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DF0F" w14:textId="77777777" w:rsidR="00631B26" w:rsidRDefault="00631B26" w:rsidP="00631B2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Лабораторная работа №14</w:t>
      </w:r>
    </w:p>
    <w:p w14:paraId="2F3DFA46" w14:textId="77777777" w:rsidR="00631B26" w:rsidRDefault="00631B26" w:rsidP="00631B26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РАЗРАБОТКА ПРИЛОЖЕНИЯ С НЕСКОЛЬКИМИ ФОРМАМИ</w:t>
      </w:r>
    </w:p>
    <w:p w14:paraId="77B70F44" w14:textId="77777777" w:rsidR="00631B26" w:rsidRDefault="00631B26" w:rsidP="00631B2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Цель работы: </w:t>
      </w:r>
      <w:r>
        <w:rPr>
          <w:rFonts w:ascii="Times New Roman" w:hAnsi="Times New Roman" w:cs="Times New Roman"/>
          <w:sz w:val="28"/>
          <w:szCs w:val="24"/>
        </w:rPr>
        <w:t>научиться разрабатывать приложение с несколькими формами.</w:t>
      </w:r>
    </w:p>
    <w:p w14:paraId="44D19A9D" w14:textId="7EAD3FE0" w:rsidR="00631B26" w:rsidRDefault="00631B26" w:rsidP="00631B2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8255D11" w14:textId="50C43771" w:rsidR="00631B26" w:rsidRDefault="00631B26" w:rsidP="00631B2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1A424F73" wp14:editId="6C1084D1">
            <wp:extent cx="4663440" cy="3619500"/>
            <wp:effectExtent l="0" t="0" r="3810" b="0"/>
            <wp:docPr id="84324772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01B76" w14:textId="0BD82918" w:rsidR="00631B26" w:rsidRDefault="00631B26" w:rsidP="00631B2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1 – код.</w:t>
      </w:r>
    </w:p>
    <w:p w14:paraId="43DA3FE1" w14:textId="23FD98B1" w:rsidR="00631B26" w:rsidRDefault="00631B26" w:rsidP="00631B2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CEEAE2A" wp14:editId="6F658072">
            <wp:extent cx="5935980" cy="3223260"/>
            <wp:effectExtent l="0" t="0" r="7620" b="0"/>
            <wp:docPr id="130096023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758E" w14:textId="31BABC97" w:rsidR="00631B26" w:rsidRDefault="00631B26" w:rsidP="00631B2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6B9C74B8" wp14:editId="42C8F062">
            <wp:extent cx="5940425" cy="2627630"/>
            <wp:effectExtent l="0" t="0" r="3175" b="1270"/>
            <wp:docPr id="12908698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81C1" w14:textId="497B49FE" w:rsidR="00631B26" w:rsidRDefault="00631B26" w:rsidP="00631B2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C36B399" wp14:editId="49A13BAD">
            <wp:extent cx="5935980" cy="2796540"/>
            <wp:effectExtent l="0" t="0" r="7620" b="3810"/>
            <wp:docPr id="7255516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9B9A7" w14:textId="4B9A5CA7" w:rsidR="00631B26" w:rsidRDefault="00631B26" w:rsidP="00631B2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</w:t>
      </w:r>
      <w:r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2,3 и 4 – результат </w:t>
      </w:r>
    </w:p>
    <w:p w14:paraId="6C343520" w14:textId="77777777" w:rsidR="00631B26" w:rsidRDefault="00631B26" w:rsidP="00631B26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Контрольные вопросы:</w:t>
      </w:r>
    </w:p>
    <w:p w14:paraId="29E6F766" w14:textId="77777777" w:rsidR="00631B26" w:rsidRPr="00631B26" w:rsidRDefault="00631B26" w:rsidP="00631B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31B26">
        <w:rPr>
          <w:rFonts w:ascii="Times New Roman" w:hAnsi="Times New Roman" w:cs="Times New Roman"/>
          <w:b/>
          <w:bCs/>
          <w:sz w:val="28"/>
          <w:szCs w:val="24"/>
        </w:rPr>
        <w:t xml:space="preserve">Методы отображения новой формы? </w:t>
      </w:r>
    </w:p>
    <w:p w14:paraId="1CADD7C1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anchor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устанавливает позиционирование текста </w:t>
      </w:r>
    </w:p>
    <w:p w14:paraId="543AB678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background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фоновый цвет </w:t>
      </w:r>
    </w:p>
    <w:p w14:paraId="6B76EBA3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borderwidth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толщина границы метки </w:t>
      </w:r>
    </w:p>
    <w:p w14:paraId="4C3AC872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cursor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курсор указателя мыши при наведении на метку </w:t>
      </w:r>
    </w:p>
    <w:p w14:paraId="06289D8D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font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шрифт текста </w:t>
      </w:r>
    </w:p>
    <w:p w14:paraId="5F30DF6C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foreground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цвет текста </w:t>
      </w:r>
    </w:p>
    <w:p w14:paraId="70F80AB9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height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высота виджета </w:t>
      </w:r>
    </w:p>
    <w:p w14:paraId="76C048E6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image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ссылка на изображение, которое отображается на метке </w:t>
      </w:r>
    </w:p>
    <w:p w14:paraId="49B99CC2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justify</w:t>
      </w:r>
      <w:proofErr w:type="spellEnd"/>
      <w:r>
        <w:rPr>
          <w:rFonts w:ascii="Times New Roman" w:hAnsi="Times New Roman" w:cs="Times New Roman"/>
          <w:sz w:val="28"/>
          <w:szCs w:val="24"/>
        </w:rPr>
        <w:t>: устанавливает выравнивание текста. Значение LEFT выравнивает текст по левому краю, CENTER - по центру, RIGHT - по правому краю</w:t>
      </w:r>
    </w:p>
    <w:p w14:paraId="70BFAC65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pading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отступы от границ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вилжета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 его текста </w:t>
      </w:r>
    </w:p>
    <w:p w14:paraId="04458A71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relief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определяет тип границы, по умолчанию значение FLAT </w:t>
      </w:r>
    </w:p>
    <w:p w14:paraId="7ADCCC51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text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устанавливает текст метки </w:t>
      </w:r>
    </w:p>
    <w:p w14:paraId="03973345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textvariable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устанавливает привязку к элементу </w:t>
      </w:r>
      <w:proofErr w:type="spellStart"/>
      <w:r>
        <w:rPr>
          <w:rFonts w:ascii="Times New Roman" w:hAnsi="Times New Roman" w:cs="Times New Roman"/>
          <w:sz w:val="28"/>
          <w:szCs w:val="24"/>
        </w:rPr>
        <w:t>StringVar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A968AA6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underline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указывает на номер символа в тексте кнопки, который подчеркивается. По умолчанию значение -1, то есть никакой символ не подчеркивается </w:t>
      </w:r>
    </w:p>
    <w:p w14:paraId="5C51DF11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width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ширина виджета </w:t>
      </w:r>
    </w:p>
    <w:p w14:paraId="4BE76412" w14:textId="77777777" w:rsidR="00631B26" w:rsidRDefault="00631B26" w:rsidP="00631B2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wraplength</w:t>
      </w:r>
      <w:proofErr w:type="spellEnd"/>
      <w:r>
        <w:rPr>
          <w:rFonts w:ascii="Times New Roman" w:hAnsi="Times New Roman" w:cs="Times New Roman"/>
          <w:sz w:val="28"/>
          <w:szCs w:val="24"/>
        </w:rPr>
        <w:t>: при положительном значении строки текста будут переносится для вмещения в пространство виджета</w:t>
      </w:r>
    </w:p>
    <w:p w14:paraId="06F6D8AA" w14:textId="77777777" w:rsidR="00631B26" w:rsidRDefault="00631B26" w:rsidP="00631B26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46E2A83B" w14:textId="77777777" w:rsidR="00631B26" w:rsidRPr="00631B26" w:rsidRDefault="00631B26" w:rsidP="00631B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31B26">
        <w:rPr>
          <w:rFonts w:ascii="Times New Roman" w:hAnsi="Times New Roman" w:cs="Times New Roman"/>
          <w:b/>
          <w:bCs/>
          <w:sz w:val="28"/>
          <w:szCs w:val="24"/>
        </w:rPr>
        <w:t xml:space="preserve">С помощью какого метода получается значение поля </w:t>
      </w:r>
      <w:proofErr w:type="spellStart"/>
      <w:r w:rsidRPr="00631B26">
        <w:rPr>
          <w:rFonts w:ascii="Times New Roman" w:hAnsi="Times New Roman" w:cs="Times New Roman"/>
          <w:b/>
          <w:bCs/>
          <w:sz w:val="28"/>
          <w:szCs w:val="24"/>
        </w:rPr>
        <w:t>Entry</w:t>
      </w:r>
      <w:proofErr w:type="spellEnd"/>
      <w:r w:rsidRPr="00631B26">
        <w:rPr>
          <w:rFonts w:ascii="Times New Roman" w:hAnsi="Times New Roman" w:cs="Times New Roman"/>
          <w:b/>
          <w:bCs/>
          <w:sz w:val="28"/>
          <w:szCs w:val="24"/>
        </w:rPr>
        <w:t>?</w:t>
      </w:r>
    </w:p>
    <w:p w14:paraId="005CBB4D" w14:textId="77777777" w:rsidR="00631B26" w:rsidRDefault="00631B26" w:rsidP="00631B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insert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</w:rPr>
        <w:t>index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str</w:t>
      </w:r>
      <w:proofErr w:type="spellEnd"/>
      <w:r>
        <w:rPr>
          <w:rFonts w:ascii="Times New Roman" w:hAnsi="Times New Roman" w:cs="Times New Roman"/>
          <w:sz w:val="28"/>
          <w:szCs w:val="24"/>
        </w:rPr>
        <w:t>): вставляет в текстовое поле строку по определенному индексу</w:t>
      </w:r>
    </w:p>
    <w:p w14:paraId="008A209D" w14:textId="77777777" w:rsidR="00631B26" w:rsidRDefault="00631B26" w:rsidP="00631B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get</w:t>
      </w:r>
      <w:proofErr w:type="spellEnd"/>
      <w:r>
        <w:rPr>
          <w:rFonts w:ascii="Times New Roman" w:hAnsi="Times New Roman" w:cs="Times New Roman"/>
          <w:sz w:val="28"/>
          <w:szCs w:val="24"/>
        </w:rPr>
        <w:t>(): возвращает введенный в текстовое поле текст</w:t>
      </w:r>
    </w:p>
    <w:p w14:paraId="4E11DDE2" w14:textId="77777777" w:rsidR="00631B26" w:rsidRDefault="00631B26" w:rsidP="00631B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delete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spellStart"/>
      <w:r>
        <w:rPr>
          <w:rFonts w:ascii="Times New Roman" w:hAnsi="Times New Roman" w:cs="Times New Roman"/>
          <w:sz w:val="28"/>
          <w:szCs w:val="24"/>
        </w:rPr>
        <w:t>first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last</w:t>
      </w:r>
      <w:proofErr w:type="spellEnd"/>
      <w:r>
        <w:rPr>
          <w:rFonts w:ascii="Times New Roman" w:hAnsi="Times New Roman" w:cs="Times New Roman"/>
          <w:sz w:val="28"/>
          <w:szCs w:val="24"/>
        </w:rPr>
        <w:t>=</w:t>
      </w:r>
      <w:proofErr w:type="spellStart"/>
      <w:r>
        <w:rPr>
          <w:rFonts w:ascii="Times New Roman" w:hAnsi="Times New Roman" w:cs="Times New Roman"/>
          <w:sz w:val="28"/>
          <w:szCs w:val="24"/>
        </w:rPr>
        <w:t>None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): удаляет символ по индексу </w:t>
      </w:r>
      <w:proofErr w:type="spellStart"/>
      <w:r>
        <w:rPr>
          <w:rFonts w:ascii="Times New Roman" w:hAnsi="Times New Roman" w:cs="Times New Roman"/>
          <w:sz w:val="28"/>
          <w:szCs w:val="24"/>
        </w:rPr>
        <w:t>first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Если указан параметр </w:t>
      </w:r>
      <w:proofErr w:type="spellStart"/>
      <w:r>
        <w:rPr>
          <w:rFonts w:ascii="Times New Roman" w:hAnsi="Times New Roman" w:cs="Times New Roman"/>
          <w:sz w:val="28"/>
          <w:szCs w:val="24"/>
        </w:rPr>
        <w:t>last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то удаление производится до индекса </w:t>
      </w:r>
      <w:proofErr w:type="spellStart"/>
      <w:r>
        <w:rPr>
          <w:rFonts w:ascii="Times New Roman" w:hAnsi="Times New Roman" w:cs="Times New Roman"/>
          <w:sz w:val="28"/>
          <w:szCs w:val="24"/>
        </w:rPr>
        <w:t>last</w:t>
      </w:r>
      <w:proofErr w:type="spellEnd"/>
      <w:r>
        <w:rPr>
          <w:rFonts w:ascii="Times New Roman" w:hAnsi="Times New Roman" w:cs="Times New Roman"/>
          <w:sz w:val="28"/>
          <w:szCs w:val="24"/>
        </w:rPr>
        <w:t>. Чтобы удалить до конца, в качестве второго параметра можно использовать значение END.</w:t>
      </w:r>
    </w:p>
    <w:p w14:paraId="1E7A0DD1" w14:textId="77777777" w:rsidR="00631B26" w:rsidRDefault="00631B26" w:rsidP="00631B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focus</w:t>
      </w:r>
      <w:proofErr w:type="spellEnd"/>
      <w:r>
        <w:rPr>
          <w:rFonts w:ascii="Times New Roman" w:hAnsi="Times New Roman" w:cs="Times New Roman"/>
          <w:sz w:val="28"/>
          <w:szCs w:val="24"/>
        </w:rPr>
        <w:t>(): установить фокус на текстовое поле</w:t>
      </w:r>
    </w:p>
    <w:p w14:paraId="4B70DA80" w14:textId="77777777" w:rsidR="00631B26" w:rsidRDefault="00631B26" w:rsidP="00631B26">
      <w:pPr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p w14:paraId="437B3698" w14:textId="7CE96A85" w:rsidR="00631B26" w:rsidRDefault="00631B26" w:rsidP="00631B2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Вывод: </w:t>
      </w:r>
      <w:r w:rsidRPr="00631B26">
        <w:rPr>
          <w:rFonts w:ascii="Times New Roman" w:hAnsi="Times New Roman" w:cs="Times New Roman"/>
          <w:sz w:val="28"/>
          <w:szCs w:val="24"/>
        </w:rPr>
        <w:t xml:space="preserve">мы </w:t>
      </w:r>
      <w:r>
        <w:rPr>
          <w:rFonts w:ascii="Times New Roman" w:hAnsi="Times New Roman" w:cs="Times New Roman"/>
          <w:sz w:val="28"/>
          <w:szCs w:val="24"/>
        </w:rPr>
        <w:t>научились разрабатывать приложение с несколькими формами.</w:t>
      </w:r>
    </w:p>
    <w:p w14:paraId="68EA33BE" w14:textId="77777777" w:rsidR="00631B26" w:rsidRDefault="00631B26" w:rsidP="00631B26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638E72C1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63"/>
    <w:multiLevelType w:val="hybridMultilevel"/>
    <w:tmpl w:val="62C0B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5458"/>
    <w:multiLevelType w:val="hybridMultilevel"/>
    <w:tmpl w:val="E6F63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B3AF7"/>
    <w:multiLevelType w:val="hybridMultilevel"/>
    <w:tmpl w:val="3280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9173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06966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689828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32"/>
    <w:rsid w:val="00631B26"/>
    <w:rsid w:val="009C2D0E"/>
    <w:rsid w:val="00D41032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38AA"/>
  <w15:chartTrackingRefBased/>
  <w15:docId w15:val="{5A084112-AEFE-4DA6-91DE-A50494D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B26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2022-12-12T20:27:00Z</dcterms:created>
  <dcterms:modified xsi:type="dcterms:W3CDTF">2022-12-12T20:28:00Z</dcterms:modified>
</cp:coreProperties>
</file>