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9A3" w:rsidRDefault="003329A3" w:rsidP="003329A3">
      <w:pPr>
        <w:pStyle w:val="NoSpacing"/>
      </w:pPr>
      <w:r>
        <w:t>Tanner Yuhase</w:t>
      </w:r>
    </w:p>
    <w:p w:rsidR="003329A3" w:rsidRDefault="00750651" w:rsidP="003329A3">
      <w:pPr>
        <w:pStyle w:val="NoSpacing"/>
      </w:pPr>
      <w:hyperlink r:id="rId4" w:history="1">
        <w:r w:rsidR="003329A3" w:rsidRPr="000B48E4">
          <w:rPr>
            <w:rStyle w:val="Hyperlink"/>
          </w:rPr>
          <w:t>tyuhase@gmail.com</w:t>
        </w:r>
      </w:hyperlink>
    </w:p>
    <w:p w:rsidR="003329A3" w:rsidRDefault="003329A3" w:rsidP="003329A3">
      <w:pPr>
        <w:pStyle w:val="NoSpacing"/>
      </w:pPr>
      <w:r>
        <w:t>812 Grand St.</w:t>
      </w:r>
    </w:p>
    <w:p w:rsidR="003329A3" w:rsidRDefault="003329A3" w:rsidP="003329A3">
      <w:pPr>
        <w:pStyle w:val="NoSpacing"/>
      </w:pPr>
      <w:r>
        <w:t>Morgantown, WV 26501</w:t>
      </w:r>
    </w:p>
    <w:p w:rsidR="003329A3" w:rsidRDefault="003329A3" w:rsidP="003329A3">
      <w:pPr>
        <w:pStyle w:val="NoSpacing"/>
      </w:pPr>
      <w:r>
        <w:t>304.830.2692</w:t>
      </w:r>
    </w:p>
    <w:p w:rsidR="00B41756" w:rsidRDefault="00B41756" w:rsidP="003329A3">
      <w:pPr>
        <w:pStyle w:val="NoSpacing"/>
      </w:pPr>
      <w:hyperlink r:id="rId5" w:history="1">
        <w:r w:rsidRPr="00B41756">
          <w:rPr>
            <w:rStyle w:val="Hyperlink"/>
          </w:rPr>
          <w:t>Yuhase.com</w:t>
        </w:r>
      </w:hyperlink>
    </w:p>
    <w:p w:rsidR="003329A3" w:rsidRDefault="003329A3" w:rsidP="003329A3"/>
    <w:p w:rsidR="00491A79" w:rsidRPr="003329A3" w:rsidRDefault="003329A3" w:rsidP="003329A3">
      <w:pPr>
        <w:pStyle w:val="Heading1"/>
      </w:pPr>
      <w:r w:rsidRPr="003329A3">
        <w:t>Letter of Interest</w:t>
      </w:r>
    </w:p>
    <w:p w:rsidR="003329A3" w:rsidRDefault="002B1FD3" w:rsidP="003329A3">
      <w:r>
        <w:t>Front End Developer - 09057</w:t>
      </w:r>
    </w:p>
    <w:p w:rsidR="003329A3" w:rsidRDefault="003329A3" w:rsidP="003329A3"/>
    <w:p w:rsidR="003329A3" w:rsidRDefault="003329A3" w:rsidP="003329A3">
      <w:r>
        <w:tab/>
        <w:t xml:space="preserve">I am writing to confirm my interest in the senior web developer position at </w:t>
      </w:r>
      <w:r w:rsidR="002B1FD3">
        <w:t>B&amp;E</w:t>
      </w:r>
      <w:r>
        <w:t xml:space="preserve">. I feel as though this is a wonderful opportunity for me to move into a position within the </w:t>
      </w:r>
      <w:r w:rsidR="002B1FD3">
        <w:t>university that would allow me to continue to grow as a developer</w:t>
      </w:r>
      <w:r w:rsidR="00FD0BC6">
        <w:t xml:space="preserve">. I have been a web developer at WVU for several years and consider it my home, and am very familiar with the brand and </w:t>
      </w:r>
      <w:r w:rsidR="00B41756">
        <w:t>the in-and-outs of working for the university</w:t>
      </w:r>
      <w:r w:rsidR="00FD0BC6">
        <w:t>.  I feel that in the front end dev</w:t>
      </w:r>
      <w:r>
        <w:t xml:space="preserve"> position, I could not only fulfil the duties as described in the posting but </w:t>
      </w:r>
      <w:r w:rsidR="00FD0BC6">
        <w:t>also bring a strong visual design, UX/UI background to the role</w:t>
      </w:r>
      <w:r>
        <w:t>.</w:t>
      </w:r>
    </w:p>
    <w:p w:rsidR="003329A3" w:rsidRDefault="003329A3" w:rsidP="003329A3">
      <w:r>
        <w:tab/>
      </w:r>
      <w:r w:rsidR="00AC624D">
        <w:t>I enjoy the challenges of designing for higher ed. Accessibility is incredibly important and is a major focus in modern web</w:t>
      </w:r>
      <w:r w:rsidR="00B41756">
        <w:t xml:space="preserve"> and a challenging issue for WVU</w:t>
      </w:r>
      <w:r w:rsidR="00AC624D">
        <w:t xml:space="preserve">. Building sites and apps that not only work, but work in an elegant and inclusive way. Understanding the needs of all the users and translating those needs into creative and inventive </w:t>
      </w:r>
      <w:r w:rsidR="009E5A92">
        <w:t>products</w:t>
      </w:r>
      <w:r w:rsidR="00B41756">
        <w:t xml:space="preserve">. </w:t>
      </w:r>
      <w:r w:rsidR="00750651">
        <w:t>I continue to take online web dev courses so I can keep current with the latest technologies and systems.</w:t>
      </w:r>
    </w:p>
    <w:p w:rsidR="007C6120" w:rsidRDefault="00B41756" w:rsidP="00750651">
      <w:pPr>
        <w:ind w:firstLine="720"/>
      </w:pPr>
      <w:r>
        <w:t xml:space="preserve">I’ve attached my resume and linked to my personal website above. Please feel free to use any </w:t>
      </w:r>
      <w:r w:rsidR="00750651">
        <w:t>of the info to contact m</w:t>
      </w:r>
      <w:bookmarkStart w:id="0" w:name="_GoBack"/>
      <w:bookmarkEnd w:id="0"/>
      <w:r w:rsidR="00750651">
        <w:t>e should you have any questions. Thank you for your time and consideration.</w:t>
      </w:r>
    </w:p>
    <w:p w:rsidR="007C6120" w:rsidRDefault="007C6120" w:rsidP="003329A3">
      <w:r>
        <w:t>Sincerely,</w:t>
      </w:r>
    </w:p>
    <w:p w:rsidR="007C6120" w:rsidRDefault="007C6120" w:rsidP="003329A3">
      <w:r>
        <w:t>Tanner Yuhase</w:t>
      </w:r>
    </w:p>
    <w:p w:rsidR="007C6120" w:rsidRPr="003329A3" w:rsidRDefault="007C6120" w:rsidP="003329A3">
      <w:r>
        <w:tab/>
      </w:r>
    </w:p>
    <w:sectPr w:rsidR="007C6120" w:rsidRPr="00332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9A3"/>
    <w:rsid w:val="002B1FD3"/>
    <w:rsid w:val="003329A3"/>
    <w:rsid w:val="00491A79"/>
    <w:rsid w:val="00750651"/>
    <w:rsid w:val="007C6120"/>
    <w:rsid w:val="009E5A92"/>
    <w:rsid w:val="00AC624D"/>
    <w:rsid w:val="00B41756"/>
    <w:rsid w:val="00CE0958"/>
    <w:rsid w:val="00FD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F5FA"/>
  <w15:chartTrackingRefBased/>
  <w15:docId w15:val="{602E09D3-6D79-493E-95A8-E89D3EC6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9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29A3"/>
    <w:rPr>
      <w:b/>
      <w:bCs/>
    </w:rPr>
  </w:style>
  <w:style w:type="character" w:styleId="Hyperlink">
    <w:name w:val="Hyperlink"/>
    <w:basedOn w:val="DefaultParagraphFont"/>
    <w:uiPriority w:val="99"/>
    <w:unhideWhenUsed/>
    <w:rsid w:val="003329A3"/>
    <w:rPr>
      <w:color w:val="0563C1" w:themeColor="hyperlink"/>
      <w:u w:val="single"/>
    </w:rPr>
  </w:style>
  <w:style w:type="character" w:customStyle="1" w:styleId="Heading1Char">
    <w:name w:val="Heading 1 Char"/>
    <w:basedOn w:val="DefaultParagraphFont"/>
    <w:link w:val="Heading1"/>
    <w:uiPriority w:val="9"/>
    <w:rsid w:val="003329A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329A3"/>
    <w:pPr>
      <w:spacing w:after="0" w:line="240" w:lineRule="auto"/>
    </w:pPr>
  </w:style>
  <w:style w:type="character" w:styleId="UnresolvedMention">
    <w:name w:val="Unresolved Mention"/>
    <w:basedOn w:val="DefaultParagraphFont"/>
    <w:uiPriority w:val="99"/>
    <w:semiHidden/>
    <w:unhideWhenUsed/>
    <w:rsid w:val="00B417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yuhase.com/" TargetMode="External"/><Relationship Id="rId4" Type="http://schemas.openxmlformats.org/officeDocument/2006/relationships/hyperlink" Target="mailto:tyuhas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Yuhase, Tanner</dc:creator>
  <cp:keywords/>
  <dc:description/>
  <cp:lastModifiedBy>Tanner Yuhase</cp:lastModifiedBy>
  <cp:revision>2</cp:revision>
  <dcterms:created xsi:type="dcterms:W3CDTF">2014-10-06T18:26:00Z</dcterms:created>
  <dcterms:modified xsi:type="dcterms:W3CDTF">2018-07-10T20:40:00Z</dcterms:modified>
</cp:coreProperties>
</file>