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center"/>
        <w:rPr>
          <w:b/>
          <w:bCs/>
          <w:sz w:val="36"/>
          <w:szCs w:val="36"/>
        </w:rPr>
      </w:pPr>
      <w:r>
        <w:rPr>
          <w:rFonts w:ascii="宋体" w:hAnsi="宋体" w:eastAsia="宋体" w:cs="宋体"/>
          <w:b/>
          <w:bCs/>
          <w:sz w:val="36"/>
          <w:szCs w:val="36"/>
        </w:rPr>
        <w:t>20年学习总结与新年规划</w:t>
      </w:r>
    </w:p>
    <w:p/>
    <w:p/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假期干了啥：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复习了python，学习了Appium手机自动化库（软件测试），之后在bilibili直播24小时自制的弹幕控制的口袋妖怪，0收益，代码作为范例放在空间日志了。之后又学了几个乱七八糟的Python库。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（详情：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"https://user.qzone.qq.com/1520600496/blog/1610521362）"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https://user.qzone.qq.com/1520600496/blog/1610521362）</w:t>
      </w:r>
      <w:r>
        <w:rPr>
          <w:rFonts w:hint="eastAsia"/>
          <w:lang w:val="en-US" w:eastAsia="zh-CN"/>
        </w:rPr>
        <w:fldChar w:fldCharType="end"/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1752600" cy="117348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继续学Java几天，脑壳痛，之后就停了。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复习了HTML和CSS并拓展学习一些能用到的js，开始在各各QQ群接单，接到过电力数据可视化页，滑动式轮播图等等，收益2元，深受老板喜爱（az）。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63895" cy="3007360"/>
            <wp:effectExtent l="0" t="0" r="12065" b="1016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3895" cy="3007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学校让所有学生参与做项目，我被拉进一个做App的项目，之后就随便做了个App（目前是半成品），之后拓展了业务，手上现在有三个App了。</w:t>
      </w:r>
    </w:p>
    <w:p>
      <w:pPr>
        <w:numPr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2548890" cy="5525770"/>
            <wp:effectExtent l="0" t="0" r="11430" b="6350"/>
            <wp:docPr id="5" name="图片 5" descr="Screenshot_2021-02-28-10-33-10-433_uni.a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Screenshot_2021-02-28-10-33-10-433_uni.az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48890" cy="552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2559685" cy="5548630"/>
            <wp:effectExtent l="0" t="0" r="635" b="13970"/>
            <wp:docPr id="6" name="图片 6" descr="Screenshot_2021-02-28-10-33-02-938_uni.UNIEBAD5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Screenshot_2021-02-28-10-33-02-938_uni.UNIEBAD53B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59685" cy="554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发现后端短板，开始学习后端，感觉Java脑壳痛，采用python建后端也不差啥，就先用家里闲置手机和主机建了一个论坛和一个专门当Api访问用Python+本地mysql的后端服务器，就是插销有时候不小心被踢掉关机，其他情况没啥事。（http://3697c2a501.imdo.co/）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2600325" cy="5417820"/>
            <wp:effectExtent l="0" t="0" r="5715" b="7620"/>
            <wp:docPr id="7" name="图片 7" descr="E2AA57EAFB71AAC7B6777F0467A49A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E2AA57EAFB71AAC7B6777F0467A49AD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541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收到需求汉化一个叫Nekoland的游戏引擎，手机版和电脑版都是Unity制作的，手机版有一定难度，用dll解密之后导回去不显示中文，16进制（位全都补全也没有发现长度标识位）改也不出中文，毕竟收了红包，就先把电脑版汉化了，手机版不知道咋弄，先放着。</w:t>
      </w:r>
    </w:p>
    <w:p>
      <w:pPr>
        <w:numPr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86450" cy="4645660"/>
            <wp:effectExtent l="0" t="0" r="11430" b="2540"/>
            <wp:docPr id="8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645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还接到过剪视频的活，众安保险短视频，就按文案做，做一个50块钱，每个45秒左右，看样子是要发在短视频平台的。</w:t>
      </w:r>
    </w:p>
    <w:p>
      <w:pPr>
        <w:numPr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新年规划：</w:t>
      </w:r>
    </w:p>
    <w:p>
      <w:pPr>
        <w:numPr>
          <w:ilvl w:val="0"/>
          <w:numId w:val="3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找机会搞到钱</w:t>
      </w:r>
    </w:p>
    <w:p>
      <w:pPr>
        <w:numPr>
          <w:ilvl w:val="0"/>
          <w:numId w:val="3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深入学习各种知识</w:t>
      </w:r>
    </w:p>
    <w:p>
      <w:pPr>
        <w:numPr>
          <w:ilvl w:val="0"/>
          <w:numId w:val="3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别把之前学的忘了</w:t>
      </w:r>
    </w:p>
    <w:p>
      <w:pPr>
        <w:numPr>
          <w:ilvl w:val="0"/>
          <w:numId w:val="3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搭好自己的两个平台</w:t>
      </w:r>
    </w:p>
    <w:p>
      <w:pPr>
        <w:numPr>
          <w:ilvl w:val="0"/>
          <w:numId w:val="3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能通过体育考试</w:t>
      </w:r>
    </w:p>
    <w:p>
      <w:pPr>
        <w:numPr>
          <w:ilvl w:val="0"/>
          <w:numId w:val="3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课余时间多接活</w:t>
      </w:r>
    </w:p>
    <w:p>
      <w:pPr>
        <w:numPr>
          <w:ilvl w:val="0"/>
          <w:numId w:val="3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正常课程不落下</w:t>
      </w:r>
    </w:p>
    <w:p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个人特点和兴趣爱好</w:t>
      </w:r>
    </w:p>
    <w:p>
      <w:pPr>
        <w:numPr>
          <w:ilvl w:val="0"/>
          <w:numId w:val="4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原来是一个独立游戏作者，因为有一回在群里办了一个游戏制作比赛，还算成功，之后又有人找我主持这些事，我就干脆建一个平台了，从此走上不归路。</w:t>
      </w:r>
    </w:p>
    <w:p>
      <w:pPr>
        <w:numPr>
          <w:ilvl w:val="0"/>
          <w:numId w:val="4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我编程入门早，初中就写过小软件啥的，看到啥需求就能做就做，当时不想着盈利，我觉得能拿出来看的和有更新日志的都发在空间日志了（1520600496），目前30篇了。</w:t>
      </w:r>
    </w:p>
    <w:p>
      <w:pPr>
        <w:numPr>
          <w:ilvl w:val="0"/>
          <w:numId w:val="4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做事喜欢一下做完，毕竟再而衰三而竭啊。</w:t>
      </w:r>
    </w:p>
    <w:p>
      <w:pPr>
        <w:numPr>
          <w:ilvl w:val="0"/>
          <w:numId w:val="4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就是个萌新，啥也不懂。</w:t>
      </w:r>
    </w:p>
    <w:p>
      <w:pPr>
        <w:numPr>
          <w:ilvl w:val="0"/>
          <w:numId w:val="4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能蒙出来各种奇怪需求实现方法，效率不一定高，但是能做出来。</w:t>
      </w:r>
    </w:p>
    <w:p>
      <w:pPr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这篇文档没有太注意排版，请见谅，应该没啥特殊要求，那就这样。</w:t>
      </w:r>
    </w:p>
    <w:p>
      <w:pPr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还有有活可以找我做，Web前端，小程序,App，基本常见需求都有办法（不包括后端</w:t>
      </w:r>
      <w:bookmarkStart w:id="0" w:name="_GoBack"/>
      <w:bookmarkEnd w:id="0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），实现不了可以学。</w:t>
      </w:r>
    </w:p>
    <w:p>
      <w:pPr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jc w:val="righ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20012349孙达明 20210228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B63E62D"/>
    <w:multiLevelType w:val="singleLevel"/>
    <w:tmpl w:val="BB63E62D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E324957F"/>
    <w:multiLevelType w:val="singleLevel"/>
    <w:tmpl w:val="E324957F"/>
    <w:lvl w:ilvl="0" w:tentative="0">
      <w:start w:val="1"/>
      <w:numFmt w:val="chineseCounting"/>
      <w:suff w:val="space"/>
      <w:lvlText w:val="（%1）"/>
      <w:lvlJc w:val="left"/>
      <w:rPr>
        <w:rFonts w:hint="eastAsia"/>
      </w:rPr>
    </w:lvl>
  </w:abstractNum>
  <w:abstractNum w:abstractNumId="2">
    <w:nsid w:val="2E34267F"/>
    <w:multiLevelType w:val="singleLevel"/>
    <w:tmpl w:val="2E34267F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67D9937D"/>
    <w:multiLevelType w:val="singleLevel"/>
    <w:tmpl w:val="67D9937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22A7C8E"/>
    <w:rsid w:val="191C46C1"/>
    <w:rsid w:val="59FD5BC8"/>
    <w:rsid w:val="67B8047F"/>
    <w:rsid w:val="6FEA49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21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2021-02-28T02:19:40Z</dcterms:created>
  <dc:creator>Lenovo</dc:creator>
  <cp:lastModifiedBy>洮羱芝闇</cp:lastModifiedBy>
  <dcterms:modified xsi:type="dcterms:W3CDTF">2021-02-28T02:59:35Z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