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9C692" w14:textId="77777777" w:rsidR="000A3765" w:rsidRDefault="000A3765" w:rsidP="00470A2F">
      <w:pPr>
        <w:pStyle w:val="NormalWeb"/>
        <w:rPr>
          <w:rFonts w:ascii="Arial" w:hAnsi="Arial" w:cs="Arial"/>
          <w:sz w:val="20"/>
          <w:szCs w:val="20"/>
        </w:rPr>
      </w:pPr>
    </w:p>
    <w:p w14:paraId="4B0D0593" w14:textId="77777777" w:rsidR="000D4A89" w:rsidRDefault="000D4A89" w:rsidP="00470A2F">
      <w:pPr>
        <w:pStyle w:val="NormalWeb"/>
        <w:rPr>
          <w:rFonts w:ascii="Arial" w:hAnsi="Arial" w:cs="Arial"/>
          <w:sz w:val="20"/>
          <w:szCs w:val="20"/>
        </w:rPr>
      </w:pPr>
    </w:p>
    <w:p w14:paraId="573D0BDB" w14:textId="77777777" w:rsidR="00362124" w:rsidRDefault="00362124" w:rsidP="00470A2F">
      <w:pPr>
        <w:pStyle w:val="NormalWeb"/>
        <w:rPr>
          <w:rFonts w:ascii="Arial" w:hAnsi="Arial" w:cs="Arial"/>
          <w:sz w:val="20"/>
          <w:szCs w:val="20"/>
        </w:rPr>
      </w:pPr>
    </w:p>
    <w:p w14:paraId="1E2F1B71" w14:textId="77777777" w:rsidR="000D4A89" w:rsidRDefault="000D4A89" w:rsidP="00941AAA">
      <w:pPr>
        <w:pStyle w:val="NormalWeb"/>
        <w:rPr>
          <w:rFonts w:ascii="Arial" w:hAnsi="Arial" w:cs="Arial"/>
          <w:sz w:val="20"/>
          <w:szCs w:val="20"/>
        </w:rPr>
      </w:pPr>
    </w:p>
    <w:p w14:paraId="103C8DDA" w14:textId="77777777" w:rsidR="000D4A89" w:rsidRDefault="000D4A89" w:rsidP="000D4A89">
      <w:pPr>
        <w:pStyle w:val="NormalWeb"/>
        <w:ind w:left="6480"/>
        <w:rPr>
          <w:rFonts w:ascii="Arial" w:hAnsi="Arial" w:cs="Arial"/>
          <w:sz w:val="20"/>
          <w:szCs w:val="20"/>
        </w:rPr>
      </w:pPr>
    </w:p>
    <w:p w14:paraId="250057F6" w14:textId="77777777" w:rsidR="000D4A89" w:rsidRPr="005D62EB" w:rsidRDefault="000D4A89" w:rsidP="000D4A89">
      <w:pPr>
        <w:pStyle w:val="NormalWeb"/>
        <w:ind w:left="6480"/>
        <w:rPr>
          <w:rFonts w:ascii="Arial" w:hAnsi="Arial" w:cs="Arial"/>
          <w:sz w:val="20"/>
          <w:szCs w:val="20"/>
        </w:rPr>
      </w:pPr>
    </w:p>
    <w:tbl>
      <w:tblPr>
        <w:tblpPr w:leftFromText="180" w:rightFromText="180" w:vertAnchor="text" w:horzAnchor="margin" w:tblpXSpec="center" w:tblpY="87"/>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9"/>
        <w:gridCol w:w="2854"/>
        <w:gridCol w:w="2072"/>
        <w:gridCol w:w="1327"/>
        <w:gridCol w:w="653"/>
        <w:gridCol w:w="1350"/>
        <w:gridCol w:w="1530"/>
      </w:tblGrid>
      <w:tr w:rsidR="000D4A89" w:rsidRPr="005D62EB" w14:paraId="7B3A1973" w14:textId="77777777" w:rsidTr="0017730A">
        <w:trPr>
          <w:trHeight w:val="432"/>
        </w:trPr>
        <w:tc>
          <w:tcPr>
            <w:tcW w:w="5845" w:type="dxa"/>
            <w:gridSpan w:val="3"/>
            <w:vMerge w:val="restart"/>
          </w:tcPr>
          <w:p w14:paraId="78FC8EEE" w14:textId="77777777" w:rsidR="00BF2CD1" w:rsidRPr="00BF2CD1" w:rsidRDefault="00BF2CD1" w:rsidP="00BF2CD1">
            <w:pPr>
              <w:pStyle w:val="BodyText"/>
              <w:tabs>
                <w:tab w:val="left" w:pos="360"/>
              </w:tabs>
              <w:spacing w:after="0"/>
              <w:rPr>
                <w:rFonts w:ascii="Arial" w:hAnsi="Arial" w:cs="Arial"/>
                <w:b/>
                <w:sz w:val="22"/>
                <w:szCs w:val="22"/>
                <w:lang w:val="en-US" w:eastAsia="en-US"/>
              </w:rPr>
            </w:pPr>
          </w:p>
          <w:p w14:paraId="6A26E7E9" w14:textId="32DD907B" w:rsidR="00BF2CD1" w:rsidRPr="00BF2CD1" w:rsidRDefault="00BF2CD1" w:rsidP="00BF2CD1">
            <w:pPr>
              <w:pStyle w:val="BodyText"/>
              <w:tabs>
                <w:tab w:val="left" w:pos="360"/>
              </w:tabs>
              <w:spacing w:after="0"/>
              <w:rPr>
                <w:rFonts w:ascii="Arial" w:hAnsi="Arial" w:cs="Arial"/>
                <w:b/>
                <w:sz w:val="22"/>
                <w:szCs w:val="22"/>
                <w:lang w:val="en-US" w:eastAsia="en-US"/>
              </w:rPr>
            </w:pPr>
            <w:r w:rsidRPr="00BF2CD1">
              <w:rPr>
                <w:rFonts w:ascii="Arial" w:hAnsi="Arial" w:cs="Arial"/>
                <w:b/>
                <w:sz w:val="22"/>
                <w:szCs w:val="22"/>
                <w:lang w:val="en-US" w:eastAsia="en-US"/>
              </w:rPr>
              <w:t>To,</w:t>
            </w:r>
          </w:p>
          <w:p w14:paraId="143452C9" w14:textId="78525352" w:rsidR="000D4A89" w:rsidRPr="00BF2CD1" w:rsidRDefault="00BF2CD1" w:rsidP="00BF2CD1">
            <w:pPr>
              <w:spacing w:line="276" w:lineRule="auto"/>
              <w:rPr>
                <w:rFonts w:ascii="Arial" w:hAnsi="Arial" w:cs="Arial"/>
                <w:sz w:val="22"/>
                <w:szCs w:val="22"/>
                <w:highlight w:val="yellow"/>
              </w:rPr>
            </w:pPr>
            <w:r w:rsidRPr="00BF2CD1">
              <w:rPr>
                <w:rFonts w:ascii="Arial" w:hAnsi="Arial" w:cs="Arial"/>
                <w:sz w:val="22"/>
                <w:szCs w:val="22"/>
                <w:lang w:val="en-IN"/>
              </w:rPr>
              <w:t xml:space="preserve"> </w:t>
            </w:r>
          </w:p>
        </w:tc>
        <w:tc>
          <w:tcPr>
            <w:tcW w:w="1980" w:type="dxa"/>
            <w:gridSpan w:val="2"/>
            <w:vAlign w:val="center"/>
          </w:tcPr>
          <w:p w14:paraId="3658A4D0" w14:textId="3B4E97B1" w:rsidR="000D4A89" w:rsidRPr="00EB6255" w:rsidRDefault="000D4A89" w:rsidP="0017730A">
            <w:pPr>
              <w:pStyle w:val="BodyText"/>
              <w:tabs>
                <w:tab w:val="left" w:pos="360"/>
              </w:tabs>
              <w:spacing w:after="0"/>
              <w:rPr>
                <w:rFonts w:ascii="Arial" w:hAnsi="Arial" w:cs="Arial"/>
                <w:bCs/>
                <w:sz w:val="22"/>
                <w:szCs w:val="22"/>
                <w:lang w:val="en-US" w:eastAsia="en-US"/>
              </w:rPr>
            </w:pPr>
            <w:r w:rsidRPr="00EB6255">
              <w:rPr>
                <w:rFonts w:ascii="Arial" w:hAnsi="Arial" w:cs="Arial"/>
                <w:bCs/>
                <w:sz w:val="22"/>
                <w:szCs w:val="22"/>
                <w:lang w:val="en-US" w:eastAsia="en-US"/>
              </w:rPr>
              <w:t>Quotation No.</w:t>
            </w:r>
          </w:p>
        </w:tc>
        <w:tc>
          <w:tcPr>
            <w:tcW w:w="2880" w:type="dxa"/>
            <w:gridSpan w:val="2"/>
            <w:vAlign w:val="center"/>
          </w:tcPr>
          <w:p w14:paraId="01B79775" w14:textId="45B26BD4" w:rsidR="000D4A89" w:rsidRPr="005C31A2" w:rsidRDefault="000D4A89" w:rsidP="000D4A89">
            <w:pPr>
              <w:pStyle w:val="BodyText"/>
              <w:tabs>
                <w:tab w:val="left" w:pos="360"/>
              </w:tabs>
              <w:spacing w:after="0" w:line="276" w:lineRule="auto"/>
              <w:rPr>
                <w:rFonts w:ascii="Arial" w:hAnsi="Arial" w:cs="Arial"/>
                <w:bCs/>
                <w:sz w:val="20"/>
                <w:szCs w:val="20"/>
                <w:highlight w:val="yellow"/>
                <w:lang w:val="en-US" w:eastAsia="en-US"/>
              </w:rPr>
            </w:pPr>
          </w:p>
        </w:tc>
      </w:tr>
      <w:tr w:rsidR="000D4A89" w:rsidRPr="005D62EB" w14:paraId="180FAE1A" w14:textId="77777777" w:rsidTr="0017730A">
        <w:trPr>
          <w:trHeight w:val="432"/>
        </w:trPr>
        <w:tc>
          <w:tcPr>
            <w:tcW w:w="5845" w:type="dxa"/>
            <w:gridSpan w:val="3"/>
            <w:vMerge/>
            <w:vAlign w:val="center"/>
          </w:tcPr>
          <w:p w14:paraId="7EEF4896" w14:textId="77777777" w:rsidR="000D4A89" w:rsidRPr="005C31A2" w:rsidRDefault="000D4A89" w:rsidP="000D4A89">
            <w:pPr>
              <w:pStyle w:val="BodyText"/>
              <w:tabs>
                <w:tab w:val="left" w:pos="360"/>
              </w:tabs>
              <w:spacing w:after="0" w:line="360" w:lineRule="auto"/>
              <w:rPr>
                <w:rFonts w:ascii="Arial" w:hAnsi="Arial" w:cs="Arial"/>
                <w:bCs/>
                <w:sz w:val="22"/>
                <w:szCs w:val="22"/>
                <w:highlight w:val="yellow"/>
                <w:lang w:val="en-US" w:eastAsia="en-US"/>
              </w:rPr>
            </w:pPr>
          </w:p>
        </w:tc>
        <w:tc>
          <w:tcPr>
            <w:tcW w:w="1980" w:type="dxa"/>
            <w:gridSpan w:val="2"/>
            <w:vAlign w:val="center"/>
          </w:tcPr>
          <w:p w14:paraId="3CC0A458" w14:textId="3AC60006" w:rsidR="000D4A89" w:rsidRPr="00BF2CD1" w:rsidRDefault="000D4A89" w:rsidP="0017730A">
            <w:pPr>
              <w:pStyle w:val="BodyText"/>
              <w:tabs>
                <w:tab w:val="left" w:pos="360"/>
              </w:tabs>
              <w:spacing w:after="0"/>
              <w:rPr>
                <w:rFonts w:ascii="Arial" w:hAnsi="Arial" w:cs="Arial"/>
                <w:bCs/>
                <w:sz w:val="22"/>
                <w:szCs w:val="22"/>
                <w:lang w:val="en-US" w:eastAsia="en-US"/>
              </w:rPr>
            </w:pPr>
            <w:r w:rsidRPr="00BF2CD1">
              <w:rPr>
                <w:rFonts w:ascii="Arial" w:hAnsi="Arial" w:cs="Arial"/>
                <w:bCs/>
                <w:sz w:val="22"/>
                <w:szCs w:val="22"/>
                <w:lang w:val="en-US" w:eastAsia="en-US"/>
              </w:rPr>
              <w:t>Date of Quotation</w:t>
            </w:r>
          </w:p>
        </w:tc>
        <w:tc>
          <w:tcPr>
            <w:tcW w:w="2880" w:type="dxa"/>
            <w:gridSpan w:val="2"/>
            <w:vAlign w:val="center"/>
          </w:tcPr>
          <w:p w14:paraId="456D9591" w14:textId="2266C3AF" w:rsidR="000D4A89" w:rsidRPr="00BF2CD1" w:rsidRDefault="000D4A89" w:rsidP="000D4A89">
            <w:pPr>
              <w:pStyle w:val="BodyText"/>
              <w:tabs>
                <w:tab w:val="left" w:pos="360"/>
              </w:tabs>
              <w:spacing w:after="0"/>
              <w:rPr>
                <w:rFonts w:ascii="Arial" w:hAnsi="Arial" w:cs="Arial"/>
                <w:bCs/>
                <w:sz w:val="20"/>
                <w:szCs w:val="20"/>
                <w:lang w:val="en-US" w:eastAsia="en-US"/>
              </w:rPr>
            </w:pPr>
          </w:p>
        </w:tc>
      </w:tr>
      <w:tr w:rsidR="000D4A89" w:rsidRPr="005D62EB" w14:paraId="597C51EF" w14:textId="77777777" w:rsidTr="0017730A">
        <w:trPr>
          <w:trHeight w:val="432"/>
        </w:trPr>
        <w:tc>
          <w:tcPr>
            <w:tcW w:w="5845" w:type="dxa"/>
            <w:gridSpan w:val="3"/>
            <w:vMerge/>
            <w:vAlign w:val="center"/>
          </w:tcPr>
          <w:p w14:paraId="2C96C76E" w14:textId="77777777" w:rsidR="000D4A89" w:rsidRPr="005C31A2" w:rsidRDefault="000D4A89" w:rsidP="000D4A89">
            <w:pPr>
              <w:pStyle w:val="BodyText"/>
              <w:tabs>
                <w:tab w:val="left" w:pos="360"/>
              </w:tabs>
              <w:spacing w:after="0"/>
              <w:rPr>
                <w:rFonts w:ascii="Arial" w:hAnsi="Arial" w:cs="Arial"/>
                <w:bCs/>
                <w:sz w:val="22"/>
                <w:szCs w:val="22"/>
                <w:highlight w:val="yellow"/>
                <w:lang w:val="en-US" w:eastAsia="en-US"/>
              </w:rPr>
            </w:pPr>
          </w:p>
        </w:tc>
        <w:tc>
          <w:tcPr>
            <w:tcW w:w="1980" w:type="dxa"/>
            <w:gridSpan w:val="2"/>
            <w:vAlign w:val="center"/>
          </w:tcPr>
          <w:p w14:paraId="2F6D9257" w14:textId="27039ABE" w:rsidR="000D4A89" w:rsidRPr="00BF2CD1" w:rsidRDefault="000D4A89" w:rsidP="0017730A">
            <w:pPr>
              <w:pStyle w:val="BodyText"/>
              <w:tabs>
                <w:tab w:val="left" w:pos="360"/>
              </w:tabs>
              <w:spacing w:after="0"/>
              <w:rPr>
                <w:rFonts w:ascii="Arial" w:hAnsi="Arial" w:cs="Arial"/>
                <w:bCs/>
                <w:sz w:val="22"/>
                <w:szCs w:val="22"/>
                <w:lang w:val="en-US" w:eastAsia="en-US"/>
              </w:rPr>
            </w:pPr>
            <w:r w:rsidRPr="00BF2CD1">
              <w:rPr>
                <w:rFonts w:ascii="Arial" w:hAnsi="Arial" w:cs="Arial"/>
                <w:bCs/>
                <w:sz w:val="22"/>
                <w:szCs w:val="22"/>
                <w:lang w:val="en-US" w:eastAsia="en-US"/>
              </w:rPr>
              <w:t>Enquiry No.</w:t>
            </w:r>
          </w:p>
        </w:tc>
        <w:tc>
          <w:tcPr>
            <w:tcW w:w="2880" w:type="dxa"/>
            <w:gridSpan w:val="2"/>
            <w:vAlign w:val="center"/>
          </w:tcPr>
          <w:p w14:paraId="1993E31B" w14:textId="54F5B2BC" w:rsidR="000D4A89" w:rsidRPr="00BF2CD1" w:rsidRDefault="000D4A89" w:rsidP="000D4A89">
            <w:pPr>
              <w:pStyle w:val="BodyText"/>
              <w:tabs>
                <w:tab w:val="left" w:pos="360"/>
              </w:tabs>
              <w:spacing w:after="0"/>
              <w:rPr>
                <w:rFonts w:ascii="Arial" w:hAnsi="Arial" w:cs="Arial"/>
                <w:bCs/>
                <w:sz w:val="22"/>
                <w:szCs w:val="22"/>
                <w:lang w:val="en-US" w:eastAsia="en-US"/>
              </w:rPr>
            </w:pPr>
          </w:p>
        </w:tc>
      </w:tr>
      <w:tr w:rsidR="000D4A89" w:rsidRPr="005D62EB" w14:paraId="7C0A6E74" w14:textId="77777777" w:rsidTr="00115E2E">
        <w:trPr>
          <w:trHeight w:val="464"/>
        </w:trPr>
        <w:tc>
          <w:tcPr>
            <w:tcW w:w="5845" w:type="dxa"/>
            <w:gridSpan w:val="3"/>
            <w:vMerge/>
            <w:vAlign w:val="center"/>
          </w:tcPr>
          <w:p w14:paraId="11601079" w14:textId="77777777" w:rsidR="000D4A89" w:rsidRPr="005C31A2" w:rsidRDefault="000D4A89" w:rsidP="000D4A89">
            <w:pPr>
              <w:pStyle w:val="BodyText"/>
              <w:tabs>
                <w:tab w:val="left" w:pos="360"/>
              </w:tabs>
              <w:spacing w:after="0"/>
              <w:rPr>
                <w:rFonts w:ascii="Arial" w:hAnsi="Arial" w:cs="Arial"/>
                <w:bCs/>
                <w:sz w:val="22"/>
                <w:szCs w:val="22"/>
                <w:highlight w:val="yellow"/>
                <w:lang w:val="en-US" w:eastAsia="en-US"/>
              </w:rPr>
            </w:pPr>
          </w:p>
        </w:tc>
        <w:tc>
          <w:tcPr>
            <w:tcW w:w="1980" w:type="dxa"/>
            <w:gridSpan w:val="2"/>
            <w:vAlign w:val="center"/>
          </w:tcPr>
          <w:p w14:paraId="2D64B2D9" w14:textId="6BFA0659" w:rsidR="000D4A89" w:rsidRPr="00BF2CD1" w:rsidRDefault="000D4A89" w:rsidP="0017730A">
            <w:pPr>
              <w:pStyle w:val="BodyText"/>
              <w:tabs>
                <w:tab w:val="left" w:pos="360"/>
              </w:tabs>
              <w:spacing w:after="0"/>
              <w:rPr>
                <w:rFonts w:ascii="Arial" w:hAnsi="Arial" w:cs="Arial"/>
                <w:bCs/>
                <w:sz w:val="22"/>
                <w:szCs w:val="22"/>
                <w:lang w:val="en-US" w:eastAsia="en-US"/>
              </w:rPr>
            </w:pPr>
            <w:r w:rsidRPr="00BF2CD1">
              <w:rPr>
                <w:rFonts w:ascii="Arial" w:hAnsi="Arial" w:cs="Arial"/>
                <w:bCs/>
                <w:sz w:val="22"/>
                <w:szCs w:val="22"/>
                <w:lang w:val="en-US" w:eastAsia="en-US"/>
              </w:rPr>
              <w:t xml:space="preserve">Date of Enquiry </w:t>
            </w:r>
          </w:p>
        </w:tc>
        <w:tc>
          <w:tcPr>
            <w:tcW w:w="2880" w:type="dxa"/>
            <w:gridSpan w:val="2"/>
            <w:vAlign w:val="center"/>
          </w:tcPr>
          <w:p w14:paraId="0B2DEDDA" w14:textId="70D6B7B3" w:rsidR="000D4A89" w:rsidRPr="00BF2CD1" w:rsidRDefault="000D4A89" w:rsidP="000D4A89">
            <w:pPr>
              <w:pStyle w:val="BodyText"/>
              <w:tabs>
                <w:tab w:val="left" w:pos="360"/>
              </w:tabs>
              <w:spacing w:after="0"/>
              <w:rPr>
                <w:rFonts w:ascii="Arial" w:hAnsi="Arial" w:cs="Arial"/>
                <w:bCs/>
                <w:sz w:val="22"/>
                <w:szCs w:val="22"/>
                <w:lang w:val="en-US" w:eastAsia="en-US"/>
              </w:rPr>
            </w:pPr>
          </w:p>
        </w:tc>
      </w:tr>
      <w:tr w:rsidR="000D4A89" w:rsidRPr="005D62EB" w14:paraId="1DE59E72" w14:textId="77777777" w:rsidTr="00694175">
        <w:trPr>
          <w:trHeight w:val="421"/>
        </w:trPr>
        <w:tc>
          <w:tcPr>
            <w:tcW w:w="10705" w:type="dxa"/>
            <w:gridSpan w:val="7"/>
            <w:vAlign w:val="center"/>
          </w:tcPr>
          <w:p w14:paraId="373C4310" w14:textId="7E6F228C" w:rsidR="000D4A89" w:rsidRPr="005C31A2" w:rsidRDefault="000D4A89" w:rsidP="00694175">
            <w:pPr>
              <w:rPr>
                <w:rFonts w:ascii="Arial" w:hAnsi="Arial" w:cs="Arial"/>
                <w:b/>
                <w:sz w:val="22"/>
                <w:szCs w:val="22"/>
                <w:highlight w:val="yellow"/>
              </w:rPr>
            </w:pPr>
            <w:r w:rsidRPr="00BF2CD1">
              <w:rPr>
                <w:rFonts w:ascii="Arial" w:hAnsi="Arial" w:cs="Arial"/>
                <w:b/>
                <w:sz w:val="22"/>
                <w:szCs w:val="22"/>
              </w:rPr>
              <w:t xml:space="preserve">Kind Attn: </w:t>
            </w:r>
          </w:p>
        </w:tc>
      </w:tr>
      <w:tr w:rsidR="000D4A89" w:rsidRPr="005D62EB" w14:paraId="7AD77E9D" w14:textId="77777777" w:rsidTr="0017730A">
        <w:trPr>
          <w:trHeight w:val="414"/>
        </w:trPr>
        <w:tc>
          <w:tcPr>
            <w:tcW w:w="919" w:type="dxa"/>
            <w:vAlign w:val="center"/>
          </w:tcPr>
          <w:p w14:paraId="0CFC48E5" w14:textId="77777777" w:rsidR="000D4A89" w:rsidRPr="005D62EB" w:rsidRDefault="000D4A89" w:rsidP="00694175">
            <w:pPr>
              <w:pStyle w:val="BodyText"/>
              <w:tabs>
                <w:tab w:val="left" w:pos="360"/>
              </w:tabs>
              <w:spacing w:after="0"/>
              <w:jc w:val="center"/>
              <w:rPr>
                <w:rFonts w:ascii="Arial" w:hAnsi="Arial" w:cs="Arial"/>
                <w:b/>
                <w:bCs/>
                <w:sz w:val="20"/>
                <w:szCs w:val="20"/>
                <w:lang w:val="en-US" w:eastAsia="en-US"/>
              </w:rPr>
            </w:pPr>
            <w:r w:rsidRPr="005D62EB">
              <w:rPr>
                <w:rFonts w:ascii="Arial" w:hAnsi="Arial" w:cs="Arial"/>
                <w:b/>
                <w:bCs/>
                <w:sz w:val="20"/>
                <w:szCs w:val="20"/>
                <w:lang w:val="en-US" w:eastAsia="en-US"/>
              </w:rPr>
              <w:t>Sr. No.</w:t>
            </w:r>
          </w:p>
        </w:tc>
        <w:tc>
          <w:tcPr>
            <w:tcW w:w="4926" w:type="dxa"/>
            <w:gridSpan w:val="2"/>
            <w:vAlign w:val="center"/>
          </w:tcPr>
          <w:p w14:paraId="458525A0" w14:textId="77777777" w:rsidR="000D4A89" w:rsidRPr="005D62EB" w:rsidRDefault="000D4A89" w:rsidP="00694175">
            <w:pPr>
              <w:pStyle w:val="BodyText"/>
              <w:spacing w:after="0"/>
              <w:jc w:val="center"/>
              <w:rPr>
                <w:rFonts w:ascii="Arial" w:hAnsi="Arial" w:cs="Arial"/>
                <w:b/>
                <w:bCs/>
                <w:sz w:val="20"/>
                <w:szCs w:val="20"/>
                <w:lang w:val="en-US" w:eastAsia="en-US"/>
              </w:rPr>
            </w:pPr>
            <w:r w:rsidRPr="005D62EB">
              <w:rPr>
                <w:rFonts w:ascii="Arial" w:hAnsi="Arial" w:cs="Arial"/>
                <w:b/>
                <w:bCs/>
                <w:sz w:val="20"/>
                <w:szCs w:val="20"/>
                <w:lang w:val="en-US" w:eastAsia="en-US"/>
              </w:rPr>
              <w:t>Scope of the Work</w:t>
            </w:r>
          </w:p>
        </w:tc>
        <w:tc>
          <w:tcPr>
            <w:tcW w:w="1980" w:type="dxa"/>
            <w:gridSpan w:val="2"/>
            <w:vAlign w:val="center"/>
          </w:tcPr>
          <w:p w14:paraId="200139F4" w14:textId="77777777" w:rsidR="000D4A89" w:rsidRPr="005D62EB" w:rsidRDefault="000D4A89" w:rsidP="00694175">
            <w:pPr>
              <w:pStyle w:val="BodyText"/>
              <w:spacing w:after="0"/>
              <w:jc w:val="center"/>
              <w:rPr>
                <w:rFonts w:ascii="Arial" w:hAnsi="Arial" w:cs="Arial"/>
                <w:b/>
                <w:bCs/>
                <w:sz w:val="20"/>
                <w:szCs w:val="20"/>
                <w:lang w:val="en-US" w:eastAsia="en-US"/>
              </w:rPr>
            </w:pPr>
            <w:r w:rsidRPr="005D62EB">
              <w:rPr>
                <w:rFonts w:ascii="Arial" w:hAnsi="Arial" w:cs="Arial"/>
                <w:b/>
                <w:bCs/>
                <w:sz w:val="20"/>
                <w:szCs w:val="20"/>
                <w:lang w:val="en-US" w:eastAsia="en-US"/>
              </w:rPr>
              <w:t>Qty.</w:t>
            </w:r>
          </w:p>
        </w:tc>
        <w:tc>
          <w:tcPr>
            <w:tcW w:w="1350" w:type="dxa"/>
            <w:vAlign w:val="center"/>
          </w:tcPr>
          <w:p w14:paraId="6A18FC69" w14:textId="77777777" w:rsidR="000D4A89" w:rsidRPr="005D62EB" w:rsidRDefault="000D4A89" w:rsidP="00694175">
            <w:pPr>
              <w:pStyle w:val="BodyText"/>
              <w:spacing w:after="0"/>
              <w:jc w:val="center"/>
              <w:rPr>
                <w:rFonts w:ascii="Arial" w:hAnsi="Arial" w:cs="Arial"/>
                <w:b/>
                <w:bCs/>
                <w:sz w:val="20"/>
                <w:szCs w:val="20"/>
                <w:lang w:val="en-US" w:eastAsia="en-US"/>
              </w:rPr>
            </w:pPr>
            <w:r w:rsidRPr="005D62EB">
              <w:rPr>
                <w:rFonts w:ascii="Arial" w:hAnsi="Arial" w:cs="Arial"/>
                <w:b/>
                <w:bCs/>
                <w:sz w:val="20"/>
                <w:szCs w:val="20"/>
                <w:lang w:val="en-US" w:eastAsia="en-US"/>
              </w:rPr>
              <w:t>Rate</w:t>
            </w:r>
          </w:p>
        </w:tc>
        <w:tc>
          <w:tcPr>
            <w:tcW w:w="1530" w:type="dxa"/>
            <w:vAlign w:val="center"/>
          </w:tcPr>
          <w:p w14:paraId="5B983FE1" w14:textId="77777777" w:rsidR="000D4A89" w:rsidRPr="005D62EB" w:rsidRDefault="000D4A89" w:rsidP="00694175">
            <w:pPr>
              <w:pStyle w:val="BodyText"/>
              <w:spacing w:after="0"/>
              <w:jc w:val="center"/>
              <w:rPr>
                <w:rFonts w:ascii="Arial" w:hAnsi="Arial" w:cs="Arial"/>
                <w:b/>
                <w:bCs/>
                <w:sz w:val="20"/>
                <w:szCs w:val="20"/>
                <w:lang w:val="en-US" w:eastAsia="en-US"/>
              </w:rPr>
            </w:pPr>
            <w:r w:rsidRPr="005D62EB">
              <w:rPr>
                <w:rFonts w:ascii="Arial" w:hAnsi="Arial" w:cs="Arial"/>
                <w:b/>
                <w:bCs/>
                <w:sz w:val="20"/>
                <w:szCs w:val="20"/>
                <w:lang w:val="en-US" w:eastAsia="en-US"/>
              </w:rPr>
              <w:t xml:space="preserve">Amount </w:t>
            </w:r>
          </w:p>
        </w:tc>
      </w:tr>
      <w:tr w:rsidR="00E74ED9" w:rsidRPr="005D62EB" w14:paraId="4F3161A1" w14:textId="77777777" w:rsidTr="00362124">
        <w:trPr>
          <w:trHeight w:val="2770"/>
        </w:trPr>
        <w:tc>
          <w:tcPr>
            <w:tcW w:w="919" w:type="dxa"/>
          </w:tcPr>
          <w:p w14:paraId="3821521C" w14:textId="77777777" w:rsidR="00E74ED9" w:rsidRDefault="00E74ED9" w:rsidP="00E74ED9">
            <w:pPr>
              <w:pStyle w:val="BodyText"/>
              <w:tabs>
                <w:tab w:val="left" w:pos="360"/>
              </w:tabs>
              <w:spacing w:after="0" w:line="276" w:lineRule="auto"/>
              <w:jc w:val="center"/>
              <w:rPr>
                <w:rFonts w:ascii="Arial" w:hAnsi="Arial" w:cs="Arial"/>
                <w:color w:val="000000" w:themeColor="text1"/>
                <w:sz w:val="20"/>
                <w:szCs w:val="20"/>
                <w:lang w:val="en-US" w:eastAsia="en-US"/>
              </w:rPr>
            </w:pPr>
          </w:p>
          <w:p w14:paraId="7157C66C" w14:textId="6D5D2DFB" w:rsidR="00E74ED9" w:rsidRDefault="00E74ED9" w:rsidP="00E74ED9">
            <w:pPr>
              <w:pStyle w:val="BodyText"/>
              <w:tabs>
                <w:tab w:val="left" w:pos="360"/>
              </w:tabs>
              <w:spacing w:after="0"/>
              <w:jc w:val="center"/>
              <w:rPr>
                <w:rFonts w:ascii="Arial" w:hAnsi="Arial" w:cs="Arial"/>
                <w:color w:val="000000" w:themeColor="text1"/>
                <w:sz w:val="20"/>
                <w:szCs w:val="20"/>
                <w:lang w:val="en-US" w:eastAsia="en-US"/>
              </w:rPr>
            </w:pPr>
          </w:p>
          <w:p w14:paraId="4F641DA9" w14:textId="77777777" w:rsidR="00E74ED9" w:rsidRDefault="00E74ED9" w:rsidP="00E74ED9">
            <w:pPr>
              <w:pStyle w:val="BodyText"/>
              <w:tabs>
                <w:tab w:val="left" w:pos="360"/>
              </w:tabs>
              <w:spacing w:after="0"/>
              <w:jc w:val="center"/>
              <w:rPr>
                <w:rFonts w:ascii="Arial" w:hAnsi="Arial" w:cs="Arial"/>
                <w:color w:val="000000" w:themeColor="text1"/>
                <w:sz w:val="20"/>
                <w:szCs w:val="20"/>
                <w:lang w:val="en-US" w:eastAsia="en-US"/>
              </w:rPr>
            </w:pPr>
          </w:p>
          <w:p w14:paraId="774412CC" w14:textId="77777777" w:rsidR="00E74ED9" w:rsidRDefault="00E74ED9" w:rsidP="00E74ED9">
            <w:pPr>
              <w:pStyle w:val="BodyText"/>
              <w:tabs>
                <w:tab w:val="left" w:pos="360"/>
              </w:tabs>
              <w:spacing w:after="0"/>
              <w:rPr>
                <w:rFonts w:ascii="Arial" w:hAnsi="Arial" w:cs="Arial"/>
                <w:color w:val="000000" w:themeColor="text1"/>
                <w:sz w:val="20"/>
                <w:szCs w:val="20"/>
                <w:lang w:val="en-US" w:eastAsia="en-US"/>
              </w:rPr>
            </w:pPr>
          </w:p>
          <w:p w14:paraId="634913B5" w14:textId="77777777" w:rsidR="00E74ED9" w:rsidRDefault="00E74ED9" w:rsidP="00E74ED9">
            <w:pPr>
              <w:pStyle w:val="BodyText"/>
              <w:tabs>
                <w:tab w:val="left" w:pos="360"/>
              </w:tabs>
              <w:spacing w:after="0"/>
              <w:rPr>
                <w:rFonts w:ascii="Arial" w:hAnsi="Arial" w:cs="Arial"/>
                <w:color w:val="000000" w:themeColor="text1"/>
                <w:sz w:val="20"/>
                <w:szCs w:val="20"/>
                <w:lang w:val="en-US" w:eastAsia="en-US"/>
              </w:rPr>
            </w:pPr>
          </w:p>
          <w:p w14:paraId="49881D63" w14:textId="77777777" w:rsidR="00E74ED9" w:rsidRDefault="00E74ED9" w:rsidP="00E74ED9">
            <w:pPr>
              <w:pStyle w:val="BodyText"/>
              <w:tabs>
                <w:tab w:val="left" w:pos="360"/>
              </w:tabs>
              <w:spacing w:after="0"/>
              <w:rPr>
                <w:rFonts w:ascii="Arial" w:hAnsi="Arial" w:cs="Arial"/>
                <w:color w:val="000000" w:themeColor="text1"/>
                <w:sz w:val="20"/>
                <w:szCs w:val="20"/>
                <w:lang w:val="en-US" w:eastAsia="en-US"/>
              </w:rPr>
            </w:pPr>
          </w:p>
          <w:p w14:paraId="0CDF5A4A" w14:textId="77777777" w:rsidR="00E74ED9" w:rsidRDefault="00E74ED9" w:rsidP="00E74ED9">
            <w:pPr>
              <w:pStyle w:val="BodyText"/>
              <w:tabs>
                <w:tab w:val="left" w:pos="360"/>
              </w:tabs>
              <w:spacing w:after="0"/>
              <w:rPr>
                <w:rFonts w:ascii="Arial" w:hAnsi="Arial" w:cs="Arial"/>
                <w:color w:val="000000" w:themeColor="text1"/>
                <w:sz w:val="20"/>
                <w:szCs w:val="20"/>
                <w:lang w:val="en-US" w:eastAsia="en-US"/>
              </w:rPr>
            </w:pPr>
          </w:p>
          <w:p w14:paraId="443B477C" w14:textId="77777777" w:rsidR="00E74ED9" w:rsidRDefault="00E74ED9" w:rsidP="00E74ED9">
            <w:pPr>
              <w:pStyle w:val="BodyText"/>
              <w:tabs>
                <w:tab w:val="left" w:pos="360"/>
              </w:tabs>
              <w:spacing w:after="0"/>
              <w:rPr>
                <w:rFonts w:ascii="Arial" w:hAnsi="Arial" w:cs="Arial"/>
                <w:color w:val="000000" w:themeColor="text1"/>
                <w:sz w:val="20"/>
                <w:szCs w:val="20"/>
                <w:lang w:val="en-US" w:eastAsia="en-US"/>
              </w:rPr>
            </w:pPr>
          </w:p>
          <w:p w14:paraId="222DAA60" w14:textId="288D4540" w:rsidR="00E74ED9" w:rsidRPr="00A04492" w:rsidRDefault="00E74ED9" w:rsidP="00E74ED9">
            <w:pPr>
              <w:pStyle w:val="BodyText"/>
              <w:tabs>
                <w:tab w:val="left" w:pos="360"/>
              </w:tabs>
              <w:spacing w:after="0"/>
              <w:jc w:val="center"/>
              <w:rPr>
                <w:rFonts w:ascii="Arial" w:hAnsi="Arial" w:cs="Arial"/>
                <w:color w:val="000000" w:themeColor="text1"/>
                <w:sz w:val="20"/>
                <w:szCs w:val="20"/>
                <w:lang w:val="en-US" w:eastAsia="en-US"/>
              </w:rPr>
            </w:pPr>
          </w:p>
        </w:tc>
        <w:tc>
          <w:tcPr>
            <w:tcW w:w="4926" w:type="dxa"/>
            <w:gridSpan w:val="2"/>
          </w:tcPr>
          <w:p w14:paraId="7BE9655E" w14:textId="77777777" w:rsidR="00E74ED9" w:rsidRPr="00ED7016" w:rsidRDefault="00E74ED9" w:rsidP="00E74ED9">
            <w:pPr>
              <w:jc w:val="both"/>
              <w:rPr>
                <w:rFonts w:ascii="Arial" w:hAnsi="Arial" w:cs="Arial"/>
                <w:b/>
                <w:bCs/>
                <w:color w:val="000000" w:themeColor="text1"/>
                <w:sz w:val="20"/>
                <w:szCs w:val="20"/>
              </w:rPr>
            </w:pPr>
          </w:p>
          <w:p w14:paraId="2347001A" w14:textId="088D4C13" w:rsidR="00E74ED9" w:rsidRPr="005C31A2" w:rsidRDefault="00E74ED9" w:rsidP="00E74ED9">
            <w:pPr>
              <w:spacing w:line="360" w:lineRule="auto"/>
              <w:jc w:val="both"/>
              <w:rPr>
                <w:rFonts w:ascii="Arial" w:hAnsi="Arial" w:cs="Arial"/>
                <w:color w:val="000000" w:themeColor="text1"/>
                <w:sz w:val="20"/>
                <w:szCs w:val="20"/>
              </w:rPr>
            </w:pPr>
          </w:p>
        </w:tc>
        <w:tc>
          <w:tcPr>
            <w:tcW w:w="1980" w:type="dxa"/>
            <w:gridSpan w:val="2"/>
          </w:tcPr>
          <w:p w14:paraId="5114C6D7" w14:textId="77777777" w:rsidR="00E74ED9" w:rsidRPr="002B48C8" w:rsidRDefault="00E74ED9" w:rsidP="00E74ED9">
            <w:pPr>
              <w:rPr>
                <w:rFonts w:ascii="Arial" w:hAnsi="Arial" w:cs="Arial"/>
                <w:color w:val="000000" w:themeColor="text1"/>
                <w:sz w:val="20"/>
                <w:szCs w:val="20"/>
              </w:rPr>
            </w:pPr>
          </w:p>
          <w:p w14:paraId="5D9E2E6A" w14:textId="77777777" w:rsidR="00E74ED9" w:rsidRDefault="00E74ED9" w:rsidP="00E74ED9">
            <w:pPr>
              <w:jc w:val="center"/>
              <w:rPr>
                <w:rFonts w:ascii="Arial" w:hAnsi="Arial" w:cs="Arial"/>
                <w:color w:val="000000" w:themeColor="text1"/>
                <w:sz w:val="20"/>
                <w:szCs w:val="20"/>
              </w:rPr>
            </w:pPr>
          </w:p>
          <w:p w14:paraId="587A19E0" w14:textId="77777777" w:rsidR="00E74ED9" w:rsidRDefault="00E74ED9" w:rsidP="00E74ED9">
            <w:pPr>
              <w:jc w:val="center"/>
              <w:rPr>
                <w:rFonts w:ascii="Arial" w:hAnsi="Arial" w:cs="Arial"/>
                <w:color w:val="000000" w:themeColor="text1"/>
                <w:sz w:val="20"/>
                <w:szCs w:val="20"/>
              </w:rPr>
            </w:pPr>
          </w:p>
          <w:p w14:paraId="3DA85CC9" w14:textId="2070A122" w:rsidR="00E74ED9" w:rsidRPr="002B48C8" w:rsidRDefault="00E74ED9" w:rsidP="005C31A2">
            <w:pPr>
              <w:rPr>
                <w:rFonts w:ascii="Arial" w:hAnsi="Arial" w:cs="Arial"/>
                <w:color w:val="000000" w:themeColor="text1"/>
                <w:sz w:val="20"/>
                <w:szCs w:val="20"/>
              </w:rPr>
            </w:pPr>
          </w:p>
          <w:p w14:paraId="7EFC5366" w14:textId="77777777" w:rsidR="00E74ED9" w:rsidRPr="002B48C8" w:rsidRDefault="00E74ED9" w:rsidP="00E74ED9">
            <w:pPr>
              <w:jc w:val="center"/>
              <w:rPr>
                <w:rFonts w:ascii="Arial" w:hAnsi="Arial" w:cs="Arial"/>
                <w:color w:val="000000" w:themeColor="text1"/>
                <w:sz w:val="20"/>
                <w:szCs w:val="20"/>
              </w:rPr>
            </w:pPr>
          </w:p>
          <w:p w14:paraId="31185BBA" w14:textId="77777777" w:rsidR="00E74ED9" w:rsidRPr="002B48C8" w:rsidRDefault="00E74ED9" w:rsidP="00E74ED9">
            <w:pPr>
              <w:jc w:val="center"/>
              <w:rPr>
                <w:rFonts w:ascii="Arial" w:hAnsi="Arial" w:cs="Arial"/>
                <w:color w:val="000000" w:themeColor="text1"/>
                <w:sz w:val="20"/>
                <w:szCs w:val="20"/>
              </w:rPr>
            </w:pPr>
          </w:p>
          <w:p w14:paraId="0E83C929" w14:textId="77777777" w:rsidR="00E74ED9" w:rsidRPr="002B48C8" w:rsidRDefault="00E74ED9" w:rsidP="00E74ED9">
            <w:pPr>
              <w:jc w:val="center"/>
              <w:rPr>
                <w:rFonts w:ascii="Arial" w:hAnsi="Arial" w:cs="Arial"/>
                <w:color w:val="000000" w:themeColor="text1"/>
                <w:sz w:val="20"/>
                <w:szCs w:val="20"/>
              </w:rPr>
            </w:pPr>
          </w:p>
          <w:p w14:paraId="70C8F485" w14:textId="77777777" w:rsidR="00E74ED9" w:rsidRPr="002B48C8" w:rsidRDefault="00E74ED9" w:rsidP="00E74ED9">
            <w:pPr>
              <w:jc w:val="center"/>
              <w:rPr>
                <w:rFonts w:ascii="Arial" w:hAnsi="Arial" w:cs="Arial"/>
                <w:color w:val="000000" w:themeColor="text1"/>
                <w:sz w:val="20"/>
                <w:szCs w:val="20"/>
              </w:rPr>
            </w:pPr>
          </w:p>
          <w:p w14:paraId="641D684D" w14:textId="32B0493F" w:rsidR="00E74ED9" w:rsidRPr="002B48C8" w:rsidRDefault="00E74ED9" w:rsidP="00E74ED9">
            <w:pPr>
              <w:jc w:val="center"/>
              <w:rPr>
                <w:rFonts w:ascii="Arial" w:hAnsi="Arial" w:cs="Arial"/>
                <w:color w:val="000000" w:themeColor="text1"/>
                <w:sz w:val="20"/>
                <w:szCs w:val="20"/>
              </w:rPr>
            </w:pPr>
          </w:p>
        </w:tc>
        <w:tc>
          <w:tcPr>
            <w:tcW w:w="1350" w:type="dxa"/>
          </w:tcPr>
          <w:p w14:paraId="68598F38" w14:textId="77777777" w:rsidR="00E74ED9" w:rsidRPr="00E74ED9" w:rsidRDefault="00E74ED9" w:rsidP="00E74ED9">
            <w:pPr>
              <w:ind w:right="-20"/>
              <w:jc w:val="center"/>
              <w:rPr>
                <w:rFonts w:ascii="Arial" w:hAnsi="Arial" w:cs="Arial"/>
                <w:color w:val="000000" w:themeColor="text1"/>
                <w:sz w:val="20"/>
                <w:szCs w:val="20"/>
              </w:rPr>
            </w:pPr>
          </w:p>
          <w:p w14:paraId="4ED84FC1" w14:textId="77777777" w:rsidR="00E74ED9" w:rsidRPr="00E74ED9" w:rsidRDefault="00E74ED9" w:rsidP="00E74ED9">
            <w:pPr>
              <w:jc w:val="center"/>
              <w:rPr>
                <w:rFonts w:ascii="Calibri" w:hAnsi="Calibri" w:cs="Calibri"/>
                <w:color w:val="000000"/>
                <w:sz w:val="22"/>
                <w:szCs w:val="22"/>
              </w:rPr>
            </w:pPr>
          </w:p>
          <w:p w14:paraId="5B7874FB" w14:textId="30B0ACB5" w:rsidR="00E74ED9" w:rsidRPr="00E74ED9" w:rsidRDefault="00E74ED9" w:rsidP="00E74ED9">
            <w:pPr>
              <w:pStyle w:val="ListParagraph"/>
              <w:ind w:left="-110" w:right="-20"/>
              <w:jc w:val="center"/>
              <w:rPr>
                <w:rFonts w:ascii="Arial" w:hAnsi="Arial" w:cs="Arial"/>
                <w:color w:val="000000" w:themeColor="text1"/>
                <w:sz w:val="20"/>
                <w:szCs w:val="20"/>
              </w:rPr>
            </w:pPr>
          </w:p>
          <w:p w14:paraId="372CA12B" w14:textId="77777777" w:rsidR="00E74ED9" w:rsidRPr="00E74ED9" w:rsidRDefault="00E74ED9" w:rsidP="00E74ED9">
            <w:pPr>
              <w:pStyle w:val="ListParagraph"/>
              <w:ind w:left="-110" w:right="-20"/>
              <w:jc w:val="center"/>
              <w:rPr>
                <w:rFonts w:ascii="Arial" w:hAnsi="Arial" w:cs="Arial"/>
                <w:color w:val="000000" w:themeColor="text1"/>
                <w:sz w:val="20"/>
                <w:szCs w:val="20"/>
              </w:rPr>
            </w:pPr>
          </w:p>
          <w:p w14:paraId="462FBC3F" w14:textId="77777777" w:rsidR="00E74ED9" w:rsidRPr="00E74ED9" w:rsidRDefault="00E74ED9" w:rsidP="00E74ED9">
            <w:pPr>
              <w:pStyle w:val="ListParagraph"/>
              <w:ind w:left="-110" w:right="-20"/>
              <w:jc w:val="center"/>
              <w:rPr>
                <w:rFonts w:ascii="Arial" w:hAnsi="Arial" w:cs="Arial"/>
                <w:color w:val="000000" w:themeColor="text1"/>
                <w:sz w:val="20"/>
                <w:szCs w:val="20"/>
              </w:rPr>
            </w:pPr>
          </w:p>
          <w:p w14:paraId="5F8CA358" w14:textId="77777777" w:rsidR="00E74ED9" w:rsidRPr="00E74ED9" w:rsidRDefault="00E74ED9" w:rsidP="00E74ED9">
            <w:pPr>
              <w:ind w:right="-20"/>
              <w:rPr>
                <w:rFonts w:ascii="Arial" w:hAnsi="Arial" w:cs="Arial"/>
                <w:color w:val="000000" w:themeColor="text1"/>
                <w:sz w:val="20"/>
                <w:szCs w:val="20"/>
              </w:rPr>
            </w:pPr>
          </w:p>
          <w:p w14:paraId="65063A86" w14:textId="1B838ACD" w:rsidR="00E74ED9" w:rsidRPr="00E74ED9" w:rsidRDefault="00E74ED9" w:rsidP="005C31A2">
            <w:pPr>
              <w:pStyle w:val="ListParagraph"/>
              <w:ind w:left="-110" w:right="-20"/>
              <w:rPr>
                <w:rFonts w:ascii="Arial" w:hAnsi="Arial" w:cs="Arial"/>
                <w:color w:val="000000" w:themeColor="text1"/>
                <w:sz w:val="20"/>
                <w:szCs w:val="20"/>
              </w:rPr>
            </w:pPr>
          </w:p>
          <w:p w14:paraId="316344DB" w14:textId="77777777" w:rsidR="00E74ED9" w:rsidRPr="00E74ED9" w:rsidRDefault="00E74ED9" w:rsidP="00E74ED9">
            <w:pPr>
              <w:pStyle w:val="ListParagraph"/>
              <w:ind w:left="-110" w:right="-20"/>
              <w:rPr>
                <w:rFonts w:ascii="Arial" w:hAnsi="Arial" w:cs="Arial"/>
                <w:color w:val="000000" w:themeColor="text1"/>
                <w:sz w:val="20"/>
                <w:szCs w:val="20"/>
              </w:rPr>
            </w:pPr>
          </w:p>
          <w:p w14:paraId="20658067" w14:textId="296F3707" w:rsidR="00E74ED9" w:rsidRPr="00E74ED9" w:rsidRDefault="00E74ED9" w:rsidP="00E74ED9">
            <w:pPr>
              <w:pStyle w:val="ListParagraph"/>
              <w:ind w:left="-110" w:right="-20"/>
              <w:rPr>
                <w:rFonts w:ascii="Arial" w:hAnsi="Arial" w:cs="Arial"/>
                <w:color w:val="000000" w:themeColor="text1"/>
                <w:sz w:val="20"/>
                <w:szCs w:val="20"/>
              </w:rPr>
            </w:pPr>
          </w:p>
        </w:tc>
        <w:tc>
          <w:tcPr>
            <w:tcW w:w="1530" w:type="dxa"/>
          </w:tcPr>
          <w:p w14:paraId="48554FE3" w14:textId="77777777" w:rsidR="00E74ED9" w:rsidRPr="00E74ED9" w:rsidRDefault="00E74ED9" w:rsidP="00E74ED9">
            <w:pPr>
              <w:pStyle w:val="ListParagraph"/>
              <w:spacing w:line="276" w:lineRule="auto"/>
              <w:ind w:left="-110" w:right="-20"/>
              <w:jc w:val="right"/>
              <w:rPr>
                <w:rFonts w:ascii="Arial" w:hAnsi="Arial" w:cs="Arial"/>
                <w:color w:val="000000" w:themeColor="text1"/>
                <w:sz w:val="20"/>
                <w:szCs w:val="20"/>
              </w:rPr>
            </w:pPr>
          </w:p>
          <w:p w14:paraId="0BE69880" w14:textId="77777777" w:rsidR="00E74ED9" w:rsidRPr="00E74ED9" w:rsidRDefault="00E74ED9" w:rsidP="00E74ED9">
            <w:pPr>
              <w:pStyle w:val="BodyText"/>
              <w:spacing w:after="0"/>
              <w:jc w:val="right"/>
              <w:rPr>
                <w:rFonts w:ascii="Arial" w:hAnsi="Arial" w:cs="Arial"/>
                <w:color w:val="000000" w:themeColor="text1"/>
                <w:sz w:val="20"/>
                <w:szCs w:val="20"/>
                <w:lang w:val="en-US" w:eastAsia="en-US"/>
              </w:rPr>
            </w:pPr>
          </w:p>
          <w:p w14:paraId="6429B8EC" w14:textId="4C55E380" w:rsidR="00E74ED9" w:rsidRDefault="00E74ED9" w:rsidP="00E74ED9">
            <w:pPr>
              <w:pStyle w:val="ListParagraph"/>
              <w:ind w:left="-110" w:right="-20"/>
              <w:jc w:val="right"/>
              <w:rPr>
                <w:rFonts w:ascii="Arial" w:hAnsi="Arial" w:cs="Arial"/>
                <w:color w:val="000000" w:themeColor="text1"/>
                <w:sz w:val="20"/>
                <w:szCs w:val="20"/>
              </w:rPr>
            </w:pPr>
          </w:p>
          <w:p w14:paraId="5F8993A1" w14:textId="77777777" w:rsidR="00E74ED9" w:rsidRDefault="00E74ED9" w:rsidP="00E74ED9">
            <w:pPr>
              <w:pStyle w:val="ListParagraph"/>
              <w:ind w:left="-110" w:right="-20"/>
              <w:jc w:val="right"/>
              <w:rPr>
                <w:rFonts w:ascii="Arial" w:hAnsi="Arial" w:cs="Arial"/>
                <w:color w:val="000000" w:themeColor="text1"/>
                <w:sz w:val="20"/>
                <w:szCs w:val="20"/>
              </w:rPr>
            </w:pPr>
          </w:p>
          <w:p w14:paraId="3A2097CB" w14:textId="77777777" w:rsidR="00E74ED9" w:rsidRDefault="00E74ED9" w:rsidP="00E74ED9">
            <w:pPr>
              <w:pStyle w:val="ListParagraph"/>
              <w:ind w:left="-110" w:right="-20"/>
              <w:jc w:val="right"/>
              <w:rPr>
                <w:rFonts w:ascii="Arial" w:hAnsi="Arial" w:cs="Arial"/>
                <w:color w:val="000000" w:themeColor="text1"/>
                <w:sz w:val="20"/>
                <w:szCs w:val="20"/>
              </w:rPr>
            </w:pPr>
          </w:p>
          <w:p w14:paraId="7994DACA" w14:textId="28B4C159" w:rsidR="00E74ED9" w:rsidRPr="00E74ED9" w:rsidRDefault="00E74ED9" w:rsidP="00E74ED9">
            <w:pPr>
              <w:pStyle w:val="ListParagraph"/>
              <w:ind w:left="-110" w:right="-20"/>
              <w:jc w:val="right"/>
              <w:rPr>
                <w:rFonts w:ascii="Arial" w:hAnsi="Arial" w:cs="Arial"/>
                <w:color w:val="000000" w:themeColor="text1"/>
                <w:sz w:val="20"/>
                <w:szCs w:val="20"/>
              </w:rPr>
            </w:pPr>
          </w:p>
          <w:p w14:paraId="43CBB969" w14:textId="77777777" w:rsidR="00E74ED9" w:rsidRPr="00E74ED9" w:rsidRDefault="00E74ED9" w:rsidP="00E74ED9">
            <w:pPr>
              <w:pStyle w:val="ListParagraph"/>
              <w:ind w:left="-110" w:right="-20"/>
              <w:jc w:val="right"/>
              <w:rPr>
                <w:rFonts w:ascii="Arial" w:hAnsi="Arial" w:cs="Arial"/>
                <w:color w:val="000000" w:themeColor="text1"/>
                <w:sz w:val="20"/>
                <w:szCs w:val="20"/>
              </w:rPr>
            </w:pPr>
          </w:p>
          <w:p w14:paraId="30BCEE9F" w14:textId="77777777" w:rsidR="00E74ED9" w:rsidRPr="00E74ED9" w:rsidRDefault="00E74ED9" w:rsidP="00E74ED9">
            <w:pPr>
              <w:pStyle w:val="BodyText"/>
              <w:spacing w:after="0"/>
              <w:jc w:val="right"/>
              <w:rPr>
                <w:rFonts w:ascii="Arial" w:hAnsi="Arial" w:cs="Arial"/>
                <w:color w:val="000000" w:themeColor="text1"/>
                <w:sz w:val="20"/>
                <w:szCs w:val="20"/>
                <w:lang w:val="en-US" w:eastAsia="en-US"/>
              </w:rPr>
            </w:pPr>
          </w:p>
          <w:p w14:paraId="5B1B1596" w14:textId="77777777" w:rsidR="00E74ED9" w:rsidRPr="00E74ED9" w:rsidRDefault="00E74ED9" w:rsidP="00E74ED9">
            <w:pPr>
              <w:pStyle w:val="BodyText"/>
              <w:spacing w:after="0"/>
              <w:jc w:val="right"/>
              <w:rPr>
                <w:rFonts w:ascii="Arial" w:hAnsi="Arial" w:cs="Arial"/>
                <w:color w:val="000000" w:themeColor="text1"/>
                <w:sz w:val="20"/>
                <w:szCs w:val="20"/>
                <w:lang w:val="en-US" w:eastAsia="en-US"/>
              </w:rPr>
            </w:pPr>
          </w:p>
          <w:p w14:paraId="66CFDBD5" w14:textId="77777777" w:rsidR="00E74ED9" w:rsidRPr="00E74ED9" w:rsidRDefault="00E74ED9" w:rsidP="00E74ED9">
            <w:pPr>
              <w:pStyle w:val="BodyText"/>
              <w:spacing w:after="0"/>
              <w:jc w:val="right"/>
              <w:rPr>
                <w:rFonts w:ascii="Arial" w:hAnsi="Arial" w:cs="Arial"/>
                <w:color w:val="000000" w:themeColor="text1"/>
                <w:sz w:val="20"/>
                <w:szCs w:val="20"/>
                <w:lang w:val="en-US" w:eastAsia="en-US"/>
              </w:rPr>
            </w:pPr>
          </w:p>
        </w:tc>
      </w:tr>
      <w:tr w:rsidR="00E74ED9" w:rsidRPr="005D62EB" w14:paraId="4473B4FD" w14:textId="77777777" w:rsidTr="00694175">
        <w:trPr>
          <w:trHeight w:val="543"/>
        </w:trPr>
        <w:tc>
          <w:tcPr>
            <w:tcW w:w="9175" w:type="dxa"/>
            <w:gridSpan w:val="6"/>
            <w:vAlign w:val="center"/>
          </w:tcPr>
          <w:p w14:paraId="347B42DE" w14:textId="380929EC" w:rsidR="00E74ED9" w:rsidRPr="00E74ED9" w:rsidRDefault="00E74ED9" w:rsidP="00E74ED9">
            <w:pPr>
              <w:pStyle w:val="BodyText"/>
              <w:spacing w:after="0"/>
              <w:rPr>
                <w:rFonts w:ascii="Arial" w:hAnsi="Arial" w:cs="Arial"/>
                <w:bCs/>
                <w:sz w:val="20"/>
                <w:szCs w:val="20"/>
                <w:lang w:val="en-US" w:eastAsia="en-US"/>
              </w:rPr>
            </w:pPr>
            <w:r w:rsidRPr="00E74ED9">
              <w:rPr>
                <w:rFonts w:ascii="Arial" w:hAnsi="Arial" w:cs="Arial"/>
                <w:b/>
                <w:sz w:val="20"/>
                <w:szCs w:val="20"/>
                <w:lang w:val="en-US" w:eastAsia="en-US"/>
              </w:rPr>
              <w:t>Amount in words:</w:t>
            </w:r>
          </w:p>
        </w:tc>
        <w:tc>
          <w:tcPr>
            <w:tcW w:w="1530" w:type="dxa"/>
            <w:vAlign w:val="center"/>
          </w:tcPr>
          <w:p w14:paraId="77C10F45" w14:textId="2246AE8F" w:rsidR="00E74ED9" w:rsidRPr="00E74ED9" w:rsidRDefault="00B25BD3" w:rsidP="00E74ED9">
            <w:pPr>
              <w:pStyle w:val="BodyText"/>
              <w:spacing w:after="0"/>
              <w:jc w:val="right"/>
              <w:rPr>
                <w:rFonts w:ascii="Arial" w:hAnsi="Arial" w:cs="Arial"/>
                <w:b/>
                <w:bCs/>
                <w:sz w:val="20"/>
                <w:szCs w:val="20"/>
                <w:lang w:val="en-US" w:eastAsia="en-US"/>
              </w:rPr>
            </w:pPr>
            <w:r>
              <w:rPr>
                <w:rFonts w:ascii="Arial" w:hAnsi="Arial" w:cs="Arial"/>
                <w:b/>
                <w:bCs/>
                <w:sz w:val="20"/>
                <w:szCs w:val="20"/>
                <w:lang w:val="en-US" w:eastAsia="en-US"/>
              </w:rPr>
              <w:t>-</w:t>
            </w:r>
            <w:r w:rsidR="005C31A2">
              <w:rPr>
                <w:rFonts w:ascii="Arial" w:hAnsi="Arial" w:cs="Arial"/>
                <w:b/>
                <w:bCs/>
                <w:sz w:val="20"/>
                <w:szCs w:val="20"/>
                <w:lang w:val="en-US" w:eastAsia="en-US"/>
              </w:rPr>
              <w:t>.00</w:t>
            </w:r>
          </w:p>
        </w:tc>
      </w:tr>
      <w:tr w:rsidR="00E74ED9" w:rsidRPr="005D62EB" w14:paraId="7D73B4F8" w14:textId="77777777" w:rsidTr="00694175">
        <w:trPr>
          <w:trHeight w:val="50"/>
        </w:trPr>
        <w:tc>
          <w:tcPr>
            <w:tcW w:w="10705" w:type="dxa"/>
            <w:gridSpan w:val="7"/>
            <w:vAlign w:val="center"/>
          </w:tcPr>
          <w:p w14:paraId="25F32F8B" w14:textId="77777777" w:rsidR="00E74ED9" w:rsidRPr="00913B7D" w:rsidRDefault="00E74ED9" w:rsidP="00E74ED9">
            <w:pPr>
              <w:pStyle w:val="BodyText"/>
              <w:spacing w:after="0"/>
              <w:jc w:val="center"/>
              <w:rPr>
                <w:rFonts w:ascii="Arial" w:hAnsi="Arial" w:cs="Arial"/>
                <w:b/>
                <w:bCs/>
                <w:sz w:val="2"/>
                <w:szCs w:val="2"/>
                <w:lang w:val="en-US" w:eastAsia="en-US"/>
              </w:rPr>
            </w:pPr>
          </w:p>
        </w:tc>
      </w:tr>
      <w:tr w:rsidR="00E74ED9" w:rsidRPr="005D62EB" w14:paraId="2CFA59EB" w14:textId="77777777" w:rsidTr="00694175">
        <w:trPr>
          <w:trHeight w:val="352"/>
        </w:trPr>
        <w:tc>
          <w:tcPr>
            <w:tcW w:w="3773" w:type="dxa"/>
            <w:gridSpan w:val="2"/>
            <w:vAlign w:val="center"/>
          </w:tcPr>
          <w:p w14:paraId="5AF28740" w14:textId="77777777" w:rsidR="00E74ED9" w:rsidRPr="00470A2F" w:rsidRDefault="00E74ED9" w:rsidP="00E74ED9">
            <w:pPr>
              <w:pStyle w:val="BodyText"/>
              <w:spacing w:after="0"/>
              <w:jc w:val="center"/>
              <w:rPr>
                <w:rFonts w:ascii="Arial" w:hAnsi="Arial" w:cs="Arial"/>
                <w:b/>
                <w:sz w:val="18"/>
                <w:szCs w:val="18"/>
                <w:lang w:val="en-US" w:eastAsia="en-US"/>
              </w:rPr>
            </w:pPr>
            <w:r w:rsidRPr="00470A2F">
              <w:rPr>
                <w:rFonts w:ascii="Arial" w:hAnsi="Arial" w:cs="Arial"/>
                <w:b/>
                <w:sz w:val="18"/>
                <w:szCs w:val="18"/>
              </w:rPr>
              <w:t>GST Number</w:t>
            </w:r>
          </w:p>
        </w:tc>
        <w:tc>
          <w:tcPr>
            <w:tcW w:w="3399" w:type="dxa"/>
            <w:gridSpan w:val="2"/>
            <w:vAlign w:val="center"/>
          </w:tcPr>
          <w:p w14:paraId="253B9784" w14:textId="77777777" w:rsidR="00E74ED9" w:rsidRPr="00470A2F" w:rsidRDefault="00E74ED9" w:rsidP="00E74ED9">
            <w:pPr>
              <w:pStyle w:val="BodyText"/>
              <w:spacing w:after="0"/>
              <w:jc w:val="center"/>
              <w:rPr>
                <w:rFonts w:ascii="Arial" w:hAnsi="Arial" w:cs="Arial"/>
                <w:b/>
                <w:sz w:val="18"/>
                <w:szCs w:val="18"/>
                <w:highlight w:val="yellow"/>
                <w:lang w:val="en-US" w:eastAsia="en-US"/>
              </w:rPr>
            </w:pPr>
            <w:r w:rsidRPr="00470A2F">
              <w:rPr>
                <w:rFonts w:ascii="Arial" w:hAnsi="Arial" w:cs="Arial"/>
                <w:b/>
                <w:sz w:val="18"/>
                <w:szCs w:val="18"/>
              </w:rPr>
              <w:t>Pan Number</w:t>
            </w:r>
          </w:p>
        </w:tc>
        <w:tc>
          <w:tcPr>
            <w:tcW w:w="3533" w:type="dxa"/>
            <w:gridSpan w:val="3"/>
            <w:vAlign w:val="center"/>
          </w:tcPr>
          <w:p w14:paraId="7A3060B1" w14:textId="77777777" w:rsidR="00E74ED9" w:rsidRPr="00470A2F" w:rsidRDefault="00E74ED9" w:rsidP="00E74ED9">
            <w:pPr>
              <w:pStyle w:val="BodyText"/>
              <w:spacing w:after="0"/>
              <w:jc w:val="center"/>
              <w:rPr>
                <w:rFonts w:ascii="Arial" w:hAnsi="Arial" w:cs="Arial"/>
                <w:b/>
                <w:sz w:val="18"/>
                <w:szCs w:val="18"/>
                <w:lang w:val="en-US" w:eastAsia="en-US"/>
              </w:rPr>
            </w:pPr>
            <w:r w:rsidRPr="00470A2F">
              <w:rPr>
                <w:rFonts w:ascii="Arial" w:hAnsi="Arial" w:cs="Arial"/>
                <w:b/>
                <w:sz w:val="18"/>
                <w:szCs w:val="18"/>
              </w:rPr>
              <w:t>Tan Number</w:t>
            </w:r>
          </w:p>
        </w:tc>
      </w:tr>
      <w:tr w:rsidR="00E74ED9" w:rsidRPr="005D62EB" w14:paraId="6A5EDF39" w14:textId="77777777" w:rsidTr="00694175">
        <w:trPr>
          <w:trHeight w:val="352"/>
        </w:trPr>
        <w:tc>
          <w:tcPr>
            <w:tcW w:w="3773" w:type="dxa"/>
            <w:gridSpan w:val="2"/>
            <w:vAlign w:val="center"/>
          </w:tcPr>
          <w:p w14:paraId="1B584A57" w14:textId="529A2617" w:rsidR="00E74ED9" w:rsidRPr="00470A2F" w:rsidRDefault="00E74ED9" w:rsidP="00E74ED9">
            <w:pPr>
              <w:pStyle w:val="BodyText"/>
              <w:spacing w:after="0"/>
              <w:jc w:val="center"/>
              <w:rPr>
                <w:rFonts w:ascii="Arial" w:hAnsi="Arial" w:cs="Arial"/>
                <w:b/>
                <w:sz w:val="18"/>
                <w:szCs w:val="18"/>
                <w:lang w:val="en-US" w:eastAsia="en-US"/>
              </w:rPr>
            </w:pPr>
          </w:p>
        </w:tc>
        <w:tc>
          <w:tcPr>
            <w:tcW w:w="3399" w:type="dxa"/>
            <w:gridSpan w:val="2"/>
            <w:vAlign w:val="center"/>
          </w:tcPr>
          <w:p w14:paraId="2528A766" w14:textId="7EB414A5" w:rsidR="00E74ED9" w:rsidRPr="00470A2F" w:rsidRDefault="00E74ED9" w:rsidP="00E74ED9">
            <w:pPr>
              <w:pStyle w:val="BodyText"/>
              <w:spacing w:after="0"/>
              <w:jc w:val="center"/>
              <w:rPr>
                <w:rFonts w:ascii="Arial" w:hAnsi="Arial" w:cs="Arial"/>
                <w:bCs/>
                <w:sz w:val="18"/>
                <w:szCs w:val="18"/>
                <w:highlight w:val="yellow"/>
                <w:lang w:val="en-US" w:eastAsia="en-US"/>
              </w:rPr>
            </w:pPr>
          </w:p>
        </w:tc>
        <w:tc>
          <w:tcPr>
            <w:tcW w:w="3533" w:type="dxa"/>
            <w:gridSpan w:val="3"/>
            <w:vAlign w:val="center"/>
          </w:tcPr>
          <w:p w14:paraId="23AACBF3" w14:textId="2B9268FA" w:rsidR="00E74ED9" w:rsidRPr="00470A2F" w:rsidRDefault="00E74ED9" w:rsidP="00E74ED9">
            <w:pPr>
              <w:pStyle w:val="BodyText"/>
              <w:spacing w:after="0"/>
              <w:jc w:val="center"/>
              <w:rPr>
                <w:rFonts w:ascii="Arial" w:hAnsi="Arial" w:cs="Arial"/>
                <w:b/>
                <w:bCs/>
                <w:sz w:val="18"/>
                <w:szCs w:val="18"/>
                <w:lang w:val="en-US" w:eastAsia="en-US"/>
              </w:rPr>
            </w:pPr>
          </w:p>
        </w:tc>
      </w:tr>
      <w:tr w:rsidR="00E74ED9" w:rsidRPr="005D62EB" w14:paraId="135D03CE" w14:textId="77777777" w:rsidTr="00694175">
        <w:trPr>
          <w:trHeight w:val="50"/>
        </w:trPr>
        <w:tc>
          <w:tcPr>
            <w:tcW w:w="10705" w:type="dxa"/>
            <w:gridSpan w:val="7"/>
            <w:vAlign w:val="center"/>
          </w:tcPr>
          <w:p w14:paraId="54A68584" w14:textId="77777777" w:rsidR="00E74ED9" w:rsidRPr="00913B7D" w:rsidRDefault="00E74ED9" w:rsidP="00E74ED9">
            <w:pPr>
              <w:pStyle w:val="BodyText"/>
              <w:spacing w:after="0"/>
              <w:jc w:val="center"/>
              <w:rPr>
                <w:rFonts w:ascii="Arial" w:hAnsi="Arial" w:cs="Arial"/>
                <w:b/>
                <w:bCs/>
                <w:sz w:val="2"/>
                <w:szCs w:val="2"/>
              </w:rPr>
            </w:pPr>
          </w:p>
        </w:tc>
      </w:tr>
      <w:tr w:rsidR="00E74ED9" w:rsidRPr="005D62EB" w14:paraId="0E93EC18" w14:textId="77777777" w:rsidTr="00694175">
        <w:trPr>
          <w:trHeight w:val="1685"/>
        </w:trPr>
        <w:tc>
          <w:tcPr>
            <w:tcW w:w="10705" w:type="dxa"/>
            <w:gridSpan w:val="7"/>
          </w:tcPr>
          <w:p w14:paraId="7267AA0F" w14:textId="77777777" w:rsidR="00E74ED9" w:rsidRPr="00C726CD" w:rsidRDefault="00E74ED9" w:rsidP="00E74ED9">
            <w:pPr>
              <w:rPr>
                <w:rFonts w:ascii="Arial" w:hAnsi="Arial" w:cs="Arial"/>
                <w:b/>
                <w:sz w:val="10"/>
                <w:szCs w:val="10"/>
              </w:rPr>
            </w:pPr>
          </w:p>
          <w:p w14:paraId="0DF3F272" w14:textId="77777777" w:rsidR="00E74ED9" w:rsidRPr="0081592E" w:rsidRDefault="00E74ED9" w:rsidP="00E74ED9">
            <w:pPr>
              <w:rPr>
                <w:rFonts w:ascii="Arial" w:hAnsi="Arial" w:cs="Arial"/>
                <w:b/>
                <w:sz w:val="20"/>
                <w:szCs w:val="20"/>
              </w:rPr>
            </w:pPr>
            <w:r w:rsidRPr="00050F82">
              <w:rPr>
                <w:rFonts w:ascii="Arial" w:hAnsi="Arial" w:cs="Arial"/>
                <w:b/>
                <w:sz w:val="20"/>
                <w:szCs w:val="20"/>
              </w:rPr>
              <w:t>General Terms and conditions</w:t>
            </w:r>
          </w:p>
          <w:p w14:paraId="62A8AF97" w14:textId="77777777" w:rsidR="00E74ED9" w:rsidRPr="00050F82" w:rsidRDefault="00E74ED9" w:rsidP="00E74ED9">
            <w:pPr>
              <w:numPr>
                <w:ilvl w:val="0"/>
                <w:numId w:val="1"/>
              </w:numPr>
              <w:spacing w:line="276" w:lineRule="auto"/>
              <w:ind w:left="440" w:hanging="270"/>
              <w:rPr>
                <w:rFonts w:ascii="Arial" w:hAnsi="Arial" w:cs="Arial"/>
                <w:bCs/>
                <w:sz w:val="20"/>
                <w:szCs w:val="20"/>
              </w:rPr>
            </w:pPr>
            <w:r w:rsidRPr="00050F82">
              <w:rPr>
                <w:rFonts w:ascii="Arial" w:hAnsi="Arial" w:cs="Arial"/>
                <w:bCs/>
                <w:sz w:val="20"/>
                <w:szCs w:val="20"/>
              </w:rPr>
              <w:t>Any additional work will be charged extra</w:t>
            </w:r>
          </w:p>
          <w:p w14:paraId="38D9375B" w14:textId="77777777" w:rsidR="00E74ED9" w:rsidRDefault="00E74ED9" w:rsidP="00E74ED9">
            <w:pPr>
              <w:numPr>
                <w:ilvl w:val="0"/>
                <w:numId w:val="1"/>
              </w:numPr>
              <w:spacing w:line="276" w:lineRule="auto"/>
              <w:ind w:left="440" w:hanging="270"/>
              <w:rPr>
                <w:rFonts w:ascii="Arial" w:hAnsi="Arial" w:cs="Arial"/>
                <w:bCs/>
                <w:sz w:val="20"/>
                <w:szCs w:val="20"/>
              </w:rPr>
            </w:pPr>
            <w:r w:rsidRPr="00050F82">
              <w:rPr>
                <w:rFonts w:ascii="Arial" w:hAnsi="Arial" w:cs="Arial"/>
                <w:bCs/>
                <w:sz w:val="20"/>
                <w:szCs w:val="20"/>
              </w:rPr>
              <w:t xml:space="preserve">GST 18% extra as </w:t>
            </w:r>
            <w:r w:rsidRPr="00050F82">
              <w:rPr>
                <w:rFonts w:ascii="Arial" w:hAnsi="Arial" w:cs="Arial"/>
                <w:bCs/>
                <w:sz w:val="20"/>
                <w:szCs w:val="20"/>
                <w:lang w:eastAsia="x-none"/>
              </w:rPr>
              <w:t>applicable on total project cost.</w:t>
            </w:r>
          </w:p>
          <w:p w14:paraId="7C652C30" w14:textId="0D4C6063" w:rsidR="00E74ED9" w:rsidRPr="0081592E" w:rsidRDefault="00E74ED9" w:rsidP="00E74ED9">
            <w:pPr>
              <w:numPr>
                <w:ilvl w:val="0"/>
                <w:numId w:val="1"/>
              </w:numPr>
              <w:spacing w:line="276" w:lineRule="auto"/>
              <w:ind w:left="440" w:hanging="270"/>
              <w:rPr>
                <w:rFonts w:ascii="Arial" w:hAnsi="Arial" w:cs="Arial"/>
                <w:bCs/>
                <w:sz w:val="20"/>
                <w:szCs w:val="20"/>
              </w:rPr>
            </w:pPr>
            <w:r w:rsidRPr="001D44BB">
              <w:rPr>
                <w:rFonts w:ascii="Arial" w:hAnsi="Arial" w:cs="Arial"/>
                <w:color w:val="000000"/>
                <w:sz w:val="20"/>
                <w:szCs w:val="20"/>
              </w:rPr>
              <w:t xml:space="preserve">The proposal is based on client’s enquiry and provided </w:t>
            </w:r>
            <w:r>
              <w:rPr>
                <w:rFonts w:ascii="Arial" w:hAnsi="Arial" w:cs="Arial"/>
                <w:color w:val="000000"/>
                <w:sz w:val="20"/>
                <w:szCs w:val="20"/>
              </w:rPr>
              <w:t xml:space="preserve">input </w:t>
            </w:r>
            <w:r w:rsidRPr="001D44BB">
              <w:rPr>
                <w:rFonts w:ascii="Arial" w:hAnsi="Arial" w:cs="Arial"/>
                <w:color w:val="000000"/>
                <w:sz w:val="20"/>
                <w:szCs w:val="20"/>
              </w:rPr>
              <w:t>data</w:t>
            </w:r>
            <w:r w:rsidRPr="00050F82">
              <w:rPr>
                <w:rFonts w:ascii="Arial" w:hAnsi="Arial" w:cs="Arial"/>
                <w:color w:val="000000"/>
                <w:sz w:val="20"/>
                <w:szCs w:val="20"/>
              </w:rPr>
              <w:tab/>
            </w:r>
          </w:p>
          <w:p w14:paraId="505D22B3" w14:textId="77777777" w:rsidR="00E74ED9" w:rsidRPr="0081592E" w:rsidRDefault="00E74ED9" w:rsidP="00E74ED9">
            <w:pPr>
              <w:numPr>
                <w:ilvl w:val="0"/>
                <w:numId w:val="1"/>
              </w:numPr>
              <w:spacing w:line="276" w:lineRule="auto"/>
              <w:ind w:left="440" w:hanging="270"/>
              <w:rPr>
                <w:rFonts w:ascii="Arial" w:hAnsi="Arial" w:cs="Arial"/>
                <w:bCs/>
                <w:sz w:val="20"/>
                <w:szCs w:val="20"/>
                <w:lang w:eastAsia="x-none"/>
              </w:rPr>
            </w:pPr>
            <w:r w:rsidRPr="00050F82">
              <w:rPr>
                <w:rFonts w:ascii="Arial" w:hAnsi="Arial" w:cs="Arial"/>
                <w:bCs/>
                <w:sz w:val="20"/>
                <w:szCs w:val="20"/>
                <w:lang w:eastAsia="x-none"/>
              </w:rPr>
              <w:t>Work will start within 15 days after receipt of confirmed LOI/PO.</w:t>
            </w:r>
          </w:p>
          <w:p w14:paraId="20091135" w14:textId="77777777" w:rsidR="00E74ED9" w:rsidRPr="00C726CD" w:rsidRDefault="00E74ED9" w:rsidP="00E74ED9">
            <w:pPr>
              <w:numPr>
                <w:ilvl w:val="0"/>
                <w:numId w:val="1"/>
              </w:numPr>
              <w:spacing w:line="276" w:lineRule="auto"/>
              <w:ind w:left="440" w:hanging="270"/>
              <w:rPr>
                <w:rFonts w:ascii="Arial" w:hAnsi="Arial" w:cs="Arial"/>
                <w:bCs/>
                <w:sz w:val="18"/>
                <w:szCs w:val="18"/>
              </w:rPr>
            </w:pPr>
            <w:r w:rsidRPr="00050F82">
              <w:rPr>
                <w:rFonts w:ascii="Arial" w:hAnsi="Arial" w:cs="Arial"/>
                <w:sz w:val="20"/>
                <w:szCs w:val="20"/>
              </w:rPr>
              <w:t>Mode of Payments: - Through Wire transfer to ‘Accent Techno Solutions Pvt Ltd.’ payable at Mumbai A/c No. 917020044935714, IFS Code: UTIB0001244</w:t>
            </w:r>
          </w:p>
          <w:p w14:paraId="16E5F27A" w14:textId="77777777" w:rsidR="00E74ED9" w:rsidRPr="00C726CD" w:rsidRDefault="00E74ED9" w:rsidP="00E74ED9">
            <w:pPr>
              <w:spacing w:line="276" w:lineRule="auto"/>
              <w:ind w:left="440"/>
              <w:rPr>
                <w:rFonts w:ascii="Arial" w:hAnsi="Arial" w:cs="Arial"/>
                <w:bCs/>
                <w:sz w:val="10"/>
                <w:szCs w:val="10"/>
              </w:rPr>
            </w:pPr>
          </w:p>
        </w:tc>
      </w:tr>
      <w:tr w:rsidR="00E74ED9" w:rsidRPr="005D62EB" w14:paraId="59CE30D8" w14:textId="77777777" w:rsidTr="0017730A">
        <w:trPr>
          <w:trHeight w:val="2315"/>
        </w:trPr>
        <w:tc>
          <w:tcPr>
            <w:tcW w:w="5845" w:type="dxa"/>
            <w:gridSpan w:val="3"/>
          </w:tcPr>
          <w:p w14:paraId="5BD509EB" w14:textId="77777777" w:rsidR="00E74ED9" w:rsidRDefault="00E74ED9" w:rsidP="00E74ED9">
            <w:pPr>
              <w:pStyle w:val="BodyText"/>
              <w:spacing w:after="0"/>
              <w:rPr>
                <w:rFonts w:ascii="Arial" w:hAnsi="Arial" w:cs="Arial"/>
                <w:bCs/>
                <w:sz w:val="20"/>
                <w:szCs w:val="20"/>
                <w:lang w:val="en-US" w:eastAsia="en-US"/>
              </w:rPr>
            </w:pPr>
          </w:p>
          <w:p w14:paraId="16EA54DD" w14:textId="77777777" w:rsidR="00E74ED9" w:rsidRPr="005D62EB" w:rsidRDefault="00E74ED9" w:rsidP="00E74ED9">
            <w:pPr>
              <w:pStyle w:val="BodyText"/>
              <w:spacing w:after="0"/>
              <w:rPr>
                <w:rFonts w:ascii="Arial" w:hAnsi="Arial" w:cs="Arial"/>
                <w:bCs/>
                <w:sz w:val="20"/>
                <w:szCs w:val="20"/>
                <w:lang w:val="en-US" w:eastAsia="en-US"/>
              </w:rPr>
            </w:pPr>
            <w:r w:rsidRPr="005D62EB">
              <w:rPr>
                <w:rFonts w:ascii="Arial" w:hAnsi="Arial" w:cs="Arial"/>
                <w:bCs/>
                <w:sz w:val="20"/>
                <w:szCs w:val="20"/>
                <w:lang w:val="en-US" w:eastAsia="en-US"/>
              </w:rPr>
              <w:t>Receivers Signature with Company Seal.</w:t>
            </w:r>
          </w:p>
          <w:p w14:paraId="36C6699E" w14:textId="77777777" w:rsidR="00E74ED9" w:rsidRPr="005D62EB" w:rsidRDefault="00E74ED9" w:rsidP="00E74ED9">
            <w:pPr>
              <w:jc w:val="center"/>
              <w:rPr>
                <w:rFonts w:ascii="Arial" w:hAnsi="Arial" w:cs="Arial"/>
                <w:bCs/>
                <w:sz w:val="20"/>
                <w:szCs w:val="20"/>
              </w:rPr>
            </w:pPr>
          </w:p>
          <w:p w14:paraId="74CEA93D" w14:textId="77777777" w:rsidR="00E74ED9" w:rsidRPr="005D62EB" w:rsidRDefault="00E74ED9" w:rsidP="00E74ED9">
            <w:pPr>
              <w:jc w:val="center"/>
              <w:rPr>
                <w:rFonts w:ascii="Arial" w:hAnsi="Arial" w:cs="Arial"/>
                <w:bCs/>
                <w:sz w:val="20"/>
                <w:szCs w:val="20"/>
              </w:rPr>
            </w:pPr>
          </w:p>
          <w:p w14:paraId="373F7702" w14:textId="77777777" w:rsidR="00E74ED9" w:rsidRPr="005D62EB" w:rsidRDefault="00E74ED9" w:rsidP="00E74ED9">
            <w:pPr>
              <w:jc w:val="center"/>
              <w:rPr>
                <w:rFonts w:ascii="Arial" w:hAnsi="Arial" w:cs="Arial"/>
                <w:bCs/>
                <w:sz w:val="20"/>
                <w:szCs w:val="20"/>
              </w:rPr>
            </w:pPr>
          </w:p>
          <w:p w14:paraId="18C5464B" w14:textId="77777777" w:rsidR="00E74ED9" w:rsidRPr="005D62EB" w:rsidRDefault="00E74ED9" w:rsidP="00E74ED9">
            <w:pPr>
              <w:jc w:val="center"/>
              <w:rPr>
                <w:rFonts w:ascii="Arial" w:hAnsi="Arial" w:cs="Arial"/>
                <w:bCs/>
                <w:sz w:val="20"/>
                <w:szCs w:val="20"/>
              </w:rPr>
            </w:pPr>
          </w:p>
          <w:p w14:paraId="6326786C" w14:textId="77777777" w:rsidR="00E74ED9" w:rsidRPr="005D62EB" w:rsidRDefault="00E74ED9" w:rsidP="00E74ED9">
            <w:pPr>
              <w:jc w:val="center"/>
              <w:rPr>
                <w:rFonts w:ascii="Arial" w:hAnsi="Arial" w:cs="Arial"/>
                <w:bCs/>
                <w:sz w:val="20"/>
                <w:szCs w:val="20"/>
              </w:rPr>
            </w:pPr>
          </w:p>
          <w:p w14:paraId="55E6A485" w14:textId="77777777" w:rsidR="00E74ED9" w:rsidRPr="005D62EB" w:rsidRDefault="00E74ED9" w:rsidP="00E74ED9">
            <w:pPr>
              <w:jc w:val="center"/>
              <w:rPr>
                <w:rFonts w:ascii="Arial" w:hAnsi="Arial" w:cs="Arial"/>
                <w:bCs/>
                <w:sz w:val="20"/>
                <w:szCs w:val="20"/>
              </w:rPr>
            </w:pPr>
          </w:p>
        </w:tc>
        <w:tc>
          <w:tcPr>
            <w:tcW w:w="4860" w:type="dxa"/>
            <w:gridSpan w:val="4"/>
          </w:tcPr>
          <w:p w14:paraId="0C4261A1" w14:textId="77777777" w:rsidR="00E74ED9" w:rsidRPr="006650E6" w:rsidRDefault="00E74ED9" w:rsidP="00E74ED9">
            <w:pPr>
              <w:rPr>
                <w:rFonts w:ascii="Arial" w:hAnsi="Arial" w:cs="Arial"/>
                <w:bCs/>
                <w:sz w:val="10"/>
                <w:szCs w:val="10"/>
              </w:rPr>
            </w:pPr>
          </w:p>
          <w:p w14:paraId="69A812C3" w14:textId="77777777" w:rsidR="00E74ED9" w:rsidRPr="005D62EB" w:rsidRDefault="00E74ED9" w:rsidP="00E74ED9">
            <w:pPr>
              <w:rPr>
                <w:rFonts w:ascii="Arial" w:hAnsi="Arial" w:cs="Arial"/>
                <w:b/>
                <w:bCs/>
                <w:sz w:val="20"/>
                <w:szCs w:val="20"/>
              </w:rPr>
            </w:pPr>
            <w:r w:rsidRPr="005D62EB">
              <w:rPr>
                <w:rFonts w:ascii="Arial" w:hAnsi="Arial" w:cs="Arial"/>
                <w:bCs/>
                <w:sz w:val="20"/>
                <w:szCs w:val="20"/>
              </w:rPr>
              <w:t xml:space="preserve">For </w:t>
            </w:r>
            <w:r w:rsidRPr="005D62EB">
              <w:rPr>
                <w:rFonts w:ascii="Arial" w:hAnsi="Arial" w:cs="Arial"/>
                <w:b/>
                <w:bCs/>
                <w:sz w:val="20"/>
                <w:szCs w:val="20"/>
              </w:rPr>
              <w:t>Accent Techno Solutions Private Limited</w:t>
            </w:r>
          </w:p>
          <w:p w14:paraId="6FE4A24C" w14:textId="77777777" w:rsidR="00E74ED9" w:rsidRPr="005D62EB" w:rsidRDefault="00E74ED9" w:rsidP="00E74ED9">
            <w:pPr>
              <w:rPr>
                <w:rFonts w:ascii="Arial" w:hAnsi="Arial" w:cs="Arial"/>
                <w:b/>
                <w:bCs/>
                <w:sz w:val="20"/>
                <w:szCs w:val="20"/>
              </w:rPr>
            </w:pPr>
          </w:p>
          <w:p w14:paraId="3133272F" w14:textId="77777777" w:rsidR="00E74ED9" w:rsidRPr="005D62EB" w:rsidRDefault="00E74ED9" w:rsidP="00E74ED9">
            <w:pPr>
              <w:rPr>
                <w:rFonts w:ascii="Arial" w:hAnsi="Arial" w:cs="Arial"/>
                <w:b/>
                <w:bCs/>
                <w:sz w:val="20"/>
                <w:szCs w:val="20"/>
              </w:rPr>
            </w:pPr>
            <w:r w:rsidRPr="005D62EB">
              <w:rPr>
                <w:rFonts w:ascii="Arial" w:hAnsi="Arial" w:cs="Arial"/>
                <w:b/>
                <w:bCs/>
                <w:sz w:val="20"/>
                <w:szCs w:val="20"/>
              </w:rPr>
              <w:t xml:space="preserve">     </w:t>
            </w:r>
          </w:p>
          <w:p w14:paraId="12730D5E" w14:textId="77777777" w:rsidR="00E74ED9" w:rsidRDefault="00E74ED9" w:rsidP="00E74ED9">
            <w:pPr>
              <w:rPr>
                <w:rFonts w:ascii="Arial" w:hAnsi="Arial" w:cs="Arial"/>
                <w:b/>
                <w:bCs/>
                <w:sz w:val="20"/>
                <w:szCs w:val="20"/>
              </w:rPr>
            </w:pPr>
          </w:p>
          <w:p w14:paraId="62D49A13" w14:textId="77777777" w:rsidR="00E74ED9" w:rsidRDefault="00E74ED9" w:rsidP="00E74ED9">
            <w:pPr>
              <w:rPr>
                <w:rFonts w:ascii="Arial" w:hAnsi="Arial" w:cs="Arial"/>
                <w:b/>
                <w:bCs/>
                <w:sz w:val="20"/>
                <w:szCs w:val="20"/>
              </w:rPr>
            </w:pPr>
          </w:p>
          <w:p w14:paraId="1127BD52" w14:textId="77777777" w:rsidR="00E74ED9" w:rsidRDefault="00E74ED9" w:rsidP="00E74ED9">
            <w:pPr>
              <w:rPr>
                <w:rFonts w:ascii="Arial" w:hAnsi="Arial" w:cs="Arial"/>
                <w:b/>
                <w:bCs/>
                <w:sz w:val="20"/>
                <w:szCs w:val="20"/>
              </w:rPr>
            </w:pPr>
          </w:p>
          <w:p w14:paraId="239F6969" w14:textId="77777777" w:rsidR="00E74ED9" w:rsidRPr="005D62EB" w:rsidRDefault="00E74ED9" w:rsidP="00E74ED9">
            <w:pPr>
              <w:rPr>
                <w:rFonts w:ascii="Arial" w:hAnsi="Arial" w:cs="Arial"/>
                <w:b/>
                <w:bCs/>
                <w:sz w:val="20"/>
                <w:szCs w:val="20"/>
              </w:rPr>
            </w:pPr>
          </w:p>
          <w:p w14:paraId="3C96B447" w14:textId="77777777" w:rsidR="00E74ED9" w:rsidRPr="005D62EB" w:rsidRDefault="00E74ED9" w:rsidP="00E74ED9">
            <w:pPr>
              <w:rPr>
                <w:rFonts w:ascii="Arial" w:hAnsi="Arial" w:cs="Arial"/>
                <w:b/>
                <w:bCs/>
                <w:sz w:val="20"/>
                <w:szCs w:val="20"/>
              </w:rPr>
            </w:pPr>
          </w:p>
          <w:p w14:paraId="7C8ED830" w14:textId="77777777" w:rsidR="00E74ED9" w:rsidRPr="005D62EB" w:rsidRDefault="00E74ED9" w:rsidP="00E74ED9">
            <w:pPr>
              <w:rPr>
                <w:rFonts w:ascii="Arial" w:hAnsi="Arial" w:cs="Arial"/>
                <w:b/>
                <w:bCs/>
                <w:sz w:val="20"/>
                <w:szCs w:val="20"/>
              </w:rPr>
            </w:pPr>
            <w:r w:rsidRPr="005D62EB">
              <w:rPr>
                <w:rFonts w:ascii="Arial" w:hAnsi="Arial" w:cs="Arial"/>
                <w:b/>
                <w:bCs/>
                <w:sz w:val="20"/>
                <w:szCs w:val="20"/>
              </w:rPr>
              <w:t>Santosh Dinkar Mestry</w:t>
            </w:r>
          </w:p>
          <w:p w14:paraId="0F08A5D2" w14:textId="77777777" w:rsidR="00E74ED9" w:rsidRPr="005D62EB" w:rsidRDefault="00E74ED9" w:rsidP="00E74ED9">
            <w:pPr>
              <w:rPr>
                <w:rFonts w:ascii="Arial" w:hAnsi="Arial" w:cs="Arial"/>
                <w:bCs/>
                <w:sz w:val="20"/>
                <w:szCs w:val="20"/>
              </w:rPr>
            </w:pPr>
            <w:r w:rsidRPr="005D62EB">
              <w:rPr>
                <w:rFonts w:ascii="Arial" w:hAnsi="Arial" w:cs="Arial"/>
                <w:bCs/>
                <w:sz w:val="20"/>
                <w:szCs w:val="20"/>
              </w:rPr>
              <w:t>Director</w:t>
            </w:r>
          </w:p>
        </w:tc>
      </w:tr>
    </w:tbl>
    <w:p w14:paraId="696DC20E" w14:textId="50092E43" w:rsidR="000D4A89" w:rsidRDefault="000D4A89" w:rsidP="00470A2F">
      <w:pPr>
        <w:pStyle w:val="NormalWeb"/>
        <w:rPr>
          <w:rFonts w:ascii="Arial" w:hAnsi="Arial" w:cs="Arial"/>
          <w:sz w:val="20"/>
          <w:szCs w:val="20"/>
        </w:rPr>
      </w:pPr>
      <w:r w:rsidRPr="005D62EB">
        <w:rPr>
          <w:rFonts w:ascii="Arial" w:hAnsi="Arial" w:cs="Arial"/>
          <w:sz w:val="20"/>
          <w:szCs w:val="20"/>
        </w:rPr>
        <w:t xml:space="preserve">                        </w:t>
      </w:r>
    </w:p>
    <w:p w14:paraId="0283BD0B" w14:textId="77777777" w:rsidR="00EE325A" w:rsidRDefault="00EE325A" w:rsidP="00470A2F">
      <w:pPr>
        <w:pStyle w:val="NormalWeb"/>
        <w:rPr>
          <w:rFonts w:ascii="Arial" w:hAnsi="Arial" w:cs="Arial"/>
          <w:sz w:val="20"/>
          <w:szCs w:val="20"/>
        </w:rPr>
      </w:pPr>
      <w:bookmarkStart w:id="0" w:name="_Hlk211524415"/>
    </w:p>
    <w:p w14:paraId="71F562C8" w14:textId="77777777" w:rsidR="00EB6255" w:rsidRDefault="00EB6255" w:rsidP="00470A2F">
      <w:pPr>
        <w:pStyle w:val="NormalWeb"/>
        <w:rPr>
          <w:rFonts w:ascii="Arial" w:hAnsi="Arial" w:cs="Arial"/>
          <w:sz w:val="20"/>
          <w:szCs w:val="20"/>
        </w:rPr>
      </w:pPr>
    </w:p>
    <w:p w14:paraId="18F77231" w14:textId="77777777" w:rsidR="00EB6255" w:rsidRDefault="00EB6255" w:rsidP="00470A2F">
      <w:pPr>
        <w:pStyle w:val="NormalWeb"/>
        <w:rPr>
          <w:rFonts w:ascii="Arial" w:hAnsi="Arial" w:cs="Arial"/>
          <w:sz w:val="20"/>
          <w:szCs w:val="20"/>
        </w:rPr>
      </w:pPr>
    </w:p>
    <w:p w14:paraId="66B4CFD4" w14:textId="77777777" w:rsidR="00EB6255" w:rsidRDefault="00EB6255" w:rsidP="00470A2F">
      <w:pPr>
        <w:pStyle w:val="NormalWeb"/>
        <w:rPr>
          <w:rFonts w:ascii="Arial" w:hAnsi="Arial" w:cs="Arial"/>
          <w:sz w:val="20"/>
          <w:szCs w:val="20"/>
        </w:rPr>
      </w:pPr>
    </w:p>
    <w:p w14:paraId="12D6D29F" w14:textId="77777777" w:rsidR="00941AAA" w:rsidRDefault="00941AAA" w:rsidP="00470A2F">
      <w:pPr>
        <w:pStyle w:val="NormalWeb"/>
        <w:rPr>
          <w:rFonts w:ascii="Arial" w:hAnsi="Arial" w:cs="Arial"/>
          <w:sz w:val="20"/>
          <w:szCs w:val="20"/>
        </w:rPr>
      </w:pPr>
    </w:p>
    <w:p w14:paraId="75422105" w14:textId="77777777" w:rsidR="00941AAA" w:rsidRDefault="00941AAA" w:rsidP="00470A2F">
      <w:pPr>
        <w:pStyle w:val="NormalWeb"/>
        <w:rPr>
          <w:rFonts w:ascii="Arial" w:hAnsi="Arial" w:cs="Arial"/>
          <w:sz w:val="20"/>
          <w:szCs w:val="20"/>
        </w:rPr>
      </w:pPr>
    </w:p>
    <w:p w14:paraId="78DE5CB4" w14:textId="77777777" w:rsidR="00941AAA" w:rsidRDefault="00941AAA" w:rsidP="00470A2F">
      <w:pPr>
        <w:pStyle w:val="NormalWeb"/>
        <w:rPr>
          <w:rFonts w:ascii="Arial" w:hAnsi="Arial" w:cs="Arial"/>
          <w:sz w:val="20"/>
          <w:szCs w:val="20"/>
        </w:rPr>
      </w:pPr>
    </w:p>
    <w:p w14:paraId="196C8910" w14:textId="73D2D991" w:rsidR="00941AAA" w:rsidRDefault="00941AAA" w:rsidP="00470A2F">
      <w:pPr>
        <w:pStyle w:val="NormalWeb"/>
        <w:rPr>
          <w:rFonts w:ascii="Arial" w:hAnsi="Arial" w:cs="Arial"/>
          <w:sz w:val="20"/>
          <w:szCs w:val="20"/>
        </w:rPr>
      </w:pPr>
      <w:r>
        <w:rPr>
          <w:rFonts w:ascii="Arial" w:hAnsi="Arial" w:cs="Arial"/>
          <w:sz w:val="20"/>
          <w:szCs w:val="20"/>
        </w:rPr>
        <w:br/>
      </w:r>
    </w:p>
    <w:p w14:paraId="5CE9EC15" w14:textId="77777777" w:rsidR="00EB6255" w:rsidRPr="005719BA" w:rsidRDefault="00EB6255" w:rsidP="00470A2F">
      <w:pPr>
        <w:pStyle w:val="NormalWeb"/>
        <w:rPr>
          <w:rFonts w:ascii="Arial" w:hAnsi="Arial" w:cs="Arial"/>
          <w:sz w:val="18"/>
          <w:szCs w:val="18"/>
        </w:rPr>
      </w:pPr>
    </w:p>
    <w:p w14:paraId="39AC330C" w14:textId="77777777" w:rsidR="000D4A89" w:rsidRPr="005719BA" w:rsidRDefault="000D4A89" w:rsidP="00470A2F">
      <w:pPr>
        <w:pStyle w:val="NormalWeb"/>
        <w:rPr>
          <w:rFonts w:ascii="Arial" w:hAnsi="Arial" w:cs="Arial"/>
          <w:sz w:val="18"/>
          <w:szCs w:val="18"/>
        </w:rPr>
      </w:pPr>
    </w:p>
    <w:p w14:paraId="1C63A7F1" w14:textId="7593E483" w:rsidR="00941AAA" w:rsidRDefault="0018197F" w:rsidP="00247581">
      <w:pPr>
        <w:pStyle w:val="NormalWeb"/>
        <w:spacing w:line="360" w:lineRule="auto"/>
        <w:jc w:val="center"/>
        <w:rPr>
          <w:rFonts w:ascii="Arial" w:hAnsi="Arial" w:cs="Arial"/>
          <w:b/>
          <w:sz w:val="18"/>
          <w:szCs w:val="18"/>
          <w:u w:val="single"/>
        </w:rPr>
      </w:pPr>
      <w:r w:rsidRPr="005719BA">
        <w:rPr>
          <w:rFonts w:ascii="Arial" w:hAnsi="Arial" w:cs="Arial"/>
          <w:b/>
          <w:noProof/>
          <w:sz w:val="18"/>
          <w:szCs w:val="18"/>
          <w:u w:val="single"/>
          <w:lang w:val="en-IN" w:eastAsia="en-IN"/>
        </w:rPr>
        <mc:AlternateContent>
          <mc:Choice Requires="wps">
            <w:drawing>
              <wp:anchor distT="0" distB="0" distL="114300" distR="114300" simplePos="0" relativeHeight="251660288" behindDoc="0" locked="0" layoutInCell="1" allowOverlap="1" wp14:anchorId="11539C53" wp14:editId="02D0B49A">
                <wp:simplePos x="0" y="0"/>
                <wp:positionH relativeFrom="column">
                  <wp:posOffset>-370205</wp:posOffset>
                </wp:positionH>
                <wp:positionV relativeFrom="paragraph">
                  <wp:posOffset>-236220</wp:posOffset>
                </wp:positionV>
                <wp:extent cx="1259840" cy="749300"/>
                <wp:effectExtent l="4445" t="0" r="2540" b="0"/>
                <wp:wrapNone/>
                <wp:docPr id="101298723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84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4CCE66" w14:textId="77777777" w:rsidR="00651A78" w:rsidRDefault="00651A78" w:rsidP="0018197F">
                            <w:pPr>
                              <w:ind w:left="180" w:firstLine="180"/>
                            </w:pPr>
                            <w:r>
                              <w:rPr>
                                <w:noProof/>
                              </w:rPr>
                              <w:drawing>
                                <wp:inline distT="0" distB="0" distL="0" distR="0" wp14:anchorId="181F9A2A" wp14:editId="0F69F023">
                                  <wp:extent cx="1084997" cy="657860"/>
                                  <wp:effectExtent l="0" t="0" r="1270" b="8890"/>
                                  <wp:docPr id="1050442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8455" cy="659957"/>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1539C53" id="_x0000_t202" coordsize="21600,21600" o:spt="202" path="m,l,21600r21600,l21600,xe">
                <v:stroke joinstyle="miter"/>
                <v:path gradientshapeok="t" o:connecttype="rect"/>
              </v:shapetype>
              <v:shape id="Text Box 11" o:spid="_x0000_s1026" type="#_x0000_t202" style="position:absolute;left:0;text-align:left;margin-left:-29.15pt;margin-top:-18.6pt;width:99.2pt;height:59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" stroked="f">
                <v:textbox style="mso-fit-shape-to-text:t">
                  <w:txbxContent>
                    <w:p w14:paraId="1F4CCE66" w14:textId="77777777" w:rsidR="00651A78" w:rsidRDefault="00651A78" w:rsidP="0018197F">
                      <w:pPr>
                        <w:ind w:left="180" w:firstLine="180"/>
                      </w:pPr>
                      <w:r>
                        <w:rPr>
                          <w:noProof/>
                        </w:rPr>
                        <w:drawing>
                          <wp:inline distT="0" distB="0" distL="0" distR="0" wp14:anchorId="181F9A2A" wp14:editId="0F69F023">
                            <wp:extent cx="1084997" cy="657860"/>
                            <wp:effectExtent l="0" t="0" r="1270" b="8890"/>
                            <wp:docPr id="1050442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8455" cy="659957"/>
                                    </a:xfrm>
                                    <a:prstGeom prst="rect">
                                      <a:avLst/>
                                    </a:prstGeom>
                                    <a:noFill/>
                                    <a:ln>
                                      <a:noFill/>
                                    </a:ln>
                                  </pic:spPr>
                                </pic:pic>
                              </a:graphicData>
                            </a:graphic>
                          </wp:inline>
                        </w:drawing>
                      </w:r>
                    </w:p>
                  </w:txbxContent>
                </v:textbox>
              </v:shape>
            </w:pict>
          </mc:Fallback>
        </mc:AlternateContent>
      </w:r>
      <w:r w:rsidR="00651A78" w:rsidRPr="005719BA">
        <w:rPr>
          <w:rFonts w:ascii="Arial" w:hAnsi="Arial" w:cs="Arial"/>
          <w:b/>
          <w:sz w:val="18"/>
          <w:szCs w:val="18"/>
          <w:u w:val="single"/>
        </w:rPr>
        <w:t>ANNEXURE – I</w:t>
      </w:r>
    </w:p>
    <w:p w14:paraId="3F36EF2E" w14:textId="7AF176B3" w:rsidR="000C5C69" w:rsidRDefault="00247581" w:rsidP="00247581">
      <w:pPr>
        <w:pStyle w:val="NormalWeb"/>
        <w:spacing w:line="360" w:lineRule="auto"/>
        <w:jc w:val="center"/>
        <w:rPr>
          <w:rFonts w:ascii="Arial" w:hAnsi="Arial" w:cs="Arial"/>
          <w:b/>
          <w:sz w:val="16"/>
          <w:szCs w:val="16"/>
          <w:u w:val="single"/>
        </w:rPr>
      </w:pPr>
      <w:r>
        <w:rPr>
          <w:rFonts w:ascii="Arial" w:hAnsi="Arial" w:cs="Arial"/>
          <w:b/>
          <w:sz w:val="18"/>
          <w:szCs w:val="18"/>
          <w:u w:val="single"/>
        </w:rPr>
        <w:br/>
      </w:r>
    </w:p>
    <w:p w14:paraId="3C5F886A" w14:textId="5433562D" w:rsidR="00247581" w:rsidRPr="00247581" w:rsidRDefault="00247581" w:rsidP="00247581">
      <w:pPr>
        <w:autoSpaceDE w:val="0"/>
        <w:autoSpaceDN w:val="0"/>
        <w:adjustRightInd w:val="0"/>
        <w:snapToGrid w:val="0"/>
        <w:spacing w:line="276" w:lineRule="auto"/>
        <w:contextualSpacing/>
        <w:jc w:val="both"/>
        <w:rPr>
          <w:rFonts w:ascii="Arial" w:hAnsi="Arial" w:cs="Arial"/>
          <w:b/>
          <w:color w:val="000000"/>
          <w:sz w:val="20"/>
          <w:szCs w:val="20"/>
        </w:rPr>
      </w:pPr>
    </w:p>
    <w:p w14:paraId="32210746" w14:textId="226C5389" w:rsidR="00B84842" w:rsidRPr="00B84842" w:rsidRDefault="000F7287" w:rsidP="005C31A2">
      <w:pPr>
        <w:numPr>
          <w:ilvl w:val="0"/>
          <w:numId w:val="2"/>
        </w:numPr>
        <w:autoSpaceDE w:val="0"/>
        <w:autoSpaceDN w:val="0"/>
        <w:adjustRightInd w:val="0"/>
        <w:snapToGrid w:val="0"/>
        <w:spacing w:line="276" w:lineRule="auto"/>
        <w:ind w:left="284"/>
        <w:contextualSpacing/>
        <w:jc w:val="both"/>
        <w:rPr>
          <w:rFonts w:ascii="Arial" w:hAnsi="Arial" w:cs="Arial"/>
          <w:b/>
          <w:color w:val="000000"/>
          <w:sz w:val="20"/>
          <w:szCs w:val="20"/>
        </w:rPr>
      </w:pPr>
      <w:r w:rsidRPr="005719BA">
        <w:rPr>
          <w:rFonts w:ascii="Arial" w:hAnsi="Arial" w:cs="Arial"/>
          <w:b/>
          <w:color w:val="000000"/>
          <w:sz w:val="20"/>
          <w:szCs w:val="20"/>
        </w:rPr>
        <w:t>Scope of Work:</w:t>
      </w:r>
    </w:p>
    <w:p w14:paraId="28795673" w14:textId="77777777" w:rsidR="001D22A5" w:rsidRPr="005719BA" w:rsidRDefault="001D22A5" w:rsidP="001D22A5">
      <w:pPr>
        <w:rPr>
          <w:rFonts w:ascii="Arial" w:hAnsi="Arial" w:cs="Arial"/>
          <w:color w:val="000000" w:themeColor="text1"/>
          <w:sz w:val="18"/>
          <w:szCs w:val="18"/>
        </w:rPr>
      </w:pPr>
    </w:p>
    <w:p w14:paraId="0B0E4B99" w14:textId="5EE08197" w:rsidR="00B84842" w:rsidRPr="00B84842" w:rsidRDefault="00A82E87" w:rsidP="005C31A2">
      <w:pPr>
        <w:numPr>
          <w:ilvl w:val="0"/>
          <w:numId w:val="2"/>
        </w:numPr>
        <w:autoSpaceDE w:val="0"/>
        <w:autoSpaceDN w:val="0"/>
        <w:adjustRightInd w:val="0"/>
        <w:snapToGrid w:val="0"/>
        <w:spacing w:line="276" w:lineRule="auto"/>
        <w:ind w:left="284"/>
        <w:contextualSpacing/>
        <w:jc w:val="both"/>
        <w:rPr>
          <w:rFonts w:ascii="Arial" w:hAnsi="Arial" w:cs="Arial"/>
          <w:b/>
          <w:color w:val="000000"/>
          <w:sz w:val="20"/>
          <w:szCs w:val="20"/>
        </w:rPr>
      </w:pPr>
      <w:r w:rsidRPr="005719BA">
        <w:rPr>
          <w:rFonts w:ascii="Arial" w:hAnsi="Arial" w:cs="Arial"/>
          <w:b/>
          <w:color w:val="000000"/>
          <w:sz w:val="20"/>
          <w:szCs w:val="20"/>
        </w:rPr>
        <w:t>Input</w:t>
      </w:r>
      <w:r w:rsidR="00130F0A" w:rsidRPr="005719BA">
        <w:rPr>
          <w:rFonts w:ascii="Arial" w:hAnsi="Arial" w:cs="Arial"/>
          <w:b/>
          <w:color w:val="000000"/>
          <w:sz w:val="20"/>
          <w:szCs w:val="20"/>
        </w:rPr>
        <w:t xml:space="preserve"> Document</w:t>
      </w:r>
      <w:r w:rsidRPr="005719BA">
        <w:rPr>
          <w:rFonts w:ascii="Arial" w:hAnsi="Arial" w:cs="Arial"/>
          <w:b/>
          <w:color w:val="000000"/>
          <w:sz w:val="20"/>
          <w:szCs w:val="20"/>
        </w:rPr>
        <w:t>:</w:t>
      </w:r>
    </w:p>
    <w:p w14:paraId="0016A174" w14:textId="77777777" w:rsidR="00B84842" w:rsidRPr="00B84842" w:rsidRDefault="00B84842" w:rsidP="00B84842">
      <w:pPr>
        <w:spacing w:line="276" w:lineRule="auto"/>
        <w:ind w:left="720"/>
        <w:rPr>
          <w:rFonts w:ascii="Arial" w:hAnsi="Arial" w:cs="Arial"/>
          <w:color w:val="000000" w:themeColor="text1"/>
          <w:sz w:val="18"/>
          <w:szCs w:val="18"/>
        </w:rPr>
      </w:pPr>
    </w:p>
    <w:p w14:paraId="660E7917" w14:textId="3CAB2659" w:rsidR="005355B7" w:rsidRPr="005719BA" w:rsidRDefault="005355B7" w:rsidP="005C31A2">
      <w:pPr>
        <w:numPr>
          <w:ilvl w:val="0"/>
          <w:numId w:val="2"/>
        </w:numPr>
        <w:autoSpaceDE w:val="0"/>
        <w:autoSpaceDN w:val="0"/>
        <w:adjustRightInd w:val="0"/>
        <w:snapToGrid w:val="0"/>
        <w:spacing w:line="276" w:lineRule="auto"/>
        <w:ind w:left="284"/>
        <w:contextualSpacing/>
        <w:jc w:val="both"/>
        <w:rPr>
          <w:rFonts w:ascii="Arial" w:hAnsi="Arial" w:cs="Arial"/>
          <w:b/>
          <w:color w:val="000000"/>
          <w:sz w:val="20"/>
          <w:szCs w:val="20"/>
        </w:rPr>
      </w:pPr>
      <w:r w:rsidRPr="005719BA">
        <w:rPr>
          <w:rFonts w:ascii="Arial" w:hAnsi="Arial" w:cs="Arial"/>
          <w:b/>
          <w:color w:val="000000"/>
          <w:sz w:val="20"/>
          <w:szCs w:val="20"/>
        </w:rPr>
        <w:t>Deliverables:</w:t>
      </w:r>
    </w:p>
    <w:p w14:paraId="7441F4E4" w14:textId="77777777" w:rsidR="003E20D5" w:rsidRPr="005719BA" w:rsidRDefault="003E20D5" w:rsidP="003E20D5">
      <w:pPr>
        <w:pStyle w:val="ListParagraph"/>
        <w:spacing w:line="276" w:lineRule="auto"/>
        <w:jc w:val="both"/>
        <w:rPr>
          <w:rFonts w:ascii="Arial" w:hAnsi="Arial" w:cs="Arial"/>
          <w:color w:val="000000"/>
          <w:sz w:val="20"/>
          <w:szCs w:val="20"/>
        </w:rPr>
      </w:pPr>
    </w:p>
    <w:p w14:paraId="478318A8" w14:textId="77777777" w:rsidR="00440056" w:rsidRPr="005719BA" w:rsidRDefault="00440056" w:rsidP="005C31A2">
      <w:pPr>
        <w:numPr>
          <w:ilvl w:val="0"/>
          <w:numId w:val="2"/>
        </w:numPr>
        <w:autoSpaceDE w:val="0"/>
        <w:autoSpaceDN w:val="0"/>
        <w:adjustRightInd w:val="0"/>
        <w:snapToGrid w:val="0"/>
        <w:spacing w:line="276" w:lineRule="auto"/>
        <w:ind w:left="284"/>
        <w:contextualSpacing/>
        <w:jc w:val="both"/>
        <w:rPr>
          <w:rFonts w:ascii="Arial" w:hAnsi="Arial" w:cs="Arial"/>
          <w:b/>
          <w:color w:val="000000"/>
          <w:sz w:val="20"/>
          <w:szCs w:val="20"/>
        </w:rPr>
      </w:pPr>
      <w:r w:rsidRPr="005719BA">
        <w:rPr>
          <w:rFonts w:ascii="Arial" w:hAnsi="Arial" w:cs="Arial"/>
          <w:b/>
          <w:color w:val="000000"/>
          <w:sz w:val="20"/>
          <w:szCs w:val="20"/>
        </w:rPr>
        <w:t>Software:</w:t>
      </w:r>
    </w:p>
    <w:p w14:paraId="01EA142A" w14:textId="4C0F3E79" w:rsidR="00440056" w:rsidRPr="000D1E05" w:rsidRDefault="00440056" w:rsidP="000D1E05">
      <w:pPr>
        <w:spacing w:line="276" w:lineRule="auto"/>
        <w:ind w:left="360"/>
        <w:rPr>
          <w:rFonts w:ascii="Arial" w:hAnsi="Arial" w:cs="Arial"/>
          <w:color w:val="000000" w:themeColor="text1"/>
          <w:sz w:val="18"/>
          <w:szCs w:val="18"/>
        </w:rPr>
      </w:pPr>
    </w:p>
    <w:p w14:paraId="10EC6997" w14:textId="77777777" w:rsidR="000D1E05" w:rsidRDefault="00440056" w:rsidP="005C31A2">
      <w:pPr>
        <w:numPr>
          <w:ilvl w:val="0"/>
          <w:numId w:val="2"/>
        </w:numPr>
        <w:autoSpaceDE w:val="0"/>
        <w:autoSpaceDN w:val="0"/>
        <w:adjustRightInd w:val="0"/>
        <w:snapToGrid w:val="0"/>
        <w:spacing w:line="276" w:lineRule="auto"/>
        <w:ind w:left="284"/>
        <w:contextualSpacing/>
        <w:jc w:val="both"/>
        <w:rPr>
          <w:rFonts w:ascii="Arial" w:hAnsi="Arial" w:cs="Arial"/>
          <w:b/>
          <w:color w:val="000000"/>
          <w:sz w:val="20"/>
          <w:szCs w:val="20"/>
        </w:rPr>
      </w:pPr>
      <w:r w:rsidRPr="005719BA">
        <w:rPr>
          <w:rFonts w:ascii="Arial" w:hAnsi="Arial" w:cs="Arial"/>
          <w:b/>
          <w:color w:val="000000"/>
          <w:sz w:val="20"/>
          <w:szCs w:val="20"/>
        </w:rPr>
        <w:t>Duration:</w:t>
      </w:r>
    </w:p>
    <w:p w14:paraId="2613F2A2" w14:textId="77777777" w:rsidR="005719BA" w:rsidRDefault="005719BA" w:rsidP="005719BA">
      <w:pPr>
        <w:ind w:left="360"/>
        <w:rPr>
          <w:rFonts w:ascii="Arial" w:hAnsi="Arial" w:cs="Arial"/>
          <w:color w:val="000000" w:themeColor="text1"/>
          <w:sz w:val="18"/>
          <w:szCs w:val="18"/>
        </w:rPr>
      </w:pPr>
    </w:p>
    <w:p w14:paraId="0BC89250" w14:textId="0325BB89" w:rsidR="000D1E05" w:rsidRPr="00F57C02" w:rsidRDefault="005719BA" w:rsidP="00F57C02">
      <w:pPr>
        <w:numPr>
          <w:ilvl w:val="0"/>
          <w:numId w:val="2"/>
        </w:numPr>
        <w:autoSpaceDE w:val="0"/>
        <w:autoSpaceDN w:val="0"/>
        <w:adjustRightInd w:val="0"/>
        <w:snapToGrid w:val="0"/>
        <w:spacing w:line="276" w:lineRule="auto"/>
        <w:ind w:left="284"/>
        <w:contextualSpacing/>
        <w:jc w:val="both"/>
        <w:rPr>
          <w:rFonts w:ascii="Arial" w:hAnsi="Arial" w:cs="Arial"/>
          <w:b/>
          <w:color w:val="000000"/>
          <w:sz w:val="20"/>
          <w:szCs w:val="20"/>
        </w:rPr>
      </w:pPr>
      <w:r w:rsidRPr="005719BA">
        <w:rPr>
          <w:rFonts w:ascii="Arial" w:hAnsi="Arial" w:cs="Arial"/>
          <w:b/>
          <w:color w:val="000000"/>
          <w:sz w:val="20"/>
          <w:szCs w:val="20"/>
        </w:rPr>
        <w:t xml:space="preserve">Site Visit: </w:t>
      </w:r>
    </w:p>
    <w:p w14:paraId="53F0020D" w14:textId="77777777" w:rsidR="005719BA" w:rsidRDefault="005719BA" w:rsidP="005719BA">
      <w:pPr>
        <w:ind w:left="720"/>
        <w:rPr>
          <w:rFonts w:ascii="Arial" w:hAnsi="Arial" w:cs="Arial"/>
          <w:color w:val="000000" w:themeColor="text1"/>
          <w:sz w:val="18"/>
          <w:szCs w:val="18"/>
        </w:rPr>
      </w:pPr>
    </w:p>
    <w:p w14:paraId="531634E3" w14:textId="7212B406" w:rsidR="00983613" w:rsidRPr="00B25BD3" w:rsidRDefault="005719BA" w:rsidP="00983613">
      <w:pPr>
        <w:numPr>
          <w:ilvl w:val="0"/>
          <w:numId w:val="2"/>
        </w:numPr>
        <w:autoSpaceDE w:val="0"/>
        <w:autoSpaceDN w:val="0"/>
        <w:adjustRightInd w:val="0"/>
        <w:snapToGrid w:val="0"/>
        <w:spacing w:line="276" w:lineRule="auto"/>
        <w:ind w:left="284"/>
        <w:contextualSpacing/>
        <w:jc w:val="both"/>
        <w:rPr>
          <w:rFonts w:ascii="Arial" w:hAnsi="Arial" w:cs="Arial"/>
          <w:b/>
          <w:color w:val="000000"/>
          <w:sz w:val="20"/>
          <w:szCs w:val="20"/>
        </w:rPr>
      </w:pPr>
      <w:r w:rsidRPr="005719BA">
        <w:rPr>
          <w:rFonts w:ascii="Arial" w:hAnsi="Arial" w:cs="Arial"/>
          <w:b/>
          <w:color w:val="000000"/>
          <w:sz w:val="20"/>
          <w:szCs w:val="20"/>
        </w:rPr>
        <w:t>Quotation Validity:</w:t>
      </w:r>
    </w:p>
    <w:p w14:paraId="04BF4A5C" w14:textId="2AA537E8" w:rsidR="00983613" w:rsidRDefault="00983613" w:rsidP="00983613">
      <w:pPr>
        <w:rPr>
          <w:rFonts w:ascii="Arial" w:hAnsi="Arial" w:cs="Arial"/>
          <w:color w:val="000000" w:themeColor="text1"/>
          <w:sz w:val="18"/>
          <w:szCs w:val="18"/>
        </w:rPr>
      </w:pPr>
    </w:p>
    <w:p w14:paraId="1E411B81" w14:textId="77777777" w:rsidR="00DF2B94" w:rsidRPr="00DF2B94" w:rsidRDefault="00DF2B94" w:rsidP="00DF2B94">
      <w:pPr>
        <w:ind w:left="720"/>
        <w:rPr>
          <w:rFonts w:ascii="Arial" w:hAnsi="Arial" w:cs="Arial"/>
          <w:color w:val="000000" w:themeColor="text1"/>
          <w:sz w:val="18"/>
          <w:szCs w:val="18"/>
        </w:rPr>
      </w:pPr>
    </w:p>
    <w:p w14:paraId="31944EDA" w14:textId="212CB4C1" w:rsidR="001423CC" w:rsidRPr="00B25BD3" w:rsidRDefault="009A16C5" w:rsidP="00B25BD3">
      <w:pPr>
        <w:numPr>
          <w:ilvl w:val="0"/>
          <w:numId w:val="2"/>
        </w:numPr>
        <w:autoSpaceDE w:val="0"/>
        <w:autoSpaceDN w:val="0"/>
        <w:adjustRightInd w:val="0"/>
        <w:snapToGrid w:val="0"/>
        <w:spacing w:line="276" w:lineRule="auto"/>
        <w:ind w:left="284"/>
        <w:contextualSpacing/>
        <w:jc w:val="both"/>
        <w:rPr>
          <w:rFonts w:ascii="Arial" w:hAnsi="Arial" w:cs="Arial"/>
          <w:b/>
          <w:color w:val="000000"/>
          <w:sz w:val="20"/>
          <w:szCs w:val="20"/>
        </w:rPr>
      </w:pPr>
      <w:r w:rsidRPr="005719BA">
        <w:rPr>
          <w:rFonts w:ascii="Arial" w:hAnsi="Arial" w:cs="Arial"/>
          <w:b/>
          <w:noProof/>
          <w:color w:val="000000"/>
          <w:sz w:val="20"/>
          <w:szCs w:val="20"/>
        </w:rPr>
        <mc:AlternateContent>
          <mc:Choice Requires="wps">
            <w:drawing>
              <wp:anchor distT="0" distB="0" distL="0" distR="0" simplePos="0" relativeHeight="251659264" behindDoc="0" locked="0" layoutInCell="1" allowOverlap="1" wp14:anchorId="66E2A9D0" wp14:editId="1D25B3FA">
                <wp:simplePos x="0" y="0"/>
                <wp:positionH relativeFrom="page">
                  <wp:posOffset>4489450</wp:posOffset>
                </wp:positionH>
                <wp:positionV relativeFrom="page">
                  <wp:posOffset>1674495</wp:posOffset>
                </wp:positionV>
                <wp:extent cx="31750" cy="180975"/>
                <wp:effectExtent l="0" t="0" r="6350" b="15240"/>
                <wp:wrapNone/>
                <wp:docPr id="2" name="Text Box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E2F00" w14:textId="77777777" w:rsidR="00651A78" w:rsidRDefault="00651A78" w:rsidP="00651A78">
                            <w:pPr>
                              <w:snapToGrid w:val="0"/>
                              <w:rPr>
                                <w:rFonts w:cs="Calibri"/>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6E2A9D0" id="Text Box 9" o:spid="_x0000_s1027" type="#_x0000_t202" style="position:absolute;left:0;text-align:left;margin-left:353.5pt;margin-top:131.85pt;width:2.5pt;height:14.2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" filled="f" stroked="f">
                <o:lock v:ext="edit" aspectratio="t"/>
                <v:textbox style="mso-fit-shape-to-text:t" inset="0,0,0,0">
                  <w:txbxContent>
                    <w:p w14:paraId="6E2E2F00" w14:textId="77777777" w:rsidR="00651A78" w:rsidRDefault="00651A78" w:rsidP="00651A78">
                      <w:pPr>
                        <w:snapToGrid w:val="0"/>
                        <w:rPr>
                          <w:rFonts w:cs="Calibri"/>
                        </w:rPr>
                      </w:pPr>
                    </w:p>
                  </w:txbxContent>
                </v:textbox>
                <w10:wrap anchorx="page" anchory="page"/>
              </v:shape>
            </w:pict>
          </mc:Fallback>
        </mc:AlternateContent>
      </w:r>
      <w:r w:rsidR="00651A78" w:rsidRPr="005719BA">
        <w:rPr>
          <w:rFonts w:ascii="Arial" w:hAnsi="Arial" w:cs="Arial"/>
          <w:b/>
          <w:color w:val="000000"/>
          <w:sz w:val="20"/>
          <w:szCs w:val="20"/>
        </w:rPr>
        <w:t>Mode of Delivery:</w:t>
      </w:r>
    </w:p>
    <w:p w14:paraId="4972A6B5" w14:textId="77777777" w:rsidR="00B25BD3" w:rsidRPr="00B25BD3" w:rsidRDefault="00B25BD3" w:rsidP="00B25BD3">
      <w:pPr>
        <w:autoSpaceDE w:val="0"/>
        <w:autoSpaceDN w:val="0"/>
        <w:adjustRightInd w:val="0"/>
        <w:snapToGrid w:val="0"/>
        <w:spacing w:line="276" w:lineRule="auto"/>
        <w:ind w:left="284"/>
        <w:contextualSpacing/>
        <w:jc w:val="both"/>
        <w:rPr>
          <w:rFonts w:ascii="Arial" w:hAnsi="Arial" w:cs="Arial"/>
          <w:b/>
          <w:color w:val="000000"/>
          <w:sz w:val="20"/>
          <w:szCs w:val="20"/>
        </w:rPr>
      </w:pPr>
    </w:p>
    <w:p w14:paraId="742D8F80" w14:textId="775CB58A" w:rsidR="003E20D5" w:rsidRPr="005719BA" w:rsidRDefault="00651A78" w:rsidP="005C31A2">
      <w:pPr>
        <w:numPr>
          <w:ilvl w:val="0"/>
          <w:numId w:val="2"/>
        </w:numPr>
        <w:autoSpaceDE w:val="0"/>
        <w:autoSpaceDN w:val="0"/>
        <w:adjustRightInd w:val="0"/>
        <w:snapToGrid w:val="0"/>
        <w:spacing w:line="276" w:lineRule="auto"/>
        <w:ind w:left="284"/>
        <w:contextualSpacing/>
        <w:jc w:val="both"/>
        <w:rPr>
          <w:rFonts w:ascii="Arial" w:hAnsi="Arial" w:cs="Arial"/>
          <w:b/>
          <w:color w:val="000000"/>
          <w:sz w:val="20"/>
          <w:szCs w:val="20"/>
        </w:rPr>
      </w:pPr>
      <w:r w:rsidRPr="005719BA">
        <w:rPr>
          <w:rFonts w:ascii="Arial" w:hAnsi="Arial" w:cs="Arial"/>
          <w:b/>
          <w:color w:val="000000"/>
          <w:sz w:val="20"/>
          <w:szCs w:val="20"/>
        </w:rPr>
        <w:t>Revision:</w:t>
      </w:r>
    </w:p>
    <w:p w14:paraId="11B7227A" w14:textId="70E76F82" w:rsidR="00F129F9" w:rsidRPr="005719BA" w:rsidRDefault="006369A9" w:rsidP="005C31A2">
      <w:pPr>
        <w:numPr>
          <w:ilvl w:val="0"/>
          <w:numId w:val="2"/>
        </w:numPr>
        <w:autoSpaceDE w:val="0"/>
        <w:autoSpaceDN w:val="0"/>
        <w:adjustRightInd w:val="0"/>
        <w:snapToGrid w:val="0"/>
        <w:spacing w:line="276" w:lineRule="auto"/>
        <w:ind w:left="284"/>
        <w:contextualSpacing/>
        <w:jc w:val="both"/>
        <w:rPr>
          <w:rFonts w:ascii="Arial" w:hAnsi="Arial" w:cs="Arial"/>
          <w:b/>
          <w:color w:val="000000"/>
          <w:sz w:val="20"/>
          <w:szCs w:val="20"/>
        </w:rPr>
      </w:pPr>
      <w:r w:rsidRPr="005719BA">
        <w:rPr>
          <w:rFonts w:ascii="Arial" w:hAnsi="Arial" w:cs="Arial"/>
          <w:b/>
          <w:color w:val="000000"/>
          <w:sz w:val="20"/>
          <w:szCs w:val="20"/>
        </w:rPr>
        <w:t>Exclusions:</w:t>
      </w:r>
    </w:p>
    <w:p w14:paraId="7548ED55" w14:textId="1C4312F6" w:rsidR="004A150C" w:rsidRPr="00E74ED9" w:rsidRDefault="004A150C" w:rsidP="00E74ED9">
      <w:pPr>
        <w:autoSpaceDE w:val="0"/>
        <w:autoSpaceDN w:val="0"/>
        <w:adjustRightInd w:val="0"/>
        <w:snapToGrid w:val="0"/>
        <w:contextualSpacing/>
        <w:jc w:val="both"/>
        <w:rPr>
          <w:rFonts w:ascii="Arial" w:hAnsi="Arial" w:cs="Arial"/>
          <w:color w:val="000000"/>
          <w:sz w:val="20"/>
          <w:szCs w:val="20"/>
        </w:rPr>
      </w:pPr>
    </w:p>
    <w:p w14:paraId="5FACC857" w14:textId="55C78BB3" w:rsidR="00C44320" w:rsidRPr="008B3540" w:rsidRDefault="00651A78" w:rsidP="005C31A2">
      <w:pPr>
        <w:numPr>
          <w:ilvl w:val="0"/>
          <w:numId w:val="2"/>
        </w:numPr>
        <w:autoSpaceDE w:val="0"/>
        <w:autoSpaceDN w:val="0"/>
        <w:adjustRightInd w:val="0"/>
        <w:snapToGrid w:val="0"/>
        <w:spacing w:line="276" w:lineRule="auto"/>
        <w:ind w:left="284"/>
        <w:contextualSpacing/>
        <w:jc w:val="both"/>
        <w:rPr>
          <w:rFonts w:ascii="Arial" w:hAnsi="Arial" w:cs="Arial"/>
          <w:b/>
          <w:color w:val="000000"/>
          <w:sz w:val="20"/>
          <w:szCs w:val="20"/>
        </w:rPr>
      </w:pPr>
      <w:r w:rsidRPr="008B3540">
        <w:rPr>
          <w:rFonts w:ascii="Arial" w:hAnsi="Arial" w:cs="Arial"/>
          <w:b/>
          <w:color w:val="000000"/>
          <w:sz w:val="20"/>
          <w:szCs w:val="20"/>
        </w:rPr>
        <w:t>Billing &amp; Payment terms</w:t>
      </w:r>
      <w:r w:rsidR="00A04492" w:rsidRPr="008B3540">
        <w:rPr>
          <w:rFonts w:ascii="Arial" w:hAnsi="Arial" w:cs="Arial"/>
          <w:b/>
          <w:color w:val="000000"/>
          <w:sz w:val="20"/>
          <w:szCs w:val="20"/>
        </w:rPr>
        <w:t>:</w:t>
      </w:r>
    </w:p>
    <w:p w14:paraId="58C6C00A" w14:textId="77777777" w:rsidR="00941AAA" w:rsidRDefault="00941AAA" w:rsidP="005719BA">
      <w:pPr>
        <w:ind w:left="360"/>
        <w:rPr>
          <w:rFonts w:ascii="Arial" w:hAnsi="Arial" w:cs="Arial"/>
          <w:color w:val="000000" w:themeColor="text1"/>
          <w:sz w:val="18"/>
          <w:szCs w:val="18"/>
        </w:rPr>
      </w:pPr>
    </w:p>
    <w:p w14:paraId="597F2C47" w14:textId="2AD216F0" w:rsidR="00651A78" w:rsidRPr="005719BA" w:rsidRDefault="00651A78" w:rsidP="005719BA">
      <w:pPr>
        <w:ind w:left="360"/>
        <w:rPr>
          <w:rFonts w:ascii="Arial" w:hAnsi="Arial" w:cs="Arial"/>
          <w:color w:val="000000" w:themeColor="text1"/>
          <w:sz w:val="18"/>
          <w:szCs w:val="18"/>
        </w:rPr>
      </w:pPr>
      <w:r w:rsidRPr="005719BA">
        <w:rPr>
          <w:rFonts w:ascii="Arial" w:hAnsi="Arial" w:cs="Arial"/>
          <w:b/>
          <w:bCs/>
          <w:sz w:val="20"/>
          <w:szCs w:val="20"/>
          <w:lang w:val="en-IN" w:eastAsia="en-IN"/>
        </w:rPr>
        <w:t>Payment terms:</w:t>
      </w:r>
    </w:p>
    <w:p w14:paraId="7ED28F48" w14:textId="56B40A56" w:rsidR="00651A78" w:rsidRPr="005719BA" w:rsidRDefault="00651A78" w:rsidP="005C31A2">
      <w:pPr>
        <w:numPr>
          <w:ilvl w:val="0"/>
          <w:numId w:val="3"/>
        </w:numPr>
        <w:rPr>
          <w:rFonts w:ascii="Arial" w:hAnsi="Arial" w:cs="Arial"/>
          <w:color w:val="000000" w:themeColor="text1"/>
          <w:sz w:val="18"/>
          <w:szCs w:val="18"/>
        </w:rPr>
      </w:pPr>
      <w:r w:rsidRPr="005719BA">
        <w:rPr>
          <w:rFonts w:ascii="Arial" w:hAnsi="Arial" w:cs="Arial"/>
          <w:color w:val="000000" w:themeColor="text1"/>
          <w:sz w:val="18"/>
          <w:szCs w:val="18"/>
        </w:rPr>
        <w:t xml:space="preserve">Payment shall be released by the client within </w:t>
      </w:r>
      <w:r w:rsidR="00667EAA" w:rsidRPr="005719BA">
        <w:rPr>
          <w:rFonts w:ascii="Arial" w:hAnsi="Arial" w:cs="Arial"/>
          <w:color w:val="000000" w:themeColor="text1"/>
          <w:sz w:val="18"/>
          <w:szCs w:val="18"/>
        </w:rPr>
        <w:t>7</w:t>
      </w:r>
      <w:r w:rsidRPr="005719BA">
        <w:rPr>
          <w:rFonts w:ascii="Arial" w:hAnsi="Arial" w:cs="Arial"/>
          <w:color w:val="000000" w:themeColor="text1"/>
          <w:sz w:val="18"/>
          <w:szCs w:val="18"/>
        </w:rPr>
        <w:t xml:space="preserve"> days from the date of the invoice.</w:t>
      </w:r>
    </w:p>
    <w:p w14:paraId="6ECFC825" w14:textId="77777777" w:rsidR="00651A78" w:rsidRPr="005719BA" w:rsidRDefault="00651A78" w:rsidP="005C31A2">
      <w:pPr>
        <w:numPr>
          <w:ilvl w:val="0"/>
          <w:numId w:val="3"/>
        </w:numPr>
        <w:rPr>
          <w:rFonts w:ascii="Arial" w:hAnsi="Arial" w:cs="Arial"/>
          <w:color w:val="000000" w:themeColor="text1"/>
          <w:sz w:val="18"/>
          <w:szCs w:val="18"/>
        </w:rPr>
      </w:pPr>
      <w:r w:rsidRPr="005719BA">
        <w:rPr>
          <w:rFonts w:ascii="Arial" w:hAnsi="Arial" w:cs="Arial"/>
          <w:color w:val="000000" w:themeColor="text1"/>
          <w:sz w:val="18"/>
          <w:szCs w:val="18"/>
        </w:rPr>
        <w:t>Payment shall be by way of RTGS transfer to ATSPL bank account.</w:t>
      </w:r>
    </w:p>
    <w:p w14:paraId="343E318C" w14:textId="77777777" w:rsidR="00651A78" w:rsidRPr="005719BA" w:rsidRDefault="00651A78" w:rsidP="005C31A2">
      <w:pPr>
        <w:numPr>
          <w:ilvl w:val="0"/>
          <w:numId w:val="3"/>
        </w:numPr>
        <w:rPr>
          <w:rFonts w:ascii="Arial" w:hAnsi="Arial" w:cs="Arial"/>
          <w:color w:val="000000" w:themeColor="text1"/>
          <w:sz w:val="18"/>
          <w:szCs w:val="18"/>
        </w:rPr>
      </w:pPr>
      <w:r w:rsidRPr="005719BA">
        <w:rPr>
          <w:rFonts w:ascii="Arial" w:hAnsi="Arial" w:cs="Arial"/>
          <w:color w:val="000000" w:themeColor="text1"/>
          <w:sz w:val="18"/>
          <w:szCs w:val="18"/>
        </w:rPr>
        <w:t>The late payment charges will be 2% per month on the total bill amount if bills are not settled within the credit period of 30 days.</w:t>
      </w:r>
    </w:p>
    <w:p w14:paraId="18A218FE" w14:textId="790D83F7" w:rsidR="005C0BB0" w:rsidRPr="00DF2B94" w:rsidRDefault="005C0BB0" w:rsidP="005C31A2">
      <w:pPr>
        <w:numPr>
          <w:ilvl w:val="0"/>
          <w:numId w:val="3"/>
        </w:numPr>
        <w:rPr>
          <w:rFonts w:ascii="Arial" w:hAnsi="Arial" w:cs="Arial"/>
          <w:color w:val="000000" w:themeColor="text1"/>
          <w:sz w:val="18"/>
          <w:szCs w:val="18"/>
        </w:rPr>
      </w:pPr>
      <w:r w:rsidRPr="00DF2B94">
        <w:rPr>
          <w:rFonts w:ascii="Arial" w:hAnsi="Arial" w:cs="Arial"/>
          <w:color w:val="000000" w:themeColor="text1"/>
          <w:sz w:val="18"/>
          <w:szCs w:val="18"/>
        </w:rPr>
        <w:t xml:space="preserve">In case of project </w:t>
      </w:r>
      <w:r w:rsidR="00DF2B94" w:rsidRPr="00DF2B94">
        <w:rPr>
          <w:rFonts w:ascii="Arial" w:hAnsi="Arial" w:cs="Arial"/>
          <w:color w:val="000000" w:themeColor="text1"/>
          <w:sz w:val="18"/>
          <w:szCs w:val="18"/>
        </w:rPr>
        <w:t>delays</w:t>
      </w:r>
      <w:r w:rsidRPr="00DF2B94">
        <w:rPr>
          <w:rFonts w:ascii="Arial" w:hAnsi="Arial" w:cs="Arial"/>
          <w:color w:val="000000" w:themeColor="text1"/>
          <w:sz w:val="18"/>
          <w:szCs w:val="18"/>
        </w:rPr>
        <w:t xml:space="preserve"> beyond </w:t>
      </w:r>
      <w:r w:rsidR="00DF2B94" w:rsidRPr="00DF2B94">
        <w:rPr>
          <w:rFonts w:ascii="Arial" w:hAnsi="Arial" w:cs="Arial"/>
          <w:color w:val="000000" w:themeColor="text1"/>
          <w:sz w:val="18"/>
          <w:szCs w:val="18"/>
        </w:rPr>
        <w:t>two-month</w:t>
      </w:r>
      <w:r w:rsidRPr="00DF2B94">
        <w:rPr>
          <w:rFonts w:ascii="Arial" w:hAnsi="Arial" w:cs="Arial"/>
          <w:color w:val="000000" w:themeColor="text1"/>
          <w:sz w:val="18"/>
          <w:szCs w:val="18"/>
        </w:rPr>
        <w:t>, software cost of ₹</w:t>
      </w:r>
      <w:r w:rsidR="001F621B">
        <w:rPr>
          <w:rFonts w:ascii="Arial" w:hAnsi="Arial" w:cs="Arial"/>
          <w:color w:val="000000" w:themeColor="text1"/>
          <w:sz w:val="18"/>
          <w:szCs w:val="18"/>
        </w:rPr>
        <w:t>10,000</w:t>
      </w:r>
      <w:r w:rsidRPr="00DF2B94">
        <w:rPr>
          <w:rFonts w:ascii="Arial" w:hAnsi="Arial" w:cs="Arial"/>
          <w:color w:val="000000" w:themeColor="text1"/>
          <w:sz w:val="18"/>
          <w:szCs w:val="18"/>
        </w:rPr>
        <w:t>/- per month will be charged.</w:t>
      </w:r>
    </w:p>
    <w:p w14:paraId="1F6DBCD3" w14:textId="3564CC2C" w:rsidR="00C44320" w:rsidRPr="005719BA" w:rsidRDefault="00651A78" w:rsidP="005C31A2">
      <w:pPr>
        <w:numPr>
          <w:ilvl w:val="0"/>
          <w:numId w:val="3"/>
        </w:numPr>
        <w:rPr>
          <w:rFonts w:ascii="Arial" w:hAnsi="Arial" w:cs="Arial"/>
          <w:color w:val="000000" w:themeColor="text1"/>
          <w:sz w:val="18"/>
          <w:szCs w:val="18"/>
        </w:rPr>
      </w:pPr>
      <w:r w:rsidRPr="005719BA">
        <w:rPr>
          <w:rFonts w:ascii="Arial" w:hAnsi="Arial" w:cs="Arial"/>
          <w:color w:val="000000" w:themeColor="text1"/>
          <w:sz w:val="18"/>
          <w:szCs w:val="18"/>
        </w:rPr>
        <w:t>Upon completion of the above scope of work, if a project is cancelled or held by the client for any reason then Accent Techno Solutions P</w:t>
      </w:r>
      <w:r w:rsidR="00E71365" w:rsidRPr="005719BA">
        <w:rPr>
          <w:rFonts w:ascii="Arial" w:hAnsi="Arial" w:cs="Arial"/>
          <w:color w:val="000000" w:themeColor="text1"/>
          <w:sz w:val="18"/>
          <w:szCs w:val="18"/>
        </w:rPr>
        <w:t>rivate</w:t>
      </w:r>
      <w:r w:rsidRPr="005719BA">
        <w:rPr>
          <w:rFonts w:ascii="Arial" w:hAnsi="Arial" w:cs="Arial"/>
          <w:color w:val="000000" w:themeColor="text1"/>
          <w:sz w:val="18"/>
          <w:szCs w:val="18"/>
        </w:rPr>
        <w:t xml:space="preserve"> L</w:t>
      </w:r>
      <w:r w:rsidR="00E71365" w:rsidRPr="005719BA">
        <w:rPr>
          <w:rFonts w:ascii="Arial" w:hAnsi="Arial" w:cs="Arial"/>
          <w:color w:val="000000" w:themeColor="text1"/>
          <w:sz w:val="18"/>
          <w:szCs w:val="18"/>
        </w:rPr>
        <w:t>imited</w:t>
      </w:r>
      <w:r w:rsidRPr="005719BA">
        <w:rPr>
          <w:rFonts w:ascii="Arial" w:hAnsi="Arial" w:cs="Arial"/>
          <w:color w:val="000000" w:themeColor="text1"/>
          <w:sz w:val="18"/>
          <w:szCs w:val="18"/>
        </w:rPr>
        <w:t xml:space="preserve"> is entitled to 100% invoice against the completed work.</w:t>
      </w:r>
    </w:p>
    <w:p w14:paraId="54B0B785" w14:textId="77777777" w:rsidR="004D044C" w:rsidRPr="005719BA" w:rsidRDefault="004D044C" w:rsidP="00E87D36">
      <w:pPr>
        <w:autoSpaceDE w:val="0"/>
        <w:autoSpaceDN w:val="0"/>
        <w:adjustRightInd w:val="0"/>
        <w:snapToGrid w:val="0"/>
        <w:ind w:hanging="270"/>
        <w:contextualSpacing/>
        <w:jc w:val="both"/>
        <w:rPr>
          <w:rFonts w:ascii="Arial" w:hAnsi="Arial" w:cs="Arial"/>
          <w:color w:val="000000"/>
          <w:sz w:val="20"/>
          <w:szCs w:val="20"/>
        </w:rPr>
      </w:pPr>
    </w:p>
    <w:p w14:paraId="41971A35" w14:textId="18DBB011" w:rsidR="009A3E51" w:rsidRPr="005719BA" w:rsidRDefault="00651A78" w:rsidP="005C31A2">
      <w:pPr>
        <w:numPr>
          <w:ilvl w:val="0"/>
          <w:numId w:val="2"/>
        </w:numPr>
        <w:autoSpaceDE w:val="0"/>
        <w:autoSpaceDN w:val="0"/>
        <w:adjustRightInd w:val="0"/>
        <w:snapToGrid w:val="0"/>
        <w:spacing w:line="276" w:lineRule="auto"/>
        <w:ind w:left="284"/>
        <w:contextualSpacing/>
        <w:jc w:val="both"/>
        <w:rPr>
          <w:rFonts w:ascii="Arial" w:hAnsi="Arial" w:cs="Arial"/>
          <w:b/>
          <w:color w:val="000000"/>
          <w:sz w:val="20"/>
          <w:szCs w:val="20"/>
        </w:rPr>
      </w:pPr>
      <w:r w:rsidRPr="005719BA">
        <w:rPr>
          <w:rFonts w:ascii="Arial" w:hAnsi="Arial" w:cs="Arial"/>
          <w:b/>
          <w:color w:val="000000"/>
          <w:sz w:val="20"/>
          <w:szCs w:val="20"/>
        </w:rPr>
        <w:t>Other Terms &amp; conditions:</w:t>
      </w:r>
      <w:r w:rsidR="009A3E51" w:rsidRPr="005719BA">
        <w:rPr>
          <w:rFonts w:ascii="Arial" w:hAnsi="Arial" w:cs="Arial"/>
          <w:b/>
          <w:color w:val="000000"/>
          <w:sz w:val="20"/>
          <w:szCs w:val="20"/>
        </w:rPr>
        <w:tab/>
      </w:r>
      <w:r w:rsidR="009A3E51" w:rsidRPr="005719BA">
        <w:rPr>
          <w:rFonts w:ascii="Arial" w:hAnsi="Arial" w:cs="Arial"/>
          <w:b/>
          <w:color w:val="000000"/>
          <w:sz w:val="20"/>
          <w:szCs w:val="20"/>
        </w:rPr>
        <w:tab/>
      </w:r>
      <w:r w:rsidR="009A3E51" w:rsidRPr="005719BA">
        <w:rPr>
          <w:rFonts w:ascii="Arial" w:hAnsi="Arial" w:cs="Arial"/>
          <w:b/>
          <w:color w:val="000000"/>
          <w:sz w:val="20"/>
          <w:szCs w:val="20"/>
        </w:rPr>
        <w:tab/>
      </w:r>
      <w:r w:rsidR="009A3E51" w:rsidRPr="005719BA">
        <w:rPr>
          <w:rFonts w:ascii="Arial" w:hAnsi="Arial" w:cs="Arial"/>
          <w:b/>
          <w:color w:val="000000"/>
          <w:sz w:val="20"/>
          <w:szCs w:val="20"/>
        </w:rPr>
        <w:tab/>
      </w:r>
      <w:r w:rsidR="009A3E51" w:rsidRPr="005719BA">
        <w:rPr>
          <w:rFonts w:ascii="Arial" w:hAnsi="Arial" w:cs="Arial"/>
          <w:b/>
          <w:color w:val="000000"/>
          <w:sz w:val="20"/>
          <w:szCs w:val="20"/>
        </w:rPr>
        <w:tab/>
      </w:r>
      <w:r w:rsidR="009A3E51" w:rsidRPr="005719BA">
        <w:rPr>
          <w:rFonts w:ascii="Arial" w:hAnsi="Arial" w:cs="Arial"/>
          <w:b/>
          <w:color w:val="000000"/>
          <w:sz w:val="20"/>
          <w:szCs w:val="20"/>
        </w:rPr>
        <w:tab/>
      </w:r>
      <w:r w:rsidR="009A3E51" w:rsidRPr="005719BA">
        <w:rPr>
          <w:rFonts w:ascii="Arial" w:hAnsi="Arial" w:cs="Arial"/>
          <w:b/>
          <w:color w:val="000000"/>
          <w:sz w:val="20"/>
          <w:szCs w:val="20"/>
        </w:rPr>
        <w:tab/>
      </w:r>
      <w:r w:rsidR="009A3E51" w:rsidRPr="005719BA">
        <w:rPr>
          <w:rFonts w:ascii="Arial" w:hAnsi="Arial" w:cs="Arial"/>
          <w:b/>
          <w:color w:val="000000"/>
          <w:sz w:val="20"/>
          <w:szCs w:val="20"/>
        </w:rPr>
        <w:tab/>
      </w:r>
      <w:r w:rsidR="009A3E51" w:rsidRPr="005719BA">
        <w:rPr>
          <w:rFonts w:ascii="Arial" w:hAnsi="Arial" w:cs="Arial"/>
          <w:b/>
          <w:color w:val="000000"/>
          <w:sz w:val="20"/>
          <w:szCs w:val="20"/>
        </w:rPr>
        <w:tab/>
      </w:r>
    </w:p>
    <w:p w14:paraId="56B89D59" w14:textId="312FA2AA" w:rsidR="00651A78" w:rsidRPr="005719BA" w:rsidRDefault="00651A78" w:rsidP="000A3765">
      <w:pPr>
        <w:autoSpaceDE w:val="0"/>
        <w:autoSpaceDN w:val="0"/>
        <w:adjustRightInd w:val="0"/>
        <w:snapToGrid w:val="0"/>
        <w:ind w:left="284"/>
        <w:jc w:val="both"/>
        <w:rPr>
          <w:rFonts w:ascii="Arial" w:hAnsi="Arial" w:cs="Arial"/>
          <w:b/>
          <w:color w:val="000000"/>
          <w:sz w:val="20"/>
          <w:szCs w:val="20"/>
        </w:rPr>
      </w:pPr>
      <w:r w:rsidRPr="005719BA">
        <w:rPr>
          <w:rFonts w:ascii="Arial" w:hAnsi="Arial" w:cs="Arial"/>
          <w:b/>
          <w:color w:val="000000"/>
          <w:sz w:val="20"/>
          <w:szCs w:val="20"/>
        </w:rPr>
        <w:t>1</w:t>
      </w:r>
      <w:r w:rsidR="005C31A2">
        <w:rPr>
          <w:rFonts w:ascii="Arial" w:hAnsi="Arial" w:cs="Arial"/>
          <w:b/>
          <w:color w:val="000000"/>
          <w:sz w:val="20"/>
          <w:szCs w:val="20"/>
        </w:rPr>
        <w:t>2</w:t>
      </w:r>
      <w:r w:rsidRPr="005719BA">
        <w:rPr>
          <w:rFonts w:ascii="Arial" w:hAnsi="Arial" w:cs="Arial"/>
          <w:b/>
          <w:color w:val="000000"/>
          <w:sz w:val="20"/>
          <w:szCs w:val="20"/>
        </w:rPr>
        <w:t>.</w:t>
      </w:r>
      <w:r w:rsidR="00351AA0" w:rsidRPr="005719BA">
        <w:rPr>
          <w:rFonts w:ascii="Arial" w:hAnsi="Arial" w:cs="Arial"/>
          <w:b/>
          <w:color w:val="000000"/>
          <w:sz w:val="20"/>
          <w:szCs w:val="20"/>
        </w:rPr>
        <w:t>1</w:t>
      </w:r>
      <w:r w:rsidRPr="005719BA">
        <w:rPr>
          <w:rFonts w:ascii="Arial" w:hAnsi="Arial" w:cs="Arial"/>
          <w:b/>
          <w:color w:val="000000"/>
          <w:sz w:val="20"/>
          <w:szCs w:val="20"/>
        </w:rPr>
        <w:t xml:space="preserve"> Confidentiality</w:t>
      </w:r>
    </w:p>
    <w:p w14:paraId="18FC21AB" w14:textId="76A6E29C" w:rsidR="006B1153" w:rsidRDefault="00651A78" w:rsidP="005C31A2">
      <w:pPr>
        <w:numPr>
          <w:ilvl w:val="0"/>
          <w:numId w:val="3"/>
        </w:numPr>
        <w:rPr>
          <w:rFonts w:ascii="Arial" w:hAnsi="Arial" w:cs="Arial"/>
          <w:color w:val="000000" w:themeColor="text1"/>
          <w:sz w:val="18"/>
          <w:szCs w:val="18"/>
        </w:rPr>
      </w:pPr>
      <w:r w:rsidRPr="005719BA">
        <w:rPr>
          <w:rFonts w:ascii="Arial" w:hAnsi="Arial" w:cs="Arial"/>
          <w:color w:val="000000" w:themeColor="text1"/>
          <w:sz w:val="18"/>
          <w:szCs w:val="18"/>
        </w:rPr>
        <w:t>Input, output</w:t>
      </w:r>
      <w:r w:rsidR="00941AAA">
        <w:rPr>
          <w:rFonts w:ascii="Arial" w:hAnsi="Arial" w:cs="Arial"/>
          <w:color w:val="000000" w:themeColor="text1"/>
          <w:sz w:val="18"/>
          <w:szCs w:val="18"/>
        </w:rPr>
        <w:t xml:space="preserve"> </w:t>
      </w:r>
      <w:r w:rsidRPr="005719BA">
        <w:rPr>
          <w:rFonts w:ascii="Arial" w:hAnsi="Arial" w:cs="Arial"/>
          <w:color w:val="000000" w:themeColor="text1"/>
          <w:sz w:val="18"/>
          <w:szCs w:val="18"/>
        </w:rPr>
        <w:t xml:space="preserve">&amp; any excerpts in between </w:t>
      </w:r>
      <w:r w:rsidR="00941AAA" w:rsidRPr="005719BA">
        <w:rPr>
          <w:rFonts w:ascii="Arial" w:hAnsi="Arial" w:cs="Arial"/>
          <w:color w:val="000000" w:themeColor="text1"/>
          <w:sz w:val="18"/>
          <w:szCs w:val="18"/>
        </w:rPr>
        <w:t>are</w:t>
      </w:r>
      <w:r w:rsidRPr="005719BA">
        <w:rPr>
          <w:rFonts w:ascii="Arial" w:hAnsi="Arial" w:cs="Arial"/>
          <w:color w:val="000000" w:themeColor="text1"/>
          <w:sz w:val="18"/>
          <w:szCs w:val="18"/>
        </w:rPr>
        <w:t xml:space="preserve"> intellectual properties of client. ATS shall not voluntarily disclose any of such documents to third parties&amp; will undertake all the commonly accepted practices and tools to avoid the loss or spillover of such information. ATS shall take utmost care to maintain confidentiality of any information or intellectual property of client   that it may come across. ATS is allowed to use the contract as a customer reference. However, no data or intellectual property of the client can be disclosed to third parties without the written consent of client.</w:t>
      </w:r>
    </w:p>
    <w:p w14:paraId="2AC50AFB" w14:textId="77777777" w:rsidR="005719BA" w:rsidRPr="005719BA" w:rsidRDefault="005719BA" w:rsidP="005719BA">
      <w:pPr>
        <w:ind w:left="720"/>
        <w:rPr>
          <w:rFonts w:ascii="Arial" w:hAnsi="Arial" w:cs="Arial"/>
          <w:color w:val="000000" w:themeColor="text1"/>
          <w:sz w:val="18"/>
          <w:szCs w:val="18"/>
        </w:rPr>
      </w:pPr>
    </w:p>
    <w:p w14:paraId="29A53571" w14:textId="4BDE60BC" w:rsidR="00C27ADB" w:rsidRPr="005719BA" w:rsidRDefault="00C27ADB" w:rsidP="005C0BB0">
      <w:pPr>
        <w:autoSpaceDE w:val="0"/>
        <w:autoSpaceDN w:val="0"/>
        <w:adjustRightInd w:val="0"/>
        <w:snapToGrid w:val="0"/>
        <w:ind w:left="284"/>
        <w:jc w:val="both"/>
        <w:rPr>
          <w:rFonts w:ascii="Arial" w:hAnsi="Arial" w:cs="Arial"/>
          <w:b/>
          <w:color w:val="000000"/>
          <w:sz w:val="20"/>
          <w:szCs w:val="20"/>
        </w:rPr>
      </w:pPr>
      <w:r w:rsidRPr="005719BA">
        <w:rPr>
          <w:rFonts w:ascii="Arial" w:hAnsi="Arial" w:cs="Arial"/>
          <w:b/>
          <w:color w:val="000000"/>
          <w:sz w:val="20"/>
          <w:szCs w:val="20"/>
        </w:rPr>
        <w:t>1</w:t>
      </w:r>
      <w:r w:rsidR="005C31A2">
        <w:rPr>
          <w:rFonts w:ascii="Arial" w:hAnsi="Arial" w:cs="Arial"/>
          <w:b/>
          <w:color w:val="000000"/>
          <w:sz w:val="20"/>
          <w:szCs w:val="20"/>
        </w:rPr>
        <w:t>2</w:t>
      </w:r>
      <w:r w:rsidRPr="005719BA">
        <w:rPr>
          <w:rFonts w:ascii="Arial" w:hAnsi="Arial" w:cs="Arial"/>
          <w:b/>
          <w:color w:val="000000"/>
          <w:sz w:val="20"/>
          <w:szCs w:val="20"/>
        </w:rPr>
        <w:t>.2 Codes and Standards:</w:t>
      </w:r>
    </w:p>
    <w:p w14:paraId="5C090021" w14:textId="7616D64C" w:rsidR="005C0BB0" w:rsidRDefault="00C27ADB" w:rsidP="005C31A2">
      <w:pPr>
        <w:numPr>
          <w:ilvl w:val="0"/>
          <w:numId w:val="3"/>
        </w:numPr>
        <w:rPr>
          <w:rFonts w:ascii="Arial" w:hAnsi="Arial" w:cs="Arial"/>
          <w:color w:val="000000" w:themeColor="text1"/>
          <w:sz w:val="18"/>
          <w:szCs w:val="18"/>
        </w:rPr>
      </w:pPr>
      <w:r w:rsidRPr="005719BA">
        <w:rPr>
          <w:rFonts w:ascii="Arial" w:hAnsi="Arial" w:cs="Arial"/>
          <w:color w:val="000000" w:themeColor="text1"/>
          <w:sz w:val="18"/>
          <w:szCs w:val="18"/>
        </w:rPr>
        <w:t>Basic Engineering/ Detail Engineering should be carried out in ATS’s office as per good engineering practices, project specifications and applicable client’s inputs, Indian and International Standards</w:t>
      </w:r>
    </w:p>
    <w:p w14:paraId="07EFD9EC" w14:textId="77777777" w:rsidR="005719BA" w:rsidRPr="005719BA" w:rsidRDefault="005719BA" w:rsidP="005719BA">
      <w:pPr>
        <w:ind w:left="720"/>
        <w:rPr>
          <w:rFonts w:ascii="Arial" w:hAnsi="Arial" w:cs="Arial"/>
          <w:color w:val="000000" w:themeColor="text1"/>
          <w:sz w:val="18"/>
          <w:szCs w:val="18"/>
        </w:rPr>
      </w:pPr>
    </w:p>
    <w:p w14:paraId="4776E8F8" w14:textId="6C1A981F" w:rsidR="00651A78" w:rsidRPr="005719BA" w:rsidRDefault="00651A78" w:rsidP="000A3765">
      <w:pPr>
        <w:autoSpaceDE w:val="0"/>
        <w:autoSpaceDN w:val="0"/>
        <w:adjustRightInd w:val="0"/>
        <w:snapToGrid w:val="0"/>
        <w:ind w:left="284"/>
        <w:jc w:val="both"/>
        <w:rPr>
          <w:rFonts w:ascii="Arial" w:hAnsi="Arial" w:cs="Arial"/>
          <w:b/>
          <w:color w:val="000000"/>
          <w:sz w:val="20"/>
          <w:szCs w:val="20"/>
        </w:rPr>
      </w:pPr>
      <w:r w:rsidRPr="005719BA">
        <w:rPr>
          <w:rFonts w:ascii="Arial" w:hAnsi="Arial" w:cs="Arial"/>
          <w:b/>
          <w:color w:val="000000"/>
          <w:sz w:val="20"/>
          <w:szCs w:val="20"/>
        </w:rPr>
        <w:t>1</w:t>
      </w:r>
      <w:r w:rsidR="005C31A2">
        <w:rPr>
          <w:rFonts w:ascii="Arial" w:hAnsi="Arial" w:cs="Arial"/>
          <w:b/>
          <w:color w:val="000000"/>
          <w:sz w:val="20"/>
          <w:szCs w:val="20"/>
        </w:rPr>
        <w:t>2</w:t>
      </w:r>
      <w:r w:rsidRPr="005719BA">
        <w:rPr>
          <w:rFonts w:ascii="Arial" w:hAnsi="Arial" w:cs="Arial"/>
          <w:b/>
          <w:color w:val="000000"/>
          <w:sz w:val="20"/>
          <w:szCs w:val="20"/>
        </w:rPr>
        <w:t>.</w:t>
      </w:r>
      <w:r w:rsidR="00351AA0" w:rsidRPr="005719BA">
        <w:rPr>
          <w:rFonts w:ascii="Arial" w:hAnsi="Arial" w:cs="Arial"/>
          <w:b/>
          <w:color w:val="000000"/>
          <w:sz w:val="20"/>
          <w:szCs w:val="20"/>
        </w:rPr>
        <w:t>3</w:t>
      </w:r>
      <w:r w:rsidRPr="005719BA">
        <w:rPr>
          <w:rFonts w:ascii="Arial" w:hAnsi="Arial" w:cs="Arial"/>
          <w:b/>
          <w:color w:val="000000"/>
          <w:sz w:val="20"/>
          <w:szCs w:val="20"/>
        </w:rPr>
        <w:t xml:space="preserve"> Dispute Resolution</w:t>
      </w:r>
    </w:p>
    <w:p w14:paraId="6DE66D09" w14:textId="14EB7A44" w:rsidR="0009108B" w:rsidRPr="005719BA" w:rsidRDefault="00651A78" w:rsidP="0064046C">
      <w:pPr>
        <w:numPr>
          <w:ilvl w:val="0"/>
          <w:numId w:val="3"/>
        </w:numPr>
        <w:rPr>
          <w:rFonts w:ascii="Arial" w:hAnsi="Arial" w:cs="Arial"/>
          <w:color w:val="000000" w:themeColor="text1"/>
          <w:sz w:val="18"/>
          <w:szCs w:val="18"/>
        </w:rPr>
      </w:pPr>
      <w:r w:rsidRPr="005719BA">
        <w:rPr>
          <w:rFonts w:ascii="Arial" w:hAnsi="Arial" w:cs="Arial"/>
          <w:color w:val="000000" w:themeColor="text1"/>
          <w:sz w:val="18"/>
          <w:szCs w:val="18"/>
        </w:rPr>
        <w:t>Should any disputes arise as claimed breach of the contract originated by this offer, it shall be finally settled amicably. Teamwork shall be the essence of this contract.</w:t>
      </w:r>
    </w:p>
    <w:p w14:paraId="3EAD671D" w14:textId="77777777" w:rsidR="00E53984" w:rsidRPr="005719BA" w:rsidRDefault="00E53984" w:rsidP="0064046C">
      <w:pPr>
        <w:ind w:left="720"/>
        <w:rPr>
          <w:rFonts w:ascii="Arial" w:hAnsi="Arial" w:cs="Arial"/>
          <w:color w:val="000000" w:themeColor="text1"/>
          <w:sz w:val="18"/>
          <w:szCs w:val="18"/>
        </w:rPr>
      </w:pPr>
    </w:p>
    <w:p w14:paraId="006D9FA6" w14:textId="3548A34C" w:rsidR="00651A78" w:rsidRPr="005719BA" w:rsidRDefault="00651A78" w:rsidP="0064046C">
      <w:pPr>
        <w:rPr>
          <w:rFonts w:ascii="Arial" w:hAnsi="Arial" w:cs="Arial"/>
          <w:color w:val="000000" w:themeColor="text1"/>
          <w:sz w:val="18"/>
          <w:szCs w:val="18"/>
        </w:rPr>
      </w:pPr>
      <w:r w:rsidRPr="005719BA">
        <w:rPr>
          <w:rFonts w:ascii="Arial" w:hAnsi="Arial" w:cs="Arial"/>
          <w:color w:val="000000" w:themeColor="text1"/>
          <w:sz w:val="18"/>
          <w:szCs w:val="18"/>
        </w:rPr>
        <w:t xml:space="preserve">We trust you will find our offer in line with your requirement, and we shall look forward to receiving your valued work order. </w:t>
      </w:r>
    </w:p>
    <w:p w14:paraId="3A893885" w14:textId="77777777" w:rsidR="004E4183" w:rsidRPr="005719BA" w:rsidRDefault="004E4183" w:rsidP="0064046C">
      <w:pPr>
        <w:rPr>
          <w:rFonts w:ascii="Arial" w:hAnsi="Arial" w:cs="Arial"/>
          <w:color w:val="000000" w:themeColor="text1"/>
          <w:sz w:val="18"/>
          <w:szCs w:val="18"/>
        </w:rPr>
      </w:pPr>
    </w:p>
    <w:p w14:paraId="51162C1F" w14:textId="30EBAF46" w:rsidR="00C1747F" w:rsidRPr="005719BA" w:rsidRDefault="00651A78" w:rsidP="0064046C">
      <w:pPr>
        <w:rPr>
          <w:rFonts w:ascii="Arial" w:hAnsi="Arial" w:cs="Arial"/>
          <w:color w:val="000000" w:themeColor="text1"/>
          <w:sz w:val="18"/>
          <w:szCs w:val="18"/>
        </w:rPr>
      </w:pPr>
      <w:r w:rsidRPr="005719BA">
        <w:rPr>
          <w:rFonts w:ascii="Arial" w:hAnsi="Arial" w:cs="Arial"/>
          <w:color w:val="000000" w:themeColor="text1"/>
          <w:sz w:val="18"/>
          <w:szCs w:val="18"/>
        </w:rPr>
        <w:t>Thanking you and always assuring you of our best services.</w:t>
      </w:r>
    </w:p>
    <w:p w14:paraId="47BBD1FD" w14:textId="77777777" w:rsidR="004E4183" w:rsidRPr="005719BA" w:rsidRDefault="004E4183" w:rsidP="0064046C">
      <w:pPr>
        <w:rPr>
          <w:rFonts w:ascii="Arial" w:hAnsi="Arial" w:cs="Arial"/>
          <w:color w:val="000000" w:themeColor="text1"/>
          <w:sz w:val="18"/>
          <w:szCs w:val="18"/>
        </w:rPr>
      </w:pPr>
    </w:p>
    <w:p w14:paraId="064335A8" w14:textId="0957DD0B" w:rsidR="00147161" w:rsidRDefault="00651A78" w:rsidP="0064046C">
      <w:pPr>
        <w:autoSpaceDE w:val="0"/>
        <w:autoSpaceDN w:val="0"/>
        <w:adjustRightInd w:val="0"/>
        <w:snapToGrid w:val="0"/>
        <w:spacing w:before="256"/>
        <w:contextualSpacing/>
        <w:jc w:val="both"/>
        <w:rPr>
          <w:rFonts w:ascii="Arial" w:hAnsi="Arial" w:cs="Arial"/>
          <w:b/>
          <w:color w:val="000000"/>
          <w:sz w:val="20"/>
          <w:szCs w:val="20"/>
        </w:rPr>
      </w:pPr>
      <w:r w:rsidRPr="005719BA">
        <w:rPr>
          <w:rFonts w:ascii="Arial" w:hAnsi="Arial" w:cs="Arial"/>
          <w:b/>
          <w:color w:val="000000"/>
          <w:sz w:val="20"/>
          <w:szCs w:val="20"/>
        </w:rPr>
        <w:t>For Accent Techno Solutions Private Limited.</w:t>
      </w:r>
    </w:p>
    <w:p w14:paraId="11185963" w14:textId="77777777" w:rsidR="002C15D7" w:rsidRDefault="002C15D7" w:rsidP="00161926">
      <w:pPr>
        <w:tabs>
          <w:tab w:val="left" w:pos="7051"/>
        </w:tabs>
        <w:autoSpaceDE w:val="0"/>
        <w:autoSpaceDN w:val="0"/>
        <w:adjustRightInd w:val="0"/>
        <w:snapToGrid w:val="0"/>
        <w:spacing w:before="256" w:line="360" w:lineRule="auto"/>
        <w:contextualSpacing/>
        <w:jc w:val="both"/>
        <w:rPr>
          <w:rFonts w:ascii="Arial" w:hAnsi="Arial" w:cs="Arial"/>
          <w:b/>
          <w:color w:val="000000"/>
          <w:sz w:val="20"/>
          <w:szCs w:val="20"/>
        </w:rPr>
      </w:pPr>
    </w:p>
    <w:p w14:paraId="59A1B6D6" w14:textId="77777777" w:rsidR="001423CC" w:rsidRDefault="001423CC" w:rsidP="001423CC">
      <w:pPr>
        <w:tabs>
          <w:tab w:val="left" w:pos="7051"/>
        </w:tabs>
        <w:autoSpaceDE w:val="0"/>
        <w:autoSpaceDN w:val="0"/>
        <w:adjustRightInd w:val="0"/>
        <w:snapToGrid w:val="0"/>
        <w:spacing w:before="256"/>
        <w:contextualSpacing/>
        <w:jc w:val="both"/>
        <w:rPr>
          <w:rFonts w:ascii="Arial" w:hAnsi="Arial" w:cs="Arial"/>
          <w:b/>
          <w:color w:val="000000"/>
          <w:sz w:val="20"/>
          <w:szCs w:val="20"/>
        </w:rPr>
      </w:pPr>
    </w:p>
    <w:p w14:paraId="2C9040F3" w14:textId="6E29E389" w:rsidR="00407019" w:rsidRPr="005719BA" w:rsidRDefault="00E101B3" w:rsidP="002C15D7">
      <w:pPr>
        <w:tabs>
          <w:tab w:val="left" w:pos="7051"/>
        </w:tabs>
        <w:autoSpaceDE w:val="0"/>
        <w:autoSpaceDN w:val="0"/>
        <w:adjustRightInd w:val="0"/>
        <w:snapToGrid w:val="0"/>
        <w:spacing w:before="256" w:line="276" w:lineRule="auto"/>
        <w:contextualSpacing/>
        <w:jc w:val="both"/>
        <w:rPr>
          <w:rFonts w:ascii="Arial" w:hAnsi="Arial" w:cs="Arial"/>
          <w:b/>
          <w:color w:val="000000"/>
          <w:sz w:val="20"/>
          <w:szCs w:val="20"/>
        </w:rPr>
      </w:pPr>
      <w:r w:rsidRPr="005719BA">
        <w:rPr>
          <w:rFonts w:ascii="Arial" w:hAnsi="Arial" w:cs="Arial"/>
          <w:b/>
          <w:color w:val="000000"/>
          <w:sz w:val="20"/>
          <w:szCs w:val="20"/>
        </w:rPr>
        <w:tab/>
      </w:r>
    </w:p>
    <w:p w14:paraId="472626D8" w14:textId="77777777" w:rsidR="00651A78" w:rsidRPr="005719BA" w:rsidRDefault="00651A78" w:rsidP="002C15D7">
      <w:pPr>
        <w:autoSpaceDE w:val="0"/>
        <w:autoSpaceDN w:val="0"/>
        <w:adjustRightInd w:val="0"/>
        <w:snapToGrid w:val="0"/>
        <w:spacing w:before="256" w:line="276" w:lineRule="auto"/>
        <w:contextualSpacing/>
        <w:jc w:val="both"/>
        <w:rPr>
          <w:rFonts w:ascii="Arial" w:hAnsi="Arial" w:cs="Arial"/>
          <w:b/>
          <w:color w:val="000000"/>
          <w:sz w:val="20"/>
          <w:szCs w:val="20"/>
        </w:rPr>
      </w:pPr>
      <w:r w:rsidRPr="005719BA">
        <w:rPr>
          <w:rFonts w:ascii="Arial" w:hAnsi="Arial" w:cs="Arial"/>
          <w:b/>
          <w:color w:val="000000"/>
          <w:sz w:val="20"/>
          <w:szCs w:val="20"/>
        </w:rPr>
        <w:t>Santosh Dinkar Mestry</w:t>
      </w:r>
    </w:p>
    <w:p w14:paraId="7AF87285" w14:textId="4958412A" w:rsidR="00E74ED9" w:rsidRDefault="00651A78" w:rsidP="002C15D7">
      <w:pPr>
        <w:autoSpaceDE w:val="0"/>
        <w:autoSpaceDN w:val="0"/>
        <w:adjustRightInd w:val="0"/>
        <w:snapToGrid w:val="0"/>
        <w:spacing w:before="256" w:line="276" w:lineRule="auto"/>
        <w:contextualSpacing/>
        <w:jc w:val="both"/>
        <w:rPr>
          <w:rFonts w:ascii="Arial" w:hAnsi="Arial" w:cs="Arial"/>
          <w:color w:val="000000"/>
          <w:sz w:val="20"/>
          <w:szCs w:val="20"/>
        </w:rPr>
      </w:pPr>
      <w:r w:rsidRPr="005719BA">
        <w:rPr>
          <w:rFonts w:ascii="Arial" w:hAnsi="Arial" w:cs="Arial"/>
          <w:color w:val="000000"/>
          <w:sz w:val="20"/>
          <w:szCs w:val="20"/>
        </w:rPr>
        <w:t>Director</w:t>
      </w:r>
      <w:bookmarkEnd w:id="0"/>
    </w:p>
    <w:sectPr w:rsidR="00E74ED9" w:rsidSect="00274169">
      <w:footerReference w:type="even" r:id="rId10"/>
      <w:footerReference w:type="default" r:id="rId11"/>
      <w:pgSz w:w="11909" w:h="16834" w:code="9"/>
      <w:pgMar w:top="562" w:right="1022" w:bottom="0" w:left="1166"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63FCA" w14:textId="77777777" w:rsidR="00281AD6" w:rsidRDefault="00281AD6">
      <w:r>
        <w:separator/>
      </w:r>
    </w:p>
  </w:endnote>
  <w:endnote w:type="continuationSeparator" w:id="0">
    <w:p w14:paraId="3F123A9E" w14:textId="77777777" w:rsidR="00281AD6" w:rsidRDefault="00281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6BE4" w14:textId="3B2947A4" w:rsidR="00F972B0" w:rsidRDefault="00F972B0" w:rsidP="0001519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82188">
      <w:rPr>
        <w:rStyle w:val="PageNumber"/>
        <w:noProof/>
      </w:rPr>
      <w:t>3</w:t>
    </w:r>
    <w:r>
      <w:rPr>
        <w:rStyle w:val="PageNumber"/>
      </w:rPr>
      <w:fldChar w:fldCharType="end"/>
    </w:r>
  </w:p>
  <w:p w14:paraId="08B3B3A4" w14:textId="77777777" w:rsidR="00F972B0" w:rsidRDefault="00F972B0">
    <w:pPr>
      <w:pStyle w:val="Footer"/>
    </w:pPr>
  </w:p>
  <w:p w14:paraId="33B35D98" w14:textId="77777777" w:rsidR="00FF11F5" w:rsidRDefault="00FF11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8"/>
        <w:szCs w:val="18"/>
      </w:rPr>
      <w:id w:val="1041478467"/>
      <w:docPartObj>
        <w:docPartGallery w:val="Page Numbers (Bottom of Page)"/>
        <w:docPartUnique/>
      </w:docPartObj>
    </w:sdtPr>
    <w:sdtEndPr>
      <w:rPr>
        <w:noProof/>
      </w:rPr>
    </w:sdtEndPr>
    <w:sdtContent>
      <w:p w14:paraId="6660E6AA" w14:textId="77777777" w:rsidR="00D82188" w:rsidRPr="009F512D" w:rsidRDefault="00D82188" w:rsidP="00A16B33">
        <w:pPr>
          <w:pStyle w:val="Footer"/>
          <w:jc w:val="right"/>
          <w:rPr>
            <w:rFonts w:ascii="Arial" w:hAnsi="Arial" w:cs="Arial"/>
            <w:sz w:val="18"/>
            <w:szCs w:val="18"/>
          </w:rPr>
        </w:pPr>
      </w:p>
      <w:p w14:paraId="42974641" w14:textId="2E46FDA2" w:rsidR="001B7ADD" w:rsidRPr="009F512D" w:rsidRDefault="001B7ADD" w:rsidP="00D82188">
        <w:pPr>
          <w:pStyle w:val="Footer"/>
          <w:jc w:val="right"/>
          <w:rPr>
            <w:rFonts w:ascii="Arial" w:hAnsi="Arial" w:cs="Arial"/>
            <w:noProof/>
            <w:sz w:val="18"/>
            <w:szCs w:val="18"/>
          </w:rPr>
        </w:pPr>
        <w:r w:rsidRPr="009F512D">
          <w:rPr>
            <w:rFonts w:ascii="Arial" w:hAnsi="Arial" w:cs="Arial"/>
            <w:sz w:val="18"/>
            <w:szCs w:val="18"/>
          </w:rPr>
          <w:t xml:space="preserve">Page </w:t>
        </w:r>
        <w:r w:rsidRPr="009F512D">
          <w:rPr>
            <w:rFonts w:ascii="Arial" w:hAnsi="Arial" w:cs="Arial"/>
            <w:sz w:val="18"/>
            <w:szCs w:val="18"/>
          </w:rPr>
          <w:fldChar w:fldCharType="begin"/>
        </w:r>
        <w:r w:rsidRPr="009F512D">
          <w:rPr>
            <w:rFonts w:ascii="Arial" w:hAnsi="Arial" w:cs="Arial"/>
            <w:sz w:val="18"/>
            <w:szCs w:val="18"/>
          </w:rPr>
          <w:instrText xml:space="preserve"> PAGE   \* MERGEFORMAT </w:instrText>
        </w:r>
        <w:r w:rsidRPr="009F512D">
          <w:rPr>
            <w:rFonts w:ascii="Arial" w:hAnsi="Arial" w:cs="Arial"/>
            <w:sz w:val="18"/>
            <w:szCs w:val="18"/>
          </w:rPr>
          <w:fldChar w:fldCharType="separate"/>
        </w:r>
        <w:r w:rsidRPr="009F512D">
          <w:rPr>
            <w:rFonts w:ascii="Arial" w:hAnsi="Arial" w:cs="Arial"/>
            <w:noProof/>
            <w:sz w:val="18"/>
            <w:szCs w:val="18"/>
          </w:rPr>
          <w:t>2</w:t>
        </w:r>
        <w:r w:rsidRPr="009F512D">
          <w:rPr>
            <w:rFonts w:ascii="Arial" w:hAnsi="Arial" w:cs="Arial"/>
            <w:noProof/>
            <w:sz w:val="18"/>
            <w:szCs w:val="18"/>
          </w:rPr>
          <w:fldChar w:fldCharType="end"/>
        </w:r>
        <w:r w:rsidRPr="009F512D">
          <w:rPr>
            <w:rFonts w:ascii="Arial" w:hAnsi="Arial" w:cs="Arial"/>
            <w:noProof/>
            <w:sz w:val="18"/>
            <w:szCs w:val="18"/>
          </w:rPr>
          <w:t xml:space="preserve"> of </w:t>
        </w:r>
        <w:r w:rsidR="005C31A2">
          <w:rPr>
            <w:rFonts w:ascii="Arial" w:hAnsi="Arial" w:cs="Arial"/>
            <w:noProof/>
            <w:sz w:val="18"/>
            <w:szCs w:val="18"/>
          </w:rPr>
          <w:t>3</w:t>
        </w:r>
      </w:p>
    </w:sdtContent>
  </w:sdt>
  <w:p w14:paraId="0B46D0AF" w14:textId="77777777" w:rsidR="00EF5CDF" w:rsidRPr="00523F47" w:rsidRDefault="00EF5CDF" w:rsidP="00EF5CDF">
    <w:pPr>
      <w:pStyle w:val="Footer"/>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D1D14" w14:textId="77777777" w:rsidR="00281AD6" w:rsidRDefault="00281AD6">
      <w:r>
        <w:separator/>
      </w:r>
    </w:p>
  </w:footnote>
  <w:footnote w:type="continuationSeparator" w:id="0">
    <w:p w14:paraId="00FAA204" w14:textId="77777777" w:rsidR="00281AD6" w:rsidRDefault="00281A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0C84"/>
    <w:multiLevelType w:val="hybridMultilevel"/>
    <w:tmpl w:val="A6FEE078"/>
    <w:lvl w:ilvl="0" w:tplc="FFFFFFFF">
      <w:start w:val="1"/>
      <w:numFmt w:val="decimal"/>
      <w:lvlText w:val="%1)"/>
      <w:lvlJc w:val="left"/>
      <w:pPr>
        <w:ind w:left="360" w:hanging="360"/>
      </w:pPr>
      <w:rPr>
        <w:rFonts w:hint="default"/>
      </w:rPr>
    </w:lvl>
    <w:lvl w:ilvl="1" w:tplc="40090011">
      <w:start w:val="1"/>
      <w:numFmt w:val="decimal"/>
      <w:lvlText w:val="%2)"/>
      <w:lvlJc w:val="left"/>
      <w:pPr>
        <w:ind w:left="72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291D09B2"/>
    <w:multiLevelType w:val="multilevel"/>
    <w:tmpl w:val="5F8E6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C43BD"/>
    <w:multiLevelType w:val="multilevel"/>
    <w:tmpl w:val="C02E5CBC"/>
    <w:lvl w:ilvl="0">
      <w:start w:val="1"/>
      <w:numFmt w:val="bullet"/>
      <w:lvlText w:val="·"/>
      <w:lvlJc w:val="left"/>
      <w:pPr>
        <w:tabs>
          <w:tab w:val="left" w:pos="1530"/>
        </w:tabs>
        <w:ind w:left="0" w:firstLine="0"/>
      </w:pPr>
      <w:rPr>
        <w:rFonts w:ascii="Symbol" w:eastAsia="Symbol" w:hAnsi="Symbol"/>
        <w:strike w:val="0"/>
        <w:dstrike w:val="0"/>
        <w:color w:val="000000"/>
        <w:spacing w:val="0"/>
        <w:w w:val="100"/>
        <w:sz w:val="23"/>
        <w:u w:val="none"/>
        <w:effect w:val="none"/>
        <w:vertAlign w:val="baseline"/>
        <w:lang w:val="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77A40E9D"/>
    <w:multiLevelType w:val="hybridMultilevel"/>
    <w:tmpl w:val="7C181F5E"/>
    <w:lvl w:ilvl="0" w:tplc="6D44627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6165499">
    <w:abstractNumId w:val="3"/>
  </w:num>
  <w:num w:numId="2" w16cid:durableId="1678849950">
    <w:abstractNumId w:val="0"/>
  </w:num>
  <w:num w:numId="3" w16cid:durableId="81728493">
    <w:abstractNumId w:val="1"/>
  </w:num>
  <w:num w:numId="4" w16cid:durableId="32244036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07"/>
    <w:rsid w:val="00001818"/>
    <w:rsid w:val="00003039"/>
    <w:rsid w:val="000048D3"/>
    <w:rsid w:val="00004B1F"/>
    <w:rsid w:val="000058F2"/>
    <w:rsid w:val="00006AC8"/>
    <w:rsid w:val="00007321"/>
    <w:rsid w:val="0000764A"/>
    <w:rsid w:val="00010148"/>
    <w:rsid w:val="000103D9"/>
    <w:rsid w:val="00011B32"/>
    <w:rsid w:val="000134BC"/>
    <w:rsid w:val="000145B2"/>
    <w:rsid w:val="00015173"/>
    <w:rsid w:val="00015190"/>
    <w:rsid w:val="00015239"/>
    <w:rsid w:val="0001536E"/>
    <w:rsid w:val="000155A0"/>
    <w:rsid w:val="00017216"/>
    <w:rsid w:val="00021962"/>
    <w:rsid w:val="000219AF"/>
    <w:rsid w:val="00021ECE"/>
    <w:rsid w:val="00022EE5"/>
    <w:rsid w:val="00022F43"/>
    <w:rsid w:val="000233AE"/>
    <w:rsid w:val="00023C93"/>
    <w:rsid w:val="000247E4"/>
    <w:rsid w:val="00024C98"/>
    <w:rsid w:val="00030169"/>
    <w:rsid w:val="000311F6"/>
    <w:rsid w:val="00031F61"/>
    <w:rsid w:val="000323EF"/>
    <w:rsid w:val="00033326"/>
    <w:rsid w:val="00033724"/>
    <w:rsid w:val="00033C3C"/>
    <w:rsid w:val="00035A66"/>
    <w:rsid w:val="00043A0E"/>
    <w:rsid w:val="00043FC2"/>
    <w:rsid w:val="00044800"/>
    <w:rsid w:val="0004582E"/>
    <w:rsid w:val="00046274"/>
    <w:rsid w:val="00046FD5"/>
    <w:rsid w:val="00047F8A"/>
    <w:rsid w:val="00050D51"/>
    <w:rsid w:val="00050E76"/>
    <w:rsid w:val="00050F82"/>
    <w:rsid w:val="00055D68"/>
    <w:rsid w:val="00057897"/>
    <w:rsid w:val="00060923"/>
    <w:rsid w:val="0006137A"/>
    <w:rsid w:val="0006222A"/>
    <w:rsid w:val="00063C35"/>
    <w:rsid w:val="00063CFD"/>
    <w:rsid w:val="0006422D"/>
    <w:rsid w:val="000664B5"/>
    <w:rsid w:val="00066755"/>
    <w:rsid w:val="00066D47"/>
    <w:rsid w:val="00066F91"/>
    <w:rsid w:val="00067D30"/>
    <w:rsid w:val="00072BDB"/>
    <w:rsid w:val="000741BB"/>
    <w:rsid w:val="00076BEF"/>
    <w:rsid w:val="00076D54"/>
    <w:rsid w:val="0007752B"/>
    <w:rsid w:val="00077C8D"/>
    <w:rsid w:val="000814FB"/>
    <w:rsid w:val="000815B7"/>
    <w:rsid w:val="00082D29"/>
    <w:rsid w:val="00082D5A"/>
    <w:rsid w:val="00083A68"/>
    <w:rsid w:val="0008482C"/>
    <w:rsid w:val="0008511F"/>
    <w:rsid w:val="00085B28"/>
    <w:rsid w:val="00086836"/>
    <w:rsid w:val="0009108B"/>
    <w:rsid w:val="0009240E"/>
    <w:rsid w:val="00092440"/>
    <w:rsid w:val="0009251E"/>
    <w:rsid w:val="0009259F"/>
    <w:rsid w:val="0009260C"/>
    <w:rsid w:val="0009263B"/>
    <w:rsid w:val="000945E9"/>
    <w:rsid w:val="000948F8"/>
    <w:rsid w:val="000958CB"/>
    <w:rsid w:val="00096885"/>
    <w:rsid w:val="000A0086"/>
    <w:rsid w:val="000A136B"/>
    <w:rsid w:val="000A31D0"/>
    <w:rsid w:val="000A3765"/>
    <w:rsid w:val="000A394D"/>
    <w:rsid w:val="000A4995"/>
    <w:rsid w:val="000A5222"/>
    <w:rsid w:val="000A7C81"/>
    <w:rsid w:val="000B132D"/>
    <w:rsid w:val="000B13A3"/>
    <w:rsid w:val="000B154C"/>
    <w:rsid w:val="000B2B35"/>
    <w:rsid w:val="000B3545"/>
    <w:rsid w:val="000B45E6"/>
    <w:rsid w:val="000B6DFB"/>
    <w:rsid w:val="000B7A2A"/>
    <w:rsid w:val="000B7C72"/>
    <w:rsid w:val="000C1984"/>
    <w:rsid w:val="000C1F13"/>
    <w:rsid w:val="000C227F"/>
    <w:rsid w:val="000C2EE3"/>
    <w:rsid w:val="000C3083"/>
    <w:rsid w:val="000C36B8"/>
    <w:rsid w:val="000C3EDA"/>
    <w:rsid w:val="000C4D82"/>
    <w:rsid w:val="000C5C69"/>
    <w:rsid w:val="000D1008"/>
    <w:rsid w:val="000D1E05"/>
    <w:rsid w:val="000D21CE"/>
    <w:rsid w:val="000D28CB"/>
    <w:rsid w:val="000D2ABB"/>
    <w:rsid w:val="000D4A89"/>
    <w:rsid w:val="000D5764"/>
    <w:rsid w:val="000D5F43"/>
    <w:rsid w:val="000D6E09"/>
    <w:rsid w:val="000D7F5C"/>
    <w:rsid w:val="000E0246"/>
    <w:rsid w:val="000E10E1"/>
    <w:rsid w:val="000E5C28"/>
    <w:rsid w:val="000E796A"/>
    <w:rsid w:val="000E7CE0"/>
    <w:rsid w:val="000F0044"/>
    <w:rsid w:val="000F02CC"/>
    <w:rsid w:val="000F0C7E"/>
    <w:rsid w:val="000F2ECC"/>
    <w:rsid w:val="000F4487"/>
    <w:rsid w:val="000F4A7A"/>
    <w:rsid w:val="000F537C"/>
    <w:rsid w:val="000F6012"/>
    <w:rsid w:val="000F7287"/>
    <w:rsid w:val="000F7AF6"/>
    <w:rsid w:val="00100C9A"/>
    <w:rsid w:val="00100FE6"/>
    <w:rsid w:val="001013DC"/>
    <w:rsid w:val="0010141E"/>
    <w:rsid w:val="001029EC"/>
    <w:rsid w:val="00102C8C"/>
    <w:rsid w:val="001030F3"/>
    <w:rsid w:val="00103310"/>
    <w:rsid w:val="001039E5"/>
    <w:rsid w:val="00104123"/>
    <w:rsid w:val="0010714C"/>
    <w:rsid w:val="001105FA"/>
    <w:rsid w:val="00111F28"/>
    <w:rsid w:val="0011259F"/>
    <w:rsid w:val="00112887"/>
    <w:rsid w:val="00112A6D"/>
    <w:rsid w:val="0011343F"/>
    <w:rsid w:val="00114104"/>
    <w:rsid w:val="00115050"/>
    <w:rsid w:val="00115445"/>
    <w:rsid w:val="00115E2E"/>
    <w:rsid w:val="0012481C"/>
    <w:rsid w:val="00124E3F"/>
    <w:rsid w:val="00125877"/>
    <w:rsid w:val="00130F0A"/>
    <w:rsid w:val="0013130F"/>
    <w:rsid w:val="001313F0"/>
    <w:rsid w:val="00134BD1"/>
    <w:rsid w:val="0013514C"/>
    <w:rsid w:val="001358C1"/>
    <w:rsid w:val="00135EB3"/>
    <w:rsid w:val="00136E57"/>
    <w:rsid w:val="00137EBF"/>
    <w:rsid w:val="001423CC"/>
    <w:rsid w:val="00143736"/>
    <w:rsid w:val="00145421"/>
    <w:rsid w:val="00145C74"/>
    <w:rsid w:val="00145E3C"/>
    <w:rsid w:val="00147161"/>
    <w:rsid w:val="00147894"/>
    <w:rsid w:val="00150806"/>
    <w:rsid w:val="00151E29"/>
    <w:rsid w:val="00152042"/>
    <w:rsid w:val="001521D5"/>
    <w:rsid w:val="00152E75"/>
    <w:rsid w:val="00153794"/>
    <w:rsid w:val="001552F3"/>
    <w:rsid w:val="00156836"/>
    <w:rsid w:val="001600A4"/>
    <w:rsid w:val="00161926"/>
    <w:rsid w:val="00162548"/>
    <w:rsid w:val="00165097"/>
    <w:rsid w:val="001650CC"/>
    <w:rsid w:val="00166815"/>
    <w:rsid w:val="00166B47"/>
    <w:rsid w:val="0016708F"/>
    <w:rsid w:val="001675F3"/>
    <w:rsid w:val="00167F18"/>
    <w:rsid w:val="00170855"/>
    <w:rsid w:val="00171189"/>
    <w:rsid w:val="0017267D"/>
    <w:rsid w:val="0017278B"/>
    <w:rsid w:val="00172DA2"/>
    <w:rsid w:val="0017377B"/>
    <w:rsid w:val="00173ED6"/>
    <w:rsid w:val="001759C7"/>
    <w:rsid w:val="00176F38"/>
    <w:rsid w:val="0017730A"/>
    <w:rsid w:val="0018197F"/>
    <w:rsid w:val="00181A45"/>
    <w:rsid w:val="00181F88"/>
    <w:rsid w:val="0018294D"/>
    <w:rsid w:val="00183E99"/>
    <w:rsid w:val="001845A5"/>
    <w:rsid w:val="0018464A"/>
    <w:rsid w:val="001855BD"/>
    <w:rsid w:val="00186213"/>
    <w:rsid w:val="0019361D"/>
    <w:rsid w:val="00194AA8"/>
    <w:rsid w:val="00194B61"/>
    <w:rsid w:val="00195AB8"/>
    <w:rsid w:val="00195E2D"/>
    <w:rsid w:val="001972B0"/>
    <w:rsid w:val="001A0537"/>
    <w:rsid w:val="001A09C0"/>
    <w:rsid w:val="001A1FAE"/>
    <w:rsid w:val="001A2251"/>
    <w:rsid w:val="001A2E2F"/>
    <w:rsid w:val="001A34DB"/>
    <w:rsid w:val="001A358C"/>
    <w:rsid w:val="001A5E51"/>
    <w:rsid w:val="001A62D0"/>
    <w:rsid w:val="001A6950"/>
    <w:rsid w:val="001A70BB"/>
    <w:rsid w:val="001A7DFA"/>
    <w:rsid w:val="001A7EE9"/>
    <w:rsid w:val="001A7FE9"/>
    <w:rsid w:val="001B2801"/>
    <w:rsid w:val="001B2881"/>
    <w:rsid w:val="001B2D82"/>
    <w:rsid w:val="001B3CDE"/>
    <w:rsid w:val="001B409B"/>
    <w:rsid w:val="001B48A9"/>
    <w:rsid w:val="001B48E5"/>
    <w:rsid w:val="001B5F7E"/>
    <w:rsid w:val="001B7ADD"/>
    <w:rsid w:val="001C38A7"/>
    <w:rsid w:val="001C3B8C"/>
    <w:rsid w:val="001C4208"/>
    <w:rsid w:val="001C58C2"/>
    <w:rsid w:val="001C673D"/>
    <w:rsid w:val="001C6833"/>
    <w:rsid w:val="001C6DDF"/>
    <w:rsid w:val="001D0348"/>
    <w:rsid w:val="001D0DB1"/>
    <w:rsid w:val="001D1474"/>
    <w:rsid w:val="001D1DAB"/>
    <w:rsid w:val="001D1EB0"/>
    <w:rsid w:val="001D2048"/>
    <w:rsid w:val="001D22A5"/>
    <w:rsid w:val="001D2C34"/>
    <w:rsid w:val="001D44BB"/>
    <w:rsid w:val="001D4D71"/>
    <w:rsid w:val="001D4E55"/>
    <w:rsid w:val="001D5033"/>
    <w:rsid w:val="001D50C6"/>
    <w:rsid w:val="001D543A"/>
    <w:rsid w:val="001D544A"/>
    <w:rsid w:val="001D550E"/>
    <w:rsid w:val="001D6F0B"/>
    <w:rsid w:val="001D785F"/>
    <w:rsid w:val="001D7B0F"/>
    <w:rsid w:val="001E083D"/>
    <w:rsid w:val="001E1272"/>
    <w:rsid w:val="001E3639"/>
    <w:rsid w:val="001E5077"/>
    <w:rsid w:val="001E7216"/>
    <w:rsid w:val="001E7D7F"/>
    <w:rsid w:val="001F0A38"/>
    <w:rsid w:val="001F0CFA"/>
    <w:rsid w:val="001F2D53"/>
    <w:rsid w:val="001F2F69"/>
    <w:rsid w:val="001F3603"/>
    <w:rsid w:val="001F37FF"/>
    <w:rsid w:val="001F492F"/>
    <w:rsid w:val="001F4C89"/>
    <w:rsid w:val="001F506A"/>
    <w:rsid w:val="001F576F"/>
    <w:rsid w:val="001F621B"/>
    <w:rsid w:val="001F7B90"/>
    <w:rsid w:val="00200315"/>
    <w:rsid w:val="00200FA8"/>
    <w:rsid w:val="0020220B"/>
    <w:rsid w:val="0020430A"/>
    <w:rsid w:val="0020486D"/>
    <w:rsid w:val="00204C9E"/>
    <w:rsid w:val="002114AA"/>
    <w:rsid w:val="00211D41"/>
    <w:rsid w:val="00212731"/>
    <w:rsid w:val="002141E7"/>
    <w:rsid w:val="002153F4"/>
    <w:rsid w:val="0021596F"/>
    <w:rsid w:val="00215B76"/>
    <w:rsid w:val="00220D1F"/>
    <w:rsid w:val="00223E6F"/>
    <w:rsid w:val="00226E95"/>
    <w:rsid w:val="00227E91"/>
    <w:rsid w:val="002320C0"/>
    <w:rsid w:val="0023245E"/>
    <w:rsid w:val="00233247"/>
    <w:rsid w:val="0023416F"/>
    <w:rsid w:val="002345F1"/>
    <w:rsid w:val="00234CAA"/>
    <w:rsid w:val="00234F89"/>
    <w:rsid w:val="0023671C"/>
    <w:rsid w:val="0023764B"/>
    <w:rsid w:val="002406F5"/>
    <w:rsid w:val="0024083E"/>
    <w:rsid w:val="00244226"/>
    <w:rsid w:val="00244B52"/>
    <w:rsid w:val="0024524B"/>
    <w:rsid w:val="00245C73"/>
    <w:rsid w:val="00247581"/>
    <w:rsid w:val="0025055F"/>
    <w:rsid w:val="002505C9"/>
    <w:rsid w:val="00252331"/>
    <w:rsid w:val="002529D5"/>
    <w:rsid w:val="00252CA0"/>
    <w:rsid w:val="002533E8"/>
    <w:rsid w:val="00253886"/>
    <w:rsid w:val="002539CB"/>
    <w:rsid w:val="00255B0A"/>
    <w:rsid w:val="002563B0"/>
    <w:rsid w:val="00256E24"/>
    <w:rsid w:val="00257104"/>
    <w:rsid w:val="0026049C"/>
    <w:rsid w:val="002606D7"/>
    <w:rsid w:val="00261C5D"/>
    <w:rsid w:val="00263DA6"/>
    <w:rsid w:val="002643BF"/>
    <w:rsid w:val="00265198"/>
    <w:rsid w:val="00265D79"/>
    <w:rsid w:val="00266642"/>
    <w:rsid w:val="0026706F"/>
    <w:rsid w:val="002672E0"/>
    <w:rsid w:val="002704C0"/>
    <w:rsid w:val="0027138D"/>
    <w:rsid w:val="00273F6D"/>
    <w:rsid w:val="00274169"/>
    <w:rsid w:val="0027464A"/>
    <w:rsid w:val="00274AD4"/>
    <w:rsid w:val="0027545A"/>
    <w:rsid w:val="00276279"/>
    <w:rsid w:val="00276C85"/>
    <w:rsid w:val="00277E7E"/>
    <w:rsid w:val="00280346"/>
    <w:rsid w:val="00280522"/>
    <w:rsid w:val="002809DC"/>
    <w:rsid w:val="00281AD6"/>
    <w:rsid w:val="002839D0"/>
    <w:rsid w:val="00284733"/>
    <w:rsid w:val="002847CF"/>
    <w:rsid w:val="00284CE3"/>
    <w:rsid w:val="00284D10"/>
    <w:rsid w:val="00290550"/>
    <w:rsid w:val="00290678"/>
    <w:rsid w:val="00291CC4"/>
    <w:rsid w:val="00294147"/>
    <w:rsid w:val="002949B5"/>
    <w:rsid w:val="002A04E3"/>
    <w:rsid w:val="002A10C2"/>
    <w:rsid w:val="002A186D"/>
    <w:rsid w:val="002A2DF2"/>
    <w:rsid w:val="002A2FEE"/>
    <w:rsid w:val="002A3247"/>
    <w:rsid w:val="002A3A07"/>
    <w:rsid w:val="002A3E79"/>
    <w:rsid w:val="002A6DA9"/>
    <w:rsid w:val="002A70AA"/>
    <w:rsid w:val="002B1107"/>
    <w:rsid w:val="002B1542"/>
    <w:rsid w:val="002B20C3"/>
    <w:rsid w:val="002B3B38"/>
    <w:rsid w:val="002B482C"/>
    <w:rsid w:val="002B48C8"/>
    <w:rsid w:val="002B4C95"/>
    <w:rsid w:val="002B4FD9"/>
    <w:rsid w:val="002B64E3"/>
    <w:rsid w:val="002B6C0E"/>
    <w:rsid w:val="002B6D51"/>
    <w:rsid w:val="002C0AB4"/>
    <w:rsid w:val="002C15D7"/>
    <w:rsid w:val="002C2602"/>
    <w:rsid w:val="002C320C"/>
    <w:rsid w:val="002C41EF"/>
    <w:rsid w:val="002C48FF"/>
    <w:rsid w:val="002C518C"/>
    <w:rsid w:val="002C5C9A"/>
    <w:rsid w:val="002C6844"/>
    <w:rsid w:val="002D192C"/>
    <w:rsid w:val="002D22DF"/>
    <w:rsid w:val="002D2628"/>
    <w:rsid w:val="002D2EB2"/>
    <w:rsid w:val="002D38FD"/>
    <w:rsid w:val="002D4577"/>
    <w:rsid w:val="002D500D"/>
    <w:rsid w:val="002D50AF"/>
    <w:rsid w:val="002D6596"/>
    <w:rsid w:val="002D6B16"/>
    <w:rsid w:val="002D7102"/>
    <w:rsid w:val="002E02F3"/>
    <w:rsid w:val="002E0E58"/>
    <w:rsid w:val="002E3ED5"/>
    <w:rsid w:val="002E400F"/>
    <w:rsid w:val="002E4C16"/>
    <w:rsid w:val="002E571A"/>
    <w:rsid w:val="002E6DBB"/>
    <w:rsid w:val="002E7ED8"/>
    <w:rsid w:val="002F0502"/>
    <w:rsid w:val="002F0F89"/>
    <w:rsid w:val="002F2158"/>
    <w:rsid w:val="002F2D79"/>
    <w:rsid w:val="002F31C9"/>
    <w:rsid w:val="002F3361"/>
    <w:rsid w:val="002F3392"/>
    <w:rsid w:val="002F3D44"/>
    <w:rsid w:val="002F3DB2"/>
    <w:rsid w:val="002F46FC"/>
    <w:rsid w:val="002F55CC"/>
    <w:rsid w:val="002F5809"/>
    <w:rsid w:val="002F5CEF"/>
    <w:rsid w:val="002F65C1"/>
    <w:rsid w:val="002F67F1"/>
    <w:rsid w:val="002F692F"/>
    <w:rsid w:val="002F6D91"/>
    <w:rsid w:val="0030176F"/>
    <w:rsid w:val="0030200C"/>
    <w:rsid w:val="00304AD0"/>
    <w:rsid w:val="00304D42"/>
    <w:rsid w:val="00304EF2"/>
    <w:rsid w:val="00304FB5"/>
    <w:rsid w:val="00306492"/>
    <w:rsid w:val="0030674A"/>
    <w:rsid w:val="00306C33"/>
    <w:rsid w:val="00306C3E"/>
    <w:rsid w:val="00307457"/>
    <w:rsid w:val="0031022F"/>
    <w:rsid w:val="00310384"/>
    <w:rsid w:val="003119DB"/>
    <w:rsid w:val="00312F9C"/>
    <w:rsid w:val="003137B0"/>
    <w:rsid w:val="00314442"/>
    <w:rsid w:val="00316F7C"/>
    <w:rsid w:val="003201D4"/>
    <w:rsid w:val="003224A9"/>
    <w:rsid w:val="00323FDA"/>
    <w:rsid w:val="003255B0"/>
    <w:rsid w:val="00325C39"/>
    <w:rsid w:val="0032645A"/>
    <w:rsid w:val="00326AC5"/>
    <w:rsid w:val="003272A0"/>
    <w:rsid w:val="00327DB9"/>
    <w:rsid w:val="003336F8"/>
    <w:rsid w:val="00335796"/>
    <w:rsid w:val="00335E30"/>
    <w:rsid w:val="00336064"/>
    <w:rsid w:val="0033748E"/>
    <w:rsid w:val="00337A45"/>
    <w:rsid w:val="00341618"/>
    <w:rsid w:val="00341C9E"/>
    <w:rsid w:val="003452F2"/>
    <w:rsid w:val="0034538D"/>
    <w:rsid w:val="003454D2"/>
    <w:rsid w:val="00346E1D"/>
    <w:rsid w:val="00351495"/>
    <w:rsid w:val="00351AA0"/>
    <w:rsid w:val="00352C90"/>
    <w:rsid w:val="0035311F"/>
    <w:rsid w:val="00353E3E"/>
    <w:rsid w:val="00354BAD"/>
    <w:rsid w:val="003558C7"/>
    <w:rsid w:val="00356709"/>
    <w:rsid w:val="00356D5D"/>
    <w:rsid w:val="00357201"/>
    <w:rsid w:val="00357F6F"/>
    <w:rsid w:val="003611DA"/>
    <w:rsid w:val="00361997"/>
    <w:rsid w:val="00362124"/>
    <w:rsid w:val="0036288F"/>
    <w:rsid w:val="00363153"/>
    <w:rsid w:val="003641F0"/>
    <w:rsid w:val="00366F62"/>
    <w:rsid w:val="00367502"/>
    <w:rsid w:val="00367FB5"/>
    <w:rsid w:val="00371FB7"/>
    <w:rsid w:val="00372A1B"/>
    <w:rsid w:val="00372FB2"/>
    <w:rsid w:val="003739C2"/>
    <w:rsid w:val="003744D2"/>
    <w:rsid w:val="003747E3"/>
    <w:rsid w:val="003747FA"/>
    <w:rsid w:val="003750F8"/>
    <w:rsid w:val="0037578F"/>
    <w:rsid w:val="0037606E"/>
    <w:rsid w:val="003809C2"/>
    <w:rsid w:val="00381022"/>
    <w:rsid w:val="00381345"/>
    <w:rsid w:val="00382C2B"/>
    <w:rsid w:val="00382ED3"/>
    <w:rsid w:val="003850E9"/>
    <w:rsid w:val="00386CB8"/>
    <w:rsid w:val="003871B7"/>
    <w:rsid w:val="003874AF"/>
    <w:rsid w:val="00390464"/>
    <w:rsid w:val="003905EE"/>
    <w:rsid w:val="00390FF1"/>
    <w:rsid w:val="00391E5B"/>
    <w:rsid w:val="003920B7"/>
    <w:rsid w:val="00392DCD"/>
    <w:rsid w:val="00393241"/>
    <w:rsid w:val="00393390"/>
    <w:rsid w:val="0039354B"/>
    <w:rsid w:val="00393CC7"/>
    <w:rsid w:val="00394454"/>
    <w:rsid w:val="00394C2F"/>
    <w:rsid w:val="003A1395"/>
    <w:rsid w:val="003A3A8E"/>
    <w:rsid w:val="003A563D"/>
    <w:rsid w:val="003A661E"/>
    <w:rsid w:val="003A677F"/>
    <w:rsid w:val="003A7AD7"/>
    <w:rsid w:val="003B12AE"/>
    <w:rsid w:val="003B21B9"/>
    <w:rsid w:val="003B4BF7"/>
    <w:rsid w:val="003B5483"/>
    <w:rsid w:val="003B5EE5"/>
    <w:rsid w:val="003B7165"/>
    <w:rsid w:val="003B7B3B"/>
    <w:rsid w:val="003B7CD1"/>
    <w:rsid w:val="003C191B"/>
    <w:rsid w:val="003C2BE6"/>
    <w:rsid w:val="003C3101"/>
    <w:rsid w:val="003C3E12"/>
    <w:rsid w:val="003C43DE"/>
    <w:rsid w:val="003C5429"/>
    <w:rsid w:val="003C5BAB"/>
    <w:rsid w:val="003C6AAF"/>
    <w:rsid w:val="003D084B"/>
    <w:rsid w:val="003D15F2"/>
    <w:rsid w:val="003D202D"/>
    <w:rsid w:val="003D2A61"/>
    <w:rsid w:val="003D2BD9"/>
    <w:rsid w:val="003D32C7"/>
    <w:rsid w:val="003D405D"/>
    <w:rsid w:val="003D4A59"/>
    <w:rsid w:val="003D5012"/>
    <w:rsid w:val="003D512E"/>
    <w:rsid w:val="003D5487"/>
    <w:rsid w:val="003E0210"/>
    <w:rsid w:val="003E1136"/>
    <w:rsid w:val="003E1F83"/>
    <w:rsid w:val="003E20D5"/>
    <w:rsid w:val="003E346A"/>
    <w:rsid w:val="003E631D"/>
    <w:rsid w:val="003E6DD0"/>
    <w:rsid w:val="003E7BE8"/>
    <w:rsid w:val="003F092B"/>
    <w:rsid w:val="003F0CD8"/>
    <w:rsid w:val="003F160F"/>
    <w:rsid w:val="003F24B7"/>
    <w:rsid w:val="003F3B8E"/>
    <w:rsid w:val="003F4903"/>
    <w:rsid w:val="003F4B3B"/>
    <w:rsid w:val="003F5826"/>
    <w:rsid w:val="003F5CD3"/>
    <w:rsid w:val="003F6B2F"/>
    <w:rsid w:val="003F7302"/>
    <w:rsid w:val="003F7EB1"/>
    <w:rsid w:val="00400BC0"/>
    <w:rsid w:val="00401443"/>
    <w:rsid w:val="004017CC"/>
    <w:rsid w:val="00403B58"/>
    <w:rsid w:val="00404013"/>
    <w:rsid w:val="0040410B"/>
    <w:rsid w:val="004053CB"/>
    <w:rsid w:val="004055D4"/>
    <w:rsid w:val="00407019"/>
    <w:rsid w:val="00407347"/>
    <w:rsid w:val="00407A15"/>
    <w:rsid w:val="00410B8E"/>
    <w:rsid w:val="0041167F"/>
    <w:rsid w:val="00411C79"/>
    <w:rsid w:val="0041238B"/>
    <w:rsid w:val="00412807"/>
    <w:rsid w:val="00412BD1"/>
    <w:rsid w:val="00412DCE"/>
    <w:rsid w:val="0041445B"/>
    <w:rsid w:val="00416978"/>
    <w:rsid w:val="00416B66"/>
    <w:rsid w:val="00416D5D"/>
    <w:rsid w:val="00420873"/>
    <w:rsid w:val="00424DBA"/>
    <w:rsid w:val="00424F4D"/>
    <w:rsid w:val="00424F77"/>
    <w:rsid w:val="004259AC"/>
    <w:rsid w:val="0042606A"/>
    <w:rsid w:val="004264C9"/>
    <w:rsid w:val="00430956"/>
    <w:rsid w:val="00430EBC"/>
    <w:rsid w:val="00431345"/>
    <w:rsid w:val="00431E43"/>
    <w:rsid w:val="004327A5"/>
    <w:rsid w:val="00432832"/>
    <w:rsid w:val="00434ECE"/>
    <w:rsid w:val="0043555F"/>
    <w:rsid w:val="00436671"/>
    <w:rsid w:val="00440056"/>
    <w:rsid w:val="00440929"/>
    <w:rsid w:val="00440AE3"/>
    <w:rsid w:val="0044104E"/>
    <w:rsid w:val="00441863"/>
    <w:rsid w:val="00441B1B"/>
    <w:rsid w:val="0044294D"/>
    <w:rsid w:val="00442C0C"/>
    <w:rsid w:val="0044306A"/>
    <w:rsid w:val="0044331C"/>
    <w:rsid w:val="004437EF"/>
    <w:rsid w:val="00443B47"/>
    <w:rsid w:val="004441E2"/>
    <w:rsid w:val="00445451"/>
    <w:rsid w:val="004459EA"/>
    <w:rsid w:val="00450025"/>
    <w:rsid w:val="00450436"/>
    <w:rsid w:val="0045171D"/>
    <w:rsid w:val="00452134"/>
    <w:rsid w:val="00453E1E"/>
    <w:rsid w:val="0045405B"/>
    <w:rsid w:val="004542A5"/>
    <w:rsid w:val="004543F2"/>
    <w:rsid w:val="00455D5D"/>
    <w:rsid w:val="0045705E"/>
    <w:rsid w:val="00457081"/>
    <w:rsid w:val="0045772B"/>
    <w:rsid w:val="0045796E"/>
    <w:rsid w:val="0046023C"/>
    <w:rsid w:val="00461968"/>
    <w:rsid w:val="0046250B"/>
    <w:rsid w:val="00462D83"/>
    <w:rsid w:val="004656E9"/>
    <w:rsid w:val="00465ABB"/>
    <w:rsid w:val="00467A9C"/>
    <w:rsid w:val="00467EA8"/>
    <w:rsid w:val="004705C5"/>
    <w:rsid w:val="00470827"/>
    <w:rsid w:val="00470A2F"/>
    <w:rsid w:val="00471153"/>
    <w:rsid w:val="00471F87"/>
    <w:rsid w:val="00473449"/>
    <w:rsid w:val="0047385B"/>
    <w:rsid w:val="00481F7F"/>
    <w:rsid w:val="00482E14"/>
    <w:rsid w:val="00483BDF"/>
    <w:rsid w:val="0049002E"/>
    <w:rsid w:val="004910F0"/>
    <w:rsid w:val="00491804"/>
    <w:rsid w:val="004920D7"/>
    <w:rsid w:val="004923FC"/>
    <w:rsid w:val="0049261E"/>
    <w:rsid w:val="00493492"/>
    <w:rsid w:val="004936B7"/>
    <w:rsid w:val="00493911"/>
    <w:rsid w:val="00494C9F"/>
    <w:rsid w:val="004958C0"/>
    <w:rsid w:val="00495B6A"/>
    <w:rsid w:val="00496E8C"/>
    <w:rsid w:val="00497698"/>
    <w:rsid w:val="004A03E5"/>
    <w:rsid w:val="004A150C"/>
    <w:rsid w:val="004A20A7"/>
    <w:rsid w:val="004A3CA8"/>
    <w:rsid w:val="004A3D8D"/>
    <w:rsid w:val="004A4594"/>
    <w:rsid w:val="004A4AF7"/>
    <w:rsid w:val="004A4BD5"/>
    <w:rsid w:val="004A5007"/>
    <w:rsid w:val="004A5235"/>
    <w:rsid w:val="004A5EBB"/>
    <w:rsid w:val="004A6059"/>
    <w:rsid w:val="004A67D3"/>
    <w:rsid w:val="004A731F"/>
    <w:rsid w:val="004B0AFB"/>
    <w:rsid w:val="004B4622"/>
    <w:rsid w:val="004B5548"/>
    <w:rsid w:val="004B6961"/>
    <w:rsid w:val="004B6D0F"/>
    <w:rsid w:val="004B7698"/>
    <w:rsid w:val="004C2AC0"/>
    <w:rsid w:val="004C2CA4"/>
    <w:rsid w:val="004C3144"/>
    <w:rsid w:val="004C3B7A"/>
    <w:rsid w:val="004C457D"/>
    <w:rsid w:val="004C468E"/>
    <w:rsid w:val="004C48FE"/>
    <w:rsid w:val="004C6F60"/>
    <w:rsid w:val="004C74DD"/>
    <w:rsid w:val="004C772D"/>
    <w:rsid w:val="004D044C"/>
    <w:rsid w:val="004D05AF"/>
    <w:rsid w:val="004D07F7"/>
    <w:rsid w:val="004D0C68"/>
    <w:rsid w:val="004D1C06"/>
    <w:rsid w:val="004D1F22"/>
    <w:rsid w:val="004D312A"/>
    <w:rsid w:val="004D3CD1"/>
    <w:rsid w:val="004D463E"/>
    <w:rsid w:val="004D4A38"/>
    <w:rsid w:val="004D69E9"/>
    <w:rsid w:val="004D6FC9"/>
    <w:rsid w:val="004D78B8"/>
    <w:rsid w:val="004D7FF7"/>
    <w:rsid w:val="004E14A8"/>
    <w:rsid w:val="004E2783"/>
    <w:rsid w:val="004E2ADB"/>
    <w:rsid w:val="004E4183"/>
    <w:rsid w:val="004E54B9"/>
    <w:rsid w:val="004E688A"/>
    <w:rsid w:val="004E695F"/>
    <w:rsid w:val="004F185C"/>
    <w:rsid w:val="004F1AD7"/>
    <w:rsid w:val="004F3008"/>
    <w:rsid w:val="004F40BB"/>
    <w:rsid w:val="004F4D36"/>
    <w:rsid w:val="004F50B3"/>
    <w:rsid w:val="004F5B50"/>
    <w:rsid w:val="004F5BC3"/>
    <w:rsid w:val="00500CF9"/>
    <w:rsid w:val="00502A5F"/>
    <w:rsid w:val="00502E55"/>
    <w:rsid w:val="005032E7"/>
    <w:rsid w:val="0050507C"/>
    <w:rsid w:val="005055FC"/>
    <w:rsid w:val="00506AAF"/>
    <w:rsid w:val="00507B77"/>
    <w:rsid w:val="00510276"/>
    <w:rsid w:val="00510FEC"/>
    <w:rsid w:val="00512A67"/>
    <w:rsid w:val="00514A54"/>
    <w:rsid w:val="00514C1C"/>
    <w:rsid w:val="0051528F"/>
    <w:rsid w:val="00516753"/>
    <w:rsid w:val="00516CB9"/>
    <w:rsid w:val="00517D2C"/>
    <w:rsid w:val="005200F6"/>
    <w:rsid w:val="00521A79"/>
    <w:rsid w:val="00522D5B"/>
    <w:rsid w:val="00523555"/>
    <w:rsid w:val="005237E5"/>
    <w:rsid w:val="00523F47"/>
    <w:rsid w:val="00525611"/>
    <w:rsid w:val="0052574F"/>
    <w:rsid w:val="00525BD4"/>
    <w:rsid w:val="00525ED9"/>
    <w:rsid w:val="0052644D"/>
    <w:rsid w:val="00527575"/>
    <w:rsid w:val="00530310"/>
    <w:rsid w:val="00531DA3"/>
    <w:rsid w:val="005327F0"/>
    <w:rsid w:val="00533C9B"/>
    <w:rsid w:val="0053406F"/>
    <w:rsid w:val="005355B7"/>
    <w:rsid w:val="0053575F"/>
    <w:rsid w:val="00536311"/>
    <w:rsid w:val="00536EAB"/>
    <w:rsid w:val="0053733B"/>
    <w:rsid w:val="0053759A"/>
    <w:rsid w:val="00540F08"/>
    <w:rsid w:val="00543490"/>
    <w:rsid w:val="00544E41"/>
    <w:rsid w:val="00545516"/>
    <w:rsid w:val="00545A52"/>
    <w:rsid w:val="005475A6"/>
    <w:rsid w:val="00547CEB"/>
    <w:rsid w:val="005526D4"/>
    <w:rsid w:val="00552BF8"/>
    <w:rsid w:val="00553B65"/>
    <w:rsid w:val="00553D1E"/>
    <w:rsid w:val="00553EA1"/>
    <w:rsid w:val="00554EB7"/>
    <w:rsid w:val="005554BB"/>
    <w:rsid w:val="0055574B"/>
    <w:rsid w:val="00556DAC"/>
    <w:rsid w:val="005605E4"/>
    <w:rsid w:val="0056242F"/>
    <w:rsid w:val="00564344"/>
    <w:rsid w:val="0056447A"/>
    <w:rsid w:val="005712EC"/>
    <w:rsid w:val="005719BA"/>
    <w:rsid w:val="005740EC"/>
    <w:rsid w:val="005749FA"/>
    <w:rsid w:val="00574D81"/>
    <w:rsid w:val="005767F9"/>
    <w:rsid w:val="00576A76"/>
    <w:rsid w:val="005770FC"/>
    <w:rsid w:val="00577119"/>
    <w:rsid w:val="0057730D"/>
    <w:rsid w:val="00580C5D"/>
    <w:rsid w:val="00581F8A"/>
    <w:rsid w:val="00583712"/>
    <w:rsid w:val="00583A20"/>
    <w:rsid w:val="0058422A"/>
    <w:rsid w:val="0058462E"/>
    <w:rsid w:val="00586B41"/>
    <w:rsid w:val="00586C9F"/>
    <w:rsid w:val="00587492"/>
    <w:rsid w:val="005875BE"/>
    <w:rsid w:val="00590660"/>
    <w:rsid w:val="00590929"/>
    <w:rsid w:val="0059171E"/>
    <w:rsid w:val="00591B84"/>
    <w:rsid w:val="00593B2F"/>
    <w:rsid w:val="00593DAF"/>
    <w:rsid w:val="00594871"/>
    <w:rsid w:val="00595522"/>
    <w:rsid w:val="005A2841"/>
    <w:rsid w:val="005A338F"/>
    <w:rsid w:val="005A3E5E"/>
    <w:rsid w:val="005A45DC"/>
    <w:rsid w:val="005A5D96"/>
    <w:rsid w:val="005A6026"/>
    <w:rsid w:val="005A6595"/>
    <w:rsid w:val="005A7AC2"/>
    <w:rsid w:val="005A7DCF"/>
    <w:rsid w:val="005B0028"/>
    <w:rsid w:val="005B10C2"/>
    <w:rsid w:val="005B11C5"/>
    <w:rsid w:val="005B137C"/>
    <w:rsid w:val="005B153C"/>
    <w:rsid w:val="005B1861"/>
    <w:rsid w:val="005B19B2"/>
    <w:rsid w:val="005B1C6C"/>
    <w:rsid w:val="005B2286"/>
    <w:rsid w:val="005B3341"/>
    <w:rsid w:val="005B45C6"/>
    <w:rsid w:val="005B4789"/>
    <w:rsid w:val="005B50DE"/>
    <w:rsid w:val="005B6789"/>
    <w:rsid w:val="005B7680"/>
    <w:rsid w:val="005B7E84"/>
    <w:rsid w:val="005C0BB0"/>
    <w:rsid w:val="005C1CC4"/>
    <w:rsid w:val="005C1E2C"/>
    <w:rsid w:val="005C2230"/>
    <w:rsid w:val="005C31A2"/>
    <w:rsid w:val="005C3FA9"/>
    <w:rsid w:val="005C552E"/>
    <w:rsid w:val="005C5C71"/>
    <w:rsid w:val="005C6F3D"/>
    <w:rsid w:val="005C7B40"/>
    <w:rsid w:val="005C7B8D"/>
    <w:rsid w:val="005C7C51"/>
    <w:rsid w:val="005D10BB"/>
    <w:rsid w:val="005D1353"/>
    <w:rsid w:val="005D397C"/>
    <w:rsid w:val="005D4227"/>
    <w:rsid w:val="005D52BD"/>
    <w:rsid w:val="005D5434"/>
    <w:rsid w:val="005D5940"/>
    <w:rsid w:val="005D62EB"/>
    <w:rsid w:val="005D6538"/>
    <w:rsid w:val="005D7027"/>
    <w:rsid w:val="005D722B"/>
    <w:rsid w:val="005D7348"/>
    <w:rsid w:val="005D734B"/>
    <w:rsid w:val="005E01FD"/>
    <w:rsid w:val="005E0E0E"/>
    <w:rsid w:val="005E13AE"/>
    <w:rsid w:val="005E1572"/>
    <w:rsid w:val="005E18DB"/>
    <w:rsid w:val="005E2007"/>
    <w:rsid w:val="005E31D1"/>
    <w:rsid w:val="005E49FA"/>
    <w:rsid w:val="005E4C90"/>
    <w:rsid w:val="005E7359"/>
    <w:rsid w:val="005F04A3"/>
    <w:rsid w:val="005F102A"/>
    <w:rsid w:val="005F1F44"/>
    <w:rsid w:val="005F299A"/>
    <w:rsid w:val="005F2F4D"/>
    <w:rsid w:val="005F3D30"/>
    <w:rsid w:val="005F3D96"/>
    <w:rsid w:val="005F6FB3"/>
    <w:rsid w:val="005F7750"/>
    <w:rsid w:val="00602B34"/>
    <w:rsid w:val="00603472"/>
    <w:rsid w:val="006040C9"/>
    <w:rsid w:val="00604635"/>
    <w:rsid w:val="00605D23"/>
    <w:rsid w:val="00606632"/>
    <w:rsid w:val="00606C05"/>
    <w:rsid w:val="00606C5B"/>
    <w:rsid w:val="00606FDC"/>
    <w:rsid w:val="00610EA3"/>
    <w:rsid w:val="0061174A"/>
    <w:rsid w:val="00611A5D"/>
    <w:rsid w:val="00612960"/>
    <w:rsid w:val="006137E8"/>
    <w:rsid w:val="006139E9"/>
    <w:rsid w:val="00614948"/>
    <w:rsid w:val="00615EEF"/>
    <w:rsid w:val="00616ADC"/>
    <w:rsid w:val="00620C95"/>
    <w:rsid w:val="006214FC"/>
    <w:rsid w:val="00622ED7"/>
    <w:rsid w:val="00624413"/>
    <w:rsid w:val="006260B8"/>
    <w:rsid w:val="00626D6D"/>
    <w:rsid w:val="00626D79"/>
    <w:rsid w:val="00627478"/>
    <w:rsid w:val="00627588"/>
    <w:rsid w:val="00627D1E"/>
    <w:rsid w:val="00630562"/>
    <w:rsid w:val="006312D1"/>
    <w:rsid w:val="00631C2A"/>
    <w:rsid w:val="00631DC1"/>
    <w:rsid w:val="006320CA"/>
    <w:rsid w:val="00632C3F"/>
    <w:rsid w:val="006332F6"/>
    <w:rsid w:val="0063454F"/>
    <w:rsid w:val="00635379"/>
    <w:rsid w:val="006369A9"/>
    <w:rsid w:val="00640302"/>
    <w:rsid w:val="0064046C"/>
    <w:rsid w:val="00642A50"/>
    <w:rsid w:val="00644094"/>
    <w:rsid w:val="00647C73"/>
    <w:rsid w:val="00651A78"/>
    <w:rsid w:val="00651A81"/>
    <w:rsid w:val="006539D4"/>
    <w:rsid w:val="00655978"/>
    <w:rsid w:val="006571F0"/>
    <w:rsid w:val="00657581"/>
    <w:rsid w:val="00662F80"/>
    <w:rsid w:val="00663AB0"/>
    <w:rsid w:val="006650E6"/>
    <w:rsid w:val="006652D4"/>
    <w:rsid w:val="00665881"/>
    <w:rsid w:val="00666034"/>
    <w:rsid w:val="00666BDA"/>
    <w:rsid w:val="00667B4A"/>
    <w:rsid w:val="00667DFD"/>
    <w:rsid w:val="00667EAA"/>
    <w:rsid w:val="00671102"/>
    <w:rsid w:val="0067258E"/>
    <w:rsid w:val="00672E4C"/>
    <w:rsid w:val="00673BF9"/>
    <w:rsid w:val="0067485A"/>
    <w:rsid w:val="00674CAD"/>
    <w:rsid w:val="00676B6C"/>
    <w:rsid w:val="00676EC4"/>
    <w:rsid w:val="006800D2"/>
    <w:rsid w:val="00680A04"/>
    <w:rsid w:val="00681EB7"/>
    <w:rsid w:val="0068365A"/>
    <w:rsid w:val="00683A9F"/>
    <w:rsid w:val="00686E21"/>
    <w:rsid w:val="00690B92"/>
    <w:rsid w:val="0069163D"/>
    <w:rsid w:val="00691727"/>
    <w:rsid w:val="00693482"/>
    <w:rsid w:val="00693BDC"/>
    <w:rsid w:val="006948D2"/>
    <w:rsid w:val="00695A2A"/>
    <w:rsid w:val="006960B0"/>
    <w:rsid w:val="00696A58"/>
    <w:rsid w:val="00697100"/>
    <w:rsid w:val="006A03D5"/>
    <w:rsid w:val="006A0F22"/>
    <w:rsid w:val="006A2655"/>
    <w:rsid w:val="006A2B00"/>
    <w:rsid w:val="006A37FB"/>
    <w:rsid w:val="006A4779"/>
    <w:rsid w:val="006A5CFD"/>
    <w:rsid w:val="006A5D68"/>
    <w:rsid w:val="006A6F86"/>
    <w:rsid w:val="006B0BD2"/>
    <w:rsid w:val="006B0E3D"/>
    <w:rsid w:val="006B1153"/>
    <w:rsid w:val="006B1E54"/>
    <w:rsid w:val="006B1F9B"/>
    <w:rsid w:val="006B2F41"/>
    <w:rsid w:val="006B3DD5"/>
    <w:rsid w:val="006B416A"/>
    <w:rsid w:val="006B49B7"/>
    <w:rsid w:val="006B4D07"/>
    <w:rsid w:val="006B63EC"/>
    <w:rsid w:val="006B6716"/>
    <w:rsid w:val="006B7241"/>
    <w:rsid w:val="006C16B2"/>
    <w:rsid w:val="006C21CF"/>
    <w:rsid w:val="006C2424"/>
    <w:rsid w:val="006C2EBD"/>
    <w:rsid w:val="006C2F46"/>
    <w:rsid w:val="006C3F5F"/>
    <w:rsid w:val="006C60C6"/>
    <w:rsid w:val="006C6C03"/>
    <w:rsid w:val="006D09FC"/>
    <w:rsid w:val="006D116C"/>
    <w:rsid w:val="006D1C55"/>
    <w:rsid w:val="006D1C68"/>
    <w:rsid w:val="006D2DA0"/>
    <w:rsid w:val="006D40A4"/>
    <w:rsid w:val="006D444A"/>
    <w:rsid w:val="006D627A"/>
    <w:rsid w:val="006D648E"/>
    <w:rsid w:val="006E0A79"/>
    <w:rsid w:val="006E1197"/>
    <w:rsid w:val="006E195D"/>
    <w:rsid w:val="006E28E0"/>
    <w:rsid w:val="006E4321"/>
    <w:rsid w:val="006E481C"/>
    <w:rsid w:val="006E49C1"/>
    <w:rsid w:val="006E5D58"/>
    <w:rsid w:val="006E5EC4"/>
    <w:rsid w:val="006E7461"/>
    <w:rsid w:val="006F07E3"/>
    <w:rsid w:val="006F136C"/>
    <w:rsid w:val="006F17AD"/>
    <w:rsid w:val="006F1ABC"/>
    <w:rsid w:val="006F260E"/>
    <w:rsid w:val="006F2AF9"/>
    <w:rsid w:val="006F2BA7"/>
    <w:rsid w:val="006F3E94"/>
    <w:rsid w:val="006F48E9"/>
    <w:rsid w:val="006F4953"/>
    <w:rsid w:val="006F4DB1"/>
    <w:rsid w:val="006F5BBA"/>
    <w:rsid w:val="006F623F"/>
    <w:rsid w:val="006F64E4"/>
    <w:rsid w:val="006F6BC2"/>
    <w:rsid w:val="0070173D"/>
    <w:rsid w:val="00701C81"/>
    <w:rsid w:val="007029E5"/>
    <w:rsid w:val="0070352C"/>
    <w:rsid w:val="00704FCA"/>
    <w:rsid w:val="007057A0"/>
    <w:rsid w:val="007058BC"/>
    <w:rsid w:val="007065CF"/>
    <w:rsid w:val="00706854"/>
    <w:rsid w:val="00706A01"/>
    <w:rsid w:val="00706BCB"/>
    <w:rsid w:val="007071EE"/>
    <w:rsid w:val="00710011"/>
    <w:rsid w:val="00711142"/>
    <w:rsid w:val="0071114F"/>
    <w:rsid w:val="007114B4"/>
    <w:rsid w:val="0071268B"/>
    <w:rsid w:val="007134D2"/>
    <w:rsid w:val="0071443A"/>
    <w:rsid w:val="007148AC"/>
    <w:rsid w:val="00715063"/>
    <w:rsid w:val="0071552D"/>
    <w:rsid w:val="00715779"/>
    <w:rsid w:val="007179EA"/>
    <w:rsid w:val="00720735"/>
    <w:rsid w:val="00722099"/>
    <w:rsid w:val="0072243A"/>
    <w:rsid w:val="00723273"/>
    <w:rsid w:val="007238B3"/>
    <w:rsid w:val="00723B2B"/>
    <w:rsid w:val="00724557"/>
    <w:rsid w:val="007245A5"/>
    <w:rsid w:val="0072589D"/>
    <w:rsid w:val="00726612"/>
    <w:rsid w:val="007333FF"/>
    <w:rsid w:val="007347CE"/>
    <w:rsid w:val="0073628B"/>
    <w:rsid w:val="0073659F"/>
    <w:rsid w:val="0074058C"/>
    <w:rsid w:val="007408B8"/>
    <w:rsid w:val="00741A81"/>
    <w:rsid w:val="007421E4"/>
    <w:rsid w:val="00742A09"/>
    <w:rsid w:val="00742F48"/>
    <w:rsid w:val="007430CB"/>
    <w:rsid w:val="00744FB2"/>
    <w:rsid w:val="007457B8"/>
    <w:rsid w:val="00745A79"/>
    <w:rsid w:val="00746E79"/>
    <w:rsid w:val="007474F4"/>
    <w:rsid w:val="00750074"/>
    <w:rsid w:val="007507E1"/>
    <w:rsid w:val="007524E5"/>
    <w:rsid w:val="00752727"/>
    <w:rsid w:val="007533A3"/>
    <w:rsid w:val="0075379E"/>
    <w:rsid w:val="007554C4"/>
    <w:rsid w:val="00755DEE"/>
    <w:rsid w:val="00756BA8"/>
    <w:rsid w:val="00756C9D"/>
    <w:rsid w:val="007604A1"/>
    <w:rsid w:val="0076054E"/>
    <w:rsid w:val="00761F37"/>
    <w:rsid w:val="00764CDD"/>
    <w:rsid w:val="00764D68"/>
    <w:rsid w:val="007659B5"/>
    <w:rsid w:val="00766F05"/>
    <w:rsid w:val="0076772D"/>
    <w:rsid w:val="0077040D"/>
    <w:rsid w:val="00770A18"/>
    <w:rsid w:val="00770C4A"/>
    <w:rsid w:val="00770EB2"/>
    <w:rsid w:val="00771AC8"/>
    <w:rsid w:val="007734B1"/>
    <w:rsid w:val="0077375C"/>
    <w:rsid w:val="007738EF"/>
    <w:rsid w:val="00773B2E"/>
    <w:rsid w:val="00773D96"/>
    <w:rsid w:val="0077781E"/>
    <w:rsid w:val="00777D5D"/>
    <w:rsid w:val="007805BF"/>
    <w:rsid w:val="00780B2D"/>
    <w:rsid w:val="0078251E"/>
    <w:rsid w:val="007849C8"/>
    <w:rsid w:val="00784E0C"/>
    <w:rsid w:val="00785D6A"/>
    <w:rsid w:val="00786AF4"/>
    <w:rsid w:val="00787039"/>
    <w:rsid w:val="0078756A"/>
    <w:rsid w:val="00787E65"/>
    <w:rsid w:val="00791042"/>
    <w:rsid w:val="007944CF"/>
    <w:rsid w:val="0079515B"/>
    <w:rsid w:val="0079546F"/>
    <w:rsid w:val="00795B87"/>
    <w:rsid w:val="00797F08"/>
    <w:rsid w:val="007A003D"/>
    <w:rsid w:val="007A0129"/>
    <w:rsid w:val="007A0FCE"/>
    <w:rsid w:val="007A1025"/>
    <w:rsid w:val="007A224C"/>
    <w:rsid w:val="007A2407"/>
    <w:rsid w:val="007A2B62"/>
    <w:rsid w:val="007A2FBA"/>
    <w:rsid w:val="007A4425"/>
    <w:rsid w:val="007A4AA7"/>
    <w:rsid w:val="007A5588"/>
    <w:rsid w:val="007A6CA7"/>
    <w:rsid w:val="007A713C"/>
    <w:rsid w:val="007B0E50"/>
    <w:rsid w:val="007B7ADA"/>
    <w:rsid w:val="007C0076"/>
    <w:rsid w:val="007C099C"/>
    <w:rsid w:val="007C0A23"/>
    <w:rsid w:val="007C0D03"/>
    <w:rsid w:val="007C0DD5"/>
    <w:rsid w:val="007C119D"/>
    <w:rsid w:val="007C1E88"/>
    <w:rsid w:val="007C2222"/>
    <w:rsid w:val="007C388C"/>
    <w:rsid w:val="007C3C85"/>
    <w:rsid w:val="007C4674"/>
    <w:rsid w:val="007C73E1"/>
    <w:rsid w:val="007D02AC"/>
    <w:rsid w:val="007D051E"/>
    <w:rsid w:val="007D312E"/>
    <w:rsid w:val="007D35A4"/>
    <w:rsid w:val="007D53ED"/>
    <w:rsid w:val="007D6062"/>
    <w:rsid w:val="007D6A07"/>
    <w:rsid w:val="007D7111"/>
    <w:rsid w:val="007D764D"/>
    <w:rsid w:val="007E142C"/>
    <w:rsid w:val="007E1CD1"/>
    <w:rsid w:val="007E2111"/>
    <w:rsid w:val="007E2470"/>
    <w:rsid w:val="007E655E"/>
    <w:rsid w:val="007E67C6"/>
    <w:rsid w:val="007E6A94"/>
    <w:rsid w:val="007E78CE"/>
    <w:rsid w:val="007E78E2"/>
    <w:rsid w:val="007F0041"/>
    <w:rsid w:val="007F04E2"/>
    <w:rsid w:val="007F26E2"/>
    <w:rsid w:val="007F3958"/>
    <w:rsid w:val="007F4BF6"/>
    <w:rsid w:val="007F5D3E"/>
    <w:rsid w:val="007F7927"/>
    <w:rsid w:val="008008A2"/>
    <w:rsid w:val="00801558"/>
    <w:rsid w:val="00801F52"/>
    <w:rsid w:val="0080253A"/>
    <w:rsid w:val="00803D56"/>
    <w:rsid w:val="0080509C"/>
    <w:rsid w:val="0080513F"/>
    <w:rsid w:val="00810FC9"/>
    <w:rsid w:val="0081146C"/>
    <w:rsid w:val="00813AC6"/>
    <w:rsid w:val="008147EF"/>
    <w:rsid w:val="008153A3"/>
    <w:rsid w:val="0081562F"/>
    <w:rsid w:val="0081738C"/>
    <w:rsid w:val="008205D8"/>
    <w:rsid w:val="008212A6"/>
    <w:rsid w:val="00823FDA"/>
    <w:rsid w:val="008249F7"/>
    <w:rsid w:val="00824E43"/>
    <w:rsid w:val="00825E1C"/>
    <w:rsid w:val="008275F8"/>
    <w:rsid w:val="00830972"/>
    <w:rsid w:val="00830D07"/>
    <w:rsid w:val="0083136E"/>
    <w:rsid w:val="008313FF"/>
    <w:rsid w:val="008317C3"/>
    <w:rsid w:val="00831F3E"/>
    <w:rsid w:val="00832506"/>
    <w:rsid w:val="00834520"/>
    <w:rsid w:val="008347EA"/>
    <w:rsid w:val="00834AA8"/>
    <w:rsid w:val="008365A7"/>
    <w:rsid w:val="00837EDE"/>
    <w:rsid w:val="00840823"/>
    <w:rsid w:val="00841684"/>
    <w:rsid w:val="00841E6B"/>
    <w:rsid w:val="00842B82"/>
    <w:rsid w:val="00842B8A"/>
    <w:rsid w:val="00843D5C"/>
    <w:rsid w:val="00844746"/>
    <w:rsid w:val="0084593C"/>
    <w:rsid w:val="00846804"/>
    <w:rsid w:val="00846B10"/>
    <w:rsid w:val="00847420"/>
    <w:rsid w:val="00851B3C"/>
    <w:rsid w:val="008523AF"/>
    <w:rsid w:val="00852983"/>
    <w:rsid w:val="008541A3"/>
    <w:rsid w:val="0085513C"/>
    <w:rsid w:val="008554CE"/>
    <w:rsid w:val="008601A8"/>
    <w:rsid w:val="0086056E"/>
    <w:rsid w:val="0086063C"/>
    <w:rsid w:val="00860CC7"/>
    <w:rsid w:val="00860EDD"/>
    <w:rsid w:val="00861F00"/>
    <w:rsid w:val="008620CF"/>
    <w:rsid w:val="0086347A"/>
    <w:rsid w:val="00863C09"/>
    <w:rsid w:val="00863D67"/>
    <w:rsid w:val="008657E1"/>
    <w:rsid w:val="008665EA"/>
    <w:rsid w:val="0087041C"/>
    <w:rsid w:val="00870920"/>
    <w:rsid w:val="00872C95"/>
    <w:rsid w:val="008731A4"/>
    <w:rsid w:val="0087512C"/>
    <w:rsid w:val="00875FA1"/>
    <w:rsid w:val="00876331"/>
    <w:rsid w:val="0088088B"/>
    <w:rsid w:val="0088133A"/>
    <w:rsid w:val="008817C1"/>
    <w:rsid w:val="00881820"/>
    <w:rsid w:val="008825D5"/>
    <w:rsid w:val="0088351E"/>
    <w:rsid w:val="008835D2"/>
    <w:rsid w:val="008841E3"/>
    <w:rsid w:val="008843CD"/>
    <w:rsid w:val="008856DE"/>
    <w:rsid w:val="00885AC9"/>
    <w:rsid w:val="00886326"/>
    <w:rsid w:val="00887A6E"/>
    <w:rsid w:val="00887DB3"/>
    <w:rsid w:val="00890B10"/>
    <w:rsid w:val="00892868"/>
    <w:rsid w:val="00893B08"/>
    <w:rsid w:val="00893F40"/>
    <w:rsid w:val="0089445B"/>
    <w:rsid w:val="00894E5A"/>
    <w:rsid w:val="00895AC5"/>
    <w:rsid w:val="008A1B2B"/>
    <w:rsid w:val="008A4756"/>
    <w:rsid w:val="008A56AC"/>
    <w:rsid w:val="008A6493"/>
    <w:rsid w:val="008A6C93"/>
    <w:rsid w:val="008B1AA1"/>
    <w:rsid w:val="008B1EA3"/>
    <w:rsid w:val="008B3293"/>
    <w:rsid w:val="008B32B6"/>
    <w:rsid w:val="008B3540"/>
    <w:rsid w:val="008B4019"/>
    <w:rsid w:val="008B4122"/>
    <w:rsid w:val="008B486E"/>
    <w:rsid w:val="008B5B02"/>
    <w:rsid w:val="008B7E7C"/>
    <w:rsid w:val="008C05EA"/>
    <w:rsid w:val="008C1229"/>
    <w:rsid w:val="008C2762"/>
    <w:rsid w:val="008C3786"/>
    <w:rsid w:val="008C3AB6"/>
    <w:rsid w:val="008C44A0"/>
    <w:rsid w:val="008C4752"/>
    <w:rsid w:val="008C477A"/>
    <w:rsid w:val="008C6C8A"/>
    <w:rsid w:val="008D00C5"/>
    <w:rsid w:val="008D0374"/>
    <w:rsid w:val="008D0648"/>
    <w:rsid w:val="008D26F5"/>
    <w:rsid w:val="008D2A15"/>
    <w:rsid w:val="008D35FA"/>
    <w:rsid w:val="008D3FB6"/>
    <w:rsid w:val="008D4C8A"/>
    <w:rsid w:val="008D6067"/>
    <w:rsid w:val="008D6E69"/>
    <w:rsid w:val="008D7631"/>
    <w:rsid w:val="008E0C41"/>
    <w:rsid w:val="008E0DB1"/>
    <w:rsid w:val="008E1719"/>
    <w:rsid w:val="008E1D3E"/>
    <w:rsid w:val="008E2289"/>
    <w:rsid w:val="008E2FFC"/>
    <w:rsid w:val="008E3606"/>
    <w:rsid w:val="008E3A83"/>
    <w:rsid w:val="008E4018"/>
    <w:rsid w:val="008E541C"/>
    <w:rsid w:val="008E5F75"/>
    <w:rsid w:val="008E65AC"/>
    <w:rsid w:val="008E7004"/>
    <w:rsid w:val="008E7263"/>
    <w:rsid w:val="008E7958"/>
    <w:rsid w:val="008E7EAE"/>
    <w:rsid w:val="008E7EF4"/>
    <w:rsid w:val="008F0342"/>
    <w:rsid w:val="008F1F73"/>
    <w:rsid w:val="008F226B"/>
    <w:rsid w:val="008F2941"/>
    <w:rsid w:val="008F3B0A"/>
    <w:rsid w:val="008F4E6A"/>
    <w:rsid w:val="008F719F"/>
    <w:rsid w:val="00900B23"/>
    <w:rsid w:val="00903068"/>
    <w:rsid w:val="00903091"/>
    <w:rsid w:val="009032BE"/>
    <w:rsid w:val="00905B4C"/>
    <w:rsid w:val="0091000B"/>
    <w:rsid w:val="00911599"/>
    <w:rsid w:val="009120F8"/>
    <w:rsid w:val="009125B9"/>
    <w:rsid w:val="00912E55"/>
    <w:rsid w:val="0091301B"/>
    <w:rsid w:val="00913093"/>
    <w:rsid w:val="009136E7"/>
    <w:rsid w:val="009178BC"/>
    <w:rsid w:val="009202F4"/>
    <w:rsid w:val="00923CB6"/>
    <w:rsid w:val="009269AF"/>
    <w:rsid w:val="009269F3"/>
    <w:rsid w:val="00930513"/>
    <w:rsid w:val="00930836"/>
    <w:rsid w:val="00930D7C"/>
    <w:rsid w:val="0093118E"/>
    <w:rsid w:val="00931863"/>
    <w:rsid w:val="00931F28"/>
    <w:rsid w:val="00932D37"/>
    <w:rsid w:val="00933A81"/>
    <w:rsid w:val="00933F88"/>
    <w:rsid w:val="00934273"/>
    <w:rsid w:val="00935C3B"/>
    <w:rsid w:val="00937F57"/>
    <w:rsid w:val="00941626"/>
    <w:rsid w:val="00941921"/>
    <w:rsid w:val="00941AAA"/>
    <w:rsid w:val="009422B5"/>
    <w:rsid w:val="009422CD"/>
    <w:rsid w:val="009423BD"/>
    <w:rsid w:val="00946044"/>
    <w:rsid w:val="00947015"/>
    <w:rsid w:val="0094756E"/>
    <w:rsid w:val="009504EF"/>
    <w:rsid w:val="00950EDF"/>
    <w:rsid w:val="00951207"/>
    <w:rsid w:val="0095196F"/>
    <w:rsid w:val="00953AE9"/>
    <w:rsid w:val="00953E15"/>
    <w:rsid w:val="00955196"/>
    <w:rsid w:val="00956B7F"/>
    <w:rsid w:val="00956E55"/>
    <w:rsid w:val="00957EA9"/>
    <w:rsid w:val="0096203F"/>
    <w:rsid w:val="0096207D"/>
    <w:rsid w:val="00963F30"/>
    <w:rsid w:val="00964AB8"/>
    <w:rsid w:val="0096728D"/>
    <w:rsid w:val="009675FE"/>
    <w:rsid w:val="00967ED0"/>
    <w:rsid w:val="00971B3B"/>
    <w:rsid w:val="00971C99"/>
    <w:rsid w:val="00975D08"/>
    <w:rsid w:val="00977081"/>
    <w:rsid w:val="00977CBE"/>
    <w:rsid w:val="0098034F"/>
    <w:rsid w:val="00980F22"/>
    <w:rsid w:val="00982D0B"/>
    <w:rsid w:val="0098348A"/>
    <w:rsid w:val="00983613"/>
    <w:rsid w:val="00983707"/>
    <w:rsid w:val="00984097"/>
    <w:rsid w:val="009841AC"/>
    <w:rsid w:val="00990664"/>
    <w:rsid w:val="009906FD"/>
    <w:rsid w:val="00990C2E"/>
    <w:rsid w:val="00991839"/>
    <w:rsid w:val="0099197B"/>
    <w:rsid w:val="00991C0D"/>
    <w:rsid w:val="00991E2C"/>
    <w:rsid w:val="0099710A"/>
    <w:rsid w:val="00997775"/>
    <w:rsid w:val="00997A8C"/>
    <w:rsid w:val="00997EBE"/>
    <w:rsid w:val="009A1222"/>
    <w:rsid w:val="009A16C5"/>
    <w:rsid w:val="009A2893"/>
    <w:rsid w:val="009A3CFF"/>
    <w:rsid w:val="009A3E51"/>
    <w:rsid w:val="009A42DC"/>
    <w:rsid w:val="009A6A2E"/>
    <w:rsid w:val="009A7AB9"/>
    <w:rsid w:val="009A7C2A"/>
    <w:rsid w:val="009B039E"/>
    <w:rsid w:val="009B07C9"/>
    <w:rsid w:val="009B2256"/>
    <w:rsid w:val="009B52D1"/>
    <w:rsid w:val="009B57E0"/>
    <w:rsid w:val="009B6E6A"/>
    <w:rsid w:val="009B745B"/>
    <w:rsid w:val="009B7759"/>
    <w:rsid w:val="009C0702"/>
    <w:rsid w:val="009C0E50"/>
    <w:rsid w:val="009C0E98"/>
    <w:rsid w:val="009C11C3"/>
    <w:rsid w:val="009C128B"/>
    <w:rsid w:val="009C2FE4"/>
    <w:rsid w:val="009C39DF"/>
    <w:rsid w:val="009C4D0E"/>
    <w:rsid w:val="009C697C"/>
    <w:rsid w:val="009C72EB"/>
    <w:rsid w:val="009C75C5"/>
    <w:rsid w:val="009D0A59"/>
    <w:rsid w:val="009D0DA8"/>
    <w:rsid w:val="009D1A6E"/>
    <w:rsid w:val="009D200C"/>
    <w:rsid w:val="009D36FC"/>
    <w:rsid w:val="009D37F2"/>
    <w:rsid w:val="009D383A"/>
    <w:rsid w:val="009D4276"/>
    <w:rsid w:val="009D62F5"/>
    <w:rsid w:val="009D642A"/>
    <w:rsid w:val="009D6ACB"/>
    <w:rsid w:val="009E1368"/>
    <w:rsid w:val="009E2107"/>
    <w:rsid w:val="009E3240"/>
    <w:rsid w:val="009E3CE2"/>
    <w:rsid w:val="009E57C2"/>
    <w:rsid w:val="009E5B84"/>
    <w:rsid w:val="009F041C"/>
    <w:rsid w:val="009F2F86"/>
    <w:rsid w:val="009F345E"/>
    <w:rsid w:val="009F512D"/>
    <w:rsid w:val="009F6BC5"/>
    <w:rsid w:val="009F6F81"/>
    <w:rsid w:val="009F7B96"/>
    <w:rsid w:val="009F7BC0"/>
    <w:rsid w:val="00A00018"/>
    <w:rsid w:val="00A01345"/>
    <w:rsid w:val="00A01546"/>
    <w:rsid w:val="00A01CF0"/>
    <w:rsid w:val="00A02036"/>
    <w:rsid w:val="00A03629"/>
    <w:rsid w:val="00A0378A"/>
    <w:rsid w:val="00A03A57"/>
    <w:rsid w:val="00A04492"/>
    <w:rsid w:val="00A044ED"/>
    <w:rsid w:val="00A05657"/>
    <w:rsid w:val="00A05B30"/>
    <w:rsid w:val="00A06A10"/>
    <w:rsid w:val="00A06CE0"/>
    <w:rsid w:val="00A07F2F"/>
    <w:rsid w:val="00A112ED"/>
    <w:rsid w:val="00A11420"/>
    <w:rsid w:val="00A12085"/>
    <w:rsid w:val="00A12224"/>
    <w:rsid w:val="00A12BEF"/>
    <w:rsid w:val="00A13FEF"/>
    <w:rsid w:val="00A1488C"/>
    <w:rsid w:val="00A16B33"/>
    <w:rsid w:val="00A229BD"/>
    <w:rsid w:val="00A22B7E"/>
    <w:rsid w:val="00A232A1"/>
    <w:rsid w:val="00A248C7"/>
    <w:rsid w:val="00A25B7B"/>
    <w:rsid w:val="00A266E5"/>
    <w:rsid w:val="00A277C9"/>
    <w:rsid w:val="00A300BD"/>
    <w:rsid w:val="00A30606"/>
    <w:rsid w:val="00A3080A"/>
    <w:rsid w:val="00A3195C"/>
    <w:rsid w:val="00A33391"/>
    <w:rsid w:val="00A33867"/>
    <w:rsid w:val="00A33D7C"/>
    <w:rsid w:val="00A34957"/>
    <w:rsid w:val="00A34B10"/>
    <w:rsid w:val="00A35F66"/>
    <w:rsid w:val="00A3616E"/>
    <w:rsid w:val="00A372FD"/>
    <w:rsid w:val="00A377A6"/>
    <w:rsid w:val="00A40848"/>
    <w:rsid w:val="00A417A0"/>
    <w:rsid w:val="00A417F6"/>
    <w:rsid w:val="00A4270C"/>
    <w:rsid w:val="00A4467B"/>
    <w:rsid w:val="00A4605C"/>
    <w:rsid w:val="00A47554"/>
    <w:rsid w:val="00A50297"/>
    <w:rsid w:val="00A5414E"/>
    <w:rsid w:val="00A556B2"/>
    <w:rsid w:val="00A55880"/>
    <w:rsid w:val="00A56336"/>
    <w:rsid w:val="00A56658"/>
    <w:rsid w:val="00A56731"/>
    <w:rsid w:val="00A57ED7"/>
    <w:rsid w:val="00A6054C"/>
    <w:rsid w:val="00A60C4C"/>
    <w:rsid w:val="00A60D37"/>
    <w:rsid w:val="00A617DF"/>
    <w:rsid w:val="00A62536"/>
    <w:rsid w:val="00A63F7C"/>
    <w:rsid w:val="00A64628"/>
    <w:rsid w:val="00A64B86"/>
    <w:rsid w:val="00A6704E"/>
    <w:rsid w:val="00A67650"/>
    <w:rsid w:val="00A67AAB"/>
    <w:rsid w:val="00A7193D"/>
    <w:rsid w:val="00A71D1D"/>
    <w:rsid w:val="00A72D95"/>
    <w:rsid w:val="00A73CF4"/>
    <w:rsid w:val="00A75686"/>
    <w:rsid w:val="00A75EF0"/>
    <w:rsid w:val="00A771D2"/>
    <w:rsid w:val="00A81A47"/>
    <w:rsid w:val="00A82E87"/>
    <w:rsid w:val="00A83FAA"/>
    <w:rsid w:val="00A84244"/>
    <w:rsid w:val="00A84531"/>
    <w:rsid w:val="00A90862"/>
    <w:rsid w:val="00A91380"/>
    <w:rsid w:val="00A9197C"/>
    <w:rsid w:val="00A938E7"/>
    <w:rsid w:val="00A94DAB"/>
    <w:rsid w:val="00A952D5"/>
    <w:rsid w:val="00A9565B"/>
    <w:rsid w:val="00A96151"/>
    <w:rsid w:val="00AA0DA9"/>
    <w:rsid w:val="00AA12CE"/>
    <w:rsid w:val="00AA1CE0"/>
    <w:rsid w:val="00AA1E58"/>
    <w:rsid w:val="00AA3CA6"/>
    <w:rsid w:val="00AA3D3C"/>
    <w:rsid w:val="00AA46E9"/>
    <w:rsid w:val="00AA4703"/>
    <w:rsid w:val="00AA4DC3"/>
    <w:rsid w:val="00AA5977"/>
    <w:rsid w:val="00AA64E3"/>
    <w:rsid w:val="00AA6A1B"/>
    <w:rsid w:val="00AB115E"/>
    <w:rsid w:val="00AB3966"/>
    <w:rsid w:val="00AB3E8F"/>
    <w:rsid w:val="00AB5005"/>
    <w:rsid w:val="00AB559A"/>
    <w:rsid w:val="00AB5D06"/>
    <w:rsid w:val="00AC0AC0"/>
    <w:rsid w:val="00AC2B3E"/>
    <w:rsid w:val="00AC2E41"/>
    <w:rsid w:val="00AC3F5F"/>
    <w:rsid w:val="00AC3FEB"/>
    <w:rsid w:val="00AC4F61"/>
    <w:rsid w:val="00AC6179"/>
    <w:rsid w:val="00AD15BF"/>
    <w:rsid w:val="00AD1618"/>
    <w:rsid w:val="00AD26D6"/>
    <w:rsid w:val="00AD2A88"/>
    <w:rsid w:val="00AD44EF"/>
    <w:rsid w:val="00AD4695"/>
    <w:rsid w:val="00AD4BDA"/>
    <w:rsid w:val="00AD513A"/>
    <w:rsid w:val="00AD5E9D"/>
    <w:rsid w:val="00AD6F72"/>
    <w:rsid w:val="00AE14B8"/>
    <w:rsid w:val="00AE20B9"/>
    <w:rsid w:val="00AE2209"/>
    <w:rsid w:val="00AE2873"/>
    <w:rsid w:val="00AE2FCB"/>
    <w:rsid w:val="00AE3C42"/>
    <w:rsid w:val="00AE55DC"/>
    <w:rsid w:val="00AF088E"/>
    <w:rsid w:val="00AF6319"/>
    <w:rsid w:val="00AF7793"/>
    <w:rsid w:val="00B03E58"/>
    <w:rsid w:val="00B052DB"/>
    <w:rsid w:val="00B0588B"/>
    <w:rsid w:val="00B074D9"/>
    <w:rsid w:val="00B0752E"/>
    <w:rsid w:val="00B0769B"/>
    <w:rsid w:val="00B07B09"/>
    <w:rsid w:val="00B10CD0"/>
    <w:rsid w:val="00B10F6D"/>
    <w:rsid w:val="00B1540B"/>
    <w:rsid w:val="00B16040"/>
    <w:rsid w:val="00B16B55"/>
    <w:rsid w:val="00B17B22"/>
    <w:rsid w:val="00B21735"/>
    <w:rsid w:val="00B229DA"/>
    <w:rsid w:val="00B23958"/>
    <w:rsid w:val="00B25BD3"/>
    <w:rsid w:val="00B260EF"/>
    <w:rsid w:val="00B262F9"/>
    <w:rsid w:val="00B27271"/>
    <w:rsid w:val="00B309DD"/>
    <w:rsid w:val="00B31B81"/>
    <w:rsid w:val="00B31FAA"/>
    <w:rsid w:val="00B32051"/>
    <w:rsid w:val="00B32D57"/>
    <w:rsid w:val="00B33812"/>
    <w:rsid w:val="00B34255"/>
    <w:rsid w:val="00B34734"/>
    <w:rsid w:val="00B367DB"/>
    <w:rsid w:val="00B412C5"/>
    <w:rsid w:val="00B41A5B"/>
    <w:rsid w:val="00B42C7C"/>
    <w:rsid w:val="00B434D6"/>
    <w:rsid w:val="00B43AE3"/>
    <w:rsid w:val="00B43D97"/>
    <w:rsid w:val="00B444FF"/>
    <w:rsid w:val="00B46683"/>
    <w:rsid w:val="00B4774B"/>
    <w:rsid w:val="00B47FBF"/>
    <w:rsid w:val="00B5170F"/>
    <w:rsid w:val="00B54D6C"/>
    <w:rsid w:val="00B5643D"/>
    <w:rsid w:val="00B565DF"/>
    <w:rsid w:val="00B606E1"/>
    <w:rsid w:val="00B6082D"/>
    <w:rsid w:val="00B61096"/>
    <w:rsid w:val="00B62A01"/>
    <w:rsid w:val="00B62EAA"/>
    <w:rsid w:val="00B63C45"/>
    <w:rsid w:val="00B6462D"/>
    <w:rsid w:val="00B65B63"/>
    <w:rsid w:val="00B6600C"/>
    <w:rsid w:val="00B6686A"/>
    <w:rsid w:val="00B67AB2"/>
    <w:rsid w:val="00B701DE"/>
    <w:rsid w:val="00B73240"/>
    <w:rsid w:val="00B7682C"/>
    <w:rsid w:val="00B76FA2"/>
    <w:rsid w:val="00B774E2"/>
    <w:rsid w:val="00B77765"/>
    <w:rsid w:val="00B7781B"/>
    <w:rsid w:val="00B80436"/>
    <w:rsid w:val="00B80773"/>
    <w:rsid w:val="00B808C7"/>
    <w:rsid w:val="00B80C37"/>
    <w:rsid w:val="00B81F05"/>
    <w:rsid w:val="00B8336D"/>
    <w:rsid w:val="00B83BD5"/>
    <w:rsid w:val="00B84842"/>
    <w:rsid w:val="00B84965"/>
    <w:rsid w:val="00B85B4A"/>
    <w:rsid w:val="00B85B93"/>
    <w:rsid w:val="00B8766E"/>
    <w:rsid w:val="00B9041F"/>
    <w:rsid w:val="00B916C0"/>
    <w:rsid w:val="00B917E4"/>
    <w:rsid w:val="00B92B6C"/>
    <w:rsid w:val="00B92BF2"/>
    <w:rsid w:val="00B932CA"/>
    <w:rsid w:val="00B93512"/>
    <w:rsid w:val="00B93C07"/>
    <w:rsid w:val="00B93DED"/>
    <w:rsid w:val="00B96909"/>
    <w:rsid w:val="00B96D04"/>
    <w:rsid w:val="00BA11EA"/>
    <w:rsid w:val="00BA1568"/>
    <w:rsid w:val="00BA1A24"/>
    <w:rsid w:val="00BA2BF9"/>
    <w:rsid w:val="00BA3D21"/>
    <w:rsid w:val="00BA4203"/>
    <w:rsid w:val="00BA5B67"/>
    <w:rsid w:val="00BA60DC"/>
    <w:rsid w:val="00BA63B8"/>
    <w:rsid w:val="00BA65ED"/>
    <w:rsid w:val="00BA6EC3"/>
    <w:rsid w:val="00BA733B"/>
    <w:rsid w:val="00BB0C60"/>
    <w:rsid w:val="00BB43C1"/>
    <w:rsid w:val="00BB45C5"/>
    <w:rsid w:val="00BB5E64"/>
    <w:rsid w:val="00BB649E"/>
    <w:rsid w:val="00BB6AF5"/>
    <w:rsid w:val="00BB6BEE"/>
    <w:rsid w:val="00BB7499"/>
    <w:rsid w:val="00BB76EC"/>
    <w:rsid w:val="00BB77E1"/>
    <w:rsid w:val="00BB7C8D"/>
    <w:rsid w:val="00BC077C"/>
    <w:rsid w:val="00BC0FC4"/>
    <w:rsid w:val="00BC21CF"/>
    <w:rsid w:val="00BC49AD"/>
    <w:rsid w:val="00BC52A6"/>
    <w:rsid w:val="00BC5D4E"/>
    <w:rsid w:val="00BD02A7"/>
    <w:rsid w:val="00BD3834"/>
    <w:rsid w:val="00BD55E0"/>
    <w:rsid w:val="00BD584E"/>
    <w:rsid w:val="00BD7324"/>
    <w:rsid w:val="00BD77D8"/>
    <w:rsid w:val="00BD7C9E"/>
    <w:rsid w:val="00BD7D72"/>
    <w:rsid w:val="00BE0129"/>
    <w:rsid w:val="00BE1DEF"/>
    <w:rsid w:val="00BE2846"/>
    <w:rsid w:val="00BE2EBE"/>
    <w:rsid w:val="00BE4970"/>
    <w:rsid w:val="00BE5A68"/>
    <w:rsid w:val="00BE5C3F"/>
    <w:rsid w:val="00BE663C"/>
    <w:rsid w:val="00BF144C"/>
    <w:rsid w:val="00BF1CAE"/>
    <w:rsid w:val="00BF2646"/>
    <w:rsid w:val="00BF2CD1"/>
    <w:rsid w:val="00BF3450"/>
    <w:rsid w:val="00BF3EE2"/>
    <w:rsid w:val="00BF5A3C"/>
    <w:rsid w:val="00BF6972"/>
    <w:rsid w:val="00BF7925"/>
    <w:rsid w:val="00C006BD"/>
    <w:rsid w:val="00C008E0"/>
    <w:rsid w:val="00C00AA7"/>
    <w:rsid w:val="00C00B6F"/>
    <w:rsid w:val="00C01A94"/>
    <w:rsid w:val="00C023A3"/>
    <w:rsid w:val="00C0355E"/>
    <w:rsid w:val="00C03763"/>
    <w:rsid w:val="00C0386E"/>
    <w:rsid w:val="00C04DC6"/>
    <w:rsid w:val="00C05237"/>
    <w:rsid w:val="00C059E6"/>
    <w:rsid w:val="00C05EE9"/>
    <w:rsid w:val="00C06A21"/>
    <w:rsid w:val="00C07357"/>
    <w:rsid w:val="00C07723"/>
    <w:rsid w:val="00C11682"/>
    <w:rsid w:val="00C11E7C"/>
    <w:rsid w:val="00C12D19"/>
    <w:rsid w:val="00C139CC"/>
    <w:rsid w:val="00C15005"/>
    <w:rsid w:val="00C1590C"/>
    <w:rsid w:val="00C1747F"/>
    <w:rsid w:val="00C2099D"/>
    <w:rsid w:val="00C20CF2"/>
    <w:rsid w:val="00C21028"/>
    <w:rsid w:val="00C21690"/>
    <w:rsid w:val="00C2257F"/>
    <w:rsid w:val="00C22EE5"/>
    <w:rsid w:val="00C23C61"/>
    <w:rsid w:val="00C24EE4"/>
    <w:rsid w:val="00C26838"/>
    <w:rsid w:val="00C27074"/>
    <w:rsid w:val="00C27ADB"/>
    <w:rsid w:val="00C27C98"/>
    <w:rsid w:val="00C3092A"/>
    <w:rsid w:val="00C322B0"/>
    <w:rsid w:val="00C32D06"/>
    <w:rsid w:val="00C3372A"/>
    <w:rsid w:val="00C34CDE"/>
    <w:rsid w:val="00C4018D"/>
    <w:rsid w:val="00C41B7B"/>
    <w:rsid w:val="00C42555"/>
    <w:rsid w:val="00C42D62"/>
    <w:rsid w:val="00C44320"/>
    <w:rsid w:val="00C454C3"/>
    <w:rsid w:val="00C457A3"/>
    <w:rsid w:val="00C45BB4"/>
    <w:rsid w:val="00C46583"/>
    <w:rsid w:val="00C47757"/>
    <w:rsid w:val="00C51B0E"/>
    <w:rsid w:val="00C52783"/>
    <w:rsid w:val="00C52F9D"/>
    <w:rsid w:val="00C532FF"/>
    <w:rsid w:val="00C538DB"/>
    <w:rsid w:val="00C53C5B"/>
    <w:rsid w:val="00C57364"/>
    <w:rsid w:val="00C57BB2"/>
    <w:rsid w:val="00C60809"/>
    <w:rsid w:val="00C61F10"/>
    <w:rsid w:val="00C63594"/>
    <w:rsid w:val="00C642B5"/>
    <w:rsid w:val="00C668D0"/>
    <w:rsid w:val="00C66C36"/>
    <w:rsid w:val="00C704AB"/>
    <w:rsid w:val="00C71803"/>
    <w:rsid w:val="00C71E7E"/>
    <w:rsid w:val="00C72589"/>
    <w:rsid w:val="00C72EC2"/>
    <w:rsid w:val="00C7488A"/>
    <w:rsid w:val="00C75578"/>
    <w:rsid w:val="00C757D1"/>
    <w:rsid w:val="00C76FF7"/>
    <w:rsid w:val="00C772DB"/>
    <w:rsid w:val="00C77EBC"/>
    <w:rsid w:val="00C808CF"/>
    <w:rsid w:val="00C80D72"/>
    <w:rsid w:val="00C80F8F"/>
    <w:rsid w:val="00C8253F"/>
    <w:rsid w:val="00C82BE0"/>
    <w:rsid w:val="00C83AB0"/>
    <w:rsid w:val="00C844B9"/>
    <w:rsid w:val="00C8545D"/>
    <w:rsid w:val="00C86931"/>
    <w:rsid w:val="00C87242"/>
    <w:rsid w:val="00C902F1"/>
    <w:rsid w:val="00C92A32"/>
    <w:rsid w:val="00C92ED7"/>
    <w:rsid w:val="00C93BE5"/>
    <w:rsid w:val="00C9604D"/>
    <w:rsid w:val="00C965C2"/>
    <w:rsid w:val="00C978D5"/>
    <w:rsid w:val="00CA0700"/>
    <w:rsid w:val="00CA2B23"/>
    <w:rsid w:val="00CA3804"/>
    <w:rsid w:val="00CA3B81"/>
    <w:rsid w:val="00CA516D"/>
    <w:rsid w:val="00CA62B3"/>
    <w:rsid w:val="00CA6E9B"/>
    <w:rsid w:val="00CA7C9F"/>
    <w:rsid w:val="00CB018E"/>
    <w:rsid w:val="00CB2848"/>
    <w:rsid w:val="00CB59E7"/>
    <w:rsid w:val="00CB6179"/>
    <w:rsid w:val="00CB68E3"/>
    <w:rsid w:val="00CB6CF4"/>
    <w:rsid w:val="00CC005F"/>
    <w:rsid w:val="00CC0273"/>
    <w:rsid w:val="00CC1C2C"/>
    <w:rsid w:val="00CC3D83"/>
    <w:rsid w:val="00CC45C5"/>
    <w:rsid w:val="00CC4919"/>
    <w:rsid w:val="00CC4B3E"/>
    <w:rsid w:val="00CC4F6A"/>
    <w:rsid w:val="00CC56A9"/>
    <w:rsid w:val="00CC7F98"/>
    <w:rsid w:val="00CD0422"/>
    <w:rsid w:val="00CD16AC"/>
    <w:rsid w:val="00CD2924"/>
    <w:rsid w:val="00CD3019"/>
    <w:rsid w:val="00CD4B84"/>
    <w:rsid w:val="00CD5842"/>
    <w:rsid w:val="00CD587D"/>
    <w:rsid w:val="00CD6FC2"/>
    <w:rsid w:val="00CD7049"/>
    <w:rsid w:val="00CD7C28"/>
    <w:rsid w:val="00CE3327"/>
    <w:rsid w:val="00CE36B3"/>
    <w:rsid w:val="00CE37E3"/>
    <w:rsid w:val="00CE6B5E"/>
    <w:rsid w:val="00CE71D3"/>
    <w:rsid w:val="00CE7BED"/>
    <w:rsid w:val="00CE7D52"/>
    <w:rsid w:val="00CF06AC"/>
    <w:rsid w:val="00CF20F8"/>
    <w:rsid w:val="00CF24C2"/>
    <w:rsid w:val="00CF26C2"/>
    <w:rsid w:val="00CF2F63"/>
    <w:rsid w:val="00CF3520"/>
    <w:rsid w:val="00CF3A70"/>
    <w:rsid w:val="00CF3EB9"/>
    <w:rsid w:val="00CF449D"/>
    <w:rsid w:val="00CF5CC8"/>
    <w:rsid w:val="00CF7C54"/>
    <w:rsid w:val="00CF7E05"/>
    <w:rsid w:val="00D0061E"/>
    <w:rsid w:val="00D01DE6"/>
    <w:rsid w:val="00D0284D"/>
    <w:rsid w:val="00D032A4"/>
    <w:rsid w:val="00D04A90"/>
    <w:rsid w:val="00D05F58"/>
    <w:rsid w:val="00D06095"/>
    <w:rsid w:val="00D07BA6"/>
    <w:rsid w:val="00D122F7"/>
    <w:rsid w:val="00D12D5C"/>
    <w:rsid w:val="00D13D5F"/>
    <w:rsid w:val="00D14F15"/>
    <w:rsid w:val="00D15B0F"/>
    <w:rsid w:val="00D160A5"/>
    <w:rsid w:val="00D16CFA"/>
    <w:rsid w:val="00D17D5D"/>
    <w:rsid w:val="00D20D1A"/>
    <w:rsid w:val="00D21DCB"/>
    <w:rsid w:val="00D220A1"/>
    <w:rsid w:val="00D2219D"/>
    <w:rsid w:val="00D235E8"/>
    <w:rsid w:val="00D238AB"/>
    <w:rsid w:val="00D23F45"/>
    <w:rsid w:val="00D2426A"/>
    <w:rsid w:val="00D27A7A"/>
    <w:rsid w:val="00D30039"/>
    <w:rsid w:val="00D31AF3"/>
    <w:rsid w:val="00D31D01"/>
    <w:rsid w:val="00D32246"/>
    <w:rsid w:val="00D330EA"/>
    <w:rsid w:val="00D331C6"/>
    <w:rsid w:val="00D3422A"/>
    <w:rsid w:val="00D35D5F"/>
    <w:rsid w:val="00D35DC8"/>
    <w:rsid w:val="00D36E59"/>
    <w:rsid w:val="00D36F56"/>
    <w:rsid w:val="00D379D9"/>
    <w:rsid w:val="00D400F2"/>
    <w:rsid w:val="00D4096A"/>
    <w:rsid w:val="00D40B16"/>
    <w:rsid w:val="00D40B57"/>
    <w:rsid w:val="00D42F6F"/>
    <w:rsid w:val="00D42F99"/>
    <w:rsid w:val="00D430B6"/>
    <w:rsid w:val="00D43BD9"/>
    <w:rsid w:val="00D43F9A"/>
    <w:rsid w:val="00D45279"/>
    <w:rsid w:val="00D4731B"/>
    <w:rsid w:val="00D5133C"/>
    <w:rsid w:val="00D5226F"/>
    <w:rsid w:val="00D53755"/>
    <w:rsid w:val="00D5447F"/>
    <w:rsid w:val="00D55305"/>
    <w:rsid w:val="00D555AA"/>
    <w:rsid w:val="00D55808"/>
    <w:rsid w:val="00D561CE"/>
    <w:rsid w:val="00D56490"/>
    <w:rsid w:val="00D568DC"/>
    <w:rsid w:val="00D56C5C"/>
    <w:rsid w:val="00D57813"/>
    <w:rsid w:val="00D602A4"/>
    <w:rsid w:val="00D60BDF"/>
    <w:rsid w:val="00D62108"/>
    <w:rsid w:val="00D621E3"/>
    <w:rsid w:val="00D63F93"/>
    <w:rsid w:val="00D643A2"/>
    <w:rsid w:val="00D64513"/>
    <w:rsid w:val="00D648C2"/>
    <w:rsid w:val="00D64BEC"/>
    <w:rsid w:val="00D64C12"/>
    <w:rsid w:val="00D65AC3"/>
    <w:rsid w:val="00D67A50"/>
    <w:rsid w:val="00D7019E"/>
    <w:rsid w:val="00D71838"/>
    <w:rsid w:val="00D729C7"/>
    <w:rsid w:val="00D72DF9"/>
    <w:rsid w:val="00D734A7"/>
    <w:rsid w:val="00D73FDD"/>
    <w:rsid w:val="00D742FD"/>
    <w:rsid w:val="00D75BF6"/>
    <w:rsid w:val="00D7766B"/>
    <w:rsid w:val="00D77B9E"/>
    <w:rsid w:val="00D77F5C"/>
    <w:rsid w:val="00D8119D"/>
    <w:rsid w:val="00D817CB"/>
    <w:rsid w:val="00D82104"/>
    <w:rsid w:val="00D82188"/>
    <w:rsid w:val="00D82196"/>
    <w:rsid w:val="00D83997"/>
    <w:rsid w:val="00D840A6"/>
    <w:rsid w:val="00D842F5"/>
    <w:rsid w:val="00D8508F"/>
    <w:rsid w:val="00D8565A"/>
    <w:rsid w:val="00D86785"/>
    <w:rsid w:val="00D87354"/>
    <w:rsid w:val="00D875BD"/>
    <w:rsid w:val="00D9012B"/>
    <w:rsid w:val="00D910AB"/>
    <w:rsid w:val="00D92658"/>
    <w:rsid w:val="00D92A0B"/>
    <w:rsid w:val="00D92AD8"/>
    <w:rsid w:val="00D940E5"/>
    <w:rsid w:val="00D94E9B"/>
    <w:rsid w:val="00D96700"/>
    <w:rsid w:val="00D97FC7"/>
    <w:rsid w:val="00DA0C69"/>
    <w:rsid w:val="00DA143A"/>
    <w:rsid w:val="00DA44AC"/>
    <w:rsid w:val="00DB153F"/>
    <w:rsid w:val="00DB1EC0"/>
    <w:rsid w:val="00DB2134"/>
    <w:rsid w:val="00DB215E"/>
    <w:rsid w:val="00DB2461"/>
    <w:rsid w:val="00DB2A04"/>
    <w:rsid w:val="00DB2E82"/>
    <w:rsid w:val="00DB38A7"/>
    <w:rsid w:val="00DB5C94"/>
    <w:rsid w:val="00DB6638"/>
    <w:rsid w:val="00DB6B62"/>
    <w:rsid w:val="00DB6C04"/>
    <w:rsid w:val="00DB7376"/>
    <w:rsid w:val="00DC017D"/>
    <w:rsid w:val="00DC2484"/>
    <w:rsid w:val="00DC3193"/>
    <w:rsid w:val="00DC34AE"/>
    <w:rsid w:val="00DC3992"/>
    <w:rsid w:val="00DC4770"/>
    <w:rsid w:val="00DC59E5"/>
    <w:rsid w:val="00DC673E"/>
    <w:rsid w:val="00DC6D3E"/>
    <w:rsid w:val="00DC7192"/>
    <w:rsid w:val="00DD002C"/>
    <w:rsid w:val="00DD0D65"/>
    <w:rsid w:val="00DD0DE7"/>
    <w:rsid w:val="00DD0FB0"/>
    <w:rsid w:val="00DD109C"/>
    <w:rsid w:val="00DD1C3F"/>
    <w:rsid w:val="00DD1DFD"/>
    <w:rsid w:val="00DD1F38"/>
    <w:rsid w:val="00DD2578"/>
    <w:rsid w:val="00DD3BE8"/>
    <w:rsid w:val="00DD4343"/>
    <w:rsid w:val="00DD5572"/>
    <w:rsid w:val="00DD78C4"/>
    <w:rsid w:val="00DD7F61"/>
    <w:rsid w:val="00DE0BB0"/>
    <w:rsid w:val="00DE1950"/>
    <w:rsid w:val="00DE21B8"/>
    <w:rsid w:val="00DE3343"/>
    <w:rsid w:val="00DE47EA"/>
    <w:rsid w:val="00DE5135"/>
    <w:rsid w:val="00DE5226"/>
    <w:rsid w:val="00DE5272"/>
    <w:rsid w:val="00DF12FE"/>
    <w:rsid w:val="00DF1B2A"/>
    <w:rsid w:val="00DF2B94"/>
    <w:rsid w:val="00DF2B96"/>
    <w:rsid w:val="00DF2C66"/>
    <w:rsid w:val="00DF41ED"/>
    <w:rsid w:val="00DF57A6"/>
    <w:rsid w:val="00DF7BFF"/>
    <w:rsid w:val="00E004A3"/>
    <w:rsid w:val="00E01510"/>
    <w:rsid w:val="00E01CB6"/>
    <w:rsid w:val="00E01D2C"/>
    <w:rsid w:val="00E01EAE"/>
    <w:rsid w:val="00E03536"/>
    <w:rsid w:val="00E037F4"/>
    <w:rsid w:val="00E057FC"/>
    <w:rsid w:val="00E05875"/>
    <w:rsid w:val="00E05DA8"/>
    <w:rsid w:val="00E072CB"/>
    <w:rsid w:val="00E101B3"/>
    <w:rsid w:val="00E1105B"/>
    <w:rsid w:val="00E11BE0"/>
    <w:rsid w:val="00E11DB1"/>
    <w:rsid w:val="00E1216C"/>
    <w:rsid w:val="00E128A8"/>
    <w:rsid w:val="00E13133"/>
    <w:rsid w:val="00E131CB"/>
    <w:rsid w:val="00E1335E"/>
    <w:rsid w:val="00E1353F"/>
    <w:rsid w:val="00E141AB"/>
    <w:rsid w:val="00E14885"/>
    <w:rsid w:val="00E148B2"/>
    <w:rsid w:val="00E15B80"/>
    <w:rsid w:val="00E15CD0"/>
    <w:rsid w:val="00E16194"/>
    <w:rsid w:val="00E16582"/>
    <w:rsid w:val="00E1798A"/>
    <w:rsid w:val="00E17D7F"/>
    <w:rsid w:val="00E21170"/>
    <w:rsid w:val="00E21D55"/>
    <w:rsid w:val="00E21D9D"/>
    <w:rsid w:val="00E2271C"/>
    <w:rsid w:val="00E24C54"/>
    <w:rsid w:val="00E267EA"/>
    <w:rsid w:val="00E267EC"/>
    <w:rsid w:val="00E26A78"/>
    <w:rsid w:val="00E2775B"/>
    <w:rsid w:val="00E301E5"/>
    <w:rsid w:val="00E303B4"/>
    <w:rsid w:val="00E31C2D"/>
    <w:rsid w:val="00E34310"/>
    <w:rsid w:val="00E357E4"/>
    <w:rsid w:val="00E37ECC"/>
    <w:rsid w:val="00E406B8"/>
    <w:rsid w:val="00E40AE5"/>
    <w:rsid w:val="00E41F8F"/>
    <w:rsid w:val="00E429F5"/>
    <w:rsid w:val="00E441B6"/>
    <w:rsid w:val="00E459E4"/>
    <w:rsid w:val="00E50E59"/>
    <w:rsid w:val="00E51DCD"/>
    <w:rsid w:val="00E52B69"/>
    <w:rsid w:val="00E53984"/>
    <w:rsid w:val="00E54127"/>
    <w:rsid w:val="00E55A13"/>
    <w:rsid w:val="00E55CD8"/>
    <w:rsid w:val="00E56783"/>
    <w:rsid w:val="00E56970"/>
    <w:rsid w:val="00E56F6A"/>
    <w:rsid w:val="00E57159"/>
    <w:rsid w:val="00E57806"/>
    <w:rsid w:val="00E579C6"/>
    <w:rsid w:val="00E6010F"/>
    <w:rsid w:val="00E60475"/>
    <w:rsid w:val="00E612F4"/>
    <w:rsid w:val="00E64FA2"/>
    <w:rsid w:val="00E65891"/>
    <w:rsid w:val="00E66A90"/>
    <w:rsid w:val="00E6727B"/>
    <w:rsid w:val="00E707EF"/>
    <w:rsid w:val="00E71365"/>
    <w:rsid w:val="00E71648"/>
    <w:rsid w:val="00E722FD"/>
    <w:rsid w:val="00E7269E"/>
    <w:rsid w:val="00E7290D"/>
    <w:rsid w:val="00E733B4"/>
    <w:rsid w:val="00E73685"/>
    <w:rsid w:val="00E73F63"/>
    <w:rsid w:val="00E74274"/>
    <w:rsid w:val="00E74AD3"/>
    <w:rsid w:val="00E74ED9"/>
    <w:rsid w:val="00E7551D"/>
    <w:rsid w:val="00E81080"/>
    <w:rsid w:val="00E81CE9"/>
    <w:rsid w:val="00E82D12"/>
    <w:rsid w:val="00E839A2"/>
    <w:rsid w:val="00E84548"/>
    <w:rsid w:val="00E8639C"/>
    <w:rsid w:val="00E87A82"/>
    <w:rsid w:val="00E87D36"/>
    <w:rsid w:val="00E90374"/>
    <w:rsid w:val="00E91B02"/>
    <w:rsid w:val="00E91B26"/>
    <w:rsid w:val="00E91F48"/>
    <w:rsid w:val="00E92CA3"/>
    <w:rsid w:val="00E932F1"/>
    <w:rsid w:val="00E93F11"/>
    <w:rsid w:val="00E949C1"/>
    <w:rsid w:val="00E96082"/>
    <w:rsid w:val="00E9628B"/>
    <w:rsid w:val="00E96996"/>
    <w:rsid w:val="00EA18B4"/>
    <w:rsid w:val="00EA30D8"/>
    <w:rsid w:val="00EA5994"/>
    <w:rsid w:val="00EA5E3F"/>
    <w:rsid w:val="00EA697B"/>
    <w:rsid w:val="00EB1877"/>
    <w:rsid w:val="00EB1C90"/>
    <w:rsid w:val="00EB369E"/>
    <w:rsid w:val="00EB3D43"/>
    <w:rsid w:val="00EB4313"/>
    <w:rsid w:val="00EB43B9"/>
    <w:rsid w:val="00EB4AE0"/>
    <w:rsid w:val="00EB587F"/>
    <w:rsid w:val="00EB6255"/>
    <w:rsid w:val="00EB6333"/>
    <w:rsid w:val="00EB673B"/>
    <w:rsid w:val="00EB6ED9"/>
    <w:rsid w:val="00EB6EFE"/>
    <w:rsid w:val="00EB740C"/>
    <w:rsid w:val="00EB76A8"/>
    <w:rsid w:val="00EC162F"/>
    <w:rsid w:val="00EC1ECF"/>
    <w:rsid w:val="00EC3AC0"/>
    <w:rsid w:val="00EC5CDB"/>
    <w:rsid w:val="00EC727A"/>
    <w:rsid w:val="00EC7501"/>
    <w:rsid w:val="00EC7759"/>
    <w:rsid w:val="00EC7C50"/>
    <w:rsid w:val="00ED10C9"/>
    <w:rsid w:val="00ED2C0B"/>
    <w:rsid w:val="00ED37B3"/>
    <w:rsid w:val="00ED39DD"/>
    <w:rsid w:val="00ED43EF"/>
    <w:rsid w:val="00ED4A02"/>
    <w:rsid w:val="00ED7016"/>
    <w:rsid w:val="00EE0963"/>
    <w:rsid w:val="00EE16FA"/>
    <w:rsid w:val="00EE1DFF"/>
    <w:rsid w:val="00EE2431"/>
    <w:rsid w:val="00EE2FFE"/>
    <w:rsid w:val="00EE325A"/>
    <w:rsid w:val="00EE3375"/>
    <w:rsid w:val="00EE3497"/>
    <w:rsid w:val="00EE38F6"/>
    <w:rsid w:val="00EE4392"/>
    <w:rsid w:val="00EE5228"/>
    <w:rsid w:val="00EE7424"/>
    <w:rsid w:val="00EF073E"/>
    <w:rsid w:val="00EF3EF0"/>
    <w:rsid w:val="00EF4590"/>
    <w:rsid w:val="00EF4BCB"/>
    <w:rsid w:val="00EF4EC3"/>
    <w:rsid w:val="00EF52B4"/>
    <w:rsid w:val="00EF582A"/>
    <w:rsid w:val="00EF5CDF"/>
    <w:rsid w:val="00EF6EE5"/>
    <w:rsid w:val="00EF703A"/>
    <w:rsid w:val="00F00164"/>
    <w:rsid w:val="00F0017D"/>
    <w:rsid w:val="00F0054A"/>
    <w:rsid w:val="00F00C07"/>
    <w:rsid w:val="00F0144E"/>
    <w:rsid w:val="00F0157E"/>
    <w:rsid w:val="00F015FE"/>
    <w:rsid w:val="00F02EC7"/>
    <w:rsid w:val="00F02F7E"/>
    <w:rsid w:val="00F03742"/>
    <w:rsid w:val="00F04000"/>
    <w:rsid w:val="00F04DBD"/>
    <w:rsid w:val="00F04E3A"/>
    <w:rsid w:val="00F054AC"/>
    <w:rsid w:val="00F0568B"/>
    <w:rsid w:val="00F0596E"/>
    <w:rsid w:val="00F05E71"/>
    <w:rsid w:val="00F06D45"/>
    <w:rsid w:val="00F10C51"/>
    <w:rsid w:val="00F11D0B"/>
    <w:rsid w:val="00F129F9"/>
    <w:rsid w:val="00F12DBB"/>
    <w:rsid w:val="00F12EA9"/>
    <w:rsid w:val="00F12FF2"/>
    <w:rsid w:val="00F15041"/>
    <w:rsid w:val="00F150FE"/>
    <w:rsid w:val="00F154C4"/>
    <w:rsid w:val="00F155DA"/>
    <w:rsid w:val="00F201C3"/>
    <w:rsid w:val="00F20A9C"/>
    <w:rsid w:val="00F210A6"/>
    <w:rsid w:val="00F21397"/>
    <w:rsid w:val="00F22F4C"/>
    <w:rsid w:val="00F27021"/>
    <w:rsid w:val="00F308FC"/>
    <w:rsid w:val="00F30ECA"/>
    <w:rsid w:val="00F31139"/>
    <w:rsid w:val="00F3143E"/>
    <w:rsid w:val="00F314B0"/>
    <w:rsid w:val="00F32ED6"/>
    <w:rsid w:val="00F3329B"/>
    <w:rsid w:val="00F33B8B"/>
    <w:rsid w:val="00F405CD"/>
    <w:rsid w:val="00F408AC"/>
    <w:rsid w:val="00F415E6"/>
    <w:rsid w:val="00F448D7"/>
    <w:rsid w:val="00F44986"/>
    <w:rsid w:val="00F46339"/>
    <w:rsid w:val="00F471AF"/>
    <w:rsid w:val="00F476D4"/>
    <w:rsid w:val="00F510ED"/>
    <w:rsid w:val="00F51F31"/>
    <w:rsid w:val="00F5274B"/>
    <w:rsid w:val="00F541DA"/>
    <w:rsid w:val="00F5593D"/>
    <w:rsid w:val="00F57C02"/>
    <w:rsid w:val="00F600FF"/>
    <w:rsid w:val="00F60B7C"/>
    <w:rsid w:val="00F613D9"/>
    <w:rsid w:val="00F61618"/>
    <w:rsid w:val="00F628D1"/>
    <w:rsid w:val="00F62C83"/>
    <w:rsid w:val="00F638BF"/>
    <w:rsid w:val="00F6447C"/>
    <w:rsid w:val="00F649EC"/>
    <w:rsid w:val="00F66DDC"/>
    <w:rsid w:val="00F6784C"/>
    <w:rsid w:val="00F701A3"/>
    <w:rsid w:val="00F71FB6"/>
    <w:rsid w:val="00F72C2E"/>
    <w:rsid w:val="00F73D21"/>
    <w:rsid w:val="00F74273"/>
    <w:rsid w:val="00F74697"/>
    <w:rsid w:val="00F75534"/>
    <w:rsid w:val="00F756E0"/>
    <w:rsid w:val="00F766FC"/>
    <w:rsid w:val="00F77746"/>
    <w:rsid w:val="00F777E0"/>
    <w:rsid w:val="00F81FB5"/>
    <w:rsid w:val="00F829AF"/>
    <w:rsid w:val="00F8466B"/>
    <w:rsid w:val="00F85233"/>
    <w:rsid w:val="00F856E3"/>
    <w:rsid w:val="00F866CC"/>
    <w:rsid w:val="00F86E56"/>
    <w:rsid w:val="00F8762E"/>
    <w:rsid w:val="00F90617"/>
    <w:rsid w:val="00F90712"/>
    <w:rsid w:val="00F908D7"/>
    <w:rsid w:val="00F90E2C"/>
    <w:rsid w:val="00F90E75"/>
    <w:rsid w:val="00F91C5E"/>
    <w:rsid w:val="00F923CA"/>
    <w:rsid w:val="00F9270D"/>
    <w:rsid w:val="00F958DC"/>
    <w:rsid w:val="00F95C05"/>
    <w:rsid w:val="00F972B0"/>
    <w:rsid w:val="00FA0C4B"/>
    <w:rsid w:val="00FA1C41"/>
    <w:rsid w:val="00FA220E"/>
    <w:rsid w:val="00FA3229"/>
    <w:rsid w:val="00FA4207"/>
    <w:rsid w:val="00FA429E"/>
    <w:rsid w:val="00FA4898"/>
    <w:rsid w:val="00FA509B"/>
    <w:rsid w:val="00FA5E32"/>
    <w:rsid w:val="00FA5F5B"/>
    <w:rsid w:val="00FA5F77"/>
    <w:rsid w:val="00FA65D4"/>
    <w:rsid w:val="00FA71E7"/>
    <w:rsid w:val="00FB0594"/>
    <w:rsid w:val="00FB0FB9"/>
    <w:rsid w:val="00FB15A0"/>
    <w:rsid w:val="00FB278A"/>
    <w:rsid w:val="00FB3B7F"/>
    <w:rsid w:val="00FB5832"/>
    <w:rsid w:val="00FB6254"/>
    <w:rsid w:val="00FB7731"/>
    <w:rsid w:val="00FB7BF6"/>
    <w:rsid w:val="00FC0D2D"/>
    <w:rsid w:val="00FC23F3"/>
    <w:rsid w:val="00FC245B"/>
    <w:rsid w:val="00FC3028"/>
    <w:rsid w:val="00FC3CDA"/>
    <w:rsid w:val="00FC4239"/>
    <w:rsid w:val="00FC541E"/>
    <w:rsid w:val="00FC5AC3"/>
    <w:rsid w:val="00FC5E42"/>
    <w:rsid w:val="00FC64B1"/>
    <w:rsid w:val="00FC73FA"/>
    <w:rsid w:val="00FC776E"/>
    <w:rsid w:val="00FD183C"/>
    <w:rsid w:val="00FD2372"/>
    <w:rsid w:val="00FD4019"/>
    <w:rsid w:val="00FD4D4B"/>
    <w:rsid w:val="00FD505C"/>
    <w:rsid w:val="00FD59B1"/>
    <w:rsid w:val="00FD7054"/>
    <w:rsid w:val="00FD76DC"/>
    <w:rsid w:val="00FD799D"/>
    <w:rsid w:val="00FE0B05"/>
    <w:rsid w:val="00FE1543"/>
    <w:rsid w:val="00FE53D3"/>
    <w:rsid w:val="00FE554B"/>
    <w:rsid w:val="00FE7440"/>
    <w:rsid w:val="00FE7794"/>
    <w:rsid w:val="00FE7853"/>
    <w:rsid w:val="00FE7ECD"/>
    <w:rsid w:val="00FF01DB"/>
    <w:rsid w:val="00FF09F8"/>
    <w:rsid w:val="00FF11F5"/>
    <w:rsid w:val="00FF1C67"/>
    <w:rsid w:val="00FF2157"/>
    <w:rsid w:val="00FF2455"/>
    <w:rsid w:val="00FF2498"/>
    <w:rsid w:val="00FF26E2"/>
    <w:rsid w:val="00FF2A02"/>
    <w:rsid w:val="00FF4D6E"/>
    <w:rsid w:val="00FF5875"/>
    <w:rsid w:val="00FF6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9A5DA"/>
  <w15:chartTrackingRefBased/>
  <w15:docId w15:val="{D4EA46D7-45E7-46A1-929F-F996ACA86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3540"/>
    <w:rPr>
      <w:sz w:val="24"/>
      <w:szCs w:val="24"/>
      <w:lang w:val="en-US" w:eastAsia="en-US"/>
    </w:rPr>
  </w:style>
  <w:style w:type="paragraph" w:styleId="Heading1">
    <w:name w:val="heading 1"/>
    <w:basedOn w:val="Normal"/>
    <w:next w:val="Normal"/>
    <w:qFormat/>
    <w:rsid w:val="00FA4207"/>
    <w:pPr>
      <w:keepNext/>
      <w:spacing w:line="318" w:lineRule="atLeast"/>
      <w:outlineLvl w:val="0"/>
    </w:pPr>
    <w:rPr>
      <w:rFonts w:ascii="Arial" w:hAnsi="Arial" w:cs="Arial"/>
      <w:b/>
      <w:bCs/>
      <w:szCs w:val="22"/>
    </w:rPr>
  </w:style>
  <w:style w:type="paragraph" w:styleId="Heading3">
    <w:name w:val="heading 3"/>
    <w:basedOn w:val="Normal"/>
    <w:next w:val="Normal"/>
    <w:link w:val="Heading3Char"/>
    <w:semiHidden/>
    <w:unhideWhenUsed/>
    <w:qFormat/>
    <w:rsid w:val="00676EC4"/>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FA4207"/>
    <w:pPr>
      <w:spacing w:line="300" w:lineRule="auto"/>
      <w:jc w:val="both"/>
    </w:pPr>
    <w:rPr>
      <w:b/>
      <w:bCs/>
      <w:i/>
      <w:iCs/>
      <w:szCs w:val="22"/>
    </w:rPr>
  </w:style>
  <w:style w:type="paragraph" w:styleId="BodyText">
    <w:name w:val="Body Text"/>
    <w:basedOn w:val="Normal"/>
    <w:link w:val="BodyTextChar"/>
    <w:rsid w:val="00FA4207"/>
    <w:pPr>
      <w:spacing w:after="120"/>
    </w:pPr>
    <w:rPr>
      <w:lang w:val="x-none" w:eastAsia="x-none"/>
    </w:rPr>
  </w:style>
  <w:style w:type="paragraph" w:styleId="Footer">
    <w:name w:val="footer"/>
    <w:basedOn w:val="Normal"/>
    <w:link w:val="FooterChar"/>
    <w:uiPriority w:val="99"/>
    <w:rsid w:val="00FA4207"/>
    <w:pPr>
      <w:tabs>
        <w:tab w:val="center" w:pos="4320"/>
        <w:tab w:val="right" w:pos="8640"/>
      </w:tabs>
    </w:pPr>
  </w:style>
  <w:style w:type="character" w:styleId="PageNumber">
    <w:name w:val="page number"/>
    <w:basedOn w:val="DefaultParagraphFont"/>
    <w:rsid w:val="00FA4207"/>
  </w:style>
  <w:style w:type="table" w:styleId="TableGrid">
    <w:name w:val="Table Grid"/>
    <w:basedOn w:val="TableNormal"/>
    <w:uiPriority w:val="39"/>
    <w:rsid w:val="00304F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0141E"/>
    <w:pPr>
      <w:tabs>
        <w:tab w:val="center" w:pos="4320"/>
        <w:tab w:val="right" w:pos="8640"/>
      </w:tabs>
    </w:pPr>
  </w:style>
  <w:style w:type="paragraph" w:styleId="DocumentMap">
    <w:name w:val="Document Map"/>
    <w:basedOn w:val="Normal"/>
    <w:semiHidden/>
    <w:rsid w:val="00F314B0"/>
    <w:pPr>
      <w:shd w:val="clear" w:color="auto" w:fill="000080"/>
    </w:pPr>
    <w:rPr>
      <w:rFonts w:ascii="Tahoma" w:hAnsi="Tahoma" w:cs="Tahoma"/>
      <w:sz w:val="20"/>
      <w:szCs w:val="20"/>
    </w:rPr>
  </w:style>
  <w:style w:type="paragraph" w:styleId="BalloonText">
    <w:name w:val="Balloon Text"/>
    <w:basedOn w:val="Normal"/>
    <w:semiHidden/>
    <w:rsid w:val="00964AB8"/>
    <w:rPr>
      <w:rFonts w:ascii="Tahoma" w:hAnsi="Tahoma" w:cs="Tahoma"/>
      <w:sz w:val="16"/>
      <w:szCs w:val="16"/>
    </w:rPr>
  </w:style>
  <w:style w:type="character" w:customStyle="1" w:styleId="BodyTextChar">
    <w:name w:val="Body Text Char"/>
    <w:link w:val="BodyText"/>
    <w:rsid w:val="00A11420"/>
    <w:rPr>
      <w:sz w:val="24"/>
      <w:szCs w:val="24"/>
    </w:rPr>
  </w:style>
  <w:style w:type="paragraph" w:styleId="ListParagraph">
    <w:name w:val="List Paragraph"/>
    <w:basedOn w:val="Normal"/>
    <w:uiPriority w:val="34"/>
    <w:qFormat/>
    <w:rsid w:val="00B85B93"/>
    <w:pPr>
      <w:ind w:left="720"/>
    </w:pPr>
  </w:style>
  <w:style w:type="paragraph" w:customStyle="1" w:styleId="section1">
    <w:name w:val="section1"/>
    <w:basedOn w:val="Normal"/>
    <w:rsid w:val="00D817CB"/>
    <w:pPr>
      <w:spacing w:before="100" w:beforeAutospacing="1" w:after="100" w:afterAutospacing="1"/>
    </w:pPr>
  </w:style>
  <w:style w:type="character" w:customStyle="1" w:styleId="HeaderChar">
    <w:name w:val="Header Char"/>
    <w:link w:val="Header"/>
    <w:uiPriority w:val="99"/>
    <w:rsid w:val="002153F4"/>
    <w:rPr>
      <w:sz w:val="24"/>
      <w:szCs w:val="24"/>
      <w:lang w:val="en-US" w:eastAsia="en-US" w:bidi="ar-SA"/>
    </w:rPr>
  </w:style>
  <w:style w:type="paragraph" w:customStyle="1" w:styleId="Style1">
    <w:name w:val="Style1"/>
    <w:basedOn w:val="NormalWeb"/>
    <w:rsid w:val="00A75686"/>
  </w:style>
  <w:style w:type="character" w:styleId="Hyperlink">
    <w:name w:val="Hyperlink"/>
    <w:uiPriority w:val="99"/>
    <w:rsid w:val="00DB2134"/>
    <w:rPr>
      <w:color w:val="0000FF"/>
      <w:u w:val="single"/>
    </w:rPr>
  </w:style>
  <w:style w:type="paragraph" w:styleId="NormalWeb">
    <w:name w:val="Normal (Web)"/>
    <w:basedOn w:val="Normal"/>
    <w:uiPriority w:val="99"/>
    <w:rsid w:val="00A75686"/>
  </w:style>
  <w:style w:type="character" w:styleId="Strong">
    <w:name w:val="Strong"/>
    <w:uiPriority w:val="22"/>
    <w:qFormat/>
    <w:rsid w:val="006C16B2"/>
    <w:rPr>
      <w:b/>
      <w:bCs/>
    </w:rPr>
  </w:style>
  <w:style w:type="character" w:customStyle="1" w:styleId="fn">
    <w:name w:val="fn"/>
    <w:basedOn w:val="DefaultParagraphFont"/>
    <w:rsid w:val="00846B10"/>
  </w:style>
  <w:style w:type="character" w:customStyle="1" w:styleId="apple-converted-space">
    <w:name w:val="apple-converted-space"/>
    <w:rsid w:val="00FE7794"/>
  </w:style>
  <w:style w:type="paragraph" w:customStyle="1" w:styleId="gmail-msolistparagraph">
    <w:name w:val="gmail-msolistparagraph"/>
    <w:basedOn w:val="Normal"/>
    <w:rsid w:val="00115445"/>
    <w:pPr>
      <w:spacing w:before="100" w:beforeAutospacing="1" w:after="100" w:afterAutospacing="1"/>
    </w:pPr>
    <w:rPr>
      <w:rFonts w:eastAsia="Calibri"/>
      <w:lang w:val="en-IN" w:eastAsia="en-IN"/>
    </w:rPr>
  </w:style>
  <w:style w:type="character" w:customStyle="1" w:styleId="color-title">
    <w:name w:val="color-title"/>
    <w:basedOn w:val="DefaultParagraphFont"/>
    <w:rsid w:val="004B6961"/>
  </w:style>
  <w:style w:type="character" w:customStyle="1" w:styleId="Heading3Char">
    <w:name w:val="Heading 3 Char"/>
    <w:link w:val="Heading3"/>
    <w:semiHidden/>
    <w:rsid w:val="00676EC4"/>
    <w:rPr>
      <w:rFonts w:ascii="Calibri Light" w:eastAsia="Times New Roman" w:hAnsi="Calibri Light" w:cs="Times New Roman"/>
      <w:b/>
      <w:bCs/>
      <w:sz w:val="26"/>
      <w:szCs w:val="26"/>
      <w:lang w:val="en-US" w:eastAsia="en-US"/>
    </w:rPr>
  </w:style>
  <w:style w:type="paragraph" w:customStyle="1" w:styleId="ydp98ae8a0dyiv8843922691msolistparagraph">
    <w:name w:val="ydp98ae8a0dyiv8843922691msolistparagraph"/>
    <w:basedOn w:val="Normal"/>
    <w:rsid w:val="00DD1F38"/>
    <w:pPr>
      <w:spacing w:before="100" w:beforeAutospacing="1" w:after="100" w:afterAutospacing="1"/>
    </w:pPr>
    <w:rPr>
      <w:rFonts w:ascii="Calibri" w:eastAsia="Calibri" w:hAnsi="Calibri" w:cs="Calibri"/>
      <w:sz w:val="22"/>
      <w:szCs w:val="22"/>
      <w:lang w:val="en-IN" w:eastAsia="en-IN"/>
    </w:rPr>
  </w:style>
  <w:style w:type="paragraph" w:customStyle="1" w:styleId="xmsonormal">
    <w:name w:val="x_msonormal"/>
    <w:basedOn w:val="Normal"/>
    <w:rsid w:val="00DD1F38"/>
    <w:rPr>
      <w:rFonts w:ascii="Calibri" w:eastAsia="Calibri" w:hAnsi="Calibri" w:cs="Calibri"/>
      <w:sz w:val="22"/>
      <w:szCs w:val="22"/>
      <w:lang w:val="en-IN" w:eastAsia="en-IN"/>
    </w:rPr>
  </w:style>
  <w:style w:type="paragraph" w:customStyle="1" w:styleId="m-8420285962547742851msolistparagraph">
    <w:name w:val="m_-8420285962547742851msolistparagraph"/>
    <w:basedOn w:val="Normal"/>
    <w:rsid w:val="00DD1F38"/>
    <w:pPr>
      <w:spacing w:before="100" w:beforeAutospacing="1" w:after="100" w:afterAutospacing="1"/>
    </w:pPr>
    <w:rPr>
      <w:rFonts w:ascii="Calibri" w:eastAsia="Calibri" w:hAnsi="Calibri" w:cs="Calibri"/>
      <w:sz w:val="22"/>
      <w:szCs w:val="22"/>
      <w:lang w:val="en-IN" w:eastAsia="en-IN"/>
    </w:rPr>
  </w:style>
  <w:style w:type="paragraph" w:customStyle="1" w:styleId="m1482554613289333958msolistparagraph">
    <w:name w:val="m_1482554613289333958msolistparagraph"/>
    <w:basedOn w:val="Normal"/>
    <w:rsid w:val="003F5CD3"/>
    <w:pPr>
      <w:spacing w:before="100" w:beforeAutospacing="1" w:after="100" w:afterAutospacing="1"/>
    </w:pPr>
    <w:rPr>
      <w:lang w:val="en-IN" w:eastAsia="en-IN"/>
    </w:rPr>
  </w:style>
  <w:style w:type="character" w:customStyle="1" w:styleId="FooterChar">
    <w:name w:val="Footer Char"/>
    <w:basedOn w:val="DefaultParagraphFont"/>
    <w:link w:val="Footer"/>
    <w:uiPriority w:val="99"/>
    <w:rsid w:val="001B7ADD"/>
    <w:rPr>
      <w:sz w:val="24"/>
      <w:szCs w:val="24"/>
      <w:lang w:val="en-US" w:eastAsia="en-US"/>
    </w:rPr>
  </w:style>
  <w:style w:type="character" w:styleId="Emphasis">
    <w:name w:val="Emphasis"/>
    <w:basedOn w:val="DefaultParagraphFont"/>
    <w:uiPriority w:val="20"/>
    <w:qFormat/>
    <w:rsid w:val="002B4C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359">
      <w:bodyDiv w:val="1"/>
      <w:marLeft w:val="0"/>
      <w:marRight w:val="0"/>
      <w:marTop w:val="0"/>
      <w:marBottom w:val="0"/>
      <w:divBdr>
        <w:top w:val="none" w:sz="0" w:space="0" w:color="auto"/>
        <w:left w:val="none" w:sz="0" w:space="0" w:color="auto"/>
        <w:bottom w:val="none" w:sz="0" w:space="0" w:color="auto"/>
        <w:right w:val="none" w:sz="0" w:space="0" w:color="auto"/>
      </w:divBdr>
    </w:div>
    <w:div w:id="16471257">
      <w:bodyDiv w:val="1"/>
      <w:marLeft w:val="0"/>
      <w:marRight w:val="0"/>
      <w:marTop w:val="0"/>
      <w:marBottom w:val="0"/>
      <w:divBdr>
        <w:top w:val="none" w:sz="0" w:space="0" w:color="auto"/>
        <w:left w:val="none" w:sz="0" w:space="0" w:color="auto"/>
        <w:bottom w:val="none" w:sz="0" w:space="0" w:color="auto"/>
        <w:right w:val="none" w:sz="0" w:space="0" w:color="auto"/>
      </w:divBdr>
    </w:div>
    <w:div w:id="41755032">
      <w:bodyDiv w:val="1"/>
      <w:marLeft w:val="0"/>
      <w:marRight w:val="0"/>
      <w:marTop w:val="0"/>
      <w:marBottom w:val="0"/>
      <w:divBdr>
        <w:top w:val="none" w:sz="0" w:space="0" w:color="auto"/>
        <w:left w:val="none" w:sz="0" w:space="0" w:color="auto"/>
        <w:bottom w:val="none" w:sz="0" w:space="0" w:color="auto"/>
        <w:right w:val="none" w:sz="0" w:space="0" w:color="auto"/>
      </w:divBdr>
    </w:div>
    <w:div w:id="65416294">
      <w:bodyDiv w:val="1"/>
      <w:marLeft w:val="0"/>
      <w:marRight w:val="0"/>
      <w:marTop w:val="0"/>
      <w:marBottom w:val="0"/>
      <w:divBdr>
        <w:top w:val="none" w:sz="0" w:space="0" w:color="auto"/>
        <w:left w:val="none" w:sz="0" w:space="0" w:color="auto"/>
        <w:bottom w:val="none" w:sz="0" w:space="0" w:color="auto"/>
        <w:right w:val="none" w:sz="0" w:space="0" w:color="auto"/>
      </w:divBdr>
    </w:div>
    <w:div w:id="103153831">
      <w:bodyDiv w:val="1"/>
      <w:marLeft w:val="0"/>
      <w:marRight w:val="0"/>
      <w:marTop w:val="0"/>
      <w:marBottom w:val="0"/>
      <w:divBdr>
        <w:top w:val="none" w:sz="0" w:space="0" w:color="auto"/>
        <w:left w:val="none" w:sz="0" w:space="0" w:color="auto"/>
        <w:bottom w:val="none" w:sz="0" w:space="0" w:color="auto"/>
        <w:right w:val="none" w:sz="0" w:space="0" w:color="auto"/>
      </w:divBdr>
    </w:div>
    <w:div w:id="103696939">
      <w:bodyDiv w:val="1"/>
      <w:marLeft w:val="0"/>
      <w:marRight w:val="0"/>
      <w:marTop w:val="0"/>
      <w:marBottom w:val="0"/>
      <w:divBdr>
        <w:top w:val="none" w:sz="0" w:space="0" w:color="auto"/>
        <w:left w:val="none" w:sz="0" w:space="0" w:color="auto"/>
        <w:bottom w:val="none" w:sz="0" w:space="0" w:color="auto"/>
        <w:right w:val="none" w:sz="0" w:space="0" w:color="auto"/>
      </w:divBdr>
    </w:div>
    <w:div w:id="124734859">
      <w:bodyDiv w:val="1"/>
      <w:marLeft w:val="0"/>
      <w:marRight w:val="0"/>
      <w:marTop w:val="0"/>
      <w:marBottom w:val="0"/>
      <w:divBdr>
        <w:top w:val="none" w:sz="0" w:space="0" w:color="auto"/>
        <w:left w:val="none" w:sz="0" w:space="0" w:color="auto"/>
        <w:bottom w:val="none" w:sz="0" w:space="0" w:color="auto"/>
        <w:right w:val="none" w:sz="0" w:space="0" w:color="auto"/>
      </w:divBdr>
    </w:div>
    <w:div w:id="170612468">
      <w:bodyDiv w:val="1"/>
      <w:marLeft w:val="0"/>
      <w:marRight w:val="0"/>
      <w:marTop w:val="0"/>
      <w:marBottom w:val="0"/>
      <w:divBdr>
        <w:top w:val="none" w:sz="0" w:space="0" w:color="auto"/>
        <w:left w:val="none" w:sz="0" w:space="0" w:color="auto"/>
        <w:bottom w:val="none" w:sz="0" w:space="0" w:color="auto"/>
        <w:right w:val="none" w:sz="0" w:space="0" w:color="auto"/>
      </w:divBdr>
    </w:div>
    <w:div w:id="203830417">
      <w:bodyDiv w:val="1"/>
      <w:marLeft w:val="0"/>
      <w:marRight w:val="0"/>
      <w:marTop w:val="0"/>
      <w:marBottom w:val="0"/>
      <w:divBdr>
        <w:top w:val="none" w:sz="0" w:space="0" w:color="auto"/>
        <w:left w:val="none" w:sz="0" w:space="0" w:color="auto"/>
        <w:bottom w:val="none" w:sz="0" w:space="0" w:color="auto"/>
        <w:right w:val="none" w:sz="0" w:space="0" w:color="auto"/>
      </w:divBdr>
    </w:div>
    <w:div w:id="206181065">
      <w:bodyDiv w:val="1"/>
      <w:marLeft w:val="0"/>
      <w:marRight w:val="0"/>
      <w:marTop w:val="0"/>
      <w:marBottom w:val="0"/>
      <w:divBdr>
        <w:top w:val="none" w:sz="0" w:space="0" w:color="auto"/>
        <w:left w:val="none" w:sz="0" w:space="0" w:color="auto"/>
        <w:bottom w:val="none" w:sz="0" w:space="0" w:color="auto"/>
        <w:right w:val="none" w:sz="0" w:space="0" w:color="auto"/>
      </w:divBdr>
    </w:div>
    <w:div w:id="207300280">
      <w:bodyDiv w:val="1"/>
      <w:marLeft w:val="0"/>
      <w:marRight w:val="0"/>
      <w:marTop w:val="0"/>
      <w:marBottom w:val="0"/>
      <w:divBdr>
        <w:top w:val="none" w:sz="0" w:space="0" w:color="auto"/>
        <w:left w:val="none" w:sz="0" w:space="0" w:color="auto"/>
        <w:bottom w:val="none" w:sz="0" w:space="0" w:color="auto"/>
        <w:right w:val="none" w:sz="0" w:space="0" w:color="auto"/>
      </w:divBdr>
    </w:div>
    <w:div w:id="220680819">
      <w:bodyDiv w:val="1"/>
      <w:marLeft w:val="0"/>
      <w:marRight w:val="0"/>
      <w:marTop w:val="0"/>
      <w:marBottom w:val="0"/>
      <w:divBdr>
        <w:top w:val="none" w:sz="0" w:space="0" w:color="auto"/>
        <w:left w:val="none" w:sz="0" w:space="0" w:color="auto"/>
        <w:bottom w:val="none" w:sz="0" w:space="0" w:color="auto"/>
        <w:right w:val="none" w:sz="0" w:space="0" w:color="auto"/>
      </w:divBdr>
    </w:div>
    <w:div w:id="241571490">
      <w:bodyDiv w:val="1"/>
      <w:marLeft w:val="0"/>
      <w:marRight w:val="0"/>
      <w:marTop w:val="0"/>
      <w:marBottom w:val="0"/>
      <w:divBdr>
        <w:top w:val="none" w:sz="0" w:space="0" w:color="auto"/>
        <w:left w:val="none" w:sz="0" w:space="0" w:color="auto"/>
        <w:bottom w:val="none" w:sz="0" w:space="0" w:color="auto"/>
        <w:right w:val="none" w:sz="0" w:space="0" w:color="auto"/>
      </w:divBdr>
    </w:div>
    <w:div w:id="243730197">
      <w:bodyDiv w:val="1"/>
      <w:marLeft w:val="0"/>
      <w:marRight w:val="0"/>
      <w:marTop w:val="0"/>
      <w:marBottom w:val="0"/>
      <w:divBdr>
        <w:top w:val="none" w:sz="0" w:space="0" w:color="auto"/>
        <w:left w:val="none" w:sz="0" w:space="0" w:color="auto"/>
        <w:bottom w:val="none" w:sz="0" w:space="0" w:color="auto"/>
        <w:right w:val="none" w:sz="0" w:space="0" w:color="auto"/>
      </w:divBdr>
    </w:div>
    <w:div w:id="254872081">
      <w:bodyDiv w:val="1"/>
      <w:marLeft w:val="0"/>
      <w:marRight w:val="0"/>
      <w:marTop w:val="0"/>
      <w:marBottom w:val="0"/>
      <w:divBdr>
        <w:top w:val="none" w:sz="0" w:space="0" w:color="auto"/>
        <w:left w:val="none" w:sz="0" w:space="0" w:color="auto"/>
        <w:bottom w:val="none" w:sz="0" w:space="0" w:color="auto"/>
        <w:right w:val="none" w:sz="0" w:space="0" w:color="auto"/>
      </w:divBdr>
    </w:div>
    <w:div w:id="262617526">
      <w:bodyDiv w:val="1"/>
      <w:marLeft w:val="0"/>
      <w:marRight w:val="0"/>
      <w:marTop w:val="0"/>
      <w:marBottom w:val="0"/>
      <w:divBdr>
        <w:top w:val="none" w:sz="0" w:space="0" w:color="auto"/>
        <w:left w:val="none" w:sz="0" w:space="0" w:color="auto"/>
        <w:bottom w:val="none" w:sz="0" w:space="0" w:color="auto"/>
        <w:right w:val="none" w:sz="0" w:space="0" w:color="auto"/>
      </w:divBdr>
    </w:div>
    <w:div w:id="314260940">
      <w:bodyDiv w:val="1"/>
      <w:marLeft w:val="0"/>
      <w:marRight w:val="0"/>
      <w:marTop w:val="0"/>
      <w:marBottom w:val="0"/>
      <w:divBdr>
        <w:top w:val="none" w:sz="0" w:space="0" w:color="auto"/>
        <w:left w:val="none" w:sz="0" w:space="0" w:color="auto"/>
        <w:bottom w:val="none" w:sz="0" w:space="0" w:color="auto"/>
        <w:right w:val="none" w:sz="0" w:space="0" w:color="auto"/>
      </w:divBdr>
    </w:div>
    <w:div w:id="314605556">
      <w:bodyDiv w:val="1"/>
      <w:marLeft w:val="0"/>
      <w:marRight w:val="0"/>
      <w:marTop w:val="0"/>
      <w:marBottom w:val="0"/>
      <w:divBdr>
        <w:top w:val="none" w:sz="0" w:space="0" w:color="auto"/>
        <w:left w:val="none" w:sz="0" w:space="0" w:color="auto"/>
        <w:bottom w:val="none" w:sz="0" w:space="0" w:color="auto"/>
        <w:right w:val="none" w:sz="0" w:space="0" w:color="auto"/>
      </w:divBdr>
    </w:div>
    <w:div w:id="318458431">
      <w:bodyDiv w:val="1"/>
      <w:marLeft w:val="0"/>
      <w:marRight w:val="0"/>
      <w:marTop w:val="0"/>
      <w:marBottom w:val="0"/>
      <w:divBdr>
        <w:top w:val="none" w:sz="0" w:space="0" w:color="auto"/>
        <w:left w:val="none" w:sz="0" w:space="0" w:color="auto"/>
        <w:bottom w:val="none" w:sz="0" w:space="0" w:color="auto"/>
        <w:right w:val="none" w:sz="0" w:space="0" w:color="auto"/>
      </w:divBdr>
    </w:div>
    <w:div w:id="329450575">
      <w:bodyDiv w:val="1"/>
      <w:marLeft w:val="0"/>
      <w:marRight w:val="0"/>
      <w:marTop w:val="0"/>
      <w:marBottom w:val="0"/>
      <w:divBdr>
        <w:top w:val="none" w:sz="0" w:space="0" w:color="auto"/>
        <w:left w:val="none" w:sz="0" w:space="0" w:color="auto"/>
        <w:bottom w:val="none" w:sz="0" w:space="0" w:color="auto"/>
        <w:right w:val="none" w:sz="0" w:space="0" w:color="auto"/>
      </w:divBdr>
    </w:div>
    <w:div w:id="351299201">
      <w:bodyDiv w:val="1"/>
      <w:marLeft w:val="0"/>
      <w:marRight w:val="0"/>
      <w:marTop w:val="0"/>
      <w:marBottom w:val="0"/>
      <w:divBdr>
        <w:top w:val="none" w:sz="0" w:space="0" w:color="auto"/>
        <w:left w:val="none" w:sz="0" w:space="0" w:color="auto"/>
        <w:bottom w:val="none" w:sz="0" w:space="0" w:color="auto"/>
        <w:right w:val="none" w:sz="0" w:space="0" w:color="auto"/>
      </w:divBdr>
    </w:div>
    <w:div w:id="357779100">
      <w:bodyDiv w:val="1"/>
      <w:marLeft w:val="0"/>
      <w:marRight w:val="0"/>
      <w:marTop w:val="0"/>
      <w:marBottom w:val="0"/>
      <w:divBdr>
        <w:top w:val="none" w:sz="0" w:space="0" w:color="auto"/>
        <w:left w:val="none" w:sz="0" w:space="0" w:color="auto"/>
        <w:bottom w:val="none" w:sz="0" w:space="0" w:color="auto"/>
        <w:right w:val="none" w:sz="0" w:space="0" w:color="auto"/>
      </w:divBdr>
    </w:div>
    <w:div w:id="397017763">
      <w:bodyDiv w:val="1"/>
      <w:marLeft w:val="0"/>
      <w:marRight w:val="0"/>
      <w:marTop w:val="0"/>
      <w:marBottom w:val="0"/>
      <w:divBdr>
        <w:top w:val="none" w:sz="0" w:space="0" w:color="auto"/>
        <w:left w:val="none" w:sz="0" w:space="0" w:color="auto"/>
        <w:bottom w:val="none" w:sz="0" w:space="0" w:color="auto"/>
        <w:right w:val="none" w:sz="0" w:space="0" w:color="auto"/>
      </w:divBdr>
    </w:div>
    <w:div w:id="435447390">
      <w:bodyDiv w:val="1"/>
      <w:marLeft w:val="0"/>
      <w:marRight w:val="0"/>
      <w:marTop w:val="0"/>
      <w:marBottom w:val="0"/>
      <w:divBdr>
        <w:top w:val="none" w:sz="0" w:space="0" w:color="auto"/>
        <w:left w:val="none" w:sz="0" w:space="0" w:color="auto"/>
        <w:bottom w:val="none" w:sz="0" w:space="0" w:color="auto"/>
        <w:right w:val="none" w:sz="0" w:space="0" w:color="auto"/>
      </w:divBdr>
    </w:div>
    <w:div w:id="437792894">
      <w:bodyDiv w:val="1"/>
      <w:marLeft w:val="0"/>
      <w:marRight w:val="0"/>
      <w:marTop w:val="0"/>
      <w:marBottom w:val="0"/>
      <w:divBdr>
        <w:top w:val="none" w:sz="0" w:space="0" w:color="auto"/>
        <w:left w:val="none" w:sz="0" w:space="0" w:color="auto"/>
        <w:bottom w:val="none" w:sz="0" w:space="0" w:color="auto"/>
        <w:right w:val="none" w:sz="0" w:space="0" w:color="auto"/>
      </w:divBdr>
    </w:div>
    <w:div w:id="471145320">
      <w:bodyDiv w:val="1"/>
      <w:marLeft w:val="0"/>
      <w:marRight w:val="0"/>
      <w:marTop w:val="0"/>
      <w:marBottom w:val="0"/>
      <w:divBdr>
        <w:top w:val="none" w:sz="0" w:space="0" w:color="auto"/>
        <w:left w:val="none" w:sz="0" w:space="0" w:color="auto"/>
        <w:bottom w:val="none" w:sz="0" w:space="0" w:color="auto"/>
        <w:right w:val="none" w:sz="0" w:space="0" w:color="auto"/>
      </w:divBdr>
    </w:div>
    <w:div w:id="477190134">
      <w:bodyDiv w:val="1"/>
      <w:marLeft w:val="0"/>
      <w:marRight w:val="0"/>
      <w:marTop w:val="0"/>
      <w:marBottom w:val="0"/>
      <w:divBdr>
        <w:top w:val="none" w:sz="0" w:space="0" w:color="auto"/>
        <w:left w:val="none" w:sz="0" w:space="0" w:color="auto"/>
        <w:bottom w:val="none" w:sz="0" w:space="0" w:color="auto"/>
        <w:right w:val="none" w:sz="0" w:space="0" w:color="auto"/>
      </w:divBdr>
    </w:div>
    <w:div w:id="502202532">
      <w:bodyDiv w:val="1"/>
      <w:marLeft w:val="0"/>
      <w:marRight w:val="0"/>
      <w:marTop w:val="0"/>
      <w:marBottom w:val="0"/>
      <w:divBdr>
        <w:top w:val="none" w:sz="0" w:space="0" w:color="auto"/>
        <w:left w:val="none" w:sz="0" w:space="0" w:color="auto"/>
        <w:bottom w:val="none" w:sz="0" w:space="0" w:color="auto"/>
        <w:right w:val="none" w:sz="0" w:space="0" w:color="auto"/>
      </w:divBdr>
    </w:div>
    <w:div w:id="573323209">
      <w:bodyDiv w:val="1"/>
      <w:marLeft w:val="0"/>
      <w:marRight w:val="0"/>
      <w:marTop w:val="0"/>
      <w:marBottom w:val="0"/>
      <w:divBdr>
        <w:top w:val="none" w:sz="0" w:space="0" w:color="auto"/>
        <w:left w:val="none" w:sz="0" w:space="0" w:color="auto"/>
        <w:bottom w:val="none" w:sz="0" w:space="0" w:color="auto"/>
        <w:right w:val="none" w:sz="0" w:space="0" w:color="auto"/>
      </w:divBdr>
    </w:div>
    <w:div w:id="579407909">
      <w:bodyDiv w:val="1"/>
      <w:marLeft w:val="0"/>
      <w:marRight w:val="0"/>
      <w:marTop w:val="0"/>
      <w:marBottom w:val="0"/>
      <w:divBdr>
        <w:top w:val="none" w:sz="0" w:space="0" w:color="auto"/>
        <w:left w:val="none" w:sz="0" w:space="0" w:color="auto"/>
        <w:bottom w:val="none" w:sz="0" w:space="0" w:color="auto"/>
        <w:right w:val="none" w:sz="0" w:space="0" w:color="auto"/>
      </w:divBdr>
    </w:div>
    <w:div w:id="590312037">
      <w:bodyDiv w:val="1"/>
      <w:marLeft w:val="0"/>
      <w:marRight w:val="0"/>
      <w:marTop w:val="0"/>
      <w:marBottom w:val="0"/>
      <w:divBdr>
        <w:top w:val="none" w:sz="0" w:space="0" w:color="auto"/>
        <w:left w:val="none" w:sz="0" w:space="0" w:color="auto"/>
        <w:bottom w:val="none" w:sz="0" w:space="0" w:color="auto"/>
        <w:right w:val="none" w:sz="0" w:space="0" w:color="auto"/>
      </w:divBdr>
      <w:divsChild>
        <w:div w:id="534855006">
          <w:marLeft w:val="0"/>
          <w:marRight w:val="0"/>
          <w:marTop w:val="0"/>
          <w:marBottom w:val="0"/>
          <w:divBdr>
            <w:top w:val="none" w:sz="0" w:space="0" w:color="auto"/>
            <w:left w:val="none" w:sz="0" w:space="0" w:color="auto"/>
            <w:bottom w:val="none" w:sz="0" w:space="0" w:color="auto"/>
            <w:right w:val="none" w:sz="0" w:space="0" w:color="auto"/>
          </w:divBdr>
        </w:div>
        <w:div w:id="600795147">
          <w:marLeft w:val="0"/>
          <w:marRight w:val="0"/>
          <w:marTop w:val="0"/>
          <w:marBottom w:val="0"/>
          <w:divBdr>
            <w:top w:val="none" w:sz="0" w:space="0" w:color="auto"/>
            <w:left w:val="none" w:sz="0" w:space="0" w:color="auto"/>
            <w:bottom w:val="none" w:sz="0" w:space="0" w:color="auto"/>
            <w:right w:val="none" w:sz="0" w:space="0" w:color="auto"/>
          </w:divBdr>
        </w:div>
        <w:div w:id="1475096273">
          <w:marLeft w:val="0"/>
          <w:marRight w:val="0"/>
          <w:marTop w:val="0"/>
          <w:marBottom w:val="0"/>
          <w:divBdr>
            <w:top w:val="none" w:sz="0" w:space="0" w:color="auto"/>
            <w:left w:val="none" w:sz="0" w:space="0" w:color="auto"/>
            <w:bottom w:val="none" w:sz="0" w:space="0" w:color="auto"/>
            <w:right w:val="none" w:sz="0" w:space="0" w:color="auto"/>
          </w:divBdr>
        </w:div>
      </w:divsChild>
    </w:div>
    <w:div w:id="617952374">
      <w:bodyDiv w:val="1"/>
      <w:marLeft w:val="0"/>
      <w:marRight w:val="0"/>
      <w:marTop w:val="0"/>
      <w:marBottom w:val="0"/>
      <w:divBdr>
        <w:top w:val="none" w:sz="0" w:space="0" w:color="auto"/>
        <w:left w:val="none" w:sz="0" w:space="0" w:color="auto"/>
        <w:bottom w:val="none" w:sz="0" w:space="0" w:color="auto"/>
        <w:right w:val="none" w:sz="0" w:space="0" w:color="auto"/>
      </w:divBdr>
    </w:div>
    <w:div w:id="649478083">
      <w:bodyDiv w:val="1"/>
      <w:marLeft w:val="0"/>
      <w:marRight w:val="0"/>
      <w:marTop w:val="0"/>
      <w:marBottom w:val="0"/>
      <w:divBdr>
        <w:top w:val="none" w:sz="0" w:space="0" w:color="auto"/>
        <w:left w:val="none" w:sz="0" w:space="0" w:color="auto"/>
        <w:bottom w:val="none" w:sz="0" w:space="0" w:color="auto"/>
        <w:right w:val="none" w:sz="0" w:space="0" w:color="auto"/>
      </w:divBdr>
    </w:div>
    <w:div w:id="665520530">
      <w:bodyDiv w:val="1"/>
      <w:marLeft w:val="0"/>
      <w:marRight w:val="0"/>
      <w:marTop w:val="0"/>
      <w:marBottom w:val="0"/>
      <w:divBdr>
        <w:top w:val="none" w:sz="0" w:space="0" w:color="auto"/>
        <w:left w:val="none" w:sz="0" w:space="0" w:color="auto"/>
        <w:bottom w:val="none" w:sz="0" w:space="0" w:color="auto"/>
        <w:right w:val="none" w:sz="0" w:space="0" w:color="auto"/>
      </w:divBdr>
    </w:div>
    <w:div w:id="681276148">
      <w:bodyDiv w:val="1"/>
      <w:marLeft w:val="0"/>
      <w:marRight w:val="0"/>
      <w:marTop w:val="0"/>
      <w:marBottom w:val="0"/>
      <w:divBdr>
        <w:top w:val="none" w:sz="0" w:space="0" w:color="auto"/>
        <w:left w:val="none" w:sz="0" w:space="0" w:color="auto"/>
        <w:bottom w:val="none" w:sz="0" w:space="0" w:color="auto"/>
        <w:right w:val="none" w:sz="0" w:space="0" w:color="auto"/>
      </w:divBdr>
    </w:div>
    <w:div w:id="685910485">
      <w:bodyDiv w:val="1"/>
      <w:marLeft w:val="0"/>
      <w:marRight w:val="0"/>
      <w:marTop w:val="0"/>
      <w:marBottom w:val="0"/>
      <w:divBdr>
        <w:top w:val="none" w:sz="0" w:space="0" w:color="auto"/>
        <w:left w:val="none" w:sz="0" w:space="0" w:color="auto"/>
        <w:bottom w:val="none" w:sz="0" w:space="0" w:color="auto"/>
        <w:right w:val="none" w:sz="0" w:space="0" w:color="auto"/>
      </w:divBdr>
      <w:divsChild>
        <w:div w:id="2096172336">
          <w:marLeft w:val="0"/>
          <w:marRight w:val="0"/>
          <w:marTop w:val="0"/>
          <w:marBottom w:val="0"/>
          <w:divBdr>
            <w:top w:val="none" w:sz="0" w:space="0" w:color="auto"/>
            <w:left w:val="none" w:sz="0" w:space="0" w:color="auto"/>
            <w:bottom w:val="none" w:sz="0" w:space="0" w:color="auto"/>
            <w:right w:val="none" w:sz="0" w:space="0" w:color="auto"/>
          </w:divBdr>
        </w:div>
      </w:divsChild>
    </w:div>
    <w:div w:id="693848596">
      <w:bodyDiv w:val="1"/>
      <w:marLeft w:val="0"/>
      <w:marRight w:val="0"/>
      <w:marTop w:val="0"/>
      <w:marBottom w:val="0"/>
      <w:divBdr>
        <w:top w:val="none" w:sz="0" w:space="0" w:color="auto"/>
        <w:left w:val="none" w:sz="0" w:space="0" w:color="auto"/>
        <w:bottom w:val="none" w:sz="0" w:space="0" w:color="auto"/>
        <w:right w:val="none" w:sz="0" w:space="0" w:color="auto"/>
      </w:divBdr>
    </w:div>
    <w:div w:id="731463383">
      <w:bodyDiv w:val="1"/>
      <w:marLeft w:val="0"/>
      <w:marRight w:val="0"/>
      <w:marTop w:val="0"/>
      <w:marBottom w:val="0"/>
      <w:divBdr>
        <w:top w:val="none" w:sz="0" w:space="0" w:color="auto"/>
        <w:left w:val="none" w:sz="0" w:space="0" w:color="auto"/>
        <w:bottom w:val="none" w:sz="0" w:space="0" w:color="auto"/>
        <w:right w:val="none" w:sz="0" w:space="0" w:color="auto"/>
      </w:divBdr>
    </w:div>
    <w:div w:id="738209422">
      <w:bodyDiv w:val="1"/>
      <w:marLeft w:val="0"/>
      <w:marRight w:val="0"/>
      <w:marTop w:val="0"/>
      <w:marBottom w:val="0"/>
      <w:divBdr>
        <w:top w:val="none" w:sz="0" w:space="0" w:color="auto"/>
        <w:left w:val="none" w:sz="0" w:space="0" w:color="auto"/>
        <w:bottom w:val="none" w:sz="0" w:space="0" w:color="auto"/>
        <w:right w:val="none" w:sz="0" w:space="0" w:color="auto"/>
      </w:divBdr>
    </w:div>
    <w:div w:id="784614078">
      <w:bodyDiv w:val="1"/>
      <w:marLeft w:val="0"/>
      <w:marRight w:val="0"/>
      <w:marTop w:val="0"/>
      <w:marBottom w:val="0"/>
      <w:divBdr>
        <w:top w:val="none" w:sz="0" w:space="0" w:color="auto"/>
        <w:left w:val="none" w:sz="0" w:space="0" w:color="auto"/>
        <w:bottom w:val="none" w:sz="0" w:space="0" w:color="auto"/>
        <w:right w:val="none" w:sz="0" w:space="0" w:color="auto"/>
      </w:divBdr>
    </w:div>
    <w:div w:id="785463934">
      <w:bodyDiv w:val="1"/>
      <w:marLeft w:val="0"/>
      <w:marRight w:val="0"/>
      <w:marTop w:val="0"/>
      <w:marBottom w:val="0"/>
      <w:divBdr>
        <w:top w:val="none" w:sz="0" w:space="0" w:color="auto"/>
        <w:left w:val="none" w:sz="0" w:space="0" w:color="auto"/>
        <w:bottom w:val="none" w:sz="0" w:space="0" w:color="auto"/>
        <w:right w:val="none" w:sz="0" w:space="0" w:color="auto"/>
      </w:divBdr>
    </w:div>
    <w:div w:id="819731737">
      <w:bodyDiv w:val="1"/>
      <w:marLeft w:val="0"/>
      <w:marRight w:val="0"/>
      <w:marTop w:val="0"/>
      <w:marBottom w:val="0"/>
      <w:divBdr>
        <w:top w:val="none" w:sz="0" w:space="0" w:color="auto"/>
        <w:left w:val="none" w:sz="0" w:space="0" w:color="auto"/>
        <w:bottom w:val="none" w:sz="0" w:space="0" w:color="auto"/>
        <w:right w:val="none" w:sz="0" w:space="0" w:color="auto"/>
      </w:divBdr>
    </w:div>
    <w:div w:id="822891834">
      <w:bodyDiv w:val="1"/>
      <w:marLeft w:val="0"/>
      <w:marRight w:val="0"/>
      <w:marTop w:val="0"/>
      <w:marBottom w:val="0"/>
      <w:divBdr>
        <w:top w:val="none" w:sz="0" w:space="0" w:color="auto"/>
        <w:left w:val="none" w:sz="0" w:space="0" w:color="auto"/>
        <w:bottom w:val="none" w:sz="0" w:space="0" w:color="auto"/>
        <w:right w:val="none" w:sz="0" w:space="0" w:color="auto"/>
      </w:divBdr>
    </w:div>
    <w:div w:id="833297095">
      <w:bodyDiv w:val="1"/>
      <w:marLeft w:val="0"/>
      <w:marRight w:val="0"/>
      <w:marTop w:val="0"/>
      <w:marBottom w:val="0"/>
      <w:divBdr>
        <w:top w:val="none" w:sz="0" w:space="0" w:color="auto"/>
        <w:left w:val="none" w:sz="0" w:space="0" w:color="auto"/>
        <w:bottom w:val="none" w:sz="0" w:space="0" w:color="auto"/>
        <w:right w:val="none" w:sz="0" w:space="0" w:color="auto"/>
      </w:divBdr>
    </w:div>
    <w:div w:id="834763349">
      <w:bodyDiv w:val="1"/>
      <w:marLeft w:val="0"/>
      <w:marRight w:val="0"/>
      <w:marTop w:val="0"/>
      <w:marBottom w:val="0"/>
      <w:divBdr>
        <w:top w:val="none" w:sz="0" w:space="0" w:color="auto"/>
        <w:left w:val="none" w:sz="0" w:space="0" w:color="auto"/>
        <w:bottom w:val="none" w:sz="0" w:space="0" w:color="auto"/>
        <w:right w:val="none" w:sz="0" w:space="0" w:color="auto"/>
      </w:divBdr>
    </w:div>
    <w:div w:id="879512878">
      <w:bodyDiv w:val="1"/>
      <w:marLeft w:val="0"/>
      <w:marRight w:val="0"/>
      <w:marTop w:val="0"/>
      <w:marBottom w:val="0"/>
      <w:divBdr>
        <w:top w:val="none" w:sz="0" w:space="0" w:color="auto"/>
        <w:left w:val="none" w:sz="0" w:space="0" w:color="auto"/>
        <w:bottom w:val="none" w:sz="0" w:space="0" w:color="auto"/>
        <w:right w:val="none" w:sz="0" w:space="0" w:color="auto"/>
      </w:divBdr>
    </w:div>
    <w:div w:id="890582327">
      <w:bodyDiv w:val="1"/>
      <w:marLeft w:val="0"/>
      <w:marRight w:val="0"/>
      <w:marTop w:val="0"/>
      <w:marBottom w:val="0"/>
      <w:divBdr>
        <w:top w:val="none" w:sz="0" w:space="0" w:color="auto"/>
        <w:left w:val="none" w:sz="0" w:space="0" w:color="auto"/>
        <w:bottom w:val="none" w:sz="0" w:space="0" w:color="auto"/>
        <w:right w:val="none" w:sz="0" w:space="0" w:color="auto"/>
      </w:divBdr>
    </w:div>
    <w:div w:id="895242042">
      <w:bodyDiv w:val="1"/>
      <w:marLeft w:val="0"/>
      <w:marRight w:val="0"/>
      <w:marTop w:val="0"/>
      <w:marBottom w:val="0"/>
      <w:divBdr>
        <w:top w:val="none" w:sz="0" w:space="0" w:color="auto"/>
        <w:left w:val="none" w:sz="0" w:space="0" w:color="auto"/>
        <w:bottom w:val="none" w:sz="0" w:space="0" w:color="auto"/>
        <w:right w:val="none" w:sz="0" w:space="0" w:color="auto"/>
      </w:divBdr>
    </w:div>
    <w:div w:id="898058605">
      <w:bodyDiv w:val="1"/>
      <w:marLeft w:val="0"/>
      <w:marRight w:val="0"/>
      <w:marTop w:val="0"/>
      <w:marBottom w:val="0"/>
      <w:divBdr>
        <w:top w:val="none" w:sz="0" w:space="0" w:color="auto"/>
        <w:left w:val="none" w:sz="0" w:space="0" w:color="auto"/>
        <w:bottom w:val="none" w:sz="0" w:space="0" w:color="auto"/>
        <w:right w:val="none" w:sz="0" w:space="0" w:color="auto"/>
      </w:divBdr>
    </w:div>
    <w:div w:id="904417848">
      <w:bodyDiv w:val="1"/>
      <w:marLeft w:val="0"/>
      <w:marRight w:val="0"/>
      <w:marTop w:val="0"/>
      <w:marBottom w:val="0"/>
      <w:divBdr>
        <w:top w:val="none" w:sz="0" w:space="0" w:color="auto"/>
        <w:left w:val="none" w:sz="0" w:space="0" w:color="auto"/>
        <w:bottom w:val="none" w:sz="0" w:space="0" w:color="auto"/>
        <w:right w:val="none" w:sz="0" w:space="0" w:color="auto"/>
      </w:divBdr>
    </w:div>
    <w:div w:id="917441970">
      <w:bodyDiv w:val="1"/>
      <w:marLeft w:val="0"/>
      <w:marRight w:val="0"/>
      <w:marTop w:val="0"/>
      <w:marBottom w:val="0"/>
      <w:divBdr>
        <w:top w:val="none" w:sz="0" w:space="0" w:color="auto"/>
        <w:left w:val="none" w:sz="0" w:space="0" w:color="auto"/>
        <w:bottom w:val="none" w:sz="0" w:space="0" w:color="auto"/>
        <w:right w:val="none" w:sz="0" w:space="0" w:color="auto"/>
      </w:divBdr>
    </w:div>
    <w:div w:id="927617897">
      <w:bodyDiv w:val="1"/>
      <w:marLeft w:val="0"/>
      <w:marRight w:val="0"/>
      <w:marTop w:val="0"/>
      <w:marBottom w:val="0"/>
      <w:divBdr>
        <w:top w:val="none" w:sz="0" w:space="0" w:color="auto"/>
        <w:left w:val="none" w:sz="0" w:space="0" w:color="auto"/>
        <w:bottom w:val="none" w:sz="0" w:space="0" w:color="auto"/>
        <w:right w:val="none" w:sz="0" w:space="0" w:color="auto"/>
      </w:divBdr>
    </w:div>
    <w:div w:id="929046565">
      <w:bodyDiv w:val="1"/>
      <w:marLeft w:val="0"/>
      <w:marRight w:val="0"/>
      <w:marTop w:val="0"/>
      <w:marBottom w:val="0"/>
      <w:divBdr>
        <w:top w:val="none" w:sz="0" w:space="0" w:color="auto"/>
        <w:left w:val="none" w:sz="0" w:space="0" w:color="auto"/>
        <w:bottom w:val="none" w:sz="0" w:space="0" w:color="auto"/>
        <w:right w:val="none" w:sz="0" w:space="0" w:color="auto"/>
      </w:divBdr>
    </w:div>
    <w:div w:id="956374598">
      <w:bodyDiv w:val="1"/>
      <w:marLeft w:val="0"/>
      <w:marRight w:val="0"/>
      <w:marTop w:val="0"/>
      <w:marBottom w:val="0"/>
      <w:divBdr>
        <w:top w:val="none" w:sz="0" w:space="0" w:color="auto"/>
        <w:left w:val="none" w:sz="0" w:space="0" w:color="auto"/>
        <w:bottom w:val="none" w:sz="0" w:space="0" w:color="auto"/>
        <w:right w:val="none" w:sz="0" w:space="0" w:color="auto"/>
      </w:divBdr>
    </w:div>
    <w:div w:id="966468566">
      <w:bodyDiv w:val="1"/>
      <w:marLeft w:val="0"/>
      <w:marRight w:val="0"/>
      <w:marTop w:val="0"/>
      <w:marBottom w:val="0"/>
      <w:divBdr>
        <w:top w:val="none" w:sz="0" w:space="0" w:color="auto"/>
        <w:left w:val="none" w:sz="0" w:space="0" w:color="auto"/>
        <w:bottom w:val="none" w:sz="0" w:space="0" w:color="auto"/>
        <w:right w:val="none" w:sz="0" w:space="0" w:color="auto"/>
      </w:divBdr>
    </w:div>
    <w:div w:id="983966867">
      <w:bodyDiv w:val="1"/>
      <w:marLeft w:val="0"/>
      <w:marRight w:val="0"/>
      <w:marTop w:val="0"/>
      <w:marBottom w:val="0"/>
      <w:divBdr>
        <w:top w:val="none" w:sz="0" w:space="0" w:color="auto"/>
        <w:left w:val="none" w:sz="0" w:space="0" w:color="auto"/>
        <w:bottom w:val="none" w:sz="0" w:space="0" w:color="auto"/>
        <w:right w:val="none" w:sz="0" w:space="0" w:color="auto"/>
      </w:divBdr>
    </w:div>
    <w:div w:id="996498449">
      <w:bodyDiv w:val="1"/>
      <w:marLeft w:val="0"/>
      <w:marRight w:val="0"/>
      <w:marTop w:val="0"/>
      <w:marBottom w:val="0"/>
      <w:divBdr>
        <w:top w:val="none" w:sz="0" w:space="0" w:color="auto"/>
        <w:left w:val="none" w:sz="0" w:space="0" w:color="auto"/>
        <w:bottom w:val="none" w:sz="0" w:space="0" w:color="auto"/>
        <w:right w:val="none" w:sz="0" w:space="0" w:color="auto"/>
      </w:divBdr>
    </w:div>
    <w:div w:id="999582415">
      <w:bodyDiv w:val="1"/>
      <w:marLeft w:val="0"/>
      <w:marRight w:val="0"/>
      <w:marTop w:val="0"/>
      <w:marBottom w:val="0"/>
      <w:divBdr>
        <w:top w:val="none" w:sz="0" w:space="0" w:color="auto"/>
        <w:left w:val="none" w:sz="0" w:space="0" w:color="auto"/>
        <w:bottom w:val="none" w:sz="0" w:space="0" w:color="auto"/>
        <w:right w:val="none" w:sz="0" w:space="0" w:color="auto"/>
      </w:divBdr>
    </w:div>
    <w:div w:id="1010794470">
      <w:bodyDiv w:val="1"/>
      <w:marLeft w:val="0"/>
      <w:marRight w:val="0"/>
      <w:marTop w:val="0"/>
      <w:marBottom w:val="0"/>
      <w:divBdr>
        <w:top w:val="none" w:sz="0" w:space="0" w:color="auto"/>
        <w:left w:val="none" w:sz="0" w:space="0" w:color="auto"/>
        <w:bottom w:val="none" w:sz="0" w:space="0" w:color="auto"/>
        <w:right w:val="none" w:sz="0" w:space="0" w:color="auto"/>
      </w:divBdr>
    </w:div>
    <w:div w:id="1018045938">
      <w:bodyDiv w:val="1"/>
      <w:marLeft w:val="0"/>
      <w:marRight w:val="0"/>
      <w:marTop w:val="0"/>
      <w:marBottom w:val="0"/>
      <w:divBdr>
        <w:top w:val="none" w:sz="0" w:space="0" w:color="auto"/>
        <w:left w:val="none" w:sz="0" w:space="0" w:color="auto"/>
        <w:bottom w:val="none" w:sz="0" w:space="0" w:color="auto"/>
        <w:right w:val="none" w:sz="0" w:space="0" w:color="auto"/>
      </w:divBdr>
    </w:div>
    <w:div w:id="1023750341">
      <w:bodyDiv w:val="1"/>
      <w:marLeft w:val="0"/>
      <w:marRight w:val="0"/>
      <w:marTop w:val="0"/>
      <w:marBottom w:val="0"/>
      <w:divBdr>
        <w:top w:val="none" w:sz="0" w:space="0" w:color="auto"/>
        <w:left w:val="none" w:sz="0" w:space="0" w:color="auto"/>
        <w:bottom w:val="none" w:sz="0" w:space="0" w:color="auto"/>
        <w:right w:val="none" w:sz="0" w:space="0" w:color="auto"/>
      </w:divBdr>
    </w:div>
    <w:div w:id="1025794406">
      <w:bodyDiv w:val="1"/>
      <w:marLeft w:val="0"/>
      <w:marRight w:val="0"/>
      <w:marTop w:val="0"/>
      <w:marBottom w:val="0"/>
      <w:divBdr>
        <w:top w:val="none" w:sz="0" w:space="0" w:color="auto"/>
        <w:left w:val="none" w:sz="0" w:space="0" w:color="auto"/>
        <w:bottom w:val="none" w:sz="0" w:space="0" w:color="auto"/>
        <w:right w:val="none" w:sz="0" w:space="0" w:color="auto"/>
      </w:divBdr>
    </w:div>
    <w:div w:id="1110011126">
      <w:bodyDiv w:val="1"/>
      <w:marLeft w:val="0"/>
      <w:marRight w:val="0"/>
      <w:marTop w:val="0"/>
      <w:marBottom w:val="0"/>
      <w:divBdr>
        <w:top w:val="none" w:sz="0" w:space="0" w:color="auto"/>
        <w:left w:val="none" w:sz="0" w:space="0" w:color="auto"/>
        <w:bottom w:val="none" w:sz="0" w:space="0" w:color="auto"/>
        <w:right w:val="none" w:sz="0" w:space="0" w:color="auto"/>
      </w:divBdr>
    </w:div>
    <w:div w:id="1120495986">
      <w:bodyDiv w:val="1"/>
      <w:marLeft w:val="0"/>
      <w:marRight w:val="0"/>
      <w:marTop w:val="0"/>
      <w:marBottom w:val="0"/>
      <w:divBdr>
        <w:top w:val="none" w:sz="0" w:space="0" w:color="auto"/>
        <w:left w:val="none" w:sz="0" w:space="0" w:color="auto"/>
        <w:bottom w:val="none" w:sz="0" w:space="0" w:color="auto"/>
        <w:right w:val="none" w:sz="0" w:space="0" w:color="auto"/>
      </w:divBdr>
    </w:div>
    <w:div w:id="1132016087">
      <w:bodyDiv w:val="1"/>
      <w:marLeft w:val="0"/>
      <w:marRight w:val="0"/>
      <w:marTop w:val="0"/>
      <w:marBottom w:val="0"/>
      <w:divBdr>
        <w:top w:val="none" w:sz="0" w:space="0" w:color="auto"/>
        <w:left w:val="none" w:sz="0" w:space="0" w:color="auto"/>
        <w:bottom w:val="none" w:sz="0" w:space="0" w:color="auto"/>
        <w:right w:val="none" w:sz="0" w:space="0" w:color="auto"/>
      </w:divBdr>
    </w:div>
    <w:div w:id="1141113291">
      <w:bodyDiv w:val="1"/>
      <w:marLeft w:val="0"/>
      <w:marRight w:val="0"/>
      <w:marTop w:val="0"/>
      <w:marBottom w:val="0"/>
      <w:divBdr>
        <w:top w:val="none" w:sz="0" w:space="0" w:color="auto"/>
        <w:left w:val="none" w:sz="0" w:space="0" w:color="auto"/>
        <w:bottom w:val="none" w:sz="0" w:space="0" w:color="auto"/>
        <w:right w:val="none" w:sz="0" w:space="0" w:color="auto"/>
      </w:divBdr>
    </w:div>
    <w:div w:id="1143083473">
      <w:bodyDiv w:val="1"/>
      <w:marLeft w:val="0"/>
      <w:marRight w:val="0"/>
      <w:marTop w:val="0"/>
      <w:marBottom w:val="0"/>
      <w:divBdr>
        <w:top w:val="none" w:sz="0" w:space="0" w:color="auto"/>
        <w:left w:val="none" w:sz="0" w:space="0" w:color="auto"/>
        <w:bottom w:val="none" w:sz="0" w:space="0" w:color="auto"/>
        <w:right w:val="none" w:sz="0" w:space="0" w:color="auto"/>
      </w:divBdr>
    </w:div>
    <w:div w:id="1148665820">
      <w:bodyDiv w:val="1"/>
      <w:marLeft w:val="0"/>
      <w:marRight w:val="0"/>
      <w:marTop w:val="0"/>
      <w:marBottom w:val="0"/>
      <w:divBdr>
        <w:top w:val="none" w:sz="0" w:space="0" w:color="auto"/>
        <w:left w:val="none" w:sz="0" w:space="0" w:color="auto"/>
        <w:bottom w:val="none" w:sz="0" w:space="0" w:color="auto"/>
        <w:right w:val="none" w:sz="0" w:space="0" w:color="auto"/>
      </w:divBdr>
    </w:div>
    <w:div w:id="1188639388">
      <w:bodyDiv w:val="1"/>
      <w:marLeft w:val="0"/>
      <w:marRight w:val="0"/>
      <w:marTop w:val="0"/>
      <w:marBottom w:val="0"/>
      <w:divBdr>
        <w:top w:val="none" w:sz="0" w:space="0" w:color="auto"/>
        <w:left w:val="none" w:sz="0" w:space="0" w:color="auto"/>
        <w:bottom w:val="none" w:sz="0" w:space="0" w:color="auto"/>
        <w:right w:val="none" w:sz="0" w:space="0" w:color="auto"/>
      </w:divBdr>
    </w:div>
    <w:div w:id="1194685778">
      <w:bodyDiv w:val="1"/>
      <w:marLeft w:val="0"/>
      <w:marRight w:val="0"/>
      <w:marTop w:val="0"/>
      <w:marBottom w:val="0"/>
      <w:divBdr>
        <w:top w:val="none" w:sz="0" w:space="0" w:color="auto"/>
        <w:left w:val="none" w:sz="0" w:space="0" w:color="auto"/>
        <w:bottom w:val="none" w:sz="0" w:space="0" w:color="auto"/>
        <w:right w:val="none" w:sz="0" w:space="0" w:color="auto"/>
      </w:divBdr>
    </w:div>
    <w:div w:id="1197281657">
      <w:bodyDiv w:val="1"/>
      <w:marLeft w:val="0"/>
      <w:marRight w:val="0"/>
      <w:marTop w:val="0"/>
      <w:marBottom w:val="0"/>
      <w:divBdr>
        <w:top w:val="none" w:sz="0" w:space="0" w:color="auto"/>
        <w:left w:val="none" w:sz="0" w:space="0" w:color="auto"/>
        <w:bottom w:val="none" w:sz="0" w:space="0" w:color="auto"/>
        <w:right w:val="none" w:sz="0" w:space="0" w:color="auto"/>
      </w:divBdr>
    </w:div>
    <w:div w:id="1198422201">
      <w:bodyDiv w:val="1"/>
      <w:marLeft w:val="0"/>
      <w:marRight w:val="0"/>
      <w:marTop w:val="0"/>
      <w:marBottom w:val="0"/>
      <w:divBdr>
        <w:top w:val="none" w:sz="0" w:space="0" w:color="auto"/>
        <w:left w:val="none" w:sz="0" w:space="0" w:color="auto"/>
        <w:bottom w:val="none" w:sz="0" w:space="0" w:color="auto"/>
        <w:right w:val="none" w:sz="0" w:space="0" w:color="auto"/>
      </w:divBdr>
    </w:div>
    <w:div w:id="1206337506">
      <w:bodyDiv w:val="1"/>
      <w:marLeft w:val="0"/>
      <w:marRight w:val="0"/>
      <w:marTop w:val="0"/>
      <w:marBottom w:val="0"/>
      <w:divBdr>
        <w:top w:val="none" w:sz="0" w:space="0" w:color="auto"/>
        <w:left w:val="none" w:sz="0" w:space="0" w:color="auto"/>
        <w:bottom w:val="none" w:sz="0" w:space="0" w:color="auto"/>
        <w:right w:val="none" w:sz="0" w:space="0" w:color="auto"/>
      </w:divBdr>
    </w:div>
    <w:div w:id="1211040515">
      <w:bodyDiv w:val="1"/>
      <w:marLeft w:val="0"/>
      <w:marRight w:val="0"/>
      <w:marTop w:val="0"/>
      <w:marBottom w:val="0"/>
      <w:divBdr>
        <w:top w:val="none" w:sz="0" w:space="0" w:color="auto"/>
        <w:left w:val="none" w:sz="0" w:space="0" w:color="auto"/>
        <w:bottom w:val="none" w:sz="0" w:space="0" w:color="auto"/>
        <w:right w:val="none" w:sz="0" w:space="0" w:color="auto"/>
      </w:divBdr>
    </w:div>
    <w:div w:id="1216312988">
      <w:bodyDiv w:val="1"/>
      <w:marLeft w:val="0"/>
      <w:marRight w:val="0"/>
      <w:marTop w:val="0"/>
      <w:marBottom w:val="0"/>
      <w:divBdr>
        <w:top w:val="none" w:sz="0" w:space="0" w:color="auto"/>
        <w:left w:val="none" w:sz="0" w:space="0" w:color="auto"/>
        <w:bottom w:val="none" w:sz="0" w:space="0" w:color="auto"/>
        <w:right w:val="none" w:sz="0" w:space="0" w:color="auto"/>
      </w:divBdr>
    </w:div>
    <w:div w:id="1222446180">
      <w:bodyDiv w:val="1"/>
      <w:marLeft w:val="0"/>
      <w:marRight w:val="0"/>
      <w:marTop w:val="0"/>
      <w:marBottom w:val="0"/>
      <w:divBdr>
        <w:top w:val="none" w:sz="0" w:space="0" w:color="auto"/>
        <w:left w:val="none" w:sz="0" w:space="0" w:color="auto"/>
        <w:bottom w:val="none" w:sz="0" w:space="0" w:color="auto"/>
        <w:right w:val="none" w:sz="0" w:space="0" w:color="auto"/>
      </w:divBdr>
    </w:div>
    <w:div w:id="1243030279">
      <w:bodyDiv w:val="1"/>
      <w:marLeft w:val="0"/>
      <w:marRight w:val="0"/>
      <w:marTop w:val="0"/>
      <w:marBottom w:val="0"/>
      <w:divBdr>
        <w:top w:val="none" w:sz="0" w:space="0" w:color="auto"/>
        <w:left w:val="none" w:sz="0" w:space="0" w:color="auto"/>
        <w:bottom w:val="none" w:sz="0" w:space="0" w:color="auto"/>
        <w:right w:val="none" w:sz="0" w:space="0" w:color="auto"/>
      </w:divBdr>
    </w:div>
    <w:div w:id="1244680805">
      <w:bodyDiv w:val="1"/>
      <w:marLeft w:val="0"/>
      <w:marRight w:val="0"/>
      <w:marTop w:val="0"/>
      <w:marBottom w:val="0"/>
      <w:divBdr>
        <w:top w:val="none" w:sz="0" w:space="0" w:color="auto"/>
        <w:left w:val="none" w:sz="0" w:space="0" w:color="auto"/>
        <w:bottom w:val="none" w:sz="0" w:space="0" w:color="auto"/>
        <w:right w:val="none" w:sz="0" w:space="0" w:color="auto"/>
      </w:divBdr>
    </w:div>
    <w:div w:id="1245798127">
      <w:bodyDiv w:val="1"/>
      <w:marLeft w:val="0"/>
      <w:marRight w:val="0"/>
      <w:marTop w:val="0"/>
      <w:marBottom w:val="0"/>
      <w:divBdr>
        <w:top w:val="none" w:sz="0" w:space="0" w:color="auto"/>
        <w:left w:val="none" w:sz="0" w:space="0" w:color="auto"/>
        <w:bottom w:val="none" w:sz="0" w:space="0" w:color="auto"/>
        <w:right w:val="none" w:sz="0" w:space="0" w:color="auto"/>
      </w:divBdr>
    </w:div>
    <w:div w:id="1275214300">
      <w:bodyDiv w:val="1"/>
      <w:marLeft w:val="0"/>
      <w:marRight w:val="0"/>
      <w:marTop w:val="0"/>
      <w:marBottom w:val="0"/>
      <w:divBdr>
        <w:top w:val="none" w:sz="0" w:space="0" w:color="auto"/>
        <w:left w:val="none" w:sz="0" w:space="0" w:color="auto"/>
        <w:bottom w:val="none" w:sz="0" w:space="0" w:color="auto"/>
        <w:right w:val="none" w:sz="0" w:space="0" w:color="auto"/>
      </w:divBdr>
    </w:div>
    <w:div w:id="1279145438">
      <w:bodyDiv w:val="1"/>
      <w:marLeft w:val="0"/>
      <w:marRight w:val="0"/>
      <w:marTop w:val="0"/>
      <w:marBottom w:val="0"/>
      <w:divBdr>
        <w:top w:val="none" w:sz="0" w:space="0" w:color="auto"/>
        <w:left w:val="none" w:sz="0" w:space="0" w:color="auto"/>
        <w:bottom w:val="none" w:sz="0" w:space="0" w:color="auto"/>
        <w:right w:val="none" w:sz="0" w:space="0" w:color="auto"/>
      </w:divBdr>
    </w:div>
    <w:div w:id="1295137460">
      <w:bodyDiv w:val="1"/>
      <w:marLeft w:val="0"/>
      <w:marRight w:val="0"/>
      <w:marTop w:val="0"/>
      <w:marBottom w:val="0"/>
      <w:divBdr>
        <w:top w:val="none" w:sz="0" w:space="0" w:color="auto"/>
        <w:left w:val="none" w:sz="0" w:space="0" w:color="auto"/>
        <w:bottom w:val="none" w:sz="0" w:space="0" w:color="auto"/>
        <w:right w:val="none" w:sz="0" w:space="0" w:color="auto"/>
      </w:divBdr>
    </w:div>
    <w:div w:id="1319379041">
      <w:bodyDiv w:val="1"/>
      <w:marLeft w:val="0"/>
      <w:marRight w:val="0"/>
      <w:marTop w:val="0"/>
      <w:marBottom w:val="0"/>
      <w:divBdr>
        <w:top w:val="none" w:sz="0" w:space="0" w:color="auto"/>
        <w:left w:val="none" w:sz="0" w:space="0" w:color="auto"/>
        <w:bottom w:val="none" w:sz="0" w:space="0" w:color="auto"/>
        <w:right w:val="none" w:sz="0" w:space="0" w:color="auto"/>
      </w:divBdr>
    </w:div>
    <w:div w:id="1322462689">
      <w:bodyDiv w:val="1"/>
      <w:marLeft w:val="0"/>
      <w:marRight w:val="0"/>
      <w:marTop w:val="0"/>
      <w:marBottom w:val="0"/>
      <w:divBdr>
        <w:top w:val="none" w:sz="0" w:space="0" w:color="auto"/>
        <w:left w:val="none" w:sz="0" w:space="0" w:color="auto"/>
        <w:bottom w:val="none" w:sz="0" w:space="0" w:color="auto"/>
        <w:right w:val="none" w:sz="0" w:space="0" w:color="auto"/>
      </w:divBdr>
    </w:div>
    <w:div w:id="1341810832">
      <w:bodyDiv w:val="1"/>
      <w:marLeft w:val="0"/>
      <w:marRight w:val="0"/>
      <w:marTop w:val="0"/>
      <w:marBottom w:val="0"/>
      <w:divBdr>
        <w:top w:val="none" w:sz="0" w:space="0" w:color="auto"/>
        <w:left w:val="none" w:sz="0" w:space="0" w:color="auto"/>
        <w:bottom w:val="none" w:sz="0" w:space="0" w:color="auto"/>
        <w:right w:val="none" w:sz="0" w:space="0" w:color="auto"/>
      </w:divBdr>
    </w:div>
    <w:div w:id="1351445136">
      <w:bodyDiv w:val="1"/>
      <w:marLeft w:val="0"/>
      <w:marRight w:val="0"/>
      <w:marTop w:val="0"/>
      <w:marBottom w:val="0"/>
      <w:divBdr>
        <w:top w:val="none" w:sz="0" w:space="0" w:color="auto"/>
        <w:left w:val="none" w:sz="0" w:space="0" w:color="auto"/>
        <w:bottom w:val="none" w:sz="0" w:space="0" w:color="auto"/>
        <w:right w:val="none" w:sz="0" w:space="0" w:color="auto"/>
      </w:divBdr>
    </w:div>
    <w:div w:id="1361275979">
      <w:bodyDiv w:val="1"/>
      <w:marLeft w:val="0"/>
      <w:marRight w:val="0"/>
      <w:marTop w:val="0"/>
      <w:marBottom w:val="0"/>
      <w:divBdr>
        <w:top w:val="none" w:sz="0" w:space="0" w:color="auto"/>
        <w:left w:val="none" w:sz="0" w:space="0" w:color="auto"/>
        <w:bottom w:val="none" w:sz="0" w:space="0" w:color="auto"/>
        <w:right w:val="none" w:sz="0" w:space="0" w:color="auto"/>
      </w:divBdr>
    </w:div>
    <w:div w:id="1365866718">
      <w:bodyDiv w:val="1"/>
      <w:marLeft w:val="0"/>
      <w:marRight w:val="0"/>
      <w:marTop w:val="0"/>
      <w:marBottom w:val="0"/>
      <w:divBdr>
        <w:top w:val="none" w:sz="0" w:space="0" w:color="auto"/>
        <w:left w:val="none" w:sz="0" w:space="0" w:color="auto"/>
        <w:bottom w:val="none" w:sz="0" w:space="0" w:color="auto"/>
        <w:right w:val="none" w:sz="0" w:space="0" w:color="auto"/>
      </w:divBdr>
    </w:div>
    <w:div w:id="1385518728">
      <w:bodyDiv w:val="1"/>
      <w:marLeft w:val="0"/>
      <w:marRight w:val="0"/>
      <w:marTop w:val="0"/>
      <w:marBottom w:val="0"/>
      <w:divBdr>
        <w:top w:val="none" w:sz="0" w:space="0" w:color="auto"/>
        <w:left w:val="none" w:sz="0" w:space="0" w:color="auto"/>
        <w:bottom w:val="none" w:sz="0" w:space="0" w:color="auto"/>
        <w:right w:val="none" w:sz="0" w:space="0" w:color="auto"/>
      </w:divBdr>
      <w:divsChild>
        <w:div w:id="474025316">
          <w:marLeft w:val="0"/>
          <w:marRight w:val="0"/>
          <w:marTop w:val="0"/>
          <w:marBottom w:val="0"/>
          <w:divBdr>
            <w:top w:val="none" w:sz="0" w:space="0" w:color="auto"/>
            <w:left w:val="none" w:sz="0" w:space="0" w:color="auto"/>
            <w:bottom w:val="none" w:sz="0" w:space="0" w:color="auto"/>
            <w:right w:val="none" w:sz="0" w:space="0" w:color="auto"/>
          </w:divBdr>
          <w:divsChild>
            <w:div w:id="88821009">
              <w:marLeft w:val="0"/>
              <w:marRight w:val="0"/>
              <w:marTop w:val="0"/>
              <w:marBottom w:val="0"/>
              <w:divBdr>
                <w:top w:val="none" w:sz="0" w:space="0" w:color="auto"/>
                <w:left w:val="none" w:sz="0" w:space="0" w:color="auto"/>
                <w:bottom w:val="none" w:sz="0" w:space="0" w:color="auto"/>
                <w:right w:val="none" w:sz="0" w:space="0" w:color="auto"/>
              </w:divBdr>
              <w:divsChild>
                <w:div w:id="802309739">
                  <w:marLeft w:val="0"/>
                  <w:marRight w:val="0"/>
                  <w:marTop w:val="0"/>
                  <w:marBottom w:val="0"/>
                  <w:divBdr>
                    <w:top w:val="none" w:sz="0" w:space="0" w:color="auto"/>
                    <w:left w:val="none" w:sz="0" w:space="0" w:color="auto"/>
                    <w:bottom w:val="none" w:sz="0" w:space="0" w:color="auto"/>
                    <w:right w:val="none" w:sz="0" w:space="0" w:color="auto"/>
                  </w:divBdr>
                  <w:divsChild>
                    <w:div w:id="1455639578">
                      <w:marLeft w:val="0"/>
                      <w:marRight w:val="0"/>
                      <w:marTop w:val="0"/>
                      <w:marBottom w:val="0"/>
                      <w:divBdr>
                        <w:top w:val="none" w:sz="0" w:space="0" w:color="auto"/>
                        <w:left w:val="none" w:sz="0" w:space="0" w:color="auto"/>
                        <w:bottom w:val="none" w:sz="0" w:space="0" w:color="auto"/>
                        <w:right w:val="none" w:sz="0" w:space="0" w:color="auto"/>
                      </w:divBdr>
                      <w:divsChild>
                        <w:div w:id="458687747">
                          <w:marLeft w:val="0"/>
                          <w:marRight w:val="0"/>
                          <w:marTop w:val="0"/>
                          <w:marBottom w:val="0"/>
                          <w:divBdr>
                            <w:top w:val="none" w:sz="0" w:space="0" w:color="auto"/>
                            <w:left w:val="none" w:sz="0" w:space="0" w:color="auto"/>
                            <w:bottom w:val="none" w:sz="0" w:space="0" w:color="auto"/>
                            <w:right w:val="none" w:sz="0" w:space="0" w:color="auto"/>
                          </w:divBdr>
                          <w:divsChild>
                            <w:div w:id="1648320943">
                              <w:marLeft w:val="0"/>
                              <w:marRight w:val="0"/>
                              <w:marTop w:val="0"/>
                              <w:marBottom w:val="0"/>
                              <w:divBdr>
                                <w:top w:val="none" w:sz="0" w:space="0" w:color="auto"/>
                                <w:left w:val="none" w:sz="0" w:space="0" w:color="auto"/>
                                <w:bottom w:val="none" w:sz="0" w:space="0" w:color="auto"/>
                                <w:right w:val="none" w:sz="0" w:space="0" w:color="auto"/>
                              </w:divBdr>
                              <w:divsChild>
                                <w:div w:id="1458525289">
                                  <w:marLeft w:val="300"/>
                                  <w:marRight w:val="0"/>
                                  <w:marTop w:val="150"/>
                                  <w:marBottom w:val="0"/>
                                  <w:divBdr>
                                    <w:top w:val="none" w:sz="0" w:space="0" w:color="auto"/>
                                    <w:left w:val="none" w:sz="0" w:space="0" w:color="auto"/>
                                    <w:bottom w:val="none" w:sz="0" w:space="0" w:color="auto"/>
                                    <w:right w:val="none" w:sz="0" w:space="0" w:color="auto"/>
                                  </w:divBdr>
                                  <w:divsChild>
                                    <w:div w:id="1922907956">
                                      <w:marLeft w:val="0"/>
                                      <w:marRight w:val="0"/>
                                      <w:marTop w:val="0"/>
                                      <w:marBottom w:val="0"/>
                                      <w:divBdr>
                                        <w:top w:val="none" w:sz="0" w:space="0" w:color="auto"/>
                                        <w:left w:val="none" w:sz="0" w:space="0" w:color="auto"/>
                                        <w:bottom w:val="none" w:sz="0" w:space="0" w:color="auto"/>
                                        <w:right w:val="none" w:sz="0" w:space="0" w:color="auto"/>
                                      </w:divBdr>
                                      <w:divsChild>
                                        <w:div w:id="1168449254">
                                          <w:marLeft w:val="0"/>
                                          <w:marRight w:val="0"/>
                                          <w:marTop w:val="0"/>
                                          <w:marBottom w:val="0"/>
                                          <w:divBdr>
                                            <w:top w:val="none" w:sz="0" w:space="0" w:color="auto"/>
                                            <w:left w:val="none" w:sz="0" w:space="0" w:color="auto"/>
                                            <w:bottom w:val="none" w:sz="0" w:space="0" w:color="auto"/>
                                            <w:right w:val="none" w:sz="0" w:space="0" w:color="auto"/>
                                          </w:divBdr>
                                          <w:divsChild>
                                            <w:div w:id="138008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8724372">
      <w:bodyDiv w:val="1"/>
      <w:marLeft w:val="0"/>
      <w:marRight w:val="0"/>
      <w:marTop w:val="0"/>
      <w:marBottom w:val="0"/>
      <w:divBdr>
        <w:top w:val="none" w:sz="0" w:space="0" w:color="auto"/>
        <w:left w:val="none" w:sz="0" w:space="0" w:color="auto"/>
        <w:bottom w:val="none" w:sz="0" w:space="0" w:color="auto"/>
        <w:right w:val="none" w:sz="0" w:space="0" w:color="auto"/>
      </w:divBdr>
    </w:div>
    <w:div w:id="1412387789">
      <w:bodyDiv w:val="1"/>
      <w:marLeft w:val="0"/>
      <w:marRight w:val="0"/>
      <w:marTop w:val="0"/>
      <w:marBottom w:val="0"/>
      <w:divBdr>
        <w:top w:val="none" w:sz="0" w:space="0" w:color="auto"/>
        <w:left w:val="none" w:sz="0" w:space="0" w:color="auto"/>
        <w:bottom w:val="none" w:sz="0" w:space="0" w:color="auto"/>
        <w:right w:val="none" w:sz="0" w:space="0" w:color="auto"/>
      </w:divBdr>
    </w:div>
    <w:div w:id="1431123815">
      <w:bodyDiv w:val="1"/>
      <w:marLeft w:val="0"/>
      <w:marRight w:val="0"/>
      <w:marTop w:val="0"/>
      <w:marBottom w:val="0"/>
      <w:divBdr>
        <w:top w:val="none" w:sz="0" w:space="0" w:color="auto"/>
        <w:left w:val="none" w:sz="0" w:space="0" w:color="auto"/>
        <w:bottom w:val="none" w:sz="0" w:space="0" w:color="auto"/>
        <w:right w:val="none" w:sz="0" w:space="0" w:color="auto"/>
      </w:divBdr>
    </w:div>
    <w:div w:id="1446660004">
      <w:bodyDiv w:val="1"/>
      <w:marLeft w:val="0"/>
      <w:marRight w:val="0"/>
      <w:marTop w:val="0"/>
      <w:marBottom w:val="0"/>
      <w:divBdr>
        <w:top w:val="none" w:sz="0" w:space="0" w:color="auto"/>
        <w:left w:val="none" w:sz="0" w:space="0" w:color="auto"/>
        <w:bottom w:val="none" w:sz="0" w:space="0" w:color="auto"/>
        <w:right w:val="none" w:sz="0" w:space="0" w:color="auto"/>
      </w:divBdr>
    </w:div>
    <w:div w:id="1489446067">
      <w:bodyDiv w:val="1"/>
      <w:marLeft w:val="0"/>
      <w:marRight w:val="0"/>
      <w:marTop w:val="0"/>
      <w:marBottom w:val="0"/>
      <w:divBdr>
        <w:top w:val="none" w:sz="0" w:space="0" w:color="auto"/>
        <w:left w:val="none" w:sz="0" w:space="0" w:color="auto"/>
        <w:bottom w:val="none" w:sz="0" w:space="0" w:color="auto"/>
        <w:right w:val="none" w:sz="0" w:space="0" w:color="auto"/>
      </w:divBdr>
    </w:div>
    <w:div w:id="1534417375">
      <w:bodyDiv w:val="1"/>
      <w:marLeft w:val="0"/>
      <w:marRight w:val="0"/>
      <w:marTop w:val="0"/>
      <w:marBottom w:val="0"/>
      <w:divBdr>
        <w:top w:val="none" w:sz="0" w:space="0" w:color="auto"/>
        <w:left w:val="none" w:sz="0" w:space="0" w:color="auto"/>
        <w:bottom w:val="none" w:sz="0" w:space="0" w:color="auto"/>
        <w:right w:val="none" w:sz="0" w:space="0" w:color="auto"/>
      </w:divBdr>
    </w:div>
    <w:div w:id="1538195612">
      <w:bodyDiv w:val="1"/>
      <w:marLeft w:val="0"/>
      <w:marRight w:val="0"/>
      <w:marTop w:val="0"/>
      <w:marBottom w:val="0"/>
      <w:divBdr>
        <w:top w:val="none" w:sz="0" w:space="0" w:color="auto"/>
        <w:left w:val="none" w:sz="0" w:space="0" w:color="auto"/>
        <w:bottom w:val="none" w:sz="0" w:space="0" w:color="auto"/>
        <w:right w:val="none" w:sz="0" w:space="0" w:color="auto"/>
      </w:divBdr>
    </w:div>
    <w:div w:id="1546453122">
      <w:bodyDiv w:val="1"/>
      <w:marLeft w:val="0"/>
      <w:marRight w:val="0"/>
      <w:marTop w:val="0"/>
      <w:marBottom w:val="0"/>
      <w:divBdr>
        <w:top w:val="none" w:sz="0" w:space="0" w:color="auto"/>
        <w:left w:val="none" w:sz="0" w:space="0" w:color="auto"/>
        <w:bottom w:val="none" w:sz="0" w:space="0" w:color="auto"/>
        <w:right w:val="none" w:sz="0" w:space="0" w:color="auto"/>
      </w:divBdr>
    </w:div>
    <w:div w:id="1554851966">
      <w:bodyDiv w:val="1"/>
      <w:marLeft w:val="0"/>
      <w:marRight w:val="0"/>
      <w:marTop w:val="0"/>
      <w:marBottom w:val="0"/>
      <w:divBdr>
        <w:top w:val="none" w:sz="0" w:space="0" w:color="auto"/>
        <w:left w:val="none" w:sz="0" w:space="0" w:color="auto"/>
        <w:bottom w:val="none" w:sz="0" w:space="0" w:color="auto"/>
        <w:right w:val="none" w:sz="0" w:space="0" w:color="auto"/>
      </w:divBdr>
    </w:div>
    <w:div w:id="1634169519">
      <w:bodyDiv w:val="1"/>
      <w:marLeft w:val="0"/>
      <w:marRight w:val="0"/>
      <w:marTop w:val="0"/>
      <w:marBottom w:val="0"/>
      <w:divBdr>
        <w:top w:val="none" w:sz="0" w:space="0" w:color="auto"/>
        <w:left w:val="none" w:sz="0" w:space="0" w:color="auto"/>
        <w:bottom w:val="none" w:sz="0" w:space="0" w:color="auto"/>
        <w:right w:val="none" w:sz="0" w:space="0" w:color="auto"/>
      </w:divBdr>
    </w:div>
    <w:div w:id="1656299391">
      <w:bodyDiv w:val="1"/>
      <w:marLeft w:val="0"/>
      <w:marRight w:val="0"/>
      <w:marTop w:val="0"/>
      <w:marBottom w:val="0"/>
      <w:divBdr>
        <w:top w:val="none" w:sz="0" w:space="0" w:color="auto"/>
        <w:left w:val="none" w:sz="0" w:space="0" w:color="auto"/>
        <w:bottom w:val="none" w:sz="0" w:space="0" w:color="auto"/>
        <w:right w:val="none" w:sz="0" w:space="0" w:color="auto"/>
      </w:divBdr>
    </w:div>
    <w:div w:id="1673413379">
      <w:bodyDiv w:val="1"/>
      <w:marLeft w:val="0"/>
      <w:marRight w:val="0"/>
      <w:marTop w:val="0"/>
      <w:marBottom w:val="0"/>
      <w:divBdr>
        <w:top w:val="none" w:sz="0" w:space="0" w:color="auto"/>
        <w:left w:val="none" w:sz="0" w:space="0" w:color="auto"/>
        <w:bottom w:val="none" w:sz="0" w:space="0" w:color="auto"/>
        <w:right w:val="none" w:sz="0" w:space="0" w:color="auto"/>
      </w:divBdr>
    </w:div>
    <w:div w:id="1675037738">
      <w:bodyDiv w:val="1"/>
      <w:marLeft w:val="0"/>
      <w:marRight w:val="0"/>
      <w:marTop w:val="0"/>
      <w:marBottom w:val="0"/>
      <w:divBdr>
        <w:top w:val="none" w:sz="0" w:space="0" w:color="auto"/>
        <w:left w:val="none" w:sz="0" w:space="0" w:color="auto"/>
        <w:bottom w:val="none" w:sz="0" w:space="0" w:color="auto"/>
        <w:right w:val="none" w:sz="0" w:space="0" w:color="auto"/>
      </w:divBdr>
    </w:div>
    <w:div w:id="1682202973">
      <w:bodyDiv w:val="1"/>
      <w:marLeft w:val="0"/>
      <w:marRight w:val="0"/>
      <w:marTop w:val="0"/>
      <w:marBottom w:val="0"/>
      <w:divBdr>
        <w:top w:val="none" w:sz="0" w:space="0" w:color="auto"/>
        <w:left w:val="none" w:sz="0" w:space="0" w:color="auto"/>
        <w:bottom w:val="none" w:sz="0" w:space="0" w:color="auto"/>
        <w:right w:val="none" w:sz="0" w:space="0" w:color="auto"/>
      </w:divBdr>
    </w:div>
    <w:div w:id="1726953300">
      <w:bodyDiv w:val="1"/>
      <w:marLeft w:val="0"/>
      <w:marRight w:val="0"/>
      <w:marTop w:val="0"/>
      <w:marBottom w:val="0"/>
      <w:divBdr>
        <w:top w:val="none" w:sz="0" w:space="0" w:color="auto"/>
        <w:left w:val="none" w:sz="0" w:space="0" w:color="auto"/>
        <w:bottom w:val="none" w:sz="0" w:space="0" w:color="auto"/>
        <w:right w:val="none" w:sz="0" w:space="0" w:color="auto"/>
      </w:divBdr>
    </w:div>
    <w:div w:id="1750033319">
      <w:bodyDiv w:val="1"/>
      <w:marLeft w:val="0"/>
      <w:marRight w:val="0"/>
      <w:marTop w:val="0"/>
      <w:marBottom w:val="0"/>
      <w:divBdr>
        <w:top w:val="none" w:sz="0" w:space="0" w:color="auto"/>
        <w:left w:val="none" w:sz="0" w:space="0" w:color="auto"/>
        <w:bottom w:val="none" w:sz="0" w:space="0" w:color="auto"/>
        <w:right w:val="none" w:sz="0" w:space="0" w:color="auto"/>
      </w:divBdr>
    </w:div>
    <w:div w:id="1750040150">
      <w:bodyDiv w:val="1"/>
      <w:marLeft w:val="0"/>
      <w:marRight w:val="0"/>
      <w:marTop w:val="0"/>
      <w:marBottom w:val="0"/>
      <w:divBdr>
        <w:top w:val="none" w:sz="0" w:space="0" w:color="auto"/>
        <w:left w:val="none" w:sz="0" w:space="0" w:color="auto"/>
        <w:bottom w:val="none" w:sz="0" w:space="0" w:color="auto"/>
        <w:right w:val="none" w:sz="0" w:space="0" w:color="auto"/>
      </w:divBdr>
    </w:div>
    <w:div w:id="1787655814">
      <w:bodyDiv w:val="1"/>
      <w:marLeft w:val="0"/>
      <w:marRight w:val="0"/>
      <w:marTop w:val="0"/>
      <w:marBottom w:val="0"/>
      <w:divBdr>
        <w:top w:val="none" w:sz="0" w:space="0" w:color="auto"/>
        <w:left w:val="none" w:sz="0" w:space="0" w:color="auto"/>
        <w:bottom w:val="none" w:sz="0" w:space="0" w:color="auto"/>
        <w:right w:val="none" w:sz="0" w:space="0" w:color="auto"/>
      </w:divBdr>
    </w:div>
    <w:div w:id="1794978517">
      <w:bodyDiv w:val="1"/>
      <w:marLeft w:val="0"/>
      <w:marRight w:val="0"/>
      <w:marTop w:val="0"/>
      <w:marBottom w:val="0"/>
      <w:divBdr>
        <w:top w:val="none" w:sz="0" w:space="0" w:color="auto"/>
        <w:left w:val="none" w:sz="0" w:space="0" w:color="auto"/>
        <w:bottom w:val="none" w:sz="0" w:space="0" w:color="auto"/>
        <w:right w:val="none" w:sz="0" w:space="0" w:color="auto"/>
      </w:divBdr>
    </w:div>
    <w:div w:id="1825580765">
      <w:bodyDiv w:val="1"/>
      <w:marLeft w:val="0"/>
      <w:marRight w:val="0"/>
      <w:marTop w:val="0"/>
      <w:marBottom w:val="0"/>
      <w:divBdr>
        <w:top w:val="none" w:sz="0" w:space="0" w:color="auto"/>
        <w:left w:val="none" w:sz="0" w:space="0" w:color="auto"/>
        <w:bottom w:val="none" w:sz="0" w:space="0" w:color="auto"/>
        <w:right w:val="none" w:sz="0" w:space="0" w:color="auto"/>
      </w:divBdr>
    </w:div>
    <w:div w:id="1827162530">
      <w:bodyDiv w:val="1"/>
      <w:marLeft w:val="0"/>
      <w:marRight w:val="0"/>
      <w:marTop w:val="0"/>
      <w:marBottom w:val="0"/>
      <w:divBdr>
        <w:top w:val="none" w:sz="0" w:space="0" w:color="auto"/>
        <w:left w:val="none" w:sz="0" w:space="0" w:color="auto"/>
        <w:bottom w:val="none" w:sz="0" w:space="0" w:color="auto"/>
        <w:right w:val="none" w:sz="0" w:space="0" w:color="auto"/>
      </w:divBdr>
    </w:div>
    <w:div w:id="1830516570">
      <w:bodyDiv w:val="1"/>
      <w:marLeft w:val="0"/>
      <w:marRight w:val="0"/>
      <w:marTop w:val="0"/>
      <w:marBottom w:val="0"/>
      <w:divBdr>
        <w:top w:val="none" w:sz="0" w:space="0" w:color="auto"/>
        <w:left w:val="none" w:sz="0" w:space="0" w:color="auto"/>
        <w:bottom w:val="none" w:sz="0" w:space="0" w:color="auto"/>
        <w:right w:val="none" w:sz="0" w:space="0" w:color="auto"/>
      </w:divBdr>
    </w:div>
    <w:div w:id="1855916543">
      <w:bodyDiv w:val="1"/>
      <w:marLeft w:val="0"/>
      <w:marRight w:val="0"/>
      <w:marTop w:val="0"/>
      <w:marBottom w:val="0"/>
      <w:divBdr>
        <w:top w:val="none" w:sz="0" w:space="0" w:color="auto"/>
        <w:left w:val="none" w:sz="0" w:space="0" w:color="auto"/>
        <w:bottom w:val="none" w:sz="0" w:space="0" w:color="auto"/>
        <w:right w:val="none" w:sz="0" w:space="0" w:color="auto"/>
      </w:divBdr>
    </w:div>
    <w:div w:id="1864703396">
      <w:bodyDiv w:val="1"/>
      <w:marLeft w:val="0"/>
      <w:marRight w:val="0"/>
      <w:marTop w:val="0"/>
      <w:marBottom w:val="0"/>
      <w:divBdr>
        <w:top w:val="none" w:sz="0" w:space="0" w:color="auto"/>
        <w:left w:val="none" w:sz="0" w:space="0" w:color="auto"/>
        <w:bottom w:val="none" w:sz="0" w:space="0" w:color="auto"/>
        <w:right w:val="none" w:sz="0" w:space="0" w:color="auto"/>
      </w:divBdr>
    </w:div>
    <w:div w:id="1871147188">
      <w:bodyDiv w:val="1"/>
      <w:marLeft w:val="0"/>
      <w:marRight w:val="0"/>
      <w:marTop w:val="0"/>
      <w:marBottom w:val="0"/>
      <w:divBdr>
        <w:top w:val="none" w:sz="0" w:space="0" w:color="auto"/>
        <w:left w:val="none" w:sz="0" w:space="0" w:color="auto"/>
        <w:bottom w:val="none" w:sz="0" w:space="0" w:color="auto"/>
        <w:right w:val="none" w:sz="0" w:space="0" w:color="auto"/>
      </w:divBdr>
    </w:div>
    <w:div w:id="1877039448">
      <w:bodyDiv w:val="1"/>
      <w:marLeft w:val="0"/>
      <w:marRight w:val="0"/>
      <w:marTop w:val="0"/>
      <w:marBottom w:val="0"/>
      <w:divBdr>
        <w:top w:val="none" w:sz="0" w:space="0" w:color="auto"/>
        <w:left w:val="none" w:sz="0" w:space="0" w:color="auto"/>
        <w:bottom w:val="none" w:sz="0" w:space="0" w:color="auto"/>
        <w:right w:val="none" w:sz="0" w:space="0" w:color="auto"/>
      </w:divBdr>
    </w:div>
    <w:div w:id="1898397468">
      <w:bodyDiv w:val="1"/>
      <w:marLeft w:val="0"/>
      <w:marRight w:val="0"/>
      <w:marTop w:val="0"/>
      <w:marBottom w:val="0"/>
      <w:divBdr>
        <w:top w:val="none" w:sz="0" w:space="0" w:color="auto"/>
        <w:left w:val="none" w:sz="0" w:space="0" w:color="auto"/>
        <w:bottom w:val="none" w:sz="0" w:space="0" w:color="auto"/>
        <w:right w:val="none" w:sz="0" w:space="0" w:color="auto"/>
      </w:divBdr>
    </w:div>
    <w:div w:id="1951475277">
      <w:bodyDiv w:val="1"/>
      <w:marLeft w:val="0"/>
      <w:marRight w:val="0"/>
      <w:marTop w:val="0"/>
      <w:marBottom w:val="0"/>
      <w:divBdr>
        <w:top w:val="none" w:sz="0" w:space="0" w:color="auto"/>
        <w:left w:val="none" w:sz="0" w:space="0" w:color="auto"/>
        <w:bottom w:val="none" w:sz="0" w:space="0" w:color="auto"/>
        <w:right w:val="none" w:sz="0" w:space="0" w:color="auto"/>
      </w:divBdr>
    </w:div>
    <w:div w:id="1967657824">
      <w:bodyDiv w:val="1"/>
      <w:marLeft w:val="0"/>
      <w:marRight w:val="0"/>
      <w:marTop w:val="0"/>
      <w:marBottom w:val="0"/>
      <w:divBdr>
        <w:top w:val="none" w:sz="0" w:space="0" w:color="auto"/>
        <w:left w:val="none" w:sz="0" w:space="0" w:color="auto"/>
        <w:bottom w:val="none" w:sz="0" w:space="0" w:color="auto"/>
        <w:right w:val="none" w:sz="0" w:space="0" w:color="auto"/>
      </w:divBdr>
    </w:div>
    <w:div w:id="1969046392">
      <w:bodyDiv w:val="1"/>
      <w:marLeft w:val="0"/>
      <w:marRight w:val="0"/>
      <w:marTop w:val="0"/>
      <w:marBottom w:val="0"/>
      <w:divBdr>
        <w:top w:val="none" w:sz="0" w:space="0" w:color="auto"/>
        <w:left w:val="none" w:sz="0" w:space="0" w:color="auto"/>
        <w:bottom w:val="none" w:sz="0" w:space="0" w:color="auto"/>
        <w:right w:val="none" w:sz="0" w:space="0" w:color="auto"/>
      </w:divBdr>
    </w:div>
    <w:div w:id="1983188556">
      <w:bodyDiv w:val="1"/>
      <w:marLeft w:val="0"/>
      <w:marRight w:val="0"/>
      <w:marTop w:val="0"/>
      <w:marBottom w:val="0"/>
      <w:divBdr>
        <w:top w:val="none" w:sz="0" w:space="0" w:color="auto"/>
        <w:left w:val="none" w:sz="0" w:space="0" w:color="auto"/>
        <w:bottom w:val="none" w:sz="0" w:space="0" w:color="auto"/>
        <w:right w:val="none" w:sz="0" w:space="0" w:color="auto"/>
      </w:divBdr>
    </w:div>
    <w:div w:id="2019891744">
      <w:bodyDiv w:val="1"/>
      <w:marLeft w:val="0"/>
      <w:marRight w:val="0"/>
      <w:marTop w:val="0"/>
      <w:marBottom w:val="0"/>
      <w:divBdr>
        <w:top w:val="none" w:sz="0" w:space="0" w:color="auto"/>
        <w:left w:val="none" w:sz="0" w:space="0" w:color="auto"/>
        <w:bottom w:val="none" w:sz="0" w:space="0" w:color="auto"/>
        <w:right w:val="none" w:sz="0" w:space="0" w:color="auto"/>
      </w:divBdr>
    </w:div>
    <w:div w:id="2067336172">
      <w:bodyDiv w:val="1"/>
      <w:marLeft w:val="0"/>
      <w:marRight w:val="0"/>
      <w:marTop w:val="0"/>
      <w:marBottom w:val="0"/>
      <w:divBdr>
        <w:top w:val="none" w:sz="0" w:space="0" w:color="auto"/>
        <w:left w:val="none" w:sz="0" w:space="0" w:color="auto"/>
        <w:bottom w:val="none" w:sz="0" w:space="0" w:color="auto"/>
        <w:right w:val="none" w:sz="0" w:space="0" w:color="auto"/>
      </w:divBdr>
    </w:div>
    <w:div w:id="2071533933">
      <w:bodyDiv w:val="1"/>
      <w:marLeft w:val="0"/>
      <w:marRight w:val="0"/>
      <w:marTop w:val="0"/>
      <w:marBottom w:val="0"/>
      <w:divBdr>
        <w:top w:val="none" w:sz="0" w:space="0" w:color="auto"/>
        <w:left w:val="none" w:sz="0" w:space="0" w:color="auto"/>
        <w:bottom w:val="none" w:sz="0" w:space="0" w:color="auto"/>
        <w:right w:val="none" w:sz="0" w:space="0" w:color="auto"/>
      </w:divBdr>
    </w:div>
    <w:div w:id="2071800847">
      <w:bodyDiv w:val="1"/>
      <w:marLeft w:val="0"/>
      <w:marRight w:val="0"/>
      <w:marTop w:val="0"/>
      <w:marBottom w:val="0"/>
      <w:divBdr>
        <w:top w:val="none" w:sz="0" w:space="0" w:color="auto"/>
        <w:left w:val="none" w:sz="0" w:space="0" w:color="auto"/>
        <w:bottom w:val="none" w:sz="0" w:space="0" w:color="auto"/>
        <w:right w:val="none" w:sz="0" w:space="0" w:color="auto"/>
      </w:divBdr>
    </w:div>
    <w:div w:id="2108310613">
      <w:bodyDiv w:val="1"/>
      <w:marLeft w:val="0"/>
      <w:marRight w:val="0"/>
      <w:marTop w:val="0"/>
      <w:marBottom w:val="0"/>
      <w:divBdr>
        <w:top w:val="none" w:sz="0" w:space="0" w:color="auto"/>
        <w:left w:val="none" w:sz="0" w:space="0" w:color="auto"/>
        <w:bottom w:val="none" w:sz="0" w:space="0" w:color="auto"/>
        <w:right w:val="none" w:sz="0" w:space="0" w:color="auto"/>
      </w:divBdr>
    </w:div>
    <w:div w:id="2110001424">
      <w:bodyDiv w:val="1"/>
      <w:marLeft w:val="0"/>
      <w:marRight w:val="0"/>
      <w:marTop w:val="0"/>
      <w:marBottom w:val="0"/>
      <w:divBdr>
        <w:top w:val="none" w:sz="0" w:space="0" w:color="auto"/>
        <w:left w:val="none" w:sz="0" w:space="0" w:color="auto"/>
        <w:bottom w:val="none" w:sz="0" w:space="0" w:color="auto"/>
        <w:right w:val="none" w:sz="0" w:space="0" w:color="auto"/>
      </w:divBdr>
    </w:div>
    <w:div w:id="2121298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0B62D-47FE-41AE-8F48-4CC62125D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QUOTATION</vt:lpstr>
    </vt:vector>
  </TitlesOfParts>
  <Company>SUVIDYA</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dc:title>
  <dc:subject/>
  <dc:creator>NODE1</dc:creator>
  <cp:keywords/>
  <cp:lastModifiedBy>TANVI SANDEEP KADAM - 70512300040</cp:lastModifiedBy>
  <cp:revision>2</cp:revision>
  <cp:lastPrinted>2025-10-31T10:42:00Z</cp:lastPrinted>
  <dcterms:created xsi:type="dcterms:W3CDTF">2025-11-07T05:55:00Z</dcterms:created>
  <dcterms:modified xsi:type="dcterms:W3CDTF">2025-11-07T05:55:00Z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GrammarlyDocumentId">
    <vt:lpwstr>f428694a-d1c0-455f-8680-95f094bd31e5</vt:lpwstr>
  </property>
</Properties>
</file>