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75D6" w14:textId="03007745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DJ算法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47DCDC67" w14:textId="1CBBAF0D" w:rsidR="00B66A55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Floyd</w:t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738C127" w14:textId="17A85661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SPFA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715E2909" w14:textId="58BF7FAF" w:rsidR="001E4B55" w:rsidRPr="00F417E5" w:rsidRDefault="001E4B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Tarjan</w:t>
      </w:r>
      <w:r w:rsidR="00E83819" w:rsidRPr="00F417E5">
        <w:rPr>
          <w:rFonts w:ascii="仿宋" w:eastAsia="仿宋" w:hAnsi="仿宋" w:hint="eastAsia"/>
          <w:color w:val="EE0000"/>
          <w:sz w:val="28"/>
          <w:szCs w:val="28"/>
        </w:rPr>
        <w:t>：割点、桥、</w:t>
      </w:r>
      <w:proofErr w:type="gramStart"/>
      <w:r w:rsidR="00E83819" w:rsidRPr="00F417E5">
        <w:rPr>
          <w:rFonts w:ascii="仿宋" w:eastAsia="仿宋" w:hAnsi="仿宋" w:hint="eastAsia"/>
          <w:color w:val="EE0000"/>
          <w:sz w:val="28"/>
          <w:szCs w:val="28"/>
        </w:rPr>
        <w:t>缩点</w:t>
      </w:r>
      <w:proofErr w:type="gramEnd"/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5CA4D89" w14:textId="48FCBEE5" w:rsidR="00B804AA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拓扑排序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8652106" w14:textId="01499FB6" w:rsidR="00A262E2" w:rsidRPr="00F417E5" w:rsidRDefault="00B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01bfs</w:t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0AE85387" w14:textId="64C3E175" w:rsidR="00303C7B" w:rsidRPr="00F417E5" w:rsidRDefault="00A262E2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差分约束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3C4DBACD" w14:textId="6756E050" w:rsidR="007804AA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分层最短路</w:t>
      </w:r>
    </w:p>
    <w:p w14:paraId="5D1B357A" w14:textId="415FE6CB" w:rsidR="00303C7B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同</w:t>
      </w:r>
      <w:r w:rsidR="009F3ACF" w:rsidRPr="00F417E5">
        <w:rPr>
          <w:rFonts w:ascii="仿宋" w:eastAsia="仿宋" w:hAnsi="仿宋" w:hint="eastAsia"/>
          <w:sz w:val="28"/>
          <w:szCs w:val="28"/>
        </w:rPr>
        <w:t>余</w:t>
      </w:r>
      <w:r w:rsidRPr="00F417E5">
        <w:rPr>
          <w:rFonts w:ascii="仿宋" w:eastAsia="仿宋" w:hAnsi="仿宋" w:hint="eastAsia"/>
          <w:sz w:val="28"/>
          <w:szCs w:val="28"/>
        </w:rPr>
        <w:t>最短路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50F47D06" w14:textId="0DD91C31" w:rsidR="001E4B55" w:rsidRPr="00F417E5" w:rsidRDefault="00172361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A*</w:t>
      </w:r>
      <w:r w:rsidR="00110195" w:rsidRPr="00F417E5">
        <w:rPr>
          <w:rFonts w:ascii="仿宋" w:eastAsia="仿宋" w:hAnsi="仿宋" w:hint="eastAsia"/>
          <w:sz w:val="28"/>
          <w:szCs w:val="28"/>
        </w:rPr>
        <w:t>（</w:t>
      </w:r>
      <w:r w:rsidRPr="00F417E5">
        <w:rPr>
          <w:rFonts w:ascii="仿宋" w:eastAsia="仿宋" w:hAnsi="仿宋" w:hint="eastAsia"/>
          <w:sz w:val="28"/>
          <w:szCs w:val="28"/>
        </w:rPr>
        <w:t>IDA*</w:t>
      </w:r>
      <w:r w:rsidR="00110195" w:rsidRPr="00F417E5">
        <w:rPr>
          <w:rFonts w:ascii="仿宋" w:eastAsia="仿宋" w:hAnsi="仿宋" w:hint="eastAsia"/>
          <w:sz w:val="28"/>
          <w:szCs w:val="28"/>
        </w:rPr>
        <w:t>）</w:t>
      </w:r>
    </w:p>
    <w:p w14:paraId="520E4F58" w14:textId="77777777" w:rsidR="00303C7B" w:rsidRDefault="00303C7B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32"/>
          <w:szCs w:val="36"/>
        </w:rPr>
      </w:pPr>
    </w:p>
    <w:p w14:paraId="01070D21" w14:textId="67374E2D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扩展欧几里得（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exgcd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）</w:t>
      </w:r>
      <w:r w:rsidR="00F369B3" w:rsidRPr="00F417E5">
        <w:rPr>
          <w:rFonts w:ascii="仿宋" w:eastAsia="仿宋" w:hAnsi="仿宋" w:hint="eastAsia"/>
          <w:sz w:val="28"/>
          <w:szCs w:val="28"/>
        </w:rPr>
        <w:t xml:space="preserve"> </w:t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29D1A65" w14:textId="6D828AF2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中国剩余定理及扩展（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crt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excrt</w:t>
      </w:r>
      <w:proofErr w:type="spellEnd"/>
      <w:r w:rsidRPr="00F417E5">
        <w:rPr>
          <w:rFonts w:ascii="仿宋" w:eastAsia="仿宋" w:hAnsi="仿宋" w:hint="eastAsia"/>
          <w:sz w:val="28"/>
          <w:szCs w:val="28"/>
        </w:rPr>
        <w:t>）</w:t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4652BF74" w14:textId="18E2397A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欧拉函数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71D74448" w14:textId="408F78E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卢卡斯定理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B30B62E" w14:textId="01962AC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BSGS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436C088" w14:textId="16491E46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高斯消元</w:t>
      </w:r>
      <w:proofErr w:type="gramEnd"/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 w:hint="eastAsia"/>
          <w:sz w:val="28"/>
          <w:szCs w:val="28"/>
        </w:rPr>
        <w:t>1</w:t>
      </w:r>
    </w:p>
    <w:p w14:paraId="1548EA34" w14:textId="5898C81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线性基</w:t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 w:hint="eastAsia"/>
          <w:sz w:val="28"/>
          <w:szCs w:val="28"/>
        </w:rPr>
        <w:t>1</w:t>
      </w:r>
    </w:p>
    <w:p w14:paraId="1EF312B9" w14:textId="54CE7515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康托展开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6580145A" w14:textId="493E6ED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卡特兰数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09AD6B97" w14:textId="1D754AC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逆元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7F879575" w14:textId="4E635DB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质数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筛</w:t>
      </w:r>
      <w:proofErr w:type="gramEnd"/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0F7DA4D7" w14:textId="3CD493D1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快速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幂</w:t>
      </w:r>
      <w:proofErr w:type="gramEnd"/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D053FEB" w14:textId="198BDC6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矩阵乘法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359D7ABA" w14:textId="7EF2047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高精度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262212F1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043D7FD2" w14:textId="255B8868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KMP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65D4DB7" w14:textId="4FDE7C83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哈希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047B48B1" w14:textId="6040C929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5974F839" w14:textId="3943BAAD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spellStart"/>
      <w:r w:rsidRPr="00F417E5">
        <w:rPr>
          <w:rFonts w:ascii="仿宋" w:eastAsia="仿宋" w:hAnsi="仿宋" w:hint="eastAsia"/>
          <w:sz w:val="28"/>
          <w:szCs w:val="28"/>
        </w:rPr>
        <w:t>Manacher</w:t>
      </w:r>
      <w:proofErr w:type="spellEnd"/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776384DC" w14:textId="28B3C7D5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3FECEA2D" w14:textId="77777777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AC自动机</w:t>
      </w:r>
    </w:p>
    <w:p w14:paraId="7E65A95C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1D1F245D" w14:textId="0537FC8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差分：等差数列 二维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EC2B3AA" w14:textId="528283A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lastRenderedPageBreak/>
        <w:t>二维前缀和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318B226C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5269466D" w14:textId="2C2490D0" w:rsidR="00AB783E" w:rsidRPr="00F417E5" w:rsidRDefault="00AB783E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双向广搜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 w:hint="eastAsia"/>
          <w:sz w:val="28"/>
          <w:szCs w:val="28"/>
        </w:rPr>
        <w:t>1</w:t>
      </w:r>
    </w:p>
    <w:p w14:paraId="0EAD9983" w14:textId="11D44479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倍增</w:t>
      </w:r>
      <w:proofErr w:type="spellStart"/>
      <w:r w:rsidRPr="00F417E5">
        <w:rPr>
          <w:rFonts w:ascii="仿宋" w:eastAsia="仿宋" w:hAnsi="仿宋" w:hint="eastAsia"/>
          <w:sz w:val="28"/>
          <w:szCs w:val="28"/>
        </w:rPr>
        <w:t>st</w:t>
      </w:r>
      <w:proofErr w:type="spellEnd"/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4FEF56BF" w14:textId="15B1402E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博弈论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3D41847E" w14:textId="4BF7EFA4" w:rsidR="002D189D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带权并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查集 可撤销并查集</w:t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1E466C3A" w14:textId="21BFD7CC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proofErr w:type="gramStart"/>
      <w:r w:rsidRPr="00F417E5">
        <w:rPr>
          <w:rFonts w:ascii="仿宋" w:eastAsia="仿宋" w:hAnsi="仿宋" w:hint="eastAsia"/>
          <w:sz w:val="28"/>
          <w:szCs w:val="28"/>
        </w:rPr>
        <w:t>树链剖分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：重链点边、长链</w:t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6EADBB2" w14:textId="164E876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树上启发式合并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450547D8" w14:textId="5F327B59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树上差分：点差分、边差分</w:t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021EB0CB" w14:textId="6E7100A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整体二分</w:t>
      </w:r>
    </w:p>
    <w:p w14:paraId="0DB4E5EC" w14:textId="1F4CF9E8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线段树分治</w:t>
      </w:r>
    </w:p>
    <w:p w14:paraId="66E24A3D" w14:textId="1246F3B5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左偏树</w:t>
      </w:r>
    </w:p>
    <w:p w14:paraId="6D31361E" w14:textId="5022B97B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可持久化线段树</w:t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768AF144" w14:textId="6453469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平衡树</w:t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 w:hint="eastAsia"/>
          <w:sz w:val="28"/>
          <w:szCs w:val="28"/>
        </w:rPr>
        <w:t>0.1</w:t>
      </w:r>
    </w:p>
    <w:p w14:paraId="27B1707F" w14:textId="5D35728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莫队</w:t>
      </w:r>
    </w:p>
    <w:p w14:paraId="71AA0215" w14:textId="132ABAD3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单调</w:t>
      </w:r>
      <w:proofErr w:type="gramStart"/>
      <w:r w:rsidRPr="00F417E5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Pr="00F417E5">
        <w:rPr>
          <w:rFonts w:ascii="仿宋" w:eastAsia="仿宋" w:hAnsi="仿宋" w:hint="eastAsia"/>
          <w:sz w:val="28"/>
          <w:szCs w:val="28"/>
        </w:rPr>
        <w:t>底层分析</w:t>
      </w:r>
    </w:p>
    <w:p w14:paraId="6D8028C9" w14:textId="4D677F90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CDQ分治</w:t>
      </w:r>
    </w:p>
    <w:p w14:paraId="42C20EB0" w14:textId="6DBB3E2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动态规划背包</w:t>
      </w:r>
    </w:p>
    <w:p w14:paraId="4365697E" w14:textId="248CE7E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状态压缩</w:t>
      </w:r>
    </w:p>
    <w:p w14:paraId="7915F089" w14:textId="42C874BE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线段树扫描线</w:t>
      </w:r>
    </w:p>
    <w:p w14:paraId="12C8C074" w14:textId="24F17BBF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树上倍增</w:t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 w:hint="eastAsia"/>
          <w:sz w:val="28"/>
          <w:szCs w:val="28"/>
        </w:rPr>
        <w:t>1</w:t>
      </w:r>
    </w:p>
    <w:p w14:paraId="12448E71" w14:textId="77777777" w:rsidR="004F4826" w:rsidRDefault="004F4826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4A7007BF" w14:textId="5963BC37" w:rsidR="00D8615C" w:rsidRDefault="004F4826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52.最大流</w:t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/>
          <w:sz w:val="28"/>
          <w:szCs w:val="28"/>
        </w:rPr>
        <w:tab/>
      </w:r>
      <w:r w:rsidR="0092474F">
        <w:rPr>
          <w:rFonts w:ascii="仿宋" w:eastAsia="仿宋" w:hAnsi="仿宋" w:hint="eastAsia"/>
          <w:sz w:val="28"/>
          <w:szCs w:val="28"/>
        </w:rPr>
        <w:t>1</w:t>
      </w:r>
    </w:p>
    <w:p w14:paraId="2C8790DA" w14:textId="725164D0" w:rsidR="0092474F" w:rsidRPr="00D3199D" w:rsidRDefault="0092474F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53.最小割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1</w:t>
      </w:r>
    </w:p>
    <w:sectPr w:rsidR="0092474F" w:rsidRPr="00D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B2DDB" w14:textId="77777777" w:rsidR="001D7CDE" w:rsidRDefault="001D7CDE" w:rsidP="00A07C90">
      <w:pPr>
        <w:rPr>
          <w:rFonts w:hint="eastAsia"/>
        </w:rPr>
      </w:pPr>
      <w:r>
        <w:separator/>
      </w:r>
    </w:p>
  </w:endnote>
  <w:endnote w:type="continuationSeparator" w:id="0">
    <w:p w14:paraId="5A3BA27F" w14:textId="77777777" w:rsidR="001D7CDE" w:rsidRDefault="001D7CDE" w:rsidP="00A07C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79EC0E0-E0E7-4BCE-9E7A-B6152B32C19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F48BA" w14:textId="77777777" w:rsidR="001D7CDE" w:rsidRDefault="001D7CDE" w:rsidP="00A07C90">
      <w:pPr>
        <w:rPr>
          <w:rFonts w:hint="eastAsia"/>
        </w:rPr>
      </w:pPr>
      <w:r>
        <w:separator/>
      </w:r>
    </w:p>
  </w:footnote>
  <w:footnote w:type="continuationSeparator" w:id="0">
    <w:p w14:paraId="374D1D2E" w14:textId="77777777" w:rsidR="001D7CDE" w:rsidRDefault="001D7CDE" w:rsidP="00A07C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AB6"/>
    <w:multiLevelType w:val="hybridMultilevel"/>
    <w:tmpl w:val="DC6CB75A"/>
    <w:lvl w:ilvl="0" w:tplc="A5C641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114D25"/>
    <w:multiLevelType w:val="hybridMultilevel"/>
    <w:tmpl w:val="7186B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9951481">
    <w:abstractNumId w:val="0"/>
  </w:num>
  <w:num w:numId="2" w16cid:durableId="107539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0B355B"/>
    <w:rsid w:val="000D0273"/>
    <w:rsid w:val="0010496C"/>
    <w:rsid w:val="00110195"/>
    <w:rsid w:val="0011648E"/>
    <w:rsid w:val="00123ED9"/>
    <w:rsid w:val="00172361"/>
    <w:rsid w:val="001D7CDE"/>
    <w:rsid w:val="001E4B55"/>
    <w:rsid w:val="002B2899"/>
    <w:rsid w:val="002C3FA5"/>
    <w:rsid w:val="002D189D"/>
    <w:rsid w:val="00303C7B"/>
    <w:rsid w:val="003B4DF9"/>
    <w:rsid w:val="004477A0"/>
    <w:rsid w:val="00453767"/>
    <w:rsid w:val="004A70D3"/>
    <w:rsid w:val="004C57D6"/>
    <w:rsid w:val="004F4826"/>
    <w:rsid w:val="005F1AF2"/>
    <w:rsid w:val="00686FC8"/>
    <w:rsid w:val="006D695F"/>
    <w:rsid w:val="00701720"/>
    <w:rsid w:val="00736DEE"/>
    <w:rsid w:val="007414E1"/>
    <w:rsid w:val="007804AA"/>
    <w:rsid w:val="007F4B3A"/>
    <w:rsid w:val="008025B1"/>
    <w:rsid w:val="008244DE"/>
    <w:rsid w:val="00891796"/>
    <w:rsid w:val="008A189B"/>
    <w:rsid w:val="0092474F"/>
    <w:rsid w:val="009A2046"/>
    <w:rsid w:val="009B3FC3"/>
    <w:rsid w:val="009F3ACF"/>
    <w:rsid w:val="009F4248"/>
    <w:rsid w:val="00A07C90"/>
    <w:rsid w:val="00A16653"/>
    <w:rsid w:val="00A262E2"/>
    <w:rsid w:val="00A32501"/>
    <w:rsid w:val="00A47BA5"/>
    <w:rsid w:val="00AB02BE"/>
    <w:rsid w:val="00AB783E"/>
    <w:rsid w:val="00AF7A32"/>
    <w:rsid w:val="00B325F2"/>
    <w:rsid w:val="00B57FB8"/>
    <w:rsid w:val="00B66A55"/>
    <w:rsid w:val="00B804AA"/>
    <w:rsid w:val="00B850CA"/>
    <w:rsid w:val="00C2481F"/>
    <w:rsid w:val="00C30655"/>
    <w:rsid w:val="00C66303"/>
    <w:rsid w:val="00C94BE1"/>
    <w:rsid w:val="00CF4D25"/>
    <w:rsid w:val="00CF72BF"/>
    <w:rsid w:val="00D21280"/>
    <w:rsid w:val="00D3199D"/>
    <w:rsid w:val="00D8615C"/>
    <w:rsid w:val="00E409BF"/>
    <w:rsid w:val="00E83819"/>
    <w:rsid w:val="00EB626C"/>
    <w:rsid w:val="00EC5E0F"/>
    <w:rsid w:val="00F369B3"/>
    <w:rsid w:val="00F417E5"/>
    <w:rsid w:val="00FA47A7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BAF7"/>
  <w15:chartTrackingRefBased/>
  <w15:docId w15:val="{7E1EBEBB-675A-40B8-B0AB-B1F6E8B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F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F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F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3F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F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F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FA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7C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7C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7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7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246</Words>
  <Characters>354</Characters>
  <Application>Microsoft Office Word</Application>
  <DocSecurity>0</DocSecurity>
  <Lines>44</Lines>
  <Paragraphs>59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44</cp:revision>
  <dcterms:created xsi:type="dcterms:W3CDTF">2025-06-03T08:07:00Z</dcterms:created>
  <dcterms:modified xsi:type="dcterms:W3CDTF">2025-08-10T01:40:00Z</dcterms:modified>
</cp:coreProperties>
</file>