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Tree of Microsoft Edge showing 21 sub-branches/child processes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