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176" w:rsidRDefault="00802176" w:rsidP="00717F33">
      <w:pPr>
        <w:spacing w:after="0" w:line="39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  <w:r w:rsidRPr="00802176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 xml:space="preserve">ЗАНЯТИЕ ПО ЗНАКОМСТВУ С ОКРУЖАЮЩИМ МИРОМ </w:t>
      </w:r>
    </w:p>
    <w:p w:rsidR="00717F33" w:rsidRPr="00802176" w:rsidRDefault="00802176" w:rsidP="00717F33">
      <w:pPr>
        <w:spacing w:after="0" w:line="39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  <w:r w:rsidRPr="00802176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 xml:space="preserve">В СРЕДНЕЙ ГРУППЕ </w:t>
      </w:r>
    </w:p>
    <w:p w:rsidR="004424B2" w:rsidRPr="00802176" w:rsidRDefault="00802176" w:rsidP="00717F33">
      <w:pPr>
        <w:spacing w:after="0" w:line="390" w:lineRule="atLeast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  <w:r w:rsidRPr="00802176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 xml:space="preserve">ТЕМА: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>«</w:t>
      </w:r>
      <w:r w:rsidRPr="00802176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>ПУТЕШЕСТВИЕ В ЗИМНИЙ ЛЕС. СЕЗОННОЕ ИЗМЕНЕНИЕ В ПРИРОДЕ И ЖИЗНИ ЖИВОТНЫХ»</w:t>
      </w:r>
    </w:p>
    <w:p w:rsidR="00717F33" w:rsidRPr="00717F33" w:rsidRDefault="00717F33" w:rsidP="00717F33">
      <w:pPr>
        <w:spacing w:after="0" w:line="390" w:lineRule="atLeast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  <w:lang w:eastAsia="ru-RU"/>
        </w:rPr>
      </w:pPr>
    </w:p>
    <w:p w:rsidR="00717F33" w:rsidRPr="00802176" w:rsidRDefault="00802176" w:rsidP="00802176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2176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717F33" w:rsidRPr="00802176">
        <w:rPr>
          <w:rFonts w:ascii="Times New Roman" w:hAnsi="Times New Roman" w:cs="Times New Roman"/>
          <w:sz w:val="28"/>
          <w:szCs w:val="28"/>
        </w:rPr>
        <w:t>Сысоева Алеся Сергеевна</w:t>
      </w:r>
    </w:p>
    <w:p w:rsidR="00717F33" w:rsidRDefault="00802176" w:rsidP="00802176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02176">
        <w:rPr>
          <w:rFonts w:ascii="Times New Roman" w:hAnsi="Times New Roman" w:cs="Times New Roman"/>
          <w:sz w:val="28"/>
          <w:szCs w:val="28"/>
        </w:rPr>
        <w:t xml:space="preserve">Должность: Воспитатель МКДОУ </w:t>
      </w:r>
    </w:p>
    <w:p w:rsidR="00802176" w:rsidRPr="00802176" w:rsidRDefault="00802176" w:rsidP="00802176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36"/>
          <w:sz w:val="36"/>
          <w:szCs w:val="36"/>
          <w:lang w:eastAsia="ru-RU"/>
        </w:rPr>
      </w:pP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занятия: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Образовательная.</w:t>
      </w:r>
    </w:p>
    <w:p w:rsidR="004424B2" w:rsidRPr="00B3142E" w:rsidRDefault="00B3142E" w:rsidP="00717F3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Закрепить знание</w:t>
      </w:r>
      <w:r w:rsidR="004424B2"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детей признаки зимы, сезонные изменения в природе и жизни животных</w:t>
      </w:r>
      <w:r w:rsidR="0080217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424B2"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связанные с зимним периодом.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Воспитательная.</w:t>
      </w:r>
    </w:p>
    <w:p w:rsidR="004424B2" w:rsidRPr="00B3142E" w:rsidRDefault="004424B2" w:rsidP="00717F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Воспитывать интерес к изучению природы, любовь к ней, умение видеть красоту окружающего мира. Воспитывать 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заботливое отношение к животным, помогать их кормить в зимний период</w:t>
      </w:r>
      <w:r w:rsidR="00802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(делать кормушки для птиц ).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Развивающая.</w:t>
      </w:r>
    </w:p>
    <w:p w:rsidR="004424B2" w:rsidRPr="00B3142E" w:rsidRDefault="004424B2" w:rsidP="00717F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овладение действием замещения; ознакомление детей с жизнью животных и птиц зимой;</w:t>
      </w:r>
    </w:p>
    <w:p w:rsidR="004424B2" w:rsidRPr="004424B2" w:rsidRDefault="004424B2" w:rsidP="00717F3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ра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звитие эмоционального познания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природных явлений</w:t>
      </w:r>
      <w:r w:rsidRPr="004424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Обогащение и активизация словаря: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 зимушка-зима; снегопад; снежная буря (“Буря мглою небо кроет, вихри снежные крутя, то, как зверь она завоет, то заплачет, как дитя”); вьюга, метель, снежинки, сосульки, сугробы; ледяные узоры на стеклах.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Образные выражения: 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снег - белое пуховое одеяло, белая скатерть; белый наряд у деревьев - деревья надели белые шубки.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Предварительная работа: 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беседа с детьми по теме “Сезонные изменения в природе”, рассматривание альбома “Дикие животные”, беседа на тему “Време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года”, загадывание загадок,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дидактическая игра “Дикие животные и их детеныши”. Подбор музык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ального сопровождения, изготовление снежинок.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Самостоятельные наблюдения детей.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(Погулять по снегу, рассмотреть свои следы, обратить внимание на красоту деревьев покрытых пушистым снегом, если идёт снег, рассмотреть снежинки, падающие на землю (снежинка лёгкая, пушистая, быстр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о тает), на то, как одеты люди), пополнить кормушки на свое</w:t>
      </w:r>
      <w:r w:rsidR="00802176">
        <w:rPr>
          <w:rFonts w:ascii="Times New Roman" w:eastAsia="Times New Roman" w:hAnsi="Times New Roman" w:cs="Times New Roman"/>
          <w:sz w:val="28"/>
          <w:szCs w:val="28"/>
          <w:lang w:eastAsia="ru-RU"/>
        </w:rPr>
        <w:t>м участке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МАТЕРИАЛЫ ДЛЯ ЗАНЯТИЯ</w:t>
      </w:r>
    </w:p>
    <w:p w:rsidR="004424B2" w:rsidRPr="004424B2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Демонстрационный</w:t>
      </w:r>
      <w:r w:rsidRPr="004424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424B2" w:rsidRPr="00B3142E" w:rsidRDefault="004424B2" w:rsidP="00717F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фотоиллюстрации с изображением зимних пейзажей;</w:t>
      </w:r>
    </w:p>
    <w:p w:rsidR="004424B2" w:rsidRPr="00B3142E" w:rsidRDefault="004424B2" w:rsidP="00717F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фотоиллюстрации животных и птиц в зимний период;</w:t>
      </w:r>
    </w:p>
    <w:p w:rsidR="004424B2" w:rsidRPr="00B3142E" w:rsidRDefault="00B3142E" w:rsidP="00717F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плакаты о </w:t>
      </w:r>
      <w:r w:rsidR="004424B2"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смены времен года;</w:t>
      </w:r>
    </w:p>
    <w:p w:rsidR="004424B2" w:rsidRPr="00B3142E" w:rsidRDefault="004424B2" w:rsidP="00717F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загадки о зиме и животных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птицах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424B2" w:rsidRPr="00B3142E" w:rsidRDefault="004424B2" w:rsidP="00717F3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белая ткань - для имитации сугробов;</w:t>
      </w:r>
    </w:p>
    <w:p w:rsidR="004424B2" w:rsidRPr="00B3142E" w:rsidRDefault="004424B2" w:rsidP="00717F3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Раздаточный:</w:t>
      </w:r>
    </w:p>
    <w:p w:rsidR="004424B2" w:rsidRPr="00B3142E" w:rsidRDefault="004424B2" w:rsidP="00717F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маленькие листы бумаги (значки к диаграмме);</w:t>
      </w:r>
    </w:p>
    <w:p w:rsidR="004424B2" w:rsidRPr="00B3142E" w:rsidRDefault="004424B2" w:rsidP="00717F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фломастеры.</w:t>
      </w:r>
    </w:p>
    <w:p w:rsidR="004424B2" w:rsidRPr="004424B2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занятия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Организационный момент: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В: 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 подойдите, пожалуйста, ко мне. Посмотрите в окно…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От чего же все бело вокруг? Ответы детей (Зима пришла, много снега выпало!)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Отгадайте загадку:</w:t>
      </w:r>
    </w:p>
    <w:p w:rsidR="004424B2" w:rsidRPr="00B3142E" w:rsidRDefault="00B3142E" w:rsidP="00717F33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Снег на деревьях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 озере лед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Мороз</w:t>
      </w:r>
      <w:r w:rsidR="004424B2"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гуляет</w:t>
      </w:r>
      <w:r w:rsidR="004424B2"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это бывает?</w:t>
      </w:r>
      <w:r w:rsidR="004424B2"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4424B2" w:rsidRPr="00B3142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(зимой)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Правильно!</w:t>
      </w:r>
      <w:r w:rsidR="00717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Молодцы,</w:t>
      </w:r>
      <w:r w:rsidR="00717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ребята!!!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Сегодня мы с вами поговорим о зиме. У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знаем много нового!!!</w:t>
      </w:r>
    </w:p>
    <w:p w:rsidR="004424B2" w:rsidRPr="00B3142E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>А какая погода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бывает</w:t>
      </w:r>
      <w:r w:rsidRPr="00B314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зимой?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 (морозная, ветреная, солнце светит, но не греет, часто идет снег).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В: 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Зимой дует очень холодный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морозный 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ветер. Когда дует сильный ветер – он подхватывает с земли снежинки, поднимает и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х в воздухе и кружит, они тихо ложатся на землю и укутывают ее своим белым покрывалом!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называется это явление?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Ответы 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детей - (метель)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В: 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Падает снег, падает – как называется это явление? (снегопад).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В: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 Укрылась природа белым, снежным одеялом и спит всю зиму.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Ребята, сегодня мы с вами отправляемся в зимнее путешествие.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Кругом развешаны зимние картинки. Обращаю внимание детей, на красоту, которую нам подарила – волшебница зима. Дети дают краткое описание увиденного на картинках.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показываю круговую диаграмму смены времен года. ( Четыре сектора времен года - выполнены в определенном цвете).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В: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 - Ребята, как вы думаете, кто же здесь живет?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детей: (здесь живут четыре времени года - зима, весна, лето, осень)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Покажите, где же живет зима, почему эта часть круга белого цвета. (Ответы детей)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После, какого времени года наступает зима? (Ответы детей)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Вместе с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детьми проследить на плакате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смену времен года.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Сейчас вместе с вами мы отправимся в зимний лес. (Раз – два – три повернись, и в лесу ты окажись!)...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мы с вами и оказались в сказочном лесу.</w:t>
      </w:r>
    </w:p>
    <w:p w:rsidR="004424B2" w:rsidRPr="00996C31" w:rsidRDefault="00996C31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Ребята, посмотрите, озеро </w:t>
      </w:r>
      <w:r w:rsidR="004424B2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нашем лесу замерзла, вода превратилась в лед. Но вода до дна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промерзает, там </w:t>
      </w:r>
      <w:r w:rsidR="004424B2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зимуют рыбки.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 присядем на пеньки и будем вести себя тихо-тихо, чтобы звери не испугались нас.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Обращаю внимание детей на фото иллюстрации животных.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В: 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Скажите, каких животных вы здесь знаете? (дети перечисляют знакомых им животных)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А как называют животных, которые живут в лесу?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 (Дикие животные или лесные.)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Ребята, а что мы можем с вами рассказать о животных, живущи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х в лесу, как они проводят зиму, где их жилище, как называется?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 (медведь - спит в берлоге; еж - спит в норе - они впадают в спячку, у лисы – вырастает густой теплый мех; заяц – меняет серую шубку на белую; белка – меняет яркую рыжую шубку на серую). Эти животные меняют свои летние шубки на зимние, более пушистые и теплые. Дикие животные сами добывают себе пищу.)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В: 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Ребята, почему зайцу нужна белая шубка, а белке – серая?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детей (потому что заяц бегает по белому снегу, а белка по серым стволам и веткам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деревьев). Заяц будет белым, так как осенью меняет окраску, готовясь к зиме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белочка может прятаться на деревьях.)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В: 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запасы делает белочка</w:t>
      </w:r>
      <w:r w:rsidR="0080217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готовясь к зиме? (Орехи, грибы, шишки)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А сейчас немного отдохнем.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Физкультминутка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(дети выполняют движения в соответствии с текстом)</w:t>
      </w:r>
    </w:p>
    <w:p w:rsidR="00996C31" w:rsidRPr="00996C31" w:rsidRDefault="004424B2" w:rsidP="00717F33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Руки подняли и покачали – э</w:t>
      </w:r>
      <w:r w:rsidR="00996C31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деревья в лесу</w:t>
      </w:r>
    </w:p>
    <w:p w:rsidR="004424B2" w:rsidRPr="00996C31" w:rsidRDefault="00996C31" w:rsidP="00717F33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4424B2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 встряхнули – ветер сбивает снежок</w:t>
      </w:r>
      <w:r w:rsidR="004424B2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Плавно руками потрясем–  птицы летят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Как </w:t>
      </w:r>
      <w:r w:rsidR="004424B2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сядут, давайте покажем – крылья сложили назад.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В: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Ребята, давайте вспомним, каких птиц мы с вами знаем? (Ответы детей: снегирь, воробей, ворона, синица, и др.)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А какие птицы улетели на юг? (Журавли, скворцы и др.)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Какие птицы остались зимовать? (Снегири, воробьи, ворона, сорока, дятел)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мы н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азываем птиц, которые не боятся зимы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? (Зимующие)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А птиц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которые улетели 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теплые страны? (Перелетные)</w:t>
      </w:r>
    </w:p>
    <w:p w:rsidR="004424B2" w:rsidRPr="00996C31" w:rsidRDefault="00996C31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дети и взрослые</w:t>
      </w:r>
      <w:r w:rsidR="004424B2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помогают птицам перезимовать? (Они делают кормушки и подкармливают их)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Нам пора возвращаться из зимнего леса, а то, что мы увидели, узнали в зимнем лесу, давайте нарисуем.</w:t>
      </w:r>
    </w:p>
    <w:p w:rsidR="004424B2" w:rsidRPr="00996C31" w:rsidRDefault="004424B2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Предлагаю д</w:t>
      </w:r>
      <w:r w:rsid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етям нарисовать рисунки зимы </w:t>
      </w:r>
      <w:r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подарить волшебнице зиме.</w:t>
      </w:r>
    </w:p>
    <w:p w:rsidR="004424B2" w:rsidRPr="00996C31" w:rsidRDefault="00996C31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рисования</w:t>
      </w:r>
      <w:r w:rsidR="004424B2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выкладывают на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 рисунки.</w:t>
      </w:r>
    </w:p>
    <w:p w:rsidR="004424B2" w:rsidRPr="00996C31" w:rsidRDefault="00996C31" w:rsidP="00717F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Зимушка</w:t>
      </w:r>
      <w:r w:rsidR="004424B2" w:rsidRPr="00996C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благодарит детей за их рисунки и прощается с ними.</w:t>
      </w:r>
    </w:p>
    <w:p w:rsidR="0005130D" w:rsidRDefault="0005130D" w:rsidP="00717F33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6C31" w:rsidRPr="004424B2" w:rsidRDefault="00996C31" w:rsidP="00717F33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996C31" w:rsidRPr="004424B2" w:rsidSect="00717F33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4A1" w:rsidRDefault="00A744A1" w:rsidP="00717F33">
      <w:pPr>
        <w:spacing w:after="0" w:line="240" w:lineRule="auto"/>
      </w:pPr>
      <w:r>
        <w:separator/>
      </w:r>
    </w:p>
  </w:endnote>
  <w:endnote w:type="continuationSeparator" w:id="0">
    <w:p w:rsidR="00A744A1" w:rsidRDefault="00A744A1" w:rsidP="00717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723913"/>
      <w:docPartObj>
        <w:docPartGallery w:val="Page Numbers (Bottom of Page)"/>
        <w:docPartUnique/>
      </w:docPartObj>
    </w:sdtPr>
    <w:sdtEndPr/>
    <w:sdtContent>
      <w:p w:rsidR="00717F33" w:rsidRDefault="00A744A1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21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17F33" w:rsidRDefault="00717F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4A1" w:rsidRDefault="00A744A1" w:rsidP="00717F33">
      <w:pPr>
        <w:spacing w:after="0" w:line="240" w:lineRule="auto"/>
      </w:pPr>
      <w:r>
        <w:separator/>
      </w:r>
    </w:p>
  </w:footnote>
  <w:footnote w:type="continuationSeparator" w:id="0">
    <w:p w:rsidR="00A744A1" w:rsidRDefault="00A744A1" w:rsidP="00717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6817705"/>
    <w:multiLevelType w:val="multilevel"/>
    <w:tmpl w:val="996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3C0F"/>
    <w:multiLevelType w:val="multilevel"/>
    <w:tmpl w:val="88B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B0E9D"/>
    <w:multiLevelType w:val="multilevel"/>
    <w:tmpl w:val="9FE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A3A5E"/>
    <w:multiLevelType w:val="multilevel"/>
    <w:tmpl w:val="E36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F3306"/>
    <w:multiLevelType w:val="multilevel"/>
    <w:tmpl w:val="313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B260F"/>
    <w:multiLevelType w:val="multilevel"/>
    <w:tmpl w:val="896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424B2"/>
    <w:rsid w:val="0005130D"/>
    <w:rsid w:val="00275BAC"/>
    <w:rsid w:val="003D5B5C"/>
    <w:rsid w:val="004424B2"/>
    <w:rsid w:val="00717F33"/>
    <w:rsid w:val="00802176"/>
    <w:rsid w:val="00996C31"/>
    <w:rsid w:val="00A744A1"/>
    <w:rsid w:val="00B314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ACC5"/>
  <w15:docId w15:val="{4EBED8BE-3AA1-47BD-A8A5-E9241D0A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B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17F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17F33"/>
  </w:style>
  <w:style w:type="paragraph" w:styleId="a5">
    <w:name w:val="footer"/>
    <w:basedOn w:val="a"/>
    <w:link w:val="a6"/>
    <w:uiPriority w:val="99"/>
    <w:unhideWhenUsed/>
    <w:rsid w:val="00717F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7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64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4426">
                  <w:blockQuote w:val="1"/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16098">
                  <w:blockQuote w:val="1"/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</dc:creator>
  <cp:keywords/>
  <dc:description/>
  <cp:lastModifiedBy>Met Blox</cp:lastModifiedBy>
  <cp:revision>7</cp:revision>
  <dcterms:created xsi:type="dcterms:W3CDTF">2024-02-05T04:25:00Z</dcterms:created>
  <dcterms:modified xsi:type="dcterms:W3CDTF">2024-02-05T21:33:00Z</dcterms:modified>
</cp:coreProperties>
</file>