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0EEE" w14:textId="3AEBE8A7" w:rsidR="00B4322E" w:rsidRPr="00B4322E" w:rsidRDefault="00B4322E" w:rsidP="00B4322E">
      <w:pPr>
        <w:tabs>
          <w:tab w:val="num" w:pos="720"/>
        </w:tabs>
        <w:spacing w:after="0"/>
        <w:ind w:left="720" w:hanging="360"/>
        <w:textAlignment w:val="baseline"/>
        <w:rPr>
          <w:lang w:val="en-US"/>
        </w:rPr>
      </w:pPr>
      <w:r>
        <w:rPr>
          <w:lang w:val="en-US"/>
        </w:rPr>
        <w:t xml:space="preserve">H01 STRIDE-hacks </w:t>
      </w:r>
      <w:proofErr w:type="spellStart"/>
      <w:r>
        <w:rPr>
          <w:lang w:val="en-US"/>
        </w:rPr>
        <w:t>artikelen</w:t>
      </w:r>
      <w:proofErr w:type="spellEnd"/>
    </w:p>
    <w:p w14:paraId="36E086A1" w14:textId="77777777" w:rsidR="00B4322E" w:rsidRDefault="00B4322E" w:rsidP="005C2BAC">
      <w:pPr>
        <w:tabs>
          <w:tab w:val="num" w:pos="720"/>
        </w:tabs>
        <w:spacing w:after="0"/>
        <w:textAlignment w:val="baseline"/>
      </w:pPr>
    </w:p>
    <w:p w14:paraId="7CFC2F0A" w14:textId="77777777" w:rsidR="00B4322E" w:rsidRDefault="00B4322E" w:rsidP="00B4322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Spoofing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Information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Disclosure</w:t>
      </w:r>
      <w:proofErr w:type="spellEnd"/>
    </w:p>
    <w:p w14:paraId="71A599CD" w14:textId="77777777" w:rsidR="00B4322E" w:rsidRDefault="00B4322E" w:rsidP="00B4322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Information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Disclosure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Elevation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Privilege</w:t>
      </w:r>
    </w:p>
    <w:p w14:paraId="790A4162" w14:textId="77777777" w:rsidR="00B4322E" w:rsidRDefault="00B4322E" w:rsidP="00B4322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Information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Disclosure</w:t>
      </w:r>
      <w:proofErr w:type="spellEnd"/>
    </w:p>
    <w:p w14:paraId="305187A8" w14:textId="597F9DB5" w:rsidR="005C2BAC" w:rsidRDefault="00B4322E" w:rsidP="005C2B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Denial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Service</w:t>
      </w:r>
    </w:p>
    <w:p w14:paraId="1D35550B" w14:textId="77777777" w:rsidR="005C2BAC" w:rsidRDefault="005C2BAC" w:rsidP="005C2B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900A11" w14:textId="77777777" w:rsidR="005C2BAC" w:rsidRDefault="005C2BAC" w:rsidP="005C2B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D363AE" w14:textId="77777777" w:rsidR="005C2BAC" w:rsidRDefault="005C2BAC" w:rsidP="005C2B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EF69B9" w14:textId="576C8712" w:rsidR="005C2BAC" w:rsidRDefault="005C2BAC" w:rsidP="005C2B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     H01 STRIDE ‘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Musicstore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’</w:t>
      </w:r>
    </w:p>
    <w:p w14:paraId="626309F1" w14:textId="77777777" w:rsidR="00330816" w:rsidRDefault="00330816" w:rsidP="005C2B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A8CDFDE" w14:textId="4389FE2C" w:rsidR="005C2BAC" w:rsidRPr="00DD437B" w:rsidRDefault="00330816" w:rsidP="005C2BA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76CCF">
        <w:rPr>
          <w:rFonts w:ascii="Arial" w:hAnsi="Arial" w:cs="Arial"/>
          <w:color w:val="000000"/>
          <w:sz w:val="22"/>
          <w:szCs w:val="22"/>
        </w:rPr>
        <w:t>Beschikbaarheid</w:t>
      </w:r>
    </w:p>
    <w:p w14:paraId="5BE0534F" w14:textId="4C042A55" w:rsidR="00DD437B" w:rsidRPr="008B4E01" w:rsidRDefault="00DD437B" w:rsidP="005C2BA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Authen</w:t>
      </w:r>
      <w:r w:rsidR="00076CCF">
        <w:rPr>
          <w:rFonts w:ascii="Arial" w:hAnsi="Arial" w:cs="Arial"/>
          <w:color w:val="000000"/>
          <w:sz w:val="22"/>
          <w:szCs w:val="22"/>
        </w:rPr>
        <w:t xml:space="preserve">ticatie, </w:t>
      </w:r>
      <w:r w:rsidR="00606014">
        <w:rPr>
          <w:rFonts w:ascii="Arial" w:hAnsi="Arial" w:cs="Arial"/>
          <w:color w:val="000000"/>
          <w:sz w:val="22"/>
          <w:szCs w:val="22"/>
        </w:rPr>
        <w:t>Integriteit, Traceren</w:t>
      </w:r>
      <w:r w:rsidR="00FC151E">
        <w:rPr>
          <w:rFonts w:ascii="Arial" w:hAnsi="Arial" w:cs="Arial"/>
          <w:color w:val="000000"/>
          <w:sz w:val="22"/>
          <w:szCs w:val="22"/>
        </w:rPr>
        <w:t xml:space="preserve">, </w:t>
      </w:r>
      <w:r w:rsidR="00B2291E">
        <w:rPr>
          <w:rFonts w:ascii="Arial" w:hAnsi="Arial" w:cs="Arial"/>
          <w:color w:val="000000"/>
          <w:sz w:val="22"/>
          <w:szCs w:val="22"/>
        </w:rPr>
        <w:t>B</w:t>
      </w:r>
      <w:r w:rsidR="00FC151E">
        <w:rPr>
          <w:rFonts w:ascii="Arial" w:hAnsi="Arial" w:cs="Arial"/>
          <w:color w:val="000000"/>
          <w:sz w:val="22"/>
          <w:szCs w:val="22"/>
        </w:rPr>
        <w:t>eschikbaarheid</w:t>
      </w:r>
    </w:p>
    <w:p w14:paraId="29320FC1" w14:textId="7A041FE3" w:rsidR="00B2291E" w:rsidRPr="008B4E01" w:rsidRDefault="00B2291E" w:rsidP="00B2291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Authenticatie, Integriteit, Traceren, Beschikbaarheid, </w:t>
      </w:r>
      <w:proofErr w:type="spellStart"/>
      <w:r w:rsidR="00EC5703">
        <w:rPr>
          <w:rFonts w:ascii="Arial" w:hAnsi="Arial" w:cs="Arial"/>
          <w:color w:val="000000"/>
          <w:sz w:val="22"/>
          <w:szCs w:val="22"/>
        </w:rPr>
        <w:t>Authorisatie</w:t>
      </w:r>
      <w:proofErr w:type="spellEnd"/>
    </w:p>
    <w:p w14:paraId="6DC1B5BF" w14:textId="23B9D059" w:rsidR="008B4E01" w:rsidRPr="00CC3C2D" w:rsidRDefault="00CC3C2D" w:rsidP="00CC3C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Authenticatie, Integriteit, Traceren, </w:t>
      </w:r>
      <w:r w:rsidR="00EC5703">
        <w:rPr>
          <w:rFonts w:ascii="Arial" w:hAnsi="Arial" w:cs="Arial"/>
          <w:color w:val="000000"/>
          <w:sz w:val="22"/>
          <w:szCs w:val="22"/>
        </w:rPr>
        <w:t>Authorisatie</w:t>
      </w:r>
    </w:p>
    <w:sectPr w:rsidR="008B4E01" w:rsidRPr="00CC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64C"/>
    <w:multiLevelType w:val="multilevel"/>
    <w:tmpl w:val="24CA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D48E0"/>
    <w:multiLevelType w:val="hybridMultilevel"/>
    <w:tmpl w:val="E4900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97C67"/>
    <w:multiLevelType w:val="multilevel"/>
    <w:tmpl w:val="812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17632">
    <w:abstractNumId w:val="0"/>
  </w:num>
  <w:num w:numId="2" w16cid:durableId="581138328">
    <w:abstractNumId w:val="1"/>
  </w:num>
  <w:num w:numId="3" w16cid:durableId="74183310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966179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251837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1626236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5300944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49461580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2E"/>
    <w:rsid w:val="00076CCF"/>
    <w:rsid w:val="00330816"/>
    <w:rsid w:val="005C2BAC"/>
    <w:rsid w:val="00606014"/>
    <w:rsid w:val="00696D40"/>
    <w:rsid w:val="008B4E01"/>
    <w:rsid w:val="00973682"/>
    <w:rsid w:val="00B2291E"/>
    <w:rsid w:val="00B4322E"/>
    <w:rsid w:val="00CC3C2D"/>
    <w:rsid w:val="00DD437B"/>
    <w:rsid w:val="00EC5703"/>
    <w:rsid w:val="00F059C4"/>
    <w:rsid w:val="00FC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E587A7"/>
  <w15:chartTrackingRefBased/>
  <w15:docId w15:val="{599399A2-D237-C843-97F9-B673B0A8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2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4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1</cp:revision>
  <dcterms:created xsi:type="dcterms:W3CDTF">2024-11-04T10:06:00Z</dcterms:created>
  <dcterms:modified xsi:type="dcterms:W3CDTF">2024-11-05T10:38:00Z</dcterms:modified>
</cp:coreProperties>
</file>