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-163135731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5msbnezb0x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CU01 - Iniciar Sesión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cyb6xsxkna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05 - Crear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q3okftx97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02 - Exportar Información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ugs1qfi6c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20 - Registrar Tiempo por Cronómetro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Title"/>
        <w:rPr/>
      </w:pPr>
      <w:bookmarkStart w:colFirst="0" w:colLast="0" w:name="_t42zzp5dmsul" w:id="3"/>
      <w:bookmarkEnd w:id="3"/>
      <w:r w:rsidDel="00000000" w:rsidR="00000000" w:rsidRPr="00000000">
        <w:rPr>
          <w:rtl w:val="0"/>
        </w:rPr>
        <w:t xml:space="preserve">CU 12 Estimar Tarea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title Caso de Uso #12: Estimar tarea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boundary "PantallaTareas" as PT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"PantallaEditarTarea" as PET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entity "Tarea" as Tarea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Lider -&gt; PT: Selecciona una tarea \ny presiona "Editar"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PT -&gt; IU: Enviar evento editarTarea()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IU -&gt; MT: Enviar evento editarTarea()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MT -&gt; IU: Solicita desplegar PantallaEditarTarea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IU -&gt; PET: Solicita desplegarse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PET -&gt; PET: Desplegar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Lider -&gt; PET: Ingresa los datos 'fecha inicio', 'fecha fin', 'horas'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PET -&gt; IU: Enviar evento estimarTarea(datos)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MT: Enviar evento estimarTarea(datos)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Tarea: Enviar evento estimarTarea(datos)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 -&gt; IBDD: Solicita validar los datos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IBDD -&gt; BDD: Validar datos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-&gt; BDD: Valida y guarda los datos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BDD --&gt; IBDD: Datos validados y guardados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IBDD --&gt; Tarea: Mensaje de confirmación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Tarea --&gt; MT: Mensaje de confirmación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MT --&gt; IU: Mensaje de éxito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IU -&gt; PT: Mostrar mensaje de éxito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group 2a - Valor ingresado incorrecto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BDD --&gt; IBDD: Error en datos enviados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IBDD --&gt; Tarea: Error de validación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Tarea --&gt; MT: Error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MT --&gt; IU: Mostrar mensaje “Se han encontrado \nerrores en los datos enviados.”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IU -&gt; PET: Mostrar error en PantallaEditarTarea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group 2b - La tarea se encuentra en estado “terminado”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BDD --&gt; IBDD: Estado de tarea = “terminado”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--&gt; Tarea: Cancelar operación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Tarea --&gt; MT: Error de estado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MT --&gt; IU: Mostrar mensaje “La tarea ya ha sido finalizada.”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group 2c - Error de conexión con la Base de Datos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IBDD -x BDD: Falla de conexión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IBDD --&gt; Tarea: Mensaje de error de conexión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Tarea --&gt; MT: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MT --&gt; IU: Mostrar “Ocurrió un error de conexión \ncon la base de datos. Inténtelo nuevamente.”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rPr/>
      </w:pPr>
      <w:bookmarkStart w:colFirst="0" w:colLast="0" w:name="_y5ugs1qfi6cu" w:id="4"/>
      <w:bookmarkEnd w:id="4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control "ManejadorRegistroTiempo" as MRT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Actor -&gt; PI : selecciona "Registrar tiempo"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PI -&gt; IU : envía evento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IU -&gt; MT : envía evento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MT -&gt; IU : solicita desplegarPantallaTiempos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IU -&gt; PT : solicita desplegarse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== Iniciar cronómetro==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Actor -&gt; PT : selecciona tarea y presiona "Iniciar"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PT -&gt; IU : solicita validarEstadoTarea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IU -&gt; MT : envía solicitud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MT -&gt; T : envía solicitud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alt Tarea 'finalizada' (Extensión 3a)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T -&gt; MT : retorna error (Tarea finalizada)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MT -&gt; IU : envía mensaje de error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IU -&gt; PT : envía mensaje de error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T -&gt; MT : retorna 'válido'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MT -&gt; MRT : solicita iniciar el cronómetro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MRT -&gt; RT : inicia el cronómetro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== Detener y registrar tiempo ==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Actor -&gt; PT : presiona "Detener"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PT -&gt; IU : envía evento pausarCronometro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IU -&gt; MRT : envía evento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MRT -&gt; RT : envía evento pausarCronometro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RT --&gt; MRT : Envía duración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MRT -&gt; MT : actualizar tiempo total acumulado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MT -&gt; T : actualiza tiempo total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MT -&gt; IBDD : Actualizar tiempo de tarea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IBDD -&gt; BDD : guardar registro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NUEVO DIAGRAMA 09/03/2026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control "ManejadorRegistroTiempo" as MRT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Actor -&gt; PI : selecciona "Registrar tiempo"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PI -&gt; IU : envía evento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IU -&gt; MT : envía evento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MT -&gt; IU : solicita desplegarPantallaTiempos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IU -&gt; PT : solicita desplegarse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== Iniciar cronómetro ==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Actor -&gt; PT : selecciona tarea y presiona "Iniciar"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PT -&gt; IU : solicita validarEstadoTarea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IU -&gt; MT : envía solicitud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MT -&gt; T : verificar estado de tarea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alt Tarea 'finalizada' (Extensión 3a)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    T -&gt; MT : retorna error (tarea finalizada)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    MT -&gt; IU : envía mensaje de error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    IU -&gt; PT : muestra mensaje de error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else Tarea válida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    T -&gt; MT : estado válido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    MT -&gt; MRT : iniciar cronómetro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    MRT -&gt; RT : inicia cronómetro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== Detener y registrar tiempo ==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Actor -&gt; PT : presiona "Detener"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PT -&gt; IU : evento pausarCronometro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IU -&gt; MRT : envía evento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MRT -&gt; RT : pausarCronometro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RT --&gt; MRT : devuelve duración registrada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MRT -&gt; MT : actualizar tiempo total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MT -&gt; T : actualizar tiempo acumulado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MRT -&gt; IBDD : guardarRegistroTiempo(RT)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IBDD -&gt; BDD : persistir registroTiempo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CU09</w:t>
      </w:r>
      <w:r w:rsidDel="00000000" w:rsidR="00000000" w:rsidRPr="00000000">
        <w:rPr>
          <w:sz w:val="40"/>
          <w:szCs w:val="40"/>
          <w:rtl w:val="0"/>
        </w:rPr>
        <w:t xml:space="preserve"> -Crear Tarea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' Clases con estereotipo UML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boundary PVI as "PantallaPlanificacion"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boundary PNT as "PantallaNuevaTarea"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boundary PLM as "PantallaListadoMiembros"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control MT as "ManejadorTarea"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entity ET as "Tarea"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entity IBDD as "InterfazBDD"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entity BDD as "BDD"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Lider -&gt; PVI : presiona “Nueva Tarea”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PVI -&gt; IU : crearTarea()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IU -&gt; MT : crearTarea()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MT -&gt; IU : desplegarPantallaNuevaTarea()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IU -&gt; PNT : mostrar PantallaNuevaTarea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Lider -&gt; PNT : ingresa los datos,presiona los botones “Asignar responsable”, “Fecha de inicio”, “Fecha de Fin” y “Iteración”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PNT -&gt; IU : enviar datos incompletos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IU -&gt; MT : solicitarResponsable()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MT -&gt; IU : desplegarPantallaListadoMiembros()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IU -&gt; PLM : mostrar PantallaListadoMiembros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Lider -&gt; PLM : seleccionar usuario, presiona “Aceptar”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PLM -&gt; IU : enviar responsable seleccionado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IU -&gt; MT : crearTarea(datos)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MT -&gt; ET : crearTarea(datos)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ET -&gt; IBDD : crearTarea(datos)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IBDD -&gt; BDD : crearTarea(datos)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BDD --&gt; IBDD : confirmación con datos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IBDD --&gt; ET : confirmación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ET --&gt; MT : confirmación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MT --&gt; IU : confirmación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IU -&gt; PVI : mostrar “La tarea ha sido creada exitosamente”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== Caminos Alternativos ==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alt [Usuario selecciona “Cancelar” en PantallaNuevaTarea]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    Lider -&gt; PNT: Cancelar ()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  PNT -&gt; IU : cancelar()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    MT -&gt; IU : cerrarPantallaNuevaTarea()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    IU -&gt; PVI : mostrar PantallaVerIteración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alt [Usuario selecciona “Cancelar” en PantallaListadoMiembros]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    Lider -&gt; PLM: Cancelar ()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    PLM -&gt; IU : cancelar()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    MT -&gt; IU : cerrarPantallaListadoMiembros()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    IU -&gt; PNT : mostrar PantallaNuevaTarea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alt [Datos incorrectos]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    BDD -&gt; IBDD : mensaje de error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    IBDD -&gt; ET : mensaje de error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ET -&gt; MT : mensaje de error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  IU -&gt; PNT : “Se detectaron errores en los datos enviados”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alt [Error de conexión con la BDD]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IBDD -&gt; ET : error de conexión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ET -&gt; MT : error de conexión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    IU -&gt; PNT : “Se ha producido un error de conexión con la base de datos”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