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6oI/be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729B9251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</w:t>
      </w:r>
      <w:r w:rsidR="003C0CB1">
        <w:rPr>
          <w:rFonts w:ascii="Cambria" w:eastAsia="Cambria" w:hAnsi="Cambria" w:cs="Cambria"/>
          <w:sz w:val="72"/>
          <w:szCs w:val="72"/>
        </w:rPr>
        <w:t>ificación post cursada</w:t>
      </w:r>
    </w:p>
    <w:p w14:paraId="0A686370" w14:textId="61E3B73E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5C515A0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EukN67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BB1377">
      <w:pPr>
        <w:ind w:left="0"/>
      </w:pPr>
      <w:r>
        <w:br w:type="page"/>
      </w:r>
    </w:p>
    <w:p w14:paraId="7C58C8D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Contenido</w:t>
      </w:r>
    </w:p>
    <w:sdt>
      <w:sdtPr>
        <w:id w:val="2025314000"/>
        <w:docPartObj>
          <w:docPartGallery w:val="Table of Contents"/>
          <w:docPartUnique/>
        </w:docPartObj>
      </w:sdtPr>
      <w:sdtContent>
        <w:p w14:paraId="751EE1C2" w14:textId="77777777" w:rsidR="00AE7AAD" w:rsidRDefault="00BB13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x0jsm4xtf1hb">
            <w:r w:rsidR="00AE7AAD">
              <w:rPr>
                <w:b/>
                <w:color w:val="000000"/>
                <w:sz w:val="20"/>
                <w:szCs w:val="20"/>
              </w:rPr>
              <w:t>Introducción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CC7CC15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iu202ac9h09y">
            <w:r>
              <w:rPr>
                <w:b/>
                <w:color w:val="000000"/>
                <w:sz w:val="20"/>
                <w:szCs w:val="20"/>
              </w:rPr>
              <w:t>Propósito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57ED1E2A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cgnignszwp90">
            <w:r>
              <w:rPr>
                <w:b/>
                <w:color w:val="000000"/>
                <w:sz w:val="20"/>
                <w:szCs w:val="20"/>
              </w:rPr>
              <w:t>Referencias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EAB179C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65x1re4qgw91">
            <w:r>
              <w:rPr>
                <w:b/>
                <w:color w:val="000000"/>
                <w:sz w:val="20"/>
                <w:szCs w:val="20"/>
              </w:rPr>
              <w:t>Objetivos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44B59A28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rvt5kbhlq8im">
            <w:r>
              <w:rPr>
                <w:b/>
                <w:color w:val="000000"/>
                <w:sz w:val="20"/>
                <w:szCs w:val="20"/>
              </w:rPr>
              <w:t>Criterios de Evaluación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05E7CC3F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dbh8iao1udfx">
            <w:r>
              <w:rPr>
                <w:b/>
                <w:color w:val="000000"/>
                <w:sz w:val="20"/>
                <w:szCs w:val="20"/>
              </w:rPr>
              <w:t>Elementos de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28934CF4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fh97vaob85ja">
            <w:r>
              <w:rPr>
                <w:b/>
                <w:color w:val="000000"/>
                <w:sz w:val="20"/>
                <w:szCs w:val="20"/>
              </w:rPr>
              <w:t>Planificación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35FBEBB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7igjj0x7adzt">
            <w:r>
              <w:rPr>
                <w:b/>
                <w:color w:val="000000"/>
                <w:sz w:val="20"/>
                <w:szCs w:val="20"/>
              </w:rPr>
              <w:t>Casos de Uso y Escenarios</w:t>
            </w:r>
            <w:r>
              <w:rPr>
                <w:b/>
                <w:color w:val="000000"/>
                <w:sz w:val="20"/>
                <w:szCs w:val="20"/>
              </w:rPr>
              <w:tab/>
              <w:t>5</w:t>
            </w:r>
          </w:hyperlink>
        </w:p>
        <w:p w14:paraId="1C8F3C8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36bwkvj4uo45">
            <w:r>
              <w:rPr>
                <w:b/>
                <w:color w:val="000000"/>
                <w:sz w:val="20"/>
                <w:szCs w:val="20"/>
              </w:rPr>
              <w:t>Recursos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3E11C77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vi10kanyau77">
            <w:r>
              <w:rPr>
                <w:b/>
                <w:color w:val="000000"/>
                <w:sz w:val="20"/>
                <w:szCs w:val="20"/>
              </w:rPr>
              <w:t>Evaluación [Fecha]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4B1E9B9D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1agfmytv1x6r">
            <w:r>
              <w:rPr>
                <w:b/>
                <w:color w:val="000000"/>
                <w:sz w:val="20"/>
                <w:szCs w:val="20"/>
              </w:rPr>
              <w:t>Objetivos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044BF62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yjnu7dagzk59">
            <w:r>
              <w:rPr>
                <w:b/>
                <w:color w:val="000000"/>
                <w:sz w:val="20"/>
                <w:szCs w:val="20"/>
              </w:rPr>
              <w:t>Objetivos No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186EFB4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okqpzcn9h0kq">
            <w:r>
              <w:rPr>
                <w:b/>
                <w:color w:val="000000"/>
                <w:sz w:val="20"/>
                <w:szCs w:val="20"/>
              </w:rPr>
              <w:t>Elementos incluidos en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4AAA330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8o0umqvzq655">
            <w:r>
              <w:rPr>
                <w:b/>
                <w:color w:val="000000"/>
                <w:sz w:val="20"/>
                <w:szCs w:val="20"/>
              </w:rPr>
              <w:t>Conclusión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514364D1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uzbaecqdjy62">
            <w:r>
              <w:rPr>
                <w:b/>
                <w:color w:val="000000"/>
                <w:sz w:val="20"/>
                <w:szCs w:val="20"/>
              </w:rPr>
              <w:t>Estado del repositorio</w:t>
            </w:r>
            <w:r>
              <w:rPr>
                <w:b/>
                <w:color w:val="000000"/>
                <w:sz w:val="20"/>
                <w:szCs w:val="20"/>
              </w:rPr>
              <w:tab/>
              <w:t>7</w:t>
            </w:r>
          </w:hyperlink>
        </w:p>
        <w:p w14:paraId="217F93D9" w14:textId="77777777" w:rsidR="00AE7AAD" w:rsidRDefault="00BB1377">
          <w: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5D366C76" w14:textId="77777777" w:rsidR="00AE7AAD" w:rsidRDefault="00AE7AAD">
      <w:pPr>
        <w:tabs>
          <w:tab w:val="left" w:pos="5954"/>
        </w:tabs>
        <w:ind w:left="0"/>
      </w:pPr>
    </w:p>
    <w:p w14:paraId="0BEBD0C6" w14:textId="77777777" w:rsidR="00AE7AAD" w:rsidRDefault="00AE7AAD">
      <w:pPr>
        <w:tabs>
          <w:tab w:val="left" w:pos="5954"/>
        </w:tabs>
        <w:ind w:left="0"/>
      </w:pPr>
    </w:p>
    <w:p w14:paraId="70B4F09A" w14:textId="77777777" w:rsidR="00AE7AAD" w:rsidRDefault="00AE7AAD">
      <w:pPr>
        <w:tabs>
          <w:tab w:val="left" w:pos="5954"/>
        </w:tabs>
        <w:ind w:left="0"/>
      </w:pPr>
    </w:p>
    <w:p w14:paraId="687F3862" w14:textId="77777777" w:rsidR="00AE7AAD" w:rsidRDefault="00AE7AAD">
      <w:pPr>
        <w:tabs>
          <w:tab w:val="left" w:pos="5954"/>
        </w:tabs>
        <w:ind w:left="0"/>
      </w:pPr>
    </w:p>
    <w:p w14:paraId="73A2EBED" w14:textId="77777777" w:rsidR="00AE7AAD" w:rsidRDefault="00AE7AAD">
      <w:pPr>
        <w:tabs>
          <w:tab w:val="left" w:pos="5954"/>
        </w:tabs>
        <w:ind w:left="0"/>
      </w:pPr>
    </w:p>
    <w:p w14:paraId="4C41EB9E" w14:textId="77777777" w:rsidR="00AE7AAD" w:rsidRDefault="00AE7AAD">
      <w:pPr>
        <w:tabs>
          <w:tab w:val="left" w:pos="5954"/>
        </w:tabs>
        <w:ind w:left="0"/>
      </w:pPr>
    </w:p>
    <w:p w14:paraId="17F8E471" w14:textId="77777777" w:rsidR="00AE7AAD" w:rsidRDefault="00AE7AAD">
      <w:pPr>
        <w:tabs>
          <w:tab w:val="left" w:pos="5954"/>
        </w:tabs>
        <w:ind w:left="0"/>
      </w:pPr>
    </w:p>
    <w:p w14:paraId="426086F0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BB1377">
      <w:r>
        <w:br w:type="page"/>
      </w:r>
    </w:p>
    <w:p w14:paraId="1308DDEE" w14:textId="77777777" w:rsidR="00AE7AAD" w:rsidRDefault="00AE7AAD">
      <w:pPr>
        <w:tabs>
          <w:tab w:val="left" w:pos="5954"/>
        </w:tabs>
        <w:ind w:left="0"/>
      </w:pPr>
    </w:p>
    <w:p w14:paraId="5636A0A4" w14:textId="77777777" w:rsidR="00AE7AAD" w:rsidRDefault="00BB1377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08BDA1BA" w14:textId="77777777" w:rsidR="00AE7AAD" w:rsidRDefault="00BB1377">
      <w:pPr>
        <w:pStyle w:val="Ttulo1"/>
        <w:ind w:firstLine="357"/>
      </w:pPr>
      <w:bookmarkStart w:id="0" w:name="_heading=h.x0jsm4xtf1hb" w:colFirst="0" w:colLast="0"/>
      <w:bookmarkEnd w:id="0"/>
      <w:r>
        <w:t>Introducción</w:t>
      </w:r>
    </w:p>
    <w:p w14:paraId="6DF2107E" w14:textId="77777777" w:rsidR="00AE7AAD" w:rsidRDefault="00BB1377">
      <w:pPr>
        <w:ind w:left="0"/>
        <w:jc w:val="both"/>
      </w:pPr>
      <w:r>
        <w:t>El presente documento constituye el Plan de Iteración correspondiente a la Fase de Construcción Iteración 1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14:paraId="7A6FAD41" w14:textId="77777777" w:rsidR="00AE7AAD" w:rsidRDefault="00BB1377">
      <w:pPr>
        <w:pStyle w:val="Ttulo1"/>
        <w:ind w:firstLine="357"/>
      </w:pPr>
      <w:bookmarkStart w:id="1" w:name="_heading=h.iu202ac9h09y" w:colFirst="0" w:colLast="0"/>
      <w:bookmarkEnd w:id="1"/>
      <w:r>
        <w:t>Propósito</w:t>
      </w:r>
    </w:p>
    <w:p w14:paraId="29567DA4" w14:textId="77777777" w:rsidR="00AE7AAD" w:rsidRDefault="00BB1377">
      <w:pPr>
        <w:ind w:left="0"/>
        <w:jc w:val="both"/>
      </w:pPr>
      <w:r>
        <w:t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14:paraId="761ECD20" w14:textId="77777777" w:rsidR="00AE7AAD" w:rsidRDefault="00BB1377">
      <w:pPr>
        <w:pStyle w:val="Ttulo1"/>
        <w:ind w:firstLine="357"/>
      </w:pPr>
      <w:bookmarkStart w:id="2" w:name="_heading=h.cgnignszwp90" w:colFirst="0" w:colLast="0"/>
      <w:bookmarkEnd w:id="2"/>
      <w:r>
        <w:t>Referencias</w:t>
      </w:r>
    </w:p>
    <w:p w14:paraId="16B02895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BB1377">
      <w:pPr>
        <w:pStyle w:val="Ttulo1"/>
        <w:spacing w:before="120"/>
        <w:ind w:firstLine="357"/>
      </w:pPr>
      <w:bookmarkStart w:id="3" w:name="_heading=h.65x1re4qgw91" w:colFirst="0" w:colLast="0"/>
      <w:bookmarkEnd w:id="3"/>
      <w:r>
        <w:t>Objetivos</w:t>
      </w:r>
    </w:p>
    <w:p w14:paraId="4CCA63A1" w14:textId="77777777" w:rsidR="00AE7AAD" w:rsidRDefault="00BB1377">
      <w:pPr>
        <w:pStyle w:val="Ttulo1"/>
        <w:spacing w:before="120"/>
        <w:ind w:firstLine="357"/>
      </w:pPr>
      <w:bookmarkStart w:id="4" w:name="_heading=h.rvt5kbhlq8im" w:colFirst="0" w:colLast="0"/>
      <w:bookmarkEnd w:id="4"/>
      <w:r>
        <w:t>Criterios de Evaluación</w:t>
      </w:r>
    </w:p>
    <w:p w14:paraId="0B5CFD05" w14:textId="41B79BBE" w:rsidR="00AE7AAD" w:rsidRDefault="00BB1377">
      <w:pPr>
        <w:tabs>
          <w:tab w:val="left" w:pos="0"/>
        </w:tabs>
        <w:ind w:left="0" w:hanging="6"/>
        <w:jc w:val="both"/>
      </w:pPr>
      <w:r>
        <w:t xml:space="preserve">Al finalizar la Iteración </w:t>
      </w:r>
      <w:r w:rsidR="008269D2">
        <w:t>1</w:t>
      </w:r>
      <w:r>
        <w:t xml:space="preserve"> (</w:t>
      </w:r>
      <w:r w:rsidR="008269D2">
        <w:t>15/11/2025 al 28/11/2025</w:t>
      </w:r>
      <w:r>
        <w:t>) se deberán haber alcanzado los siguientes objetivos:</w:t>
      </w:r>
    </w:p>
    <w:p w14:paraId="33B5C223" w14:textId="77777777" w:rsidR="00FB0948" w:rsidRDefault="00FB0948">
      <w:pPr>
        <w:tabs>
          <w:tab w:val="left" w:pos="0"/>
        </w:tabs>
        <w:ind w:left="0" w:hanging="6"/>
        <w:jc w:val="both"/>
      </w:pPr>
    </w:p>
    <w:p w14:paraId="09636104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448D92C5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064471E0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67D2B397" w14:textId="20DC84B6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Manual de Usuario preliminar</w:t>
      </w:r>
    </w:p>
    <w:p w14:paraId="037CD1B0" w14:textId="77777777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Manual de instalación preliminar</w:t>
      </w:r>
    </w:p>
    <w:p w14:paraId="6AD96A35" w14:textId="77777777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Estructura de memoria</w:t>
      </w:r>
    </w:p>
    <w:p w14:paraId="6111E717" w14:textId="77777777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Planificación hasta la defensa del proyecto</w:t>
      </w:r>
    </w:p>
    <w:p w14:paraId="7EEEA99C" w14:textId="52D1FBAC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 xml:space="preserve">Defensa del trabajo realizado </w:t>
      </w:r>
    </w:p>
    <w:p w14:paraId="0840BF37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77FF3F3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lastRenderedPageBreak/>
        <w:t>El cumplimiento de estos entregables será la base para dar por concluida la iteración. Las tareas no cumplidas deberán ser replanificadas en la siguiente.</w:t>
      </w:r>
    </w:p>
    <w:p w14:paraId="162A3DFD" w14:textId="77777777" w:rsidR="00AE7AAD" w:rsidRDefault="00BB1377">
      <w:pPr>
        <w:pStyle w:val="Ttulo1"/>
        <w:ind w:firstLine="357"/>
      </w:pPr>
      <w:bookmarkStart w:id="5" w:name="_heading=h.dbh8iao1udfx" w:colFirst="0" w:colLast="0"/>
      <w:bookmarkEnd w:id="5"/>
      <w:r>
        <w:t>Elementos de la Línea Base</w:t>
      </w:r>
    </w:p>
    <w:p w14:paraId="6D98CE2D" w14:textId="77777777" w:rsidR="00AE7AAD" w:rsidRDefault="00BB1377">
      <w:pPr>
        <w:ind w:left="0"/>
      </w:pPr>
      <w:r>
        <w:t>En esta iteración deberán completarse los siguientes elementos de la línea base:</w:t>
      </w:r>
    </w:p>
    <w:p w14:paraId="086A7A83" w14:textId="77777777" w:rsidR="00E57881" w:rsidRDefault="00E57881" w:rsidP="00E57881">
      <w:pPr>
        <w:tabs>
          <w:tab w:val="left" w:pos="0"/>
        </w:tabs>
        <w:ind w:left="0" w:hanging="6"/>
        <w:jc w:val="both"/>
      </w:pPr>
      <w:bookmarkStart w:id="6" w:name="_heading=h.fh97vaob85ja" w:colFirst="0" w:colLast="0"/>
      <w:bookmarkEnd w:id="6"/>
    </w:p>
    <w:p w14:paraId="77EA9FB8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7EFE5585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7E23BCEF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3C141323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Manual de Usuario preliminar</w:t>
      </w:r>
    </w:p>
    <w:p w14:paraId="692EF85C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Manual de instalación preliminar</w:t>
      </w:r>
    </w:p>
    <w:p w14:paraId="49FAC8AC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Estructura de memoria</w:t>
      </w:r>
    </w:p>
    <w:p w14:paraId="34F153DD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Planificación hasta la defensa del proyecto</w:t>
      </w:r>
    </w:p>
    <w:p w14:paraId="292B15E9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 xml:space="preserve">Defensa del trabajo realizado </w:t>
      </w:r>
    </w:p>
    <w:p w14:paraId="1352E785" w14:textId="77777777" w:rsidR="00723716" w:rsidRP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7B70672F" w14:textId="77777777" w:rsidR="00AE7AAD" w:rsidRDefault="00BB1377">
      <w:pPr>
        <w:pStyle w:val="Ttulo1"/>
        <w:ind w:firstLine="357"/>
      </w:pPr>
      <w:r>
        <w:t>Planificación</w:t>
      </w:r>
    </w:p>
    <w:tbl>
      <w:tblPr>
        <w:tblStyle w:val="a"/>
        <w:tblW w:w="90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559"/>
        <w:gridCol w:w="1559"/>
        <w:gridCol w:w="1701"/>
      </w:tblGrid>
      <w:tr w:rsidR="009905A5" w14:paraId="4319012C" w14:textId="77777777" w:rsidTr="0067443A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22337BD3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559" w:type="dxa"/>
            <w:shd w:val="clear" w:color="auto" w:fill="45ACF1"/>
            <w:vAlign w:val="center"/>
          </w:tcPr>
          <w:p w14:paraId="2C2209F9" w14:textId="5F775BC3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59" w:type="dxa"/>
            <w:shd w:val="clear" w:color="auto" w:fill="45ACF1"/>
            <w:vAlign w:val="center"/>
          </w:tcPr>
          <w:p w14:paraId="30E55167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68709BE1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9905A5" w14:paraId="4CEF7E9E" w14:textId="77777777" w:rsidTr="00847034">
        <w:trPr>
          <w:jc w:val="center"/>
        </w:trPr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263247AB" w14:textId="3C9A9AAE" w:rsidR="009905A5" w:rsidRPr="00847034" w:rsidRDefault="00905D02" w:rsidP="007328CA">
            <w:pPr>
              <w:widowControl w:val="0"/>
              <w:spacing w:before="0" w:line="240" w:lineRule="auto"/>
              <w:ind w:left="0"/>
              <w:jc w:val="both"/>
              <w:rPr>
                <w:b/>
                <w:bCs/>
              </w:rPr>
            </w:pPr>
            <w:r w:rsidRPr="00847034">
              <w:rPr>
                <w:b/>
                <w:bCs/>
              </w:rPr>
              <w:t>Fase Cierre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1F41F58" w14:textId="309872AE" w:rsidR="009905A5" w:rsidRPr="00847034" w:rsidRDefault="0084703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847034">
              <w:rPr>
                <w:b/>
                <w:bCs/>
              </w:rPr>
              <w:t>15/11/2025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D6363F6" w14:textId="7897C17A" w:rsidR="009905A5" w:rsidRPr="00847034" w:rsidRDefault="0084703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847034">
              <w:rPr>
                <w:b/>
                <w:bCs/>
              </w:rPr>
              <w:t>28/11/2025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8FEAAE9" w14:textId="2943DCBF" w:rsidR="009905A5" w:rsidRPr="00847034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</w:p>
        </w:tc>
      </w:tr>
      <w:tr w:rsidR="00905D02" w14:paraId="3F242136" w14:textId="77777777" w:rsidTr="0067443A">
        <w:trPr>
          <w:jc w:val="center"/>
        </w:trPr>
        <w:tc>
          <w:tcPr>
            <w:tcW w:w="4248" w:type="dxa"/>
            <w:vAlign w:val="center"/>
          </w:tcPr>
          <w:p w14:paraId="30DFB9E4" w14:textId="643090AB" w:rsidR="00905D02" w:rsidRDefault="00905D02" w:rsidP="00905D02">
            <w:pPr>
              <w:widowControl w:val="0"/>
              <w:spacing w:before="0" w:line="240" w:lineRule="auto"/>
              <w:ind w:left="0"/>
              <w:jc w:val="both"/>
            </w:pPr>
            <w:r>
              <w:t>Software integrado</w:t>
            </w:r>
          </w:p>
        </w:tc>
        <w:tc>
          <w:tcPr>
            <w:tcW w:w="1559" w:type="dxa"/>
            <w:vAlign w:val="center"/>
          </w:tcPr>
          <w:p w14:paraId="11EB1B19" w14:textId="362AD679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15/11/2025</w:t>
            </w:r>
          </w:p>
        </w:tc>
        <w:tc>
          <w:tcPr>
            <w:tcW w:w="1559" w:type="dxa"/>
            <w:vAlign w:val="center"/>
          </w:tcPr>
          <w:p w14:paraId="037B5B90" w14:textId="2472BE72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15/11/2025</w:t>
            </w:r>
          </w:p>
        </w:tc>
        <w:tc>
          <w:tcPr>
            <w:tcW w:w="1701" w:type="dxa"/>
            <w:vAlign w:val="center"/>
          </w:tcPr>
          <w:p w14:paraId="2E744FBF" w14:textId="6100D0C3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905D02" w14:paraId="43121C6E" w14:textId="77777777" w:rsidTr="0067443A">
        <w:trPr>
          <w:jc w:val="center"/>
        </w:trPr>
        <w:tc>
          <w:tcPr>
            <w:tcW w:w="4248" w:type="dxa"/>
            <w:vAlign w:val="center"/>
          </w:tcPr>
          <w:p w14:paraId="6A181D2A" w14:textId="7755AF44" w:rsidR="00905D02" w:rsidRDefault="00905D02" w:rsidP="00905D02">
            <w:pPr>
              <w:widowControl w:val="0"/>
              <w:spacing w:before="0" w:line="240" w:lineRule="auto"/>
              <w:ind w:left="0"/>
              <w:jc w:val="both"/>
            </w:pPr>
            <w:r>
              <w:t>Ejecución casos de pruebas software integrado</w:t>
            </w:r>
          </w:p>
        </w:tc>
        <w:tc>
          <w:tcPr>
            <w:tcW w:w="1559" w:type="dxa"/>
            <w:vAlign w:val="center"/>
          </w:tcPr>
          <w:p w14:paraId="3A23D270" w14:textId="2D31A928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16/11/2025</w:t>
            </w:r>
          </w:p>
        </w:tc>
        <w:tc>
          <w:tcPr>
            <w:tcW w:w="1559" w:type="dxa"/>
            <w:vAlign w:val="center"/>
          </w:tcPr>
          <w:p w14:paraId="0B4CE809" w14:textId="65333B45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16/11/2025</w:t>
            </w:r>
          </w:p>
        </w:tc>
        <w:tc>
          <w:tcPr>
            <w:tcW w:w="1701" w:type="dxa"/>
            <w:vAlign w:val="center"/>
          </w:tcPr>
          <w:p w14:paraId="206E507A" w14:textId="7975BACD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05D02" w14:paraId="0AF6E462" w14:textId="77777777" w:rsidTr="0067443A">
        <w:trPr>
          <w:jc w:val="center"/>
        </w:trPr>
        <w:tc>
          <w:tcPr>
            <w:tcW w:w="4248" w:type="dxa"/>
            <w:vAlign w:val="center"/>
          </w:tcPr>
          <w:p w14:paraId="6BD1DECB" w14:textId="348C4A87" w:rsidR="00905D02" w:rsidRDefault="00905D02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t>Manual de usuario preliminar</w:t>
            </w:r>
          </w:p>
        </w:tc>
        <w:tc>
          <w:tcPr>
            <w:tcW w:w="1559" w:type="dxa"/>
            <w:vAlign w:val="center"/>
          </w:tcPr>
          <w:p w14:paraId="6D5CF360" w14:textId="0513E0DB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17/11/2025</w:t>
            </w:r>
          </w:p>
        </w:tc>
        <w:tc>
          <w:tcPr>
            <w:tcW w:w="1559" w:type="dxa"/>
            <w:vAlign w:val="center"/>
          </w:tcPr>
          <w:p w14:paraId="21F19DCB" w14:textId="45805DF5" w:rsidR="00905D02" w:rsidRDefault="003B4AE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24</w:t>
            </w:r>
            <w:r w:rsidR="00905D02">
              <w:t>/11/2025</w:t>
            </w:r>
          </w:p>
        </w:tc>
        <w:tc>
          <w:tcPr>
            <w:tcW w:w="1701" w:type="dxa"/>
            <w:vAlign w:val="center"/>
          </w:tcPr>
          <w:p w14:paraId="4D3F2839" w14:textId="0786A278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905D02" w14:paraId="44AF59EA" w14:textId="77777777" w:rsidTr="0067443A">
        <w:trPr>
          <w:jc w:val="center"/>
        </w:trPr>
        <w:tc>
          <w:tcPr>
            <w:tcW w:w="4248" w:type="dxa"/>
            <w:vAlign w:val="center"/>
          </w:tcPr>
          <w:p w14:paraId="7F036F4F" w14:textId="30472C4B" w:rsidR="00905D02" w:rsidRDefault="00905D02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t>Manu</w:t>
            </w:r>
            <w:r w:rsidR="00000F41">
              <w:t>al</w:t>
            </w:r>
            <w:r>
              <w:t xml:space="preserve"> de instalación preliminar</w:t>
            </w:r>
          </w:p>
        </w:tc>
        <w:tc>
          <w:tcPr>
            <w:tcW w:w="1559" w:type="dxa"/>
            <w:vAlign w:val="center"/>
          </w:tcPr>
          <w:p w14:paraId="41D2221C" w14:textId="2E7E74B9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17/11/2025</w:t>
            </w:r>
          </w:p>
        </w:tc>
        <w:tc>
          <w:tcPr>
            <w:tcW w:w="1559" w:type="dxa"/>
            <w:vAlign w:val="center"/>
          </w:tcPr>
          <w:p w14:paraId="3573621E" w14:textId="350E96B8" w:rsidR="00905D02" w:rsidRDefault="003B4AE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24</w:t>
            </w:r>
            <w:r w:rsidR="00905D02">
              <w:t>/11/2025</w:t>
            </w:r>
          </w:p>
        </w:tc>
        <w:tc>
          <w:tcPr>
            <w:tcW w:w="1701" w:type="dxa"/>
            <w:vAlign w:val="center"/>
          </w:tcPr>
          <w:p w14:paraId="2687D97D" w14:textId="64F316E7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905D02" w14:paraId="6A40686F" w14:textId="77777777" w:rsidTr="0067443A">
        <w:trPr>
          <w:jc w:val="center"/>
        </w:trPr>
        <w:tc>
          <w:tcPr>
            <w:tcW w:w="4248" w:type="dxa"/>
            <w:vAlign w:val="center"/>
          </w:tcPr>
          <w:p w14:paraId="16CF3884" w14:textId="5CC2948D" w:rsidR="00905D02" w:rsidRDefault="00905D02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Estructura de memoria</w:t>
            </w:r>
          </w:p>
        </w:tc>
        <w:tc>
          <w:tcPr>
            <w:tcW w:w="1559" w:type="dxa"/>
            <w:vAlign w:val="center"/>
          </w:tcPr>
          <w:p w14:paraId="26B7E976" w14:textId="2FC9CFFF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17/11/2025</w:t>
            </w:r>
          </w:p>
        </w:tc>
        <w:tc>
          <w:tcPr>
            <w:tcW w:w="1559" w:type="dxa"/>
            <w:vAlign w:val="center"/>
          </w:tcPr>
          <w:p w14:paraId="78840E9C" w14:textId="342F4BAF" w:rsidR="00905D02" w:rsidRDefault="003B4AE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24</w:t>
            </w:r>
            <w:r w:rsidR="00905D02">
              <w:t>/11/2025</w:t>
            </w:r>
          </w:p>
        </w:tc>
        <w:tc>
          <w:tcPr>
            <w:tcW w:w="1701" w:type="dxa"/>
            <w:vAlign w:val="center"/>
          </w:tcPr>
          <w:p w14:paraId="7D316018" w14:textId="0463DBBB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05D02" w14:paraId="09AC6D24" w14:textId="77777777" w:rsidTr="0067443A">
        <w:trPr>
          <w:jc w:val="center"/>
        </w:trPr>
        <w:tc>
          <w:tcPr>
            <w:tcW w:w="4248" w:type="dxa"/>
            <w:vAlign w:val="center"/>
          </w:tcPr>
          <w:p w14:paraId="21B02B8B" w14:textId="05F144D1" w:rsidR="00905D02" w:rsidRDefault="00905D02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23</w:t>
            </w:r>
          </w:p>
        </w:tc>
        <w:tc>
          <w:tcPr>
            <w:tcW w:w="1559" w:type="dxa"/>
            <w:vAlign w:val="center"/>
          </w:tcPr>
          <w:p w14:paraId="7E83355B" w14:textId="13E9BC07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18/11/2025</w:t>
            </w:r>
          </w:p>
        </w:tc>
        <w:tc>
          <w:tcPr>
            <w:tcW w:w="1559" w:type="dxa"/>
            <w:vAlign w:val="center"/>
          </w:tcPr>
          <w:p w14:paraId="0AA2D74D" w14:textId="08DF1191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18/11/2025</w:t>
            </w:r>
          </w:p>
        </w:tc>
        <w:tc>
          <w:tcPr>
            <w:tcW w:w="1701" w:type="dxa"/>
            <w:vAlign w:val="center"/>
          </w:tcPr>
          <w:p w14:paraId="242A6689" w14:textId="70B1A3EA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05D02" w14:paraId="6AFFE5A0" w14:textId="77777777" w:rsidTr="0067443A">
        <w:trPr>
          <w:jc w:val="center"/>
        </w:trPr>
        <w:tc>
          <w:tcPr>
            <w:tcW w:w="4248" w:type="dxa"/>
            <w:vAlign w:val="center"/>
          </w:tcPr>
          <w:p w14:paraId="02557FCA" w14:textId="5665D1E1" w:rsidR="00905D02" w:rsidRDefault="00B646B6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Revisión de documentos a entregar en la defensa del proyecto</w:t>
            </w:r>
          </w:p>
        </w:tc>
        <w:tc>
          <w:tcPr>
            <w:tcW w:w="1559" w:type="dxa"/>
            <w:vAlign w:val="center"/>
          </w:tcPr>
          <w:p w14:paraId="25140C80" w14:textId="48399382" w:rsidR="00905D02" w:rsidRDefault="003B4AE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24</w:t>
            </w:r>
            <w:r w:rsidR="00B646B6">
              <w:t>/11/2025</w:t>
            </w:r>
          </w:p>
        </w:tc>
        <w:tc>
          <w:tcPr>
            <w:tcW w:w="1559" w:type="dxa"/>
            <w:vAlign w:val="center"/>
          </w:tcPr>
          <w:p w14:paraId="0D30531C" w14:textId="4B4EF2E2" w:rsidR="00905D02" w:rsidRDefault="00B646B6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26/11/2025</w:t>
            </w:r>
          </w:p>
        </w:tc>
        <w:tc>
          <w:tcPr>
            <w:tcW w:w="1701" w:type="dxa"/>
            <w:vAlign w:val="center"/>
          </w:tcPr>
          <w:p w14:paraId="11F12407" w14:textId="2FEF2345" w:rsidR="00905D02" w:rsidRDefault="00B646B6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B646B6" w14:paraId="129FBFA4" w14:textId="77777777" w:rsidTr="0067443A">
        <w:trPr>
          <w:jc w:val="center"/>
        </w:trPr>
        <w:tc>
          <w:tcPr>
            <w:tcW w:w="4248" w:type="dxa"/>
            <w:vAlign w:val="center"/>
          </w:tcPr>
          <w:p w14:paraId="541EFEB8" w14:textId="025D0A4E" w:rsidR="00B646B6" w:rsidRDefault="00B646B6" w:rsidP="00B646B6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Preparación defensa del proyecto</w:t>
            </w:r>
          </w:p>
        </w:tc>
        <w:tc>
          <w:tcPr>
            <w:tcW w:w="1559" w:type="dxa"/>
            <w:vAlign w:val="center"/>
          </w:tcPr>
          <w:p w14:paraId="441EBDFF" w14:textId="00B377FE" w:rsidR="00B646B6" w:rsidRDefault="003B4AE2" w:rsidP="00B646B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26</w:t>
            </w:r>
            <w:r w:rsidR="00B646B6">
              <w:t>/11/2025</w:t>
            </w:r>
          </w:p>
        </w:tc>
        <w:tc>
          <w:tcPr>
            <w:tcW w:w="1559" w:type="dxa"/>
            <w:vAlign w:val="center"/>
          </w:tcPr>
          <w:p w14:paraId="6A6BC1B7" w14:textId="11FDDBB1" w:rsidR="00B646B6" w:rsidRDefault="00B646B6" w:rsidP="00B646B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27/11/2025</w:t>
            </w:r>
          </w:p>
        </w:tc>
        <w:tc>
          <w:tcPr>
            <w:tcW w:w="1701" w:type="dxa"/>
            <w:vAlign w:val="center"/>
          </w:tcPr>
          <w:p w14:paraId="42F380C4" w14:textId="52E1BF8F" w:rsidR="00B646B6" w:rsidRDefault="00B646B6" w:rsidP="00B646B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8A7881" w14:paraId="2AAB7020" w14:textId="77777777" w:rsidTr="0067443A">
        <w:trPr>
          <w:jc w:val="center"/>
        </w:trPr>
        <w:tc>
          <w:tcPr>
            <w:tcW w:w="4248" w:type="dxa"/>
            <w:vAlign w:val="center"/>
          </w:tcPr>
          <w:p w14:paraId="441285B1" w14:textId="03ECB0AA" w:rsidR="008A7881" w:rsidRDefault="008A7881" w:rsidP="008A7881">
            <w:pPr>
              <w:widowControl w:val="0"/>
              <w:spacing w:before="0" w:line="240" w:lineRule="auto"/>
              <w:ind w:left="22" w:hanging="5"/>
              <w:jc w:val="both"/>
            </w:pPr>
            <w:r>
              <w:t>Plan de iteración 1 - Fase 5 (post cursada)</w:t>
            </w:r>
          </w:p>
        </w:tc>
        <w:tc>
          <w:tcPr>
            <w:tcW w:w="1559" w:type="dxa"/>
            <w:vAlign w:val="center"/>
          </w:tcPr>
          <w:p w14:paraId="159FBC88" w14:textId="5E4DC603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559" w:type="dxa"/>
            <w:vAlign w:val="center"/>
          </w:tcPr>
          <w:p w14:paraId="2C107018" w14:textId="68B23D06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701" w:type="dxa"/>
            <w:vAlign w:val="center"/>
          </w:tcPr>
          <w:p w14:paraId="0DA91586" w14:textId="529E289A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8A7881" w14:paraId="1BD1B56D" w14:textId="77777777" w:rsidTr="0067443A">
        <w:trPr>
          <w:jc w:val="center"/>
        </w:trPr>
        <w:tc>
          <w:tcPr>
            <w:tcW w:w="4248" w:type="dxa"/>
            <w:vAlign w:val="center"/>
          </w:tcPr>
          <w:p w14:paraId="2D9BFD56" w14:textId="37E6C4E6" w:rsidR="008A7881" w:rsidRDefault="008A7881" w:rsidP="008A7881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Estimación 1 - Fase 5 (post cursada)</w:t>
            </w:r>
          </w:p>
        </w:tc>
        <w:tc>
          <w:tcPr>
            <w:tcW w:w="1559" w:type="dxa"/>
            <w:vAlign w:val="center"/>
          </w:tcPr>
          <w:p w14:paraId="54529B84" w14:textId="44E6C833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559" w:type="dxa"/>
            <w:vAlign w:val="center"/>
          </w:tcPr>
          <w:p w14:paraId="0024F78A" w14:textId="649B1CA0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701" w:type="dxa"/>
            <w:vAlign w:val="center"/>
          </w:tcPr>
          <w:p w14:paraId="253921C8" w14:textId="7EE54BB3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8A7881" w14:paraId="34FC48CC" w14:textId="77777777" w:rsidTr="0067443A">
        <w:trPr>
          <w:jc w:val="center"/>
        </w:trPr>
        <w:tc>
          <w:tcPr>
            <w:tcW w:w="4248" w:type="dxa"/>
            <w:vAlign w:val="center"/>
          </w:tcPr>
          <w:p w14:paraId="07EAE510" w14:textId="3960A456" w:rsidR="008A7881" w:rsidRDefault="008A7881" w:rsidP="008A7881">
            <w:pPr>
              <w:widowControl w:val="0"/>
              <w:spacing w:before="0" w:line="240" w:lineRule="auto"/>
              <w:ind w:left="22" w:hanging="5"/>
              <w:jc w:val="both"/>
            </w:pPr>
            <w:r>
              <w:t>Gestión de riesgos 1 - Fase 5 (post cursada)</w:t>
            </w:r>
          </w:p>
        </w:tc>
        <w:tc>
          <w:tcPr>
            <w:tcW w:w="1559" w:type="dxa"/>
            <w:vAlign w:val="center"/>
          </w:tcPr>
          <w:p w14:paraId="596253CE" w14:textId="11940AC6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559" w:type="dxa"/>
            <w:vAlign w:val="center"/>
          </w:tcPr>
          <w:p w14:paraId="2C35DA22" w14:textId="776E0E97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701" w:type="dxa"/>
            <w:vAlign w:val="center"/>
          </w:tcPr>
          <w:p w14:paraId="28FE0B17" w14:textId="336D8C15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8A7881" w14:paraId="38FE274C" w14:textId="77777777" w:rsidTr="0067443A">
        <w:trPr>
          <w:jc w:val="center"/>
        </w:trPr>
        <w:tc>
          <w:tcPr>
            <w:tcW w:w="4248" w:type="dxa"/>
            <w:vAlign w:val="center"/>
          </w:tcPr>
          <w:p w14:paraId="30FB7CA4" w14:textId="7A6BFAB6" w:rsidR="008A7881" w:rsidRDefault="008A7881" w:rsidP="008A7881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24</w:t>
            </w:r>
            <w:r w:rsidR="003B4AE2">
              <w:rPr>
                <w:b/>
              </w:rPr>
              <w:t xml:space="preserve"> (defensa </w:t>
            </w:r>
            <w:r w:rsidR="00DE0E1D">
              <w:rPr>
                <w:b/>
              </w:rPr>
              <w:t>trabajo realizado)</w:t>
            </w:r>
          </w:p>
        </w:tc>
        <w:tc>
          <w:tcPr>
            <w:tcW w:w="1559" w:type="dxa"/>
            <w:vAlign w:val="center"/>
          </w:tcPr>
          <w:p w14:paraId="3AE96962" w14:textId="4DFA3B91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559" w:type="dxa"/>
            <w:vAlign w:val="center"/>
          </w:tcPr>
          <w:p w14:paraId="277CAB38" w14:textId="13CC168D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701" w:type="dxa"/>
            <w:vAlign w:val="center"/>
          </w:tcPr>
          <w:p w14:paraId="74C15C48" w14:textId="1789CFC7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</w:tbl>
    <w:p w14:paraId="5FCBF140" w14:textId="77777777" w:rsidR="00AB6686" w:rsidRDefault="00AB6686" w:rsidP="00AB6686"/>
    <w:p w14:paraId="77F496C8" w14:textId="77777777" w:rsidR="005C008F" w:rsidRDefault="005C008F" w:rsidP="00AB6686"/>
    <w:p w14:paraId="02EC4F81" w14:textId="77777777" w:rsidR="005C008F" w:rsidRDefault="005C008F" w:rsidP="00AB6686"/>
    <w:p w14:paraId="6B453935" w14:textId="77777777" w:rsidR="005C008F" w:rsidRDefault="005C008F" w:rsidP="00AB6686"/>
    <w:p w14:paraId="6587AF5C" w14:textId="77777777" w:rsidR="005C008F" w:rsidRDefault="005C008F" w:rsidP="00AB6686"/>
    <w:p w14:paraId="15D79F90" w14:textId="77777777" w:rsidR="00AB6686" w:rsidRDefault="00AB6686" w:rsidP="00AB6686"/>
    <w:p w14:paraId="1D21EEC8" w14:textId="77777777" w:rsidR="00AB6686" w:rsidRDefault="00AB6686" w:rsidP="00AB6686"/>
    <w:tbl>
      <w:tblPr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559"/>
        <w:gridCol w:w="1559"/>
        <w:gridCol w:w="1701"/>
      </w:tblGrid>
      <w:tr w:rsidR="00AB6686" w14:paraId="20DA5B0A" w14:textId="77777777" w:rsidTr="00AB6686">
        <w:trPr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1BC45BF1" w14:textId="5E3A6156" w:rsidR="00AB6686" w:rsidRPr="00AB6686" w:rsidRDefault="00AB6686" w:rsidP="00AB6686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5707E2B9" w14:textId="3DC79CD0" w:rsidR="00AB6686" w:rsidRPr="00AB6686" w:rsidRDefault="00AB6686" w:rsidP="00AB668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6491B98F" w14:textId="46F1573A" w:rsidR="00AB6686" w:rsidRPr="00AB6686" w:rsidRDefault="00AB6686" w:rsidP="00AB668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4588816F" w14:textId="6D541788" w:rsidR="00AB6686" w:rsidRPr="00AB6686" w:rsidRDefault="00AB6686" w:rsidP="00AB668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AB6686" w14:paraId="0466B1F9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3985DC9" w14:textId="77777777" w:rsidR="00AB6686" w:rsidRPr="00905D02" w:rsidRDefault="00AB6686" w:rsidP="00733BE0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</w:rPr>
            </w:pPr>
            <w:r w:rsidRPr="00905D02">
              <w:rPr>
                <w:b/>
                <w:bCs/>
              </w:rPr>
              <w:t xml:space="preserve">Fase </w:t>
            </w:r>
            <w:r>
              <w:rPr>
                <w:b/>
                <w:bCs/>
              </w:rPr>
              <w:t>5 (</w:t>
            </w:r>
            <w:r w:rsidRPr="00905D02">
              <w:rPr>
                <w:b/>
                <w:bCs/>
              </w:rPr>
              <w:t>post cursada</w:t>
            </w:r>
            <w:r>
              <w:rPr>
                <w:b/>
                <w:bCs/>
              </w:rPr>
              <w:t>)</w:t>
            </w:r>
            <w:r w:rsidRPr="00905D02">
              <w:rPr>
                <w:b/>
                <w:bCs/>
              </w:rPr>
              <w:t xml:space="preserve"> Iteración 1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52E440" w14:textId="77777777" w:rsidR="00AB6686" w:rsidRPr="00905D02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905D02">
              <w:rPr>
                <w:b/>
                <w:bCs/>
              </w:rPr>
              <w:t>09/02/2026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20B4B3B" w14:textId="77777777" w:rsidR="00AB6686" w:rsidRPr="00905D02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905D02">
              <w:rPr>
                <w:b/>
                <w:bCs/>
              </w:rPr>
              <w:t>20/02/20</w:t>
            </w:r>
            <w:r>
              <w:rPr>
                <w:b/>
                <w:bCs/>
              </w:rPr>
              <w:t>2</w:t>
            </w:r>
            <w:r w:rsidRPr="00905D02"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6520A6C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AB6686" w14:paraId="62FABEE0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2C63DAC" w14:textId="04830EF0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de errores proveniente de la ejecución de los casos de prueba</w:t>
            </w:r>
            <w:r w:rsidR="005C008F">
              <w:t xml:space="preserve"> Fase 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A38F3BC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09/02/2026</w:t>
            </w:r>
          </w:p>
        </w:tc>
        <w:tc>
          <w:tcPr>
            <w:tcW w:w="1559" w:type="dxa"/>
            <w:vAlign w:val="center"/>
          </w:tcPr>
          <w:p w14:paraId="35EB3DB4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09/02/2026</w:t>
            </w:r>
          </w:p>
        </w:tc>
        <w:tc>
          <w:tcPr>
            <w:tcW w:w="1701" w:type="dxa"/>
            <w:vAlign w:val="center"/>
          </w:tcPr>
          <w:p w14:paraId="1CAAE408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AB6686" w14:paraId="28EE281F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48798B83" w14:textId="5803AA17" w:rsidR="00AB6686" w:rsidRDefault="005C008F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Prueba de regresión </w:t>
            </w:r>
            <w:r w:rsidR="00AB6686">
              <w:t>del software integrado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79EA0F41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559" w:type="dxa"/>
            <w:vAlign w:val="center"/>
          </w:tcPr>
          <w:p w14:paraId="23583BAF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701" w:type="dxa"/>
            <w:vAlign w:val="center"/>
          </w:tcPr>
          <w:p w14:paraId="0AF660D9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5C008F" w14:paraId="5C9D9F66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385E515" w14:textId="12E74CF1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Prueba de regresión del software integrado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2B23CD5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559" w:type="dxa"/>
            <w:vAlign w:val="center"/>
          </w:tcPr>
          <w:p w14:paraId="1AD487EE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701" w:type="dxa"/>
            <w:vAlign w:val="center"/>
          </w:tcPr>
          <w:p w14:paraId="666F730D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5C008F" w14:paraId="5E989C89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25F8F88E" w14:textId="2BCE4B4C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Prueba de regresión del software integrado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B6413A9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559" w:type="dxa"/>
            <w:vAlign w:val="center"/>
          </w:tcPr>
          <w:p w14:paraId="29531D74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701" w:type="dxa"/>
            <w:vAlign w:val="center"/>
          </w:tcPr>
          <w:p w14:paraId="749DA38F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AB6686" w14:paraId="2B876FDF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FBA09B7" w14:textId="77777777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Completar Manual de Instalación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F137212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</w:pPr>
            <w:r>
              <w:t>11/02/2026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80BE60B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</w:pPr>
            <w:r>
              <w:t>13/02/2026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2B85151B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</w:pPr>
            <w:proofErr w:type="spellStart"/>
            <w:r>
              <w:t>Butterfield</w:t>
            </w:r>
            <w:proofErr w:type="spellEnd"/>
          </w:p>
        </w:tc>
      </w:tr>
      <w:tr w:rsidR="00AB6686" w14:paraId="621A1120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5DB874C" w14:textId="77777777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Completar Manual de Usuario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1E21473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14/02/2026</w:t>
            </w:r>
          </w:p>
        </w:tc>
        <w:tc>
          <w:tcPr>
            <w:tcW w:w="1559" w:type="dxa"/>
            <w:vAlign w:val="center"/>
          </w:tcPr>
          <w:p w14:paraId="69374F33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18/02/2026</w:t>
            </w:r>
          </w:p>
        </w:tc>
        <w:tc>
          <w:tcPr>
            <w:tcW w:w="1701" w:type="dxa"/>
            <w:vAlign w:val="center"/>
          </w:tcPr>
          <w:p w14:paraId="09E6460D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AB6686" w14:paraId="6B9F650E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D0FDF81" w14:textId="77777777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Memoria inicio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04FE1A67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19/02/2026</w:t>
            </w:r>
          </w:p>
        </w:tc>
        <w:tc>
          <w:tcPr>
            <w:tcW w:w="1559" w:type="dxa"/>
            <w:vAlign w:val="center"/>
          </w:tcPr>
          <w:p w14:paraId="2347A049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19/02/2026</w:t>
            </w:r>
          </w:p>
        </w:tc>
        <w:tc>
          <w:tcPr>
            <w:tcW w:w="1701" w:type="dxa"/>
            <w:vAlign w:val="center"/>
          </w:tcPr>
          <w:p w14:paraId="0DDCD336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AB6686" w14:paraId="0690BB95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CF4AAE4" w14:textId="77777777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Solicitud de presentación de avance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14CE0BE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6D56B2C9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3215BA16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54C5D507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FD2948A" w14:textId="11D28486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Plan de iteración 2 - Fase 5 (post cursada)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C993C62" w14:textId="434A4B6A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4DAE7C07" w14:textId="143BFFD8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39D8FF45" w14:textId="3A28B72F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2FAD7124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473C3A6" w14:textId="5432D255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Estimación 2 - Fase 5 (post cursada)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8257678" w14:textId="34BBD3A9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303EB828" w14:textId="24B3B9B6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712B92D9" w14:textId="2E67E639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5C008F" w14:paraId="7FE241F1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CEEF9F2" w14:textId="3CBBF5EC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Gestión de riesgos 2 - Fase 5 (post cursada)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6F798D2" w14:textId="02605B7F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73AE9D4F" w14:textId="45A2B795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0CD5C48E" w14:textId="529B4405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5C008F" w14:paraId="525C0C68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978F195" w14:textId="3771EF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Cierre de iteración 1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FD8D2A6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2C15E4FA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5EFE06E9" w14:textId="76D7EF9F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68C23E2D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054E3F9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Presentación 25 (avances)</w:t>
            </w:r>
          </w:p>
        </w:tc>
        <w:tc>
          <w:tcPr>
            <w:tcW w:w="4819" w:type="dxa"/>
            <w:gridSpan w:val="3"/>
            <w:tcBorders>
              <w:bottom w:val="single" w:sz="4" w:space="0" w:color="000000"/>
            </w:tcBorders>
            <w:vAlign w:val="center"/>
          </w:tcPr>
          <w:p w14:paraId="43BA9A67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gramStart"/>
            <w:r>
              <w:t>Fecha a confirmar</w:t>
            </w:r>
            <w:proofErr w:type="gramEnd"/>
          </w:p>
        </w:tc>
      </w:tr>
      <w:tr w:rsidR="005C008F" w14:paraId="0D217A76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ED83F9A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490CEF6E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559" w:type="dxa"/>
            <w:vAlign w:val="center"/>
          </w:tcPr>
          <w:p w14:paraId="104A2BCD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701" w:type="dxa"/>
            <w:vAlign w:val="center"/>
          </w:tcPr>
          <w:p w14:paraId="087F0CFA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C008F" w14:paraId="088FCE27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63B7B7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 w:rsidRPr="00905D02">
              <w:rPr>
                <w:b/>
                <w:bCs/>
              </w:rPr>
              <w:t xml:space="preserve">Fase post cursada Iteración </w:t>
            </w:r>
            <w:r>
              <w:rPr>
                <w:b/>
                <w:bCs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48BBFD3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905D02">
              <w:rPr>
                <w:b/>
                <w:bCs/>
              </w:rPr>
              <w:t>09/0</w:t>
            </w:r>
            <w:r>
              <w:rPr>
                <w:b/>
                <w:bCs/>
              </w:rPr>
              <w:t>3</w:t>
            </w:r>
            <w:r w:rsidRPr="00905D02">
              <w:rPr>
                <w:b/>
                <w:bCs/>
              </w:rPr>
              <w:t>/2026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04ABB0D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905D02">
              <w:rPr>
                <w:b/>
                <w:bCs/>
              </w:rPr>
              <w:t>20/0</w:t>
            </w:r>
            <w:r>
              <w:rPr>
                <w:b/>
                <w:bCs/>
              </w:rPr>
              <w:t>3</w:t>
            </w:r>
            <w:r w:rsidRPr="00905D02">
              <w:rPr>
                <w:b/>
                <w:bCs/>
              </w:rPr>
              <w:t>/20</w:t>
            </w:r>
            <w:r>
              <w:rPr>
                <w:b/>
                <w:bCs/>
              </w:rPr>
              <w:t>2</w:t>
            </w:r>
            <w:r w:rsidRPr="00905D02"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DF69A71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C008F" w14:paraId="67038419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FFE87AB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final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2A78064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350EC1">
              <w:t>09/03/2026</w:t>
            </w:r>
          </w:p>
        </w:tc>
        <w:tc>
          <w:tcPr>
            <w:tcW w:w="1559" w:type="dxa"/>
            <w:vAlign w:val="center"/>
          </w:tcPr>
          <w:p w14:paraId="0EF54AEE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</w:t>
            </w:r>
            <w:r w:rsidRPr="00350EC1">
              <w:t>/03/2026</w:t>
            </w:r>
          </w:p>
        </w:tc>
        <w:tc>
          <w:tcPr>
            <w:tcW w:w="1701" w:type="dxa"/>
            <w:vAlign w:val="center"/>
          </w:tcPr>
          <w:p w14:paraId="734854B0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  <w:p w14:paraId="38E5E809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C008F" w14:paraId="02F4DAB4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CEFA354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Prueba de regresión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05984BC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559" w:type="dxa"/>
            <w:vAlign w:val="center"/>
          </w:tcPr>
          <w:p w14:paraId="65461B7A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701" w:type="dxa"/>
            <w:vAlign w:val="center"/>
          </w:tcPr>
          <w:p w14:paraId="4D9908D6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  <w:r>
              <w:t xml:space="preserve">, </w:t>
            </w:r>
            <w:proofErr w:type="spellStart"/>
            <w:r>
              <w:t>Alvarez</w:t>
            </w:r>
            <w:proofErr w:type="spellEnd"/>
            <w:r>
              <w:t>, Carranza</w:t>
            </w:r>
          </w:p>
        </w:tc>
      </w:tr>
      <w:tr w:rsidR="005C008F" w14:paraId="1846A134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676E085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Completar Memoria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98FF97B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350EC1">
              <w:t>09/03/2026</w:t>
            </w:r>
          </w:p>
        </w:tc>
        <w:tc>
          <w:tcPr>
            <w:tcW w:w="1559" w:type="dxa"/>
            <w:vAlign w:val="center"/>
          </w:tcPr>
          <w:p w14:paraId="43629FC4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</w:t>
            </w:r>
            <w:r w:rsidRPr="00350EC1">
              <w:t>/03/2026</w:t>
            </w:r>
          </w:p>
        </w:tc>
        <w:tc>
          <w:tcPr>
            <w:tcW w:w="1701" w:type="dxa"/>
            <w:vAlign w:val="center"/>
          </w:tcPr>
          <w:p w14:paraId="399806B8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  <w:r>
              <w:t xml:space="preserve">, </w:t>
            </w:r>
            <w:proofErr w:type="spellStart"/>
            <w:r>
              <w:t>Alvarez</w:t>
            </w:r>
            <w:proofErr w:type="spellEnd"/>
            <w:r>
              <w:t>, Carranza</w:t>
            </w:r>
          </w:p>
        </w:tc>
      </w:tr>
      <w:tr w:rsidR="005C008F" w14:paraId="5D0469E0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68A311FE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Preparación Inicial DEMO para la demostración Final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2F62FC3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559" w:type="dxa"/>
            <w:vAlign w:val="center"/>
          </w:tcPr>
          <w:p w14:paraId="49933AA9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</w:t>
            </w:r>
            <w:r w:rsidRPr="00350EC1">
              <w:t>/03/2026</w:t>
            </w:r>
          </w:p>
        </w:tc>
        <w:tc>
          <w:tcPr>
            <w:tcW w:w="1701" w:type="dxa"/>
            <w:vAlign w:val="center"/>
          </w:tcPr>
          <w:p w14:paraId="303E31AC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5C008F" w14:paraId="19C83025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D5EA0C7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Preparación Inicial para la presentación para el final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024AA313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559" w:type="dxa"/>
            <w:vAlign w:val="center"/>
          </w:tcPr>
          <w:p w14:paraId="045ECCE6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701" w:type="dxa"/>
            <w:vAlign w:val="center"/>
          </w:tcPr>
          <w:p w14:paraId="43E7417D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  <w:r>
              <w:t xml:space="preserve">, </w:t>
            </w:r>
            <w:proofErr w:type="spellStart"/>
            <w:r>
              <w:t>Alvarez</w:t>
            </w:r>
            <w:proofErr w:type="spellEnd"/>
            <w:r>
              <w:t>, Carranza</w:t>
            </w:r>
          </w:p>
        </w:tc>
      </w:tr>
      <w:tr w:rsidR="005C008F" w14:paraId="71611B35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2FEBBA88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Solicitud de presentación de avance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015FCB00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559" w:type="dxa"/>
            <w:vAlign w:val="center"/>
          </w:tcPr>
          <w:p w14:paraId="52FB7F70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350EC1">
              <w:t>20/03/2026</w:t>
            </w:r>
          </w:p>
        </w:tc>
        <w:tc>
          <w:tcPr>
            <w:tcW w:w="1701" w:type="dxa"/>
            <w:vAlign w:val="center"/>
          </w:tcPr>
          <w:p w14:paraId="1554CD9F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0D32B034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55DC747" w14:textId="49007634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Cierre de iteración 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9B2AE8E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559" w:type="dxa"/>
            <w:vAlign w:val="center"/>
          </w:tcPr>
          <w:p w14:paraId="06DF6D88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701" w:type="dxa"/>
            <w:vAlign w:val="center"/>
          </w:tcPr>
          <w:p w14:paraId="4479BC1E" w14:textId="3A3FC46D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45410A77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6C9E848B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Presentación 26 (avances)</w:t>
            </w:r>
          </w:p>
        </w:tc>
        <w:tc>
          <w:tcPr>
            <w:tcW w:w="4819" w:type="dxa"/>
            <w:gridSpan w:val="3"/>
            <w:tcBorders>
              <w:bottom w:val="single" w:sz="4" w:space="0" w:color="000000"/>
            </w:tcBorders>
            <w:vAlign w:val="center"/>
          </w:tcPr>
          <w:p w14:paraId="184FB78B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gramStart"/>
            <w:r>
              <w:t>Fecha a confirmar</w:t>
            </w:r>
            <w:proofErr w:type="gramEnd"/>
          </w:p>
        </w:tc>
      </w:tr>
      <w:tr w:rsidR="005C008F" w14:paraId="5B5E648A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50C7657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A249E9B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559" w:type="dxa"/>
            <w:vAlign w:val="center"/>
          </w:tcPr>
          <w:p w14:paraId="09E5603A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701" w:type="dxa"/>
            <w:vAlign w:val="center"/>
          </w:tcPr>
          <w:p w14:paraId="3FA94239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C008F" w14:paraId="5E1F848E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43E82F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  <w:bCs/>
              </w:rPr>
              <w:t>FECHA ESTIMADA PRESENTACIÓN DEL FINAL</w:t>
            </w:r>
          </w:p>
        </w:tc>
        <w:tc>
          <w:tcPr>
            <w:tcW w:w="4819" w:type="dxa"/>
            <w:gridSpan w:val="3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2F3C0C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350EC1">
              <w:rPr>
                <w:b/>
                <w:bCs/>
              </w:rPr>
              <w:t>Mesa abril/mayo 2026</w:t>
            </w:r>
          </w:p>
        </w:tc>
      </w:tr>
      <w:tr w:rsidR="005C008F" w14:paraId="506AFE14" w14:textId="77777777" w:rsidTr="00733BE0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7A2D2083" w14:textId="77777777" w:rsidR="005C008F" w:rsidRPr="002B069E" w:rsidRDefault="005C008F" w:rsidP="005C008F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</w:p>
        </w:tc>
        <w:tc>
          <w:tcPr>
            <w:tcW w:w="1559" w:type="dxa"/>
            <w:tcBorders>
              <w:bottom w:val="single" w:sz="18" w:space="0" w:color="000000"/>
            </w:tcBorders>
            <w:vAlign w:val="center"/>
          </w:tcPr>
          <w:p w14:paraId="30453521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559" w:type="dxa"/>
            <w:tcBorders>
              <w:bottom w:val="single" w:sz="18" w:space="0" w:color="000000"/>
            </w:tcBorders>
            <w:vAlign w:val="center"/>
          </w:tcPr>
          <w:p w14:paraId="6A14106C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EC6EC7B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</w:tbl>
    <w:p w14:paraId="33A2257A" w14:textId="77777777" w:rsidR="00AB6686" w:rsidRDefault="00AB6686" w:rsidP="00AB6686">
      <w:pPr>
        <w:ind w:left="0"/>
      </w:pPr>
      <w:bookmarkStart w:id="7" w:name="_heading=h.7igjj0x7adzt" w:colFirst="0" w:colLast="0"/>
      <w:bookmarkEnd w:id="7"/>
      <w:r w:rsidRPr="00CB4049">
        <w:t>El equipo no desarrollará actividades entre el 29/11/2025 y el 08/02/2026 por receso académico</w:t>
      </w:r>
    </w:p>
    <w:p w14:paraId="4927F97D" w14:textId="77777777" w:rsidR="00AB6686" w:rsidRDefault="00AB6686" w:rsidP="00AB6686"/>
    <w:p w14:paraId="630CC694" w14:textId="77777777" w:rsidR="00AB6686" w:rsidRDefault="00AB6686" w:rsidP="00AB6686"/>
    <w:p w14:paraId="1BBA77D4" w14:textId="77777777" w:rsidR="00AB6686" w:rsidRDefault="00AB6686" w:rsidP="00AB6686"/>
    <w:p w14:paraId="512DC2D6" w14:textId="77777777" w:rsidR="00AB6686" w:rsidRDefault="00AB6686" w:rsidP="00AB6686"/>
    <w:p w14:paraId="2DD04BB1" w14:textId="266DDD35" w:rsidR="00AE7AAD" w:rsidRDefault="00BB1377">
      <w:pPr>
        <w:pStyle w:val="Ttulo1"/>
        <w:ind w:firstLine="357"/>
      </w:pPr>
      <w:r>
        <w:lastRenderedPageBreak/>
        <w:t>Casos de Uso y Escenarios</w:t>
      </w:r>
    </w:p>
    <w:p w14:paraId="2AF4885D" w14:textId="77777777" w:rsidR="00AE7AAD" w:rsidRDefault="00AE7AAD">
      <w:pPr>
        <w:tabs>
          <w:tab w:val="left" w:pos="0"/>
        </w:tabs>
        <w:ind w:left="0"/>
        <w:jc w:val="both"/>
      </w:pPr>
    </w:p>
    <w:tbl>
      <w:tblPr>
        <w:tblStyle w:val="a0"/>
        <w:tblW w:w="893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260"/>
        <w:gridCol w:w="4394"/>
      </w:tblGrid>
      <w:tr w:rsidR="00AE7AAD" w14:paraId="15920DEB" w14:textId="77777777" w:rsidTr="00AD5777">
        <w:tc>
          <w:tcPr>
            <w:tcW w:w="1277" w:type="dxa"/>
            <w:shd w:val="clear" w:color="auto" w:fill="45ADF3"/>
          </w:tcPr>
          <w:p w14:paraId="02202112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60" w:type="dxa"/>
            <w:shd w:val="clear" w:color="auto" w:fill="45ADF3"/>
          </w:tcPr>
          <w:p w14:paraId="25A15561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4394" w:type="dxa"/>
            <w:shd w:val="clear" w:color="auto" w:fill="45ADF3"/>
          </w:tcPr>
          <w:p w14:paraId="395539AA" w14:textId="5B005B6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 xml:space="preserve">Escenarios contemplados en la Iteración </w:t>
            </w:r>
            <w:r w:rsidR="00AD5777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</w:tr>
      <w:tr w:rsidR="00AE7AAD" w14:paraId="0C3E9DCF" w14:textId="77777777" w:rsidTr="00AD5777">
        <w:tc>
          <w:tcPr>
            <w:tcW w:w="1277" w:type="dxa"/>
          </w:tcPr>
          <w:p w14:paraId="1F2CBE13" w14:textId="676F24CA" w:rsidR="00AE7AAD" w:rsidRDefault="00AE7AAD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84A03E" w14:textId="144CF567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</w:tcPr>
          <w:p w14:paraId="05042CFD" w14:textId="737CC2E0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7AAD" w14:paraId="7C18005D" w14:textId="77777777" w:rsidTr="00AD5777">
        <w:tc>
          <w:tcPr>
            <w:tcW w:w="1277" w:type="dxa"/>
          </w:tcPr>
          <w:p w14:paraId="5938D501" w14:textId="28B69982" w:rsidR="00AE7AAD" w:rsidRDefault="00AE7AAD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4507A27" w14:textId="05BFC35E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</w:tcPr>
          <w:p w14:paraId="4E6B0E7F" w14:textId="2DE35850" w:rsidR="00AE7AAD" w:rsidRDefault="00AE7AAD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7AAD" w14:paraId="43D664E9" w14:textId="77777777" w:rsidTr="00AD5777">
        <w:tc>
          <w:tcPr>
            <w:tcW w:w="1277" w:type="dxa"/>
          </w:tcPr>
          <w:p w14:paraId="3FD2F502" w14:textId="79C99B76" w:rsidR="00AE7AAD" w:rsidRDefault="00AE7AAD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0E2612" w14:textId="2D0D7EE3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</w:tcPr>
          <w:p w14:paraId="08D739F0" w14:textId="002BD816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7FE3F7" w14:textId="77777777" w:rsidR="00AE7AAD" w:rsidRDefault="00BB1377">
      <w:pPr>
        <w:pStyle w:val="Ttulo1"/>
        <w:ind w:firstLine="357"/>
      </w:pPr>
      <w:bookmarkStart w:id="8" w:name="_heading=h.36bwkvj4uo45" w:colFirst="0" w:colLast="0"/>
      <w:bookmarkEnd w:id="8"/>
      <w:r>
        <w:t>Recursos</w:t>
      </w:r>
    </w:p>
    <w:p w14:paraId="37593BFE" w14:textId="77777777" w:rsidR="00AE7AAD" w:rsidRDefault="00BB1377">
      <w:pPr>
        <w:ind w:firstLine="357"/>
      </w:pPr>
      <w:r>
        <w:t>Para el desarrollo de las actividades planificadas en esta iteración se utilizarán:</w:t>
      </w:r>
    </w:p>
    <w:p w14:paraId="755F6120" w14:textId="77777777" w:rsidR="00AE7AAD" w:rsidRDefault="00BB1377">
      <w:pPr>
        <w:ind w:firstLine="357"/>
      </w:pPr>
      <w:r>
        <w:t>Equipos informáticos propios de los integrantes del equipo 4BYTES.</w:t>
      </w:r>
    </w:p>
    <w:p w14:paraId="671E115E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Conexión a internet para la comunicación y el acceso a herramientas colaborativas.</w:t>
      </w:r>
    </w:p>
    <w:p w14:paraId="078D3006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Software libre seleccionado por el equipo: PostgreSQL, VS Code, PHP, </w:t>
      </w: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Lucidchart</w:t>
      </w:r>
      <w:proofErr w:type="spellEnd"/>
      <w:r>
        <w:rPr>
          <w:color w:val="000000"/>
        </w:rPr>
        <w:t>/Draw.io, entre otros.</w:t>
      </w:r>
    </w:p>
    <w:p w14:paraId="4E7806BC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Herramienta Vesta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 Manager provista por la UNPA-UARG, utilizada para la gestión de riesgos.</w:t>
      </w:r>
    </w:p>
    <w:p w14:paraId="6DA728BF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40D3080B" w14:textId="77777777" w:rsidR="00AE7AAD" w:rsidRDefault="00BB1377" w:rsidP="005A56D7">
      <w:pPr>
        <w:pStyle w:val="Ttulo1"/>
        <w:spacing w:before="0" w:line="360" w:lineRule="auto"/>
        <w:ind w:left="0"/>
      </w:pPr>
      <w:r>
        <w:t>Resumen de riesgos</w:t>
      </w:r>
    </w:p>
    <w:p w14:paraId="2454BB30" w14:textId="77777777" w:rsidR="00AE7AAD" w:rsidRDefault="00BB1377" w:rsidP="005A56D7">
      <w:pPr>
        <w:pStyle w:val="Ttulo1"/>
        <w:spacing w:before="0" w:line="360" w:lineRule="auto"/>
      </w:pPr>
      <w:r>
        <w:t>Mitigación</w:t>
      </w:r>
    </w:p>
    <w:p w14:paraId="3AE0700F" w14:textId="77777777" w:rsidR="00AE7AAD" w:rsidRDefault="00BB1377" w:rsidP="005A56D7">
      <w:pPr>
        <w:pStyle w:val="Ttulo1"/>
        <w:spacing w:before="0" w:line="360" w:lineRule="auto"/>
      </w:pPr>
      <w:r w:rsidRPr="005A56D7">
        <w:t xml:space="preserve">Tarea </w:t>
      </w:r>
    </w:p>
    <w:p w14:paraId="2542637B" w14:textId="77777777" w:rsidR="00E66E0D" w:rsidRPr="00E66E0D" w:rsidRDefault="00E66E0D" w:rsidP="00E66E0D"/>
    <w:p w14:paraId="2D7AD12F" w14:textId="327DBFF7" w:rsidR="00AE7AAD" w:rsidRDefault="00E66E0D">
      <w:r w:rsidRPr="00E66E0D">
        <w:rPr>
          <w:noProof/>
        </w:rPr>
        <w:drawing>
          <wp:inline distT="0" distB="0" distL="0" distR="0" wp14:anchorId="1D3A39E7" wp14:editId="62E392A5">
            <wp:extent cx="5400040" cy="2018030"/>
            <wp:effectExtent l="0" t="0" r="0" b="1270"/>
            <wp:docPr id="20859859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859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6198" w14:textId="1D593C31" w:rsidR="004C5A3A" w:rsidRDefault="004C5A3A"/>
    <w:p w14:paraId="0D61A6A5" w14:textId="77777777" w:rsidR="004C5A3A" w:rsidRDefault="004C5A3A"/>
    <w:p w14:paraId="7B86CDBC" w14:textId="0366D435" w:rsidR="004C5A3A" w:rsidRDefault="004C5A3A"/>
    <w:p w14:paraId="0A31B83C" w14:textId="77777777" w:rsidR="004C5A3A" w:rsidRDefault="004C5A3A"/>
    <w:p w14:paraId="5BB7C3AD" w14:textId="77777777" w:rsidR="00AE7AAD" w:rsidRDefault="00BB1377">
      <w:pPr>
        <w:pStyle w:val="Ttulo1"/>
        <w:ind w:firstLine="357"/>
      </w:pPr>
      <w:bookmarkStart w:id="9" w:name="_heading=h.vi10kanyau77" w:colFirst="0" w:colLast="0"/>
      <w:bookmarkEnd w:id="9"/>
      <w:r>
        <w:lastRenderedPageBreak/>
        <w:t>Evaluación [Fecha]</w:t>
      </w:r>
    </w:p>
    <w:p w14:paraId="33DAA84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  <w:u w:val="single"/>
        </w:rPr>
      </w:pPr>
      <w:r>
        <w:rPr>
          <w:i/>
          <w:color w:val="548DD4"/>
        </w:rPr>
        <w:t>[Está sección deberá completarse una vez concluida la iteración. Basándose en los criterios previamente establecidos, evaluar el trabajo realizado y los logros obtenidos, como así también determinar los elementos de configuración que formarán parte de la línea base.]</w:t>
      </w:r>
    </w:p>
    <w:p w14:paraId="6675885F" w14:textId="77777777" w:rsidR="00AE7AAD" w:rsidRDefault="00BB1377">
      <w:pPr>
        <w:pStyle w:val="Ttulo1"/>
        <w:ind w:firstLine="357"/>
      </w:pPr>
      <w:bookmarkStart w:id="10" w:name="_heading=h.1agfmytv1x6r" w:colFirst="0" w:colLast="0"/>
      <w:bookmarkEnd w:id="10"/>
      <w:r>
        <w:t>Objetivos Alcanzados</w:t>
      </w:r>
    </w:p>
    <w:p w14:paraId="45FD9EA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hace referencia a los objetivos que fueron alcanzados]</w:t>
      </w:r>
    </w:p>
    <w:p w14:paraId="2DBBFCA1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1FD77A6A" w14:textId="77777777" w:rsidR="00AE7AAD" w:rsidRDefault="00BB1377">
      <w:pPr>
        <w:pStyle w:val="Ttulo1"/>
        <w:ind w:firstLine="357"/>
      </w:pPr>
      <w:bookmarkStart w:id="11" w:name="_heading=h.yjnu7dagzk59" w:colFirst="0" w:colLast="0"/>
      <w:bookmarkEnd w:id="11"/>
      <w:r>
        <w:t>Objetivos No Alcanzados</w:t>
      </w:r>
    </w:p>
    <w:p w14:paraId="28800AC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detallan todos los objetivos que No fueron alcanzados]</w:t>
      </w:r>
    </w:p>
    <w:p w14:paraId="53294436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712AAB00" w14:textId="77777777" w:rsidR="00AE7AAD" w:rsidRDefault="00BB1377">
      <w:pPr>
        <w:pStyle w:val="Ttulo1"/>
        <w:ind w:firstLine="357"/>
      </w:pPr>
      <w:bookmarkStart w:id="12" w:name="_heading=h.okqpzcn9h0kq" w:colFirst="0" w:colLast="0"/>
      <w:bookmarkEnd w:id="12"/>
      <w:r>
        <w:t>Elementos incluidos en la Línea Base</w:t>
      </w:r>
    </w:p>
    <w:p w14:paraId="0CEF019C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[Describir los elementos que se encuentran incluidos en la Línea Base]</w:t>
      </w:r>
    </w:p>
    <w:p w14:paraId="481D72A5" w14:textId="77777777" w:rsidR="00AE7AAD" w:rsidRDefault="00AE7AAD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CC40DE4" w14:textId="77777777" w:rsidR="00AE7AAD" w:rsidRDefault="00BB1377">
      <w:pPr>
        <w:pStyle w:val="Ttulo1"/>
        <w:ind w:firstLine="357"/>
      </w:pPr>
      <w:bookmarkStart w:id="13" w:name="_heading=h.8o0umqvzq655" w:colFirst="0" w:colLast="0"/>
      <w:bookmarkEnd w:id="13"/>
      <w:r>
        <w:t>Conclusión</w:t>
      </w:r>
    </w:p>
    <w:p w14:paraId="7855B78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[Mencionar las apreciaciones personales del trabajo realizado en esta iteración, los problemas que surgieron y los logros destacables. Por último, establecer si se está en condiciones de pasar a una nueva iteración, o fase según corresponda, o si bien es necesario realizar una nueva planificación del trabajo pendiente.]</w:t>
      </w:r>
    </w:p>
    <w:p w14:paraId="0B6E6567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14" w:name="_heading=h.nk407fv6g80" w:colFirst="0" w:colLast="0"/>
      <w:bookmarkEnd w:id="14"/>
    </w:p>
    <w:p w14:paraId="2534CC1A" w14:textId="77777777" w:rsidR="00AE7AAD" w:rsidRDefault="00BB1377">
      <w:pPr>
        <w:pStyle w:val="Ttulo1"/>
        <w:ind w:firstLine="357"/>
      </w:pPr>
      <w:bookmarkStart w:id="15" w:name="_heading=h.uzbaecqdjy62" w:colFirst="0" w:colLast="0"/>
      <w:bookmarkEnd w:id="15"/>
      <w:r>
        <w:t>Estado del repositorio</w:t>
      </w:r>
    </w:p>
    <w:p w14:paraId="7586D74F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[Incluir aquí el número de revisión del repositorio a la fecha.]</w:t>
      </w:r>
    </w:p>
    <w:p w14:paraId="50FEF80C" w14:textId="77777777" w:rsidR="00AE7AAD" w:rsidRDefault="00AE7AAD">
      <w:pPr>
        <w:ind w:hanging="357"/>
        <w:jc w:val="both"/>
      </w:pPr>
    </w:p>
    <w:sectPr w:rsidR="00AE7AAD">
      <w:headerReference w:type="default" r:id="rId12"/>
      <w:footerReference w:type="default" r:id="rId13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452E" w14:textId="77777777" w:rsidR="00011CAB" w:rsidRDefault="00011CAB">
      <w:pPr>
        <w:spacing w:before="0" w:line="240" w:lineRule="auto"/>
      </w:pPr>
      <w:r>
        <w:separator/>
      </w:r>
    </w:p>
  </w:endnote>
  <w:endnote w:type="continuationSeparator" w:id="0">
    <w:p w14:paraId="74E2A86C" w14:textId="77777777" w:rsidR="00011CAB" w:rsidRDefault="00011CA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67F4A22-9167-4F6F-9EAD-48B8FCA4B7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8AA462-0F87-4166-A5CE-F4EF7CF45A1F}"/>
    <w:embedBold r:id="rId3" w:fontKey="{CEF58AA1-54B1-4C0E-A8E0-4EC7E0E02FF7}"/>
    <w:embedItalic r:id="rId4" w:fontKey="{B48F0998-62B9-4BFB-AA81-4788B2B669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F603A9-5009-4D42-B174-FC9F91EC76B0}"/>
    <w:embedBold r:id="rId6" w:fontKey="{D768C987-5B0B-4BEE-95AB-15722E4F14FE}"/>
    <w:embedBoldItalic r:id="rId7" w:fontKey="{E158D928-57E3-42A7-86D1-AE9354588FA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CE805EFF-9905-4A14-A9F7-653383CC4DA9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9214B58A-1FD2-4773-9DF9-38ED95BFF1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D666F40C-2F5C-4AA9-A760-F1494B9279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96CF6B56-DD0D-4B67-88F7-9A0EEAF35F09}"/>
    <w:embedItalic r:id="rId12" w:fontKey="{504570AD-AF1B-4E5F-902D-370209088A42}"/>
  </w:font>
  <w:font w:name="Play">
    <w:charset w:val="00"/>
    <w:family w:val="auto"/>
    <w:pitch w:val="default"/>
    <w:embedRegular r:id="rId13" w:fontKey="{73012DD2-07F1-4208-A841-5713466AC7D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0F74221E-C07A-43B6-987F-1EC3DE891A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F5D5" w14:textId="0C766AC7" w:rsidR="00AE7AAD" w:rsidRDefault="00455BD8">
    <w:pPr>
      <w:tabs>
        <w:tab w:val="center" w:pos="4252"/>
      </w:tabs>
      <w:ind w:firstLine="357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5EB1029" wp14:editId="4B772D85">
              <wp:simplePos x="0" y="0"/>
              <wp:positionH relativeFrom="column">
                <wp:posOffset>413385</wp:posOffset>
              </wp:positionH>
              <wp:positionV relativeFrom="paragraph">
                <wp:posOffset>106680</wp:posOffset>
              </wp:positionV>
              <wp:extent cx="4914900" cy="15240"/>
              <wp:effectExtent l="0" t="0" r="19050" b="22860"/>
              <wp:wrapNone/>
              <wp:docPr id="2073924966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14900" cy="1524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B8549E" id="Conector recto 1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5pt,8.4pt" to="419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" strokecolor="black [3213]">
              <v:stroke joinstyle="miter"/>
            </v:line>
          </w:pict>
        </mc:Fallback>
      </mc:AlternateContent>
    </w:r>
    <w:r w:rsidR="00BB1377">
      <w:rPr>
        <w:sz w:val="20"/>
        <w:szCs w:val="20"/>
      </w:rPr>
      <w:t xml:space="preserve">ALVAREZ | BUTTERFIELD | CARRANZA | GAGNA                                                        </w:t>
    </w:r>
    <w:r w:rsidR="00BB1377">
      <w:rPr>
        <w:rFonts w:ascii="Cambria" w:eastAsia="Cambria" w:hAnsi="Cambria" w:cs="Cambria"/>
      </w:rPr>
      <w:t xml:space="preserve">Página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PAGE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2</w:t>
    </w:r>
    <w:r w:rsidR="00BB1377">
      <w:rPr>
        <w:rFonts w:ascii="Cambria" w:eastAsia="Cambria" w:hAnsi="Cambria" w:cs="Cambria"/>
      </w:rPr>
      <w:fldChar w:fldCharType="end"/>
    </w:r>
    <w:r w:rsidR="00BB1377">
      <w:rPr>
        <w:rFonts w:ascii="Cambria" w:eastAsia="Cambria" w:hAnsi="Cambria" w:cs="Cambria"/>
      </w:rPr>
      <w:t xml:space="preserve"> de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NUMPAGES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3</w:t>
    </w:r>
    <w:r w:rsidR="00BB1377">
      <w:rPr>
        <w:rFonts w:ascii="Cambria" w:eastAsia="Cambria" w:hAnsi="Cambria" w:cs="Cambria"/>
      </w:rPr>
      <w:fldChar w:fldCharType="end"/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5A4B0" id="Rectángulo 2100667943" o:spid="_x0000_s1032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DV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2D30A0" id="Rectángulo 2100667941" o:spid="_x0000_s1033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PNa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AE7AAD" w:rsidRDefault="00AE7AA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F908B" w14:textId="77777777" w:rsidR="00011CAB" w:rsidRDefault="00011CAB">
      <w:pPr>
        <w:spacing w:before="0" w:line="240" w:lineRule="auto"/>
      </w:pPr>
      <w:r>
        <w:separator/>
      </w:r>
    </w:p>
  </w:footnote>
  <w:footnote w:type="continuationSeparator" w:id="0">
    <w:p w14:paraId="48D92123" w14:textId="77777777" w:rsidR="00011CAB" w:rsidRDefault="00011CA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128E" w14:textId="56329BC4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136FD5DE" wp14:editId="00CF6632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6FD5DE" id="Rectángulo 2100667944" o:spid="_x0000_s1030" style="position:absolute;left:0;text-align:left;margin-left:547.75pt;margin-top:0;width:10.9pt;height:65.95pt;z-index:251657216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A36FC5" wp14:editId="2F904EC7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A36FC5" id="Rectángulo 2100667946" o:spid="_x0000_s1031" style="position:absolute;left:0;text-align:left;margin-left:37.6pt;margin-top:-1.05pt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 xml:space="preserve">Plan de iteración </w:t>
    </w:r>
    <w:r w:rsidR="00723716">
      <w:rPr>
        <w:rFonts w:ascii="Cambria" w:eastAsia="Cambria" w:hAnsi="Cambria" w:cs="Cambria"/>
        <w:color w:val="000000"/>
      </w:rPr>
      <w:t>Fase [</w:t>
    </w:r>
    <w:r w:rsidR="00350EC1">
      <w:rPr>
        <w:rFonts w:ascii="Cambria" w:eastAsia="Cambria" w:hAnsi="Cambria" w:cs="Cambria"/>
        <w:color w:val="000000"/>
      </w:rPr>
      <w:t>4</w:t>
    </w:r>
    <w:r w:rsidR="00723716">
      <w:rPr>
        <w:rFonts w:ascii="Cambria" w:eastAsia="Cambria" w:hAnsi="Cambria" w:cs="Cambria"/>
        <w:color w:val="000000"/>
      </w:rPr>
      <w:t xml:space="preserve">] – Iteración </w:t>
    </w:r>
    <w:r>
      <w:rPr>
        <w:rFonts w:ascii="Cambria" w:eastAsia="Cambria" w:hAnsi="Cambria" w:cs="Cambria"/>
        <w:color w:val="000000"/>
      </w:rPr>
      <w:t>[</w:t>
    </w:r>
    <w:r w:rsidR="00350EC1">
      <w:rPr>
        <w:rFonts w:ascii="Cambria" w:eastAsia="Cambria" w:hAnsi="Cambria" w:cs="Cambria"/>
        <w:color w:val="000000"/>
      </w:rPr>
      <w:t>1</w:t>
    </w:r>
    <w:r>
      <w:rPr>
        <w:rFonts w:ascii="Cambria" w:eastAsia="Cambria" w:hAnsi="Cambria" w:cs="Cambria"/>
        <w:color w:val="000000"/>
      </w:rPr>
      <w:t xml:space="preserve">]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7E39F5D" wp14:editId="4E2AEE20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D85BFA5" wp14:editId="5FFE320E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368C54" w14:textId="3526A245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E8F1C3D" wp14:editId="7F571E46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8C5763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0667950" o:spid="_x0000_s1026" type="#_x0000_t32" style="position:absolute;margin-left:-47pt;margin-top:23pt;width:520.9pt;height: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" strokecolor="#45adf3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90D71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num w:numId="1" w16cid:durableId="2103793676">
    <w:abstractNumId w:val="2"/>
  </w:num>
  <w:num w:numId="2" w16cid:durableId="1125007062">
    <w:abstractNumId w:val="1"/>
  </w:num>
  <w:num w:numId="3" w16cid:durableId="827209741">
    <w:abstractNumId w:val="6"/>
  </w:num>
  <w:num w:numId="4" w16cid:durableId="929235735">
    <w:abstractNumId w:val="8"/>
  </w:num>
  <w:num w:numId="5" w16cid:durableId="2027636839">
    <w:abstractNumId w:val="4"/>
  </w:num>
  <w:num w:numId="6" w16cid:durableId="2010598344">
    <w:abstractNumId w:val="5"/>
  </w:num>
  <w:num w:numId="7" w16cid:durableId="32047243">
    <w:abstractNumId w:val="7"/>
  </w:num>
  <w:num w:numId="8" w16cid:durableId="1195848059">
    <w:abstractNumId w:val="0"/>
  </w:num>
  <w:num w:numId="9" w16cid:durableId="121387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000F41"/>
    <w:rsid w:val="00011CAB"/>
    <w:rsid w:val="0002076D"/>
    <w:rsid w:val="00056FF3"/>
    <w:rsid w:val="000B24D5"/>
    <w:rsid w:val="000D205B"/>
    <w:rsid w:val="000E6241"/>
    <w:rsid w:val="00163C7A"/>
    <w:rsid w:val="001761C4"/>
    <w:rsid w:val="001A45AE"/>
    <w:rsid w:val="001E425E"/>
    <w:rsid w:val="00261CD4"/>
    <w:rsid w:val="002B069E"/>
    <w:rsid w:val="00350EC1"/>
    <w:rsid w:val="003B4AE2"/>
    <w:rsid w:val="003C0CB1"/>
    <w:rsid w:val="003D3CFF"/>
    <w:rsid w:val="003D5B05"/>
    <w:rsid w:val="00455BD8"/>
    <w:rsid w:val="004C0F6F"/>
    <w:rsid w:val="004C5A3A"/>
    <w:rsid w:val="00526F8A"/>
    <w:rsid w:val="00555F93"/>
    <w:rsid w:val="00577A46"/>
    <w:rsid w:val="005A56D7"/>
    <w:rsid w:val="005B0C10"/>
    <w:rsid w:val="005C008F"/>
    <w:rsid w:val="006144DA"/>
    <w:rsid w:val="00637F2E"/>
    <w:rsid w:val="0067443A"/>
    <w:rsid w:val="00723716"/>
    <w:rsid w:val="007328CA"/>
    <w:rsid w:val="007461D4"/>
    <w:rsid w:val="007F1CAA"/>
    <w:rsid w:val="008269D2"/>
    <w:rsid w:val="00847034"/>
    <w:rsid w:val="00853BA5"/>
    <w:rsid w:val="008A7881"/>
    <w:rsid w:val="00905D02"/>
    <w:rsid w:val="009905A5"/>
    <w:rsid w:val="009A340A"/>
    <w:rsid w:val="009D1B91"/>
    <w:rsid w:val="009F1A2D"/>
    <w:rsid w:val="00AA10AE"/>
    <w:rsid w:val="00AB6686"/>
    <w:rsid w:val="00AD5777"/>
    <w:rsid w:val="00AE7AAD"/>
    <w:rsid w:val="00B27D25"/>
    <w:rsid w:val="00B646B6"/>
    <w:rsid w:val="00B824B8"/>
    <w:rsid w:val="00BB1377"/>
    <w:rsid w:val="00BC4293"/>
    <w:rsid w:val="00CB4049"/>
    <w:rsid w:val="00D40A54"/>
    <w:rsid w:val="00DE0E1D"/>
    <w:rsid w:val="00E06E78"/>
    <w:rsid w:val="00E57881"/>
    <w:rsid w:val="00E6623F"/>
    <w:rsid w:val="00E66E0D"/>
    <w:rsid w:val="00E92C92"/>
    <w:rsid w:val="00FB0948"/>
    <w:rsid w:val="00FE12DE"/>
    <w:rsid w:val="00FF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68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47B9EF-615B-4EAB-95EB-EDC0A27CD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1110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Cristian Carranza</cp:lastModifiedBy>
  <cp:revision>30</cp:revision>
  <cp:lastPrinted>2025-11-18T21:13:00Z</cp:lastPrinted>
  <dcterms:created xsi:type="dcterms:W3CDTF">2025-10-10T13:38:00Z</dcterms:created>
  <dcterms:modified xsi:type="dcterms:W3CDTF">2025-11-24T12:58:00Z</dcterms:modified>
</cp:coreProperties>
</file>