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C6B24" w14:textId="77777777" w:rsidR="004F6850" w:rsidRPr="004F6850" w:rsidRDefault="004F6850" w:rsidP="00057879">
      <w:pPr>
        <w:jc w:val="center"/>
      </w:pPr>
      <w:r w:rsidRPr="004F6850">
        <w:t>Group 5 Contract</w:t>
      </w:r>
    </w:p>
    <w:p w14:paraId="4737063D" w14:textId="77777777" w:rsidR="004F6850" w:rsidRPr="004F6850" w:rsidRDefault="004F6850" w:rsidP="004F6850"/>
    <w:p w14:paraId="24F73AE9" w14:textId="77777777" w:rsidR="004F6850" w:rsidRPr="004F6850" w:rsidRDefault="004F6850" w:rsidP="004F6850">
      <w:r w:rsidRPr="004F6850">
        <w:t>To ensure we focus on what is best for the project, the team will adhere to the following rules:</w:t>
      </w:r>
    </w:p>
    <w:p w14:paraId="3B9BD3F0" w14:textId="77777777" w:rsidR="004F6850" w:rsidRPr="004F6850" w:rsidRDefault="004F6850" w:rsidP="004F6850"/>
    <w:p w14:paraId="641E691D" w14:textId="43F5091C" w:rsidR="004F6850" w:rsidRPr="004F6850" w:rsidRDefault="004F6850" w:rsidP="004F6850">
      <w:pPr>
        <w:pStyle w:val="ListParagraph"/>
        <w:numPr>
          <w:ilvl w:val="0"/>
          <w:numId w:val="12"/>
        </w:numPr>
      </w:pPr>
      <w:r w:rsidRPr="004F6850">
        <w:t>Commitment:</w:t>
      </w:r>
    </w:p>
    <w:p w14:paraId="7DB36FF2" w14:textId="77777777" w:rsidR="004F6850" w:rsidRPr="004F6850" w:rsidRDefault="004F6850" w:rsidP="004F6850">
      <w:pPr>
        <w:numPr>
          <w:ilvl w:val="1"/>
          <w:numId w:val="12"/>
        </w:numPr>
      </w:pPr>
      <w:r w:rsidRPr="004F6850">
        <w:t>Team members are expected to work for [] per week</w:t>
      </w:r>
    </w:p>
    <w:p w14:paraId="67DAA520" w14:textId="77777777" w:rsidR="004F6850" w:rsidRPr="004F6850" w:rsidRDefault="004F6850" w:rsidP="004F6850">
      <w:pPr>
        <w:numPr>
          <w:ilvl w:val="1"/>
          <w:numId w:val="12"/>
        </w:numPr>
      </w:pPr>
      <w:r w:rsidRPr="004F6850">
        <w:t>Be honest and realistic about scheduling and the scope of the project</w:t>
      </w:r>
    </w:p>
    <w:p w14:paraId="49FDB389" w14:textId="77777777" w:rsidR="004F6850" w:rsidRPr="004F6850" w:rsidRDefault="004F6850" w:rsidP="004F6850">
      <w:pPr>
        <w:numPr>
          <w:ilvl w:val="1"/>
          <w:numId w:val="12"/>
        </w:numPr>
      </w:pPr>
      <w:r w:rsidRPr="004F6850">
        <w:t>Operate proactively, anticipating potential roadblocks including but not limited to [] and working to prevent them from ensuring the project is completed by the specified deadline.  </w:t>
      </w:r>
    </w:p>
    <w:p w14:paraId="24DD72BA" w14:textId="77777777" w:rsidR="004F6850" w:rsidRPr="004F6850" w:rsidRDefault="004F6850" w:rsidP="004F6850"/>
    <w:p w14:paraId="5E8708E2" w14:textId="00CD3711" w:rsidR="004F6850" w:rsidRPr="004F6850" w:rsidRDefault="004F6850" w:rsidP="004F6850">
      <w:pPr>
        <w:pStyle w:val="ListParagraph"/>
        <w:numPr>
          <w:ilvl w:val="0"/>
          <w:numId w:val="12"/>
        </w:numPr>
      </w:pPr>
      <w:r w:rsidRPr="004F6850">
        <w:t>Problem Solving</w:t>
      </w:r>
    </w:p>
    <w:p w14:paraId="7D6CB298" w14:textId="77777777" w:rsidR="004F6850" w:rsidRPr="004F6850" w:rsidRDefault="004F6850" w:rsidP="004F6850">
      <w:pPr>
        <w:numPr>
          <w:ilvl w:val="1"/>
          <w:numId w:val="12"/>
        </w:numPr>
      </w:pPr>
      <w:r w:rsidRPr="004F6850">
        <w:t>Encourage everyone to participate</w:t>
      </w:r>
    </w:p>
    <w:p w14:paraId="4E0C7205" w14:textId="77777777" w:rsidR="004F6850" w:rsidRPr="004F6850" w:rsidRDefault="004F6850" w:rsidP="004F6850">
      <w:pPr>
        <w:numPr>
          <w:ilvl w:val="1"/>
          <w:numId w:val="12"/>
        </w:numPr>
      </w:pPr>
      <w:r w:rsidRPr="004F6850">
        <w:t>Be open to new approaches since problem-solving is a creative process, and it is often easier and efficient to build on each other’s ideas.</w:t>
      </w:r>
    </w:p>
    <w:p w14:paraId="4E7F0CF2" w14:textId="447A5739" w:rsidR="004F6850" w:rsidRPr="004F6850" w:rsidRDefault="004F6850" w:rsidP="004F6850">
      <w:pPr>
        <w:numPr>
          <w:ilvl w:val="1"/>
          <w:numId w:val="12"/>
        </w:numPr>
      </w:pPr>
      <w:r w:rsidRPr="004F6850">
        <w:t xml:space="preserve">Avoid placing blame when things go wrong. Instead, explore ways to handle conflicts (see point </w:t>
      </w:r>
      <w:r w:rsidR="00F82FFD">
        <w:t>d</w:t>
      </w:r>
      <w:r w:rsidRPr="004F6850">
        <w:t>)</w:t>
      </w:r>
    </w:p>
    <w:p w14:paraId="7B2085AA" w14:textId="77777777" w:rsidR="004F6850" w:rsidRPr="004F6850" w:rsidRDefault="004F6850" w:rsidP="004F6850">
      <w:r w:rsidRPr="004F6850">
        <w:t> </w:t>
      </w:r>
    </w:p>
    <w:p w14:paraId="29B4BE39" w14:textId="2486ABDE" w:rsidR="004F6850" w:rsidRPr="004F6850" w:rsidRDefault="004F6850" w:rsidP="004F6850">
      <w:pPr>
        <w:pStyle w:val="ListParagraph"/>
        <w:numPr>
          <w:ilvl w:val="0"/>
          <w:numId w:val="12"/>
        </w:numPr>
      </w:pPr>
      <w:r w:rsidRPr="004F6850">
        <w:t>Decision Making</w:t>
      </w:r>
    </w:p>
    <w:p w14:paraId="15F2671A" w14:textId="77777777" w:rsidR="004F6850" w:rsidRPr="004F6850" w:rsidRDefault="004F6850" w:rsidP="004F6850">
      <w:pPr>
        <w:numPr>
          <w:ilvl w:val="1"/>
          <w:numId w:val="12"/>
        </w:numPr>
      </w:pPr>
      <w:r w:rsidRPr="004F6850">
        <w:t>Make decisions based on available data</w:t>
      </w:r>
    </w:p>
    <w:p w14:paraId="0F6A147C" w14:textId="77777777" w:rsidR="004F6850" w:rsidRPr="004F6850" w:rsidRDefault="004F6850" w:rsidP="004F6850">
      <w:pPr>
        <w:numPr>
          <w:ilvl w:val="1"/>
          <w:numId w:val="12"/>
        </w:numPr>
      </w:pPr>
      <w:r w:rsidRPr="004F6850">
        <w:t>Discuss concerns with other team members during team meetings or privately rather than with external members in inappropriate ways</w:t>
      </w:r>
    </w:p>
    <w:p w14:paraId="73A089D3" w14:textId="77777777" w:rsidR="004F6850" w:rsidRPr="004F6850" w:rsidRDefault="004F6850" w:rsidP="004F6850">
      <w:pPr>
        <w:numPr>
          <w:ilvl w:val="1"/>
          <w:numId w:val="12"/>
        </w:numPr>
      </w:pPr>
      <w:r w:rsidRPr="004F6850">
        <w:t>Asking all team members if they support a decision, a mutual agreement is required before any action takes place.</w:t>
      </w:r>
    </w:p>
    <w:p w14:paraId="70D44701" w14:textId="77777777" w:rsidR="004F6850" w:rsidRPr="004F6850" w:rsidRDefault="004F6850" w:rsidP="004F6850">
      <w:r w:rsidRPr="004F6850">
        <w:t> </w:t>
      </w:r>
    </w:p>
    <w:p w14:paraId="1AB4EC2C" w14:textId="458E146B" w:rsidR="004F6850" w:rsidRPr="004F6850" w:rsidRDefault="004F6850" w:rsidP="004F6850">
      <w:pPr>
        <w:pStyle w:val="ListParagraph"/>
        <w:numPr>
          <w:ilvl w:val="0"/>
          <w:numId w:val="12"/>
        </w:numPr>
      </w:pPr>
      <w:r w:rsidRPr="004F6850">
        <w:t>Handling Conflicts</w:t>
      </w:r>
    </w:p>
    <w:p w14:paraId="29D522BC" w14:textId="77777777" w:rsidR="004F6850" w:rsidRPr="004F6850" w:rsidRDefault="004F6850" w:rsidP="004F6850">
      <w:r w:rsidRPr="004F6850">
        <w:t> </w:t>
      </w:r>
    </w:p>
    <w:p w14:paraId="70A25C76" w14:textId="77777777" w:rsidR="004F6850" w:rsidRPr="004F6850" w:rsidRDefault="004F6850" w:rsidP="004F6850">
      <w:pPr>
        <w:ind w:left="720"/>
      </w:pPr>
      <w:r w:rsidRPr="004F6850">
        <w:t>Given the diversity and expertise of the team, conflicts are bound to happen. It is essential to find common ground in these situations by:</w:t>
      </w:r>
    </w:p>
    <w:p w14:paraId="1FC216BA" w14:textId="77777777" w:rsidR="004F6850" w:rsidRPr="004F6850" w:rsidRDefault="004F6850" w:rsidP="004F6850">
      <w:pPr>
        <w:numPr>
          <w:ilvl w:val="0"/>
          <w:numId w:val="16"/>
        </w:numPr>
        <w:tabs>
          <w:tab w:val="num" w:pos="720"/>
        </w:tabs>
      </w:pPr>
      <w:r w:rsidRPr="004F6850">
        <w:t>Seeking to understand the interest of the team members involved before arriving at a conclusion.</w:t>
      </w:r>
    </w:p>
    <w:p w14:paraId="73EE9AC9" w14:textId="77777777" w:rsidR="004F6850" w:rsidRPr="004F6850" w:rsidRDefault="004F6850" w:rsidP="004F6850">
      <w:pPr>
        <w:numPr>
          <w:ilvl w:val="0"/>
          <w:numId w:val="16"/>
        </w:numPr>
        <w:tabs>
          <w:tab w:val="num" w:pos="720"/>
        </w:tabs>
      </w:pPr>
      <w:r w:rsidRPr="004F6850">
        <w:t>Listen openly to other points of view</w:t>
      </w:r>
    </w:p>
    <w:p w14:paraId="23B4FA39" w14:textId="77777777" w:rsidR="004F6850" w:rsidRPr="004F6850" w:rsidRDefault="004F6850" w:rsidP="004F6850">
      <w:pPr>
        <w:numPr>
          <w:ilvl w:val="0"/>
          <w:numId w:val="16"/>
        </w:numPr>
        <w:tabs>
          <w:tab w:val="num" w:pos="720"/>
        </w:tabs>
      </w:pPr>
      <w:r w:rsidRPr="004F6850">
        <w:t>Acknowledging valid points that the other person has made while stating our views in a non-judgmental and non-attacking manner</w:t>
      </w:r>
    </w:p>
    <w:p w14:paraId="70F01114" w14:textId="529FA76A" w:rsidR="004F6850" w:rsidRPr="004F6850" w:rsidRDefault="004F6850" w:rsidP="004F6850">
      <w:pPr>
        <w:numPr>
          <w:ilvl w:val="0"/>
          <w:numId w:val="16"/>
        </w:numPr>
        <w:tabs>
          <w:tab w:val="num" w:pos="720"/>
        </w:tabs>
      </w:pPr>
      <w:r w:rsidRPr="004F6850">
        <w:t>Realising conflicts are often an opportunity for growth.</w:t>
      </w:r>
    </w:p>
    <w:p w14:paraId="44CC2B32" w14:textId="77777777" w:rsidR="004F6850" w:rsidRPr="004F6850" w:rsidRDefault="004F6850" w:rsidP="004F6850"/>
    <w:p w14:paraId="67A1EB9D" w14:textId="740AA2A3" w:rsidR="004F6850" w:rsidRPr="004F6850" w:rsidRDefault="004F6850" w:rsidP="004F6850">
      <w:pPr>
        <w:pStyle w:val="ListParagraph"/>
        <w:numPr>
          <w:ilvl w:val="0"/>
          <w:numId w:val="12"/>
        </w:numPr>
      </w:pPr>
      <w:r w:rsidRPr="004F6850">
        <w:t>Meeting Guidelines and Procedures</w:t>
      </w:r>
    </w:p>
    <w:p w14:paraId="49D8C6B1" w14:textId="77777777" w:rsidR="004F6850" w:rsidRPr="004F6850" w:rsidRDefault="004F6850" w:rsidP="004F6850">
      <w:r w:rsidRPr="004F6850">
        <w:t> </w:t>
      </w:r>
    </w:p>
    <w:p w14:paraId="1C4B5A48" w14:textId="77777777" w:rsidR="004F6850" w:rsidRPr="004F6850" w:rsidRDefault="004F6850" w:rsidP="004F6850">
      <w:pPr>
        <w:numPr>
          <w:ilvl w:val="0"/>
          <w:numId w:val="18"/>
        </w:numPr>
        <w:tabs>
          <w:tab w:val="num" w:pos="720"/>
        </w:tabs>
      </w:pPr>
      <w:r w:rsidRPr="004F6850">
        <w:t>Meetings will be held on [] at []</w:t>
      </w:r>
    </w:p>
    <w:p w14:paraId="11D337CD" w14:textId="77777777" w:rsidR="004F6850" w:rsidRPr="004F6850" w:rsidRDefault="004F6850" w:rsidP="004F6850">
      <w:pPr>
        <w:numPr>
          <w:ilvl w:val="0"/>
          <w:numId w:val="18"/>
        </w:numPr>
        <w:tabs>
          <w:tab w:val="num" w:pos="720"/>
        </w:tabs>
      </w:pPr>
      <w:r w:rsidRPr="004F6850">
        <w:t>Agendas will be issued every [] in advance by []</w:t>
      </w:r>
    </w:p>
    <w:p w14:paraId="6F107D6D" w14:textId="77777777" w:rsidR="004F6850" w:rsidRPr="004F6850" w:rsidRDefault="004F6850" w:rsidP="004F6850">
      <w:pPr>
        <w:numPr>
          <w:ilvl w:val="0"/>
          <w:numId w:val="18"/>
        </w:numPr>
        <w:tabs>
          <w:tab w:val="num" w:pos="720"/>
        </w:tabs>
      </w:pPr>
      <w:r w:rsidRPr="004F6850">
        <w:t>All team members are expected to arrive on time and be prepared with all necessary materials.</w:t>
      </w:r>
    </w:p>
    <w:p w14:paraId="66A8A326" w14:textId="77777777" w:rsidR="004F6850" w:rsidRPr="004F6850" w:rsidRDefault="004F6850" w:rsidP="004F6850">
      <w:pPr>
        <w:numPr>
          <w:ilvl w:val="0"/>
          <w:numId w:val="18"/>
        </w:numPr>
        <w:tabs>
          <w:tab w:val="num" w:pos="720"/>
        </w:tabs>
      </w:pPr>
      <w:r w:rsidRPr="004F6850">
        <w:t>If conflicts with the meeting time were to occur, alternatives would be made.</w:t>
      </w:r>
    </w:p>
    <w:p w14:paraId="6E87E003" w14:textId="77777777" w:rsidR="004F6850" w:rsidRPr="004F6850" w:rsidRDefault="004F6850" w:rsidP="004F6850">
      <w:pPr>
        <w:numPr>
          <w:ilvl w:val="0"/>
          <w:numId w:val="18"/>
        </w:numPr>
        <w:tabs>
          <w:tab w:val="num" w:pos="720"/>
        </w:tabs>
      </w:pPr>
      <w:r w:rsidRPr="004F6850">
        <w:t>If additional meetings must be made, they will be added as necessary.</w:t>
      </w:r>
    </w:p>
    <w:p w14:paraId="6DA9D2EA" w14:textId="77777777" w:rsidR="004F6850" w:rsidRPr="004F6850" w:rsidRDefault="004F6850" w:rsidP="004F6850">
      <w:pPr>
        <w:numPr>
          <w:ilvl w:val="0"/>
          <w:numId w:val="18"/>
        </w:numPr>
        <w:tabs>
          <w:tab w:val="num" w:pos="720"/>
        </w:tabs>
      </w:pPr>
      <w:r w:rsidRPr="004F6850">
        <w:lastRenderedPageBreak/>
        <w:t>Any issues raised in the meeting will be added to the “issues list.”</w:t>
      </w:r>
    </w:p>
    <w:p w14:paraId="270D56B7" w14:textId="77777777" w:rsidR="004F6850" w:rsidRPr="004F6850" w:rsidRDefault="004F6850" w:rsidP="004F6850">
      <w:pPr>
        <w:numPr>
          <w:ilvl w:val="0"/>
          <w:numId w:val="18"/>
        </w:numPr>
        <w:tabs>
          <w:tab w:val="num" w:pos="720"/>
        </w:tabs>
      </w:pPr>
      <w:r w:rsidRPr="004F6850">
        <w:t>Meeting tasks including but not limited to maintaining minutes of meeting, maintaining “issues list” will be rotated among team members.</w:t>
      </w:r>
    </w:p>
    <w:p w14:paraId="45C48020" w14:textId="77777777" w:rsidR="004F6850" w:rsidRPr="004F6850" w:rsidRDefault="004F6850" w:rsidP="004F6850"/>
    <w:p w14:paraId="2C76D132" w14:textId="3BD10C11" w:rsidR="00E1115D" w:rsidRPr="004F6850" w:rsidRDefault="00E1115D" w:rsidP="004F6850"/>
    <w:sectPr w:rsidR="00E1115D" w:rsidRPr="004F6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6AB4"/>
    <w:multiLevelType w:val="hybridMultilevel"/>
    <w:tmpl w:val="91DABF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67273"/>
    <w:multiLevelType w:val="hybridMultilevel"/>
    <w:tmpl w:val="E50A3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551A7"/>
    <w:multiLevelType w:val="hybridMultilevel"/>
    <w:tmpl w:val="D9705B0A"/>
    <w:lvl w:ilvl="0" w:tplc="D9BA4D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941861"/>
    <w:multiLevelType w:val="hybridMultilevel"/>
    <w:tmpl w:val="C41E4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05A0B"/>
    <w:multiLevelType w:val="hybridMultilevel"/>
    <w:tmpl w:val="474EE43C"/>
    <w:lvl w:ilvl="0" w:tplc="E118EB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B1390E"/>
    <w:multiLevelType w:val="multilevel"/>
    <w:tmpl w:val="28942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6634FA8"/>
    <w:multiLevelType w:val="multilevel"/>
    <w:tmpl w:val="4FB2E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B2E3D"/>
    <w:multiLevelType w:val="hybridMultilevel"/>
    <w:tmpl w:val="0E3E9D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F719F0"/>
    <w:multiLevelType w:val="hybridMultilevel"/>
    <w:tmpl w:val="3D1CC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835C1"/>
    <w:multiLevelType w:val="hybridMultilevel"/>
    <w:tmpl w:val="78CE10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16BD6"/>
    <w:multiLevelType w:val="hybridMultilevel"/>
    <w:tmpl w:val="A4F017C8"/>
    <w:lvl w:ilvl="0" w:tplc="8C88B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537E97"/>
    <w:multiLevelType w:val="multilevel"/>
    <w:tmpl w:val="7D3E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534D6"/>
    <w:multiLevelType w:val="hybridMultilevel"/>
    <w:tmpl w:val="649AE998"/>
    <w:lvl w:ilvl="0" w:tplc="023612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797FA0"/>
    <w:multiLevelType w:val="multilevel"/>
    <w:tmpl w:val="54D4E4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955491"/>
    <w:multiLevelType w:val="hybridMultilevel"/>
    <w:tmpl w:val="33D26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266189"/>
    <w:multiLevelType w:val="multilevel"/>
    <w:tmpl w:val="1012E2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71D25BC0"/>
    <w:multiLevelType w:val="multilevel"/>
    <w:tmpl w:val="2F18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D72CE2"/>
    <w:multiLevelType w:val="multilevel"/>
    <w:tmpl w:val="2268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12"/>
  </w:num>
  <w:num w:numId="9">
    <w:abstractNumId w:val="10"/>
  </w:num>
  <w:num w:numId="10">
    <w:abstractNumId w:val="14"/>
  </w:num>
  <w:num w:numId="11">
    <w:abstractNumId w:val="8"/>
  </w:num>
  <w:num w:numId="12">
    <w:abstractNumId w:val="13"/>
  </w:num>
  <w:num w:numId="13">
    <w:abstractNumId w:val="11"/>
  </w:num>
  <w:num w:numId="14">
    <w:abstractNumId w:val="6"/>
  </w:num>
  <w:num w:numId="15">
    <w:abstractNumId w:val="16"/>
  </w:num>
  <w:num w:numId="16">
    <w:abstractNumId w:val="5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54"/>
    <w:rsid w:val="00014B3B"/>
    <w:rsid w:val="00036354"/>
    <w:rsid w:val="00057879"/>
    <w:rsid w:val="003B08DF"/>
    <w:rsid w:val="003D5851"/>
    <w:rsid w:val="00447423"/>
    <w:rsid w:val="004F6850"/>
    <w:rsid w:val="007A70CD"/>
    <w:rsid w:val="00E1115D"/>
    <w:rsid w:val="00F35C50"/>
    <w:rsid w:val="00F74DDE"/>
    <w:rsid w:val="00F8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6B280"/>
  <w15:chartTrackingRefBased/>
  <w15:docId w15:val="{200B3FB2-F2DC-D94D-A9D7-7A6FE90C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adisal97@student.ubc.ca</dc:creator>
  <cp:keywords/>
  <dc:description/>
  <cp:lastModifiedBy>adisal97@student.ubc.ca</cp:lastModifiedBy>
  <cp:revision>7</cp:revision>
  <dcterms:created xsi:type="dcterms:W3CDTF">2021-02-28T00:01:00Z</dcterms:created>
  <dcterms:modified xsi:type="dcterms:W3CDTF">2021-03-01T00:33:00Z</dcterms:modified>
</cp:coreProperties>
</file>