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7AB" w:rsidRDefault="007E57AB" w:rsidP="00C83276">
      <w:pPr>
        <w:spacing w:line="240" w:lineRule="auto"/>
        <w:jc w:val="both"/>
      </w:pPr>
    </w:p>
    <w:p w:rsidR="00DC2C48" w:rsidRDefault="00293BB1" w:rsidP="00C83276">
      <w:pPr>
        <w:spacing w:line="240" w:lineRule="auto"/>
        <w:jc w:val="both"/>
        <w:rPr>
          <w:b/>
        </w:rPr>
      </w:pPr>
      <w:r>
        <w:rPr>
          <w:b/>
        </w:rPr>
        <w:t xml:space="preserve">SISTEMA </w:t>
      </w:r>
      <w:r w:rsidR="00175AEB">
        <w:rPr>
          <w:b/>
        </w:rPr>
        <w:t xml:space="preserve">DE </w:t>
      </w:r>
      <w:r w:rsidR="00175AEB" w:rsidRPr="00175AEB">
        <w:rPr>
          <w:b/>
        </w:rPr>
        <w:t>GESTAO DE AVALIACAO DE CURSO DE POS-GRADUACAO</w:t>
      </w:r>
    </w:p>
    <w:p w:rsidR="00175AEB" w:rsidRDefault="00175AEB" w:rsidP="00C83276">
      <w:pPr>
        <w:spacing w:line="240" w:lineRule="auto"/>
        <w:jc w:val="both"/>
        <w:rPr>
          <w:b/>
        </w:rPr>
      </w:pPr>
    </w:p>
    <w:p w:rsidR="00175AEB" w:rsidRDefault="00175AEB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Considere o diagrama ER mostrado abaixo, que modela um sistema que armazena informações sobre avaliações de cursos de pós-graduação. O diagrama encontra-se na notação do DIA (ferramenta que usamos em sala de aula para construir modelos ER). A entidade Universidade corresponde às universidades que têm cursos de pós-graduação. A entidade Programa corresponde aos programas, isto é, a conjuntos de cursos na mesma área (exemplo: Programa de Pós-Graduação em Computação, compreendendo dois cursos, Mestrado em Computação e Doutorado em Computação). Já a entidade Curso corresponde aos cursos propriamente ditos. As entidade Nota </w:t>
      </w:r>
      <w:proofErr w:type="gramStart"/>
      <w:r>
        <w:rPr>
          <w:rFonts w:ascii="TimesNewRoman" w:hAnsi="TimesNewRoman" w:cs="TimesNewRoman"/>
          <w:sz w:val="24"/>
          <w:szCs w:val="24"/>
        </w:rPr>
        <w:t>Capes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e Ranking Info-Exame, contém os conceitos obtidos a cada ano pelos cursos de pós-graduação.</w:t>
      </w:r>
    </w:p>
    <w:p w:rsidR="00175AEB" w:rsidRDefault="00175AEB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175AEB" w:rsidRDefault="00175AEB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eastAsia="pt-BR"/>
        </w:rPr>
        <w:drawing>
          <wp:inline distT="0" distB="0" distL="0" distR="0">
            <wp:extent cx="6648450" cy="5600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AEB" w:rsidRDefault="00175AEB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175AEB" w:rsidRDefault="00175AEB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175AEB" w:rsidRDefault="00175AEB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175AEB" w:rsidRDefault="00175AEB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175AEB" w:rsidRDefault="00175AEB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175AEB" w:rsidRDefault="00175AEB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175AEB" w:rsidRDefault="00175AEB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175AEB" w:rsidRDefault="00175AEB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175AEB" w:rsidRDefault="00175AEB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eastAsia="pt-BR"/>
        </w:rPr>
        <w:drawing>
          <wp:inline distT="0" distB="0" distL="0" distR="0">
            <wp:extent cx="6657975" cy="41338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BD2" w:rsidRDefault="009B1BD2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9B1BD2" w:rsidRDefault="009B1BD2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9B1BD2" w:rsidRDefault="009B1BD2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9B1BD2" w:rsidRDefault="009B1BD2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9B1BD2" w:rsidRDefault="009B1BD2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9B1BD2" w:rsidRDefault="009B1BD2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9B1BD2" w:rsidRDefault="009B1BD2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9B1BD2" w:rsidRDefault="009B1BD2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9B1BD2" w:rsidRDefault="009B1BD2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9B1BD2" w:rsidRDefault="009B1BD2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9B1BD2" w:rsidRDefault="009B1BD2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9B1BD2" w:rsidRDefault="009B1BD2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9B1BD2" w:rsidRDefault="009B1BD2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9B1BD2" w:rsidRDefault="009B1BD2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9B1BD2" w:rsidRDefault="009B1BD2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9B1BD2" w:rsidRDefault="009B1BD2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9B1BD2" w:rsidRDefault="009B1BD2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9B1BD2" w:rsidRDefault="009B1BD2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9B1BD2" w:rsidRDefault="009B1BD2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9B1BD2" w:rsidRDefault="009B1BD2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9B1BD2" w:rsidRDefault="009B1BD2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9B1BD2" w:rsidRDefault="009B1BD2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9B1BD2" w:rsidRDefault="009B1BD2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9B1BD2" w:rsidRDefault="009B1BD2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9B1BD2" w:rsidRDefault="009B1BD2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9B1BD2" w:rsidRDefault="009B1BD2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9B1BD2" w:rsidRDefault="009B1BD2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9B1BD2" w:rsidRDefault="009B1BD2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9B1BD2" w:rsidRDefault="009B1BD2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eastAsia="pt-BR"/>
        </w:rPr>
        <w:drawing>
          <wp:inline distT="0" distB="0" distL="0" distR="0">
            <wp:extent cx="6657975" cy="4600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1BD2" w:rsidRDefault="009B1BD2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sectPr w:rsidR="009B1BD2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09614F"/>
    <w:rsid w:val="00130132"/>
    <w:rsid w:val="00175AEB"/>
    <w:rsid w:val="00206D06"/>
    <w:rsid w:val="002523E1"/>
    <w:rsid w:val="00293BB1"/>
    <w:rsid w:val="00296331"/>
    <w:rsid w:val="002A7392"/>
    <w:rsid w:val="002D6CF1"/>
    <w:rsid w:val="003A2022"/>
    <w:rsid w:val="003D571C"/>
    <w:rsid w:val="00433D1D"/>
    <w:rsid w:val="006457E5"/>
    <w:rsid w:val="006662A6"/>
    <w:rsid w:val="00667D86"/>
    <w:rsid w:val="0075514F"/>
    <w:rsid w:val="007C4E21"/>
    <w:rsid w:val="007E57AB"/>
    <w:rsid w:val="007F3208"/>
    <w:rsid w:val="008D10F0"/>
    <w:rsid w:val="008F2A5A"/>
    <w:rsid w:val="00990332"/>
    <w:rsid w:val="009B1BD2"/>
    <w:rsid w:val="00A164A1"/>
    <w:rsid w:val="00B6698C"/>
    <w:rsid w:val="00C83276"/>
    <w:rsid w:val="00CD37A5"/>
    <w:rsid w:val="00D16CC1"/>
    <w:rsid w:val="00DC2C48"/>
    <w:rsid w:val="00DD179F"/>
    <w:rsid w:val="00F26E24"/>
    <w:rsid w:val="00F6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669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66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4</cp:revision>
  <dcterms:created xsi:type="dcterms:W3CDTF">2016-05-17T21:55:00Z</dcterms:created>
  <dcterms:modified xsi:type="dcterms:W3CDTF">2016-05-17T22:00:00Z</dcterms:modified>
</cp:coreProperties>
</file>