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4F" w:rsidRDefault="00A54F4F" w:rsidP="00A54F4F">
      <w:pPr>
        <w:pStyle w:val="Heading1"/>
      </w:pPr>
      <w:r>
        <w:t>Assignment 3</w:t>
      </w:r>
    </w:p>
    <w:p w:rsidR="00A54F4F" w:rsidRDefault="00A54F4F" w:rsidP="00A54F4F">
      <w:pPr>
        <w:pStyle w:val="ListParagraph"/>
        <w:numPr>
          <w:ilvl w:val="0"/>
          <w:numId w:val="2"/>
        </w:numPr>
      </w:pPr>
      <w:r>
        <w:t xml:space="preserve">Due </w:t>
      </w:r>
      <w:r w:rsidR="00D1259F">
        <w:t>October 14</w:t>
      </w:r>
      <w:r w:rsidR="00F61AF9">
        <w:t>, 6PM</w:t>
      </w:r>
    </w:p>
    <w:p w:rsidR="00A54F4F" w:rsidRDefault="00712443" w:rsidP="00A54F4F">
      <w:pPr>
        <w:pStyle w:val="ListParagraph"/>
        <w:numPr>
          <w:ilvl w:val="0"/>
          <w:numId w:val="2"/>
        </w:numPr>
      </w:pPr>
      <w:r>
        <w:t>Worth 10</w:t>
      </w:r>
      <w:r w:rsidR="00A54F4F">
        <w:t>%</w:t>
      </w:r>
    </w:p>
    <w:p w:rsidR="00087441" w:rsidRDefault="00087441" w:rsidP="00087441">
      <w:r>
        <w:t xml:space="preserve">Provide end-to-end testing to for day1 example 9. </w:t>
      </w:r>
      <w:r w:rsidR="00A54F4F">
        <w:t>If you wish, y</w:t>
      </w:r>
      <w:r>
        <w:t>ou are welcome to modify the HTML and JavaScript in this sample to assist with your test automation.</w:t>
      </w:r>
      <w:r w:rsidR="00A54F4F">
        <w:t xml:space="preserve">  Note when testing you will need to run your application in an HTTP server.</w:t>
      </w:r>
      <w:r w:rsidR="0012739A">
        <w:t xml:space="preserve">  You can use brackets as long as you point your test file to the proper local server address.</w:t>
      </w:r>
    </w:p>
    <w:p w:rsidR="00C4614E" w:rsidRDefault="00087441" w:rsidP="00712443">
      <w:r>
        <w:t>Write a test</w:t>
      </w:r>
      <w:r w:rsidR="00FE6BF8">
        <w:t xml:space="preserve"> for the list view</w:t>
      </w:r>
      <w:r>
        <w:t xml:space="preserve"> to ensure clicking the "View" hyperlink opens a view with the proper </w:t>
      </w:r>
      <w:r w:rsidR="00A54F4F">
        <w:t xml:space="preserve">suit and card </w:t>
      </w:r>
      <w:r>
        <w:t>information</w:t>
      </w:r>
      <w:r w:rsidR="00FE6BF8">
        <w:t xml:space="preserve"> in the detail view</w:t>
      </w:r>
      <w:r>
        <w:t xml:space="preserve">. </w:t>
      </w:r>
      <w:r w:rsidR="002C5A99">
        <w:t>Note, you can and should modify the HTML to enable this test.</w:t>
      </w:r>
      <w:r w:rsidR="00DF6F9E">
        <w:t xml:space="preserve"> (5 marks)</w:t>
      </w:r>
    </w:p>
    <w:p w:rsidR="00DF6F9E" w:rsidRDefault="00DF6F9E" w:rsidP="00712443">
      <w:r>
        <w:t>Write a test(s) for the list view to en</w:t>
      </w:r>
      <w:bookmarkStart w:id="0" w:name="_GoBack"/>
      <w:bookmarkEnd w:id="0"/>
      <w:r>
        <w:t>sure the suit search works. (3 marks)</w:t>
      </w:r>
    </w:p>
    <w:sectPr w:rsidR="00DF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72CAF"/>
    <w:multiLevelType w:val="hybridMultilevel"/>
    <w:tmpl w:val="F6D8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E0959"/>
    <w:multiLevelType w:val="hybridMultilevel"/>
    <w:tmpl w:val="9D10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41"/>
    <w:rsid w:val="00087441"/>
    <w:rsid w:val="000C23B8"/>
    <w:rsid w:val="000E5695"/>
    <w:rsid w:val="001232A1"/>
    <w:rsid w:val="0012739A"/>
    <w:rsid w:val="00243B35"/>
    <w:rsid w:val="002C5A99"/>
    <w:rsid w:val="003E01BE"/>
    <w:rsid w:val="00446DA7"/>
    <w:rsid w:val="00482678"/>
    <w:rsid w:val="004F77D5"/>
    <w:rsid w:val="005A7E6F"/>
    <w:rsid w:val="005D417B"/>
    <w:rsid w:val="00665F82"/>
    <w:rsid w:val="00712443"/>
    <w:rsid w:val="007B3603"/>
    <w:rsid w:val="00A12875"/>
    <w:rsid w:val="00A54F4F"/>
    <w:rsid w:val="00AD0867"/>
    <w:rsid w:val="00B326B9"/>
    <w:rsid w:val="00B7101B"/>
    <w:rsid w:val="00B814F1"/>
    <w:rsid w:val="00C01909"/>
    <w:rsid w:val="00C4614E"/>
    <w:rsid w:val="00C63CD7"/>
    <w:rsid w:val="00CC3E24"/>
    <w:rsid w:val="00D1259F"/>
    <w:rsid w:val="00DA077E"/>
    <w:rsid w:val="00DF6F9E"/>
    <w:rsid w:val="00EB61B7"/>
    <w:rsid w:val="00EF47E5"/>
    <w:rsid w:val="00F00015"/>
    <w:rsid w:val="00F61AF9"/>
    <w:rsid w:val="00F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9E90"/>
  <w15:docId w15:val="{EFAEDE17-9008-4367-AAAA-FC9F735E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F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4F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pm</cp:lastModifiedBy>
  <cp:revision>8</cp:revision>
  <dcterms:created xsi:type="dcterms:W3CDTF">2015-12-11T14:52:00Z</dcterms:created>
  <dcterms:modified xsi:type="dcterms:W3CDTF">2016-09-30T13:47:00Z</dcterms:modified>
</cp:coreProperties>
</file>