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3A1F" w14:textId="77777777" w:rsidR="00811FCA" w:rsidRPr="00811FCA" w:rsidRDefault="00811FCA" w:rsidP="00811FCA">
      <w:pPr>
        <w:rPr>
          <w:b/>
          <w:bCs/>
        </w:rPr>
      </w:pPr>
      <w:r w:rsidRPr="00811FCA">
        <w:rPr>
          <w:b/>
          <w:bCs/>
        </w:rPr>
        <w:t>HealthPulse AI: A Complete Explanation of What We Built</w:t>
      </w:r>
    </w:p>
    <w:p w14:paraId="57D4B119" w14:textId="77777777" w:rsidR="00811FCA" w:rsidRPr="00811FCA" w:rsidRDefault="00811FCA" w:rsidP="00811FCA">
      <w:pPr>
        <w:rPr>
          <w:b/>
          <w:bCs/>
        </w:rPr>
      </w:pPr>
      <w:r w:rsidRPr="00811FCA">
        <w:rPr>
          <w:b/>
          <w:bCs/>
        </w:rPr>
        <w:t>1. The Project in Simple Terms</w:t>
      </w:r>
    </w:p>
    <w:p w14:paraId="159AE3E7" w14:textId="77777777" w:rsidR="00811FCA" w:rsidRPr="00811FCA" w:rsidRDefault="00811FCA" w:rsidP="00811FCA">
      <w:r w:rsidRPr="00811FCA">
        <w:t>We built a system called:</w:t>
      </w:r>
    </w:p>
    <w:p w14:paraId="7225C3E5" w14:textId="77777777" w:rsidR="00811FCA" w:rsidRPr="00811FCA" w:rsidRDefault="00811FCA" w:rsidP="00811FCA">
      <w:pPr>
        <w:rPr>
          <w:b/>
          <w:bCs/>
        </w:rPr>
      </w:pPr>
      <w:r w:rsidRPr="00811FCA">
        <w:rPr>
          <w:b/>
          <w:bCs/>
        </w:rPr>
        <w:t>HealthPulse AI</w:t>
      </w:r>
    </w:p>
    <w:p w14:paraId="2DD92420" w14:textId="77777777" w:rsidR="00811FCA" w:rsidRPr="00811FCA" w:rsidRDefault="00811FCA" w:rsidP="00811FCA">
      <w:r w:rsidRPr="00811FCA">
        <w:t>It is an AI-powered public health early-warning and decision-support system for ASEAN countries.</w:t>
      </w:r>
    </w:p>
    <w:p w14:paraId="7E4BA3E2" w14:textId="77777777" w:rsidR="00811FCA" w:rsidRPr="00811FCA" w:rsidRDefault="00811FCA" w:rsidP="00811FCA">
      <w:r w:rsidRPr="00811FCA">
        <w:t>The system helps answer five important questions:</w:t>
      </w:r>
    </w:p>
    <w:p w14:paraId="36DB0126" w14:textId="77777777" w:rsidR="00811FCA" w:rsidRPr="00811FCA" w:rsidRDefault="00811FCA" w:rsidP="00811FCA">
      <w:pPr>
        <w:numPr>
          <w:ilvl w:val="0"/>
          <w:numId w:val="1"/>
        </w:numPr>
      </w:pPr>
      <w:r w:rsidRPr="00811FCA">
        <w:t xml:space="preserve">Which countries have the highest public health risk? </w:t>
      </w:r>
    </w:p>
    <w:p w14:paraId="0AC7E5F3" w14:textId="77777777" w:rsidR="00811FCA" w:rsidRPr="00811FCA" w:rsidRDefault="00811FCA" w:rsidP="00811FCA">
      <w:pPr>
        <w:numPr>
          <w:ilvl w:val="0"/>
          <w:numId w:val="1"/>
        </w:numPr>
      </w:pPr>
      <w:r w:rsidRPr="00811FCA">
        <w:t xml:space="preserve">Which countries have weak health-system capacity? </w:t>
      </w:r>
    </w:p>
    <w:p w14:paraId="31CD5845" w14:textId="77777777" w:rsidR="00811FCA" w:rsidRPr="00811FCA" w:rsidRDefault="00811FCA" w:rsidP="00811FCA">
      <w:pPr>
        <w:numPr>
          <w:ilvl w:val="0"/>
          <w:numId w:val="1"/>
        </w:numPr>
      </w:pPr>
      <w:r w:rsidRPr="00811FCA">
        <w:t xml:space="preserve">Which countries need intervention most urgently? </w:t>
      </w:r>
    </w:p>
    <w:p w14:paraId="2DC0235D" w14:textId="77777777" w:rsidR="00811FCA" w:rsidRPr="00811FCA" w:rsidRDefault="00811FCA" w:rsidP="00811FCA">
      <w:pPr>
        <w:numPr>
          <w:ilvl w:val="0"/>
          <w:numId w:val="1"/>
        </w:numPr>
      </w:pPr>
      <w:r w:rsidRPr="00811FCA">
        <w:t xml:space="preserve">What is each country’s likely health-risk level next year? </w:t>
      </w:r>
    </w:p>
    <w:p w14:paraId="3F196786" w14:textId="77777777" w:rsidR="00811FCA" w:rsidRPr="00811FCA" w:rsidRDefault="00811FCA" w:rsidP="00811FCA">
      <w:pPr>
        <w:numPr>
          <w:ilvl w:val="0"/>
          <w:numId w:val="1"/>
        </w:numPr>
      </w:pPr>
      <w:r w:rsidRPr="00811FCA">
        <w:t xml:space="preserve">What actions should policymakers consider? </w:t>
      </w:r>
    </w:p>
    <w:p w14:paraId="4CA5571F" w14:textId="77777777" w:rsidR="00811FCA" w:rsidRPr="00811FCA" w:rsidRDefault="00811FCA" w:rsidP="00811FCA">
      <w:r w:rsidRPr="00811FCA">
        <w:t>The project combines:</w:t>
      </w:r>
    </w:p>
    <w:p w14:paraId="7E0C1920" w14:textId="77777777" w:rsidR="00811FCA" w:rsidRPr="00811FCA" w:rsidRDefault="00811FCA" w:rsidP="00811FCA">
      <w:pPr>
        <w:numPr>
          <w:ilvl w:val="0"/>
          <w:numId w:val="2"/>
        </w:numPr>
      </w:pPr>
      <w:r w:rsidRPr="00811FCA">
        <w:t xml:space="preserve">Data cleaning </w:t>
      </w:r>
    </w:p>
    <w:p w14:paraId="312CCACD" w14:textId="77777777" w:rsidR="00811FCA" w:rsidRPr="00811FCA" w:rsidRDefault="00811FCA" w:rsidP="00811FCA">
      <w:pPr>
        <w:numPr>
          <w:ilvl w:val="0"/>
          <w:numId w:val="2"/>
        </w:numPr>
      </w:pPr>
      <w:r w:rsidRPr="00811FCA">
        <w:t xml:space="preserve">Data merging </w:t>
      </w:r>
    </w:p>
    <w:p w14:paraId="1E6CDCC9" w14:textId="77777777" w:rsidR="00811FCA" w:rsidRPr="00811FCA" w:rsidRDefault="00811FCA" w:rsidP="00811FCA">
      <w:pPr>
        <w:numPr>
          <w:ilvl w:val="0"/>
          <w:numId w:val="2"/>
        </w:numPr>
      </w:pPr>
      <w:r w:rsidRPr="00811FCA">
        <w:t xml:space="preserve">Exploratory data analysis </w:t>
      </w:r>
    </w:p>
    <w:p w14:paraId="515EDB58" w14:textId="77777777" w:rsidR="00811FCA" w:rsidRPr="00811FCA" w:rsidRDefault="00811FCA" w:rsidP="00811FCA">
      <w:pPr>
        <w:numPr>
          <w:ilvl w:val="0"/>
          <w:numId w:val="2"/>
        </w:numPr>
      </w:pPr>
      <w:r w:rsidRPr="00811FCA">
        <w:t xml:space="preserve">Index construction </w:t>
      </w:r>
    </w:p>
    <w:p w14:paraId="3F118E05" w14:textId="77777777" w:rsidR="00811FCA" w:rsidRPr="00811FCA" w:rsidRDefault="00811FCA" w:rsidP="00811FCA">
      <w:pPr>
        <w:numPr>
          <w:ilvl w:val="0"/>
          <w:numId w:val="2"/>
        </w:numPr>
      </w:pPr>
      <w:r w:rsidRPr="00811FCA">
        <w:t xml:space="preserve">Machine learning </w:t>
      </w:r>
    </w:p>
    <w:p w14:paraId="1F82217F" w14:textId="77777777" w:rsidR="00811FCA" w:rsidRPr="00811FCA" w:rsidRDefault="00811FCA" w:rsidP="00811FCA">
      <w:pPr>
        <w:numPr>
          <w:ilvl w:val="0"/>
          <w:numId w:val="2"/>
        </w:numPr>
      </w:pPr>
      <w:r w:rsidRPr="00811FCA">
        <w:t xml:space="preserve">AI-style recommendations </w:t>
      </w:r>
    </w:p>
    <w:p w14:paraId="5E4BCA25" w14:textId="77777777" w:rsidR="00811FCA" w:rsidRPr="00811FCA" w:rsidRDefault="00811FCA" w:rsidP="00811FCA">
      <w:pPr>
        <w:numPr>
          <w:ilvl w:val="0"/>
          <w:numId w:val="2"/>
        </w:numPr>
      </w:pPr>
      <w:r w:rsidRPr="00811FCA">
        <w:t xml:space="preserve">Streamlit deployment </w:t>
      </w:r>
    </w:p>
    <w:p w14:paraId="1C96D272" w14:textId="77777777" w:rsidR="00811FCA" w:rsidRPr="00811FCA" w:rsidRDefault="00811FCA" w:rsidP="00811FCA">
      <w:r w:rsidRPr="00811FCA">
        <w:t>The overall idea is:</w:t>
      </w:r>
    </w:p>
    <w:p w14:paraId="6114338F" w14:textId="77777777" w:rsidR="00811FCA" w:rsidRPr="00811FCA" w:rsidRDefault="00811FCA" w:rsidP="00811FCA">
      <w:r w:rsidRPr="00811FCA">
        <w:t>Use historical health data to identify danger, measure readiness, predict future risk, and recommend action.</w:t>
      </w:r>
    </w:p>
    <w:p w14:paraId="40113754" w14:textId="77777777" w:rsidR="00811FCA" w:rsidRPr="00811FCA" w:rsidRDefault="00811FCA" w:rsidP="00811FCA">
      <w:pPr>
        <w:rPr>
          <w:b/>
          <w:bCs/>
        </w:rPr>
      </w:pPr>
      <w:r w:rsidRPr="00811FCA">
        <w:rPr>
          <w:b/>
          <w:bCs/>
        </w:rPr>
        <w:t>2. The Original Problem</w:t>
      </w:r>
    </w:p>
    <w:p w14:paraId="6F8471F2" w14:textId="77777777" w:rsidR="00811FCA" w:rsidRPr="00811FCA" w:rsidRDefault="00811FCA" w:rsidP="00811FCA">
      <w:r w:rsidRPr="00811FCA">
        <w:t>The raw health information was spread across different CSV files.</w:t>
      </w:r>
    </w:p>
    <w:p w14:paraId="4714485A" w14:textId="77777777" w:rsidR="00811FCA" w:rsidRPr="00811FCA" w:rsidRDefault="00811FCA" w:rsidP="00811FCA">
      <w:r w:rsidRPr="00811FCA">
        <w:t>Each file described one part of public health.</w:t>
      </w:r>
    </w:p>
    <w:p w14:paraId="70286CD9" w14:textId="77777777" w:rsidR="00811FCA" w:rsidRPr="00811FCA" w:rsidRDefault="00811FCA" w:rsidP="00811FCA">
      <w:r w:rsidRPr="00811FCA">
        <w:t>Examples included:</w:t>
      </w:r>
    </w:p>
    <w:p w14:paraId="59E4BDF6" w14:textId="77777777" w:rsidR="00811FCA" w:rsidRPr="00811FCA" w:rsidRDefault="00811FCA" w:rsidP="00811FCA">
      <w:pPr>
        <w:numPr>
          <w:ilvl w:val="0"/>
          <w:numId w:val="3"/>
        </w:numPr>
      </w:pPr>
      <w:r w:rsidRPr="00811FCA">
        <w:lastRenderedPageBreak/>
        <w:t xml:space="preserve">Infant mortality </w:t>
      </w:r>
    </w:p>
    <w:p w14:paraId="37586D65" w14:textId="77777777" w:rsidR="00811FCA" w:rsidRPr="00811FCA" w:rsidRDefault="00811FCA" w:rsidP="00811FCA">
      <w:pPr>
        <w:numPr>
          <w:ilvl w:val="0"/>
          <w:numId w:val="3"/>
        </w:numPr>
      </w:pPr>
      <w:r w:rsidRPr="00811FCA">
        <w:t xml:space="preserve">Under-5 mortality </w:t>
      </w:r>
    </w:p>
    <w:p w14:paraId="56698C2A" w14:textId="77777777" w:rsidR="00811FCA" w:rsidRPr="00811FCA" w:rsidRDefault="00811FCA" w:rsidP="00811FCA">
      <w:pPr>
        <w:numPr>
          <w:ilvl w:val="0"/>
          <w:numId w:val="3"/>
        </w:numPr>
      </w:pPr>
      <w:r w:rsidRPr="00811FCA">
        <w:t xml:space="preserve">Maternal mortality </w:t>
      </w:r>
    </w:p>
    <w:p w14:paraId="2A33043F" w14:textId="77777777" w:rsidR="00811FCA" w:rsidRPr="00811FCA" w:rsidRDefault="00811FCA" w:rsidP="00811FCA">
      <w:pPr>
        <w:numPr>
          <w:ilvl w:val="0"/>
          <w:numId w:val="3"/>
        </w:numPr>
      </w:pPr>
      <w:r w:rsidRPr="00811FCA">
        <w:t xml:space="preserve">Malaria prevalence </w:t>
      </w:r>
    </w:p>
    <w:p w14:paraId="0236A854" w14:textId="77777777" w:rsidR="00811FCA" w:rsidRPr="00811FCA" w:rsidRDefault="00811FCA" w:rsidP="00811FCA">
      <w:pPr>
        <w:numPr>
          <w:ilvl w:val="0"/>
          <w:numId w:val="3"/>
        </w:numPr>
      </w:pPr>
      <w:r w:rsidRPr="00811FCA">
        <w:t xml:space="preserve">Tuberculosis prevalence </w:t>
      </w:r>
    </w:p>
    <w:p w14:paraId="05E43DEA" w14:textId="77777777" w:rsidR="00811FCA" w:rsidRPr="00811FCA" w:rsidRDefault="00811FCA" w:rsidP="00811FCA">
      <w:pPr>
        <w:numPr>
          <w:ilvl w:val="0"/>
          <w:numId w:val="3"/>
        </w:numPr>
      </w:pPr>
      <w:r w:rsidRPr="00811FCA">
        <w:t xml:space="preserve">Undernourishment </w:t>
      </w:r>
    </w:p>
    <w:p w14:paraId="2027F19C" w14:textId="77777777" w:rsidR="00811FCA" w:rsidRPr="00811FCA" w:rsidRDefault="00811FCA" w:rsidP="00811FCA">
      <w:pPr>
        <w:numPr>
          <w:ilvl w:val="0"/>
          <w:numId w:val="3"/>
        </w:numPr>
      </w:pPr>
      <w:r w:rsidRPr="00811FCA">
        <w:t xml:space="preserve">Immunization </w:t>
      </w:r>
    </w:p>
    <w:p w14:paraId="376CAF9A" w14:textId="77777777" w:rsidR="00811FCA" w:rsidRPr="00811FCA" w:rsidRDefault="00811FCA" w:rsidP="00811FCA">
      <w:pPr>
        <w:numPr>
          <w:ilvl w:val="0"/>
          <w:numId w:val="3"/>
        </w:numPr>
      </w:pPr>
      <w:r w:rsidRPr="00811FCA">
        <w:t xml:space="preserve">Health expenditure </w:t>
      </w:r>
    </w:p>
    <w:p w14:paraId="5F996B8A" w14:textId="77777777" w:rsidR="00811FCA" w:rsidRPr="00811FCA" w:rsidRDefault="00811FCA" w:rsidP="00811FCA">
      <w:pPr>
        <w:numPr>
          <w:ilvl w:val="0"/>
          <w:numId w:val="3"/>
        </w:numPr>
      </w:pPr>
      <w:r w:rsidRPr="00811FCA">
        <w:t xml:space="preserve">Physician density </w:t>
      </w:r>
    </w:p>
    <w:p w14:paraId="1BBF8552" w14:textId="77777777" w:rsidR="00811FCA" w:rsidRPr="00811FCA" w:rsidRDefault="00811FCA" w:rsidP="00811FCA">
      <w:pPr>
        <w:numPr>
          <w:ilvl w:val="0"/>
          <w:numId w:val="3"/>
        </w:numPr>
      </w:pPr>
      <w:r w:rsidRPr="00811FCA">
        <w:t xml:space="preserve">Nurses and midwives density </w:t>
      </w:r>
    </w:p>
    <w:p w14:paraId="1D6A5BC1" w14:textId="77777777" w:rsidR="00811FCA" w:rsidRPr="00811FCA" w:rsidRDefault="00811FCA" w:rsidP="00811FCA">
      <w:r w:rsidRPr="00811FCA">
        <w:t>Individually, these files tell only part of the story.</w:t>
      </w:r>
    </w:p>
    <w:p w14:paraId="144EC119" w14:textId="77777777" w:rsidR="00811FCA" w:rsidRPr="00811FCA" w:rsidRDefault="00811FCA" w:rsidP="00811FCA">
      <w:r w:rsidRPr="00811FCA">
        <w:t>For example:</w:t>
      </w:r>
    </w:p>
    <w:p w14:paraId="2C52A896" w14:textId="77777777" w:rsidR="00811FCA" w:rsidRPr="00811FCA" w:rsidRDefault="00811FCA" w:rsidP="00811FCA">
      <w:pPr>
        <w:numPr>
          <w:ilvl w:val="0"/>
          <w:numId w:val="4"/>
        </w:numPr>
      </w:pPr>
      <w:r w:rsidRPr="00811FCA">
        <w:t xml:space="preserve">Infant mortality tells us about infant survival. </w:t>
      </w:r>
    </w:p>
    <w:p w14:paraId="7A1A476C" w14:textId="77777777" w:rsidR="00811FCA" w:rsidRPr="00811FCA" w:rsidRDefault="00811FCA" w:rsidP="00811FCA">
      <w:pPr>
        <w:numPr>
          <w:ilvl w:val="0"/>
          <w:numId w:val="4"/>
        </w:numPr>
      </w:pPr>
      <w:r w:rsidRPr="00811FCA">
        <w:t xml:space="preserve">Physician density tells us about workforce capacity. </w:t>
      </w:r>
    </w:p>
    <w:p w14:paraId="5D32FEA2" w14:textId="77777777" w:rsidR="00811FCA" w:rsidRPr="00811FCA" w:rsidRDefault="00811FCA" w:rsidP="00811FCA">
      <w:pPr>
        <w:numPr>
          <w:ilvl w:val="0"/>
          <w:numId w:val="4"/>
        </w:numPr>
      </w:pPr>
      <w:r w:rsidRPr="00811FCA">
        <w:t xml:space="preserve">Immunization tells us about prevention strength. </w:t>
      </w:r>
    </w:p>
    <w:p w14:paraId="085F6532" w14:textId="77777777" w:rsidR="00811FCA" w:rsidRPr="00811FCA" w:rsidRDefault="00811FCA" w:rsidP="00811FCA">
      <w:pPr>
        <w:numPr>
          <w:ilvl w:val="0"/>
          <w:numId w:val="4"/>
        </w:numPr>
      </w:pPr>
      <w:r w:rsidRPr="00811FCA">
        <w:t xml:space="preserve">Health expenditure tells us about public investment. </w:t>
      </w:r>
    </w:p>
    <w:p w14:paraId="4EB9E88F" w14:textId="77777777" w:rsidR="00811FCA" w:rsidRPr="00811FCA" w:rsidRDefault="00811FCA" w:rsidP="00811FCA">
      <w:r w:rsidRPr="00811FCA">
        <w:t>But policymakers need to see these indicators together.</w:t>
      </w:r>
    </w:p>
    <w:p w14:paraId="4D1B9508" w14:textId="77777777" w:rsidR="00811FCA" w:rsidRPr="00811FCA" w:rsidRDefault="00811FCA" w:rsidP="00811FCA">
      <w:r w:rsidRPr="00811FCA">
        <w:t>They need to know:</w:t>
      </w:r>
    </w:p>
    <w:p w14:paraId="36314101" w14:textId="77777777" w:rsidR="00811FCA" w:rsidRPr="00811FCA" w:rsidRDefault="00811FCA" w:rsidP="00811FCA">
      <w:r w:rsidRPr="00811FCA">
        <w:t>A country has high mortality, but does it also lack doctors, nurses, immunization, and health financing?</w:t>
      </w:r>
    </w:p>
    <w:p w14:paraId="1A9788D3" w14:textId="77777777" w:rsidR="00811FCA" w:rsidRPr="00811FCA" w:rsidRDefault="00811FCA" w:rsidP="00811FCA">
      <w:r w:rsidRPr="00811FCA">
        <w:t>That is why the first major task was to combine all datase</w:t>
      </w:r>
    </w:p>
    <w:p w14:paraId="1063E0E6" w14:textId="77777777" w:rsidR="00811FCA" w:rsidRPr="00811FCA" w:rsidRDefault="00811FCA" w:rsidP="00811FCA">
      <w:pPr>
        <w:rPr>
          <w:b/>
          <w:bCs/>
        </w:rPr>
      </w:pPr>
      <w:r w:rsidRPr="00811FCA">
        <w:rPr>
          <w:b/>
          <w:bCs/>
        </w:rPr>
        <w:t>3. The Datasets We Used</w:t>
      </w:r>
    </w:p>
    <w:p w14:paraId="62B789E8" w14:textId="77777777" w:rsidR="00811FCA" w:rsidRPr="00811FCA" w:rsidRDefault="00811FCA" w:rsidP="00811FCA">
      <w:r w:rsidRPr="00811FCA">
        <w:t>We worked with 12 datasets:</w:t>
      </w:r>
    </w:p>
    <w:p w14:paraId="36326585" w14:textId="77777777" w:rsidR="00811FCA" w:rsidRPr="00811FCA" w:rsidRDefault="00811FCA" w:rsidP="00811FCA">
      <w:pPr>
        <w:numPr>
          <w:ilvl w:val="0"/>
          <w:numId w:val="5"/>
        </w:numPr>
      </w:pPr>
      <w:r w:rsidRPr="00811FCA">
        <w:t xml:space="preserve">Government health expenditure </w:t>
      </w:r>
    </w:p>
    <w:p w14:paraId="466D69CC" w14:textId="77777777" w:rsidR="00811FCA" w:rsidRPr="00811FCA" w:rsidRDefault="00811FCA" w:rsidP="00811FCA">
      <w:pPr>
        <w:numPr>
          <w:ilvl w:val="0"/>
          <w:numId w:val="5"/>
        </w:numPr>
      </w:pPr>
      <w:r w:rsidRPr="00811FCA">
        <w:t xml:space="preserve">DPT immunization </w:t>
      </w:r>
    </w:p>
    <w:p w14:paraId="6E807FB6" w14:textId="77777777" w:rsidR="00811FCA" w:rsidRPr="00811FCA" w:rsidRDefault="00811FCA" w:rsidP="00811FCA">
      <w:pPr>
        <w:numPr>
          <w:ilvl w:val="0"/>
          <w:numId w:val="5"/>
        </w:numPr>
      </w:pPr>
      <w:r w:rsidRPr="00811FCA">
        <w:t xml:space="preserve">Measles immunization </w:t>
      </w:r>
    </w:p>
    <w:p w14:paraId="52B069B1" w14:textId="77777777" w:rsidR="00811FCA" w:rsidRPr="00811FCA" w:rsidRDefault="00811FCA" w:rsidP="00811FCA">
      <w:pPr>
        <w:numPr>
          <w:ilvl w:val="0"/>
          <w:numId w:val="5"/>
        </w:numPr>
      </w:pPr>
      <w:r w:rsidRPr="00811FCA">
        <w:lastRenderedPageBreak/>
        <w:t xml:space="preserve">Infant mortality rate </w:t>
      </w:r>
    </w:p>
    <w:p w14:paraId="54D39FD0" w14:textId="77777777" w:rsidR="00811FCA" w:rsidRPr="00811FCA" w:rsidRDefault="00811FCA" w:rsidP="00811FCA">
      <w:pPr>
        <w:numPr>
          <w:ilvl w:val="0"/>
          <w:numId w:val="5"/>
        </w:numPr>
      </w:pPr>
      <w:r w:rsidRPr="00811FCA">
        <w:t xml:space="preserve">Malaria prevalence </w:t>
      </w:r>
    </w:p>
    <w:p w14:paraId="55A6D9B5" w14:textId="77777777" w:rsidR="00811FCA" w:rsidRPr="00811FCA" w:rsidRDefault="00811FCA" w:rsidP="00811FCA">
      <w:pPr>
        <w:numPr>
          <w:ilvl w:val="0"/>
          <w:numId w:val="5"/>
        </w:numPr>
      </w:pPr>
      <w:r w:rsidRPr="00811FCA">
        <w:t xml:space="preserve">Maternal mortality rate </w:t>
      </w:r>
    </w:p>
    <w:p w14:paraId="7CFAEB36" w14:textId="77777777" w:rsidR="00811FCA" w:rsidRPr="00811FCA" w:rsidRDefault="00811FCA" w:rsidP="00811FCA">
      <w:pPr>
        <w:numPr>
          <w:ilvl w:val="0"/>
          <w:numId w:val="5"/>
        </w:numPr>
      </w:pPr>
      <w:r w:rsidRPr="00811FCA">
        <w:t xml:space="preserve">Nurses and midwives density </w:t>
      </w:r>
    </w:p>
    <w:p w14:paraId="411E7D7D" w14:textId="77777777" w:rsidR="00811FCA" w:rsidRPr="00811FCA" w:rsidRDefault="00811FCA" w:rsidP="00811FCA">
      <w:pPr>
        <w:numPr>
          <w:ilvl w:val="0"/>
          <w:numId w:val="5"/>
        </w:numPr>
      </w:pPr>
      <w:r w:rsidRPr="00811FCA">
        <w:t xml:space="preserve">Physicians density </w:t>
      </w:r>
    </w:p>
    <w:p w14:paraId="49C0FC73" w14:textId="77777777" w:rsidR="00811FCA" w:rsidRPr="00811FCA" w:rsidRDefault="00811FCA" w:rsidP="00811FCA">
      <w:pPr>
        <w:numPr>
          <w:ilvl w:val="0"/>
          <w:numId w:val="5"/>
        </w:numPr>
      </w:pPr>
      <w:r w:rsidRPr="00811FCA">
        <w:t xml:space="preserve">Tuberculosis prevalence </w:t>
      </w:r>
    </w:p>
    <w:p w14:paraId="0BA1B207" w14:textId="77777777" w:rsidR="00811FCA" w:rsidRPr="00811FCA" w:rsidRDefault="00811FCA" w:rsidP="00811FCA">
      <w:pPr>
        <w:numPr>
          <w:ilvl w:val="0"/>
          <w:numId w:val="5"/>
        </w:numPr>
      </w:pPr>
      <w:r w:rsidRPr="00811FCA">
        <w:t xml:space="preserve">Under-5 mortality rate </w:t>
      </w:r>
    </w:p>
    <w:p w14:paraId="55377FBF" w14:textId="77777777" w:rsidR="00811FCA" w:rsidRPr="00811FCA" w:rsidRDefault="00811FCA" w:rsidP="00811FCA">
      <w:pPr>
        <w:numPr>
          <w:ilvl w:val="0"/>
          <w:numId w:val="5"/>
        </w:numPr>
      </w:pPr>
      <w:r w:rsidRPr="00811FCA">
        <w:t xml:space="preserve">Undernourished population </w:t>
      </w:r>
    </w:p>
    <w:p w14:paraId="4D2CADFC" w14:textId="77777777" w:rsidR="00811FCA" w:rsidRPr="00811FCA" w:rsidRDefault="00811FCA" w:rsidP="00811FCA">
      <w:pPr>
        <w:numPr>
          <w:ilvl w:val="0"/>
          <w:numId w:val="5"/>
        </w:numPr>
      </w:pPr>
      <w:r w:rsidRPr="00811FCA">
        <w:t xml:space="preserve">Underweight children </w:t>
      </w:r>
    </w:p>
    <w:p w14:paraId="461B7018" w14:textId="77777777" w:rsidR="00811FCA" w:rsidRPr="00811FCA" w:rsidRDefault="00811FCA" w:rsidP="00811FCA">
      <w:r w:rsidRPr="00811FCA">
        <w:t>These indicators were grouped into broader public health dimensions.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99"/>
        <w:gridCol w:w="4281"/>
      </w:tblGrid>
      <w:tr w:rsidR="00811FCA" w:rsidRPr="00811FCA" w14:paraId="4BC29280" w14:textId="77777777" w:rsidTr="00811F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81081" w14:textId="77777777" w:rsidR="00811FCA" w:rsidRPr="00811FCA" w:rsidRDefault="00811FCA" w:rsidP="00811FCA">
            <w:pPr>
              <w:spacing w:after="160" w:line="278" w:lineRule="auto"/>
            </w:pPr>
            <w:r w:rsidRPr="00811FCA">
              <w:t>Dimension</w:t>
            </w:r>
          </w:p>
        </w:tc>
        <w:tc>
          <w:tcPr>
            <w:tcW w:w="0" w:type="auto"/>
            <w:hideMark/>
          </w:tcPr>
          <w:p w14:paraId="3B8DD8CA" w14:textId="77777777" w:rsidR="00811FCA" w:rsidRPr="00811FCA" w:rsidRDefault="00811FCA" w:rsidP="00811F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1FCA">
              <w:t>Indicators</w:t>
            </w:r>
          </w:p>
        </w:tc>
      </w:tr>
      <w:tr w:rsidR="00811FCA" w:rsidRPr="00811FCA" w14:paraId="5751FAF1" w14:textId="77777777" w:rsidTr="00811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B1F88" w14:textId="77777777" w:rsidR="00811FCA" w:rsidRPr="00811FCA" w:rsidRDefault="00811FCA" w:rsidP="00811FCA">
            <w:pPr>
              <w:spacing w:after="160" w:line="278" w:lineRule="auto"/>
            </w:pPr>
            <w:r w:rsidRPr="00811FCA">
              <w:t>Child health</w:t>
            </w:r>
          </w:p>
        </w:tc>
        <w:tc>
          <w:tcPr>
            <w:tcW w:w="0" w:type="auto"/>
            <w:hideMark/>
          </w:tcPr>
          <w:p w14:paraId="48754E84" w14:textId="77777777" w:rsidR="00811FCA" w:rsidRPr="00811FCA" w:rsidRDefault="00811FCA" w:rsidP="00811F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1FCA">
              <w:t>Infant mortality, under-5 mortality</w:t>
            </w:r>
          </w:p>
        </w:tc>
      </w:tr>
      <w:tr w:rsidR="00811FCA" w:rsidRPr="00811FCA" w14:paraId="1DA4CFAB" w14:textId="77777777" w:rsidTr="00811F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4C9FC" w14:textId="77777777" w:rsidR="00811FCA" w:rsidRPr="00811FCA" w:rsidRDefault="00811FCA" w:rsidP="00811FCA">
            <w:pPr>
              <w:spacing w:after="160" w:line="278" w:lineRule="auto"/>
            </w:pPr>
            <w:r w:rsidRPr="00811FCA">
              <w:t>Maternal health</w:t>
            </w:r>
          </w:p>
        </w:tc>
        <w:tc>
          <w:tcPr>
            <w:tcW w:w="0" w:type="auto"/>
            <w:hideMark/>
          </w:tcPr>
          <w:p w14:paraId="5B95D1F7" w14:textId="77777777" w:rsidR="00811FCA" w:rsidRPr="00811FCA" w:rsidRDefault="00811FCA" w:rsidP="00811F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1FCA">
              <w:t>Maternal mortality</w:t>
            </w:r>
          </w:p>
        </w:tc>
      </w:tr>
      <w:tr w:rsidR="00811FCA" w:rsidRPr="00811FCA" w14:paraId="57428E3D" w14:textId="77777777" w:rsidTr="00811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F8BEA" w14:textId="77777777" w:rsidR="00811FCA" w:rsidRPr="00811FCA" w:rsidRDefault="00811FCA" w:rsidP="00811FCA">
            <w:pPr>
              <w:spacing w:after="160" w:line="278" w:lineRule="auto"/>
            </w:pPr>
            <w:r w:rsidRPr="00811FCA">
              <w:t>Communicable disease</w:t>
            </w:r>
          </w:p>
        </w:tc>
        <w:tc>
          <w:tcPr>
            <w:tcW w:w="0" w:type="auto"/>
            <w:hideMark/>
          </w:tcPr>
          <w:p w14:paraId="0D678413" w14:textId="77777777" w:rsidR="00811FCA" w:rsidRPr="00811FCA" w:rsidRDefault="00811FCA" w:rsidP="00811F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1FCA">
              <w:t>Malaria, TB</w:t>
            </w:r>
          </w:p>
        </w:tc>
      </w:tr>
      <w:tr w:rsidR="00811FCA" w:rsidRPr="00811FCA" w14:paraId="3CDE7B02" w14:textId="77777777" w:rsidTr="00811F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7A2FC" w14:textId="77777777" w:rsidR="00811FCA" w:rsidRPr="00811FCA" w:rsidRDefault="00811FCA" w:rsidP="00811FCA">
            <w:pPr>
              <w:spacing w:after="160" w:line="278" w:lineRule="auto"/>
            </w:pPr>
            <w:r w:rsidRPr="00811FCA">
              <w:t>Nutrition</w:t>
            </w:r>
          </w:p>
        </w:tc>
        <w:tc>
          <w:tcPr>
            <w:tcW w:w="0" w:type="auto"/>
            <w:hideMark/>
          </w:tcPr>
          <w:p w14:paraId="50147BCE" w14:textId="77777777" w:rsidR="00811FCA" w:rsidRPr="00811FCA" w:rsidRDefault="00811FCA" w:rsidP="00811F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1FCA">
              <w:t>Undernourishment, underweight children</w:t>
            </w:r>
          </w:p>
        </w:tc>
      </w:tr>
      <w:tr w:rsidR="00811FCA" w:rsidRPr="00811FCA" w14:paraId="2A043E4B" w14:textId="77777777" w:rsidTr="00811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1C827" w14:textId="77777777" w:rsidR="00811FCA" w:rsidRPr="00811FCA" w:rsidRDefault="00811FCA" w:rsidP="00811FCA">
            <w:pPr>
              <w:spacing w:after="160" w:line="278" w:lineRule="auto"/>
            </w:pPr>
            <w:r w:rsidRPr="00811FCA">
              <w:t>Prevention</w:t>
            </w:r>
          </w:p>
        </w:tc>
        <w:tc>
          <w:tcPr>
            <w:tcW w:w="0" w:type="auto"/>
            <w:hideMark/>
          </w:tcPr>
          <w:p w14:paraId="31086480" w14:textId="77777777" w:rsidR="00811FCA" w:rsidRPr="00811FCA" w:rsidRDefault="00811FCA" w:rsidP="00811F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1FCA">
              <w:t>DPT and measles immunization</w:t>
            </w:r>
          </w:p>
        </w:tc>
      </w:tr>
      <w:tr w:rsidR="00811FCA" w:rsidRPr="00811FCA" w14:paraId="15925FFE" w14:textId="77777777" w:rsidTr="00811F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69B22" w14:textId="77777777" w:rsidR="00811FCA" w:rsidRPr="00811FCA" w:rsidRDefault="00811FCA" w:rsidP="00811FCA">
            <w:pPr>
              <w:spacing w:after="160" w:line="278" w:lineRule="auto"/>
            </w:pPr>
            <w:r w:rsidRPr="00811FCA">
              <w:t>Health workforce</w:t>
            </w:r>
          </w:p>
        </w:tc>
        <w:tc>
          <w:tcPr>
            <w:tcW w:w="0" w:type="auto"/>
            <w:hideMark/>
          </w:tcPr>
          <w:p w14:paraId="670A6A06" w14:textId="77777777" w:rsidR="00811FCA" w:rsidRPr="00811FCA" w:rsidRDefault="00811FCA" w:rsidP="00811F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1FCA">
              <w:t>Physicians, nurses and midwives</w:t>
            </w:r>
          </w:p>
        </w:tc>
      </w:tr>
      <w:tr w:rsidR="00811FCA" w:rsidRPr="00811FCA" w14:paraId="52F8BECE" w14:textId="77777777" w:rsidTr="00811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957C2" w14:textId="77777777" w:rsidR="00811FCA" w:rsidRPr="00811FCA" w:rsidRDefault="00811FCA" w:rsidP="00811FCA">
            <w:pPr>
              <w:spacing w:after="160" w:line="278" w:lineRule="auto"/>
            </w:pPr>
            <w:r w:rsidRPr="00811FCA">
              <w:t>Public investment</w:t>
            </w:r>
          </w:p>
        </w:tc>
        <w:tc>
          <w:tcPr>
            <w:tcW w:w="0" w:type="auto"/>
            <w:hideMark/>
          </w:tcPr>
          <w:p w14:paraId="69288810" w14:textId="77777777" w:rsidR="00811FCA" w:rsidRPr="00811FCA" w:rsidRDefault="00811FCA" w:rsidP="00811F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1FCA">
              <w:t>Government health expenditure</w:t>
            </w:r>
          </w:p>
        </w:tc>
      </w:tr>
    </w:tbl>
    <w:p w14:paraId="63841702" w14:textId="77777777" w:rsidR="00CB2B3A" w:rsidRDefault="00CB2B3A"/>
    <w:p w14:paraId="481ED9C9" w14:textId="6D2F473C" w:rsidR="00811FCA" w:rsidRPr="00811FCA" w:rsidRDefault="00811FCA" w:rsidP="00811FCA">
      <w:pPr>
        <w:rPr>
          <w:b/>
          <w:bCs/>
        </w:rPr>
      </w:pPr>
      <w:r w:rsidRPr="00811FCA">
        <w:rPr>
          <w:b/>
          <w:bCs/>
        </w:rPr>
        <w:t>4. Reshaped the data to a compatible Format</w:t>
      </w:r>
    </w:p>
    <w:p w14:paraId="5179EED2" w14:textId="6295BE6C" w:rsidR="00811FCA" w:rsidRPr="00811FCA" w:rsidRDefault="00811FCA" w:rsidP="00811FCA">
      <w:r>
        <w:t xml:space="preserve">We reshaped the data from a </w:t>
      </w:r>
      <w:r w:rsidRPr="00811FCA">
        <w:rPr>
          <w:b/>
          <w:bCs/>
        </w:rPr>
        <w:t xml:space="preserve">wide format </w:t>
      </w:r>
      <w:r>
        <w:t xml:space="preserve">to </w:t>
      </w:r>
      <w:r w:rsidRPr="00811FCA">
        <w:rPr>
          <w:b/>
          <w:bCs/>
        </w:rPr>
        <w:t>long format</w:t>
      </w:r>
      <w:r w:rsidRPr="00811FCA">
        <w:t>.</w:t>
      </w:r>
    </w:p>
    <w:p w14:paraId="4DCBCA13" w14:textId="77777777" w:rsidR="00811FCA" w:rsidRPr="00811FCA" w:rsidRDefault="00811FCA" w:rsidP="00811FCA">
      <w:r w:rsidRPr="00811FCA">
        <w:t>You cannot reliably merge files when they use inconsistent structures.</w:t>
      </w:r>
    </w:p>
    <w:p w14:paraId="51935A87" w14:textId="6AA96D2D" w:rsidR="00951529" w:rsidRPr="00951529" w:rsidRDefault="00951529" w:rsidP="00951529">
      <w:pPr>
        <w:rPr>
          <w:b/>
          <w:bCs/>
        </w:rPr>
      </w:pPr>
      <w:r w:rsidRPr="00951529">
        <w:rPr>
          <w:b/>
          <w:bCs/>
        </w:rPr>
        <w:t>5.Fixed date issue</w:t>
      </w:r>
    </w:p>
    <w:p w14:paraId="0DD8B0FA" w14:textId="17101EDB" w:rsidR="00811FCA" w:rsidRDefault="00951529" w:rsidP="00951529">
      <w:r>
        <w:t xml:space="preserve">We fixed the date(year issue) by using a consistent year from 2004-2014. We have </w:t>
      </w:r>
      <w:r w:rsidRPr="00951529">
        <w:t>10 countries × 11 years = 110 country-year observations</w:t>
      </w:r>
    </w:p>
    <w:p w14:paraId="70FE60A1" w14:textId="77777777" w:rsidR="00951529" w:rsidRPr="00951529" w:rsidRDefault="00951529" w:rsidP="00951529">
      <w:pPr>
        <w:rPr>
          <w:b/>
          <w:bCs/>
        </w:rPr>
      </w:pPr>
      <w:r>
        <w:t>6.</w:t>
      </w:r>
      <w:r w:rsidRPr="00951529">
        <w:rPr>
          <w:b/>
          <w:bCs/>
        </w:rPr>
        <w:t>Cleaning Country Names</w:t>
      </w:r>
    </w:p>
    <w:p w14:paraId="69CDEB09" w14:textId="77777777" w:rsidR="00951529" w:rsidRPr="00951529" w:rsidRDefault="00951529" w:rsidP="00951529">
      <w:r w:rsidRPr="00951529">
        <w:lastRenderedPageBreak/>
        <w:t>Some country names were inconsistent.</w:t>
      </w:r>
    </w:p>
    <w:p w14:paraId="1BBE9D80" w14:textId="77777777" w:rsidR="00951529" w:rsidRPr="00951529" w:rsidRDefault="00951529" w:rsidP="00951529">
      <w:r w:rsidRPr="00951529">
        <w:t>Examples could include:</w:t>
      </w:r>
    </w:p>
    <w:p w14:paraId="7AACFA2F" w14:textId="77777777" w:rsidR="00951529" w:rsidRPr="00951529" w:rsidRDefault="00951529" w:rsidP="00951529">
      <w:pPr>
        <w:numPr>
          <w:ilvl w:val="0"/>
          <w:numId w:val="6"/>
        </w:numPr>
      </w:pPr>
      <w:r w:rsidRPr="00951529">
        <w:t xml:space="preserve">Lao PDR </w:t>
      </w:r>
    </w:p>
    <w:p w14:paraId="5906D03D" w14:textId="77777777" w:rsidR="00951529" w:rsidRPr="00951529" w:rsidRDefault="00951529" w:rsidP="00951529">
      <w:pPr>
        <w:numPr>
          <w:ilvl w:val="0"/>
          <w:numId w:val="6"/>
        </w:numPr>
      </w:pPr>
      <w:r w:rsidRPr="00951529">
        <w:t xml:space="preserve">Lao People's Democratic Republic </w:t>
      </w:r>
    </w:p>
    <w:p w14:paraId="05CDFBBC" w14:textId="314EB9A7" w:rsidR="00951529" w:rsidRDefault="00951529" w:rsidP="00951529">
      <w:pPr>
        <w:numPr>
          <w:ilvl w:val="0"/>
          <w:numId w:val="6"/>
        </w:numPr>
      </w:pPr>
      <w:r w:rsidRPr="00951529">
        <w:t>Lao's PDR</w:t>
      </w:r>
    </w:p>
    <w:p w14:paraId="71F75FDF" w14:textId="59EBF82B" w:rsidR="00951529" w:rsidRDefault="00951529" w:rsidP="00951529">
      <w:pPr>
        <w:rPr>
          <w:b/>
          <w:bCs/>
        </w:rPr>
      </w:pPr>
      <w:r w:rsidRPr="00951529">
        <w:rPr>
          <w:b/>
          <w:bCs/>
        </w:rPr>
        <w:t xml:space="preserve">7.Handled </w:t>
      </w:r>
      <w:r w:rsidRPr="00951529">
        <w:rPr>
          <w:b/>
          <w:bCs/>
        </w:rPr>
        <w:t>Missing Values</w:t>
      </w:r>
    </w:p>
    <w:p w14:paraId="629A27BC" w14:textId="77777777" w:rsidR="00A51E82" w:rsidRDefault="00951529" w:rsidP="00951529">
      <w:r>
        <w:t>After</w:t>
      </w:r>
      <w:r w:rsidRPr="00951529">
        <w:t xml:space="preserve"> merging, some indicators had missing observations.</w:t>
      </w:r>
      <w:r>
        <w:t xml:space="preserve"> </w:t>
      </w:r>
      <w:r w:rsidRPr="00951529">
        <w:t>For example, underweight_children had 84 missing values out of 110</w:t>
      </w:r>
      <w:r>
        <w:t>, that is about 76%</w:t>
      </w:r>
      <w:r w:rsidR="00A51E82">
        <w:t xml:space="preserve">. </w:t>
      </w:r>
    </w:p>
    <w:p w14:paraId="67CFD076" w14:textId="66C6406B" w:rsidR="00A51E82" w:rsidRPr="00A51E82" w:rsidRDefault="00A51E82" w:rsidP="00A51E82">
      <w:pPr>
        <w:rPr>
          <w:b/>
          <w:bCs/>
        </w:rPr>
      </w:pPr>
      <w:r>
        <w:t xml:space="preserve">Addressed missing via: </w:t>
      </w:r>
      <w:r w:rsidRPr="00A51E82">
        <w:rPr>
          <w:b/>
          <w:bCs/>
        </w:rPr>
        <w:t>Within-country interpolation</w:t>
      </w:r>
      <w:r>
        <w:t xml:space="preserve"> (</w:t>
      </w:r>
      <w:r w:rsidRPr="00A51E82">
        <w:t xml:space="preserve">Interpolation estimates the missing value using the trend between </w:t>
      </w:r>
      <w:r>
        <w:t xml:space="preserve">values) and </w:t>
      </w:r>
      <w:r w:rsidRPr="00A51E82">
        <w:rPr>
          <w:b/>
          <w:bCs/>
        </w:rPr>
        <w:t xml:space="preserve">Median </w:t>
      </w:r>
      <w:r>
        <w:rPr>
          <w:b/>
          <w:bCs/>
        </w:rPr>
        <w:t xml:space="preserve">imputation </w:t>
      </w:r>
      <w:r>
        <w:t>(</w:t>
      </w:r>
      <w:r w:rsidRPr="00A51E82">
        <w:t>Some missing values remained because interpolation cannot fill every situation</w:t>
      </w:r>
      <w:r>
        <w:t>)</w:t>
      </w:r>
    </w:p>
    <w:p w14:paraId="64FC01D5" w14:textId="2A7D3EFF" w:rsidR="00951529" w:rsidRDefault="00951529" w:rsidP="00951529"/>
    <w:p w14:paraId="6007A61B" w14:textId="5BC182D8" w:rsidR="00951529" w:rsidRPr="00951529" w:rsidRDefault="00951529" w:rsidP="00951529">
      <w:r>
        <w:t>8.</w:t>
      </w:r>
    </w:p>
    <w:p w14:paraId="14E467D4" w14:textId="77777777" w:rsidR="00951529" w:rsidRPr="00951529" w:rsidRDefault="00951529" w:rsidP="00951529"/>
    <w:sectPr w:rsidR="00951529" w:rsidRPr="00951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29C"/>
    <w:multiLevelType w:val="multilevel"/>
    <w:tmpl w:val="3142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40FF5"/>
    <w:multiLevelType w:val="multilevel"/>
    <w:tmpl w:val="A4AC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36014"/>
    <w:multiLevelType w:val="multilevel"/>
    <w:tmpl w:val="6C80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639EE"/>
    <w:multiLevelType w:val="multilevel"/>
    <w:tmpl w:val="468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122F2"/>
    <w:multiLevelType w:val="multilevel"/>
    <w:tmpl w:val="A3FC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FE4C5B"/>
    <w:multiLevelType w:val="multilevel"/>
    <w:tmpl w:val="F63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687032">
    <w:abstractNumId w:val="4"/>
  </w:num>
  <w:num w:numId="2" w16cid:durableId="315572998">
    <w:abstractNumId w:val="3"/>
  </w:num>
  <w:num w:numId="3" w16cid:durableId="304362475">
    <w:abstractNumId w:val="2"/>
  </w:num>
  <w:num w:numId="4" w16cid:durableId="1781021876">
    <w:abstractNumId w:val="0"/>
  </w:num>
  <w:num w:numId="5" w16cid:durableId="2022663822">
    <w:abstractNumId w:val="1"/>
  </w:num>
  <w:num w:numId="6" w16cid:durableId="529995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77"/>
    <w:rsid w:val="00170C94"/>
    <w:rsid w:val="002002CD"/>
    <w:rsid w:val="003A10B2"/>
    <w:rsid w:val="003A45CB"/>
    <w:rsid w:val="005C0AA1"/>
    <w:rsid w:val="00811FCA"/>
    <w:rsid w:val="00951529"/>
    <w:rsid w:val="009A560D"/>
    <w:rsid w:val="00A51E82"/>
    <w:rsid w:val="00C3420C"/>
    <w:rsid w:val="00CB2B3A"/>
    <w:rsid w:val="00DE3877"/>
    <w:rsid w:val="00F0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C69F"/>
  <w15:chartTrackingRefBased/>
  <w15:docId w15:val="{24B46825-D083-44F4-93A1-2D40048A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877"/>
    <w:rPr>
      <w:b/>
      <w:bCs/>
      <w:smallCaps/>
      <w:color w:val="2F5496" w:themeColor="accent1" w:themeShade="BF"/>
      <w:spacing w:val="5"/>
    </w:rPr>
  </w:style>
  <w:style w:type="table" w:styleId="PlainTable4">
    <w:name w:val="Plain Table 4"/>
    <w:basedOn w:val="TableNormal"/>
    <w:uiPriority w:val="44"/>
    <w:rsid w:val="00811F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Uchechukwu EZE</dc:creator>
  <cp:keywords/>
  <dc:description/>
  <cp:lastModifiedBy>Uchechukwu EZE</cp:lastModifiedBy>
  <cp:revision>3</cp:revision>
  <dcterms:created xsi:type="dcterms:W3CDTF">2026-07-10T05:31:00Z</dcterms:created>
  <dcterms:modified xsi:type="dcterms:W3CDTF">2026-07-10T05:45:00Z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6d698a89-a819-4803-a865-f626e4307701</vt:lpwstr>
  </property>
</Properties>
</file>