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営業のテレアポ・マインド30日チャレンジ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30日で「断られた後のメンタル回復」を実現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営業のテレアポ・マインドを一言で表現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営業のテレアポ・マインドを意識した行動を1つ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営業のテレアポ・マインド関連の本を1冊探す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