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4FA5" w14:textId="77777777" w:rsidR="0031044A" w:rsidRDefault="0031044A" w:rsidP="0031044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5E855205" w14:textId="3CD04BDA" w:rsidR="0031044A" w:rsidRDefault="0031044A" w:rsidP="003104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24602682" w14:textId="77777777" w:rsidR="0031044A" w:rsidRDefault="0031044A" w:rsidP="0031044A">
      <w:pPr>
        <w:jc w:val="both"/>
        <w:rPr>
          <w:rFonts w:ascii="Times New Roman" w:hAnsi="Times New Roman" w:cs="Times New Roman"/>
          <w:sz w:val="28"/>
          <w:szCs w:val="28"/>
        </w:rPr>
      </w:pPr>
      <w:r w:rsidRPr="0031044A">
        <w:rPr>
          <w:rFonts w:ascii="Times New Roman" w:hAnsi="Times New Roman" w:cs="Times New Roman"/>
          <w:b/>
          <w:bCs/>
          <w:sz w:val="28"/>
          <w:szCs w:val="28"/>
        </w:rPr>
        <w:t xml:space="preserve">25.Question 2: </w:t>
      </w:r>
      <w:r w:rsidRPr="0031044A">
        <w:rPr>
          <w:rFonts w:ascii="Times New Roman" w:hAnsi="Times New Roman" w:cs="Times New Roman"/>
          <w:sz w:val="28"/>
          <w:szCs w:val="28"/>
        </w:rPr>
        <w:t xml:space="preserve">Decision Tree for Iris Flower Classification </w:t>
      </w:r>
    </w:p>
    <w:p w14:paraId="389B5ACE" w14:textId="7ABC4997" w:rsidR="0031044A" w:rsidRDefault="0031044A" w:rsidP="0031044A">
      <w:pPr>
        <w:jc w:val="both"/>
        <w:rPr>
          <w:rFonts w:ascii="Times New Roman" w:hAnsi="Times New Roman" w:cs="Times New Roman"/>
          <w:sz w:val="28"/>
          <w:szCs w:val="28"/>
        </w:rPr>
      </w:pPr>
      <w:r w:rsidRPr="0031044A">
        <w:rPr>
          <w:rFonts w:ascii="Times New Roman" w:hAnsi="Times New Roman" w:cs="Times New Roman"/>
          <w:sz w:val="28"/>
          <w:szCs w:val="28"/>
        </w:rPr>
        <w:t xml:space="preserve">You are </w:t>
      </w:r>
      <w:proofErr w:type="spellStart"/>
      <w:r w:rsidRPr="0031044A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31044A">
        <w:rPr>
          <w:rFonts w:ascii="Times New Roman" w:hAnsi="Times New Roman" w:cs="Times New Roman"/>
          <w:sz w:val="28"/>
          <w:szCs w:val="28"/>
        </w:rPr>
        <w:t xml:space="preserve"> the famous Iris flower dataset to classify iris flowers into three species based on their sepal and petal dimensions. You want to use a Decision Tree classifier to accomplish this task. Write a Python program that loads the Iris dataset from scikit-learn, and allows the user to input the sepal length, sepal width, petal length, and petal width of a new flower. The program should then use the Decision Tree classifier to predict the species of the new flower.</w:t>
      </w:r>
    </w:p>
    <w:p w14:paraId="2745DCDE" w14:textId="58136B91" w:rsidR="0031044A" w:rsidRDefault="0031044A" w:rsidP="003104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044A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5C44A99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166EA1A2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2D3B735C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CC54A0A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()</w:t>
      </w:r>
    </w:p>
    <w:p w14:paraId="17B655A0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48FF957E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iris.target</w:t>
      </w:r>
      <w:proofErr w:type="spellEnd"/>
    </w:p>
    <w:p w14:paraId="1016EFB9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species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</w:p>
    <w:p w14:paraId="5AF743BA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()</w:t>
      </w:r>
    </w:p>
    <w:p w14:paraId="5AEE2743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44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(X, y)</w:t>
      </w:r>
    </w:p>
    <w:p w14:paraId="7D65165E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>print("Enter iris flower measurements:")</w:t>
      </w:r>
    </w:p>
    <w:p w14:paraId="2A181CF8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44A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= float(input("Sepal Length (cm): "))</w:t>
      </w:r>
    </w:p>
    <w:p w14:paraId="7A1C23A4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44A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 = float(input("Sepal Width (cm): "))</w:t>
      </w:r>
    </w:p>
    <w:p w14:paraId="24904AB5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44A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= float(input("Petal Length (cm): "))</w:t>
      </w:r>
    </w:p>
    <w:p w14:paraId="4E8ECC9B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44A">
        <w:rPr>
          <w:rFonts w:ascii="Times New Roman" w:hAnsi="Times New Roman" w:cs="Times New Roman"/>
          <w:sz w:val="24"/>
          <w:szCs w:val="24"/>
        </w:rPr>
        <w:t>petal_width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 = float(input("Petal Width (cm): "))</w:t>
      </w:r>
    </w:p>
    <w:p w14:paraId="574C41C1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44A">
        <w:rPr>
          <w:rFonts w:ascii="Times New Roman" w:hAnsi="Times New Roman" w:cs="Times New Roman"/>
          <w:sz w:val="24"/>
          <w:szCs w:val="24"/>
        </w:rPr>
        <w:t>new_flower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([[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petal_width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]])</w:t>
      </w:r>
    </w:p>
    <w:p w14:paraId="23837516" w14:textId="77777777" w:rsidR="0031044A" w:rsidRP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new_flower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>)[0]</w:t>
      </w:r>
    </w:p>
    <w:p w14:paraId="052F9D05" w14:textId="77777777" w:rsidR="0031044A" w:rsidRDefault="0031044A" w:rsidP="0031044A">
      <w:pPr>
        <w:jc w:val="both"/>
        <w:rPr>
          <w:rFonts w:ascii="Times New Roman" w:hAnsi="Times New Roman" w:cs="Times New Roman"/>
          <w:sz w:val="24"/>
          <w:szCs w:val="24"/>
        </w:rPr>
      </w:pPr>
      <w:r w:rsidRPr="0031044A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1044A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31044A">
        <w:rPr>
          <w:rFonts w:ascii="Times New Roman" w:hAnsi="Times New Roman" w:cs="Times New Roman"/>
          <w:sz w:val="24"/>
          <w:szCs w:val="24"/>
        </w:rPr>
        <w:t xml:space="preserve"> Species:", species[prediction])</w:t>
      </w:r>
    </w:p>
    <w:p w14:paraId="759398AB" w14:textId="12CDBF75" w:rsidR="0031044A" w:rsidRPr="0031044A" w:rsidRDefault="0031044A" w:rsidP="003104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44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2B0680" w14:textId="4427C7DB" w:rsidR="0031044A" w:rsidRPr="0031044A" w:rsidRDefault="0031044A" w:rsidP="003104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04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2AFC3E" wp14:editId="41D3B231">
            <wp:extent cx="2644601" cy="883403"/>
            <wp:effectExtent l="0" t="0" r="3810" b="0"/>
            <wp:docPr id="9747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9796" cy="8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44A" w:rsidRPr="00310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4A"/>
    <w:rsid w:val="00254BE6"/>
    <w:rsid w:val="00264C8B"/>
    <w:rsid w:val="002A55FA"/>
    <w:rsid w:val="0031044A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8C72"/>
  <w15:chartTrackingRefBased/>
  <w15:docId w15:val="{731F6F24-0C38-4974-A701-9950DA61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44A"/>
  </w:style>
  <w:style w:type="paragraph" w:styleId="Heading1">
    <w:name w:val="heading 1"/>
    <w:basedOn w:val="Normal"/>
    <w:next w:val="Normal"/>
    <w:link w:val="Heading1Char"/>
    <w:uiPriority w:val="9"/>
    <w:qFormat/>
    <w:rsid w:val="0031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2025-11-20T12:36:00Z</dcterms:created>
  <dcterms:modified xsi:type="dcterms:W3CDTF">2025-11-20T12:40:00Z</dcterms:modified>
</cp:coreProperties>
</file>