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3E8C2" w14:textId="6CFEF6A0" w:rsidR="00D95E0E" w:rsidRPr="00D95E0E" w:rsidRDefault="00D95E0E">
      <w:pPr>
        <w:rPr>
          <w:b/>
          <w:bCs/>
          <w:sz w:val="32"/>
          <w:szCs w:val="32"/>
          <w:lang w:val="en-US"/>
        </w:rPr>
      </w:pPr>
      <w:r w:rsidRPr="00D95E0E">
        <w:rPr>
          <w:b/>
          <w:bCs/>
          <w:sz w:val="32"/>
          <w:szCs w:val="32"/>
          <w:lang w:val="en-US"/>
        </w:rPr>
        <w:t>Generators</w:t>
      </w:r>
      <w:r>
        <w:rPr>
          <w:b/>
          <w:bCs/>
          <w:sz w:val="32"/>
          <w:szCs w:val="32"/>
          <w:lang w:val="en-US"/>
        </w:rPr>
        <w:t>:</w:t>
      </w:r>
    </w:p>
    <w:p w14:paraId="2A15EBE9" w14:textId="5FA9CC6A" w:rsidR="00F04375" w:rsidRDefault="00C64536">
      <w:pPr>
        <w:rPr>
          <w:lang w:val="en-US"/>
        </w:rPr>
      </w:pPr>
      <w:r>
        <w:rPr>
          <w:lang w:val="en-US"/>
        </w:rPr>
        <w:t xml:space="preserve">In our previous class, we have seen iterators. If we want to print values one by one </w:t>
      </w:r>
      <w:r w:rsidR="00CD1A07">
        <w:rPr>
          <w:lang w:val="en-US"/>
        </w:rPr>
        <w:t>for example from 1 to 100 then we will use iterators which we have seen in our previous class.</w:t>
      </w:r>
    </w:p>
    <w:p w14:paraId="677FC28A" w14:textId="0BBD34A5" w:rsidR="00CD1A07" w:rsidRDefault="00CD1A07">
      <w:pPr>
        <w:rPr>
          <w:lang w:val="en-US"/>
        </w:rPr>
      </w:pPr>
      <w:r>
        <w:rPr>
          <w:lang w:val="en-US"/>
        </w:rPr>
        <w:t>Complications with iterator are we need to create it</w:t>
      </w:r>
      <w:r w:rsidR="004D1E7C">
        <w:rPr>
          <w:lang w:val="en-US"/>
        </w:rPr>
        <w:t xml:space="preserve">, where we have to create 2 methods </w:t>
      </w:r>
      <w:proofErr w:type="spellStart"/>
      <w:r w:rsidR="004D1E7C">
        <w:rPr>
          <w:lang w:val="en-US"/>
        </w:rPr>
        <w:t>iter</w:t>
      </w:r>
      <w:proofErr w:type="spellEnd"/>
      <w:r w:rsidR="004D1E7C">
        <w:rPr>
          <w:lang w:val="en-US"/>
        </w:rPr>
        <w:t>() and next()</w:t>
      </w:r>
      <w:r w:rsidR="00612E3F">
        <w:rPr>
          <w:lang w:val="en-US"/>
        </w:rPr>
        <w:t>.</w:t>
      </w:r>
    </w:p>
    <w:p w14:paraId="4E1B2424" w14:textId="043BA493" w:rsidR="00D95E0E" w:rsidRDefault="00612E3F">
      <w:pPr>
        <w:rPr>
          <w:lang w:val="en-US"/>
        </w:rPr>
      </w:pPr>
      <w:r>
        <w:rPr>
          <w:lang w:val="en-US"/>
        </w:rPr>
        <w:t>Generator will give iterators. Let’s look at how to create generators</w:t>
      </w:r>
      <w:r w:rsidR="00E144EF">
        <w:rPr>
          <w:lang w:val="en-US"/>
        </w:rPr>
        <w:t xml:space="preserve"> and start by creating a </w:t>
      </w:r>
      <w:r w:rsidR="00E144EF" w:rsidRPr="00E144EF">
        <w:rPr>
          <w:b/>
          <w:bCs/>
          <w:i/>
          <w:iCs/>
          <w:lang w:val="en-US"/>
        </w:rPr>
        <w:t>function</w:t>
      </w:r>
      <w:r w:rsidR="00E144EF">
        <w:rPr>
          <w:b/>
          <w:bCs/>
          <w:i/>
          <w:iCs/>
          <w:lang w:val="en-US"/>
        </w:rPr>
        <w:t xml:space="preserve"> </w:t>
      </w:r>
      <w:r w:rsidR="00E144EF">
        <w:rPr>
          <w:lang w:val="en-US"/>
        </w:rPr>
        <w:t xml:space="preserve">not a </w:t>
      </w:r>
      <w:r w:rsidR="00043D08">
        <w:rPr>
          <w:lang w:val="en-US"/>
        </w:rPr>
        <w:t>class/</w:t>
      </w:r>
      <w:r w:rsidR="00E144EF">
        <w:rPr>
          <w:lang w:val="en-US"/>
        </w:rPr>
        <w:t>method.</w:t>
      </w:r>
      <w:r w:rsidR="00917BEE">
        <w:rPr>
          <w:lang w:val="en-US"/>
        </w:rPr>
        <w:t xml:space="preserve"> </w:t>
      </w:r>
      <w:r w:rsidR="00043D08">
        <w:rPr>
          <w:lang w:val="en-US"/>
        </w:rPr>
        <w:t>Function to return the top ten values</w:t>
      </w:r>
      <w:r w:rsidR="00BF591F">
        <w:rPr>
          <w:lang w:val="en-US"/>
        </w:rPr>
        <w:t xml:space="preserve">. We will use </w:t>
      </w:r>
      <w:r w:rsidR="00ED3724">
        <w:rPr>
          <w:lang w:val="en-US"/>
        </w:rPr>
        <w:t xml:space="preserve">special </w:t>
      </w:r>
      <w:r w:rsidR="00BF591F">
        <w:rPr>
          <w:lang w:val="en-US"/>
        </w:rPr>
        <w:t xml:space="preserve">keyword </w:t>
      </w:r>
      <w:r w:rsidR="00BF591F" w:rsidRPr="00BF591F">
        <w:rPr>
          <w:b/>
          <w:bCs/>
          <w:i/>
          <w:iCs/>
          <w:lang w:val="en-US"/>
        </w:rPr>
        <w:t>yield</w:t>
      </w:r>
      <w:r w:rsidR="00BF591F">
        <w:rPr>
          <w:b/>
          <w:bCs/>
          <w:i/>
          <w:iCs/>
          <w:lang w:val="en-US"/>
        </w:rPr>
        <w:t xml:space="preserve"> </w:t>
      </w:r>
      <w:r w:rsidR="00ED3724">
        <w:rPr>
          <w:lang w:val="en-US"/>
        </w:rPr>
        <w:t>which will make the function a generator</w:t>
      </w:r>
      <w:r w:rsidR="00363433">
        <w:rPr>
          <w:lang w:val="en-US"/>
        </w:rPr>
        <w:t>.</w:t>
      </w:r>
    </w:p>
    <w:p w14:paraId="7F2553BF" w14:textId="560AB701" w:rsidR="00363433" w:rsidRDefault="00363433">
      <w:pPr>
        <w:rPr>
          <w:lang w:val="en-US"/>
        </w:rPr>
      </w:pPr>
    </w:p>
    <w:p w14:paraId="741B7B80" w14:textId="226B1FFA" w:rsidR="00363433" w:rsidRDefault="00363433">
      <w:pPr>
        <w:rPr>
          <w:lang w:val="en-US"/>
        </w:rPr>
      </w:pPr>
      <w:r w:rsidRPr="00363433">
        <w:rPr>
          <w:noProof/>
          <w:lang w:val="en-US"/>
        </w:rPr>
        <w:drawing>
          <wp:inline distT="0" distB="0" distL="0" distR="0" wp14:anchorId="286BDF18" wp14:editId="4D5A75EF">
            <wp:extent cx="4503810" cy="3177815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7E9C" w14:textId="75B2BF86" w:rsidR="00363433" w:rsidRPr="00ED3724" w:rsidRDefault="00363433">
      <w:pPr>
        <w:rPr>
          <w:lang w:val="en-US"/>
        </w:rPr>
      </w:pPr>
      <w:r>
        <w:rPr>
          <w:lang w:val="en-US"/>
        </w:rPr>
        <w:t>By running the above code instead of printing the value 5</w:t>
      </w:r>
      <w:r w:rsidR="00411AF5">
        <w:rPr>
          <w:lang w:val="en-US"/>
        </w:rPr>
        <w:t>, we got the object of generator</w:t>
      </w:r>
      <w:r w:rsidR="009F7593">
        <w:rPr>
          <w:lang w:val="en-US"/>
        </w:rPr>
        <w:t>.</w:t>
      </w:r>
      <w:r w:rsidR="000A395C">
        <w:rPr>
          <w:lang w:val="en-US"/>
        </w:rPr>
        <w:t xml:space="preserve"> As we have already discussed generator will give iterator </w:t>
      </w:r>
      <w:r w:rsidR="000F71BA">
        <w:rPr>
          <w:lang w:val="en-US"/>
        </w:rPr>
        <w:t xml:space="preserve">so the function </w:t>
      </w:r>
      <w:proofErr w:type="spellStart"/>
      <w:r w:rsidR="000F71BA">
        <w:rPr>
          <w:lang w:val="en-US"/>
        </w:rPr>
        <w:t>topten</w:t>
      </w:r>
      <w:proofErr w:type="spellEnd"/>
      <w:r w:rsidR="000F71BA">
        <w:rPr>
          <w:lang w:val="en-US"/>
        </w:rPr>
        <w:t>() is NOT a normal function it is a generator</w:t>
      </w:r>
      <w:r w:rsidR="001C74C1">
        <w:rPr>
          <w:lang w:val="en-US"/>
        </w:rPr>
        <w:t xml:space="preserve"> because we are using yield. </w:t>
      </w:r>
      <w:r w:rsidR="001C74C1" w:rsidRPr="00D05DB6">
        <w:rPr>
          <w:b/>
          <w:bCs/>
          <w:lang w:val="en-US"/>
        </w:rPr>
        <w:t>If you change the yield word to return it will print 5 as a normal function would do.</w:t>
      </w:r>
    </w:p>
    <w:p w14:paraId="57851434" w14:textId="0EE09DAB" w:rsidR="00D95E0E" w:rsidRDefault="00D05DB6" w:rsidP="00D05D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As per last class if you want to fetch something from iterator we need to use the __next__ </w:t>
      </w:r>
      <w:r w:rsidR="00607C9D">
        <w:rPr>
          <w:lang w:val="en-US"/>
        </w:rPr>
        <w:t xml:space="preserve">function, run the below code and we will get 5 </w:t>
      </w:r>
    </w:p>
    <w:p w14:paraId="5A0D54E1" w14:textId="7AAF7454" w:rsidR="00EA0226" w:rsidRDefault="00EA0226" w:rsidP="00EA0226">
      <w:pPr>
        <w:rPr>
          <w:lang w:val="en-US"/>
        </w:rPr>
      </w:pPr>
      <w:r w:rsidRPr="00EA0226">
        <w:rPr>
          <w:noProof/>
          <w:lang w:val="en-US"/>
        </w:rPr>
        <w:lastRenderedPageBreak/>
        <w:drawing>
          <wp:inline distT="0" distB="0" distL="0" distR="0" wp14:anchorId="3ADA06BA" wp14:editId="5940F1D3">
            <wp:extent cx="4686706" cy="2613887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B5C" w14:textId="25D0B12E" w:rsidR="004658FF" w:rsidRDefault="004658FF" w:rsidP="00EA0226">
      <w:pPr>
        <w:rPr>
          <w:lang w:val="en-US"/>
        </w:rPr>
      </w:pPr>
    </w:p>
    <w:p w14:paraId="5229F37F" w14:textId="44070406" w:rsidR="004658FF" w:rsidRDefault="004658FF" w:rsidP="004658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Since yield is a generator </w:t>
      </w:r>
      <w:r w:rsidR="008F7D46">
        <w:rPr>
          <w:lang w:val="en-US"/>
        </w:rPr>
        <w:t xml:space="preserve">which will give us iterator we can write it multiple </w:t>
      </w:r>
      <w:r w:rsidR="008F7D46" w:rsidRPr="008F7D46">
        <w:rPr>
          <w:b/>
          <w:bCs/>
          <w:lang w:val="en-US"/>
        </w:rPr>
        <w:t>yield statements</w:t>
      </w:r>
      <w:r w:rsidR="008B7DCA">
        <w:rPr>
          <w:b/>
          <w:bCs/>
          <w:lang w:val="en-US"/>
        </w:rPr>
        <w:t xml:space="preserve">. </w:t>
      </w:r>
      <w:r w:rsidR="008B7DCA">
        <w:rPr>
          <w:lang w:val="en-US"/>
        </w:rPr>
        <w:t>If we run this code we will only get the first value</w:t>
      </w:r>
      <w:r w:rsidR="00CB5BDB">
        <w:rPr>
          <w:lang w:val="en-US"/>
        </w:rPr>
        <w:t xml:space="preserve"> 1 as we have mentioned __next__ only once as shown below. Run the code and observe the output</w:t>
      </w:r>
      <w:r w:rsidR="00433370">
        <w:rPr>
          <w:lang w:val="en-US"/>
        </w:rPr>
        <w:t>.</w:t>
      </w:r>
    </w:p>
    <w:p w14:paraId="5C322927" w14:textId="7F0737B9" w:rsidR="00433370" w:rsidRDefault="00433370" w:rsidP="00433370">
      <w:pPr>
        <w:rPr>
          <w:lang w:val="en-US"/>
        </w:rPr>
      </w:pPr>
      <w:r w:rsidRPr="00433370">
        <w:rPr>
          <w:noProof/>
          <w:lang w:val="en-US"/>
        </w:rPr>
        <w:drawing>
          <wp:inline distT="0" distB="0" distL="0" distR="0" wp14:anchorId="5C433491" wp14:editId="1944858E">
            <wp:extent cx="4968671" cy="3147333"/>
            <wp:effectExtent l="0" t="0" r="381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9F5B" w14:textId="29DF68F9" w:rsidR="00C03D68" w:rsidRDefault="00C03D68" w:rsidP="00433370">
      <w:pPr>
        <w:rPr>
          <w:lang w:val="en-US"/>
        </w:rPr>
      </w:pPr>
      <w:r w:rsidRPr="00C03D68">
        <w:rPr>
          <w:noProof/>
          <w:lang w:val="en-US"/>
        </w:rPr>
        <w:lastRenderedPageBreak/>
        <w:drawing>
          <wp:inline distT="0" distB="0" distL="0" distR="0" wp14:anchorId="3E345902" wp14:editId="79476E26">
            <wp:extent cx="4724809" cy="320067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E4F5" w14:textId="6D811335" w:rsidR="00A04DA6" w:rsidRDefault="00A04DA6" w:rsidP="00A04D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use a loop as well</w:t>
      </w:r>
      <w:r w:rsidR="00BE2D3F">
        <w:rPr>
          <w:lang w:val="en-US"/>
        </w:rPr>
        <w:t xml:space="preserve"> as shown below</w:t>
      </w:r>
      <w:r w:rsidR="0074582A">
        <w:rPr>
          <w:lang w:val="en-US"/>
        </w:rPr>
        <w:t xml:space="preserve"> and it will pick for the remaining values 3,4,5</w:t>
      </w:r>
    </w:p>
    <w:p w14:paraId="7439FCDE" w14:textId="21B1B695" w:rsidR="00BE2D3F" w:rsidRDefault="00BE2D3F" w:rsidP="00BE2D3F">
      <w:pPr>
        <w:rPr>
          <w:lang w:val="en-US"/>
        </w:rPr>
      </w:pPr>
      <w:r w:rsidRPr="00BE2D3F">
        <w:rPr>
          <w:noProof/>
          <w:lang w:val="en-US"/>
        </w:rPr>
        <w:drawing>
          <wp:inline distT="0" distB="0" distL="0" distR="0" wp14:anchorId="6D97BD78" wp14:editId="714C9309">
            <wp:extent cx="4595258" cy="366553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44C7" w14:textId="2079472F" w:rsidR="00BE2D3F" w:rsidRDefault="00BE2D3F" w:rsidP="00BE2D3F">
      <w:pPr>
        <w:rPr>
          <w:lang w:val="en-US"/>
        </w:rPr>
      </w:pPr>
    </w:p>
    <w:p w14:paraId="67AC9516" w14:textId="36892254" w:rsidR="00BE2D3F" w:rsidRDefault="00713D12" w:rsidP="00713D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take another example here, like </w:t>
      </w:r>
      <w:r w:rsidR="00BF4342">
        <w:rPr>
          <w:lang w:val="en-US"/>
        </w:rPr>
        <w:t xml:space="preserve">print </w:t>
      </w:r>
      <w:r>
        <w:rPr>
          <w:lang w:val="en-US"/>
        </w:rPr>
        <w:t xml:space="preserve">top ten </w:t>
      </w:r>
      <w:r w:rsidR="00BF4342">
        <w:rPr>
          <w:lang w:val="en-US"/>
        </w:rPr>
        <w:t>perfect square</w:t>
      </w:r>
    </w:p>
    <w:p w14:paraId="45F6C928" w14:textId="55B6C159" w:rsidR="00F61B9E" w:rsidRDefault="00F61B9E" w:rsidP="001321E4">
      <w:pPr>
        <w:pStyle w:val="ListParagraph"/>
        <w:rPr>
          <w:lang w:val="en-US"/>
        </w:rPr>
      </w:pPr>
      <w:r w:rsidRPr="00F61B9E">
        <w:rPr>
          <w:noProof/>
          <w:lang w:val="en-US"/>
        </w:rPr>
        <w:lastRenderedPageBreak/>
        <w:drawing>
          <wp:inline distT="0" distB="0" distL="0" distR="0" wp14:anchorId="497AAD44" wp14:editId="0255D52A">
            <wp:extent cx="4701947" cy="3886537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933" w14:textId="0E190984" w:rsidR="001321E4" w:rsidRDefault="001321E4" w:rsidP="001321E4">
      <w:pPr>
        <w:pStyle w:val="ListParagraph"/>
        <w:rPr>
          <w:lang w:val="en-US"/>
        </w:rPr>
      </w:pPr>
    </w:p>
    <w:p w14:paraId="718EB436" w14:textId="0CB348B1" w:rsidR="001321E4" w:rsidRDefault="00C708AD" w:rsidP="001321E4">
      <w:pPr>
        <w:pStyle w:val="ListParagraph"/>
        <w:rPr>
          <w:lang w:val="en-US"/>
        </w:rPr>
      </w:pPr>
      <w:r>
        <w:rPr>
          <w:lang w:val="en-US"/>
        </w:rPr>
        <w:t>Q: why someone will use a generator: let’s say you are fetching 1000 records from a database</w:t>
      </w:r>
      <w:r w:rsidR="00D60036">
        <w:rPr>
          <w:lang w:val="en-US"/>
        </w:rPr>
        <w:t>, may be you want to print all or process something from those records</w:t>
      </w:r>
      <w:r w:rsidR="005E267F">
        <w:rPr>
          <w:lang w:val="en-US"/>
        </w:rPr>
        <w:t>. So when you fetch these 1000 records they will be loaded in your memory, we don’t want that</w:t>
      </w:r>
      <w:r w:rsidR="00994AD7">
        <w:rPr>
          <w:lang w:val="en-US"/>
        </w:rPr>
        <w:t xml:space="preserve"> and may be you want to work with one value/record at a time. In such scenario, we will use generator </w:t>
      </w:r>
      <w:r w:rsidR="009525B7">
        <w:rPr>
          <w:lang w:val="en-US"/>
        </w:rPr>
        <w:t>instead of fetching entire list</w:t>
      </w:r>
      <w:r w:rsidR="002B7965">
        <w:rPr>
          <w:lang w:val="en-US"/>
        </w:rPr>
        <w:t xml:space="preserve"> you can fetch one value at a time.</w:t>
      </w:r>
    </w:p>
    <w:p w14:paraId="54F866B9" w14:textId="5889986E" w:rsidR="007B435D" w:rsidRDefault="007B435D" w:rsidP="001321E4">
      <w:pPr>
        <w:pStyle w:val="ListParagraph"/>
        <w:pBdr>
          <w:bottom w:val="single" w:sz="6" w:space="1" w:color="auto"/>
        </w:pBdr>
        <w:rPr>
          <w:lang w:val="en-US"/>
        </w:rPr>
      </w:pPr>
    </w:p>
    <w:p w14:paraId="12CF45F8" w14:textId="35EC6086" w:rsidR="007B435D" w:rsidRDefault="007B435D" w:rsidP="001321E4">
      <w:pPr>
        <w:pStyle w:val="ListParagraph"/>
        <w:rPr>
          <w:lang w:val="en-US"/>
        </w:rPr>
      </w:pPr>
    </w:p>
    <w:p w14:paraId="483FC647" w14:textId="51A66437" w:rsidR="007B435D" w:rsidRDefault="007B435D" w:rsidP="001321E4">
      <w:pPr>
        <w:pStyle w:val="ListParagraph"/>
        <w:rPr>
          <w:lang w:val="en-US"/>
        </w:rPr>
      </w:pPr>
    </w:p>
    <w:p w14:paraId="775F6453" w14:textId="593BE8DD" w:rsidR="007B435D" w:rsidRDefault="007B435D" w:rsidP="001321E4">
      <w:pPr>
        <w:pStyle w:val="ListParagraph"/>
        <w:rPr>
          <w:b/>
          <w:bCs/>
          <w:sz w:val="36"/>
          <w:szCs w:val="36"/>
          <w:lang w:val="en-US"/>
        </w:rPr>
      </w:pPr>
      <w:r w:rsidRPr="007B435D">
        <w:rPr>
          <w:b/>
          <w:bCs/>
          <w:sz w:val="36"/>
          <w:szCs w:val="36"/>
          <w:lang w:val="en-US"/>
        </w:rPr>
        <w:t>Intro to exception handling:</w:t>
      </w:r>
    </w:p>
    <w:p w14:paraId="6A614A50" w14:textId="316CCBB6" w:rsidR="007B435D" w:rsidRDefault="007B435D" w:rsidP="001321E4">
      <w:pPr>
        <w:pStyle w:val="ListParagraph"/>
        <w:rPr>
          <w:b/>
          <w:bCs/>
          <w:sz w:val="36"/>
          <w:szCs w:val="36"/>
          <w:lang w:val="en-US"/>
        </w:rPr>
      </w:pPr>
    </w:p>
    <w:p w14:paraId="35CFC721" w14:textId="132E0E91" w:rsidR="007B435D" w:rsidRPr="00381DC8" w:rsidRDefault="007B435D" w:rsidP="00381DC8">
      <w:pPr>
        <w:pStyle w:val="ListParagraph"/>
        <w:rPr>
          <w:lang w:val="en-US"/>
        </w:rPr>
      </w:pPr>
      <w:r w:rsidRPr="00381DC8">
        <w:rPr>
          <w:lang w:val="en-US"/>
        </w:rPr>
        <w:t xml:space="preserve">Before </w:t>
      </w:r>
      <w:r w:rsidR="00F411CA" w:rsidRPr="00381DC8">
        <w:rPr>
          <w:lang w:val="en-US"/>
        </w:rPr>
        <w:t>exception handling we need to know about errors. There are 3 types of errors</w:t>
      </w:r>
      <w:r w:rsidR="00381DC8">
        <w:rPr>
          <w:lang w:val="en-US"/>
        </w:rPr>
        <w:t xml:space="preserve"> which are shown in the below screenshot.</w:t>
      </w:r>
    </w:p>
    <w:p w14:paraId="13FA3549" w14:textId="408A8A39" w:rsidR="00F411CA" w:rsidRPr="007B435D" w:rsidRDefault="00381DC8" w:rsidP="007B435D">
      <w:pPr>
        <w:rPr>
          <w:b/>
          <w:bCs/>
          <w:sz w:val="36"/>
          <w:szCs w:val="36"/>
          <w:lang w:val="en-US"/>
        </w:rPr>
      </w:pPr>
      <w:r w:rsidRPr="00381DC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DE58041" wp14:editId="6E4811BA">
            <wp:extent cx="3814233" cy="2124324"/>
            <wp:effectExtent l="0" t="0" r="0" b="9525"/>
            <wp:docPr id="7" name="Picture 7" descr="A picture containing text, person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erson, person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256" cy="21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F68" w14:textId="2BAFBBAD" w:rsidR="00CE70A5" w:rsidRDefault="00CE70A5" w:rsidP="00CE70A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Syntax errors: which are like missing : for if statement or any spelling mistake.</w:t>
      </w:r>
      <w:r w:rsidR="00023EE9">
        <w:rPr>
          <w:lang w:val="en-US"/>
        </w:rPr>
        <w:t xml:space="preserve"> These type of errors were found during the compiling hence they are called compile time errors.</w:t>
      </w:r>
    </w:p>
    <w:p w14:paraId="706B2373" w14:textId="30673D90" w:rsidR="007B435D" w:rsidRDefault="00CE70A5" w:rsidP="001321E4">
      <w:pPr>
        <w:pStyle w:val="ListParagraph"/>
        <w:rPr>
          <w:lang w:val="en-US"/>
        </w:rPr>
      </w:pPr>
      <w:r w:rsidRPr="00CE70A5">
        <w:rPr>
          <w:noProof/>
          <w:lang w:val="en-US"/>
        </w:rPr>
        <w:drawing>
          <wp:inline distT="0" distB="0" distL="0" distR="0" wp14:anchorId="5EC7E4ED" wp14:editId="35A62FC4">
            <wp:extent cx="3513124" cy="2834886"/>
            <wp:effectExtent l="0" t="0" r="0" b="381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D7D" w14:textId="4D8DB586" w:rsidR="00DF58E9" w:rsidRDefault="00DF58E9" w:rsidP="001321E4">
      <w:pPr>
        <w:pStyle w:val="ListParagraph"/>
        <w:rPr>
          <w:lang w:val="en-US"/>
        </w:rPr>
      </w:pPr>
    </w:p>
    <w:p w14:paraId="5079A999" w14:textId="1DC7AB13" w:rsidR="00DF58E9" w:rsidRDefault="00DF58E9" w:rsidP="00DF58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Logical errors: syntax is good and we have a mistake with logic</w:t>
      </w:r>
      <w:r w:rsidR="00732EB5">
        <w:rPr>
          <w:lang w:val="en-US"/>
        </w:rPr>
        <w:t xml:space="preserve">, example </w:t>
      </w:r>
      <w:r w:rsidR="00EB518F">
        <w:rPr>
          <w:lang w:val="en-US"/>
        </w:rPr>
        <w:t xml:space="preserve">we want to add two numbers and mentioned </w:t>
      </w:r>
      <w:r w:rsidR="008D5CA8">
        <w:rPr>
          <w:lang w:val="en-US"/>
        </w:rPr>
        <w:t xml:space="preserve">–(minus) in the print statement which will give the </w:t>
      </w:r>
      <w:r w:rsidR="006E5809">
        <w:rPr>
          <w:lang w:val="en-US"/>
        </w:rPr>
        <w:t>inaccurate/wrong output.</w:t>
      </w:r>
    </w:p>
    <w:p w14:paraId="4EAD7C60" w14:textId="1004D396" w:rsidR="00732EB5" w:rsidRDefault="00732EB5" w:rsidP="00732EB5">
      <w:pPr>
        <w:rPr>
          <w:lang w:val="en-US"/>
        </w:rPr>
      </w:pPr>
      <w:r w:rsidRPr="00732EB5">
        <w:rPr>
          <w:noProof/>
          <w:lang w:val="en-US"/>
        </w:rPr>
        <w:drawing>
          <wp:inline distT="0" distB="0" distL="0" distR="0" wp14:anchorId="56449E23" wp14:editId="21738167">
            <wp:extent cx="3170195" cy="2027096"/>
            <wp:effectExtent l="0" t="0" r="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DCC3" w14:textId="4162F251" w:rsidR="001A5FCD" w:rsidRDefault="001A5FCD" w:rsidP="00732EB5">
      <w:pPr>
        <w:rPr>
          <w:lang w:val="en-US"/>
        </w:rPr>
      </w:pPr>
    </w:p>
    <w:p w14:paraId="0BF6E03A" w14:textId="542FF00E" w:rsidR="001A5FCD" w:rsidRDefault="001A5FCD" w:rsidP="001A5F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Runtime error: you code gets compiled</w:t>
      </w:r>
      <w:r w:rsidR="0017695E">
        <w:rPr>
          <w:lang w:val="en-US"/>
        </w:rPr>
        <w:t xml:space="preserve"> and it has proper syntax and it is not giving logical error as well. Ex: </w:t>
      </w:r>
      <w:r w:rsidR="00C01150">
        <w:rPr>
          <w:lang w:val="en-US"/>
        </w:rPr>
        <w:t xml:space="preserve">2/2 = 1, 4/2 = 2. What if the user is giving 6/0 </w:t>
      </w:r>
      <w:r w:rsidR="00410DF2">
        <w:rPr>
          <w:lang w:val="en-US"/>
        </w:rPr>
        <w:t xml:space="preserve">. code gets compiled, no logical error </w:t>
      </w:r>
      <w:r w:rsidR="00791708">
        <w:rPr>
          <w:lang w:val="en-US"/>
        </w:rPr>
        <w:t>and it is not working for specific error which is during the runtime.</w:t>
      </w:r>
    </w:p>
    <w:p w14:paraId="4E1925B2" w14:textId="03C8C71C" w:rsidR="00791708" w:rsidRDefault="00791708" w:rsidP="00791708">
      <w:pPr>
        <w:rPr>
          <w:lang w:val="en-US"/>
        </w:rPr>
      </w:pPr>
    </w:p>
    <w:p w14:paraId="488B3780" w14:textId="348347FC" w:rsidR="00791708" w:rsidRDefault="00F13A4C" w:rsidP="00791708">
      <w:pPr>
        <w:rPr>
          <w:lang w:val="en-US"/>
        </w:rPr>
      </w:pPr>
      <w:r>
        <w:rPr>
          <w:lang w:val="en-US"/>
        </w:rPr>
        <w:t>Which is the most easiest error to find out?</w:t>
      </w:r>
    </w:p>
    <w:p w14:paraId="2B6D56EE" w14:textId="04AE5F8C" w:rsidR="00F13A4C" w:rsidRDefault="005B28CA" w:rsidP="00791708">
      <w:pPr>
        <w:rPr>
          <w:lang w:val="en-US"/>
        </w:rPr>
      </w:pPr>
      <w:r>
        <w:rPr>
          <w:lang w:val="en-US"/>
        </w:rPr>
        <w:t>Logical errors? Are they related to bugs?</w:t>
      </w:r>
    </w:p>
    <w:p w14:paraId="30942AF8" w14:textId="1729164D" w:rsidR="005B28CA" w:rsidRDefault="005B28CA" w:rsidP="00791708">
      <w:pPr>
        <w:rPr>
          <w:lang w:val="en-US"/>
        </w:rPr>
      </w:pPr>
      <w:r>
        <w:rPr>
          <w:lang w:val="en-US"/>
        </w:rPr>
        <w:t>What about runtime error? – user side issue</w:t>
      </w:r>
      <w:r w:rsidR="00D1208D">
        <w:rPr>
          <w:lang w:val="en-US"/>
        </w:rPr>
        <w:t>.</w:t>
      </w:r>
    </w:p>
    <w:p w14:paraId="1E4932E9" w14:textId="37A4B5CE" w:rsidR="00D1208D" w:rsidRDefault="00D1208D" w:rsidP="00791708">
      <w:pPr>
        <w:rPr>
          <w:lang w:val="en-US"/>
        </w:rPr>
      </w:pPr>
      <w:r>
        <w:rPr>
          <w:lang w:val="en-US"/>
        </w:rPr>
        <w:lastRenderedPageBreak/>
        <w:t>As a developer, we should think of all the possible errors that can occur and take proactive measures</w:t>
      </w:r>
      <w:r w:rsidR="000C4ECB">
        <w:rPr>
          <w:lang w:val="en-US"/>
        </w:rPr>
        <w:t>.</w:t>
      </w:r>
    </w:p>
    <w:p w14:paraId="44DF7DDF" w14:textId="3D5F5CAF" w:rsidR="00570958" w:rsidRDefault="00570958" w:rsidP="00791708">
      <w:pPr>
        <w:rPr>
          <w:lang w:val="en-US"/>
        </w:rPr>
      </w:pPr>
      <w:r>
        <w:rPr>
          <w:lang w:val="en-US"/>
        </w:rPr>
        <w:t>Software should not stop working because of the errors</w:t>
      </w:r>
      <w:r w:rsidR="00DD300D">
        <w:rPr>
          <w:lang w:val="en-US"/>
        </w:rPr>
        <w:t xml:space="preserve"> as there might be a loss for business- think of a bank software</w:t>
      </w:r>
      <w:r>
        <w:rPr>
          <w:lang w:val="en-US"/>
        </w:rPr>
        <w:t>. Have a casual discussion about the administrators, software developers, network, databases.</w:t>
      </w:r>
    </w:p>
    <w:p w14:paraId="0E73790C" w14:textId="7EF7822B" w:rsidR="00DD300D" w:rsidRDefault="00DD300D" w:rsidP="00791708">
      <w:pPr>
        <w:rPr>
          <w:lang w:val="en-US"/>
        </w:rPr>
      </w:pPr>
    </w:p>
    <w:p w14:paraId="0526B952" w14:textId="7F1B5B1D" w:rsidR="00410DF2" w:rsidRDefault="00410DF2" w:rsidP="00410DF2">
      <w:pPr>
        <w:ind w:left="720"/>
        <w:rPr>
          <w:lang w:val="en-US"/>
        </w:rPr>
      </w:pPr>
      <w:r w:rsidRPr="00410DF2">
        <w:rPr>
          <w:noProof/>
          <w:lang w:val="en-US"/>
        </w:rPr>
        <w:drawing>
          <wp:inline distT="0" distB="0" distL="0" distR="0" wp14:anchorId="7E32DDA9" wp14:editId="006EAA76">
            <wp:extent cx="3208298" cy="1737511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1762" w14:textId="77777777" w:rsidR="005904E5" w:rsidRDefault="005904E5" w:rsidP="00410DF2">
      <w:pPr>
        <w:ind w:left="720"/>
        <w:rPr>
          <w:lang w:val="en-US"/>
        </w:rPr>
      </w:pPr>
    </w:p>
    <w:p w14:paraId="7EFC3D99" w14:textId="5926AE16" w:rsidR="009C1039" w:rsidRDefault="005904E5" w:rsidP="00410DF2">
      <w:pPr>
        <w:ind w:left="720"/>
        <w:rPr>
          <w:lang w:val="en-US"/>
        </w:rPr>
      </w:pPr>
      <w:r>
        <w:rPr>
          <w:lang w:val="en-US"/>
        </w:rPr>
        <w:t xml:space="preserve">Let’s </w:t>
      </w:r>
      <w:r w:rsidR="00153E07">
        <w:rPr>
          <w:lang w:val="en-US"/>
        </w:rPr>
        <w:t xml:space="preserve">take a look with an example about the </w:t>
      </w:r>
    </w:p>
    <w:p w14:paraId="5B026294" w14:textId="058CA129" w:rsidR="005904E5" w:rsidRDefault="005904E5" w:rsidP="00410DF2">
      <w:pPr>
        <w:ind w:left="720"/>
        <w:rPr>
          <w:lang w:val="en-US"/>
        </w:rPr>
      </w:pPr>
    </w:p>
    <w:p w14:paraId="7F0F49C1" w14:textId="3DF30F06" w:rsidR="005904E5" w:rsidRDefault="005904E5" w:rsidP="00410DF2">
      <w:pPr>
        <w:ind w:left="720"/>
        <w:rPr>
          <w:lang w:val="en-US"/>
        </w:rPr>
      </w:pPr>
      <w:r w:rsidRPr="005904E5">
        <w:rPr>
          <w:noProof/>
          <w:lang w:val="en-US"/>
        </w:rPr>
        <w:drawing>
          <wp:inline distT="0" distB="0" distL="0" distR="0" wp14:anchorId="30943AAA" wp14:editId="419B4B4C">
            <wp:extent cx="4435224" cy="3703641"/>
            <wp:effectExtent l="0" t="0" r="3810" b="0"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9AC" w14:textId="7B6FBA21" w:rsidR="00393FDB" w:rsidRDefault="00393FDB" w:rsidP="00410DF2">
      <w:pPr>
        <w:ind w:left="720"/>
        <w:rPr>
          <w:lang w:val="en-US"/>
        </w:rPr>
      </w:pPr>
    </w:p>
    <w:p w14:paraId="08448D7C" w14:textId="54556379" w:rsidR="005C374A" w:rsidRPr="0047343C" w:rsidRDefault="0047343C" w:rsidP="004734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Below screenshot give zero division error.</w:t>
      </w:r>
    </w:p>
    <w:p w14:paraId="68E5AEA8" w14:textId="7BC29272" w:rsidR="005C374A" w:rsidRDefault="005C374A" w:rsidP="00410DF2">
      <w:pPr>
        <w:ind w:left="720"/>
        <w:rPr>
          <w:lang w:val="en-US"/>
        </w:rPr>
      </w:pPr>
      <w:r w:rsidRPr="005C374A">
        <w:rPr>
          <w:noProof/>
          <w:lang w:val="en-US"/>
        </w:rPr>
        <w:lastRenderedPageBreak/>
        <w:drawing>
          <wp:inline distT="0" distB="0" distL="0" distR="0" wp14:anchorId="11891DA7" wp14:editId="54435A85">
            <wp:extent cx="5425910" cy="5372566"/>
            <wp:effectExtent l="0" t="0" r="381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DC8" w14:textId="2912A0ED" w:rsidR="00FA79FB" w:rsidRDefault="00FA79FB" w:rsidP="00410DF2">
      <w:pPr>
        <w:ind w:left="720"/>
        <w:rPr>
          <w:lang w:val="en-US"/>
        </w:rPr>
      </w:pPr>
    </w:p>
    <w:p w14:paraId="4AB473E5" w14:textId="022C2E28" w:rsidR="00FA79FB" w:rsidRDefault="00FA79FB" w:rsidP="00410DF2">
      <w:pPr>
        <w:ind w:left="720"/>
        <w:rPr>
          <w:lang w:val="en-US"/>
        </w:rPr>
      </w:pPr>
      <w:r>
        <w:rPr>
          <w:lang w:val="en-US"/>
        </w:rPr>
        <w:t xml:space="preserve">Problems </w:t>
      </w:r>
      <w:r w:rsidR="0073618E">
        <w:rPr>
          <w:lang w:val="en-US"/>
        </w:rPr>
        <w:t>from above code:</w:t>
      </w:r>
    </w:p>
    <w:p w14:paraId="73F354F9" w14:textId="28BC14DD" w:rsidR="0073618E" w:rsidRDefault="0073618E" w:rsidP="00410DF2">
      <w:pPr>
        <w:ind w:left="720"/>
        <w:rPr>
          <w:lang w:val="en-US"/>
        </w:rPr>
      </w:pPr>
      <w:r>
        <w:rPr>
          <w:lang w:val="en-US"/>
        </w:rPr>
        <w:t>1) User will not understand what this error means</w:t>
      </w:r>
    </w:p>
    <w:p w14:paraId="0346BCEF" w14:textId="26C208DB" w:rsidR="0073618E" w:rsidRDefault="0073618E" w:rsidP="00410DF2">
      <w:pPr>
        <w:ind w:left="720"/>
        <w:rPr>
          <w:lang w:val="en-US"/>
        </w:rPr>
      </w:pPr>
      <w:r>
        <w:rPr>
          <w:lang w:val="en-US"/>
        </w:rPr>
        <w:t>2) we are not getting bye from the above code.</w:t>
      </w:r>
    </w:p>
    <w:p w14:paraId="7CDA8F93" w14:textId="67C2E852" w:rsidR="0073618E" w:rsidRDefault="0073618E" w:rsidP="00410DF2">
      <w:pPr>
        <w:ind w:left="720"/>
        <w:rPr>
          <w:lang w:val="en-US"/>
        </w:rPr>
      </w:pPr>
    </w:p>
    <w:p w14:paraId="4BF2B3F1" w14:textId="6BAB3802" w:rsidR="005C156E" w:rsidRPr="005C156E" w:rsidRDefault="008443E5" w:rsidP="005C15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Let’s fix this by using special word</w:t>
      </w:r>
      <w:r w:rsidR="00E13D02">
        <w:rPr>
          <w:lang w:val="en-US"/>
        </w:rPr>
        <w:t>s</w:t>
      </w:r>
      <w:r>
        <w:rPr>
          <w:lang w:val="en-US"/>
        </w:rPr>
        <w:t xml:space="preserve"> </w:t>
      </w:r>
      <w:r w:rsidRPr="008443E5">
        <w:rPr>
          <w:b/>
          <w:bCs/>
          <w:i/>
          <w:iCs/>
          <w:lang w:val="en-US"/>
        </w:rPr>
        <w:t>try</w:t>
      </w:r>
      <w:r w:rsidR="00E13D02">
        <w:rPr>
          <w:b/>
          <w:bCs/>
          <w:i/>
          <w:iCs/>
          <w:lang w:val="en-US"/>
        </w:rPr>
        <w:t xml:space="preserve"> </w:t>
      </w:r>
      <w:r w:rsidR="00E13D02">
        <w:rPr>
          <w:lang w:val="en-US"/>
        </w:rPr>
        <w:t xml:space="preserve">and </w:t>
      </w:r>
      <w:r w:rsidR="00E13D02" w:rsidRPr="006219C6">
        <w:rPr>
          <w:b/>
          <w:bCs/>
          <w:i/>
          <w:iCs/>
          <w:lang w:val="en-US"/>
        </w:rPr>
        <w:t>except Exception</w:t>
      </w:r>
      <w:r w:rsidR="00E13D02">
        <w:rPr>
          <w:lang w:val="en-US"/>
        </w:rPr>
        <w:t xml:space="preserve"> as shown below</w:t>
      </w:r>
      <w:r w:rsidR="006219C6">
        <w:rPr>
          <w:lang w:val="en-US"/>
        </w:rPr>
        <w:t xml:space="preserve"> and observe the output</w:t>
      </w:r>
      <w:r w:rsidR="005C156E">
        <w:rPr>
          <w:lang w:val="en-US"/>
        </w:rPr>
        <w:t xml:space="preserve">. </w:t>
      </w:r>
    </w:p>
    <w:p w14:paraId="33C1182B" w14:textId="2BDC9B86" w:rsidR="006219C6" w:rsidRDefault="006219C6" w:rsidP="006219C6">
      <w:pPr>
        <w:rPr>
          <w:lang w:val="en-US"/>
        </w:rPr>
      </w:pPr>
    </w:p>
    <w:p w14:paraId="49473833" w14:textId="2290A335" w:rsidR="006219C6" w:rsidRDefault="006219C6" w:rsidP="006219C6">
      <w:pPr>
        <w:rPr>
          <w:lang w:val="en-US"/>
        </w:rPr>
      </w:pPr>
      <w:r w:rsidRPr="006219C6">
        <w:rPr>
          <w:noProof/>
          <w:lang w:val="en-US"/>
        </w:rPr>
        <w:lastRenderedPageBreak/>
        <w:drawing>
          <wp:inline distT="0" distB="0" distL="0" distR="0" wp14:anchorId="35EFA0DD" wp14:editId="44FB15F4">
            <wp:extent cx="5136325" cy="4861981"/>
            <wp:effectExtent l="0" t="0" r="762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F31C" w14:textId="0E683E42" w:rsidR="005C156E" w:rsidRDefault="005C156E" w:rsidP="006219C6">
      <w:pPr>
        <w:rPr>
          <w:lang w:val="en-US"/>
        </w:rPr>
      </w:pPr>
    </w:p>
    <w:p w14:paraId="50292F96" w14:textId="258C376D" w:rsidR="005C156E" w:rsidRDefault="005C156E" w:rsidP="006219C6">
      <w:pPr>
        <w:rPr>
          <w:lang w:val="en-US"/>
        </w:rPr>
      </w:pPr>
      <w:r>
        <w:rPr>
          <w:lang w:val="en-US"/>
        </w:rPr>
        <w:t xml:space="preserve">So what we have done above is we are trying to execute the print and </w:t>
      </w:r>
      <w:r w:rsidR="00DC3E43">
        <w:rPr>
          <w:lang w:val="en-US"/>
        </w:rPr>
        <w:t>if it works we are print it, else we are going to print the except block.</w:t>
      </w:r>
    </w:p>
    <w:p w14:paraId="0F370952" w14:textId="2F0BE233" w:rsidR="00BF24F6" w:rsidRDefault="00BF24F6" w:rsidP="00BF24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will try dividing normal numbers and check the output, ex as shown below.</w:t>
      </w:r>
    </w:p>
    <w:p w14:paraId="75F195AB" w14:textId="2AC3CDB1" w:rsidR="0084011C" w:rsidRDefault="0084011C" w:rsidP="0084011C">
      <w:pPr>
        <w:ind w:left="360"/>
        <w:rPr>
          <w:lang w:val="en-US"/>
        </w:rPr>
      </w:pPr>
    </w:p>
    <w:p w14:paraId="34B6B720" w14:textId="2EA80BC0" w:rsidR="0084011C" w:rsidRDefault="0084011C" w:rsidP="0084011C">
      <w:pPr>
        <w:ind w:left="360"/>
        <w:rPr>
          <w:lang w:val="en-US"/>
        </w:rPr>
      </w:pPr>
      <w:r w:rsidRPr="0084011C">
        <w:rPr>
          <w:noProof/>
          <w:lang w:val="en-US"/>
        </w:rPr>
        <w:lastRenderedPageBreak/>
        <w:drawing>
          <wp:inline distT="0" distB="0" distL="0" distR="0" wp14:anchorId="01042BDB" wp14:editId="18131B6C">
            <wp:extent cx="4877223" cy="49000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A33B" w14:textId="0E9E1083" w:rsidR="00102369" w:rsidRDefault="00102369" w:rsidP="0084011C">
      <w:pPr>
        <w:ind w:left="360"/>
        <w:rPr>
          <w:lang w:val="en-US"/>
        </w:rPr>
      </w:pPr>
    </w:p>
    <w:p w14:paraId="60EC31A7" w14:textId="65A3243F" w:rsidR="00102369" w:rsidRDefault="00102369" w:rsidP="0010236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what if we want to print the error in case if we get one.</w:t>
      </w:r>
    </w:p>
    <w:p w14:paraId="3EB27E92" w14:textId="7C4A6A0D" w:rsidR="006216F5" w:rsidRDefault="006216F5" w:rsidP="006216F5">
      <w:pPr>
        <w:ind w:left="360"/>
        <w:rPr>
          <w:lang w:val="en-US"/>
        </w:rPr>
      </w:pPr>
    </w:p>
    <w:p w14:paraId="4DD36CFB" w14:textId="0FBDF754" w:rsidR="006216F5" w:rsidRDefault="006216F5" w:rsidP="006216F5">
      <w:pPr>
        <w:ind w:left="360"/>
        <w:rPr>
          <w:lang w:val="en-US"/>
        </w:rPr>
      </w:pPr>
      <w:r w:rsidRPr="006216F5">
        <w:rPr>
          <w:noProof/>
          <w:lang w:val="en-US"/>
        </w:rPr>
        <w:lastRenderedPageBreak/>
        <w:drawing>
          <wp:inline distT="0" distB="0" distL="0" distR="0" wp14:anchorId="78146B44" wp14:editId="4263F515">
            <wp:extent cx="5128704" cy="4473328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D0C" w14:textId="1C550C6F" w:rsidR="006216F5" w:rsidRDefault="006216F5" w:rsidP="006216F5">
      <w:pPr>
        <w:ind w:left="360"/>
        <w:rPr>
          <w:lang w:val="en-US"/>
        </w:rPr>
      </w:pPr>
    </w:p>
    <w:p w14:paraId="05CAC536" w14:textId="52376B0D" w:rsidR="006216F5" w:rsidRDefault="00CD5010" w:rsidP="00CD501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let’s look at something related to file open and close, database connection open and close</w:t>
      </w:r>
      <w:r w:rsidR="000E4CE8">
        <w:rPr>
          <w:lang w:val="en-US"/>
        </w:rPr>
        <w:t xml:space="preserve"> before we exit the program</w:t>
      </w:r>
      <w:r w:rsidR="00EE7151">
        <w:rPr>
          <w:lang w:val="en-US"/>
        </w:rPr>
        <w:t xml:space="preserve">. It is a good practice. Here let’s say we are opening a resource/file in the try block </w:t>
      </w:r>
      <w:r w:rsidR="0005191A">
        <w:rPr>
          <w:lang w:val="en-US"/>
        </w:rPr>
        <w:t>and closing it in the same the below output occurs.</w:t>
      </w:r>
    </w:p>
    <w:p w14:paraId="4299872A" w14:textId="3312A14C" w:rsidR="0077722F" w:rsidRDefault="0077722F" w:rsidP="0077722F">
      <w:pPr>
        <w:ind w:left="360"/>
        <w:rPr>
          <w:lang w:val="en-US"/>
        </w:rPr>
      </w:pPr>
      <w:r w:rsidRPr="0077722F">
        <w:rPr>
          <w:noProof/>
          <w:lang w:val="en-US"/>
        </w:rPr>
        <w:lastRenderedPageBreak/>
        <w:drawing>
          <wp:inline distT="0" distB="0" distL="0" distR="0" wp14:anchorId="7AB45B01" wp14:editId="74142CCC">
            <wp:extent cx="5311600" cy="5075360"/>
            <wp:effectExtent l="0" t="0" r="381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6B3" w14:textId="04E7E5EB" w:rsidR="0005191A" w:rsidRDefault="0005191A" w:rsidP="0077722F">
      <w:pPr>
        <w:ind w:left="360"/>
        <w:rPr>
          <w:lang w:val="en-US"/>
        </w:rPr>
      </w:pPr>
    </w:p>
    <w:p w14:paraId="4F6C29A2" w14:textId="1C795B9B" w:rsidR="0005191A" w:rsidRDefault="0005191A" w:rsidP="000519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if we get the exception </w:t>
      </w:r>
      <w:r w:rsidR="006C7407">
        <w:rPr>
          <w:lang w:val="en-US"/>
        </w:rPr>
        <w:t>as we divide something by zero</w:t>
      </w:r>
      <w:r w:rsidR="00701AF9">
        <w:rPr>
          <w:lang w:val="en-US"/>
        </w:rPr>
        <w:t>, the resource is opened and not closed as shown below.</w:t>
      </w:r>
      <w:r w:rsidR="002F6AB1">
        <w:rPr>
          <w:lang w:val="en-US"/>
        </w:rPr>
        <w:t xml:space="preserve"> It is during the print(a/b) we are getting the exception and the code is jumping out of the try and </w:t>
      </w:r>
      <w:r w:rsidR="00AB1571">
        <w:rPr>
          <w:lang w:val="en-US"/>
        </w:rPr>
        <w:t xml:space="preserve">calling the exception hence it is not able to close the resource which is the print statement </w:t>
      </w:r>
    </w:p>
    <w:p w14:paraId="54E2BA73" w14:textId="365D50E0" w:rsidR="00701AF9" w:rsidRDefault="00701AF9" w:rsidP="00701AF9">
      <w:pPr>
        <w:rPr>
          <w:lang w:val="en-US"/>
        </w:rPr>
      </w:pPr>
      <w:r w:rsidRPr="00701AF9">
        <w:rPr>
          <w:noProof/>
          <w:lang w:val="en-US"/>
        </w:rPr>
        <w:lastRenderedPageBreak/>
        <w:drawing>
          <wp:inline distT="0" distB="0" distL="0" distR="0" wp14:anchorId="30762C0B" wp14:editId="40845D57">
            <wp:extent cx="5303980" cy="4892464"/>
            <wp:effectExtent l="0" t="0" r="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7718" w14:textId="2189A5C4" w:rsidR="00370F86" w:rsidRDefault="00370F86" w:rsidP="00701AF9">
      <w:pPr>
        <w:rPr>
          <w:lang w:val="en-US"/>
        </w:rPr>
      </w:pPr>
    </w:p>
    <w:p w14:paraId="38A92612" w14:textId="346D5C15" w:rsidR="00370F86" w:rsidRDefault="00563A22" w:rsidP="00563A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fix it? – we will close the resource after the exception as shown below</w:t>
      </w:r>
    </w:p>
    <w:p w14:paraId="627253F0" w14:textId="20A1EFD6" w:rsidR="00563A22" w:rsidRDefault="00563A22" w:rsidP="00563A22">
      <w:pPr>
        <w:rPr>
          <w:lang w:val="en-US"/>
        </w:rPr>
      </w:pPr>
      <w:r w:rsidRPr="00563A22">
        <w:rPr>
          <w:noProof/>
          <w:lang w:val="en-US"/>
        </w:rPr>
        <w:lastRenderedPageBreak/>
        <w:drawing>
          <wp:inline distT="0" distB="0" distL="0" distR="0" wp14:anchorId="59091993" wp14:editId="4D26F890">
            <wp:extent cx="5235394" cy="4770533"/>
            <wp:effectExtent l="0" t="0" r="381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BA88" w14:textId="2252F2C9" w:rsidR="00444150" w:rsidRDefault="00444150" w:rsidP="00563A22">
      <w:pPr>
        <w:rPr>
          <w:lang w:val="en-US"/>
        </w:rPr>
      </w:pPr>
    </w:p>
    <w:p w14:paraId="6338DAC4" w14:textId="41FFC589" w:rsidR="00444150" w:rsidRDefault="00444150" w:rsidP="00444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if </w:t>
      </w:r>
      <w:r w:rsidR="00C42265">
        <w:rPr>
          <w:lang w:val="en-US"/>
        </w:rPr>
        <w:t xml:space="preserve">we change the value of second variable from zero to two, now in this case if we </w:t>
      </w:r>
      <w:r w:rsidR="00817450">
        <w:rPr>
          <w:lang w:val="en-US"/>
        </w:rPr>
        <w:t>observe the resource is not closed as per the below screenshot. It is not executing the exception block</w:t>
      </w:r>
      <w:r w:rsidR="00BE2A14">
        <w:rPr>
          <w:lang w:val="en-US"/>
        </w:rPr>
        <w:t xml:space="preserve"> as it don’t have the error. To fix this we can use </w:t>
      </w:r>
      <w:r w:rsidR="00BE2A14" w:rsidRPr="00447B34">
        <w:rPr>
          <w:b/>
          <w:bCs/>
          <w:lang w:val="en-US"/>
        </w:rPr>
        <w:t>finally</w:t>
      </w:r>
      <w:r w:rsidR="00BE2A14">
        <w:rPr>
          <w:lang w:val="en-US"/>
        </w:rPr>
        <w:t xml:space="preserve"> </w:t>
      </w:r>
    </w:p>
    <w:p w14:paraId="45273D87" w14:textId="0C49E6C6" w:rsidR="00444150" w:rsidRDefault="00444150" w:rsidP="00444150">
      <w:pPr>
        <w:rPr>
          <w:lang w:val="en-US"/>
        </w:rPr>
      </w:pPr>
      <w:r w:rsidRPr="00444150">
        <w:rPr>
          <w:noProof/>
          <w:lang w:val="en-US"/>
        </w:rPr>
        <w:lastRenderedPageBreak/>
        <w:drawing>
          <wp:inline distT="0" distB="0" distL="0" distR="0" wp14:anchorId="55726EC9" wp14:editId="2210EF16">
            <wp:extent cx="5578323" cy="4877223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0C8" w14:textId="12EFDAA3" w:rsidR="00447B34" w:rsidRDefault="00447B34" w:rsidP="00444150">
      <w:pPr>
        <w:rPr>
          <w:lang w:val="en-US"/>
        </w:rPr>
      </w:pPr>
    </w:p>
    <w:p w14:paraId="16A3589D" w14:textId="3E93FE0F" w:rsidR="00447B34" w:rsidRPr="006E427C" w:rsidRDefault="00447B34" w:rsidP="00447B34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 w:rsidRPr="00447B34">
        <w:rPr>
          <w:b/>
          <w:bCs/>
          <w:i/>
          <w:iCs/>
          <w:lang w:val="en-US"/>
        </w:rPr>
        <w:t xml:space="preserve">Finally </w:t>
      </w:r>
      <w:r>
        <w:rPr>
          <w:lang w:val="en-US"/>
        </w:rPr>
        <w:t>block will get executed if we get error as well as if we don’t get error</w:t>
      </w:r>
      <w:r w:rsidR="001662E1">
        <w:rPr>
          <w:lang w:val="en-US"/>
        </w:rPr>
        <w:t>. Remember except block will get executed ONLY when there is an error.</w:t>
      </w:r>
    </w:p>
    <w:p w14:paraId="4E865B8B" w14:textId="627FEFBD" w:rsidR="006E427C" w:rsidRDefault="006E427C" w:rsidP="006E427C">
      <w:pPr>
        <w:ind w:left="360"/>
        <w:rPr>
          <w:b/>
          <w:bCs/>
          <w:i/>
          <w:iCs/>
          <w:lang w:val="en-US"/>
        </w:rPr>
      </w:pPr>
      <w:r w:rsidRPr="006E427C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3EC907EC" wp14:editId="12E1261D">
            <wp:extent cx="5731510" cy="3275330"/>
            <wp:effectExtent l="0" t="0" r="254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141" w14:textId="332BE486" w:rsidR="006E427C" w:rsidRDefault="006E427C" w:rsidP="006E427C">
      <w:pPr>
        <w:ind w:left="360"/>
        <w:rPr>
          <w:b/>
          <w:bCs/>
          <w:i/>
          <w:iCs/>
          <w:lang w:val="en-US"/>
        </w:rPr>
      </w:pPr>
    </w:p>
    <w:p w14:paraId="35EAB076" w14:textId="5F6A0DB5" w:rsidR="006E427C" w:rsidRPr="00F73697" w:rsidRDefault="00F73697" w:rsidP="00F73697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>Now let’s try adding a input function to our code and see how it works.</w:t>
      </w:r>
    </w:p>
    <w:p w14:paraId="029CBFC9" w14:textId="5DC04CE5" w:rsidR="00F73697" w:rsidRDefault="00F73697" w:rsidP="00F73697">
      <w:pPr>
        <w:rPr>
          <w:b/>
          <w:bCs/>
          <w:i/>
          <w:iCs/>
          <w:lang w:val="en-US"/>
        </w:rPr>
      </w:pPr>
      <w:r w:rsidRPr="00F73697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4EE52B50" wp14:editId="48BB8A95">
            <wp:extent cx="5220152" cy="5250635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D412" w14:textId="459E7913" w:rsidR="00F73697" w:rsidRDefault="00F73697" w:rsidP="00F73697">
      <w:pPr>
        <w:rPr>
          <w:b/>
          <w:bCs/>
          <w:i/>
          <w:iCs/>
          <w:lang w:val="en-US"/>
        </w:rPr>
      </w:pPr>
    </w:p>
    <w:p w14:paraId="6B97B321" w14:textId="771B59D4" w:rsidR="00F73697" w:rsidRPr="00C96899" w:rsidRDefault="003E4E52" w:rsidP="003E4E52">
      <w:pPr>
        <w:pStyle w:val="ListParagraph"/>
        <w:numPr>
          <w:ilvl w:val="0"/>
          <w:numId w:val="1"/>
        </w:numPr>
        <w:rPr>
          <w:b/>
          <w:bCs/>
          <w:i/>
          <w:iCs/>
          <w:lang w:val="en-US"/>
        </w:rPr>
      </w:pPr>
      <w:r>
        <w:rPr>
          <w:lang w:val="en-US"/>
        </w:rPr>
        <w:t xml:space="preserve">Let’s input the character/alphabet </w:t>
      </w:r>
      <w:r w:rsidR="00817427">
        <w:rPr>
          <w:lang w:val="en-US"/>
        </w:rPr>
        <w:t>rather than an int and observe the output</w:t>
      </w:r>
      <w:r w:rsidR="00F029CA">
        <w:rPr>
          <w:lang w:val="en-US"/>
        </w:rPr>
        <w:t xml:space="preserve">, it </w:t>
      </w:r>
      <w:r w:rsidR="00591F5A">
        <w:rPr>
          <w:lang w:val="en-US"/>
        </w:rPr>
        <w:t>gives zero division error</w:t>
      </w:r>
      <w:r w:rsidR="0063237F">
        <w:rPr>
          <w:lang w:val="en-US"/>
        </w:rPr>
        <w:t xml:space="preserve"> and “invalid lateral……p” which is the </w:t>
      </w:r>
      <w:r w:rsidR="0063237F" w:rsidRPr="0063237F">
        <w:rPr>
          <w:b/>
          <w:bCs/>
          <w:lang w:val="en-US"/>
        </w:rPr>
        <w:t>e</w:t>
      </w:r>
      <w:r w:rsidR="0063237F">
        <w:rPr>
          <w:b/>
          <w:bCs/>
          <w:lang w:val="en-US"/>
        </w:rPr>
        <w:t xml:space="preserve"> </w:t>
      </w:r>
      <w:r w:rsidR="0063237F">
        <w:rPr>
          <w:lang w:val="en-US"/>
        </w:rPr>
        <w:t>printing it.</w:t>
      </w:r>
    </w:p>
    <w:p w14:paraId="6F520DED" w14:textId="77777777" w:rsidR="00C96899" w:rsidRPr="00F029CA" w:rsidRDefault="00C96899" w:rsidP="00C96899">
      <w:pPr>
        <w:pStyle w:val="ListParagraph"/>
        <w:rPr>
          <w:b/>
          <w:bCs/>
          <w:i/>
          <w:iCs/>
          <w:lang w:val="en-US"/>
        </w:rPr>
      </w:pPr>
    </w:p>
    <w:p w14:paraId="6E5CCAC0" w14:textId="39ED3D4D" w:rsidR="00F029CA" w:rsidRDefault="00F029CA" w:rsidP="00F029CA">
      <w:pPr>
        <w:rPr>
          <w:b/>
          <w:bCs/>
          <w:i/>
          <w:iCs/>
          <w:lang w:val="en-US"/>
        </w:rPr>
      </w:pPr>
      <w:r w:rsidRPr="00F029CA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124A4EC7" wp14:editId="0C954398">
            <wp:extent cx="5731510" cy="4771390"/>
            <wp:effectExtent l="0" t="0" r="2540" b="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84B8" w14:textId="34D16734" w:rsidR="00C96899" w:rsidRDefault="00C96899" w:rsidP="00F029CA">
      <w:pPr>
        <w:rPr>
          <w:b/>
          <w:bCs/>
          <w:i/>
          <w:iCs/>
          <w:lang w:val="en-US"/>
        </w:rPr>
      </w:pPr>
    </w:p>
    <w:p w14:paraId="6070FFFE" w14:textId="1FAED89B" w:rsidR="00C96899" w:rsidRPr="00C34998" w:rsidRDefault="00C96899" w:rsidP="00C96899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C96899">
        <w:rPr>
          <w:i/>
          <w:iCs/>
          <w:lang w:val="en-US"/>
        </w:rPr>
        <w:t xml:space="preserve">Let’s </w:t>
      </w:r>
      <w:r w:rsidR="00C34998" w:rsidRPr="00C34998">
        <w:rPr>
          <w:lang w:val="en-US"/>
        </w:rPr>
        <w:t>change</w:t>
      </w:r>
      <w:r w:rsidR="00C34998">
        <w:rPr>
          <w:b/>
          <w:bCs/>
          <w:lang w:val="en-US"/>
        </w:rPr>
        <w:t xml:space="preserve"> </w:t>
      </w:r>
      <w:r w:rsidR="00C34998">
        <w:rPr>
          <w:lang w:val="en-US"/>
        </w:rPr>
        <w:t>the position of the input statement to find out what type of error it usually gives and as per the below screenshot it gives value error</w:t>
      </w:r>
      <w:r w:rsidR="00B07866">
        <w:rPr>
          <w:lang w:val="en-US"/>
        </w:rPr>
        <w:t xml:space="preserve"> which is an exception so we can add it as exception </w:t>
      </w:r>
    </w:p>
    <w:p w14:paraId="1D7C5F2E" w14:textId="3CC8BC1F" w:rsidR="00C34998" w:rsidRDefault="00C34998" w:rsidP="00C96899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C34998">
        <w:rPr>
          <w:i/>
          <w:iCs/>
          <w:noProof/>
          <w:lang w:val="en-US"/>
        </w:rPr>
        <w:lastRenderedPageBreak/>
        <w:drawing>
          <wp:inline distT="0" distB="0" distL="0" distR="0" wp14:anchorId="2232B47B" wp14:editId="413EBB9E">
            <wp:extent cx="5731510" cy="487870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C507" w14:textId="1A706F61" w:rsidR="00FA0D05" w:rsidRDefault="00FA0D05" w:rsidP="00FA0D05">
      <w:pPr>
        <w:rPr>
          <w:i/>
          <w:iCs/>
          <w:lang w:val="en-US"/>
        </w:rPr>
      </w:pPr>
    </w:p>
    <w:p w14:paraId="666D9EEC" w14:textId="111DF2C0" w:rsidR="00FA0D05" w:rsidRDefault="00FA0D05" w:rsidP="00FA0D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mention the value error and </w:t>
      </w:r>
      <w:proofErr w:type="spellStart"/>
      <w:r>
        <w:rPr>
          <w:lang w:val="en-US"/>
        </w:rPr>
        <w:t>zerodivision</w:t>
      </w:r>
      <w:proofErr w:type="spellEnd"/>
      <w:r>
        <w:rPr>
          <w:lang w:val="en-US"/>
        </w:rPr>
        <w:t xml:space="preserve"> error specifically in the </w:t>
      </w:r>
      <w:r w:rsidR="00C000E6">
        <w:rPr>
          <w:lang w:val="en-US"/>
        </w:rPr>
        <w:t xml:space="preserve">except blocks and if we don’t know the other errors we can generally mention as </w:t>
      </w:r>
      <w:r w:rsidR="000F7C51">
        <w:rPr>
          <w:lang w:val="en-US"/>
        </w:rPr>
        <w:t xml:space="preserve">exception and we can print a general error message as something went wrong. Move the input inside the try block and try to replicate </w:t>
      </w:r>
      <w:proofErr w:type="spellStart"/>
      <w:r w:rsidR="000F7C51">
        <w:rPr>
          <w:lang w:val="en-US"/>
        </w:rPr>
        <w:t>zerodivision</w:t>
      </w:r>
      <w:proofErr w:type="spellEnd"/>
      <w:r w:rsidR="000F7C51">
        <w:rPr>
          <w:lang w:val="en-US"/>
        </w:rPr>
        <w:t xml:space="preserve"> error and value errors and observe the output. Check the below code for more information.</w:t>
      </w:r>
    </w:p>
    <w:p w14:paraId="3C634BE2" w14:textId="77777777" w:rsidR="000F7C51" w:rsidRPr="000F7C51" w:rsidRDefault="000F7C51" w:rsidP="000F7C51">
      <w:pPr>
        <w:pStyle w:val="ListParagraph"/>
        <w:rPr>
          <w:lang w:val="en-US"/>
        </w:rPr>
      </w:pPr>
    </w:p>
    <w:p w14:paraId="006BA345" w14:textId="44F6579D" w:rsidR="000F7C51" w:rsidRDefault="000F7C51" w:rsidP="000F7C51">
      <w:pPr>
        <w:rPr>
          <w:lang w:val="en-US"/>
        </w:rPr>
      </w:pPr>
      <w:r w:rsidRPr="000F7C51">
        <w:rPr>
          <w:noProof/>
          <w:lang w:val="en-US"/>
        </w:rPr>
        <w:lastRenderedPageBreak/>
        <w:drawing>
          <wp:inline distT="0" distB="0" distL="0" distR="0" wp14:anchorId="4EE755A7" wp14:editId="1BCDD763">
            <wp:extent cx="5243014" cy="518967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DCA" w14:textId="482E2A5C" w:rsidR="000F7C51" w:rsidRDefault="000F7C51" w:rsidP="000F7C51">
      <w:pPr>
        <w:rPr>
          <w:lang w:val="en-US"/>
        </w:rPr>
      </w:pPr>
    </w:p>
    <w:p w14:paraId="2E1BEC4E" w14:textId="004540DC" w:rsidR="000F7C51" w:rsidRDefault="000F7C51" w:rsidP="000F7C51">
      <w:pPr>
        <w:rPr>
          <w:lang w:val="en-US"/>
        </w:rPr>
      </w:pPr>
    </w:p>
    <w:p w14:paraId="6BDB05ED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84E1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</w:p>
    <w:p w14:paraId="4C7F3AA0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84E1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</w:p>
    <w:p w14:paraId="47F8EAC2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try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3352FE20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"resource opened"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1EBEFD0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35BBE67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784E1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"enter the number: "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11A445F8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k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61CF8AF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except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784E1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ValueError</w:t>
      </w:r>
      <w:proofErr w:type="spellEnd"/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007D3742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'Invalid input or do not enter alphabets'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EBD7EBF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except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784E1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ZeroDivisionError</w:t>
      </w:r>
      <w:proofErr w:type="spellEnd"/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26B43FD4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'a number cannot be divided by zero'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C01702B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except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Exception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as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784E1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e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0E391EC1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'Something went wrong'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05D92C7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finally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    </w:t>
      </w:r>
    </w:p>
    <w:p w14:paraId="60D4ACC4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"resource closed"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9F4B830" w14:textId="77777777" w:rsidR="00784E1F" w:rsidRPr="00784E1F" w:rsidRDefault="00784E1F" w:rsidP="00784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784E1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784E1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"Bye"</w:t>
      </w:r>
      <w:r w:rsidRPr="00784E1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BD5E733" w14:textId="77777777" w:rsidR="000F7C51" w:rsidRPr="000F7C51" w:rsidRDefault="000F7C51" w:rsidP="000F7C51">
      <w:pPr>
        <w:rPr>
          <w:lang w:val="en-US"/>
        </w:rPr>
      </w:pPr>
    </w:p>
    <w:sectPr w:rsidR="000F7C51" w:rsidRPr="000F7C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86368"/>
    <w:multiLevelType w:val="hybridMultilevel"/>
    <w:tmpl w:val="4454E1CA"/>
    <w:lvl w:ilvl="0" w:tplc="9702BA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8D0452"/>
    <w:multiLevelType w:val="hybridMultilevel"/>
    <w:tmpl w:val="4BBA6E78"/>
    <w:lvl w:ilvl="0" w:tplc="6D64FC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723343">
    <w:abstractNumId w:val="1"/>
  </w:num>
  <w:num w:numId="2" w16cid:durableId="385110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1A8"/>
    <w:rsid w:val="00023EE9"/>
    <w:rsid w:val="00043D08"/>
    <w:rsid w:val="0005191A"/>
    <w:rsid w:val="000A395C"/>
    <w:rsid w:val="000C4ECB"/>
    <w:rsid w:val="000C61A8"/>
    <w:rsid w:val="000E4CE8"/>
    <w:rsid w:val="000F71BA"/>
    <w:rsid w:val="000F7C51"/>
    <w:rsid w:val="00102369"/>
    <w:rsid w:val="001321E4"/>
    <w:rsid w:val="00153E07"/>
    <w:rsid w:val="001662E1"/>
    <w:rsid w:val="0017695E"/>
    <w:rsid w:val="001A5FCD"/>
    <w:rsid w:val="001B5C50"/>
    <w:rsid w:val="001C74C1"/>
    <w:rsid w:val="002B7965"/>
    <w:rsid w:val="002F6AB1"/>
    <w:rsid w:val="00363433"/>
    <w:rsid w:val="00370F86"/>
    <w:rsid w:val="00381DC8"/>
    <w:rsid w:val="00393FDB"/>
    <w:rsid w:val="003E4E52"/>
    <w:rsid w:val="00410DF2"/>
    <w:rsid w:val="00411AF5"/>
    <w:rsid w:val="00433370"/>
    <w:rsid w:val="00444150"/>
    <w:rsid w:val="00447B34"/>
    <w:rsid w:val="004658FF"/>
    <w:rsid w:val="0047343C"/>
    <w:rsid w:val="004D1E7C"/>
    <w:rsid w:val="00563A22"/>
    <w:rsid w:val="00570958"/>
    <w:rsid w:val="005904E5"/>
    <w:rsid w:val="00591F5A"/>
    <w:rsid w:val="005B28CA"/>
    <w:rsid w:val="005C156E"/>
    <w:rsid w:val="005C374A"/>
    <w:rsid w:val="005E267F"/>
    <w:rsid w:val="00607C9D"/>
    <w:rsid w:val="00612E3F"/>
    <w:rsid w:val="006216F5"/>
    <w:rsid w:val="006219C6"/>
    <w:rsid w:val="0063237F"/>
    <w:rsid w:val="006C7407"/>
    <w:rsid w:val="006E427C"/>
    <w:rsid w:val="006E5809"/>
    <w:rsid w:val="00701AF9"/>
    <w:rsid w:val="00713D12"/>
    <w:rsid w:val="00732EB5"/>
    <w:rsid w:val="0073618E"/>
    <w:rsid w:val="0074582A"/>
    <w:rsid w:val="0077722F"/>
    <w:rsid w:val="00784E1F"/>
    <w:rsid w:val="00791708"/>
    <w:rsid w:val="007B435D"/>
    <w:rsid w:val="00817427"/>
    <w:rsid w:val="00817450"/>
    <w:rsid w:val="0084011C"/>
    <w:rsid w:val="008443E5"/>
    <w:rsid w:val="0085338C"/>
    <w:rsid w:val="008B7DCA"/>
    <w:rsid w:val="008D5CA8"/>
    <w:rsid w:val="008F7D46"/>
    <w:rsid w:val="00917BEE"/>
    <w:rsid w:val="009525B7"/>
    <w:rsid w:val="00994AD7"/>
    <w:rsid w:val="009C1039"/>
    <w:rsid w:val="009F7593"/>
    <w:rsid w:val="00A04DA6"/>
    <w:rsid w:val="00AB1571"/>
    <w:rsid w:val="00B07866"/>
    <w:rsid w:val="00BE2A14"/>
    <w:rsid w:val="00BE2D3F"/>
    <w:rsid w:val="00BF24F6"/>
    <w:rsid w:val="00BF4342"/>
    <w:rsid w:val="00BF591F"/>
    <w:rsid w:val="00C000E6"/>
    <w:rsid w:val="00C01150"/>
    <w:rsid w:val="00C03D68"/>
    <w:rsid w:val="00C34998"/>
    <w:rsid w:val="00C42265"/>
    <w:rsid w:val="00C64536"/>
    <w:rsid w:val="00C708AD"/>
    <w:rsid w:val="00C96899"/>
    <w:rsid w:val="00CB5BDB"/>
    <w:rsid w:val="00CD1A07"/>
    <w:rsid w:val="00CD5010"/>
    <w:rsid w:val="00CE70A5"/>
    <w:rsid w:val="00D05DB6"/>
    <w:rsid w:val="00D1208D"/>
    <w:rsid w:val="00D60036"/>
    <w:rsid w:val="00D95E0E"/>
    <w:rsid w:val="00DC3E43"/>
    <w:rsid w:val="00DD300D"/>
    <w:rsid w:val="00DF58E9"/>
    <w:rsid w:val="00E13D02"/>
    <w:rsid w:val="00E144EF"/>
    <w:rsid w:val="00EA0226"/>
    <w:rsid w:val="00EB518F"/>
    <w:rsid w:val="00ED35B0"/>
    <w:rsid w:val="00ED3724"/>
    <w:rsid w:val="00EE7151"/>
    <w:rsid w:val="00F029CA"/>
    <w:rsid w:val="00F04375"/>
    <w:rsid w:val="00F13A4C"/>
    <w:rsid w:val="00F3691A"/>
    <w:rsid w:val="00F411CA"/>
    <w:rsid w:val="00F557C2"/>
    <w:rsid w:val="00F61B9E"/>
    <w:rsid w:val="00F73697"/>
    <w:rsid w:val="00FA0D05"/>
    <w:rsid w:val="00FA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01BB"/>
  <w15:chartTrackingRefBased/>
  <w15:docId w15:val="{C9D7CEB0-F827-4818-92B6-A54A767D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112</cp:revision>
  <dcterms:created xsi:type="dcterms:W3CDTF">2022-04-28T10:48:00Z</dcterms:created>
  <dcterms:modified xsi:type="dcterms:W3CDTF">2022-05-01T13:50:00Z</dcterms:modified>
</cp:coreProperties>
</file>