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DB592" w14:textId="117FA92E" w:rsidR="00F04375" w:rsidRPr="00A258FF" w:rsidRDefault="00246C4F" w:rsidP="00246C4F">
      <w:pPr>
        <w:jc w:val="center"/>
        <w:rPr>
          <w:b/>
          <w:bCs/>
          <w:sz w:val="36"/>
          <w:szCs w:val="36"/>
          <w:lang w:val="en-US"/>
        </w:rPr>
      </w:pPr>
      <w:r w:rsidRPr="00A258FF">
        <w:rPr>
          <w:b/>
          <w:bCs/>
          <w:sz w:val="36"/>
          <w:szCs w:val="36"/>
          <w:lang w:val="en-US"/>
        </w:rPr>
        <w:t>Django – if statement</w:t>
      </w:r>
    </w:p>
    <w:p w14:paraId="698A0DD2" w14:textId="398E42DD" w:rsidR="00640CAE" w:rsidRPr="00640CAE" w:rsidRDefault="00640CAE" w:rsidP="00640CAE">
      <w:pPr>
        <w:rPr>
          <w:lang w:val="en-US"/>
        </w:rPr>
      </w:pPr>
      <w:r w:rsidRPr="00640CAE">
        <w:rPr>
          <w:lang w:val="en-US"/>
        </w:rPr>
        <w:t xml:space="preserve">We can </w:t>
      </w:r>
      <w:r>
        <w:rPr>
          <w:lang w:val="en-US"/>
        </w:rPr>
        <w:t xml:space="preserve">see that for every listing we have special offer as shown below. </w:t>
      </w:r>
      <w:r w:rsidR="00E76888">
        <w:rPr>
          <w:lang w:val="en-US"/>
        </w:rPr>
        <w:t>We don’t want to provide special offer to every listing/destination. Let’s think of giving the offer only to Hyderabad</w:t>
      </w:r>
      <w:r w:rsidR="006D73B2">
        <w:rPr>
          <w:lang w:val="en-US"/>
        </w:rPr>
        <w:t xml:space="preserve"> or any one location. </w:t>
      </w:r>
    </w:p>
    <w:p w14:paraId="0AF89B4B" w14:textId="21A7E10B" w:rsidR="00640CAE" w:rsidRDefault="00640CAE" w:rsidP="00246C4F">
      <w:pPr>
        <w:jc w:val="center"/>
        <w:rPr>
          <w:b/>
          <w:bCs/>
          <w:lang w:val="en-US"/>
        </w:rPr>
      </w:pPr>
      <w:r w:rsidRPr="00640CAE">
        <w:rPr>
          <w:b/>
          <w:bCs/>
          <w:noProof/>
          <w:lang w:val="en-US"/>
        </w:rPr>
        <w:drawing>
          <wp:inline distT="0" distB="0" distL="0" distR="0" wp14:anchorId="54B7792A" wp14:editId="1EFF5CCD">
            <wp:extent cx="5731510" cy="296037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7FE" w14:textId="225F0899" w:rsidR="006D73B2" w:rsidRDefault="006D73B2" w:rsidP="006D73B2">
      <w:pPr>
        <w:rPr>
          <w:lang w:val="en-US"/>
        </w:rPr>
      </w:pPr>
      <w:r w:rsidRPr="006D73B2">
        <w:rPr>
          <w:lang w:val="en-US"/>
        </w:rPr>
        <w:t xml:space="preserve">If we </w:t>
      </w:r>
      <w:r>
        <w:rPr>
          <w:lang w:val="en-US"/>
        </w:rPr>
        <w:t xml:space="preserve">see the code what we are doing is </w:t>
      </w:r>
      <w:r w:rsidR="008655AF">
        <w:rPr>
          <w:lang w:val="en-US"/>
        </w:rPr>
        <w:t>we have 3 objects/destinations created in views.py and we are simply adding them</w:t>
      </w:r>
      <w:r w:rsidR="00F87F79">
        <w:rPr>
          <w:lang w:val="en-US"/>
        </w:rPr>
        <w:t xml:space="preserve"> as highlighted below.</w:t>
      </w:r>
    </w:p>
    <w:p w14:paraId="332E1218" w14:textId="30B15D99" w:rsidR="00F87F79" w:rsidRDefault="00F87F79" w:rsidP="006D73B2">
      <w:pPr>
        <w:rPr>
          <w:lang w:val="en-US"/>
        </w:rPr>
      </w:pPr>
      <w:r w:rsidRPr="00F87F79">
        <w:rPr>
          <w:noProof/>
          <w:lang w:val="en-US"/>
        </w:rPr>
        <w:drawing>
          <wp:inline distT="0" distB="0" distL="0" distR="0" wp14:anchorId="0C0E776A" wp14:editId="2207C48C">
            <wp:extent cx="5303980" cy="137171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876F" w14:textId="08B78E8A" w:rsidR="002E6CE4" w:rsidRDefault="002E6CE4" w:rsidP="006D73B2">
      <w:pPr>
        <w:rPr>
          <w:lang w:val="en-US"/>
        </w:rPr>
      </w:pPr>
      <w:r>
        <w:rPr>
          <w:lang w:val="en-US"/>
        </w:rPr>
        <w:t>In index.html we are using a loop</w:t>
      </w:r>
      <w:r w:rsidR="00106B29">
        <w:rPr>
          <w:lang w:val="en-US"/>
        </w:rPr>
        <w:t xml:space="preserve">, which will take the things from first destination to last destination. </w:t>
      </w:r>
      <w:r w:rsidR="00D43918">
        <w:rPr>
          <w:lang w:val="en-US"/>
        </w:rPr>
        <w:t xml:space="preserve">If we remove the special offer </w:t>
      </w:r>
      <w:r w:rsidR="00967BD4">
        <w:rPr>
          <w:lang w:val="en-US"/>
        </w:rPr>
        <w:t>highlighted below it will be disappeared for all the destinations.</w:t>
      </w:r>
    </w:p>
    <w:p w14:paraId="4F3E0702" w14:textId="394EDAD7" w:rsidR="00D43918" w:rsidRDefault="00D43918" w:rsidP="006D73B2">
      <w:pPr>
        <w:rPr>
          <w:lang w:val="en-US"/>
        </w:rPr>
      </w:pPr>
    </w:p>
    <w:p w14:paraId="1A6EF70D" w14:textId="212E4FA3" w:rsidR="00106B29" w:rsidRDefault="00106B29" w:rsidP="00BA0C2C">
      <w:pPr>
        <w:jc w:val="center"/>
        <w:rPr>
          <w:lang w:val="en-US"/>
        </w:rPr>
      </w:pPr>
      <w:r w:rsidRPr="00106B29">
        <w:rPr>
          <w:noProof/>
          <w:lang w:val="en-US"/>
        </w:rPr>
        <w:lastRenderedPageBreak/>
        <w:drawing>
          <wp:inline distT="0" distB="0" distL="0" distR="0" wp14:anchorId="24F54084" wp14:editId="6FB8D786">
            <wp:extent cx="2613887" cy="368077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D86A" w14:textId="647C5EF5" w:rsidR="00967BD4" w:rsidRDefault="00967BD4" w:rsidP="00BA0C2C">
      <w:pPr>
        <w:jc w:val="center"/>
        <w:rPr>
          <w:lang w:val="en-US"/>
        </w:rPr>
      </w:pPr>
      <w:r w:rsidRPr="00D43918">
        <w:rPr>
          <w:noProof/>
          <w:lang w:val="en-US"/>
        </w:rPr>
        <w:drawing>
          <wp:inline distT="0" distB="0" distL="0" distR="0" wp14:anchorId="4DE35986" wp14:editId="7D84A35F">
            <wp:extent cx="5731510" cy="1273810"/>
            <wp:effectExtent l="0" t="0" r="2540" b="2540"/>
            <wp:docPr id="4" name="Picture 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921" w14:textId="2BBE2910" w:rsidR="00967BD4" w:rsidRDefault="00967BD4" w:rsidP="006D73B2">
      <w:pPr>
        <w:rPr>
          <w:lang w:val="en-US"/>
        </w:rPr>
      </w:pPr>
      <w:r>
        <w:rPr>
          <w:lang w:val="en-US"/>
        </w:rPr>
        <w:t xml:space="preserve">Remove the special offer save it and refresh the page and it will be disappeared </w:t>
      </w:r>
    </w:p>
    <w:p w14:paraId="393A2241" w14:textId="01F8FA49" w:rsidR="00547476" w:rsidRDefault="00547476" w:rsidP="006D73B2">
      <w:pPr>
        <w:rPr>
          <w:lang w:val="en-US"/>
        </w:rPr>
      </w:pPr>
      <w:r w:rsidRPr="00547476">
        <w:rPr>
          <w:noProof/>
          <w:lang w:val="en-US"/>
        </w:rPr>
        <w:drawing>
          <wp:inline distT="0" distB="0" distL="0" distR="0" wp14:anchorId="6521123B" wp14:editId="5588F3AC">
            <wp:extent cx="5731510" cy="1508760"/>
            <wp:effectExtent l="0" t="0" r="2540" b="0"/>
            <wp:docPr id="5" name="Picture 5" descr="A bridge over a body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ridge over a body of wa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C1B" w14:textId="568E1A62" w:rsidR="00547476" w:rsidRDefault="00547476" w:rsidP="006D73B2">
      <w:pPr>
        <w:rPr>
          <w:lang w:val="en-US"/>
        </w:rPr>
      </w:pPr>
    </w:p>
    <w:p w14:paraId="21C6E9EB" w14:textId="77777777" w:rsidR="00772739" w:rsidRDefault="00547476" w:rsidP="006D73B2">
      <w:pPr>
        <w:rPr>
          <w:lang w:val="en-US"/>
        </w:rPr>
      </w:pPr>
      <w:r>
        <w:rPr>
          <w:lang w:val="en-US"/>
        </w:rPr>
        <w:t xml:space="preserve">So we need </w:t>
      </w:r>
      <w:r w:rsidR="00CE7E23">
        <w:rPr>
          <w:lang w:val="en-US"/>
        </w:rPr>
        <w:t xml:space="preserve">to make </w:t>
      </w:r>
      <w:r w:rsidR="00350C6D">
        <w:rPr>
          <w:lang w:val="en-US"/>
        </w:rPr>
        <w:t>3</w:t>
      </w:r>
      <w:r w:rsidR="00CE7E23">
        <w:rPr>
          <w:lang w:val="en-US"/>
        </w:rPr>
        <w:t xml:space="preserve"> changes </w:t>
      </w:r>
    </w:p>
    <w:p w14:paraId="16852325" w14:textId="5054F48D" w:rsidR="00CE179D" w:rsidRDefault="00CE7E23" w:rsidP="006D73B2">
      <w:pPr>
        <w:rPr>
          <w:lang w:val="en-US"/>
        </w:rPr>
      </w:pPr>
      <w:r>
        <w:rPr>
          <w:lang w:val="en-US"/>
        </w:rPr>
        <w:t xml:space="preserve">1) </w:t>
      </w:r>
      <w:r w:rsidR="00772739">
        <w:rPr>
          <w:lang w:val="en-US"/>
        </w:rPr>
        <w:t>G</w:t>
      </w:r>
      <w:r w:rsidR="00140922">
        <w:rPr>
          <w:lang w:val="en-US"/>
        </w:rPr>
        <w:t xml:space="preserve">o to </w:t>
      </w:r>
      <w:r w:rsidR="00140922" w:rsidRPr="00772739">
        <w:rPr>
          <w:b/>
          <w:bCs/>
          <w:lang w:val="en-US"/>
        </w:rPr>
        <w:t>models.py</w:t>
      </w:r>
      <w:r w:rsidR="00140922">
        <w:rPr>
          <w:lang w:val="en-US"/>
        </w:rPr>
        <w:t xml:space="preserve"> and specify </w:t>
      </w:r>
      <w:proofErr w:type="spellStart"/>
      <w:r w:rsidR="00140922" w:rsidRPr="00140922">
        <w:rPr>
          <w:b/>
          <w:bCs/>
          <w:lang w:val="en-US"/>
        </w:rPr>
        <w:t>offer:bool</w:t>
      </w:r>
      <w:proofErr w:type="spellEnd"/>
      <w:r w:rsidR="00140922">
        <w:rPr>
          <w:lang w:val="en-US"/>
        </w:rPr>
        <w:t xml:space="preserve"> </w:t>
      </w:r>
    </w:p>
    <w:p w14:paraId="2496F287" w14:textId="5BDF53AF" w:rsidR="00547476" w:rsidRDefault="00CE179D" w:rsidP="006D73B2">
      <w:pPr>
        <w:rPr>
          <w:lang w:val="en-US"/>
        </w:rPr>
      </w:pPr>
      <w:r>
        <w:rPr>
          <w:lang w:val="en-US"/>
        </w:rPr>
        <w:t xml:space="preserve">2) </w:t>
      </w:r>
      <w:r w:rsidR="00772739">
        <w:rPr>
          <w:lang w:val="en-US"/>
        </w:rPr>
        <w:t>G</w:t>
      </w:r>
      <w:r w:rsidR="00CE7E23">
        <w:rPr>
          <w:lang w:val="en-US"/>
        </w:rPr>
        <w:t xml:space="preserve">o to </w:t>
      </w:r>
      <w:r w:rsidR="00CE7E23" w:rsidRPr="000625DF">
        <w:rPr>
          <w:b/>
          <w:bCs/>
          <w:lang w:val="en-US"/>
        </w:rPr>
        <w:t>views.py</w:t>
      </w:r>
      <w:r w:rsidR="00CE7E23">
        <w:rPr>
          <w:lang w:val="en-US"/>
        </w:rPr>
        <w:t xml:space="preserve"> and add a field</w:t>
      </w:r>
      <w:r w:rsidR="00DA4A9A">
        <w:rPr>
          <w:lang w:val="en-US"/>
        </w:rPr>
        <w:t xml:space="preserve"> dest1.offer = True </w:t>
      </w:r>
      <w:r w:rsidR="009A154A">
        <w:rPr>
          <w:lang w:val="en-US"/>
        </w:rPr>
        <w:t xml:space="preserve">, </w:t>
      </w:r>
      <w:r w:rsidR="009A154A" w:rsidRPr="001253F1">
        <w:rPr>
          <w:b/>
          <w:bCs/>
          <w:lang w:val="en-US"/>
        </w:rPr>
        <w:t>dest2.offer = False</w:t>
      </w:r>
      <w:r w:rsidR="009A154A">
        <w:rPr>
          <w:lang w:val="en-US"/>
        </w:rPr>
        <w:t xml:space="preserve"> and </w:t>
      </w:r>
      <w:r w:rsidR="009A154A" w:rsidRPr="001253F1">
        <w:rPr>
          <w:b/>
          <w:bCs/>
          <w:lang w:val="en-US"/>
        </w:rPr>
        <w:t>dest3.offer = False</w:t>
      </w:r>
    </w:p>
    <w:p w14:paraId="1ED616F7" w14:textId="3920D3BE" w:rsidR="006B3AE1" w:rsidRDefault="006B3AE1" w:rsidP="006D73B2">
      <w:pPr>
        <w:rPr>
          <w:lang w:val="en-US"/>
        </w:rPr>
      </w:pPr>
      <w:r>
        <w:rPr>
          <w:lang w:val="en-US"/>
        </w:rPr>
        <w:t xml:space="preserve">3) </w:t>
      </w:r>
      <w:r w:rsidR="00772739">
        <w:rPr>
          <w:lang w:val="en-US"/>
        </w:rPr>
        <w:t>L</w:t>
      </w:r>
      <w:r>
        <w:rPr>
          <w:lang w:val="en-US"/>
        </w:rPr>
        <w:t>et’s update our index.html accordingly (we will specify the condition</w:t>
      </w:r>
      <w:r w:rsidR="00451EE0">
        <w:rPr>
          <w:lang w:val="en-US"/>
        </w:rPr>
        <w:t xml:space="preserve"> </w:t>
      </w:r>
      <w:r w:rsidR="00451EE0" w:rsidRPr="00D075E3">
        <w:rPr>
          <w:lang w:val="en-US"/>
        </w:rPr>
        <w:t>if else)</w:t>
      </w:r>
    </w:p>
    <w:p w14:paraId="224A5E37" w14:textId="77777777" w:rsidR="00FD3CE5" w:rsidRDefault="00FD3CE5" w:rsidP="006D73B2">
      <w:pPr>
        <w:rPr>
          <w:lang w:val="en-US"/>
        </w:rPr>
      </w:pPr>
    </w:p>
    <w:p w14:paraId="2A7234B2" w14:textId="61465309" w:rsidR="008A55E2" w:rsidRDefault="008A55E2" w:rsidP="006D73B2">
      <w:pPr>
        <w:rPr>
          <w:lang w:val="en-US"/>
        </w:rPr>
      </w:pPr>
      <w:r w:rsidRPr="008A55E2">
        <w:rPr>
          <w:noProof/>
          <w:lang w:val="en-US"/>
        </w:rPr>
        <w:lastRenderedPageBreak/>
        <w:drawing>
          <wp:inline distT="0" distB="0" distL="0" distR="0" wp14:anchorId="21C08287" wp14:editId="715C3075">
            <wp:extent cx="5410669" cy="39703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229" w14:textId="46E46C54" w:rsidR="00FD3CE5" w:rsidRDefault="00FD3CE5" w:rsidP="006D73B2">
      <w:pPr>
        <w:rPr>
          <w:lang w:val="en-US"/>
        </w:rPr>
      </w:pPr>
    </w:p>
    <w:p w14:paraId="441CBFC3" w14:textId="29A9F91B" w:rsidR="00FD3CE5" w:rsidRDefault="00FD3CE5" w:rsidP="006D73B2">
      <w:pPr>
        <w:rPr>
          <w:lang w:val="en-US"/>
        </w:rPr>
      </w:pPr>
      <w:r w:rsidRPr="00FD3CE5">
        <w:rPr>
          <w:noProof/>
          <w:lang w:val="en-US"/>
        </w:rPr>
        <w:drawing>
          <wp:inline distT="0" distB="0" distL="0" distR="0" wp14:anchorId="0E5C7A1D" wp14:editId="31EDF69A">
            <wp:extent cx="5731510" cy="424370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44B1" w14:textId="56209F34" w:rsidR="00BB2F0F" w:rsidRDefault="005720B9" w:rsidP="006D73B2">
      <w:pPr>
        <w:rPr>
          <w:lang w:val="en-US"/>
        </w:rPr>
      </w:pPr>
      <w:r>
        <w:rPr>
          <w:lang w:val="en-US"/>
        </w:rPr>
        <w:lastRenderedPageBreak/>
        <w:t xml:space="preserve">We know that by default it is true and we need not mention it separately. </w:t>
      </w:r>
      <w:r w:rsidR="00E02099">
        <w:rPr>
          <w:lang w:val="en-US"/>
        </w:rPr>
        <w:t xml:space="preserve">Otherwise you can mention </w:t>
      </w:r>
      <w:proofErr w:type="spellStart"/>
      <w:r w:rsidR="00E02099" w:rsidRPr="00B23602">
        <w:rPr>
          <w:b/>
          <w:bCs/>
          <w:lang w:val="en-US"/>
        </w:rPr>
        <w:t>dest.offer</w:t>
      </w:r>
      <w:proofErr w:type="spellEnd"/>
      <w:r w:rsidR="00E02099" w:rsidRPr="00B23602">
        <w:rPr>
          <w:b/>
          <w:bCs/>
          <w:lang w:val="en-US"/>
        </w:rPr>
        <w:t xml:space="preserve"> == True</w:t>
      </w:r>
      <w:r w:rsidR="00E02099">
        <w:rPr>
          <w:lang w:val="en-US"/>
        </w:rPr>
        <w:t xml:space="preserve"> and it still works.</w:t>
      </w:r>
    </w:p>
    <w:p w14:paraId="43C11552" w14:textId="19F14E5D" w:rsidR="00BB2F0F" w:rsidRDefault="00BB2F0F" w:rsidP="006D73B2">
      <w:pPr>
        <w:rPr>
          <w:lang w:val="en-US"/>
        </w:rPr>
      </w:pPr>
      <w:r w:rsidRPr="00BB2F0F">
        <w:rPr>
          <w:noProof/>
          <w:lang w:val="en-US"/>
        </w:rPr>
        <w:drawing>
          <wp:inline distT="0" distB="0" distL="0" distR="0" wp14:anchorId="189EF35A" wp14:editId="747725C8">
            <wp:extent cx="5731510" cy="2055495"/>
            <wp:effectExtent l="0" t="0" r="2540" b="190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FE0E" w14:textId="1FBA48BD" w:rsidR="00BB2F0F" w:rsidRDefault="00BB2F0F" w:rsidP="006D73B2">
      <w:pPr>
        <w:rPr>
          <w:lang w:val="en-US"/>
        </w:rPr>
      </w:pPr>
    </w:p>
    <w:p w14:paraId="4885327B" w14:textId="3C88791D" w:rsidR="00BB2F0F" w:rsidRDefault="00F508EF" w:rsidP="006D73B2">
      <w:pPr>
        <w:rPr>
          <w:lang w:val="en-US"/>
        </w:rPr>
      </w:pPr>
      <w:r>
        <w:rPr>
          <w:lang w:val="en-US"/>
        </w:rPr>
        <w:t xml:space="preserve">Now if we refresh the page we can see that the offer it applied only to the destination </w:t>
      </w:r>
      <w:r w:rsidR="005720B9">
        <w:rPr>
          <w:lang w:val="en-US"/>
        </w:rPr>
        <w:t>where it is set to true.</w:t>
      </w:r>
    </w:p>
    <w:p w14:paraId="5A9B249A" w14:textId="2939BCE5" w:rsidR="00E02099" w:rsidRDefault="00170BE7" w:rsidP="006D73B2">
      <w:pPr>
        <w:rPr>
          <w:lang w:val="en-US"/>
        </w:rPr>
      </w:pPr>
      <w:r w:rsidRPr="00170BE7">
        <w:rPr>
          <w:noProof/>
          <w:lang w:val="en-US"/>
        </w:rPr>
        <w:drawing>
          <wp:inline distT="0" distB="0" distL="0" distR="0" wp14:anchorId="5F160719" wp14:editId="2564DB31">
            <wp:extent cx="5731510" cy="909320"/>
            <wp:effectExtent l="0" t="0" r="2540" b="5080"/>
            <wp:docPr id="10" name="Picture 10" descr="A collage of a brid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llage of a bridg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6BB8" w14:textId="3C01331B" w:rsidR="00170BE7" w:rsidRDefault="00170BE7" w:rsidP="006D73B2">
      <w:pPr>
        <w:rPr>
          <w:lang w:val="en-US"/>
        </w:rPr>
      </w:pPr>
    </w:p>
    <w:p w14:paraId="151274AB" w14:textId="00128025" w:rsidR="00170BE7" w:rsidRDefault="00170BE7" w:rsidP="006D73B2">
      <w:pPr>
        <w:rPr>
          <w:lang w:val="en-US"/>
        </w:rPr>
      </w:pPr>
    </w:p>
    <w:p w14:paraId="60CAAB82" w14:textId="207DC65E" w:rsidR="00170BE7" w:rsidRDefault="00170BE7" w:rsidP="006D73B2">
      <w:pPr>
        <w:rPr>
          <w:b/>
          <w:bCs/>
          <w:lang w:val="en-US"/>
        </w:rPr>
      </w:pPr>
      <w:r>
        <w:rPr>
          <w:lang w:val="en-US"/>
        </w:rPr>
        <w:t xml:space="preserve">Now if you want to apply for another location we can just change the </w:t>
      </w:r>
      <w:r w:rsidRPr="00170BE7">
        <w:rPr>
          <w:b/>
          <w:bCs/>
          <w:lang w:val="en-US"/>
        </w:rPr>
        <w:t>dest1/2/3.offer = True in views.py</w:t>
      </w:r>
    </w:p>
    <w:p w14:paraId="142FCD82" w14:textId="08EBA10A" w:rsidR="008019BA" w:rsidRDefault="008019BA" w:rsidP="006D73B2">
      <w:pPr>
        <w:rPr>
          <w:b/>
          <w:bCs/>
          <w:lang w:val="en-US"/>
        </w:rPr>
      </w:pPr>
    </w:p>
    <w:p w14:paraId="528DA192" w14:textId="7C638552" w:rsidR="008019BA" w:rsidRDefault="008019BA" w:rsidP="006D73B2">
      <w:pPr>
        <w:rPr>
          <w:lang w:val="en-US"/>
        </w:rPr>
      </w:pPr>
      <w:r w:rsidRPr="008019BA">
        <w:rPr>
          <w:noProof/>
          <w:lang w:val="en-US"/>
        </w:rPr>
        <w:drawing>
          <wp:inline distT="0" distB="0" distL="0" distR="0" wp14:anchorId="16A1B2A2" wp14:editId="30BA7692">
            <wp:extent cx="5731510" cy="1044575"/>
            <wp:effectExtent l="0" t="0" r="2540" b="3175"/>
            <wp:docPr id="11" name="Picture 11" descr="A collage of a brid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llage of a bridg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832B" w14:textId="711E9273" w:rsidR="008019BA" w:rsidRDefault="008019BA" w:rsidP="006D73B2">
      <w:pPr>
        <w:rPr>
          <w:lang w:val="en-US"/>
        </w:rPr>
      </w:pPr>
      <w:r>
        <w:rPr>
          <w:lang w:val="en-US"/>
        </w:rPr>
        <w:t>This is how we make things dynamic</w:t>
      </w:r>
      <w:r w:rsidR="00917043">
        <w:rPr>
          <w:lang w:val="en-US"/>
        </w:rPr>
        <w:t xml:space="preserve">. If the data is coming from the database we don’t even have to change anything in the code. Just go to database </w:t>
      </w:r>
      <w:r w:rsidR="0028510F">
        <w:rPr>
          <w:lang w:val="en-US"/>
        </w:rPr>
        <w:t xml:space="preserve">change the offer field value from False to True </w:t>
      </w:r>
      <w:r w:rsidR="007E2EF3">
        <w:rPr>
          <w:lang w:val="en-US"/>
        </w:rPr>
        <w:t xml:space="preserve">or change it with the help of admin panel </w:t>
      </w:r>
      <w:r w:rsidR="0028510F">
        <w:rPr>
          <w:lang w:val="en-US"/>
        </w:rPr>
        <w:t>and it will get reflected on the front end.</w:t>
      </w:r>
    </w:p>
    <w:p w14:paraId="6F4C9049" w14:textId="4C63A41D" w:rsidR="00FC59B6" w:rsidRDefault="00FE123D" w:rsidP="006D73B2">
      <w:pPr>
        <w:rPr>
          <w:lang w:val="en-US"/>
        </w:rPr>
      </w:pPr>
      <w:r>
        <w:rPr>
          <w:lang w:val="en-US"/>
        </w:rPr>
        <w:t>Conclusion: we can use if else in the views as well</w:t>
      </w:r>
      <w:r w:rsidR="00733785">
        <w:rPr>
          <w:lang w:val="en-US"/>
        </w:rPr>
        <w:t xml:space="preserve"> not only views.py but index.html as well and it is what Django makes powerful</w:t>
      </w:r>
      <w:r w:rsidR="00C3692A">
        <w:rPr>
          <w:lang w:val="en-US"/>
        </w:rPr>
        <w:t>. In the next section we will see how the data comes from the datab</w:t>
      </w:r>
      <w:r w:rsidR="00C72846">
        <w:rPr>
          <w:lang w:val="en-US"/>
        </w:rPr>
        <w:t xml:space="preserve">ase. </w:t>
      </w:r>
      <w:r w:rsidR="00981D7A">
        <w:rPr>
          <w:lang w:val="en-US"/>
        </w:rPr>
        <w:t>Let’s imagine this data is coming from the database</w:t>
      </w:r>
      <w:r w:rsidR="00A34696">
        <w:rPr>
          <w:lang w:val="en-US"/>
        </w:rPr>
        <w:t>(oracle/</w:t>
      </w:r>
      <w:proofErr w:type="spellStart"/>
      <w:r w:rsidR="00A34696">
        <w:rPr>
          <w:lang w:val="en-US"/>
        </w:rPr>
        <w:t>postgres</w:t>
      </w:r>
      <w:proofErr w:type="spellEnd"/>
      <w:r w:rsidR="00A34696">
        <w:rPr>
          <w:lang w:val="en-US"/>
        </w:rPr>
        <w:t xml:space="preserve">) </w:t>
      </w:r>
      <w:r w:rsidR="00696CA7">
        <w:rPr>
          <w:lang w:val="en-US"/>
        </w:rPr>
        <w:t xml:space="preserve">we will use </w:t>
      </w:r>
      <w:proofErr w:type="spellStart"/>
      <w:r w:rsidR="00696CA7">
        <w:rPr>
          <w:lang w:val="en-US"/>
        </w:rPr>
        <w:t>postgres</w:t>
      </w:r>
      <w:proofErr w:type="spellEnd"/>
      <w:r w:rsidR="00696CA7">
        <w:rPr>
          <w:lang w:val="en-US"/>
        </w:rPr>
        <w:t xml:space="preserve"> next. We will create a table </w:t>
      </w:r>
      <w:r w:rsidR="00BE7986">
        <w:rPr>
          <w:lang w:val="en-US"/>
        </w:rPr>
        <w:t xml:space="preserve">with the help of models </w:t>
      </w:r>
      <w:r w:rsidR="00696CA7">
        <w:rPr>
          <w:lang w:val="en-US"/>
        </w:rPr>
        <w:t xml:space="preserve">in </w:t>
      </w:r>
      <w:proofErr w:type="spellStart"/>
      <w:r w:rsidR="00696CA7">
        <w:rPr>
          <w:lang w:val="en-US"/>
        </w:rPr>
        <w:t>postgres</w:t>
      </w:r>
      <w:proofErr w:type="spellEnd"/>
      <w:r w:rsidR="00696CA7">
        <w:rPr>
          <w:lang w:val="en-US"/>
        </w:rPr>
        <w:t xml:space="preserve"> and we will connect</w:t>
      </w:r>
      <w:r w:rsidR="00BE7986">
        <w:rPr>
          <w:lang w:val="en-US"/>
        </w:rPr>
        <w:t xml:space="preserve"> it using ORM object relational mapper</w:t>
      </w:r>
      <w:r w:rsidR="00BF329A">
        <w:rPr>
          <w:lang w:val="en-US"/>
        </w:rPr>
        <w:t>. We will map the objects and tables(relations)</w:t>
      </w:r>
    </w:p>
    <w:p w14:paraId="0D684097" w14:textId="7382AACF" w:rsidR="00215120" w:rsidRDefault="00215120" w:rsidP="006D73B2">
      <w:pPr>
        <w:rPr>
          <w:lang w:val="en-US"/>
        </w:rPr>
      </w:pPr>
    </w:p>
    <w:p w14:paraId="76DFABC0" w14:textId="7CCDF5AE" w:rsidR="00215120" w:rsidRDefault="00215120" w:rsidP="00215120">
      <w:pPr>
        <w:jc w:val="center"/>
        <w:rPr>
          <w:b/>
          <w:bCs/>
          <w:sz w:val="36"/>
          <w:szCs w:val="36"/>
          <w:lang w:val="en-US"/>
        </w:rPr>
      </w:pPr>
      <w:r w:rsidRPr="00215120">
        <w:rPr>
          <w:b/>
          <w:bCs/>
          <w:sz w:val="36"/>
          <w:szCs w:val="36"/>
          <w:lang w:val="en-US"/>
        </w:rPr>
        <w:lastRenderedPageBreak/>
        <w:t>ORM (Object relational Mapp</w:t>
      </w:r>
      <w:r>
        <w:rPr>
          <w:b/>
          <w:bCs/>
          <w:sz w:val="36"/>
          <w:szCs w:val="36"/>
          <w:lang w:val="en-US"/>
        </w:rPr>
        <w:t>ing</w:t>
      </w:r>
      <w:r w:rsidRPr="00215120">
        <w:rPr>
          <w:b/>
          <w:bCs/>
          <w:sz w:val="36"/>
          <w:szCs w:val="36"/>
          <w:lang w:val="en-US"/>
        </w:rPr>
        <w:t>)</w:t>
      </w:r>
    </w:p>
    <w:p w14:paraId="0456FEC3" w14:textId="331ADC4A" w:rsidR="00DD198E" w:rsidRDefault="00DD198E" w:rsidP="00DD198E">
      <w:pPr>
        <w:rPr>
          <w:lang w:val="en-US"/>
        </w:rPr>
      </w:pPr>
      <w:r w:rsidRPr="00DD198E">
        <w:rPr>
          <w:lang w:val="en-US"/>
        </w:rPr>
        <w:t xml:space="preserve">What is ORM? </w:t>
      </w:r>
      <w:r w:rsidR="007828E2">
        <w:rPr>
          <w:lang w:val="en-US"/>
        </w:rPr>
        <w:t>When we think of virtual world we have data and on the other hand we have application. What is dynamic is application we use to access the data</w:t>
      </w:r>
      <w:r w:rsidR="00AF3C97">
        <w:rPr>
          <w:lang w:val="en-US"/>
        </w:rPr>
        <w:t xml:space="preserve">. Actually we want to use the data and we cannot do that directly. Ex: if you want to fetch some data from </w:t>
      </w:r>
      <w:proofErr w:type="spellStart"/>
      <w:r w:rsidR="00AF3C97">
        <w:rPr>
          <w:lang w:val="en-US"/>
        </w:rPr>
        <w:t>facebook</w:t>
      </w:r>
      <w:proofErr w:type="spellEnd"/>
      <w:r w:rsidR="00AF3C97">
        <w:rPr>
          <w:lang w:val="en-US"/>
        </w:rPr>
        <w:t xml:space="preserve"> </w:t>
      </w:r>
      <w:r w:rsidR="009136C5">
        <w:rPr>
          <w:lang w:val="en-US"/>
        </w:rPr>
        <w:t xml:space="preserve">you need to use either </w:t>
      </w:r>
      <w:proofErr w:type="spellStart"/>
      <w:r w:rsidR="009136C5">
        <w:rPr>
          <w:lang w:val="en-US"/>
        </w:rPr>
        <w:t>facebook</w:t>
      </w:r>
      <w:proofErr w:type="spellEnd"/>
      <w:r w:rsidR="009136C5">
        <w:rPr>
          <w:lang w:val="en-US"/>
        </w:rPr>
        <w:t xml:space="preserve"> app/web app</w:t>
      </w:r>
      <w:r w:rsidR="00AD3E98">
        <w:rPr>
          <w:lang w:val="en-US"/>
        </w:rPr>
        <w:t>.</w:t>
      </w:r>
    </w:p>
    <w:p w14:paraId="2881C665" w14:textId="114CEDC3" w:rsidR="00AD3E98" w:rsidRDefault="00AD3E98" w:rsidP="00DD198E">
      <w:pPr>
        <w:rPr>
          <w:lang w:val="en-US"/>
        </w:rPr>
      </w:pPr>
      <w:r w:rsidRPr="00AD3E98">
        <w:rPr>
          <w:noProof/>
          <w:lang w:val="en-US"/>
        </w:rPr>
        <w:drawing>
          <wp:inline distT="0" distB="0" distL="0" distR="0" wp14:anchorId="097EDD0B" wp14:editId="62F2A265">
            <wp:extent cx="4892464" cy="4724809"/>
            <wp:effectExtent l="0" t="0" r="3810" b="0"/>
            <wp:docPr id="12" name="Picture 12" descr="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ubbl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08FD" w14:textId="66479FC2" w:rsidR="00AD3E98" w:rsidRDefault="00AD3E98" w:rsidP="00DD198E">
      <w:pPr>
        <w:rPr>
          <w:lang w:val="en-US"/>
        </w:rPr>
      </w:pPr>
    </w:p>
    <w:p w14:paraId="64C8CB1D" w14:textId="0A9E6D90" w:rsidR="00AD3E98" w:rsidRDefault="006A6C6C" w:rsidP="00DD198E">
      <w:pPr>
        <w:rPr>
          <w:lang w:val="en-US"/>
        </w:rPr>
      </w:pPr>
      <w:r>
        <w:rPr>
          <w:lang w:val="en-US"/>
        </w:rPr>
        <w:t xml:space="preserve">Imagine there is a database which is sitting somewhere and as a user </w:t>
      </w:r>
      <w:r w:rsidR="003D79AE">
        <w:rPr>
          <w:lang w:val="en-US"/>
        </w:rPr>
        <w:t xml:space="preserve">if </w:t>
      </w:r>
      <w:r>
        <w:rPr>
          <w:lang w:val="en-US"/>
        </w:rPr>
        <w:t xml:space="preserve">we want to access it </w:t>
      </w:r>
      <w:r w:rsidR="003D79AE">
        <w:rPr>
          <w:lang w:val="en-US"/>
        </w:rPr>
        <w:t>we need an application in between and someone has to build that application</w:t>
      </w:r>
      <w:r w:rsidR="00542135">
        <w:rPr>
          <w:lang w:val="en-US"/>
        </w:rPr>
        <w:t>.</w:t>
      </w:r>
    </w:p>
    <w:p w14:paraId="7ADDDE64" w14:textId="2EEBB472" w:rsidR="00542135" w:rsidRDefault="00542135" w:rsidP="00DD198E">
      <w:pPr>
        <w:rPr>
          <w:lang w:val="en-US"/>
        </w:rPr>
      </w:pPr>
      <w:r w:rsidRPr="00542135">
        <w:rPr>
          <w:noProof/>
          <w:lang w:val="en-US"/>
        </w:rPr>
        <w:lastRenderedPageBreak/>
        <w:drawing>
          <wp:inline distT="0" distB="0" distL="0" distR="0" wp14:anchorId="73B3A06F" wp14:editId="4D1EBAA9">
            <wp:extent cx="2034716" cy="5197290"/>
            <wp:effectExtent l="0" t="0" r="381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4518" w14:textId="0B456EBB" w:rsidR="00542135" w:rsidRDefault="00542135" w:rsidP="00DD198E">
      <w:pPr>
        <w:rPr>
          <w:lang w:val="en-US"/>
        </w:rPr>
      </w:pPr>
    </w:p>
    <w:p w14:paraId="01B5BA94" w14:textId="398AA3C7" w:rsidR="00542135" w:rsidRDefault="00542135" w:rsidP="00DD198E">
      <w:pPr>
        <w:rPr>
          <w:lang w:val="en-US"/>
        </w:rPr>
      </w:pPr>
      <w:r>
        <w:rPr>
          <w:lang w:val="en-US"/>
        </w:rPr>
        <w:t xml:space="preserve">Let’s discuss about database </w:t>
      </w:r>
      <w:r w:rsidR="00C30BB6">
        <w:rPr>
          <w:lang w:val="en-US"/>
        </w:rPr>
        <w:t>– there are various types of databases and we are focusing on relational database here</w:t>
      </w:r>
      <w:r w:rsidR="00065835">
        <w:rPr>
          <w:lang w:val="en-US"/>
        </w:rPr>
        <w:t xml:space="preserve">. If you expand your database, it will have some tables. </w:t>
      </w:r>
      <w:r w:rsidR="004C1E54">
        <w:rPr>
          <w:lang w:val="en-US"/>
        </w:rPr>
        <w:t>Accounts, products, customer table</w:t>
      </w:r>
    </w:p>
    <w:p w14:paraId="16B9D619" w14:textId="7B7A0468" w:rsidR="004C1E54" w:rsidRDefault="006371D3" w:rsidP="00DD198E">
      <w:pPr>
        <w:rPr>
          <w:lang w:val="en-US"/>
        </w:rPr>
      </w:pPr>
      <w:r w:rsidRPr="006371D3">
        <w:rPr>
          <w:noProof/>
          <w:lang w:val="en-US"/>
        </w:rPr>
        <w:lastRenderedPageBreak/>
        <w:drawing>
          <wp:inline distT="0" distB="0" distL="0" distR="0" wp14:anchorId="296E1C14" wp14:editId="0037E5DD">
            <wp:extent cx="5303980" cy="4648603"/>
            <wp:effectExtent l="0" t="0" r="0" b="0"/>
            <wp:docPr id="14" name="Picture 1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01AC" w14:textId="3534D6F6" w:rsidR="006371D3" w:rsidRDefault="006371D3" w:rsidP="00DD198E">
      <w:pPr>
        <w:rPr>
          <w:lang w:val="en-US"/>
        </w:rPr>
      </w:pPr>
    </w:p>
    <w:p w14:paraId="47276D0A" w14:textId="4D83B916" w:rsidR="006371D3" w:rsidRDefault="006371D3" w:rsidP="00DD198E">
      <w:pPr>
        <w:rPr>
          <w:lang w:val="en-US"/>
        </w:rPr>
      </w:pPr>
      <w:r>
        <w:rPr>
          <w:lang w:val="en-US"/>
        </w:rPr>
        <w:t xml:space="preserve">Let’s take a look at what the customer table </w:t>
      </w:r>
      <w:r w:rsidR="008302D2">
        <w:rPr>
          <w:lang w:val="en-US"/>
        </w:rPr>
        <w:t xml:space="preserve">it might have </w:t>
      </w:r>
      <w:proofErr w:type="spellStart"/>
      <w:r w:rsidR="008302D2">
        <w:rPr>
          <w:lang w:val="en-US"/>
        </w:rPr>
        <w:t>id,name,add,phone</w:t>
      </w:r>
      <w:proofErr w:type="spellEnd"/>
      <w:r w:rsidR="008302D2">
        <w:rPr>
          <w:lang w:val="en-US"/>
        </w:rPr>
        <w:t xml:space="preserve"> num as columns</w:t>
      </w:r>
      <w:r w:rsidR="000B75CD">
        <w:rPr>
          <w:lang w:val="en-US"/>
        </w:rPr>
        <w:t>. If that application is build in any of the object oriented programming maybe c#</w:t>
      </w:r>
      <w:r w:rsidR="001102CA">
        <w:rPr>
          <w:lang w:val="en-US"/>
        </w:rPr>
        <w:t>,</w:t>
      </w:r>
      <w:r w:rsidR="000B75CD">
        <w:rPr>
          <w:lang w:val="en-US"/>
        </w:rPr>
        <w:t xml:space="preserve"> java, </w:t>
      </w:r>
      <w:r w:rsidR="001102CA">
        <w:rPr>
          <w:lang w:val="en-US"/>
        </w:rPr>
        <w:t xml:space="preserve">python it will be having a class and that’s how we create an object. </w:t>
      </w:r>
    </w:p>
    <w:p w14:paraId="11CA90B8" w14:textId="262EDEE8" w:rsidR="008302D2" w:rsidRPr="00DD198E" w:rsidRDefault="008302D2" w:rsidP="00DD198E">
      <w:pPr>
        <w:rPr>
          <w:lang w:val="en-US"/>
        </w:rPr>
      </w:pPr>
      <w:r w:rsidRPr="008302D2">
        <w:rPr>
          <w:noProof/>
          <w:lang w:val="en-US"/>
        </w:rPr>
        <w:lastRenderedPageBreak/>
        <w:drawing>
          <wp:inline distT="0" distB="0" distL="0" distR="0" wp14:anchorId="6F2A35BB" wp14:editId="415C43C4">
            <wp:extent cx="3673158" cy="4465707"/>
            <wp:effectExtent l="0" t="0" r="381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695E" w14:textId="07483E91" w:rsidR="009F60EE" w:rsidRDefault="009F60EE" w:rsidP="009F60EE">
      <w:pPr>
        <w:rPr>
          <w:lang w:val="en-US"/>
        </w:rPr>
      </w:pPr>
      <w:r>
        <w:rPr>
          <w:lang w:val="en-US"/>
        </w:rPr>
        <w:t xml:space="preserve">So basically to create an object you need a class. In our scenario about customer table we can create a customer class and that customer class will have 4 fields as shown below: </w:t>
      </w:r>
      <w:proofErr w:type="spellStart"/>
      <w:r>
        <w:rPr>
          <w:lang w:val="en-US"/>
        </w:rPr>
        <w:t>cust_id</w:t>
      </w:r>
      <w:proofErr w:type="spellEnd"/>
      <w:r>
        <w:rPr>
          <w:lang w:val="en-US"/>
        </w:rPr>
        <w:t>: ……</w:t>
      </w:r>
    </w:p>
    <w:p w14:paraId="31428D2E" w14:textId="67D6B7D4" w:rsidR="00215120" w:rsidRDefault="00215120" w:rsidP="00215120">
      <w:pPr>
        <w:rPr>
          <w:b/>
          <w:bCs/>
          <w:lang w:val="en-US"/>
        </w:rPr>
      </w:pPr>
    </w:p>
    <w:p w14:paraId="335732F5" w14:textId="7AB715F5" w:rsidR="009F60EE" w:rsidRDefault="009F60EE" w:rsidP="00215120">
      <w:pPr>
        <w:rPr>
          <w:b/>
          <w:bCs/>
          <w:lang w:val="en-US"/>
        </w:rPr>
      </w:pPr>
      <w:r w:rsidRPr="009F60EE">
        <w:rPr>
          <w:b/>
          <w:bCs/>
          <w:noProof/>
          <w:lang w:val="en-US"/>
        </w:rPr>
        <w:lastRenderedPageBreak/>
        <w:drawing>
          <wp:inline distT="0" distB="0" distL="0" distR="0" wp14:anchorId="079CEF52" wp14:editId="2A95E014">
            <wp:extent cx="3185436" cy="4267570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5DE6" w14:textId="0D69312D" w:rsidR="009F60EE" w:rsidRDefault="009F60EE" w:rsidP="00215120">
      <w:pPr>
        <w:rPr>
          <w:b/>
          <w:bCs/>
          <w:lang w:val="en-US"/>
        </w:rPr>
      </w:pPr>
    </w:p>
    <w:p w14:paraId="17903F0D" w14:textId="6228DAC9" w:rsidR="009F60EE" w:rsidRDefault="009F60EE" w:rsidP="00215120">
      <w:pPr>
        <w:rPr>
          <w:b/>
          <w:bCs/>
          <w:lang w:val="en-US"/>
        </w:rPr>
      </w:pPr>
    </w:p>
    <w:p w14:paraId="545E356C" w14:textId="00CF2642" w:rsidR="00705C44" w:rsidRDefault="00705C44" w:rsidP="00215120">
      <w:pPr>
        <w:rPr>
          <w:lang w:val="en-US"/>
        </w:rPr>
      </w:pPr>
      <w:r w:rsidRPr="00705C44">
        <w:rPr>
          <w:lang w:val="en-US"/>
        </w:rPr>
        <w:t xml:space="preserve">So in </w:t>
      </w:r>
      <w:r>
        <w:rPr>
          <w:lang w:val="en-US"/>
        </w:rPr>
        <w:t xml:space="preserve">database in customer table it has 4 columns </w:t>
      </w:r>
      <w:r w:rsidR="00E40442">
        <w:rPr>
          <w:lang w:val="en-US"/>
        </w:rPr>
        <w:t xml:space="preserve">and the class we have 4 properties. If we try to relate more we can have multiple objects </w:t>
      </w:r>
      <w:r w:rsidR="00025579">
        <w:rPr>
          <w:lang w:val="en-US"/>
        </w:rPr>
        <w:t xml:space="preserve">of this class. Customer can have 5 objects, may be 10 objects depending upon the customer base for your business. </w:t>
      </w:r>
      <w:r w:rsidR="00BA6695">
        <w:rPr>
          <w:lang w:val="en-US"/>
        </w:rPr>
        <w:t>Let’s say if we have 5 customers and for every customer will have different name</w:t>
      </w:r>
      <w:r w:rsidR="00012B97">
        <w:rPr>
          <w:lang w:val="en-US"/>
        </w:rPr>
        <w:t>, add, phone num and those things are stored in different objects. Every object will have it’s own data</w:t>
      </w:r>
      <w:r w:rsidR="00030A43">
        <w:rPr>
          <w:lang w:val="en-US"/>
        </w:rPr>
        <w:t xml:space="preserve"> or we can also say that every object will have it's own state.</w:t>
      </w:r>
      <w:r w:rsidR="00FF16D6">
        <w:rPr>
          <w:lang w:val="en-US"/>
        </w:rPr>
        <w:t xml:space="preserve"> State is basically the current values.</w:t>
      </w:r>
    </w:p>
    <w:p w14:paraId="6F82B947" w14:textId="25FB6A8D" w:rsidR="00030A43" w:rsidRDefault="00030A43" w:rsidP="00215120">
      <w:pPr>
        <w:rPr>
          <w:lang w:val="en-US"/>
        </w:rPr>
      </w:pPr>
      <w:r w:rsidRPr="00030A43">
        <w:rPr>
          <w:noProof/>
          <w:lang w:val="en-US"/>
        </w:rPr>
        <w:drawing>
          <wp:inline distT="0" distB="0" distL="0" distR="0" wp14:anchorId="28D27067" wp14:editId="2C2EF9B5">
            <wp:extent cx="2339543" cy="2293819"/>
            <wp:effectExtent l="0" t="0" r="381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5C05" w14:textId="025E0506" w:rsidR="00FF16D6" w:rsidRDefault="00FF16D6" w:rsidP="00215120">
      <w:pPr>
        <w:rPr>
          <w:lang w:val="en-US"/>
        </w:rPr>
      </w:pPr>
    </w:p>
    <w:p w14:paraId="6BF360D6" w14:textId="61C7A398" w:rsidR="00FF16D6" w:rsidRDefault="00FF16D6" w:rsidP="00215120">
      <w:pPr>
        <w:rPr>
          <w:lang w:val="en-US"/>
        </w:rPr>
      </w:pPr>
      <w:r>
        <w:rPr>
          <w:lang w:val="en-US"/>
        </w:rPr>
        <w:lastRenderedPageBreak/>
        <w:t xml:space="preserve">If you want to store this in database </w:t>
      </w:r>
      <w:r w:rsidR="00AC6805">
        <w:rPr>
          <w:lang w:val="en-US"/>
        </w:rPr>
        <w:t>we will have a customer table as we know, one object represent one column</w:t>
      </w:r>
      <w:r w:rsidR="00481340">
        <w:rPr>
          <w:lang w:val="en-US"/>
        </w:rPr>
        <w:t>. First two will be the first object data(</w:t>
      </w:r>
      <w:proofErr w:type="spellStart"/>
      <w:r w:rsidR="00481340">
        <w:rPr>
          <w:lang w:val="en-US"/>
        </w:rPr>
        <w:t>uday’s</w:t>
      </w:r>
      <w:proofErr w:type="spellEnd"/>
      <w:r w:rsidR="00481340">
        <w:rPr>
          <w:lang w:val="en-US"/>
        </w:rPr>
        <w:t xml:space="preserve"> data) and second row (rishi’s data) …..</w:t>
      </w:r>
      <w:r w:rsidR="0054266D">
        <w:rPr>
          <w:lang w:val="en-US"/>
        </w:rPr>
        <w:t xml:space="preserve"> </w:t>
      </w:r>
    </w:p>
    <w:p w14:paraId="7C0D620A" w14:textId="72EB4800" w:rsidR="00481340" w:rsidRDefault="0054266D" w:rsidP="00215120">
      <w:pPr>
        <w:rPr>
          <w:lang w:val="en-US"/>
        </w:rPr>
      </w:pPr>
      <w:r w:rsidRPr="0054266D">
        <w:rPr>
          <w:noProof/>
          <w:lang w:val="en-US"/>
        </w:rPr>
        <w:drawing>
          <wp:inline distT="0" distB="0" distL="0" distR="0" wp14:anchorId="4D9AE804" wp14:editId="4FC92708">
            <wp:extent cx="5731510" cy="2910840"/>
            <wp:effectExtent l="0" t="0" r="2540" b="3810"/>
            <wp:docPr id="18" name="Picture 18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person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FFF" w14:textId="04DC1731" w:rsidR="0054266D" w:rsidRDefault="0054266D" w:rsidP="00215120">
      <w:pPr>
        <w:rPr>
          <w:lang w:val="en-US"/>
        </w:rPr>
      </w:pPr>
    </w:p>
    <w:p w14:paraId="0A726635" w14:textId="42DBDBBB" w:rsidR="0054266D" w:rsidRDefault="0054266D" w:rsidP="00215120">
      <w:pPr>
        <w:rPr>
          <w:lang w:val="en-US"/>
        </w:rPr>
      </w:pPr>
    </w:p>
    <w:p w14:paraId="078962CA" w14:textId="078F5F33" w:rsidR="0054266D" w:rsidRDefault="0054266D" w:rsidP="00215120">
      <w:pPr>
        <w:rPr>
          <w:lang w:val="en-US"/>
        </w:rPr>
      </w:pPr>
      <w:r>
        <w:rPr>
          <w:lang w:val="en-US"/>
        </w:rPr>
        <w:t>How can we achieve that</w:t>
      </w:r>
      <w:r w:rsidR="007318D2">
        <w:rPr>
          <w:lang w:val="en-US"/>
        </w:rPr>
        <w:t xml:space="preserve">, how can we push the data from application to the database. That’s where we have the concept of </w:t>
      </w:r>
      <w:r w:rsidR="007318D2" w:rsidRPr="00A20772">
        <w:rPr>
          <w:b/>
          <w:bCs/>
          <w:lang w:val="en-US"/>
        </w:rPr>
        <w:t>SQL</w:t>
      </w:r>
      <w:r w:rsidR="00A219C7">
        <w:rPr>
          <w:lang w:val="en-US"/>
        </w:rPr>
        <w:t>. We have to use SQL query as a programmer. We write the code/</w:t>
      </w:r>
      <w:proofErr w:type="spellStart"/>
      <w:r w:rsidR="00A219C7">
        <w:rPr>
          <w:lang w:val="en-US"/>
        </w:rPr>
        <w:t>sql</w:t>
      </w:r>
      <w:proofErr w:type="spellEnd"/>
      <w:r w:rsidR="00A219C7">
        <w:rPr>
          <w:lang w:val="en-US"/>
        </w:rPr>
        <w:t xml:space="preserve"> query </w:t>
      </w:r>
      <w:r w:rsidR="00A61DF5">
        <w:rPr>
          <w:lang w:val="en-US"/>
        </w:rPr>
        <w:t>and if you don’t want to do that(what’s the excuse here – maybe as a programmer you want to focus on application but not on the SQL language)</w:t>
      </w:r>
      <w:r w:rsidR="002D7308">
        <w:rPr>
          <w:lang w:val="en-US"/>
        </w:rPr>
        <w:t>.</w:t>
      </w:r>
    </w:p>
    <w:p w14:paraId="2243CF51" w14:textId="09AB9E3E" w:rsidR="002D7308" w:rsidRDefault="002D7308" w:rsidP="00215120">
      <w:pPr>
        <w:rPr>
          <w:lang w:val="en-US"/>
        </w:rPr>
      </w:pPr>
      <w:r>
        <w:rPr>
          <w:lang w:val="en-US"/>
        </w:rPr>
        <w:t xml:space="preserve">So you can simply say I got a class here and I don’t even want to create a table there </w:t>
      </w:r>
      <w:r w:rsidR="000B25BA">
        <w:rPr>
          <w:lang w:val="en-US"/>
        </w:rPr>
        <w:t xml:space="preserve">and that table should be created automatically – yes, it is possible with the help of framework </w:t>
      </w:r>
      <w:r w:rsidR="002D3AC8">
        <w:rPr>
          <w:lang w:val="en-US"/>
        </w:rPr>
        <w:t>Django, hibernate it has the power to look at the class</w:t>
      </w:r>
      <w:r w:rsidR="001E754E">
        <w:rPr>
          <w:lang w:val="en-US"/>
        </w:rPr>
        <w:t xml:space="preserve"> names </w:t>
      </w:r>
      <w:r w:rsidR="002D3AC8">
        <w:rPr>
          <w:lang w:val="en-US"/>
        </w:rPr>
        <w:t>and create a table for it.</w:t>
      </w:r>
      <w:r w:rsidR="001E754E">
        <w:rPr>
          <w:lang w:val="en-US"/>
        </w:rPr>
        <w:t xml:space="preserve"> Example: class name is customer and table name will be customer</w:t>
      </w:r>
    </w:p>
    <w:p w14:paraId="17E270D1" w14:textId="4409EC3B" w:rsidR="0061211A" w:rsidRDefault="00B223D3" w:rsidP="00215120">
      <w:pPr>
        <w:rPr>
          <w:lang w:val="en-US"/>
        </w:rPr>
      </w:pPr>
      <w:r w:rsidRPr="00B223D3">
        <w:rPr>
          <w:noProof/>
          <w:lang w:val="en-US"/>
        </w:rPr>
        <w:drawing>
          <wp:inline distT="0" distB="0" distL="0" distR="0" wp14:anchorId="4BB85ED0" wp14:editId="025A50A2">
            <wp:extent cx="5731510" cy="2713990"/>
            <wp:effectExtent l="0" t="0" r="254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2904" w14:textId="13038901" w:rsidR="0061211A" w:rsidRDefault="0061211A" w:rsidP="00215120">
      <w:pPr>
        <w:rPr>
          <w:lang w:val="en-US"/>
        </w:rPr>
      </w:pPr>
      <w:r>
        <w:rPr>
          <w:lang w:val="en-US"/>
        </w:rPr>
        <w:t>Class has 4 properties and the table will have 4 columns</w:t>
      </w:r>
    </w:p>
    <w:p w14:paraId="4F87ECF0" w14:textId="5DD415DD" w:rsidR="0061211A" w:rsidRDefault="0061211A" w:rsidP="00215120">
      <w:pPr>
        <w:rPr>
          <w:lang w:val="en-US"/>
        </w:rPr>
      </w:pPr>
      <w:r w:rsidRPr="0061211A">
        <w:rPr>
          <w:noProof/>
          <w:lang w:val="en-US"/>
        </w:rPr>
        <w:lastRenderedPageBreak/>
        <w:drawing>
          <wp:inline distT="0" distB="0" distL="0" distR="0" wp14:anchorId="71B76B48" wp14:editId="22A3EACF">
            <wp:extent cx="5731510" cy="206248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B646" w14:textId="0FFE7A2C" w:rsidR="00B223D3" w:rsidRPr="00705C44" w:rsidRDefault="00B223D3" w:rsidP="00215120">
      <w:pPr>
        <w:rPr>
          <w:lang w:val="en-US"/>
        </w:rPr>
      </w:pPr>
      <w:r>
        <w:rPr>
          <w:lang w:val="en-US"/>
        </w:rPr>
        <w:t xml:space="preserve">This class </w:t>
      </w:r>
      <w:r w:rsidR="00DA01A2">
        <w:rPr>
          <w:lang w:val="en-US"/>
        </w:rPr>
        <w:t>depend upon how many objects you create, you create 5 objects I will have 5 rows there</w:t>
      </w:r>
      <w:r w:rsidR="00953A74">
        <w:rPr>
          <w:lang w:val="en-US"/>
        </w:rPr>
        <w:t xml:space="preserve">. The moment you create more objects and if you try to save them it will create a new row in the database automatically. </w:t>
      </w:r>
      <w:r w:rsidR="00D04C8E">
        <w:rPr>
          <w:lang w:val="en-US"/>
        </w:rPr>
        <w:t>That’s the power of ORM. This concept is not specific to any language we can use it with python</w:t>
      </w:r>
      <w:r w:rsidR="00310E16">
        <w:rPr>
          <w:lang w:val="en-US"/>
        </w:rPr>
        <w:t xml:space="preserve"> has </w:t>
      </w:r>
      <w:r w:rsidR="00D04C8E">
        <w:rPr>
          <w:lang w:val="en-US"/>
        </w:rPr>
        <w:t xml:space="preserve">Django, </w:t>
      </w:r>
      <w:r w:rsidR="00310E16">
        <w:rPr>
          <w:lang w:val="en-US"/>
        </w:rPr>
        <w:t xml:space="preserve">java has hibernate. ORM is an awesome concept </w:t>
      </w:r>
      <w:r w:rsidR="009C3171">
        <w:rPr>
          <w:lang w:val="en-US"/>
        </w:rPr>
        <w:t>where you can directly create tables with the help of classes you create and you can add the data with the help of objects you create.</w:t>
      </w:r>
      <w:r w:rsidR="00FC166A">
        <w:rPr>
          <w:lang w:val="en-US"/>
        </w:rPr>
        <w:t xml:space="preserve"> </w:t>
      </w:r>
    </w:p>
    <w:sectPr w:rsidR="00B223D3" w:rsidRPr="00705C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3CA"/>
    <w:rsid w:val="00012B97"/>
    <w:rsid w:val="00025579"/>
    <w:rsid w:val="00030A43"/>
    <w:rsid w:val="000625DF"/>
    <w:rsid w:val="00065835"/>
    <w:rsid w:val="000B25BA"/>
    <w:rsid w:val="000B75CD"/>
    <w:rsid w:val="00106B29"/>
    <w:rsid w:val="001102CA"/>
    <w:rsid w:val="001253F1"/>
    <w:rsid w:val="00127597"/>
    <w:rsid w:val="00140922"/>
    <w:rsid w:val="00170BE7"/>
    <w:rsid w:val="001E754E"/>
    <w:rsid w:val="00203C4B"/>
    <w:rsid w:val="00215120"/>
    <w:rsid w:val="00246C4F"/>
    <w:rsid w:val="0028510F"/>
    <w:rsid w:val="002D3AC8"/>
    <w:rsid w:val="002D7308"/>
    <w:rsid w:val="002E6CE4"/>
    <w:rsid w:val="00310E16"/>
    <w:rsid w:val="003403CA"/>
    <w:rsid w:val="00350C6D"/>
    <w:rsid w:val="003D79AE"/>
    <w:rsid w:val="00451EE0"/>
    <w:rsid w:val="00481340"/>
    <w:rsid w:val="004C1E54"/>
    <w:rsid w:val="004E00A4"/>
    <w:rsid w:val="00542135"/>
    <w:rsid w:val="0054266D"/>
    <w:rsid w:val="00547476"/>
    <w:rsid w:val="005720B9"/>
    <w:rsid w:val="00592AAF"/>
    <w:rsid w:val="0061211A"/>
    <w:rsid w:val="006371D3"/>
    <w:rsid w:val="00640CAE"/>
    <w:rsid w:val="00696CA7"/>
    <w:rsid w:val="006A6C6C"/>
    <w:rsid w:val="006B3AE1"/>
    <w:rsid w:val="006D73B2"/>
    <w:rsid w:val="00705C44"/>
    <w:rsid w:val="007318D2"/>
    <w:rsid w:val="00733785"/>
    <w:rsid w:val="00772739"/>
    <w:rsid w:val="007828E2"/>
    <w:rsid w:val="007E2EF3"/>
    <w:rsid w:val="008019BA"/>
    <w:rsid w:val="008302D2"/>
    <w:rsid w:val="0085338C"/>
    <w:rsid w:val="008655AF"/>
    <w:rsid w:val="008A55E2"/>
    <w:rsid w:val="009136C5"/>
    <w:rsid w:val="00917043"/>
    <w:rsid w:val="0093102B"/>
    <w:rsid w:val="00953A74"/>
    <w:rsid w:val="00967BD4"/>
    <w:rsid w:val="00981D7A"/>
    <w:rsid w:val="009A154A"/>
    <w:rsid w:val="009C3171"/>
    <w:rsid w:val="009F60EE"/>
    <w:rsid w:val="00A20772"/>
    <w:rsid w:val="00A219C7"/>
    <w:rsid w:val="00A258FF"/>
    <w:rsid w:val="00A34696"/>
    <w:rsid w:val="00A61DF5"/>
    <w:rsid w:val="00A65981"/>
    <w:rsid w:val="00AC6805"/>
    <w:rsid w:val="00AD3E98"/>
    <w:rsid w:val="00AF3C97"/>
    <w:rsid w:val="00B223D3"/>
    <w:rsid w:val="00B23602"/>
    <w:rsid w:val="00BA0C2C"/>
    <w:rsid w:val="00BA6695"/>
    <w:rsid w:val="00BB2F0F"/>
    <w:rsid w:val="00BE7986"/>
    <w:rsid w:val="00BF329A"/>
    <w:rsid w:val="00C30BB6"/>
    <w:rsid w:val="00C3692A"/>
    <w:rsid w:val="00C72846"/>
    <w:rsid w:val="00CE179D"/>
    <w:rsid w:val="00CE7E23"/>
    <w:rsid w:val="00D04C8E"/>
    <w:rsid w:val="00D075E3"/>
    <w:rsid w:val="00D43918"/>
    <w:rsid w:val="00DA01A2"/>
    <w:rsid w:val="00DA4A9A"/>
    <w:rsid w:val="00DD198E"/>
    <w:rsid w:val="00DE15A0"/>
    <w:rsid w:val="00E02099"/>
    <w:rsid w:val="00E40442"/>
    <w:rsid w:val="00E76888"/>
    <w:rsid w:val="00F04375"/>
    <w:rsid w:val="00F27949"/>
    <w:rsid w:val="00F3691A"/>
    <w:rsid w:val="00F508EF"/>
    <w:rsid w:val="00F87F79"/>
    <w:rsid w:val="00FC166A"/>
    <w:rsid w:val="00FC59B6"/>
    <w:rsid w:val="00FD3CE5"/>
    <w:rsid w:val="00FE123D"/>
    <w:rsid w:val="00FF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F3963"/>
  <w15:chartTrackingRefBased/>
  <w15:docId w15:val="{A4A5D38A-3F09-44E5-A1B6-112C514A1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778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100</cp:revision>
  <dcterms:created xsi:type="dcterms:W3CDTF">2022-06-06T09:34:00Z</dcterms:created>
  <dcterms:modified xsi:type="dcterms:W3CDTF">2022-06-07T13:31:00Z</dcterms:modified>
</cp:coreProperties>
</file>