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0A2B8C" w14:textId="223D5A45" w:rsidR="00B73A76" w:rsidRDefault="00E32691">
      <w:r>
        <w:t>the password is: testPassword</w:t>
      </w:r>
    </w:p>
    <w:p w14:paraId="5B8C4CA2" w14:textId="0642D25C" w:rsidR="009013C3" w:rsidRDefault="00E501C6">
      <w:r>
        <w:t>testing testing</w:t>
      </w:r>
    </w:p>
    <w:p w14:paraId="7B89E5AF" w14:textId="026FD1D0" w:rsidR="00547B73" w:rsidRDefault="005B36CA">
      <w:r w:rsidRPr="005B36CA">
        <w:t>here is a much longer line that has a lot more text and is in fact much longer than the rest of the lines in this document</w:t>
      </w:r>
    </w:p>
    <w:p w14:paraId="46D25DB1" w14:textId="64A20689" w:rsidR="00CF2B94" w:rsidRDefault="00CF2B94"/>
    <w:p w14:paraId="5063587D" w14:textId="02E4E9E7" w:rsidR="00B2284E" w:rsidRDefault="004F1E28">
      <w:r>
        <w:t>heres the last line</w:t>
      </w:r>
    </w:p>
    <w:p w14:paraId="22EE0289" w14:textId="77777777" w:rsidR="00FB780E" w:rsidRDefault="00FB780E"/>
    <w:sectPr w:rsidR="00FB7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E865" w14:textId="77777777" w:rsidR="00334836" w:rsidRDefault="00334836" w:rsidP="00E34C1F">
      <w:r>
        <w:separator/>
      </w:r>
    </w:p>
  </w:endnote>
  <w:endnote w:type="continuationSeparator" w:id="0">
    <w:p w14:paraId="66B8FE06" w14:textId="77777777" w:rsidR="00334836" w:rsidRDefault="00334836" w:rsidP="00E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9913" w14:textId="77777777" w:rsidR="00E34C1F" w:rsidRDefault="00E34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13AE" w14:textId="77777777" w:rsidR="00E34C1F" w:rsidRDefault="00E34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F493" w14:textId="77777777" w:rsidR="00E34C1F" w:rsidRDefault="00E3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1BCE" w14:textId="77777777" w:rsidR="00334836" w:rsidRDefault="00334836" w:rsidP="00E34C1F">
      <w:r>
        <w:separator/>
      </w:r>
    </w:p>
  </w:footnote>
  <w:footnote w:type="continuationSeparator" w:id="0">
    <w:p w14:paraId="27C9AFDD" w14:textId="77777777" w:rsidR="00334836" w:rsidRDefault="00334836" w:rsidP="00E3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927B" w14:textId="77777777" w:rsidR="00E34C1F" w:rsidRDefault="00E34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C32A" w14:textId="77777777" w:rsidR="00E34C1F" w:rsidRDefault="00E34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5781" w14:textId="77777777" w:rsidR="00E34C1F" w:rsidRDefault="00E34C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F2"/>
    <w:rsid w:val="00027143"/>
    <w:rsid w:val="003139E8"/>
    <w:rsid w:val="00334836"/>
    <w:rsid w:val="004F1E28"/>
    <w:rsid w:val="005042D1"/>
    <w:rsid w:val="00547B73"/>
    <w:rsid w:val="005B36CA"/>
    <w:rsid w:val="00637299"/>
    <w:rsid w:val="006A6188"/>
    <w:rsid w:val="006B5D02"/>
    <w:rsid w:val="00743C93"/>
    <w:rsid w:val="007B41BE"/>
    <w:rsid w:val="007F11B3"/>
    <w:rsid w:val="007F7521"/>
    <w:rsid w:val="00831024"/>
    <w:rsid w:val="00834789"/>
    <w:rsid w:val="009013C3"/>
    <w:rsid w:val="00940F70"/>
    <w:rsid w:val="009459F2"/>
    <w:rsid w:val="00983444"/>
    <w:rsid w:val="00A04549"/>
    <w:rsid w:val="00A63749"/>
    <w:rsid w:val="00B2284E"/>
    <w:rsid w:val="00B73A76"/>
    <w:rsid w:val="00B83FA1"/>
    <w:rsid w:val="00B87AC5"/>
    <w:rsid w:val="00C85BA0"/>
    <w:rsid w:val="00C93AD1"/>
    <w:rsid w:val="00CF2B94"/>
    <w:rsid w:val="00DE31DC"/>
    <w:rsid w:val="00E26238"/>
    <w:rsid w:val="00E32691"/>
    <w:rsid w:val="00E34C1F"/>
    <w:rsid w:val="00E501C6"/>
    <w:rsid w:val="00FB780E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9985C"/>
  <w15:chartTrackingRefBased/>
  <w15:docId w15:val="{A309C587-BE64-884F-BC28-F0DDF61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1F"/>
  </w:style>
  <w:style w:type="paragraph" w:styleId="Footer">
    <w:name w:val="footer"/>
    <w:basedOn w:val="Normal"/>
    <w:link w:val="FooterChar"/>
    <w:uiPriority w:val="99"/>
    <w:unhideWhenUsed/>
    <w:rsid w:val="00E34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1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Muthakana</dc:creator>
  <cp:keywords/>
  <dc:description/>
  <cp:lastModifiedBy>Udbhav Muthakana</cp:lastModifiedBy>
  <cp:revision>25</cp:revision>
  <dcterms:created xsi:type="dcterms:W3CDTF">2023-01-08T22:42:00Z</dcterms:created>
  <dcterms:modified xsi:type="dcterms:W3CDTF">2023-01-17T23:24:00Z</dcterms:modified>
</cp:coreProperties>
</file>