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95D63" w14:textId="77777777" w:rsidR="0016756B" w:rsidRPr="005747D1" w:rsidRDefault="005747D1" w:rsidP="005747D1">
      <w:pPr>
        <w:pStyle w:val="ListParagraph"/>
        <w:numPr>
          <w:ilvl w:val="0"/>
          <w:numId w:val="1"/>
        </w:numPr>
      </w:pPr>
      <w:r>
        <w:rPr>
          <w:lang w:val="en-US"/>
        </w:rPr>
        <w:t>Check missing values by looping through each column</w:t>
      </w:r>
    </w:p>
    <w:p w14:paraId="4A0067DF" w14:textId="77777777" w:rsidR="005747D1" w:rsidRPr="005747D1" w:rsidRDefault="005747D1" w:rsidP="005747D1">
      <w:pPr>
        <w:pStyle w:val="ListParagraph"/>
      </w:pPr>
      <w:r>
        <w:rPr>
          <w:lang w:val="en-US"/>
        </w:rPr>
        <w:t>[col for col in data.columns if data[col].isnull().sum() &gt;0 ]</w:t>
      </w:r>
    </w:p>
    <w:p w14:paraId="0C9DA5BD" w14:textId="36B4B49A" w:rsidR="005747D1" w:rsidRDefault="00AC1F20" w:rsidP="005747D1">
      <w:pPr>
        <w:pStyle w:val="ListParagraph"/>
        <w:numPr>
          <w:ilvl w:val="0"/>
          <w:numId w:val="1"/>
        </w:numPr>
      </w:pPr>
      <w:r>
        <w:t>Split train and test set and examine only train test</w:t>
      </w:r>
    </w:p>
    <w:p w14:paraId="1477EEEA" w14:textId="14CD3108" w:rsidR="00744F65" w:rsidRDefault="00EC34E1" w:rsidP="005747D1">
      <w:pPr>
        <w:pStyle w:val="ListParagraph"/>
        <w:numPr>
          <w:ilvl w:val="0"/>
          <w:numId w:val="1"/>
        </w:numPr>
      </w:pPr>
      <w:r>
        <w:t>Remove constant features from dataset</w:t>
      </w:r>
      <w:r w:rsidR="005F3A10">
        <w:t xml:space="preserve"> (using Variance Threshold)</w:t>
      </w:r>
    </w:p>
    <w:p w14:paraId="38BBF383" w14:textId="6063AA78" w:rsidR="005F3A10" w:rsidRDefault="005F3A10" w:rsidP="005747D1">
      <w:pPr>
        <w:pStyle w:val="ListParagraph"/>
        <w:numPr>
          <w:ilvl w:val="0"/>
          <w:numId w:val="1"/>
        </w:numPr>
      </w:pPr>
      <w:r>
        <w:t>Remove quasi-constant features (99% same values)</w:t>
      </w:r>
    </w:p>
    <w:p w14:paraId="6A8FB6AD" w14:textId="0285A6C2" w:rsidR="005F3A10" w:rsidRDefault="00143EDA" w:rsidP="005747D1">
      <w:pPr>
        <w:pStyle w:val="ListParagraph"/>
        <w:numPr>
          <w:ilvl w:val="0"/>
          <w:numId w:val="1"/>
        </w:numPr>
      </w:pPr>
      <w:r>
        <w:t>Drop duplicated features</w:t>
      </w:r>
    </w:p>
    <w:p w14:paraId="11D1A4C7" w14:textId="77777777" w:rsidR="007A7C68" w:rsidRDefault="00475250" w:rsidP="007A7C68">
      <w:pPr>
        <w:pStyle w:val="ListParagraph"/>
        <w:numPr>
          <w:ilvl w:val="0"/>
          <w:numId w:val="1"/>
        </w:numPr>
      </w:pPr>
      <w:r>
        <w:t>For correlation select numerical features only</w:t>
      </w:r>
      <w:r w:rsidR="007A7C68">
        <w:t xml:space="preserve"> and remove correlated features</w:t>
      </w:r>
    </w:p>
    <w:p w14:paraId="5A21F5C0" w14:textId="69D37FE6" w:rsidR="007A7C68" w:rsidRPr="008245AC" w:rsidRDefault="007A7C68" w:rsidP="007A7C68">
      <w:pPr>
        <w:pStyle w:val="ListParagraph"/>
        <w:numPr>
          <w:ilvl w:val="0"/>
          <w:numId w:val="1"/>
        </w:numPr>
      </w:pPr>
      <w:r>
        <w:t xml:space="preserve">Remove </w:t>
      </w:r>
      <w:r w:rsidRPr="007A7C68">
        <w:rPr>
          <w:rFonts w:ascii="Helvetica Neue" w:eastAsia="Times New Roman" w:hAnsi="Helvetica Neue" w:cs="Times New Roman"/>
          <w:bCs/>
          <w:color w:val="29303B"/>
          <w:sz w:val="27"/>
          <w:szCs w:val="27"/>
          <w:shd w:val="clear" w:color="auto" w:fill="FFFFFF"/>
          <w:lang w:eastAsia="en-GB"/>
        </w:rPr>
        <w:t>fe</w:t>
      </w:r>
      <w:r w:rsidR="0094344E">
        <w:rPr>
          <w:rFonts w:ascii="Helvetica Neue" w:eastAsia="Times New Roman" w:hAnsi="Helvetica Neue" w:cs="Times New Roman"/>
          <w:bCs/>
          <w:color w:val="29303B"/>
          <w:sz w:val="27"/>
          <w:szCs w:val="27"/>
          <w:shd w:val="clear" w:color="auto" w:fill="FFFFFF"/>
          <w:lang w:eastAsia="en-GB"/>
        </w:rPr>
        <w:t>atures with univariate roc-auc &lt;</w:t>
      </w:r>
      <w:r w:rsidRPr="007A7C68">
        <w:rPr>
          <w:rFonts w:ascii="Helvetica Neue" w:eastAsia="Times New Roman" w:hAnsi="Helvetica Neue" w:cs="Times New Roman"/>
          <w:bCs/>
          <w:color w:val="29303B"/>
          <w:sz w:val="27"/>
          <w:szCs w:val="27"/>
          <w:shd w:val="clear" w:color="auto" w:fill="FFFFFF"/>
          <w:lang w:eastAsia="en-GB"/>
        </w:rPr>
        <w:t>=0.5</w:t>
      </w:r>
      <w:r w:rsidRPr="007A7C68">
        <w:rPr>
          <w:rFonts w:ascii="Helvetica Neue" w:eastAsia="Times New Roman" w:hAnsi="Helvetica Neue" w:cs="Times New Roman"/>
          <w:color w:val="29303B"/>
          <w:sz w:val="27"/>
          <w:szCs w:val="27"/>
          <w:shd w:val="clear" w:color="auto" w:fill="FFFFFF"/>
          <w:lang w:eastAsia="en-GB"/>
        </w:rPr>
        <w:t> </w:t>
      </w:r>
    </w:p>
    <w:p w14:paraId="1959947C" w14:textId="1CA21F55" w:rsidR="008245AC" w:rsidRPr="000A73D6" w:rsidRDefault="008245AC" w:rsidP="007A7C68">
      <w:pPr>
        <w:pStyle w:val="ListParagraph"/>
        <w:numPr>
          <w:ilvl w:val="0"/>
          <w:numId w:val="1"/>
        </w:numPr>
      </w:pPr>
      <w:r>
        <w:rPr>
          <w:rFonts w:ascii="Helvetica Neue" w:eastAsia="Times New Roman" w:hAnsi="Helvetica Neue" w:cs="Times New Roman"/>
          <w:color w:val="29303B"/>
          <w:sz w:val="27"/>
          <w:szCs w:val="27"/>
          <w:shd w:val="clear" w:color="auto" w:fill="FFFFFF"/>
          <w:lang w:eastAsia="en-GB"/>
        </w:rPr>
        <w:t>Use wrapper methods forward/backward or exhaustive</w:t>
      </w:r>
      <w:bookmarkStart w:id="0" w:name="_GoBack"/>
      <w:bookmarkEnd w:id="0"/>
    </w:p>
    <w:p w14:paraId="321DB8E8" w14:textId="77777777" w:rsidR="000A73D6" w:rsidRPr="007A7C68" w:rsidRDefault="000A73D6" w:rsidP="000A73D6">
      <w:pPr>
        <w:pStyle w:val="ListParagraph"/>
      </w:pPr>
    </w:p>
    <w:p w14:paraId="3E9E3C2F" w14:textId="5777A3E0" w:rsidR="002F7290" w:rsidRPr="002F7290" w:rsidRDefault="002F7290" w:rsidP="002F7290">
      <w:pPr>
        <w:pStyle w:val="ListParagraph"/>
        <w:rPr>
          <w:b/>
        </w:rPr>
      </w:pPr>
      <w:r w:rsidRPr="002F7290">
        <w:rPr>
          <w:b/>
        </w:rPr>
        <w:t>USE EITHER OF THEM</w:t>
      </w:r>
    </w:p>
    <w:p w14:paraId="23E1DFE2" w14:textId="4099E841" w:rsidR="007A7C68" w:rsidRDefault="00593775" w:rsidP="005747D1">
      <w:pPr>
        <w:pStyle w:val="ListParagraph"/>
        <w:numPr>
          <w:ilvl w:val="0"/>
          <w:numId w:val="1"/>
        </w:numPr>
      </w:pPr>
      <w:r>
        <w:t>Use Lasso to get important features</w:t>
      </w:r>
    </w:p>
    <w:p w14:paraId="44700B64" w14:textId="77777777" w:rsidR="00B32632" w:rsidRDefault="002F7290" w:rsidP="00B32632">
      <w:pPr>
        <w:pStyle w:val="ListParagraph"/>
        <w:numPr>
          <w:ilvl w:val="0"/>
          <w:numId w:val="1"/>
        </w:numPr>
      </w:pPr>
      <w:r>
        <w:t>Tree Importance</w:t>
      </w:r>
    </w:p>
    <w:p w14:paraId="50464B14" w14:textId="1971D698" w:rsidR="0044322B" w:rsidRPr="00B32632" w:rsidRDefault="0044322B" w:rsidP="00B32632">
      <w:pPr>
        <w:pStyle w:val="ListParagraph"/>
        <w:numPr>
          <w:ilvl w:val="0"/>
          <w:numId w:val="1"/>
        </w:numPr>
      </w:pPr>
      <w:r>
        <w:t xml:space="preserve">If using linear models then use importance generated by </w:t>
      </w:r>
      <w:r w:rsidR="00B32632" w:rsidRPr="00B32632">
        <w:rPr>
          <w:rFonts w:ascii="Helvetica Neue" w:eastAsia="Times New Roman" w:hAnsi="Helvetica Neue" w:cs="Times New Roman"/>
          <w:color w:val="29303B"/>
          <w:sz w:val="27"/>
          <w:szCs w:val="27"/>
          <w:shd w:val="clear" w:color="auto" w:fill="FFFFFF"/>
          <w:lang w:eastAsia="en-GB"/>
        </w:rPr>
        <w:t>regression coefficient or Lasso</w:t>
      </w:r>
    </w:p>
    <w:p w14:paraId="674AFE62" w14:textId="6E13A66D" w:rsidR="00A60C45" w:rsidRDefault="00A60C45" w:rsidP="005747D1">
      <w:pPr>
        <w:pStyle w:val="ListParagraph"/>
        <w:numPr>
          <w:ilvl w:val="0"/>
          <w:numId w:val="1"/>
        </w:numPr>
      </w:pPr>
      <w:r>
        <w:t xml:space="preserve">RFE with tree, takes lots of time not better than </w:t>
      </w:r>
      <w:r w:rsidR="00645D15">
        <w:t>SelectFromModel</w:t>
      </w:r>
    </w:p>
    <w:sectPr w:rsidR="00A60C45" w:rsidSect="003E32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A2964"/>
    <w:multiLevelType w:val="hybridMultilevel"/>
    <w:tmpl w:val="1EFC1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D1"/>
    <w:rsid w:val="000730A4"/>
    <w:rsid w:val="000A73D6"/>
    <w:rsid w:val="00143EDA"/>
    <w:rsid w:val="001452DB"/>
    <w:rsid w:val="00241DE0"/>
    <w:rsid w:val="002F7290"/>
    <w:rsid w:val="003E32FE"/>
    <w:rsid w:val="0044322B"/>
    <w:rsid w:val="00475250"/>
    <w:rsid w:val="005747D1"/>
    <w:rsid w:val="00593775"/>
    <w:rsid w:val="005F3A10"/>
    <w:rsid w:val="00645D15"/>
    <w:rsid w:val="00744F65"/>
    <w:rsid w:val="007A7C68"/>
    <w:rsid w:val="008245AC"/>
    <w:rsid w:val="00925F82"/>
    <w:rsid w:val="0094344E"/>
    <w:rsid w:val="00A60C45"/>
    <w:rsid w:val="00AC1F20"/>
    <w:rsid w:val="00B32632"/>
    <w:rsid w:val="00EC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BFF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7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16</cp:revision>
  <dcterms:created xsi:type="dcterms:W3CDTF">2018-06-11T16:18:00Z</dcterms:created>
  <dcterms:modified xsi:type="dcterms:W3CDTF">2018-06-12T07:08:00Z</dcterms:modified>
</cp:coreProperties>
</file>