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CA09" w14:textId="77777777" w:rsidR="00ED3A8C" w:rsidRDefault="00E47A56">
      <w:pPr>
        <w:ind w:left="-450" w:right="-180"/>
        <w:jc w:val="center"/>
        <w:rPr>
          <w:rFonts w:ascii="Comfortaa" w:eastAsia="Comfortaa" w:hAnsi="Comfortaa" w:cs="Comfortaa"/>
          <w:b/>
          <w:sz w:val="36"/>
          <w:szCs w:val="36"/>
        </w:rPr>
      </w:pPr>
      <w:r>
        <w:rPr>
          <w:rFonts w:ascii="Comfortaa" w:eastAsia="Comfortaa" w:hAnsi="Comfortaa" w:cs="Comfortaa"/>
          <w:b/>
          <w:sz w:val="36"/>
          <w:szCs w:val="36"/>
        </w:rPr>
        <w:t>Assignment - 1</w:t>
      </w:r>
    </w:p>
    <w:p w14:paraId="12B8CA0A" w14:textId="77777777" w:rsidR="00ED3A8C" w:rsidRDefault="005D1F07">
      <w:pPr>
        <w:ind w:left="-450" w:right="-180"/>
        <w:jc w:val="center"/>
        <w:rPr>
          <w:rFonts w:ascii="Comfortaa" w:eastAsia="Comfortaa" w:hAnsi="Comfortaa" w:cs="Comfortaa"/>
          <w:b/>
          <w:sz w:val="36"/>
          <w:szCs w:val="36"/>
        </w:rPr>
      </w:pPr>
      <w:r>
        <w:rPr>
          <w:rFonts w:ascii="Comfortaa" w:eastAsia="Comfortaa" w:hAnsi="Comfortaa" w:cs="Comfortaa"/>
          <w:b/>
          <w:sz w:val="36"/>
          <w:szCs w:val="36"/>
        </w:rPr>
        <w:t>Semester</w:t>
      </w:r>
      <w:r w:rsidR="00E47A56">
        <w:rPr>
          <w:rFonts w:ascii="Comfortaa" w:eastAsia="Comfortaa" w:hAnsi="Comfortaa" w:cs="Comfortaa"/>
          <w:b/>
          <w:sz w:val="36"/>
          <w:szCs w:val="36"/>
        </w:rPr>
        <w:t xml:space="preserve">: </w:t>
      </w:r>
      <w:r>
        <w:rPr>
          <w:rFonts w:ascii="Comfortaa" w:eastAsia="Comfortaa" w:hAnsi="Comfortaa" w:cs="Comfortaa"/>
          <w:b/>
          <w:sz w:val="36"/>
          <w:szCs w:val="36"/>
        </w:rPr>
        <w:t>Spring</w:t>
      </w:r>
      <w:r w:rsidR="00E47A56">
        <w:rPr>
          <w:rFonts w:ascii="Comfortaa" w:eastAsia="Comfortaa" w:hAnsi="Comfortaa" w:cs="Comfortaa"/>
          <w:b/>
          <w:sz w:val="36"/>
          <w:szCs w:val="36"/>
        </w:rPr>
        <w:t xml:space="preserve"> 202</w:t>
      </w:r>
      <w:r>
        <w:rPr>
          <w:rFonts w:ascii="Comfortaa" w:eastAsia="Comfortaa" w:hAnsi="Comfortaa" w:cs="Comfortaa"/>
          <w:b/>
          <w:sz w:val="36"/>
          <w:szCs w:val="36"/>
        </w:rPr>
        <w:t>3</w:t>
      </w:r>
    </w:p>
    <w:p w14:paraId="12B8CA0B" w14:textId="77777777" w:rsidR="00ED3A8C" w:rsidRDefault="00A61C25">
      <w:pPr>
        <w:ind w:left="-450" w:right="-180"/>
        <w:jc w:val="center"/>
        <w:rPr>
          <w:rFonts w:ascii="Comfortaa" w:eastAsia="Comfortaa" w:hAnsi="Comfortaa" w:cs="Comfortaa"/>
          <w:b/>
          <w:color w:val="FF0000"/>
          <w:sz w:val="36"/>
          <w:szCs w:val="36"/>
          <w:highlight w:val="white"/>
        </w:rPr>
      </w:pPr>
      <w:r>
        <w:rPr>
          <w:rFonts w:ascii="Comfortaa" w:eastAsia="Comfortaa" w:hAnsi="Comfortaa" w:cs="Comfortaa"/>
          <w:b/>
          <w:sz w:val="36"/>
          <w:szCs w:val="36"/>
          <w:highlight w:val="white"/>
        </w:rPr>
        <w:t>Submission</w:t>
      </w:r>
      <w:r w:rsidR="00E47A56">
        <w:rPr>
          <w:rFonts w:ascii="Comfortaa" w:eastAsia="Comfortaa" w:hAnsi="Comfortaa" w:cs="Comfortaa"/>
          <w:b/>
          <w:sz w:val="36"/>
          <w:szCs w:val="36"/>
          <w:highlight w:val="white"/>
        </w:rPr>
        <w:t xml:space="preserve">: </w:t>
      </w:r>
      <w:r w:rsidR="003640A3">
        <w:rPr>
          <w:rFonts w:ascii="Comfortaa" w:eastAsia="Comfortaa" w:hAnsi="Comfortaa" w:cs="Comfortaa"/>
          <w:b/>
          <w:color w:val="FF0000"/>
          <w:sz w:val="36"/>
          <w:szCs w:val="36"/>
          <w:highlight w:val="white"/>
        </w:rPr>
        <w:t>19</w:t>
      </w:r>
      <w:r>
        <w:rPr>
          <w:rFonts w:ascii="Comfortaa" w:eastAsia="Comfortaa" w:hAnsi="Comfortaa" w:cs="Comfortaa"/>
          <w:b/>
          <w:color w:val="FF0000"/>
          <w:sz w:val="36"/>
          <w:szCs w:val="36"/>
          <w:highlight w:val="white"/>
        </w:rPr>
        <w:t>/2</w:t>
      </w:r>
      <w:r w:rsidR="003640A3">
        <w:rPr>
          <w:rFonts w:ascii="Comfortaa" w:eastAsia="Comfortaa" w:hAnsi="Comfortaa" w:cs="Comfortaa"/>
          <w:b/>
          <w:color w:val="FF0000"/>
          <w:sz w:val="36"/>
          <w:szCs w:val="36"/>
          <w:highlight w:val="white"/>
        </w:rPr>
        <w:t>0</w:t>
      </w:r>
      <w:r w:rsidR="00E47A56">
        <w:rPr>
          <w:rFonts w:ascii="Comfortaa" w:eastAsia="Comfortaa" w:hAnsi="Comfortaa" w:cs="Comfortaa"/>
          <w:b/>
          <w:color w:val="FF0000"/>
          <w:sz w:val="36"/>
          <w:szCs w:val="36"/>
          <w:highlight w:val="white"/>
        </w:rPr>
        <w:t xml:space="preserve"> </w:t>
      </w:r>
      <w:r w:rsidR="005D1F07">
        <w:rPr>
          <w:rFonts w:ascii="Comfortaa" w:eastAsia="Comfortaa" w:hAnsi="Comfortaa" w:cs="Comfortaa"/>
          <w:b/>
          <w:color w:val="FF0000"/>
          <w:sz w:val="36"/>
          <w:szCs w:val="36"/>
          <w:highlight w:val="white"/>
        </w:rPr>
        <w:t>February, 2023</w:t>
      </w:r>
      <w:r>
        <w:rPr>
          <w:rFonts w:ascii="Comfortaa" w:eastAsia="Comfortaa" w:hAnsi="Comfortaa" w:cs="Comfortaa"/>
          <w:b/>
          <w:color w:val="FF0000"/>
          <w:sz w:val="36"/>
          <w:szCs w:val="36"/>
          <w:highlight w:val="white"/>
        </w:rPr>
        <w:t xml:space="preserve"> (in Class)</w:t>
      </w:r>
    </w:p>
    <w:p w14:paraId="12B8CA0C" w14:textId="77777777" w:rsidR="00ED3A8C" w:rsidRDefault="00DE0699">
      <w:pPr>
        <w:ind w:left="-450" w:right="-180"/>
        <w:jc w:val="center"/>
        <w:rPr>
          <w:rFonts w:ascii="Comfortaa" w:eastAsia="Comfortaa" w:hAnsi="Comfortaa" w:cs="Comfortaa"/>
          <w:b/>
          <w:sz w:val="36"/>
          <w:szCs w:val="36"/>
          <w:highlight w:val="white"/>
        </w:rPr>
      </w:pPr>
      <w:r>
        <w:rPr>
          <w:rFonts w:ascii="Comfortaa" w:eastAsia="Comfortaa" w:hAnsi="Comfortaa" w:cs="Comfortaa"/>
          <w:b/>
          <w:sz w:val="36"/>
          <w:szCs w:val="36"/>
          <w:highlight w:val="white"/>
        </w:rPr>
        <w:t>Total Marks: 30</w:t>
      </w:r>
    </w:p>
    <w:p w14:paraId="12B8CA0D" w14:textId="77777777" w:rsidR="00A61C25" w:rsidRDefault="00E47A56" w:rsidP="00A61C25">
      <w:pPr>
        <w:ind w:left="-450" w:right="-180"/>
        <w:jc w:val="center"/>
        <w:rPr>
          <w:rFonts w:ascii="Comfortaa" w:eastAsia="Comfortaa" w:hAnsi="Comfortaa" w:cs="Comfortaa"/>
          <w:b/>
          <w:sz w:val="36"/>
          <w:szCs w:val="36"/>
          <w:highlight w:val="white"/>
        </w:rPr>
      </w:pPr>
      <w:r>
        <w:rPr>
          <w:rFonts w:ascii="Comfortaa" w:eastAsia="Comfortaa" w:hAnsi="Comfortaa" w:cs="Comfortaa"/>
          <w:b/>
          <w:sz w:val="36"/>
          <w:szCs w:val="36"/>
          <w:highlight w:val="white"/>
        </w:rPr>
        <w:t xml:space="preserve">Total Questions: </w:t>
      </w:r>
      <w:r w:rsidR="00837AF1">
        <w:rPr>
          <w:rFonts w:ascii="Comfortaa" w:eastAsia="Comfortaa" w:hAnsi="Comfortaa" w:cs="Comfortaa"/>
          <w:b/>
          <w:sz w:val="36"/>
          <w:szCs w:val="36"/>
          <w:highlight w:val="white"/>
        </w:rPr>
        <w:t>8</w:t>
      </w:r>
    </w:p>
    <w:p w14:paraId="12B8CA0E" w14:textId="77777777" w:rsidR="00ED3A8C" w:rsidRDefault="00ED3A8C">
      <w:pPr>
        <w:ind w:left="-450" w:right="-180"/>
        <w:jc w:val="center"/>
        <w:rPr>
          <w:b/>
          <w:sz w:val="36"/>
          <w:szCs w:val="36"/>
          <w:shd w:val="clear" w:color="auto" w:fill="980000"/>
        </w:rPr>
      </w:pPr>
    </w:p>
    <w:p w14:paraId="12B8CA0F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Q1. </w:t>
      </w:r>
      <w:r>
        <w:rPr>
          <w:rFonts w:ascii="Times New Roman" w:eastAsia="Times New Roman" w:hAnsi="Times New Roman" w:cs="Times New Roman"/>
          <w:sz w:val="24"/>
          <w:szCs w:val="24"/>
        </w:rPr>
        <w:t>Inspect the conversation between two friends:</w:t>
      </w:r>
    </w:p>
    <w:p w14:paraId="12B8CA10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1: Hey, I had some parcels for you. Are you at home?</w:t>
      </w:r>
    </w:p>
    <w:p w14:paraId="12B8CA11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2: Yes, I’m at home.</w:t>
      </w:r>
    </w:p>
    <w:p w14:paraId="12B8CA12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1: Okay, I’ll send you the parcels then.</w:t>
      </w:r>
    </w:p>
    <w:p w14:paraId="12B8CA13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2: I’ll receive your parcels.</w:t>
      </w:r>
    </w:p>
    <w:p w14:paraId="12B8CA14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1: Are you ready to receive the parcels?</w:t>
      </w:r>
    </w:p>
    <w:p w14:paraId="12B8CA15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2: Yes, I’m ready to receive the parcels.</w:t>
      </w:r>
    </w:p>
    <w:p w14:paraId="12B8CA16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1: I’ll send you 10 parcels in one shipment.</w:t>
      </w:r>
    </w:p>
    <w:p w14:paraId="12B8CA17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2: Can you send 5 parcels though?</w:t>
      </w:r>
    </w:p>
    <w:p w14:paraId="12B8CA18" w14:textId="77777777" w:rsidR="00ED3A8C" w:rsidRDefault="00E47A56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Friend 1: Sure. I’ll send you 5 parcels.</w:t>
      </w:r>
    </w:p>
    <w:p w14:paraId="12B8CA19" w14:textId="77777777" w:rsidR="00ED3A8C" w:rsidRDefault="00ED3A8C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12B8CA1A" w14:textId="77777777" w:rsidR="00D76AB2" w:rsidRDefault="00E47A56" w:rsidP="00D76AB2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layer</w:t>
      </w:r>
      <w:r w:rsidR="00D76AB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OSI model do you think the communication is being carried out in and why?</w:t>
      </w:r>
      <w:r w:rsidR="00D76A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[4]</w:t>
      </w:r>
    </w:p>
    <w:p w14:paraId="12B8CA1B" w14:textId="77777777" w:rsidR="00D76AB2" w:rsidRDefault="00D76AB2" w:rsidP="00D76AB2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12B8CA1C" w14:textId="77777777" w:rsidR="00D76AB2" w:rsidRDefault="00D76AB2" w:rsidP="00D76AB2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Q2. </w:t>
      </w:r>
      <w:r w:rsidRPr="00D76AB2">
        <w:rPr>
          <w:rFonts w:ascii="Times New Roman" w:eastAsia="Times New Roman" w:hAnsi="Times New Roman" w:cs="Times New Roman"/>
          <w:sz w:val="24"/>
          <w:szCs w:val="24"/>
        </w:rPr>
        <w:t>List two differences between IP</w:t>
      </w:r>
      <w:r w:rsidR="00DE0699">
        <w:rPr>
          <w:rFonts w:ascii="Times New Roman" w:eastAsia="Times New Roman" w:hAnsi="Times New Roman" w:cs="Times New Roman"/>
          <w:sz w:val="24"/>
          <w:szCs w:val="24"/>
        </w:rPr>
        <w:t xml:space="preserve"> and MAC Address. Suppose, Martin </w:t>
      </w:r>
      <w:r w:rsidRPr="00D76AB2">
        <w:rPr>
          <w:rFonts w:ascii="Times New Roman" w:eastAsia="Times New Roman" w:hAnsi="Times New Roman" w:cs="Times New Roman"/>
          <w:sz w:val="24"/>
          <w:szCs w:val="24"/>
        </w:rPr>
        <w:t>needs to log into his bank account several times a day. Due to the sensitive information related to bank accounts, the data needs to be secured. Select which of the OSI model layer(s) might be responsible for this?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[3]</w:t>
      </w:r>
    </w:p>
    <w:p w14:paraId="12B8CA1D" w14:textId="77777777" w:rsidR="00D76AB2" w:rsidRDefault="00D76AB2" w:rsidP="00D76AB2">
      <w:pPr>
        <w:ind w:left="-450" w:right="-180"/>
        <w:rPr>
          <w:rFonts w:ascii="Times New Roman" w:eastAsia="Times New Roman" w:hAnsi="Times New Roman" w:cs="Times New Roman"/>
          <w:sz w:val="24"/>
          <w:szCs w:val="24"/>
        </w:rPr>
      </w:pPr>
    </w:p>
    <w:p w14:paraId="12B8CA1E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Q3. </w:t>
      </w:r>
      <w:r>
        <w:rPr>
          <w:rFonts w:ascii="Times New Roman" w:eastAsia="Times New Roman" w:hAnsi="Times New Roman" w:cs="Times New Roman"/>
          <w:sz w:val="24"/>
          <w:szCs w:val="24"/>
        </w:rPr>
        <w:t>For n devices in a network, what is the number of cable links required for a mesh, ring, bus, and star topology? Show the calculation. [</w:t>
      </w:r>
      <w:r w:rsidR="00D76AB2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2B8CA1F" w14:textId="77777777" w:rsidR="00ED3A8C" w:rsidRDefault="00ED3A8C">
      <w:pPr>
        <w:ind w:left="-450" w:righ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8CA20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Q4: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How do we represent data? Name two different data types and their standards. [2]</w:t>
      </w:r>
    </w:p>
    <w:p w14:paraId="12B8CA21" w14:textId="77777777" w:rsidR="00ED3A8C" w:rsidRDefault="00ED3A8C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2B8CA22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Q5: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Refer to figure below, identify the elements of communication. [3]</w:t>
      </w:r>
    </w:p>
    <w:p w14:paraId="12B8CA23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114300" distB="114300" distL="114300" distR="114300" wp14:anchorId="12B8CA46" wp14:editId="12B8CA47">
            <wp:extent cx="3992880" cy="1577340"/>
            <wp:effectExtent l="0" t="0" r="7620" b="381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577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8CA24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lastRenderedPageBreak/>
        <w:t>** Hint: 1</w:t>
      </w:r>
      <w:r w:rsidR="00867908"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  <w:highlight w:val="white"/>
        </w:rPr>
        <w:t>----&gt; end device, 11-----&gt; transmission media</w:t>
      </w:r>
    </w:p>
    <w:p w14:paraId="12B8CA25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</w:rPr>
        <w:t>Q</w:t>
      </w:r>
      <w:r w:rsidR="00D76AB2"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876E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What is a peer-to-peer process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?</w:t>
      </w:r>
      <w:r w:rsidR="00DE0699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Give some advantages and disadvantages of combining the session, presentation and application layer in the OSI model into one single application layer in the TCP/IP model.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[</w:t>
      </w:r>
      <w:r w:rsidR="00876E93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2</w:t>
      </w:r>
      <w:r w:rsidR="00DE0699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+4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]</w:t>
      </w:r>
    </w:p>
    <w:p w14:paraId="12B8CA26" w14:textId="77777777" w:rsidR="00ED3A8C" w:rsidRDefault="00ED3A8C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2B8CA27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Q</w:t>
      </w:r>
      <w:r w:rsidR="00D76AB2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7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Draw a hybrid topology with a bus backbone and three ring networks. [</w:t>
      </w:r>
      <w:r w:rsidR="00DE0699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]</w:t>
      </w:r>
    </w:p>
    <w:p w14:paraId="12B8CA28" w14:textId="77777777" w:rsidR="00ED3A8C" w:rsidRDefault="00ED3A8C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2B8CA29" w14:textId="77777777" w:rsidR="00ED3A8C" w:rsidRDefault="00E47A56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Q</w:t>
      </w:r>
      <w:r w:rsidR="00D76AB2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8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Complete the frames (x &amp; y) given below with appropriate port, IP and MAC addresses. The sender Host E has two applications running; one for email with port number 49254 and the other for accessing the web server with port number 52167. The frame x is intended for the BRACU Web server and frame y is coming from the Email Server. (MAC addresses are alphabets and IP addresses are numbers) [</w:t>
      </w:r>
      <w:r w:rsidR="00837AF1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6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]</w:t>
      </w:r>
    </w:p>
    <w:p w14:paraId="12B8CA2A" w14:textId="77777777" w:rsidR="00837AF1" w:rsidRDefault="00837AF1">
      <w:pPr>
        <w:ind w:left="-450" w:right="-1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12B8CA2B" w14:textId="77777777" w:rsidR="00ED3A8C" w:rsidRDefault="00E47A56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114300" distB="114300" distL="114300" distR="114300" wp14:anchorId="12B8CA48" wp14:editId="12B8CA49">
            <wp:extent cx="5867400" cy="368046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8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8CA2C" w14:textId="77777777" w:rsidR="00ED3A8C" w:rsidRDefault="00ED3A8C">
      <w:pPr>
        <w:rPr>
          <w:rFonts w:ascii="Times New Roman" w:eastAsia="Times New Roman" w:hAnsi="Times New Roman" w:cs="Times New Roman"/>
        </w:rPr>
      </w:pPr>
    </w:p>
    <w:p w14:paraId="12B8CA2D" w14:textId="77777777" w:rsidR="00ED3A8C" w:rsidRDefault="00E47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 X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D3A8C" w14:paraId="12B8CA36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2E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Mac   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2F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MAC   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0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1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 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2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Port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3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 Port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4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5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Trailer </w:t>
            </w:r>
          </w:p>
        </w:tc>
      </w:tr>
    </w:tbl>
    <w:p w14:paraId="12B8CA37" w14:textId="77777777" w:rsidR="00ED3A8C" w:rsidRDefault="00ED3A8C">
      <w:pPr>
        <w:rPr>
          <w:rFonts w:ascii="Times New Roman" w:eastAsia="Times New Roman" w:hAnsi="Times New Roman" w:cs="Times New Roman"/>
        </w:rPr>
      </w:pPr>
    </w:p>
    <w:p w14:paraId="12B8CA38" w14:textId="77777777" w:rsidR="00ED3A8C" w:rsidRDefault="00E47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 Y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D3A8C" w14:paraId="12B8CA4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9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Mac   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A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MAC   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B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C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 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D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Port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E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 Port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3F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CA40" w14:textId="77777777" w:rsidR="00ED3A8C" w:rsidRDefault="00E47A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Trailer </w:t>
            </w:r>
          </w:p>
        </w:tc>
      </w:tr>
    </w:tbl>
    <w:p w14:paraId="12B8CA42" w14:textId="77777777" w:rsidR="00ED3A8C" w:rsidRDefault="00ED3A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8CA43" w14:textId="77777777" w:rsidR="00ED3A8C" w:rsidRDefault="00ED3A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8CA44" w14:textId="77777777" w:rsidR="00ED3A8C" w:rsidRDefault="00E47A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**********************************END***************************************</w:t>
      </w:r>
    </w:p>
    <w:p w14:paraId="12B8CA45" w14:textId="043C38A3" w:rsidR="00ED3A8C" w:rsidRDefault="00904606">
      <w:r w:rsidRPr="00904606">
        <w:lastRenderedPageBreak/>
        <w:drawing>
          <wp:inline distT="0" distB="0" distL="0" distR="0" wp14:anchorId="15558941" wp14:editId="2E24FAC0">
            <wp:extent cx="5943600" cy="569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082C"/>
    <w:multiLevelType w:val="multilevel"/>
    <w:tmpl w:val="3F8060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60884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A8C"/>
    <w:rsid w:val="00302482"/>
    <w:rsid w:val="003640A3"/>
    <w:rsid w:val="003771E1"/>
    <w:rsid w:val="00532A53"/>
    <w:rsid w:val="00563D29"/>
    <w:rsid w:val="005D1F07"/>
    <w:rsid w:val="00837AF1"/>
    <w:rsid w:val="00867908"/>
    <w:rsid w:val="00876E93"/>
    <w:rsid w:val="00904606"/>
    <w:rsid w:val="009D295C"/>
    <w:rsid w:val="00A61C25"/>
    <w:rsid w:val="00B62616"/>
    <w:rsid w:val="00D72403"/>
    <w:rsid w:val="00D76AB2"/>
    <w:rsid w:val="00DE0699"/>
    <w:rsid w:val="00E47A56"/>
    <w:rsid w:val="00ED3A8C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CA09"/>
  <w15:docId w15:val="{971C74AB-EB22-4057-8B34-5F48FE06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/oQ4K85VbvjqEDElCfa48CDkYA==">AMUW2mWj6KNpgsmmdX820HaoNqbIfD5FGZAB1+9iWTm2N5nYhNncWhcZivcuU9kqO6l5Oav4VQTN2qX95rn/T/9T0gP5YLqE2HwjuWT1r9Yehea5f61RsxA=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Udoy Saha</cp:lastModifiedBy>
  <cp:revision>5</cp:revision>
  <dcterms:created xsi:type="dcterms:W3CDTF">2023-02-08T19:02:00Z</dcterms:created>
  <dcterms:modified xsi:type="dcterms:W3CDTF">2023-02-17T18:23:00Z</dcterms:modified>
</cp:coreProperties>
</file>