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1B" w:rsidRDefault="00A02F1B" w:rsidP="00A02F1B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UNIVERSITY OF DAR ES SALAAM</w:t>
      </w:r>
    </w:p>
    <w:p w:rsidR="00A02F1B" w:rsidRDefault="00A02F1B" w:rsidP="00A02F1B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7E1A7F1A" wp14:editId="598B0ABF">
            <wp:extent cx="16287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1B" w:rsidRDefault="00A02F1B" w:rsidP="00A02F1B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COLLEGE OF INFORMATION AND COMMUNICATION TECHNOLOGIES</w:t>
      </w:r>
    </w:p>
    <w:p w:rsidR="00A02F1B" w:rsidRDefault="00A02F1B" w:rsidP="00A02F1B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DEPARTMENT OF COMPUTER SCIENCE AND ENGINEERING</w:t>
      </w:r>
    </w:p>
    <w:p w:rsidR="00A02F1B" w:rsidRDefault="00A02F1B" w:rsidP="00A02F1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</w:rPr>
      </w:pPr>
    </w:p>
    <w:tbl>
      <w:tblPr>
        <w:tblW w:w="0" w:type="auto"/>
        <w:tblInd w:w="1233" w:type="dxa"/>
        <w:tblLayout w:type="fixed"/>
        <w:tblLook w:val="0000" w:firstRow="0" w:lastRow="0" w:firstColumn="0" w:lastColumn="0" w:noHBand="0" w:noVBand="0"/>
      </w:tblPr>
      <w:tblGrid>
        <w:gridCol w:w="2245"/>
        <w:gridCol w:w="7194"/>
      </w:tblGrid>
      <w:tr w:rsidR="00A02F1B" w:rsidTr="0031167C">
        <w:trPr>
          <w:trHeight w:val="915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Project Title: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FAST MOVEMENT</w:t>
            </w:r>
          </w:p>
        </w:tc>
      </w:tr>
      <w:tr w:rsidR="00A02F1B" w:rsidTr="0031167C">
        <w:trPr>
          <w:trHeight w:val="957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Student  Name: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SULEIMAN NAWAL HEMED</w:t>
            </w:r>
          </w:p>
        </w:tc>
      </w:tr>
      <w:tr w:rsidR="00A02F1B" w:rsidTr="0031167C">
        <w:trPr>
          <w:trHeight w:val="915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Registration No: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02F1B" w:rsidRDefault="00A02F1B" w:rsidP="003116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2017-04-07358</w:t>
            </w:r>
          </w:p>
        </w:tc>
      </w:tr>
    </w:tbl>
    <w:p w:rsidR="00F55630" w:rsidRDefault="00A02F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630">
        <w:rPr>
          <w:rFonts w:ascii="Times New Roman" w:hAnsi="Times New Roman" w:cs="Times New Roman"/>
          <w:b/>
          <w:sz w:val="28"/>
          <w:szCs w:val="28"/>
          <w:u w:val="single"/>
        </w:rPr>
        <w:t>PLANNING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 submission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:rsidR="00F55630" w:rsidRDefault="005E7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purposes and goals</w:t>
      </w:r>
      <w:r w:rsidR="00F55630">
        <w:rPr>
          <w:rFonts w:ascii="Times New Roman" w:hAnsi="Times New Roman" w:cs="Times New Roman"/>
        </w:rPr>
        <w:t xml:space="preserve"> preparation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abstract submission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:rsidR="004B1594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planning submission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:rsidR="004B1594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design and programming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6</w:t>
      </w:r>
      <w:r w:rsidR="00671183">
        <w:rPr>
          <w:rFonts w:ascii="Times New Roman" w:hAnsi="Times New Roman" w:cs="Times New Roman"/>
        </w:rPr>
        <w:t xml:space="preserve"> </w:t>
      </w:r>
    </w:p>
    <w:p w:rsidR="00671183" w:rsidRDefault="0067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development</w:t>
      </w:r>
    </w:p>
    <w:p w:rsidR="00671183" w:rsidRDefault="0067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:rsidR="00F55630" w:rsidRDefault="0067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development 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</w:p>
    <w:p w:rsidR="004B1594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testing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</w:p>
    <w:p w:rsidR="004B1594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implementation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:rsidR="004B1594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documentation</w:t>
      </w:r>
    </w:p>
    <w:p w:rsidR="00F55630" w:rsidRDefault="00F5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11</w:t>
      </w:r>
    </w:p>
    <w:p w:rsidR="004B1594" w:rsidRPr="00F55630" w:rsidRDefault="004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submission</w:t>
      </w:r>
    </w:p>
    <w:sectPr w:rsidR="004B1594" w:rsidRPr="00F5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1B"/>
    <w:rsid w:val="004B1594"/>
    <w:rsid w:val="005E7206"/>
    <w:rsid w:val="006356D3"/>
    <w:rsid w:val="00671183"/>
    <w:rsid w:val="008B6C69"/>
    <w:rsid w:val="00A02F1B"/>
    <w:rsid w:val="00A84809"/>
    <w:rsid w:val="00F5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nwl</dc:creator>
  <cp:lastModifiedBy>SK nwl</cp:lastModifiedBy>
  <cp:revision>5</cp:revision>
  <dcterms:created xsi:type="dcterms:W3CDTF">2019-04-10T18:14:00Z</dcterms:created>
  <dcterms:modified xsi:type="dcterms:W3CDTF">2019-04-21T21:13:00Z</dcterms:modified>
</cp:coreProperties>
</file>