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87w7efjaf8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