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0m62aokrxc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