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uo36mvibf7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dvt95mk53g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y585dn3kkr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