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EAC6B" w14:textId="136F1C81" w:rsidR="005B4A43" w:rsidRDefault="00DC6C0C" w:rsidP="00DC6C0C">
      <w:pPr>
        <w:jc w:val="center"/>
        <w:rPr>
          <w:rFonts w:ascii="Arial" w:hAnsi="Arial" w:cs="Arial"/>
          <w:b/>
          <w:sz w:val="24"/>
          <w:szCs w:val="24"/>
        </w:rPr>
      </w:pPr>
      <w:r w:rsidRPr="00DC6C0C">
        <w:rPr>
          <w:rFonts w:ascii="Arial" w:hAnsi="Arial" w:cs="Arial"/>
          <w:b/>
          <w:sz w:val="24"/>
          <w:szCs w:val="24"/>
        </w:rPr>
        <w:t>Calendario de Reuniones Ordinarias</w:t>
      </w:r>
      <w:r w:rsidR="00BB2F75">
        <w:rPr>
          <w:rFonts w:ascii="Arial" w:hAnsi="Arial" w:cs="Arial"/>
          <w:b/>
          <w:sz w:val="24"/>
          <w:szCs w:val="24"/>
        </w:rPr>
        <w:t xml:space="preserve"> Año 2022</w:t>
      </w:r>
    </w:p>
    <w:p w14:paraId="2FD36157" w14:textId="3DCE18C6" w:rsidR="00DC6C0C" w:rsidRDefault="00BB2F75" w:rsidP="00DC6C0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Días Jueves, </w:t>
      </w:r>
      <w:r w:rsidR="00DC6C0C" w:rsidRPr="00DC6C0C">
        <w:rPr>
          <w:rFonts w:ascii="Arial" w:hAnsi="Arial" w:cs="Arial"/>
          <w:sz w:val="24"/>
          <w:szCs w:val="24"/>
        </w:rPr>
        <w:t>20:30</w:t>
      </w:r>
      <w:r>
        <w:rPr>
          <w:rFonts w:ascii="Arial" w:hAnsi="Arial" w:cs="Arial"/>
          <w:sz w:val="24"/>
          <w:szCs w:val="24"/>
        </w:rPr>
        <w:t xml:space="preserve"> horas</w:t>
      </w:r>
    </w:p>
    <w:p w14:paraId="0D97D715" w14:textId="1522E738" w:rsidR="00BB2F75" w:rsidRDefault="00BB2F75" w:rsidP="00DC6C0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701"/>
        <w:gridCol w:w="1860"/>
      </w:tblGrid>
      <w:tr w:rsidR="00BB2F75" w14:paraId="4CEED19A" w14:textId="77777777" w:rsidTr="00BA721A">
        <w:trPr>
          <w:jc w:val="center"/>
        </w:trPr>
        <w:tc>
          <w:tcPr>
            <w:tcW w:w="22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A9AF7C" w14:textId="533D4BF3" w:rsidR="00BB2F75" w:rsidRDefault="00BB2F75" w:rsidP="00BB2F7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DEA800F" w14:textId="77777777" w:rsidR="00BA721A" w:rsidRDefault="00BB2F75" w:rsidP="00BB2F7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1° reunión </w:t>
            </w:r>
          </w:p>
          <w:p w14:paraId="7E9C095C" w14:textId="02ACE56F" w:rsidR="00BB2F75" w:rsidRDefault="00BB2F75" w:rsidP="00BB2F7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 mes</w:t>
            </w:r>
          </w:p>
        </w:tc>
        <w:tc>
          <w:tcPr>
            <w:tcW w:w="1860" w:type="dxa"/>
            <w:shd w:val="clear" w:color="auto" w:fill="D9D9D9" w:themeFill="background1" w:themeFillShade="D9"/>
          </w:tcPr>
          <w:p w14:paraId="67AF99AC" w14:textId="77777777" w:rsidR="00BA721A" w:rsidRDefault="00BB2F75" w:rsidP="00BB2F7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2° reunión </w:t>
            </w:r>
          </w:p>
          <w:p w14:paraId="56BDDDB2" w14:textId="683F83C9" w:rsidR="00BB2F75" w:rsidRDefault="00BB2F75" w:rsidP="00BB2F7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 mes</w:t>
            </w:r>
          </w:p>
        </w:tc>
      </w:tr>
      <w:tr w:rsidR="00BB2F75" w14:paraId="39E8E411" w14:textId="77777777" w:rsidTr="00BA721A">
        <w:trPr>
          <w:jc w:val="center"/>
        </w:trPr>
        <w:tc>
          <w:tcPr>
            <w:tcW w:w="22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87FA86" w14:textId="0EFF80D5" w:rsidR="00BB2F75" w:rsidRDefault="00BB2F75" w:rsidP="00BA721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Enero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25A2A3E6" w14:textId="7AFE2D03" w:rsidR="00BB2F75" w:rsidRDefault="00BB2F75" w:rsidP="00BB2F7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860" w:type="dxa"/>
          </w:tcPr>
          <w:p w14:paraId="6B767163" w14:textId="0411D0CB" w:rsidR="00BB2F75" w:rsidRDefault="00BB2F75" w:rsidP="00BB2F7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BB2F75" w14:paraId="756505DE" w14:textId="77777777" w:rsidTr="00BA721A">
        <w:trPr>
          <w:jc w:val="center"/>
        </w:trPr>
        <w:tc>
          <w:tcPr>
            <w:tcW w:w="22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01BF8A" w14:textId="72B917AF" w:rsidR="00BB2F75" w:rsidRDefault="00BB2F75" w:rsidP="00BA721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Febrero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701DE533" w14:textId="157CAD69" w:rsidR="00BB2F75" w:rsidRDefault="00BB2F75" w:rsidP="00BB2F7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60" w:type="dxa"/>
          </w:tcPr>
          <w:p w14:paraId="45EECE16" w14:textId="2CB4D4BC" w:rsidR="00BB2F75" w:rsidRDefault="00BB2F75" w:rsidP="00BB2F7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</w:tr>
      <w:tr w:rsidR="00BB2F75" w14:paraId="78722FA4" w14:textId="77777777" w:rsidTr="00BA721A">
        <w:trPr>
          <w:jc w:val="center"/>
        </w:trPr>
        <w:tc>
          <w:tcPr>
            <w:tcW w:w="22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6B3FA6" w14:textId="6B2D2E3E" w:rsidR="00BB2F75" w:rsidRDefault="00BB2F75" w:rsidP="00BA721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Marzo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27759A99" w14:textId="5353954E" w:rsidR="00BB2F75" w:rsidRDefault="00BB2F75" w:rsidP="00BB2F7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60" w:type="dxa"/>
          </w:tcPr>
          <w:p w14:paraId="65B8AA82" w14:textId="640F2F89" w:rsidR="00BB2F75" w:rsidRDefault="00BB2F75" w:rsidP="00BB2F7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</w:tr>
      <w:tr w:rsidR="00BB2F75" w14:paraId="0D265889" w14:textId="77777777" w:rsidTr="00BA721A">
        <w:trPr>
          <w:jc w:val="center"/>
        </w:trPr>
        <w:tc>
          <w:tcPr>
            <w:tcW w:w="22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765F96" w14:textId="4FB9D7FB" w:rsidR="00BB2F75" w:rsidRDefault="00BB2F75" w:rsidP="00BA721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Abril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2D3DF4DB" w14:textId="43B07AAB" w:rsidR="00BB2F75" w:rsidRDefault="00BB2F75" w:rsidP="00BB2F7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860" w:type="dxa"/>
          </w:tcPr>
          <w:p w14:paraId="3CE73699" w14:textId="23C36E0B" w:rsidR="00BB2F75" w:rsidRDefault="00BB2F75" w:rsidP="00BB2F7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BB2F75" w14:paraId="5EEADC67" w14:textId="77777777" w:rsidTr="00BA721A">
        <w:trPr>
          <w:jc w:val="center"/>
        </w:trPr>
        <w:tc>
          <w:tcPr>
            <w:tcW w:w="22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1F4827" w14:textId="30AF405E" w:rsidR="00BB2F75" w:rsidRDefault="00BB2F75" w:rsidP="00BA721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Mayo 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321FC57A" w14:textId="7F216767" w:rsidR="00BB2F75" w:rsidRDefault="00BB2F75" w:rsidP="00BB2F7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860" w:type="dxa"/>
          </w:tcPr>
          <w:p w14:paraId="07E7B3D6" w14:textId="7E1B6FD1" w:rsidR="00BB2F75" w:rsidRDefault="00BB2F75" w:rsidP="00BB2F7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</w:tr>
      <w:tr w:rsidR="00BB2F75" w14:paraId="10E827FE" w14:textId="77777777" w:rsidTr="00BA721A">
        <w:trPr>
          <w:jc w:val="center"/>
        </w:trPr>
        <w:tc>
          <w:tcPr>
            <w:tcW w:w="22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163614" w14:textId="7897F4C0" w:rsidR="00BB2F75" w:rsidRDefault="00BB2F75" w:rsidP="00BA721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Junio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3625953A" w14:textId="7D9DB323" w:rsidR="00BB2F75" w:rsidRDefault="00BB2F75" w:rsidP="00BB2F7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860" w:type="dxa"/>
          </w:tcPr>
          <w:p w14:paraId="5ADAA491" w14:textId="3F98AA28" w:rsidR="00BB2F75" w:rsidRDefault="00BB2F75" w:rsidP="00BB2F7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BB2F75" w14:paraId="536F1A5C" w14:textId="77777777" w:rsidTr="00BA721A">
        <w:trPr>
          <w:jc w:val="center"/>
        </w:trPr>
        <w:tc>
          <w:tcPr>
            <w:tcW w:w="22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B788AF" w14:textId="76D9B47F" w:rsidR="00BB2F75" w:rsidRDefault="00BB2F75" w:rsidP="00BA721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Julio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190373B3" w14:textId="3474C1F0" w:rsidR="00BB2F75" w:rsidRDefault="00BB2F75" w:rsidP="00BB2F7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860" w:type="dxa"/>
          </w:tcPr>
          <w:p w14:paraId="347A5080" w14:textId="1C1DB289" w:rsidR="00BB2F75" w:rsidRDefault="00BB2F75" w:rsidP="00BB2F7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BB2F75" w14:paraId="00F4D194" w14:textId="77777777" w:rsidTr="00BA721A">
        <w:trPr>
          <w:jc w:val="center"/>
        </w:trPr>
        <w:tc>
          <w:tcPr>
            <w:tcW w:w="22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8654C2" w14:textId="3A5859B1" w:rsidR="00BB2F75" w:rsidRDefault="00BB2F75" w:rsidP="00BA721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Agosto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646E7DF3" w14:textId="360F4C3F" w:rsidR="00BB2F75" w:rsidRDefault="00BB2F75" w:rsidP="00BB2F7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860" w:type="dxa"/>
          </w:tcPr>
          <w:p w14:paraId="7DE2CD8F" w14:textId="2E852B79" w:rsidR="00BB2F75" w:rsidRDefault="00BB2F75" w:rsidP="00BB2F7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="00BB2F75" w14:paraId="73464B58" w14:textId="77777777" w:rsidTr="00BA721A">
        <w:trPr>
          <w:jc w:val="center"/>
        </w:trPr>
        <w:tc>
          <w:tcPr>
            <w:tcW w:w="22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FEF3DA" w14:textId="47C4632D" w:rsidR="00BB2F75" w:rsidRDefault="00BB2F75" w:rsidP="00BA721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Septiembre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32DDCA63" w14:textId="45E1904E" w:rsidR="00BB2F75" w:rsidRDefault="00BB2F75" w:rsidP="00BB2F7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860" w:type="dxa"/>
          </w:tcPr>
          <w:p w14:paraId="01AA09CA" w14:textId="3258DB88" w:rsidR="00BB2F75" w:rsidRDefault="00BB2F75" w:rsidP="00BB2F7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BB2F75" w14:paraId="096B66E4" w14:textId="77777777" w:rsidTr="00BA721A">
        <w:trPr>
          <w:jc w:val="center"/>
        </w:trPr>
        <w:tc>
          <w:tcPr>
            <w:tcW w:w="22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5EFE45" w14:textId="5ADFADA3" w:rsidR="00BB2F75" w:rsidRDefault="00BB2F75" w:rsidP="00BA721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Octubre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634D9BEB" w14:textId="3CAEAD73" w:rsidR="00BB2F75" w:rsidRDefault="00BB2F75" w:rsidP="00BB2F7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860" w:type="dxa"/>
          </w:tcPr>
          <w:p w14:paraId="33637424" w14:textId="1BD80083" w:rsidR="00BB2F75" w:rsidRDefault="00BB2F75" w:rsidP="00BB2F7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BB2F75" w14:paraId="7CA63175" w14:textId="77777777" w:rsidTr="00BA721A">
        <w:trPr>
          <w:jc w:val="center"/>
        </w:trPr>
        <w:tc>
          <w:tcPr>
            <w:tcW w:w="22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7E03BE" w14:textId="19780191" w:rsidR="00BB2F75" w:rsidRDefault="00BB2F75" w:rsidP="00BA721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Noviembre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4962715B" w14:textId="167D24EE" w:rsidR="00BB2F75" w:rsidRDefault="00BB2F75" w:rsidP="00BB2F7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60" w:type="dxa"/>
          </w:tcPr>
          <w:p w14:paraId="60A38806" w14:textId="119C7368" w:rsidR="00BB2F75" w:rsidRDefault="00BB2F75" w:rsidP="00BB2F7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</w:tr>
      <w:tr w:rsidR="00BB2F75" w14:paraId="0B757ACD" w14:textId="77777777" w:rsidTr="00BA721A">
        <w:trPr>
          <w:jc w:val="center"/>
        </w:trPr>
        <w:tc>
          <w:tcPr>
            <w:tcW w:w="22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B40801" w14:textId="304828CA" w:rsidR="00BB2F75" w:rsidRDefault="00BB2F75" w:rsidP="00BA721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Diciembre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06A3D027" w14:textId="3A040E3C" w:rsidR="00BB2F75" w:rsidRDefault="00BB2F75" w:rsidP="00BB2F7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860" w:type="dxa"/>
          </w:tcPr>
          <w:p w14:paraId="55752E13" w14:textId="2CD6DFA6" w:rsidR="00BB2F75" w:rsidRDefault="00BB2F75" w:rsidP="00BB2F7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</w:tbl>
    <w:p w14:paraId="770D17B9" w14:textId="77777777" w:rsidR="00BB2F75" w:rsidRDefault="00BB2F75" w:rsidP="00DC6C0C">
      <w:pPr>
        <w:jc w:val="center"/>
        <w:rPr>
          <w:rFonts w:ascii="Arial" w:hAnsi="Arial" w:cs="Arial"/>
          <w:sz w:val="24"/>
          <w:szCs w:val="24"/>
        </w:rPr>
      </w:pPr>
    </w:p>
    <w:sectPr w:rsidR="00BB2F75" w:rsidSect="00582CB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282E1" w14:textId="77777777" w:rsidR="0067032C" w:rsidRDefault="0067032C" w:rsidP="004A20CC">
      <w:pPr>
        <w:spacing w:after="0" w:line="240" w:lineRule="auto"/>
      </w:pPr>
      <w:r>
        <w:separator/>
      </w:r>
    </w:p>
  </w:endnote>
  <w:endnote w:type="continuationSeparator" w:id="0">
    <w:p w14:paraId="5851D541" w14:textId="77777777" w:rsidR="0067032C" w:rsidRDefault="0067032C" w:rsidP="004A2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45384" w14:textId="77777777" w:rsidR="004A20CC" w:rsidRDefault="004A20CC" w:rsidP="004A20CC">
    <w:pPr>
      <w:pStyle w:val="Piedepgina"/>
    </w:pPr>
  </w:p>
  <w:p w14:paraId="14F4ADBF" w14:textId="77777777" w:rsidR="004A20CC" w:rsidRDefault="00BF7989" w:rsidP="004A20CC">
    <w:pPr>
      <w:pStyle w:val="Piedepgina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A36D41" wp14:editId="6EA325BC">
              <wp:simplePos x="0" y="0"/>
              <wp:positionH relativeFrom="column">
                <wp:posOffset>253365</wp:posOffset>
              </wp:positionH>
              <wp:positionV relativeFrom="paragraph">
                <wp:posOffset>40005</wp:posOffset>
              </wp:positionV>
              <wp:extent cx="4848225" cy="0"/>
              <wp:effectExtent l="15240" t="20955" r="22860" b="17145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8482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9C1F2E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2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B4A27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19.95pt;margin-top:3.15pt;width:381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XxOvgIAAMUFAAAOAAAAZHJzL2Uyb0RvYy54bWysVE1v2zAMvQ/YfxB8d/0RJ3GMJkXqOLt0&#10;W4F22FmR5FiYLBmSEicY9t9HyYnXdpdhqA+GRIpPj+QTb+9OrUBHpg1XchkkN3GAmCSKcrlfBt+e&#10;t2EeIGOxpFgoyZbBmZngbvXxw23fFSxVjRKUaQQg0hR9twwaa7siigxpWIvNjeqYBGetdIstbPU+&#10;ohr3gN6KKI3jWdQrTTutCDMGrJvBGaw8fl0zYr/WtWEWiWUA3Kz/a//fuX+0usXFXuOu4eRCA/8H&#10;ixZzCZeOUBtsMTpo/hdUy4lWRtX2hqg2UnXNCfM5QDZJ/CabpwZ3zOcCxTHdWCbzfrDky/FRI06h&#10;dwGSuIUWrQ9W+ZvRxJWn70wBp0r5qF2C5CSfugdFfhgkVdlguWf+8PO5g9jERUSvQtzGdHDJrv+s&#10;KJzBgO9rdap16yChCujkW3IeW8JOFhEwZnmWp+k0QOTqi3BxDey0sZ+YapFbLANjNeb7xpZKSmi8&#10;0om/Bh8fjHW0cHENcLdKteVC+P4LifplkObT+dRHGCU4dV53zuj9rhQaHTFIaFEm27TySYLn5TGt&#10;DpJ6tIZhWl3WFnMxrOF2IR0e86ocKMHuZGHp7ZCxV8zPRbyo8irPwiydVWEWbzbheltm4WybzKeb&#10;yaYsN8kvRzTJioZTyqTjelVvkv2bOi7vaNDdqN+xKtFrdF8+IPua6Xo7jefZJA/n8+kkzCZVHN7n&#10;2zJcl8lsNq/uy/vqDdPKZ2/eh+xYSsdKHSzTTw3tEeVODWk+WcDwoRxe+ySPZ/FiHiAs9jCmiNUB&#10;0sp+57bx4nWycxh+7LCx25gQJm3qXeLQgnwHFUxj+IbRAWYYMIP5YsKia/Cbg9D9EduXcmQ7FPaq&#10;Cbcbu3qp1Z/SA8pVL/6NuWc1PNCdoudHfX17MCt80GWuuWH0cg/rl9N39RsAAP//AwBQSwMEFAAG&#10;AAgAAAAhACDlKKzaAAAABgEAAA8AAABkcnMvZG93bnJldi54bWxMjsFOwzAQRO9I/QdrkbhRh6Yq&#10;bYhTFVDPVVOEODrxEkfE68h2U/P3uFzgOJrRm1duoxnYhM73lgQ8zDNgSK1VPXUC3k77+zUwHyQp&#10;OVhCAd/oYVvNbkpZKHuhI0516FiCkC+kAB3CWHDuW41G+rkdkVL3aZ2RIUXXceXkJcHNwBdZtuJG&#10;9pQetBzxRWP7VZ+NgI/d/nGpT6991xx0Hafn6Or3oxB3t3H3BCxgDH9juOondaiSU2PPpDwbBOSb&#10;TVoKWOXAUr3O8iWw5jfzquT/9asfAAAA//8DAFBLAQItABQABgAIAAAAIQC2gziS/gAAAOEBAAAT&#10;AAAAAAAAAAAAAAAAAAAAAABbQ29udGVudF9UeXBlc10ueG1sUEsBAi0AFAAGAAgAAAAhADj9If/W&#10;AAAAlAEAAAsAAAAAAAAAAAAAAAAALwEAAF9yZWxzLy5yZWxzUEsBAi0AFAAGAAgAAAAhAPt5fE6+&#10;AgAAxQUAAA4AAAAAAAAAAAAAAAAALgIAAGRycy9lMm9Eb2MueG1sUEsBAi0AFAAGAAgAAAAhACDl&#10;KKzaAAAABgEAAA8AAAAAAAAAAAAAAAAAGAUAAGRycy9kb3ducmV2LnhtbFBLBQYAAAAABAAEAPMA&#10;AAAfBgAAAAA=&#10;" strokecolor="#9c1f2e" strokeweight="2.25pt">
              <v:shadow color="#622423 [1605]" opacity=".5" offset="1pt"/>
            </v:shape>
          </w:pict>
        </mc:Fallback>
      </mc:AlternateContent>
    </w:r>
  </w:p>
  <w:p w14:paraId="09BA341C" w14:textId="77777777" w:rsidR="004A20CC" w:rsidRPr="00BC5011" w:rsidRDefault="004A20CC" w:rsidP="004A20CC">
    <w:pPr>
      <w:pStyle w:val="Piedepgina"/>
      <w:rPr>
        <w:sz w:val="20"/>
        <w:szCs w:val="20"/>
      </w:rPr>
    </w:pPr>
    <w:r w:rsidRPr="00BC5011">
      <w:rPr>
        <w:sz w:val="20"/>
        <w:szCs w:val="20"/>
      </w:rPr>
      <w:t xml:space="preserve">Trasviña y Retes 1317                     </w:t>
    </w:r>
    <w:r w:rsidR="00E96FD3" w:rsidRPr="00BC5011">
      <w:rPr>
        <w:sz w:val="20"/>
        <w:szCs w:val="20"/>
      </w:rPr>
      <w:t xml:space="preserve">                                                </w:t>
    </w:r>
    <w:r w:rsidRPr="00BC5011">
      <w:rPr>
        <w:sz w:val="20"/>
        <w:szCs w:val="20"/>
      </w:rPr>
      <w:t xml:space="preserve">  </w:t>
    </w:r>
    <w:r w:rsidR="0061699E" w:rsidRPr="00BC5011">
      <w:rPr>
        <w:sz w:val="20"/>
        <w:szCs w:val="20"/>
      </w:rPr>
      <w:t xml:space="preserve">   </w:t>
    </w:r>
    <w:r w:rsidRPr="00BC5011">
      <w:rPr>
        <w:sz w:val="20"/>
        <w:szCs w:val="20"/>
      </w:rPr>
      <w:t xml:space="preserve">  </w:t>
    </w:r>
    <w:r w:rsidR="00BC5011">
      <w:rPr>
        <w:sz w:val="20"/>
        <w:szCs w:val="20"/>
      </w:rPr>
      <w:t xml:space="preserve">                 </w:t>
    </w:r>
    <w:r w:rsidRPr="00BC5011">
      <w:rPr>
        <w:sz w:val="20"/>
        <w:szCs w:val="20"/>
      </w:rPr>
      <w:t xml:space="preserve">                            UIS 050405HB9</w:t>
    </w:r>
  </w:p>
  <w:p w14:paraId="476DC0BB" w14:textId="7B737E3C" w:rsidR="004A20CC" w:rsidRPr="00BC5011" w:rsidRDefault="004A20CC">
    <w:pPr>
      <w:pStyle w:val="Piedepgina"/>
      <w:rPr>
        <w:sz w:val="20"/>
        <w:szCs w:val="20"/>
      </w:rPr>
    </w:pPr>
    <w:r w:rsidRPr="00BC5011">
      <w:rPr>
        <w:sz w:val="20"/>
        <w:szCs w:val="20"/>
      </w:rPr>
      <w:t>Col</w:t>
    </w:r>
    <w:r w:rsidR="00E142CD" w:rsidRPr="00BC5011">
      <w:rPr>
        <w:sz w:val="20"/>
        <w:szCs w:val="20"/>
      </w:rPr>
      <w:t>onia</w:t>
    </w:r>
    <w:r w:rsidRPr="00BC5011">
      <w:rPr>
        <w:sz w:val="20"/>
        <w:szCs w:val="20"/>
      </w:rPr>
      <w:t xml:space="preserve"> San Felipe         </w:t>
    </w:r>
    <w:r w:rsidR="00A45754">
      <w:rPr>
        <w:sz w:val="20"/>
        <w:szCs w:val="20"/>
      </w:rPr>
      <w:tab/>
      <w:t xml:space="preserve">                               comité.etica@uis.com.mx</w:t>
    </w:r>
    <w:r w:rsidRPr="00BC5011">
      <w:rPr>
        <w:sz w:val="20"/>
        <w:szCs w:val="20"/>
      </w:rPr>
      <w:t xml:space="preserve">         </w:t>
    </w:r>
    <w:r w:rsidR="00BC5011">
      <w:rPr>
        <w:sz w:val="20"/>
        <w:szCs w:val="20"/>
      </w:rPr>
      <w:t xml:space="preserve">     </w:t>
    </w:r>
    <w:r w:rsidRPr="00BC5011">
      <w:rPr>
        <w:sz w:val="20"/>
        <w:szCs w:val="20"/>
      </w:rPr>
      <w:t xml:space="preserve">  </w:t>
    </w:r>
    <w:r w:rsidR="0061699E" w:rsidRPr="00BC5011">
      <w:rPr>
        <w:sz w:val="20"/>
        <w:szCs w:val="20"/>
      </w:rPr>
      <w:t xml:space="preserve"> </w:t>
    </w:r>
    <w:r w:rsidRPr="00BC5011">
      <w:rPr>
        <w:sz w:val="20"/>
        <w:szCs w:val="20"/>
      </w:rPr>
      <w:t xml:space="preserve">           Tel. </w:t>
    </w:r>
    <w:r w:rsidR="00E142CD" w:rsidRPr="00BC5011">
      <w:rPr>
        <w:sz w:val="20"/>
        <w:szCs w:val="20"/>
      </w:rPr>
      <w:t>(</w:t>
    </w:r>
    <w:r w:rsidRPr="00BC5011">
      <w:rPr>
        <w:sz w:val="20"/>
        <w:szCs w:val="20"/>
      </w:rPr>
      <w:t>52</w:t>
    </w:r>
    <w:r w:rsidR="00E142CD" w:rsidRPr="00BC5011">
      <w:rPr>
        <w:sz w:val="20"/>
        <w:szCs w:val="20"/>
      </w:rPr>
      <w:t>)</w:t>
    </w:r>
    <w:r w:rsidRPr="00BC5011">
      <w:rPr>
        <w:sz w:val="20"/>
        <w:szCs w:val="20"/>
      </w:rPr>
      <w:t xml:space="preserve"> 614 437</w:t>
    </w:r>
    <w:r w:rsidR="00E142CD" w:rsidRPr="00BC5011">
      <w:rPr>
        <w:sz w:val="20"/>
        <w:szCs w:val="20"/>
      </w:rPr>
      <w:t xml:space="preserve"> </w:t>
    </w:r>
    <w:r w:rsidRPr="00BC5011">
      <w:rPr>
        <w:sz w:val="20"/>
        <w:szCs w:val="20"/>
      </w:rPr>
      <w:t>2837</w:t>
    </w:r>
  </w:p>
  <w:p w14:paraId="5887A65D" w14:textId="5AD52C43" w:rsidR="004A20CC" w:rsidRPr="00BC5011" w:rsidRDefault="004A20CC">
    <w:pPr>
      <w:pStyle w:val="Piedepgina"/>
      <w:rPr>
        <w:sz w:val="20"/>
        <w:szCs w:val="20"/>
      </w:rPr>
    </w:pPr>
    <w:r w:rsidRPr="00BC5011">
      <w:rPr>
        <w:sz w:val="20"/>
        <w:szCs w:val="20"/>
      </w:rPr>
      <w:t xml:space="preserve">Chihuahua, Chih.                                               </w:t>
    </w:r>
    <w:r w:rsidR="00A45754">
      <w:rPr>
        <w:sz w:val="20"/>
        <w:szCs w:val="20"/>
      </w:rPr>
      <w:t xml:space="preserve">                                              </w:t>
    </w:r>
    <w:r w:rsidRPr="00BC5011">
      <w:rPr>
        <w:sz w:val="20"/>
        <w:szCs w:val="20"/>
      </w:rPr>
      <w:t xml:space="preserve">   </w:t>
    </w:r>
    <w:r w:rsidR="001144E3">
      <w:rPr>
        <w:sz w:val="20"/>
        <w:szCs w:val="20"/>
      </w:rPr>
      <w:t xml:space="preserve"> </w:t>
    </w:r>
    <w:r w:rsidR="00BC5011">
      <w:rPr>
        <w:sz w:val="20"/>
        <w:szCs w:val="20"/>
      </w:rPr>
      <w:t xml:space="preserve">   </w:t>
    </w:r>
    <w:r w:rsidRPr="00BC5011">
      <w:rPr>
        <w:sz w:val="20"/>
        <w:szCs w:val="20"/>
      </w:rPr>
      <w:t xml:space="preserve">                </w:t>
    </w:r>
    <w:r w:rsidR="0061699E" w:rsidRPr="00BC5011">
      <w:rPr>
        <w:sz w:val="20"/>
        <w:szCs w:val="20"/>
      </w:rPr>
      <w:t xml:space="preserve"> </w:t>
    </w:r>
    <w:r w:rsidRPr="00BC5011">
      <w:rPr>
        <w:sz w:val="20"/>
        <w:szCs w:val="20"/>
      </w:rPr>
      <w:t xml:space="preserve">Fax </w:t>
    </w:r>
    <w:r w:rsidR="00E142CD" w:rsidRPr="00BC5011">
      <w:rPr>
        <w:sz w:val="20"/>
        <w:szCs w:val="20"/>
      </w:rPr>
      <w:t>(</w:t>
    </w:r>
    <w:r w:rsidRPr="00BC5011">
      <w:rPr>
        <w:sz w:val="20"/>
        <w:szCs w:val="20"/>
      </w:rPr>
      <w:t>52</w:t>
    </w:r>
    <w:r w:rsidR="00E142CD" w:rsidRPr="00BC5011">
      <w:rPr>
        <w:sz w:val="20"/>
        <w:szCs w:val="20"/>
      </w:rPr>
      <w:t>)</w:t>
    </w:r>
    <w:r w:rsidRPr="00BC5011">
      <w:rPr>
        <w:sz w:val="20"/>
        <w:szCs w:val="20"/>
      </w:rPr>
      <w:t xml:space="preserve"> 614 415</w:t>
    </w:r>
    <w:r w:rsidR="00E142CD" w:rsidRPr="00BC5011">
      <w:rPr>
        <w:sz w:val="20"/>
        <w:szCs w:val="20"/>
      </w:rPr>
      <w:t xml:space="preserve"> </w:t>
    </w:r>
    <w:r w:rsidRPr="00BC5011">
      <w:rPr>
        <w:sz w:val="20"/>
        <w:szCs w:val="20"/>
      </w:rPr>
      <w:t>7287</w:t>
    </w:r>
  </w:p>
  <w:p w14:paraId="67063538" w14:textId="77777777" w:rsidR="004A20CC" w:rsidRPr="00BC5011" w:rsidRDefault="00E142CD">
    <w:pPr>
      <w:pStyle w:val="Piedepgina"/>
      <w:rPr>
        <w:sz w:val="20"/>
        <w:szCs w:val="20"/>
        <w:u w:val="single"/>
      </w:rPr>
    </w:pPr>
    <w:r w:rsidRPr="00BC5011">
      <w:rPr>
        <w:sz w:val="20"/>
        <w:szCs w:val="20"/>
      </w:rPr>
      <w:t xml:space="preserve">CP </w:t>
    </w:r>
    <w:r w:rsidR="004A20CC" w:rsidRPr="00BC5011">
      <w:rPr>
        <w:sz w:val="20"/>
        <w:szCs w:val="20"/>
      </w:rPr>
      <w:t>31203, México</w:t>
    </w:r>
    <w:r w:rsidR="004A20CC" w:rsidRPr="00BC5011">
      <w:rPr>
        <w:sz w:val="20"/>
        <w:szCs w:val="20"/>
      </w:rPr>
      <w:ptab w:relativeTo="margin" w:alignment="center" w:leader="none"/>
    </w:r>
    <w:r w:rsidR="004A20CC" w:rsidRPr="00BC5011">
      <w:rPr>
        <w:sz w:val="20"/>
        <w:szCs w:val="20"/>
      </w:rPr>
      <w:t xml:space="preserve">                                                                                           </w:t>
    </w:r>
    <w:r w:rsidR="0097215A" w:rsidRPr="00BC5011">
      <w:rPr>
        <w:sz w:val="20"/>
        <w:szCs w:val="20"/>
      </w:rPr>
      <w:t xml:space="preserve">  </w:t>
    </w:r>
    <w:r w:rsidR="004A20CC" w:rsidRPr="00BC5011">
      <w:rPr>
        <w:sz w:val="20"/>
        <w:szCs w:val="20"/>
      </w:rPr>
      <w:t xml:space="preserve">  </w:t>
    </w:r>
    <w:r w:rsidR="00BC5011">
      <w:rPr>
        <w:sz w:val="20"/>
        <w:szCs w:val="20"/>
      </w:rPr>
      <w:t xml:space="preserve">                 </w:t>
    </w:r>
    <w:r w:rsidR="004A20CC" w:rsidRPr="00BC5011">
      <w:rPr>
        <w:sz w:val="20"/>
        <w:szCs w:val="20"/>
      </w:rPr>
      <w:t xml:space="preserve">    </w:t>
    </w:r>
    <w:r w:rsidR="0061699E" w:rsidRPr="00BC5011">
      <w:rPr>
        <w:sz w:val="20"/>
        <w:szCs w:val="20"/>
      </w:rPr>
      <w:t xml:space="preserve">  </w:t>
    </w:r>
    <w:r w:rsidR="004A20CC" w:rsidRPr="00BC5011">
      <w:rPr>
        <w:sz w:val="20"/>
        <w:szCs w:val="20"/>
      </w:rPr>
      <w:t xml:space="preserve">   </w:t>
    </w:r>
    <w:r w:rsidR="004A20CC" w:rsidRPr="00BC5011">
      <w:t>www.uis.com.mx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053E0" w14:textId="77777777" w:rsidR="0067032C" w:rsidRDefault="0067032C" w:rsidP="004A20CC">
      <w:pPr>
        <w:spacing w:after="0" w:line="240" w:lineRule="auto"/>
      </w:pPr>
      <w:r>
        <w:separator/>
      </w:r>
    </w:p>
  </w:footnote>
  <w:footnote w:type="continuationSeparator" w:id="0">
    <w:p w14:paraId="627F14DA" w14:textId="77777777" w:rsidR="0067032C" w:rsidRDefault="0067032C" w:rsidP="004A2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0E5BA" w14:textId="1BC0A976" w:rsidR="004A20CC" w:rsidRPr="001144E3" w:rsidRDefault="00BF7989" w:rsidP="001144E3">
    <w:pPr>
      <w:pStyle w:val="Encabezado"/>
      <w:ind w:hanging="567"/>
      <w:rPr>
        <w:b/>
        <w:sz w:val="20"/>
        <w:szCs w:val="20"/>
        <w:lang w:val="en-US"/>
      </w:rPr>
    </w:pPr>
    <w:r>
      <w:rPr>
        <w:b/>
        <w:noProof/>
        <w:sz w:val="20"/>
        <w:szCs w:val="20"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8F0CD7" wp14:editId="3E9BB949">
              <wp:simplePos x="0" y="0"/>
              <wp:positionH relativeFrom="column">
                <wp:posOffset>2053590</wp:posOffset>
              </wp:positionH>
              <wp:positionV relativeFrom="paragraph">
                <wp:posOffset>-59056</wp:posOffset>
              </wp:positionV>
              <wp:extent cx="3895725" cy="638175"/>
              <wp:effectExtent l="0" t="0" r="9525" b="952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9572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AD541E" w14:textId="35BB55FB" w:rsidR="004A20CC" w:rsidRDefault="001144E3" w:rsidP="001144E3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  <w:lang w:val="es-MX"/>
                            </w:rPr>
                          </w:pPr>
                          <w:r w:rsidRPr="001144E3">
                            <w:rPr>
                              <w:rFonts w:ascii="Arial" w:hAnsi="Arial" w:cs="Arial"/>
                              <w:sz w:val="16"/>
                              <w:szCs w:val="16"/>
                              <w:lang w:val="es-MX"/>
                            </w:rPr>
                            <w:t>Comité de Ética en Investigación registro CONBIOÉTICA-08-CEI-002-2017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s-MX"/>
                            </w:rPr>
                            <w:t>0</w:t>
                          </w:r>
                          <w:r w:rsidRPr="001144E3">
                            <w:rPr>
                              <w:rFonts w:ascii="Arial" w:hAnsi="Arial" w:cs="Arial"/>
                              <w:sz w:val="16"/>
                              <w:szCs w:val="16"/>
                              <w:lang w:val="es-MX"/>
                            </w:rPr>
                            <w:t>5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s-MX"/>
                            </w:rPr>
                            <w:t>2</w:t>
                          </w:r>
                          <w:r w:rsidRPr="001144E3">
                            <w:rPr>
                              <w:rFonts w:ascii="Arial" w:hAnsi="Arial" w:cs="Arial"/>
                              <w:sz w:val="16"/>
                              <w:szCs w:val="16"/>
                              <w:lang w:val="es-MX"/>
                            </w:rPr>
                            <w:t>6</w:t>
                          </w:r>
                        </w:p>
                        <w:p w14:paraId="2679A6DF" w14:textId="77777777" w:rsidR="001144E3" w:rsidRDefault="001144E3" w:rsidP="001144E3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s-MX"/>
                            </w:rPr>
                            <w:t>Comité de Investigación registro COFEPRIS 17 CI 08 019 118</w:t>
                          </w:r>
                        </w:p>
                        <w:p w14:paraId="6EDE4FEE" w14:textId="51EA620D" w:rsidR="001144E3" w:rsidRPr="001144E3" w:rsidRDefault="001144E3" w:rsidP="001144E3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144E3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U.S. Department of Health and Human Services IORG0004572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8F0CD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61.7pt;margin-top:-4.65pt;width:306.75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g19ggIAAA8FAAAOAAAAZHJzL2Uyb0RvYy54bWysVG1v2yAQ/j5p/wHxPbWdOi+24lRNu0yT&#10;uhep3Q8ggGM0DAxI7K7af9+BkzTdizRN8wfMwfFwd89zLK76VqI9t05oVeHsIsWIK6qZUNsKf35Y&#10;j+YYOU8UI1IrXuFH7vDV8vWrRWdKPtaNloxbBCDKlZ2pcOO9KZPE0Ya3xF1owxVs1tq2xINptwmz&#10;pAP0VibjNJ0mnbbMWE25c7B6O2ziZcSva079x7p23CNZYYjNx9HGcRPGZLkg5dYS0wh6CIP8QxQt&#10;EQouPUHdEk/QzopfoFpBrXa69hdUt4mua0F5zAGyydKfsrlviOExFyiOM6cyuf8HSz/sP1kkWIXH&#10;GCnSAkUPvPdopXuUhep0xpXgdG/AzfewDCzHTJ250/SLQ0rfNERt+bW1ums4YRBdPJmcHR1wXADZ&#10;dO81g2vIzusI1Ne2DaWDYiBAB5YeT8yEUCgsXs6LyWw8wYjC3vRyns0mIbiElMfTxjr/lusWhUmF&#10;LTAf0cn+zvnB9egSLnNaCrYWUkbDbjc30qI9AZWs43dAf+EmVXBWOhwbEIcVCBLuCHsh3Mj6U5GN&#10;83Q1Lkbr6Xw2ytf5ZFTM0vkozYpVMU3zIr9dfw8BZnnZCMa4uhOKHxWY5X/H8KEXBu1EDaKuwsUE&#10;KhXz+mOSafx+l2QrPDSkFG2F5ycnUgZi3ygGaZPSEyGHefIy/EgI1OD4j1WJMgjMDxrw/aYHlKCN&#10;jWaPIAirgS9gHV4RmDTafsOog46ssPu6I5ZjJN8pEFWR5Xlo4WjkIAcw7PnO5nyHKApQFfYYDdMb&#10;P7T9zlixbeCmQcZKX4MQaxE18hwVpBAM6LqYzOGFCG19bkev53ds+QMAAP//AwBQSwMEFAAGAAgA&#10;AAAhALSjaUXeAAAACQEAAA8AAABkcnMvZG93bnJldi54bWxMj8FOg0AQhu8mvsNmTLyYdilUKpSl&#10;URON19Y+wMJOgZSdJey20Ld3POltJvPln+8vdrPtxRVH3zlSsFpGIJBqZzpqFBy/PxYvIHzQZHTv&#10;CBXc0MOuvL8rdG7cRHu8HkIjOIR8rhW0IQy5lL5u0Wq/dAMS305utDrwOjbSjHricNvLOIpSaXVH&#10;/KHVA763WJ8PF6vg9DU9PWdT9RmOm/06fdPdpnI3pR4f5tctiIBz+IPhV5/VoWSnyl3IeNErSOJk&#10;zaiCRZaAYCBL0gxExcMqBlkW8n+D8gcAAP//AwBQSwECLQAUAAYACAAAACEAtoM4kv4AAADhAQAA&#10;EwAAAAAAAAAAAAAAAAAAAAAAW0NvbnRlbnRfVHlwZXNdLnhtbFBLAQItABQABgAIAAAAIQA4/SH/&#10;1gAAAJQBAAALAAAAAAAAAAAAAAAAAC8BAABfcmVscy8ucmVsc1BLAQItABQABgAIAAAAIQBO/g19&#10;ggIAAA8FAAAOAAAAAAAAAAAAAAAAAC4CAABkcnMvZTJvRG9jLnhtbFBLAQItABQABgAIAAAAIQC0&#10;o2lF3gAAAAkBAAAPAAAAAAAAAAAAAAAAANwEAABkcnMvZG93bnJldi54bWxQSwUGAAAAAAQABADz&#10;AAAA5wUAAAAA&#10;" stroked="f">
              <v:textbox>
                <w:txbxContent>
                  <w:p w14:paraId="72AD541E" w14:textId="35BB55FB" w:rsidR="004A20CC" w:rsidRDefault="001144E3" w:rsidP="001144E3">
                    <w:pPr>
                      <w:spacing w:after="0"/>
                      <w:jc w:val="right"/>
                      <w:rPr>
                        <w:rFonts w:ascii="Arial" w:hAnsi="Arial" w:cs="Arial"/>
                        <w:sz w:val="16"/>
                        <w:szCs w:val="16"/>
                        <w:lang w:val="es-MX"/>
                      </w:rPr>
                    </w:pPr>
                    <w:r w:rsidRPr="001144E3">
                      <w:rPr>
                        <w:rFonts w:ascii="Arial" w:hAnsi="Arial" w:cs="Arial"/>
                        <w:sz w:val="16"/>
                        <w:szCs w:val="16"/>
                        <w:lang w:val="es-MX"/>
                      </w:rPr>
                      <w:t>Comité de Ética en Investigación registro CONBIOÉTICA-08-CEI-002-2017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es-MX"/>
                      </w:rPr>
                      <w:t>0</w:t>
                    </w:r>
                    <w:r w:rsidRPr="001144E3">
                      <w:rPr>
                        <w:rFonts w:ascii="Arial" w:hAnsi="Arial" w:cs="Arial"/>
                        <w:sz w:val="16"/>
                        <w:szCs w:val="16"/>
                        <w:lang w:val="es-MX"/>
                      </w:rPr>
                      <w:t>5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es-MX"/>
                      </w:rPr>
                      <w:t>2</w:t>
                    </w:r>
                    <w:r w:rsidRPr="001144E3">
                      <w:rPr>
                        <w:rFonts w:ascii="Arial" w:hAnsi="Arial" w:cs="Arial"/>
                        <w:sz w:val="16"/>
                        <w:szCs w:val="16"/>
                        <w:lang w:val="es-MX"/>
                      </w:rPr>
                      <w:t>6</w:t>
                    </w:r>
                  </w:p>
                  <w:p w14:paraId="2679A6DF" w14:textId="77777777" w:rsidR="001144E3" w:rsidRDefault="001144E3" w:rsidP="001144E3">
                    <w:pPr>
                      <w:spacing w:after="0"/>
                      <w:jc w:val="right"/>
                      <w:rPr>
                        <w:rFonts w:ascii="Arial" w:hAnsi="Arial" w:cs="Arial"/>
                        <w:sz w:val="16"/>
                        <w:szCs w:val="16"/>
                        <w:lang w:val="es-MX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es-MX"/>
                      </w:rPr>
                      <w:t>Comité de Investigación registro COFEPRIS 17 CI 08 019 118</w:t>
                    </w:r>
                  </w:p>
                  <w:p w14:paraId="6EDE4FEE" w14:textId="51EA620D" w:rsidR="001144E3" w:rsidRPr="001144E3" w:rsidRDefault="001144E3" w:rsidP="001144E3">
                    <w:pPr>
                      <w:spacing w:after="0"/>
                      <w:jc w:val="right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144E3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U.S. Department of Health and Human Services IORG0004572</w:t>
                    </w:r>
                  </w:p>
                </w:txbxContent>
              </v:textbox>
            </v:shape>
          </w:pict>
        </mc:Fallback>
      </mc:AlternateContent>
    </w:r>
    <w:r w:rsidR="004A20CC">
      <w:rPr>
        <w:b/>
        <w:noProof/>
        <w:sz w:val="20"/>
        <w:szCs w:val="20"/>
        <w:lang w:val="es-MX" w:eastAsia="es-MX"/>
      </w:rPr>
      <w:drawing>
        <wp:inline distT="0" distB="0" distL="0" distR="0" wp14:anchorId="26261B64" wp14:editId="16C4B5B6">
          <wp:extent cx="2200275" cy="476456"/>
          <wp:effectExtent l="19050" t="0" r="9525" b="0"/>
          <wp:docPr id="6" name="3 Imagen" descr="U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I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00275" cy="4764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A20CC">
      <w:rPr>
        <w:b/>
        <w:sz w:val="20"/>
        <w:szCs w:val="20"/>
      </w:rPr>
      <w:t xml:space="preserve">                                              </w:t>
    </w:r>
  </w:p>
  <w:p w14:paraId="31FA00E4" w14:textId="77777777" w:rsidR="004A20CC" w:rsidRDefault="004A20CC">
    <w:pPr>
      <w:pStyle w:val="Encabezado"/>
      <w:rPr>
        <w:lang w:val="en-US"/>
      </w:rPr>
    </w:pPr>
  </w:p>
  <w:p w14:paraId="5F00E918" w14:textId="5FBB95DF" w:rsidR="004A20CC" w:rsidRDefault="001144E3" w:rsidP="001144E3">
    <w:pPr>
      <w:pStyle w:val="Encabezado"/>
      <w:jc w:val="center"/>
      <w:rPr>
        <w:b/>
        <w:sz w:val="28"/>
        <w:szCs w:val="28"/>
        <w:lang w:val="es-MX"/>
      </w:rPr>
    </w:pPr>
    <w:r w:rsidRPr="001144E3">
      <w:rPr>
        <w:b/>
        <w:sz w:val="28"/>
        <w:szCs w:val="28"/>
        <w:lang w:val="es-MX"/>
      </w:rPr>
      <w:t>Comité</w:t>
    </w:r>
    <w:r w:rsidRPr="001144E3">
      <w:rPr>
        <w:b/>
        <w:sz w:val="28"/>
        <w:szCs w:val="28"/>
        <w:lang w:val="en-US"/>
      </w:rPr>
      <w:t xml:space="preserve"> de </w:t>
    </w:r>
    <w:r w:rsidRPr="001144E3">
      <w:rPr>
        <w:b/>
        <w:sz w:val="28"/>
        <w:szCs w:val="28"/>
        <w:lang w:val="es-MX"/>
      </w:rPr>
      <w:t>Ética</w:t>
    </w:r>
  </w:p>
  <w:p w14:paraId="3A716733" w14:textId="77777777" w:rsidR="001144E3" w:rsidRPr="001144E3" w:rsidRDefault="001144E3" w:rsidP="001144E3">
    <w:pPr>
      <w:pStyle w:val="Encabezado"/>
      <w:jc w:val="center"/>
      <w:rPr>
        <w:b/>
        <w:sz w:val="28"/>
        <w:szCs w:val="28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9c1f2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0CC"/>
    <w:rsid w:val="001144E3"/>
    <w:rsid w:val="00174CCC"/>
    <w:rsid w:val="001A3753"/>
    <w:rsid w:val="001E13BC"/>
    <w:rsid w:val="002249CF"/>
    <w:rsid w:val="00225E9E"/>
    <w:rsid w:val="002704DF"/>
    <w:rsid w:val="0029482C"/>
    <w:rsid w:val="004A20CC"/>
    <w:rsid w:val="004C007C"/>
    <w:rsid w:val="005615AC"/>
    <w:rsid w:val="00582CBC"/>
    <w:rsid w:val="005949E4"/>
    <w:rsid w:val="005B4A43"/>
    <w:rsid w:val="0061699E"/>
    <w:rsid w:val="0063524B"/>
    <w:rsid w:val="0067032C"/>
    <w:rsid w:val="006D7E02"/>
    <w:rsid w:val="00706F30"/>
    <w:rsid w:val="00745D77"/>
    <w:rsid w:val="007E43DA"/>
    <w:rsid w:val="008C2893"/>
    <w:rsid w:val="009213F5"/>
    <w:rsid w:val="00954BFF"/>
    <w:rsid w:val="0097215A"/>
    <w:rsid w:val="0098129E"/>
    <w:rsid w:val="009A6BA4"/>
    <w:rsid w:val="00A45754"/>
    <w:rsid w:val="00BA721A"/>
    <w:rsid w:val="00BB2F75"/>
    <w:rsid w:val="00BC5011"/>
    <w:rsid w:val="00BF7989"/>
    <w:rsid w:val="00C20B24"/>
    <w:rsid w:val="00C23117"/>
    <w:rsid w:val="00C501DB"/>
    <w:rsid w:val="00CB38D0"/>
    <w:rsid w:val="00CF5B80"/>
    <w:rsid w:val="00D2055A"/>
    <w:rsid w:val="00DC6C0C"/>
    <w:rsid w:val="00E142CD"/>
    <w:rsid w:val="00E24B3A"/>
    <w:rsid w:val="00E96FD3"/>
    <w:rsid w:val="00F26EFD"/>
    <w:rsid w:val="00F7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9c1f2e"/>
    </o:shapedefaults>
    <o:shapelayout v:ext="edit">
      <o:idmap v:ext="edit" data="2"/>
    </o:shapelayout>
  </w:shapeDefaults>
  <w:decimalSymbol w:val="."/>
  <w:listSeparator w:val=","/>
  <w14:docId w14:val="5BAAC17F"/>
  <w15:docId w15:val="{5CB6D511-E0BC-48AE-8A31-F62E57672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C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20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20CC"/>
  </w:style>
  <w:style w:type="paragraph" w:styleId="Piedepgina">
    <w:name w:val="footer"/>
    <w:basedOn w:val="Normal"/>
    <w:link w:val="PiedepginaCar"/>
    <w:uiPriority w:val="99"/>
    <w:unhideWhenUsed/>
    <w:rsid w:val="004A20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20CC"/>
  </w:style>
  <w:style w:type="paragraph" w:styleId="Textodeglobo">
    <w:name w:val="Balloon Text"/>
    <w:basedOn w:val="Normal"/>
    <w:link w:val="TextodegloboCar"/>
    <w:uiPriority w:val="99"/>
    <w:semiHidden/>
    <w:unhideWhenUsed/>
    <w:rsid w:val="004A2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20C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A20CC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DC6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143CC-8F79-4A63-A7E7-F9ADB50E0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Dra Merced Velázquez</cp:lastModifiedBy>
  <cp:revision>2</cp:revision>
  <dcterms:created xsi:type="dcterms:W3CDTF">2022-01-21T01:54:00Z</dcterms:created>
  <dcterms:modified xsi:type="dcterms:W3CDTF">2022-01-21T01:54:00Z</dcterms:modified>
</cp:coreProperties>
</file>