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f4jxt4z1mi3z" w:id="0"/>
      <w:bookmarkEnd w:id="0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pmjn2zxc4ujj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bj89lozurby" w:id="2"/>
      <w:bookmarkEnd w:id="2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Process the csv and store it in mysql database.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dl706q6m2s7o" w:id="3"/>
      <w:bookmarkEnd w:id="3"/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csv into pandas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columns as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-&gt; date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High Price -&gt; high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Low Price -&gt; low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Trade -&gt; trade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Turnover (in lacs) -&gt; turnover_in_lakhs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No. of Contracts -&gt; contracts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names “difference”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 for each row will be [high - low]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data into file named “processed_data.csv”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processed_data.csv into mysql database with following credentials:-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name : python_fin_test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111PythonFinTest###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name: processed_data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correlation matrix using processed_data.csv by referring to the following link:-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https://www.geeksforgeeks.org/how-to-create-a-seaborn-correlation-heatmap-in-python/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i58eg7xw3dja" w:id="4"/>
      <w:bookmarkEnd w:id="4"/>
      <w:r w:rsidDel="00000000" w:rsidR="00000000" w:rsidRPr="00000000">
        <w:rPr>
          <w:rtl w:val="0"/>
        </w:rPr>
        <w:t xml:space="preserve">Evaluation Parameters: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extent of completion of the tasks.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comments.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and Understandability of code.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is taken to complete the task.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ib8am9w8oc5" w:id="5"/>
      <w:bookmarkEnd w:id="5"/>
      <w:r w:rsidDel="00000000" w:rsidR="00000000" w:rsidRPr="00000000">
        <w:rPr>
          <w:rtl w:val="0"/>
        </w:rPr>
        <w:t xml:space="preserve">Time Duration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maximum time to complete the Assignment after acceptance is 7 days, your chances of acceptance increase if you submit in less time.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any issue please reach out to us.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kr5wopjkogj2" w:id="6"/>
      <w:bookmarkEnd w:id="6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submit the Assignment in the github repository according to following details:-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repository should be : &lt;YOUR NAME&gt;_python_assign_rpd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all the file in the repository along with a readme.md file with the instructions to follow in order to execute the scripts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Assignment to Submission Form: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https://forms.gle/BbuKDN8T8PgwmmAY7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any query regarding Assignment mail us at ‘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revedorindia@gmail.com</w:t>
        </w:r>
      </w:hyperlink>
      <w:r w:rsidDel="00000000" w:rsidR="00000000" w:rsidRPr="00000000">
        <w:rPr>
          <w:rtl w:val="0"/>
        </w:rPr>
        <w:t xml:space="preserve">’ with the title format:” &lt;Your Name&gt; Python Assignment Query “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contacted within 1 week of submission of the assignment if you are selected, please don’t write to us regarding the result.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vedorindi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HOEilpF4yCBnfCW9Oc1y_ECz65KLQLJ/view?usp=sharing" TargetMode="External"/><Relationship Id="rId7" Type="http://schemas.openxmlformats.org/officeDocument/2006/relationships/hyperlink" Target="https://www.geeksforgeeks.org/how-to-create-a-seaborn-correlation-heatmap-in-python/" TargetMode="External"/><Relationship Id="rId8" Type="http://schemas.openxmlformats.org/officeDocument/2006/relationships/hyperlink" Target="https://forms.gle/BbuKDN8T8PgwmmAY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