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BE" w:rsidRDefault="009E570F" w:rsidP="009E570F">
      <w:pPr>
        <w:pStyle w:val="Cm"/>
        <w:jc w:val="center"/>
      </w:pPr>
      <w:r>
        <w:t>Plan</w:t>
      </w:r>
    </w:p>
    <w:p w:rsidR="00E32510" w:rsidRDefault="00E32510" w:rsidP="00E32510"/>
    <w:p w:rsidR="00E32510" w:rsidRPr="00E32510" w:rsidRDefault="00E32510" w:rsidP="00E32510">
      <w:r>
        <w:t>dasd</w:t>
      </w:r>
      <w:bookmarkStart w:id="0" w:name="_GoBack"/>
      <w:bookmarkEnd w:id="0"/>
    </w:p>
    <w:sectPr w:rsidR="00E32510" w:rsidRPr="00E3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560CBE"/>
    <w:rsid w:val="009E570F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A2BA"/>
  <w15:chartTrackingRefBased/>
  <w15:docId w15:val="{CAAD3316-D6E3-48F6-8BB4-A14CC6B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E5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Ujvari Akos</dc:creator>
  <cp:keywords/>
  <dc:description/>
  <cp:lastModifiedBy>Akos Ujvari</cp:lastModifiedBy>
  <cp:revision>2</cp:revision>
  <dcterms:created xsi:type="dcterms:W3CDTF">2018-08-11T07:34:00Z</dcterms:created>
  <dcterms:modified xsi:type="dcterms:W3CDTF">2018-08-11T07:36:00Z</dcterms:modified>
</cp:coreProperties>
</file>