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2619МБ-19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Кравченко Андрій Олександрович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Кравченко Андрій Олександрович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Кравченко Андрій Олександрович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2765213332</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Кіровоградська обл., Кіровоградський р-н, с.Степове, вул.Першотравнева буд.21, кв.10</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