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3FCFC151" w:rsidR="00565994" w:rsidRDefault="00565994">
      <w:r>
        <w:t>4.</w:t>
      </w:r>
      <w:r w:rsidR="00D70CB8" w:rsidRPr="00D70CB8">
        <w:t>7</w:t>
      </w:r>
      <w:r>
        <w:t xml:space="preserve">. Технологический алгоритм обработки </w:t>
      </w:r>
      <w:r w:rsidRPr="00565994">
        <w:t xml:space="preserve">КТЭ «Выточка </w:t>
      </w:r>
      <w:r w:rsidR="00D70CB8">
        <w:t>аксиаль</w:t>
      </w:r>
      <w:r w:rsidRPr="00565994">
        <w:t>ная»</w:t>
      </w:r>
    </w:p>
    <w:p w14:paraId="2AA0338B" w14:textId="1DBFA247" w:rsidR="001F26E8" w:rsidRPr="001F26E8" w:rsidRDefault="001F26E8" w:rsidP="001F26E8">
      <w:pPr>
        <w:rPr>
          <w:b/>
        </w:rPr>
      </w:pPr>
      <w:bookmarkStart w:id="0" w:name="_Hlk115723757"/>
      <w:r w:rsidRPr="001F26E8">
        <w:rPr>
          <w:b/>
          <w:highlight w:val="yellow"/>
        </w:rPr>
        <w:t xml:space="preserve">Распознается как </w:t>
      </w:r>
      <w:r w:rsidR="004D4891" w:rsidRPr="004D4891">
        <w:rPr>
          <w:b/>
          <w:highlight w:val="yellow"/>
        </w:rPr>
        <w:t>notch_</w:t>
      </w:r>
      <w:proofErr w:type="gramStart"/>
      <w:r w:rsidR="004D4891" w:rsidRPr="004D4891">
        <w:rPr>
          <w:b/>
          <w:highlight w:val="yellow"/>
        </w:rPr>
        <w:t xml:space="preserve">z  </w:t>
      </w:r>
      <w:r w:rsidRPr="001F26E8">
        <w:rPr>
          <w:b/>
          <w:highlight w:val="yellow"/>
        </w:rPr>
        <w:t>«</w:t>
      </w:r>
      <w:proofErr w:type="gramEnd"/>
      <w:r w:rsidRPr="001F26E8">
        <w:rPr>
          <w:b/>
          <w:highlight w:val="yellow"/>
          <w:lang w:val="en-US"/>
        </w:rPr>
        <w:t>top</w:t>
      </w:r>
      <w:r w:rsidRPr="001F26E8">
        <w:rPr>
          <w:b/>
          <w:highlight w:val="yellow"/>
        </w:rPr>
        <w:t>»</w:t>
      </w:r>
    </w:p>
    <w:p w14:paraId="45FD9B27" w14:textId="248D2325" w:rsidR="00D3040F" w:rsidRPr="0010640D" w:rsidRDefault="00D3040F" w:rsidP="00D3040F"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5DC13779" w14:textId="5E7B8E0D" w:rsidR="00A00D6C" w:rsidRPr="00A00D6C" w:rsidRDefault="0010640D" w:rsidP="00A00D6C">
      <w:pPr>
        <w:rPr>
          <w:b/>
          <w:bCs/>
        </w:rPr>
      </w:pPr>
      <w:r w:rsidRPr="0010640D">
        <w:rPr>
          <w:b/>
        </w:rPr>
        <w:t>Выточка (</w:t>
      </w:r>
      <w:r w:rsidR="00A00D6C">
        <w:rPr>
          <w:b/>
        </w:rPr>
        <w:t>аксиальна</w:t>
      </w:r>
      <w:r w:rsidRPr="0010640D">
        <w:rPr>
          <w:b/>
        </w:rPr>
        <w:t xml:space="preserve">я) – Один из типов Закрытой зона наружной. Начинается с набора отрезков, параллельных </w:t>
      </w:r>
      <w:r w:rsidR="00A00D6C">
        <w:rPr>
          <w:b/>
          <w:lang w:val="en-US"/>
        </w:rPr>
        <w:t>Z</w:t>
      </w:r>
      <w:r w:rsidRPr="0010640D">
        <w:rPr>
          <w:b/>
        </w:rPr>
        <w:t xml:space="preserve">. После них следует набор отрезков, параллельных </w:t>
      </w:r>
      <w:r w:rsidR="00A00D6C">
        <w:rPr>
          <w:b/>
          <w:lang w:val="en-US"/>
        </w:rPr>
        <w:t>X</w:t>
      </w:r>
      <w:r w:rsidRPr="0010640D">
        <w:rPr>
          <w:b/>
        </w:rPr>
        <w:t xml:space="preserve">. После них следует набор отрезков, параллельных </w:t>
      </w:r>
      <w:r w:rsidR="00A00D6C">
        <w:rPr>
          <w:b/>
          <w:lang w:val="en-US"/>
        </w:rPr>
        <w:t>Z</w:t>
      </w:r>
      <w:r w:rsidRPr="0010640D">
        <w:rPr>
          <w:b/>
        </w:rPr>
        <w:t>. Никаких других элементов нет.</w:t>
      </w:r>
      <w:r w:rsidR="00A00D6C" w:rsidRPr="00A00D6C">
        <w:rPr>
          <w:rFonts w:ascii="Times New Roman" w:hAnsi="Times New Roman" w:cs="Times New Roman"/>
          <w:sz w:val="24"/>
          <w:szCs w:val="24"/>
        </w:rPr>
        <w:t xml:space="preserve"> </w:t>
      </w:r>
      <w:r w:rsidR="00A00D6C" w:rsidRPr="00A00D6C">
        <w:rPr>
          <w:b/>
        </w:rPr>
        <w:t>Допускается вложенность выточек, т.е. выточка может начинаться и заканчиваться на закрытой зоне (выточке или канавке) большего размера.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32C538B" w14:textId="05235F69" w:rsidR="006F4608" w:rsidRDefault="00A00D6C">
      <w:pPr>
        <w:rPr>
          <w:noProof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7B8AA0" wp14:editId="5421007E">
            <wp:extent cx="1366487" cy="1828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80" cy="184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5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3352AA">
        <w:rPr>
          <w:noProof/>
        </w:rPr>
        <w:t xml:space="preserve">    </w:t>
      </w:r>
      <w:r w:rsidR="006F4608" w:rsidRPr="006F4608">
        <w:rPr>
          <w:noProof/>
          <w:lang w:eastAsia="ru-RU"/>
        </w:rPr>
        <w:drawing>
          <wp:inline distT="0" distB="0" distL="0" distR="0" wp14:anchorId="390FFFBC" wp14:editId="3EE04FDC">
            <wp:extent cx="4023185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159" cy="16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A5EA" w14:textId="6E2882BC" w:rsidR="00D211D3" w:rsidRDefault="003352AA">
      <w:r>
        <w:rPr>
          <w:noProof/>
        </w:rPr>
        <w:lastRenderedPageBreak/>
        <w:t xml:space="preserve">  </w:t>
      </w:r>
      <w:r w:rsidR="00A00D6C">
        <w:rPr>
          <w:noProof/>
          <w:lang w:eastAsia="ru-RU"/>
        </w:rPr>
        <w:drawing>
          <wp:inline distT="0" distB="0" distL="0" distR="0" wp14:anchorId="24A68653" wp14:editId="779F52A4">
            <wp:extent cx="2571750" cy="1716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71" cy="1724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99F43" w14:textId="3D69D22E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«Выточка</w:t>
      </w:r>
      <w:r w:rsidR="00A00D6C" w:rsidRPr="00A00D6C">
        <w:rPr>
          <w:bCs/>
        </w:rPr>
        <w:t xml:space="preserve"> </w:t>
      </w:r>
      <w:r w:rsidR="00A00D6C">
        <w:rPr>
          <w:bCs/>
        </w:rPr>
        <w:t>аксиальная</w:t>
      </w:r>
      <w:r>
        <w:rPr>
          <w:bCs/>
        </w:rPr>
        <w:t>»</w:t>
      </w:r>
      <w:r w:rsidR="003352AA">
        <w:rPr>
          <w:bCs/>
        </w:rPr>
        <w:t xml:space="preserve"> 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</w:t>
      </w:r>
      <w:r w:rsidR="00A00D6C">
        <w:rPr>
          <w:bCs/>
        </w:rPr>
        <w:t xml:space="preserve">аксиального </w:t>
      </w:r>
      <w:r w:rsidR="003352AA">
        <w:rPr>
          <w:bCs/>
        </w:rPr>
        <w:t>резца (правый угол режущей кромки</w:t>
      </w:r>
      <w:r w:rsidR="00A00D6C">
        <w:rPr>
          <w:bCs/>
        </w:rPr>
        <w:t xml:space="preserve"> соответствует точке А</w:t>
      </w:r>
      <w:r w:rsidR="003352AA">
        <w:rPr>
          <w:bCs/>
        </w:rPr>
        <w:t>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4D627434" w:rsidR="001104AA" w:rsidRPr="003352AA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h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5510CEF3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00E014E0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C56B076" w:rsidR="001104AA" w:rsidRPr="00382F7E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63C14427" w:rsidR="001104AA" w:rsidRPr="00152121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B=(</w:t>
            </w:r>
            <w:proofErr w:type="spellStart"/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5CEA0BFC" w:rsidR="002126A3" w:rsidRPr="002126A3" w:rsidRDefault="002126A3">
      <w:r>
        <w:t xml:space="preserve">Подача на оборот </w:t>
      </w:r>
      <w:r w:rsidR="0056478C" w:rsidRPr="0056478C">
        <w:rPr>
          <w:i/>
          <w:iCs/>
          <w:color w:val="4472C4" w:themeColor="accent1"/>
          <w:lang w:val="en-US"/>
        </w:rPr>
        <w:t>F</w:t>
      </w:r>
      <w:proofErr w:type="spellStart"/>
      <w:r w:rsidR="0056478C" w:rsidRPr="0056478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9"/>
        <w:gridCol w:w="1806"/>
      </w:tblGrid>
      <w:tr w:rsidR="00A1725E" w14:paraId="6F927E19" w14:textId="77777777" w:rsidTr="00E23F9B">
        <w:tc>
          <w:tcPr>
            <w:tcW w:w="7364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981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E23F9B">
        <w:tc>
          <w:tcPr>
            <w:tcW w:w="7364" w:type="dxa"/>
          </w:tcPr>
          <w:p w14:paraId="11BD5539" w14:textId="479BCD76" w:rsidR="001104AA" w:rsidRDefault="00A1725E">
            <w:r>
              <w:t xml:space="preserve">4.4.1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520F016A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A00D6C" w:rsidRPr="00A00D6C">
              <w:rPr>
                <w:i/>
                <w:iCs/>
                <w:color w:val="4472C4" w:themeColor="accent1"/>
              </w:rPr>
              <w:t>выточка аксиальная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A00D6C" w:rsidRPr="00A00D6C">
              <w:rPr>
                <w:i/>
                <w:iCs/>
                <w:color w:val="4472C4" w:themeColor="accent1"/>
              </w:rPr>
              <w:t xml:space="preserve">выточка аксиальная </w:t>
            </w:r>
            <w:r w:rsidRPr="00EC0FA6">
              <w:rPr>
                <w:i/>
                <w:iCs/>
                <w:color w:val="4472C4" w:themeColor="accent1"/>
              </w:rPr>
              <w:t>чисто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lastRenderedPageBreak/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id="1" w:name="_Hlk115782353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1"/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7F0B3526" w14:textId="3ADC7152" w:rsidR="00E23F9B" w:rsidRPr="00E23F9B" w:rsidRDefault="00E23F9B" w:rsidP="00E23F9B">
            <w:r w:rsidRPr="00E23F9B">
              <w:t>Если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rPr>
                <w:i/>
                <w:iCs/>
              </w:rPr>
              <w:t xml:space="preserve"> - – </w:t>
            </w:r>
            <w:r w:rsidRPr="00E23F9B">
              <w:t xml:space="preserve">ширина канавки больше ширины режущей кромки резца, то вывод УП выполняется с помощью </w:t>
            </w:r>
            <w:r w:rsidR="00F97E19">
              <w:t>осев</w:t>
            </w:r>
            <w:r w:rsidRPr="00E23F9B">
              <w:t>ого врезания резца на рабочей подаче.</w:t>
            </w:r>
          </w:p>
          <w:p w14:paraId="6C02E5D1" w14:textId="41064B59" w:rsidR="00E23F9B" w:rsidRPr="00E23F9B" w:rsidRDefault="00E23F9B" w:rsidP="00E23F9B">
            <w:r w:rsidRPr="00E23F9B">
              <w:t xml:space="preserve">Если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≥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t xml:space="preserve"> – ширина канавки больше ширины режущей кромки резца, то вывод УП выполняется по схеме цикла </w:t>
            </w:r>
            <w:r w:rsidRPr="00E23F9B">
              <w:rPr>
                <w:lang w:val="en-US"/>
              </w:rPr>
              <w:t>G</w:t>
            </w:r>
            <w:r w:rsidRPr="00E23F9B">
              <w:t>7</w:t>
            </w:r>
            <w:r w:rsidR="00F97E19">
              <w:t>4</w:t>
            </w:r>
          </w:p>
          <w:p w14:paraId="7D83D2E7" w14:textId="6431AC1E" w:rsidR="00F05DF2" w:rsidRDefault="00F97E19" w:rsidP="007A1CE8">
            <w:r w:rsidRPr="00F97E19">
              <w:rPr>
                <w:noProof/>
                <w:lang w:eastAsia="ru-RU"/>
              </w:rPr>
              <w:drawing>
                <wp:inline distT="0" distB="0" distL="0" distR="0" wp14:anchorId="60A4E67E" wp14:editId="312B69AF">
                  <wp:extent cx="5162550" cy="411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C971E" w14:textId="217F1EB8" w:rsidR="00BF29F6" w:rsidRPr="00BF29F6" w:rsidRDefault="00BF29F6" w:rsidP="007A1CE8">
            <w:r>
              <w:t xml:space="preserve">Если точность обработки и требования </w:t>
            </w:r>
            <w:proofErr w:type="gramStart"/>
            <w:r>
              <w:t>к  шероховатости</w:t>
            </w:r>
            <w:proofErr w:type="gramEnd"/>
            <w:r>
              <w:t xml:space="preserve"> поверхности соответствуют </w:t>
            </w:r>
            <w:r w:rsidR="009A3D50">
              <w:t>чистовой обработке</w:t>
            </w:r>
            <w:r w:rsidR="009A3D50" w:rsidRP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 xml:space="preserve">, то должен быть добавлен фрагмент УП содержащий </w:t>
            </w:r>
            <w:proofErr w:type="spellStart"/>
            <w:r w:rsidR="009A3D50">
              <w:t>зачистной</w:t>
            </w:r>
            <w:proofErr w:type="spellEnd"/>
            <w:r w:rsidR="009A3D50">
              <w:t xml:space="preserve"> проход по контуру КТЭ.</w:t>
            </w:r>
          </w:p>
          <w:p w14:paraId="53F6F316" w14:textId="52C44ABA" w:rsidR="009A3D50" w:rsidRPr="00131F89" w:rsidRDefault="009A3D50" w:rsidP="00ED5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C7A6B" w14:textId="162FAE69" w:rsidR="00ED5868" w:rsidRPr="00131F89" w:rsidRDefault="00ED5868" w:rsidP="007A1CE8"/>
        </w:tc>
        <w:tc>
          <w:tcPr>
            <w:tcW w:w="1981" w:type="dxa"/>
          </w:tcPr>
          <w:p w14:paraId="2DF14618" w14:textId="7DAA72F2" w:rsidR="002126A3" w:rsidRPr="0056478C" w:rsidRDefault="002126A3"/>
        </w:tc>
      </w:tr>
      <w:tr w:rsidR="00E23F9B" w:rsidRPr="00220EB2" w14:paraId="1ADFDB3E" w14:textId="77777777" w:rsidTr="00E23F9B">
        <w:tc>
          <w:tcPr>
            <w:tcW w:w="7364" w:type="dxa"/>
          </w:tcPr>
          <w:p w14:paraId="3852A01A" w14:textId="77777777" w:rsidR="00E23F9B" w:rsidRPr="00E23F9B" w:rsidRDefault="00E23F9B" w:rsidP="00E23F9B">
            <w:pPr>
              <w:rPr>
                <w:i/>
                <w:iCs/>
                <w:color w:val="4472C4" w:themeColor="accent1"/>
              </w:rPr>
            </w:pPr>
            <w:r w:rsidRPr="00E375A4">
              <w:rPr>
                <w:i/>
                <w:iCs/>
                <w:color w:val="4472C4" w:themeColor="accent1"/>
              </w:rPr>
              <w:lastRenderedPageBreak/>
              <w:t xml:space="preserve">Вариант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b</w:t>
            </w:r>
            <w:r w:rsidRPr="00E375A4">
              <w:rPr>
                <w:i/>
                <w:iCs/>
                <w:color w:val="4472C4" w:themeColor="accent1"/>
              </w:rPr>
              <w:t>=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54D4E760" w14:textId="77777777" w:rsidR="00E23F9B" w:rsidRPr="00F23EFD" w:rsidRDefault="00E23F9B" w:rsidP="00E23F9B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14:paraId="06BD373A" w14:textId="77777777" w:rsidR="00E23F9B" w:rsidRPr="00F23EFD" w:rsidRDefault="00E23F9B" w:rsidP="00E23F9B">
            <w:r w:rsidRPr="00F23EFD">
              <w:rPr>
                <w:lang w:val="en-US"/>
              </w:rPr>
              <w:t>N</w:t>
            </w:r>
            <w:proofErr w:type="gramStart"/>
            <w:r w:rsidRPr="00F23EFD">
              <w:t>9..</w:t>
            </w:r>
            <w:proofErr w:type="gramEnd"/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14:paraId="23FC6E62" w14:textId="77777777" w:rsidR="00E23F9B" w:rsidRPr="00F23EFD" w:rsidRDefault="00E23F9B" w:rsidP="00E23F9B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</w:t>
            </w:r>
            <w:proofErr w:type="gramStart"/>
            <w:r w:rsidRPr="00F23EFD">
              <w:t xml:space="preserve"> ..</w:t>
            </w:r>
            <w:proofErr w:type="gramEnd"/>
            <w:r w:rsidRPr="00F23EFD">
              <w:t xml:space="preserve">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головки. (Например, если выполняется переход </w:t>
            </w:r>
            <w:r w:rsidRPr="00F23EFD">
              <w:rPr>
                <w:i/>
                <w:iCs/>
              </w:rPr>
              <w:t>№=</w:t>
            </w:r>
            <w:proofErr w:type="gramStart"/>
            <w:r w:rsidRPr="00F23EFD">
              <w:rPr>
                <w:i/>
                <w:iCs/>
              </w:rPr>
              <w:t>05</w:t>
            </w:r>
            <w:r w:rsidRPr="00F23EFD">
              <w:t xml:space="preserve"> ,</w:t>
            </w:r>
            <w:proofErr w:type="gramEnd"/>
            <w:r w:rsidRPr="00F23EFD">
              <w:t xml:space="preserve">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14:paraId="262375ED" w14:textId="77777777" w:rsidR="00E23F9B" w:rsidRPr="00F23EFD" w:rsidRDefault="00E23F9B" w:rsidP="00E23F9B">
            <w:r w:rsidRPr="00F23EFD">
              <w:t xml:space="preserve">N10 G96 S… </w:t>
            </w:r>
            <w:proofErr w:type="gramStart"/>
            <w:r w:rsidRPr="00F23EFD">
              <w:t>M..</w:t>
            </w:r>
            <w:proofErr w:type="gramEnd"/>
            <w:r w:rsidRPr="00F23EFD">
              <w:t xml:space="preserve">; </w:t>
            </w:r>
          </w:p>
          <w:p w14:paraId="396FD426" w14:textId="77777777" w:rsidR="00E23F9B" w:rsidRPr="00F23EFD" w:rsidRDefault="00E23F9B" w:rsidP="00E23F9B">
            <w:pPr>
              <w:ind w:left="708"/>
            </w:pPr>
            <w:r w:rsidRPr="00F23EFD">
              <w:lastRenderedPageBreak/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proofErr w:type="spellStart"/>
            <w:r w:rsidRPr="00F23EFD">
              <w:rPr>
                <w:i/>
                <w:iCs/>
              </w:rPr>
              <w:t>табл</w:t>
            </w:r>
            <w:proofErr w:type="spellEnd"/>
            <w:r w:rsidRPr="00F23EFD">
              <w:rPr>
                <w:i/>
                <w:iCs/>
              </w:rPr>
              <w:t xml:space="preserve">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proofErr w:type="gramStart"/>
            <w:r w:rsidRPr="00F23EFD">
              <w:rPr>
                <w:i/>
                <w:iCs/>
                <w:lang w:val="en-US"/>
              </w:rPr>
              <w:t>R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14:paraId="122A817C" w14:textId="3AB160D7" w:rsidR="00E23F9B" w:rsidRPr="00F23EFD" w:rsidRDefault="00E23F9B" w:rsidP="00E23F9B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="00F97E19">
              <w:t>X</w:t>
            </w:r>
            <w:r w:rsidRPr="00F23EFD">
              <w:t>…</w:t>
            </w:r>
            <w:r w:rsidR="00451E79">
              <w:rPr>
                <w:lang w:val="en-US"/>
              </w:rPr>
              <w:t>Z</w:t>
            </w:r>
            <w:r w:rsidR="00451E79" w:rsidRPr="001F26E8">
              <w:t>2</w:t>
            </w:r>
            <w:r w:rsidRPr="00F23EFD">
              <w:t xml:space="preserve">;  </w:t>
            </w:r>
          </w:p>
          <w:p w14:paraId="38643825" w14:textId="1673BD14" w:rsidR="00E23F9B" w:rsidRPr="00E23F9B" w:rsidRDefault="00E23F9B" w:rsidP="00E23F9B">
            <w:pPr>
              <w:ind w:left="708"/>
            </w:pPr>
            <w:r w:rsidRPr="00F23EFD">
              <w:t xml:space="preserve">Выезд в точку старта цикла за два кадра, </w:t>
            </w:r>
            <w:r w:rsidRPr="00E23F9B">
              <w:t xml:space="preserve">сначала по оси </w:t>
            </w:r>
            <w:r w:rsidR="00F97E19">
              <w:t>X</w:t>
            </w:r>
            <w:r w:rsidRPr="00E23F9B">
              <w:t xml:space="preserve"> (координаты точки старта определяются по </w:t>
            </w:r>
            <w:r w:rsidR="004A2728" w:rsidRPr="004A2728">
              <w:rPr>
                <w:i/>
                <w:iCs/>
                <w:strike/>
                <w:highlight w:val="green"/>
                <w:lang w:val="en-US"/>
              </w:rPr>
              <w:t>X</w:t>
            </w:r>
            <w:r w:rsidR="004A2728" w:rsidRPr="004A2728">
              <w:rPr>
                <w:i/>
                <w:iCs/>
                <w:strike/>
                <w:highlight w:val="green"/>
              </w:rPr>
              <w:t xml:space="preserve">= </w:t>
            </w:r>
            <w:proofErr w:type="spellStart"/>
            <w:r w:rsidR="004A2728" w:rsidRPr="004A2728">
              <w:rPr>
                <w:i/>
                <w:iCs/>
                <w:strike/>
                <w:highlight w:val="green"/>
                <w:lang w:val="en-US"/>
              </w:rPr>
              <w:t>Xmax</w:t>
            </w:r>
            <w:proofErr w:type="spellEnd"/>
            <w:r w:rsidR="004A2728" w:rsidRPr="004A2728">
              <w:rPr>
                <w:i/>
                <w:iCs/>
                <w:highlight w:val="green"/>
              </w:rPr>
              <w:t xml:space="preserve"> </w:t>
            </w:r>
            <w:r w:rsidR="004A2728" w:rsidRPr="004A2728">
              <w:rPr>
                <w:i/>
                <w:iCs/>
                <w:highlight w:val="green"/>
                <w:lang w:val="en-US"/>
              </w:rPr>
              <w:t>X</w:t>
            </w:r>
            <w:r w:rsidR="004A2728" w:rsidRPr="004A2728">
              <w:rPr>
                <w:i/>
                <w:iCs/>
                <w:highlight w:val="green"/>
              </w:rPr>
              <w:t>= 2</w:t>
            </w:r>
            <w:proofErr w:type="spellStart"/>
            <w:r w:rsidR="004A2728" w:rsidRPr="004A2728">
              <w:rPr>
                <w:i/>
                <w:iCs/>
                <w:highlight w:val="green"/>
                <w:lang w:val="en-US"/>
              </w:rPr>
              <w:t>Xmax</w:t>
            </w:r>
            <w:proofErr w:type="spellEnd"/>
            <w:r w:rsidR="004A2728" w:rsidRPr="004A2728">
              <w:rPr>
                <w:i/>
                <w:iCs/>
              </w:rPr>
              <w:t xml:space="preserve"> </w:t>
            </w:r>
            <w:r w:rsidR="00F45D7E">
              <w:rPr>
                <w:i/>
                <w:iCs/>
              </w:rPr>
              <w:t>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>=</w:t>
            </w:r>
            <w:r w:rsidR="00F45D7E">
              <w:rPr>
                <w:i/>
                <w:iCs/>
              </w:rPr>
              <w:t>2</w:t>
            </w:r>
            <w:r w:rsidRPr="00E23F9B">
              <w:t>)</w:t>
            </w:r>
          </w:p>
          <w:p w14:paraId="199D80C4" w14:textId="7A23A6B2" w:rsidR="00E23F9B" w:rsidRPr="00E23F9B" w:rsidRDefault="00E23F9B" w:rsidP="00E23F9B">
            <w:r w:rsidRPr="00E23F9B">
              <w:t xml:space="preserve">N30 </w:t>
            </w:r>
            <w:r w:rsidR="00F45D7E">
              <w:rPr>
                <w:lang w:val="en-US"/>
              </w:rPr>
              <w:t>Z</w:t>
            </w:r>
            <w:r w:rsidRPr="00E23F9B">
              <w:t xml:space="preserve">…;  </w:t>
            </w:r>
          </w:p>
          <w:p w14:paraId="4A61AF73" w14:textId="3148EEF3" w:rsidR="00E23F9B" w:rsidRPr="00E23F9B" w:rsidRDefault="00E23F9B" w:rsidP="00E23F9B">
            <w:pPr>
              <w:ind w:left="708"/>
            </w:pPr>
            <w:r w:rsidRPr="00E23F9B">
              <w:t xml:space="preserve">Выезд в точку старта по оси </w:t>
            </w:r>
            <w:r w:rsidR="00F45D7E">
              <w:rPr>
                <w:lang w:val="en-US"/>
              </w:rPr>
              <w:t>Z</w:t>
            </w:r>
            <w:r w:rsidRPr="00E23F9B">
              <w:t xml:space="preserve"> (координаты точки старта определяются по информации общей части </w:t>
            </w:r>
            <w:r w:rsidR="00F45D7E">
              <w:rPr>
                <w:lang w:val="en-US"/>
              </w:rPr>
              <w:t>Z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</w:rPr>
              <w:t xml:space="preserve"> </w:t>
            </w:r>
            <w:r w:rsidR="00F45D7E">
              <w:rPr>
                <w:i/>
                <w:lang w:val="en-US"/>
              </w:rPr>
              <w:t>Z</w:t>
            </w:r>
            <w:r w:rsidR="00F45D7E" w:rsidRPr="00F45D7E">
              <w:rPr>
                <w:i/>
              </w:rPr>
              <w:t>1</w:t>
            </w:r>
            <w:r w:rsidRPr="00E23F9B">
              <w:rPr>
                <w:i/>
                <w:iCs/>
              </w:rPr>
              <w:t xml:space="preserve"> + </w:t>
            </w:r>
            <w:r w:rsidR="00F45D7E" w:rsidRPr="00F45D7E">
              <w:rPr>
                <w:i/>
                <w:iCs/>
              </w:rPr>
              <w:t>1</w:t>
            </w:r>
            <w:r w:rsidRPr="00E23F9B">
              <w:t>)</w:t>
            </w:r>
          </w:p>
          <w:p w14:paraId="2DE996C9" w14:textId="41DCF265" w:rsidR="00125617" w:rsidRPr="00125617" w:rsidRDefault="00125617" w:rsidP="00125617">
            <w:r w:rsidRPr="00125617">
              <w:t>N40 G7</w:t>
            </w:r>
            <w:r>
              <w:t>4</w:t>
            </w:r>
            <w:r w:rsidRPr="00125617">
              <w:t xml:space="preserve"> R</w:t>
            </w:r>
            <w:proofErr w:type="gramStart"/>
            <w:r w:rsidRPr="00125617">
              <w:t>1 ;</w:t>
            </w:r>
            <w:proofErr w:type="gramEnd"/>
            <w:r w:rsidR="00451E79" w:rsidRPr="00220EB2">
              <w:t xml:space="preserve"> </w:t>
            </w:r>
            <w:r w:rsidRPr="00125617">
              <w:t xml:space="preserve">Задание параметров </w:t>
            </w:r>
          </w:p>
          <w:p w14:paraId="066ADE17" w14:textId="73B6F602" w:rsidR="00125617" w:rsidRPr="00125617" w:rsidRDefault="00125617" w:rsidP="00125617">
            <w:r w:rsidRPr="00125617">
              <w:t>N50 G7</w:t>
            </w:r>
            <w:r>
              <w:t>4</w:t>
            </w:r>
            <w:r w:rsidRPr="00125617">
              <w:t xml:space="preserve"> Z… </w:t>
            </w:r>
            <w:proofErr w:type="gramStart"/>
            <w:r w:rsidRPr="00125617">
              <w:t>Q….</w:t>
            </w:r>
            <w:proofErr w:type="gramEnd"/>
            <w:r w:rsidRPr="00125617">
              <w:t xml:space="preserve">F… M8 </w:t>
            </w:r>
          </w:p>
          <w:p w14:paraId="68B52C45" w14:textId="61E85AEA" w:rsidR="00125617" w:rsidRPr="00125617" w:rsidRDefault="00125617" w:rsidP="00125617">
            <w:pPr>
              <w:ind w:left="708"/>
            </w:pPr>
            <w:r w:rsidRPr="00125617">
              <w:t>где</w:t>
            </w:r>
            <w:r w:rsidRPr="00125617">
              <w:rPr>
                <w:i/>
                <w:iCs/>
              </w:rPr>
              <w:t xml:space="preserve"> </w:t>
            </w:r>
            <w:r w:rsidRPr="00125617">
              <w:rPr>
                <w:i/>
                <w:iCs/>
                <w:lang w:val="en-US"/>
              </w:rPr>
              <w:t>Z</w:t>
            </w:r>
            <w:r w:rsidRPr="00125617">
              <w:rPr>
                <w:i/>
                <w:iCs/>
              </w:rPr>
              <w:t>=</w:t>
            </w:r>
            <w:r w:rsidRPr="00125617">
              <w:rPr>
                <w:i/>
                <w:iCs/>
                <w:lang w:val="en-US"/>
              </w:rPr>
              <w:t>z</w:t>
            </w:r>
            <w:proofErr w:type="gramStart"/>
            <w:r w:rsidRPr="00125617">
              <w:rPr>
                <w:i/>
                <w:iCs/>
              </w:rPr>
              <w:t xml:space="preserve">2,  </w:t>
            </w:r>
            <w:r w:rsidRPr="00125617">
              <w:rPr>
                <w:i/>
                <w:iCs/>
                <w:lang w:val="en-US"/>
              </w:rPr>
              <w:t>Q</w:t>
            </w:r>
            <w:proofErr w:type="gramEnd"/>
            <w:r w:rsidRPr="00125617">
              <w:rPr>
                <w:i/>
                <w:iCs/>
              </w:rPr>
              <w:t xml:space="preserve">= </w:t>
            </w:r>
            <w:r w:rsidR="006F4608" w:rsidRPr="001F26E8">
              <w:rPr>
                <w:i/>
                <w:iCs/>
              </w:rPr>
              <w:t>5</w:t>
            </w:r>
            <w:r w:rsidR="00451E79" w:rsidRPr="00451E79">
              <w:rPr>
                <w:i/>
                <w:iCs/>
              </w:rPr>
              <w:t>00</w:t>
            </w:r>
            <w:r w:rsidRPr="00125617">
              <w:rPr>
                <w:i/>
                <w:iCs/>
                <w:lang w:val="en-US"/>
              </w:rPr>
              <w:t>CW</w:t>
            </w:r>
            <w:r w:rsidRPr="00125617">
              <w:t>;</w:t>
            </w:r>
          </w:p>
          <w:p w14:paraId="09704EC7" w14:textId="3B16E655" w:rsidR="00125617" w:rsidRDefault="00125617" w:rsidP="00125617">
            <w:pPr>
              <w:ind w:left="708"/>
            </w:pPr>
            <w:r w:rsidRPr="00125617">
              <w:t>Значения F</w:t>
            </w:r>
            <w:r w:rsidRPr="00125617">
              <w:rPr>
                <w:i/>
              </w:rPr>
              <w:t xml:space="preserve">= </w:t>
            </w:r>
            <w:r w:rsidRPr="00125617">
              <w:rPr>
                <w:i/>
                <w:iCs/>
                <w:lang w:val="en-US"/>
              </w:rPr>
              <w:t>F</w:t>
            </w:r>
            <w:proofErr w:type="spellStart"/>
            <w:r w:rsidRPr="00125617">
              <w:rPr>
                <w:i/>
                <w:iCs/>
              </w:rPr>
              <w:t>табл</w:t>
            </w:r>
            <w:proofErr w:type="spellEnd"/>
            <w:r w:rsidRPr="00125617">
              <w:rPr>
                <w:i/>
                <w:iCs/>
              </w:rPr>
              <w:t xml:space="preserve"> 1</w:t>
            </w:r>
            <w:proofErr w:type="gramStart"/>
            <w:r w:rsidRPr="00125617">
              <w:rPr>
                <w:i/>
                <w:iCs/>
              </w:rPr>
              <w:t xml:space="preserve">, </w:t>
            </w:r>
            <w:r w:rsidRPr="00125617">
              <w:t>,</w:t>
            </w:r>
            <w:proofErr w:type="gramEnd"/>
            <w:r w:rsidRPr="00125617">
              <w:t xml:space="preserve"> S= </w:t>
            </w:r>
            <w:proofErr w:type="spellStart"/>
            <w:r w:rsidRPr="00125617">
              <w:rPr>
                <w:i/>
              </w:rPr>
              <w:t>Vтабл</w:t>
            </w:r>
            <w:proofErr w:type="spellEnd"/>
            <w:r w:rsidRPr="00125617">
              <w:rPr>
                <w:i/>
              </w:rPr>
              <w:t xml:space="preserve"> 1</w:t>
            </w:r>
            <w:r w:rsidRPr="00125617">
              <w:t xml:space="preserve"> задаются в соответствии со значениями черновой обработки из БД.</w:t>
            </w:r>
          </w:p>
          <w:p w14:paraId="40F4600F" w14:textId="74309326" w:rsidR="00125617" w:rsidRPr="006A673C" w:rsidRDefault="00125617" w:rsidP="0012561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7A160892" w14:textId="1E4F4BFB" w:rsidR="00125617" w:rsidRPr="006A673C" w:rsidRDefault="00692E71" w:rsidP="00125617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692E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=2. </w:t>
            </w:r>
          </w:p>
          <w:p w14:paraId="792CA07E" w14:textId="3F3E435B" w:rsidR="00692E71" w:rsidRPr="00692E71" w:rsidRDefault="00125617" w:rsidP="00692E7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(координаты точки отвода определяются по информации общей части 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77878DE4" w14:textId="77777777" w:rsidR="00E23F9B" w:rsidRDefault="00E23F9B" w:rsidP="00300A62"/>
        </w:tc>
        <w:tc>
          <w:tcPr>
            <w:tcW w:w="1981" w:type="dxa"/>
          </w:tcPr>
          <w:p w14:paraId="06C3462B" w14:textId="51D2099F" w:rsidR="00E23F9B" w:rsidRDefault="00E23F9B" w:rsidP="00E23F9B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lastRenderedPageBreak/>
              <w:t>Текст УП для обработки</w:t>
            </w:r>
            <w:r>
              <w:rPr>
                <w:iCs/>
                <w:u w:val="single"/>
              </w:rPr>
              <w:t xml:space="preserve"> </w:t>
            </w:r>
            <w:r w:rsidR="00220EB2" w:rsidRPr="00220EB2">
              <w:rPr>
                <w:iCs/>
                <w:u w:val="single"/>
              </w:rPr>
              <w:t>Вариант b=CW</w:t>
            </w:r>
          </w:p>
          <w:p w14:paraId="0C679679" w14:textId="77777777" w:rsidR="00E23F9B" w:rsidRPr="00E375A4" w:rsidRDefault="00E23F9B" w:rsidP="00E23F9B">
            <w:pPr>
              <w:rPr>
                <w:iCs/>
                <w:u w:val="single"/>
              </w:rPr>
            </w:pPr>
          </w:p>
          <w:p w14:paraId="7D0451EE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29C81D96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7D23BC5C" w14:textId="37EBF70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N20 G00 </w:t>
            </w:r>
            <w:r w:rsidR="00451E79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="00451E79">
              <w:rPr>
                <w:i/>
                <w:iCs/>
                <w:color w:val="4472C4" w:themeColor="accent1"/>
                <w:lang w:val="en-US"/>
              </w:rPr>
              <w:t>2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53CA15DF" w14:textId="444801BC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lastRenderedPageBreak/>
              <w:t>N30 G0</w:t>
            </w:r>
            <w:r>
              <w:rPr>
                <w:i/>
                <w:iCs/>
                <w:color w:val="4472C4" w:themeColor="accent1"/>
                <w:lang w:val="en-US"/>
              </w:rPr>
              <w:t>0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51E79">
              <w:rPr>
                <w:i/>
                <w:iCs/>
                <w:color w:val="4472C4" w:themeColor="accent1"/>
                <w:lang w:val="en-US"/>
              </w:rPr>
              <w:t>Z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4F00D1C1" w14:textId="77777777" w:rsidR="00220EB2" w:rsidRPr="00220EB2" w:rsidRDefault="00220EB2" w:rsidP="00451E79">
            <w:pPr>
              <w:rPr>
                <w:i/>
                <w:iCs/>
                <w:color w:val="4472C4" w:themeColor="accent1"/>
                <w:lang w:val="en-US"/>
              </w:rPr>
            </w:pPr>
            <w:r w:rsidRPr="00125617">
              <w:rPr>
                <w:i/>
                <w:iCs/>
                <w:color w:val="4472C4" w:themeColor="accent1"/>
                <w:lang w:val="en-US"/>
              </w:rPr>
              <w:t>N40 G7</w:t>
            </w:r>
            <w:r w:rsidRPr="00220EB2">
              <w:rPr>
                <w:i/>
                <w:iCs/>
                <w:color w:val="4472C4" w:themeColor="accent1"/>
                <w:lang w:val="en-US"/>
              </w:rPr>
              <w:t>4</w:t>
            </w:r>
            <w:r w:rsidRPr="00125617">
              <w:rPr>
                <w:i/>
                <w:iCs/>
                <w:color w:val="4472C4" w:themeColor="accent1"/>
                <w:lang w:val="en-US"/>
              </w:rPr>
              <w:t xml:space="preserve"> R1 </w:t>
            </w:r>
          </w:p>
          <w:p w14:paraId="7F5370A3" w14:textId="049CC3E8" w:rsidR="00451E79" w:rsidRPr="00451E79" w:rsidRDefault="00451E79" w:rsidP="00451E79">
            <w:pPr>
              <w:rPr>
                <w:i/>
                <w:iCs/>
                <w:color w:val="4472C4" w:themeColor="accent1"/>
                <w:lang w:val="en-US"/>
              </w:rPr>
            </w:pPr>
            <w:r w:rsidRPr="00451E79">
              <w:rPr>
                <w:i/>
                <w:iCs/>
                <w:color w:val="4472C4" w:themeColor="accent1"/>
                <w:lang w:val="en-US"/>
              </w:rPr>
              <w:t>N50 G</w:t>
            </w:r>
            <w:proofErr w:type="gramStart"/>
            <w:r w:rsidRPr="00451E79">
              <w:rPr>
                <w:i/>
                <w:iCs/>
                <w:color w:val="4472C4" w:themeColor="accent1"/>
                <w:lang w:val="en-US"/>
              </w:rPr>
              <w:t>74  Z</w:t>
            </w:r>
            <w:proofErr w:type="gramEnd"/>
            <w:r w:rsidRPr="00451E79">
              <w:rPr>
                <w:i/>
                <w:iCs/>
                <w:color w:val="4472C4" w:themeColor="accent1"/>
                <w:lang w:val="en-US"/>
              </w:rPr>
              <w:t xml:space="preserve">…Q…. F… M8 </w:t>
            </w:r>
          </w:p>
          <w:p w14:paraId="29B5EA45" w14:textId="7192ABA9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220EB2">
              <w:rPr>
                <w:i/>
                <w:iCs/>
                <w:color w:val="4472C4" w:themeColor="accent1"/>
                <w:lang w:val="en-US"/>
              </w:rPr>
              <w:t>Z2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M9 N65 </w:t>
            </w:r>
            <w:r w:rsidR="00220EB2"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…M05;</w:t>
            </w:r>
          </w:p>
          <w:p w14:paraId="265B6289" w14:textId="77777777" w:rsidR="00E23F9B" w:rsidRPr="00E23F9B" w:rsidRDefault="00E23F9B" w:rsidP="00E23F9B">
            <w:pPr>
              <w:rPr>
                <w:lang w:val="en-US"/>
              </w:rPr>
            </w:pPr>
          </w:p>
        </w:tc>
      </w:tr>
      <w:tr w:rsidR="00F83E7E" w:rsidRPr="00300A62" w14:paraId="3106DBA0" w14:textId="77777777" w:rsidTr="00E23F9B">
        <w:tc>
          <w:tcPr>
            <w:tcW w:w="7364" w:type="dxa"/>
          </w:tcPr>
          <w:p w14:paraId="49EFB26C" w14:textId="4B34CE54" w:rsidR="00672221" w:rsidRPr="00672221" w:rsidRDefault="00672221" w:rsidP="00672221">
            <w:pPr>
              <w:rPr>
                <w:i/>
                <w:iCs/>
                <w:caps/>
                <w:color w:val="4472C4" w:themeColor="accent1"/>
              </w:rPr>
            </w:pPr>
            <w:r w:rsidRPr="00672221">
              <w:rPr>
                <w:i/>
                <w:iCs/>
                <w:caps/>
                <w:color w:val="4472C4" w:themeColor="accent1"/>
              </w:rPr>
              <w:lastRenderedPageBreak/>
              <w:t xml:space="preserve">Вариант </w:t>
            </w:r>
            <w:proofErr w:type="gramStart"/>
            <w:r w:rsidRPr="00672221">
              <w:rPr>
                <w:i/>
                <w:iCs/>
                <w:caps/>
                <w:color w:val="4472C4" w:themeColor="accent1"/>
                <w:lang w:val="en-US"/>
              </w:rPr>
              <w:t>b</w:t>
            </w:r>
            <w:r w:rsidRPr="001F26E8">
              <w:rPr>
                <w:i/>
                <w:iCs/>
                <w:caps/>
                <w:color w:val="4472C4" w:themeColor="accent1"/>
              </w:rPr>
              <w:t>&gt;</w:t>
            </w:r>
            <w:r w:rsidRPr="00672221">
              <w:rPr>
                <w:i/>
                <w:iCs/>
                <w:caps/>
                <w:color w:val="4472C4" w:themeColor="accent1"/>
                <w:lang w:val="en-US"/>
              </w:rPr>
              <w:t>CW</w:t>
            </w:r>
            <w:proofErr w:type="gramEnd"/>
          </w:p>
          <w:p w14:paraId="40D6829F" w14:textId="77777777" w:rsidR="00F50A24" w:rsidRDefault="00F50A24" w:rsidP="00F50A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2458122A" w14:textId="3B9A705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EF6DD25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F50A24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622B0EA9" w14:textId="77777777" w:rsidR="00220EB2" w:rsidRPr="00220EB2" w:rsidRDefault="00220EB2" w:rsidP="00220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220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>00 X…</w:t>
            </w:r>
            <w:r w:rsidRPr="00220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2;  </w:t>
            </w:r>
          </w:p>
          <w:p w14:paraId="28DE4D20" w14:textId="5C05A320" w:rsidR="00220EB2" w:rsidRPr="00220EB2" w:rsidRDefault="00220EB2" w:rsidP="00220EB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за два кадра, сначала по оси X (координаты точки старта определяются по </w:t>
            </w:r>
            <w:r w:rsidRPr="004A272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  <w:highlight w:val="green"/>
                <w:lang w:val="en-US"/>
              </w:rPr>
              <w:t>X</w:t>
            </w:r>
            <w:r w:rsidRPr="004A272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  <w:highlight w:val="green"/>
              </w:rPr>
              <w:t>=</w:t>
            </w:r>
            <w:r w:rsidRPr="004A2728">
              <w:rPr>
                <w:rFonts w:ascii="Times New Roman" w:hAnsi="Times New Roman" w:cs="Times New Roman"/>
                <w:i/>
                <w:strike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A2728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="006F4608" w:rsidRPr="004A2728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 xml:space="preserve"> </w:t>
            </w:r>
            <w:r w:rsidR="004A2728" w:rsidRPr="004A2728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  <w:lang w:val="en-US"/>
              </w:rPr>
              <w:t>X</w:t>
            </w:r>
            <w:r w:rsidR="004A2728" w:rsidRPr="004A2728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= 2</w:t>
            </w:r>
            <w:proofErr w:type="spellStart"/>
            <w:r w:rsidR="004A2728" w:rsidRPr="004A2728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="004A2728" w:rsidRPr="004A27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и 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=2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12382BD9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="00672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6BB87434" w14:textId="5810B11B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672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Z</w:t>
            </w:r>
            <w:r w:rsidR="004E38F0" w:rsidRP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 xml:space="preserve"> + </w:t>
            </w:r>
            <w:r w:rsidR="004E38F0" w:rsidRP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9E5E06" w14:textId="77777777" w:rsidR="00E333CA" w:rsidRPr="00130CD3" w:rsidRDefault="00E333CA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4843A" w14:textId="7B48025E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</w:t>
            </w:r>
            <w:r w:rsidR="004E38F0" w:rsidRPr="004E38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346177F1" w14:textId="6A9AF110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</w:t>
            </w:r>
            <w:r w:rsidR="004E38F0" w:rsidRPr="001F26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37AB9887" w:rsidR="00F83E7E" w:rsidRPr="00BF29F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=</w:t>
            </w:r>
            <w:proofErr w:type="spellStart"/>
            <w:r w:rsidR="00E32E90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="00220EB2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min</w:t>
            </w:r>
            <w:proofErr w:type="spellEnd"/>
            <w:r w:rsidR="00F86BAB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 xml:space="preserve">+ </w:t>
            </w:r>
            <w:r w:rsidR="00F86BAB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 xml:space="preserve">, 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>=2(</w:t>
            </w:r>
            <w:proofErr w:type="spellStart"/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 xml:space="preserve">+ 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>);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2,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F4608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8</w:t>
            </w:r>
            <w:r w:rsidR="00220EB2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00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6F4608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220EB2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59B2A166" w:rsid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12852F41" w14:textId="5457BA69" w:rsidR="006F4608" w:rsidRPr="006A673C" w:rsidRDefault="006F4608" w:rsidP="006F460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2)</w:t>
            </w:r>
          </w:p>
          <w:p w14:paraId="2910AF00" w14:textId="7590D2F6" w:rsidR="006F4608" w:rsidRDefault="006F4608" w:rsidP="006F460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8022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6CFEF93C" w14:textId="3DFCDF56" w:rsidR="006F4608" w:rsidRPr="006F4608" w:rsidRDefault="006F4608" w:rsidP="00E80229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(координаты точки отвода определяются по информации общей части 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8BA9B94" w14:textId="0CAC6B0F" w:rsidR="006F4608" w:rsidRPr="00D34201" w:rsidRDefault="006F4608" w:rsidP="006F460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CE7ABAC" w14:textId="629506B7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gramEnd"/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вставить фрагмент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(кадры 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70-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14:paraId="70982199" w14:textId="77777777" w:rsidR="00E80229" w:rsidRPr="00E80229" w:rsidRDefault="00E80229" w:rsidP="00E8022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022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74DE88A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22DEB6A6" w14:textId="19B68F73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где под адресом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(Например, если выполняется переход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05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то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905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5511C0D7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M..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51FDD56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Если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Direct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proofErr w:type="gramStart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gramEnd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03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иначе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04)</w:t>
            </w:r>
          </w:p>
          <w:p w14:paraId="527AEEED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 X…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2;  </w:t>
            </w:r>
          </w:p>
          <w:p w14:paraId="512CED43" w14:textId="07122FEC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за два кадра, сначала по оси X (координаты точки старта определяются по </w:t>
            </w:r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=</w:t>
            </w:r>
            <w:r w:rsidRPr="004A2728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-0.1</w:t>
            </w:r>
            <w:r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 xml:space="preserve"> 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>= 2</w:t>
            </w:r>
            <w:proofErr w:type="spellStart"/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>-0.2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=2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970426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1386F35C" w14:textId="274169BB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информации общей части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300A62" w:rsidRPr="00300A62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 + 1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8F405C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N40 G74 R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03A4C093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N50 G74 X… Z…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Q….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0 F… M8 </w:t>
            </w:r>
          </w:p>
          <w:p w14:paraId="627C6EE3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</w:p>
          <w:p w14:paraId="5AB6F01A" w14:textId="0FBAF0D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=</w:t>
            </w:r>
            <w:proofErr w:type="spellStart"/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+</w:t>
            </w:r>
            <w:r w:rsidR="00F86BAB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 xml:space="preserve"> </w:t>
            </w:r>
            <w:r w:rsidR="00F86BAB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="00F86BAB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 xml:space="preserve"> +</w:t>
            </w:r>
            <w:r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0.1,</w:t>
            </w:r>
            <w:r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 xml:space="preserve"> 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>=2(</w:t>
            </w:r>
            <w:proofErr w:type="spellStart"/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 xml:space="preserve">+ 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 xml:space="preserve"> +0.1);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+0.1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=800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500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;</w:t>
            </w:r>
          </w:p>
          <w:p w14:paraId="3725F607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Значения F</w:t>
            </w:r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=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,</w:t>
            </w:r>
            <w:proofErr w:type="gramEnd"/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S= </w:t>
            </w:r>
            <w:proofErr w:type="spellStart"/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1EB1B1C4" w14:textId="72BEEFD2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="00F86BAB" w:rsidRPr="0038063C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X</w:t>
            </w:r>
            <w:r w:rsidRPr="0038063C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=</w:t>
            </w:r>
            <w:r w:rsidR="00F86BAB" w:rsidRPr="0038063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="00F86BAB" w:rsidRPr="0038063C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="00F86BAB" w:rsidRPr="0038063C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>-0.2</w:t>
            </w:r>
            <w:r w:rsidR="0038063C" w:rsidRPr="003806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 xml:space="preserve"> X= </w:t>
            </w:r>
            <w:r w:rsidR="002922C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>2</w:t>
            </w:r>
            <w:proofErr w:type="spellStart"/>
            <w:r w:rsidR="0038063C" w:rsidRPr="003806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="0038063C" w:rsidRPr="003806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>-0.2</w:t>
            </w:r>
            <w:bookmarkStart w:id="2" w:name="_GoBack"/>
            <w:bookmarkEnd w:id="2"/>
            <w:r w:rsidRPr="0038063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2A332D47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End"/>
            <w:r w:rsidR="00F86BAB" w:rsidRPr="00F86B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2+1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C82DD6" w14:textId="1A48E29B" w:rsidR="00F83E7E" w:rsidRPr="00296EA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F86BA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2, 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D931B86" w14:textId="5385A413" w:rsid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86BAB" w:rsidRPr="00F86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+ 2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F93A0AB" w14:textId="60A1383E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F86BAB" w:rsidRPr="00F86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="00F86BAB" w:rsidRPr="00F86BA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6BAB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</w:rPr>
              <w:t xml:space="preserve">X= </w:t>
            </w:r>
            <w:proofErr w:type="spellStart"/>
            <w:r w:rsidR="00F86BAB" w:rsidRPr="004A2728">
              <w:rPr>
                <w:rFonts w:ascii="Times New Roman" w:hAnsi="Times New Roman" w:cs="Times New Roman"/>
                <w:i/>
                <w:iCs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</w:rPr>
              <w:t xml:space="preserve"> X= 2</w:t>
            </w:r>
            <w:proofErr w:type="spellStart"/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Xmax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7F756576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gramStart"/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proofErr w:type="gramEnd"/>
          </w:p>
          <w:p w14:paraId="1B154B66" w14:textId="09121BCD" w:rsidR="00F83E7E" w:rsidRPr="00F63928" w:rsidRDefault="00F83E7E" w:rsidP="00F83E7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(координаты </w:t>
            </w:r>
            <w:r w:rsidR="00F63928" w:rsidRPr="0038063C">
              <w:rPr>
                <w:rFonts w:ascii="Times New Roman" w:hAnsi="Times New Roman" w:cs="Times New Roman"/>
                <w:iCs/>
                <w:strike/>
                <w:color w:val="4472C4" w:themeColor="accent1"/>
                <w:sz w:val="24"/>
                <w:szCs w:val="24"/>
                <w:lang w:val="en-US"/>
              </w:rPr>
              <w:t>X</w:t>
            </w:r>
            <w:r w:rsidR="00F63928" w:rsidRPr="0038063C">
              <w:rPr>
                <w:rFonts w:ascii="Times New Roman" w:hAnsi="Times New Roman" w:cs="Times New Roman"/>
                <w:iCs/>
                <w:strike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F63928" w:rsidRPr="0038063C">
              <w:rPr>
                <w:rFonts w:ascii="Times New Roman" w:hAnsi="Times New Roman" w:cs="Times New Roman"/>
                <w:iCs/>
                <w:strike/>
                <w:color w:val="4472C4" w:themeColor="accent1"/>
                <w:sz w:val="24"/>
                <w:szCs w:val="24"/>
                <w:lang w:val="en-US"/>
              </w:rPr>
              <w:t>Xmin</w:t>
            </w:r>
            <w:proofErr w:type="spellEnd"/>
            <w:r w:rsidR="00F63928" w:rsidRPr="0038063C">
              <w:rPr>
                <w:rFonts w:ascii="Times New Roman" w:hAnsi="Times New Roman" w:cs="Times New Roman"/>
                <w:iCs/>
                <w:strike/>
                <w:color w:val="4472C4" w:themeColor="accent1"/>
                <w:sz w:val="24"/>
                <w:szCs w:val="24"/>
              </w:rPr>
              <w:t>+</w:t>
            </w:r>
            <w:r w:rsidR="00F63928" w:rsidRPr="0038063C">
              <w:rPr>
                <w:rFonts w:ascii="Times New Roman" w:hAnsi="Times New Roman" w:cs="Times New Roman"/>
                <w:iCs/>
                <w:strike/>
                <w:color w:val="4472C4" w:themeColor="accent1"/>
                <w:sz w:val="24"/>
                <w:szCs w:val="24"/>
                <w:lang w:val="en-US"/>
              </w:rPr>
              <w:t>CW</w:t>
            </w:r>
            <w:r w:rsidR="00F63928" w:rsidRPr="0038063C">
              <w:rPr>
                <w:rFonts w:ascii="Times New Roman" w:hAnsi="Times New Roman" w:cs="Times New Roman"/>
                <w:iCs/>
                <w:strike/>
                <w:color w:val="4472C4" w:themeColor="accent1"/>
                <w:sz w:val="24"/>
                <w:szCs w:val="24"/>
              </w:rPr>
              <w:t>+0.2</w:t>
            </w:r>
            <w:r w:rsidR="0038063C" w:rsidRPr="0038063C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38063C" w:rsidRPr="0038063C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="0038063C" w:rsidRPr="0038063C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highlight w:val="green"/>
              </w:rPr>
              <w:t>=2(</w:t>
            </w:r>
            <w:proofErr w:type="spellStart"/>
            <w:r w:rsidR="0038063C" w:rsidRPr="0038063C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="0038063C" w:rsidRPr="0038063C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highlight w:val="green"/>
              </w:rPr>
              <w:t>+</w:t>
            </w:r>
            <w:r w:rsidR="0038063C" w:rsidRPr="0038063C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="0038063C" w:rsidRPr="0038063C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  <w:highlight w:val="green"/>
              </w:rPr>
              <w:t>+0.2)</w:t>
            </w:r>
            <w:r w:rsidRPr="0038063C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</w:rPr>
              <w:t>)</w:t>
            </w:r>
          </w:p>
          <w:p w14:paraId="7421173A" w14:textId="75C92FB2" w:rsidR="00F63928" w:rsidRPr="00F63928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F26E8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00 </w:t>
            </w:r>
            <w:proofErr w:type="gramStart"/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(координаты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= z1 + 2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4850A2D" w14:textId="0C57A29D" w:rsidR="00F63928" w:rsidRPr="00F63928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110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(координаты </w:t>
            </w:r>
            <w:r w:rsidRPr="004A2728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</w:rPr>
              <w:t xml:space="preserve">X= </w:t>
            </w:r>
            <w:proofErr w:type="spellStart"/>
            <w:r w:rsidRPr="004A2728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Pr="004A2728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</w:rPr>
              <w:t>+</w:t>
            </w:r>
            <w:r w:rsidRPr="004A2728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="004A2728" w:rsidRPr="004A27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</w:rPr>
              <w:t xml:space="preserve"> X= 2(</w:t>
            </w:r>
            <w:proofErr w:type="spellStart"/>
            <w:r w:rsidR="004A2728" w:rsidRPr="004A27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="004A2728" w:rsidRPr="004A27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</w:rPr>
              <w:t>+</w:t>
            </w:r>
            <w:r w:rsidR="004A2728" w:rsidRPr="004A27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="004A2728" w:rsidRPr="004A27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</w:rPr>
              <w:t>)</w:t>
            </w:r>
            <w:r w:rsidRPr="004A2728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</w:rPr>
              <w:t>)</w:t>
            </w:r>
          </w:p>
          <w:p w14:paraId="6EE42ECC" w14:textId="30BB0B88" w:rsidR="00F63928" w:rsidRPr="00F63928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F26E8"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proofErr w:type="gramStart"/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(координаты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Z=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2,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= </w:t>
            </w:r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proofErr w:type="gramStart"/>
            <w:r w:rsidRPr="00F63928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2</w:t>
            </w:r>
            <w:r w:rsidRPr="00F63928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proofErr w:type="gramEnd"/>
          </w:p>
          <w:p w14:paraId="42E428C4" w14:textId="0B013FF8" w:rsidR="00F63928" w:rsidRPr="00F63928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1F26E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 </w:t>
            </w:r>
            <w:proofErr w:type="gramStart"/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(координаты </w:t>
            </w:r>
            <w:r w:rsidRPr="0038063C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Pr="0038063C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</w:rPr>
              <w:t>=</w:t>
            </w:r>
            <w:proofErr w:type="spellStart"/>
            <w:r w:rsidRPr="0038063C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Pr="0038063C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</w:rPr>
              <w:t>+</w:t>
            </w:r>
            <w:r w:rsidRPr="0038063C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Pr="0038063C">
              <w:rPr>
                <w:rFonts w:ascii="Times New Roman" w:hAnsi="Times New Roman" w:cs="Times New Roman"/>
                <w:i/>
                <w:strike/>
                <w:color w:val="4472C4" w:themeColor="accent1"/>
                <w:sz w:val="24"/>
                <w:szCs w:val="24"/>
                <w:highlight w:val="green"/>
              </w:rPr>
              <w:t>+0.2</w:t>
            </w:r>
            <w:r w:rsidR="0038063C" w:rsidRPr="0038063C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</w:rPr>
              <w:t xml:space="preserve"> </w:t>
            </w:r>
            <w:r w:rsidR="0038063C" w:rsidRPr="0038063C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  <w:lang w:val="en-US"/>
              </w:rPr>
              <w:t>X</w:t>
            </w:r>
            <w:r w:rsidR="0038063C" w:rsidRPr="0038063C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</w:rPr>
              <w:t>=2(</w:t>
            </w:r>
            <w:proofErr w:type="spellStart"/>
            <w:r w:rsidR="0038063C" w:rsidRPr="0038063C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  <w:lang w:val="en-US"/>
              </w:rPr>
              <w:t>Xmin</w:t>
            </w:r>
            <w:proofErr w:type="spellEnd"/>
            <w:r w:rsidR="0038063C" w:rsidRPr="0038063C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</w:rPr>
              <w:t>+</w:t>
            </w:r>
            <w:r w:rsidR="0038063C" w:rsidRPr="0038063C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  <w:lang w:val="en-US"/>
              </w:rPr>
              <w:t>CW</w:t>
            </w:r>
            <w:r w:rsidR="0038063C" w:rsidRPr="0038063C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green"/>
              </w:rPr>
              <w:t>+0.2)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206370A2" w14:textId="0E20372F" w:rsidR="006A673C" w:rsidRPr="006A673C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DE0CD3" w:rsidRPr="00DE0CD3">
              <w:rPr>
                <w:rFonts w:ascii="Times New Roman" w:hAnsi="Times New Roman" w:cs="Times New Roman"/>
                <w:iCs/>
                <w:sz w:val="24"/>
                <w:szCs w:val="24"/>
              </w:rPr>
              <w:t>25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</w:t>
            </w:r>
            <w:r w:rsid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="00F63928"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63928"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2</w:t>
            </w:r>
            <w:r w:rsidR="00F63928" w:rsidRPr="00F639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229771F4" w14:textId="48066C4B" w:rsidR="00F63928" w:rsidRDefault="006A673C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F63928" w:rsidRPr="001F26E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DE0CD3" w:rsidRPr="001F26E8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="00F63928" w:rsidRPr="001F26E8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00A6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03E04671" w14:textId="7905B422" w:rsidR="00F83E7E" w:rsidRPr="00D34201" w:rsidRDefault="00F63928" w:rsidP="00300A62">
            <w:pPr>
              <w:ind w:left="708"/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3" w:name="_Hlk112241451"/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3"/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spellStart"/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заг</w:t>
            </w:r>
            <w:proofErr w:type="spellEnd"/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+ 2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981" w:type="dxa"/>
          </w:tcPr>
          <w:p w14:paraId="2E6266EB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483C9F34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17BC7B28" w14:textId="10131C98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14:paraId="792A070D" w14:textId="77777777" w:rsidR="00F83E7E" w:rsidRPr="004D4891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4D4891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E23F9B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54752C6A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="00300A62">
              <w:rPr>
                <w:i/>
                <w:iCs/>
                <w:color w:val="4472C4" w:themeColor="accent1"/>
                <w:lang w:val="en-US"/>
              </w:rPr>
              <w:t>2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5A14084D" w14:textId="1DD93D5F" w:rsidR="00300A62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N30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Z…;</w:t>
            </w:r>
          </w:p>
          <w:p w14:paraId="098162D2" w14:textId="24476A21" w:rsidR="00F83E7E" w:rsidRPr="0045485C" w:rsidRDefault="00300A62" w:rsidP="005A59F4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 xml:space="preserve">N40 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>G7</w:t>
            </w:r>
            <w:r>
              <w:rPr>
                <w:i/>
                <w:iCs/>
                <w:color w:val="4472C4" w:themeColor="accent1"/>
                <w:lang w:val="en-US"/>
              </w:rPr>
              <w:t>4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 R1;</w:t>
            </w:r>
          </w:p>
          <w:p w14:paraId="69064AB5" w14:textId="5ED79E2C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5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0 G7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4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X… Z… P …Q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C5EA8BE" w14:textId="5D104A08" w:rsidR="00F83E7E" w:rsidRPr="0045485C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6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0 G00 X…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M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3CF6AD9" w14:textId="0F63821B" w:rsidR="00F83E7E" w:rsidRPr="00E23F9B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="00D34201" w:rsidRPr="0056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300A62" w:rsidRPr="001F26E8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300A62" w:rsidRPr="00300A62">
              <w:rPr>
                <w:i/>
                <w:iCs/>
                <w:color w:val="4472C4" w:themeColor="accent1"/>
                <w:lang w:val="en-US"/>
              </w:rPr>
              <w:t>Z</w:t>
            </w:r>
            <w:r w:rsidR="00300A62" w:rsidRPr="001F26E8">
              <w:rPr>
                <w:i/>
                <w:iCs/>
                <w:color w:val="4472C4" w:themeColor="accent1"/>
                <w:lang w:val="en-US"/>
              </w:rPr>
              <w:t>2 M9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;</w:t>
            </w:r>
            <w:r w:rsidR="00300A62" w:rsidRPr="001F26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65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X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7B00DDEF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1593650" w14:textId="23A2A580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1B3F7C4" w14:textId="6034F2FE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A5ADD7A" w14:textId="3AEF7E0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0C334FB" w14:textId="2BD43184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7C4E80" w14:textId="69DC4B28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33C2263" w14:textId="74FFF62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A93D765" w14:textId="34BAF64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3864781" w14:textId="5171C73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F3D73B" w14:textId="77777777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CFB3D3D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59CFD14B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6722AC9E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4F31B7F0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264116BA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7F77A535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4D1739A5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509CC305" w14:textId="32143A8E" w:rsidR="00D34201" w:rsidRPr="0084509E" w:rsidRDefault="00D34201" w:rsidP="00D34201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717250B8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lastRenderedPageBreak/>
              <w:t>N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498F95B5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46F2C21" w14:textId="3E2ABB62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N20 G00 Z</w:t>
            </w:r>
            <w:proofErr w:type="gramStart"/>
            <w:r>
              <w:rPr>
                <w:i/>
                <w:iCs/>
                <w:color w:val="4472C4" w:themeColor="accent1"/>
                <w:lang w:val="en-US"/>
              </w:rPr>
              <w:t>2</w:t>
            </w: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37770A3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N30 Z…;</w:t>
            </w:r>
          </w:p>
          <w:p w14:paraId="6828D004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N40 G74 R1;</w:t>
            </w:r>
          </w:p>
          <w:p w14:paraId="00C10924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N50 G74 X… Z… P …Q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 xml:space="preserve">0 F… M8; </w:t>
            </w:r>
          </w:p>
          <w:p w14:paraId="683BF950" w14:textId="104E2849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N70 G01X..F2</w:t>
            </w:r>
          </w:p>
          <w:p w14:paraId="5E50B1E8" w14:textId="58C5EB0B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</w:t>
            </w:r>
            <w:r w:rsidRPr="001F26E8">
              <w:rPr>
                <w:i/>
                <w:iCs/>
                <w:color w:val="4472C4" w:themeColor="accent1"/>
                <w:lang w:val="en-US"/>
              </w:rPr>
              <w:t xml:space="preserve">75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Z</w:t>
            </w:r>
            <w:r w:rsidRPr="001F26E8">
              <w:rPr>
                <w:i/>
                <w:iCs/>
                <w:color w:val="4472C4" w:themeColor="accent1"/>
                <w:lang w:val="en-US"/>
              </w:rPr>
              <w:t>..</w:t>
            </w:r>
            <w:r w:rsidRPr="00300A6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End"/>
            <w:r w:rsidRPr="001F26E8">
              <w:rPr>
                <w:i/>
                <w:iCs/>
                <w:color w:val="4472C4" w:themeColor="accent1"/>
                <w:lang w:val="en-US"/>
              </w:rPr>
              <w:t>2..</w:t>
            </w:r>
          </w:p>
          <w:p w14:paraId="083AEAB7" w14:textId="31171A17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N80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 xml:space="preserve"> F</w:t>
            </w:r>
          </w:p>
          <w:p w14:paraId="77099531" w14:textId="1041E4A4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N85 G00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</w:p>
          <w:p w14:paraId="2A55B521" w14:textId="4C576D13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N90 G01 X…F2</w:t>
            </w:r>
          </w:p>
          <w:p w14:paraId="22B75DF1" w14:textId="010C5641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N95 G01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Z..F</w:t>
            </w:r>
            <w:proofErr w:type="gramEnd"/>
          </w:p>
          <w:p w14:paraId="415C5A1A" w14:textId="56F9F334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 xml:space="preserve">100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X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5A65B39D" w14:textId="77777777" w:rsidR="00DE0CD3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10</w:t>
            </w:r>
            <w:r w:rsidRPr="00F63928">
              <w:rPr>
                <w:i/>
                <w:iCs/>
                <w:color w:val="4472C4" w:themeColor="accent1"/>
                <w:lang w:val="en-US"/>
              </w:rPr>
              <w:t>5 G00 Z.</w:t>
            </w:r>
            <w:proofErr w:type="gramStart"/>
            <w:r w:rsidRPr="00F6392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7BD374F4" w14:textId="0782521B" w:rsidR="00DE0CD3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11</w:t>
            </w:r>
            <w:r w:rsidRPr="00F63928">
              <w:rPr>
                <w:i/>
                <w:iCs/>
                <w:color w:val="4472C4" w:themeColor="accent1"/>
                <w:lang w:val="en-US"/>
              </w:rPr>
              <w:t>0 G01 X…F2</w:t>
            </w:r>
          </w:p>
          <w:p w14:paraId="08885BD6" w14:textId="5E6045DA" w:rsidR="00300A62" w:rsidRPr="00300A62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11</w:t>
            </w:r>
            <w:r w:rsidRPr="00F63928">
              <w:rPr>
                <w:i/>
                <w:iCs/>
                <w:color w:val="4472C4" w:themeColor="accent1"/>
                <w:lang w:val="en-US"/>
              </w:rPr>
              <w:t xml:space="preserve">5 G01 </w:t>
            </w:r>
            <w:proofErr w:type="gramStart"/>
            <w:r w:rsidRPr="00F63928">
              <w:rPr>
                <w:i/>
                <w:iCs/>
                <w:color w:val="4472C4" w:themeColor="accent1"/>
                <w:lang w:val="en-US"/>
              </w:rPr>
              <w:t>Z..F..</w:t>
            </w:r>
            <w:proofErr w:type="gramEnd"/>
            <w:r w:rsidR="00300A62" w:rsidRPr="00300A62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11007D45" w14:textId="28048DB6" w:rsidR="00DE0CD3" w:rsidRPr="00DE0CD3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1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2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 xml:space="preserve">0 </w:t>
            </w:r>
            <w:proofErr w:type="gramStart"/>
            <w:r w:rsidRPr="00F63928">
              <w:rPr>
                <w:i/>
                <w:iCs/>
                <w:color w:val="4472C4" w:themeColor="accent1"/>
                <w:lang w:val="en-US"/>
              </w:rPr>
              <w:t>X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2F53E19" w14:textId="77777777" w:rsidR="00DE0CD3" w:rsidRPr="004D4891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4D4891">
              <w:rPr>
                <w:i/>
                <w:iCs/>
                <w:color w:val="4472C4" w:themeColor="accent1"/>
                <w:lang w:val="en-US"/>
              </w:rPr>
              <w:t xml:space="preserve">N125 G00 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Z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… M</w:t>
            </w:r>
            <w:proofErr w:type="gramStart"/>
            <w:r w:rsidRPr="004D4891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</w:p>
          <w:p w14:paraId="7237C53B" w14:textId="40018E46" w:rsidR="00300A62" w:rsidRPr="00300A62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DE0CD3">
              <w:rPr>
                <w:i/>
                <w:iCs/>
                <w:color w:val="4472C4" w:themeColor="accent1"/>
                <w:lang w:val="en-US"/>
              </w:rPr>
              <w:t>N130</w:t>
            </w:r>
            <w:r w:rsidRPr="00DE0CD3">
              <w:rPr>
                <w:i/>
                <w:iCs/>
                <w:color w:val="4472C4" w:themeColor="accent1"/>
              </w:rPr>
              <w:t xml:space="preserve"> 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X</w:t>
            </w:r>
            <w:r w:rsidRPr="00DE0CD3">
              <w:rPr>
                <w:i/>
                <w:iCs/>
                <w:color w:val="4472C4" w:themeColor="accent1"/>
              </w:rPr>
              <w:t>…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M</w:t>
            </w:r>
            <w:r w:rsidRPr="00DE0CD3">
              <w:rPr>
                <w:i/>
                <w:iCs/>
                <w:color w:val="4472C4" w:themeColor="accent1"/>
              </w:rPr>
              <w:t>05</w:t>
            </w:r>
            <w:r w:rsidR="00300A62" w:rsidRPr="00300A62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FAFE9E" w14:textId="6B4F03FF" w:rsidR="00D34201" w:rsidRPr="00D34201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25617"/>
    <w:rsid w:val="00131F89"/>
    <w:rsid w:val="00151FA9"/>
    <w:rsid w:val="001851D5"/>
    <w:rsid w:val="001B4E91"/>
    <w:rsid w:val="001F26E8"/>
    <w:rsid w:val="002126A3"/>
    <w:rsid w:val="00220EB2"/>
    <w:rsid w:val="002922C1"/>
    <w:rsid w:val="00296EAA"/>
    <w:rsid w:val="00300A62"/>
    <w:rsid w:val="003352AA"/>
    <w:rsid w:val="0038063C"/>
    <w:rsid w:val="00451E79"/>
    <w:rsid w:val="0045485C"/>
    <w:rsid w:val="004A2728"/>
    <w:rsid w:val="004D4891"/>
    <w:rsid w:val="004E38F0"/>
    <w:rsid w:val="0056478C"/>
    <w:rsid w:val="00565994"/>
    <w:rsid w:val="005A59F4"/>
    <w:rsid w:val="005D1C5B"/>
    <w:rsid w:val="005E3E45"/>
    <w:rsid w:val="006071C3"/>
    <w:rsid w:val="00672221"/>
    <w:rsid w:val="00692E71"/>
    <w:rsid w:val="006A673C"/>
    <w:rsid w:val="006B27A7"/>
    <w:rsid w:val="006F4608"/>
    <w:rsid w:val="007A1CE8"/>
    <w:rsid w:val="00850FAD"/>
    <w:rsid w:val="00876C53"/>
    <w:rsid w:val="00972CB9"/>
    <w:rsid w:val="00984A91"/>
    <w:rsid w:val="009A3D50"/>
    <w:rsid w:val="009C07A6"/>
    <w:rsid w:val="00A00D6C"/>
    <w:rsid w:val="00A1725E"/>
    <w:rsid w:val="00A32C4B"/>
    <w:rsid w:val="00A94980"/>
    <w:rsid w:val="00B61B91"/>
    <w:rsid w:val="00BF29F6"/>
    <w:rsid w:val="00BF6DBB"/>
    <w:rsid w:val="00BF6EF4"/>
    <w:rsid w:val="00C6472B"/>
    <w:rsid w:val="00CC4B7D"/>
    <w:rsid w:val="00D211D3"/>
    <w:rsid w:val="00D3040F"/>
    <w:rsid w:val="00D34201"/>
    <w:rsid w:val="00D70CB8"/>
    <w:rsid w:val="00DE0CD3"/>
    <w:rsid w:val="00E23F9B"/>
    <w:rsid w:val="00E32E90"/>
    <w:rsid w:val="00E333CA"/>
    <w:rsid w:val="00E80229"/>
    <w:rsid w:val="00EC0FA6"/>
    <w:rsid w:val="00ED5868"/>
    <w:rsid w:val="00F05DF2"/>
    <w:rsid w:val="00F45D7E"/>
    <w:rsid w:val="00F50A24"/>
    <w:rsid w:val="00F63928"/>
    <w:rsid w:val="00F83E7E"/>
    <w:rsid w:val="00F86BAB"/>
    <w:rsid w:val="00F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F22301-DCEB-4CCE-AEFC-53E9A389D820}"/>
</file>

<file path=customXml/itemProps2.xml><?xml version="1.0" encoding="utf-8"?>
<ds:datastoreItem xmlns:ds="http://schemas.openxmlformats.org/officeDocument/2006/customXml" ds:itemID="{EBBD5E1E-F3EC-412E-93BB-55C0F84CCF68}"/>
</file>

<file path=customXml/itemProps3.xml><?xml version="1.0" encoding="utf-8"?>
<ds:datastoreItem xmlns:ds="http://schemas.openxmlformats.org/officeDocument/2006/customXml" ds:itemID="{8DB0D06A-239E-4995-865F-E622A6A25D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2022-11-28T16:20:00Z</dcterms:created>
  <dcterms:modified xsi:type="dcterms:W3CDTF">2022-11-28T16:20:00Z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