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1C27" w14:textId="6922C0AE" w:rsidR="00647422" w:rsidRDefault="006F7FFE">
      <w:r>
        <w:fldChar w:fldCharType="begin"/>
      </w:r>
      <w:r>
        <w:instrText xml:space="preserve"> HYPERLINK "</w:instrText>
      </w:r>
      <w:r w:rsidRPr="006F7FFE">
        <w:instrText>http://ndl.ethernet.edu.et/bitstream/123456789/54173/1/277.pdf</w:instrText>
      </w:r>
      <w:r>
        <w:instrText xml:space="preserve">" </w:instrText>
      </w:r>
      <w:r>
        <w:fldChar w:fldCharType="separate"/>
      </w:r>
      <w:r w:rsidRPr="00A070CB">
        <w:rPr>
          <w:rStyle w:val="Hyperlink"/>
        </w:rPr>
        <w:t>http://ndl.ethernet.edu.et/bitstream/123456789/54173/1/277.pdf</w:t>
      </w:r>
      <w:r>
        <w:fldChar w:fldCharType="end"/>
      </w:r>
    </w:p>
    <w:p w14:paraId="340CF85F" w14:textId="020518A1" w:rsidR="006F7FFE" w:rsidRDefault="006F7FFE">
      <w:proofErr w:type="spellStart"/>
      <w:r>
        <w:t>Lexis</w:t>
      </w:r>
      <w:proofErr w:type="spellEnd"/>
      <w:r>
        <w:t xml:space="preserve"> je na str. </w:t>
      </w:r>
    </w:p>
    <w:p w14:paraId="2DED27CE" w14:textId="77777777" w:rsidR="007A5CE2" w:rsidRPr="007A5CE2" w:rsidRDefault="007A5CE2" w:rsidP="007A5CE2">
      <w:pPr>
        <w:rPr>
          <w:lang w:val="de-DE"/>
        </w:rPr>
      </w:pPr>
      <w:r w:rsidRPr="007A5CE2">
        <w:rPr>
          <w:lang w:val="de-DE"/>
        </w:rPr>
        <w:t>https://bendixcarstensen.com/APC/Lisboa-2011/pracs.pdf</w:t>
      </w:r>
    </w:p>
    <w:p w14:paraId="188E80BA" w14:textId="2ACDC28A" w:rsidR="007A5CE2" w:rsidRPr="007A5CE2" w:rsidRDefault="00734EE4">
      <w:pPr>
        <w:rPr>
          <w:lang w:val="de-DE"/>
        </w:rPr>
      </w:pPr>
      <w:r w:rsidRPr="00734EE4">
        <w:rPr>
          <w:lang w:val="de-DE"/>
        </w:rPr>
        <w:t>https://iussp.org/en/population-related-websites</w:t>
      </w:r>
    </w:p>
    <w:sectPr w:rsidR="007A5CE2" w:rsidRPr="007A5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E"/>
    <w:rsid w:val="00067610"/>
    <w:rsid w:val="00647422"/>
    <w:rsid w:val="006F7FFE"/>
    <w:rsid w:val="00734EE4"/>
    <w:rsid w:val="007A5CE2"/>
    <w:rsid w:val="00E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C025"/>
  <w15:chartTrackingRefBased/>
  <w15:docId w15:val="{A9D47418-9E23-4D47-A215-89711EA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</Words>
  <Characters>237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Ukolova Elizaveta</dc:creator>
  <cp:keywords/>
  <dc:description/>
  <cp:lastModifiedBy>Ukolova Elizaveta</cp:lastModifiedBy>
  <cp:revision>2</cp:revision>
  <dcterms:created xsi:type="dcterms:W3CDTF">2022-11-14T14:58:00Z</dcterms:created>
  <dcterms:modified xsi:type="dcterms:W3CDTF">2022-12-16T17:02:00Z</dcterms:modified>
</cp:coreProperties>
</file>