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A8231" w14:textId="64337AC4" w:rsidR="002200B2" w:rsidRDefault="002200B2">
      <w:r>
        <w:t>Sekond:</w:t>
      </w:r>
    </w:p>
    <w:p w14:paraId="3243780A" w14:textId="77777777" w:rsidR="002200B2" w:rsidRDefault="002200B2">
      <w:r>
        <w:rPr>
          <w:noProof/>
        </w:rPr>
        <w:drawing>
          <wp:inline distT="0" distB="0" distL="0" distR="0" wp14:anchorId="0497E9EE" wp14:editId="0D89F28F">
            <wp:extent cx="5760720" cy="32385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C86C7" w14:textId="77777777" w:rsidR="002200B2" w:rsidRDefault="002200B2"/>
    <w:p w14:paraId="5F830F25" w14:textId="77777777" w:rsidR="002200B2" w:rsidRDefault="002200B2"/>
    <w:p w14:paraId="20D744A0" w14:textId="0C4B6BE4" w:rsidR="002200B2" w:rsidRDefault="002200B2">
      <w:r>
        <w:t>Index:</w:t>
      </w:r>
    </w:p>
    <w:p w14:paraId="5FD80F04" w14:textId="77777777" w:rsidR="002200B2" w:rsidRDefault="002200B2"/>
    <w:p w14:paraId="35D43A14" w14:textId="7D707F7E" w:rsidR="008E2FF2" w:rsidRDefault="002200B2">
      <w:r>
        <w:rPr>
          <w:noProof/>
        </w:rPr>
        <w:drawing>
          <wp:inline distT="0" distB="0" distL="0" distR="0" wp14:anchorId="7DF05DDD" wp14:editId="48C54A01">
            <wp:extent cx="5760720" cy="32385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8BA35" w14:textId="77777777" w:rsidR="002200B2" w:rsidRDefault="002200B2"/>
    <w:sectPr w:rsidR="00220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B2"/>
    <w:rsid w:val="002200B2"/>
    <w:rsid w:val="008E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10F9"/>
  <w15:chartTrackingRefBased/>
  <w15:docId w15:val="{5DD391E8-8E2A-4BB9-8D67-98C09CD8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ED5458CEC7A7046B2FA7EF7CA99D5A4" ma:contentTypeVersion="12" ma:contentTypeDescription="Opprett et nytt dokument." ma:contentTypeScope="" ma:versionID="8e38ddf5d35808e5c62da952fc50343c">
  <xsd:schema xmlns:xsd="http://www.w3.org/2001/XMLSchema" xmlns:xs="http://www.w3.org/2001/XMLSchema" xmlns:p="http://schemas.microsoft.com/office/2006/metadata/properties" xmlns:ns3="90eaa185-95ac-48f5-a5ed-d8b945ed2e2c" xmlns:ns4="6b6680b1-9a91-4185-bc3b-40d811bfc518" targetNamespace="http://schemas.microsoft.com/office/2006/metadata/properties" ma:root="true" ma:fieldsID="eef32abf34119a5e6cd7837fe65ce741" ns3:_="" ns4:_="">
    <xsd:import namespace="90eaa185-95ac-48f5-a5ed-d8b945ed2e2c"/>
    <xsd:import namespace="6b6680b1-9a91-4185-bc3b-40d811bfc5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aa185-95ac-48f5-a5ed-d8b945ed2e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680b1-9a91-4185-bc3b-40d811bfc51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057F31-723C-45E0-ACD4-58AFF87B0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aa185-95ac-48f5-a5ed-d8b945ed2e2c"/>
    <ds:schemaRef ds:uri="6b6680b1-9a91-4185-bc3b-40d811bfc5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734085-D8C9-43F7-B0FE-C209E35841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292BEB-8E99-4D65-A189-7F919A1BCF30}">
  <ds:schemaRefs>
    <ds:schemaRef ds:uri="http://schemas.microsoft.com/office/2006/metadata/properties"/>
    <ds:schemaRef ds:uri="90eaa185-95ac-48f5-a5ed-d8b945ed2e2c"/>
    <ds:schemaRef ds:uri="6b6680b1-9a91-4185-bc3b-40d811bfc518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 Holmelid Elvik</dc:creator>
  <cp:keywords/>
  <dc:description/>
  <cp:lastModifiedBy>Ulrik Holmelid Elvik</cp:lastModifiedBy>
  <cp:revision>2</cp:revision>
  <dcterms:created xsi:type="dcterms:W3CDTF">2021-05-06T06:48:00Z</dcterms:created>
  <dcterms:modified xsi:type="dcterms:W3CDTF">2021-05-06T06:48:00Z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0x010100AED5458CEC7A7046B2FA7EF7CA99D5A4</vt:lpwstr>
  </property>
</Properties>
</file>