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159E" w14:textId="77777777" w:rsidR="001F5645" w:rsidRDefault="001F5645" w:rsidP="001F564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F1C392D" w14:textId="77777777" w:rsidR="001F5645" w:rsidRDefault="001F5645" w:rsidP="001F564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8CA209B" w14:textId="77777777" w:rsidR="001F5645" w:rsidRDefault="001F5645" w:rsidP="001F564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51A910" w14:textId="77777777" w:rsidR="001F5645" w:rsidRDefault="001F5645" w:rsidP="001F564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0CF7A9F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9FD4E5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8B71255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247291D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F010D08" w14:textId="7AE7445B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A9CB257" w14:textId="306D7A76" w:rsidR="001F5645" w:rsidRPr="001F5645" w:rsidRDefault="001F5645" w:rsidP="001F564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645">
        <w:rPr>
          <w:rFonts w:ascii="Times New Roman" w:hAnsi="Times New Roman" w:cs="Times New Roman"/>
          <w:sz w:val="28"/>
          <w:szCs w:val="28"/>
        </w:rPr>
        <w:t>Работа с структурами данных, циклами и условными операторами в Python</w:t>
      </w:r>
      <w:r w:rsidRPr="001F56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72747E" w14:textId="77777777" w:rsidR="001F5645" w:rsidRDefault="001F5645" w:rsidP="001F564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EBEB27" w14:textId="77777777" w:rsidR="001F5645" w:rsidRDefault="001F5645" w:rsidP="001F564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AA907CB" w14:textId="77777777" w:rsidR="001F5645" w:rsidRDefault="001F5645" w:rsidP="001F564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БПИ2401</w:t>
      </w:r>
    </w:p>
    <w:p w14:paraId="319CBB4F" w14:textId="77777777" w:rsidR="001F5645" w:rsidRDefault="001F5645" w:rsidP="001F564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64CA80E4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F97B3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B84F2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065D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8FE70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61B07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C7BD9F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2740D" w14:textId="77777777" w:rsidR="001F5645" w:rsidRDefault="001F5645" w:rsidP="001F564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AD0CA" w14:textId="77777777" w:rsidR="001F5645" w:rsidRDefault="001F5645" w:rsidP="001F564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958CCD2" w14:textId="77777777" w:rsidR="001F5645" w:rsidRDefault="001F5645" w:rsidP="001F564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EB65C72" w14:textId="77777777" w:rsidR="001F5645" w:rsidRDefault="001F5645" w:rsidP="001F5645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505582E" w14:textId="2FB0E668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1F5645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1F5645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p w14:paraId="7914C396" w14:textId="77777777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CA03A65" w14:textId="297AC564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F5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35F73" wp14:editId="44A19B9D">
            <wp:extent cx="3147333" cy="13107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38F" w14:textId="77777777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324877A3" w14:textId="71459CD7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F5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EC60A" wp14:editId="642030B1">
            <wp:extent cx="4696480" cy="159089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7505" w14:textId="77777777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EFFB43" w14:textId="77777777" w:rsidR="001F5645" w:rsidRDefault="001F5645" w:rsidP="001F564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ult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6/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2E8706E4" w14:textId="77777777" w:rsidR="001F5645" w:rsidRDefault="001F5645" w:rsidP="001F5645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D203298" w14:textId="77777777" w:rsidR="001F5645" w:rsidRDefault="001F5645" w:rsidP="001F5645"/>
    <w:p w14:paraId="61FDD166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8F"/>
    <w:rsid w:val="001F5645"/>
    <w:rsid w:val="004C45A6"/>
    <w:rsid w:val="0056688F"/>
    <w:rsid w:val="005A6CA3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2163"/>
  <w15:chartTrackingRefBased/>
  <w15:docId w15:val="{812CD7D3-C917-4A2F-AB26-9C418ACC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5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2025-01-13T16:38:00Z</dcterms:created>
  <dcterms:modified xsi:type="dcterms:W3CDTF">2025-01-13T16:41:00Z</dcterms:modified>
</cp:coreProperties>
</file>