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3795"/>
        <w:gridCol w:w="3983"/>
      </w:tblGrid>
      <w:tr w:rsidR="00AA4340" w:rsidRPr="00AA4340" w14:paraId="722097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E4FEC3" w14:textId="77777777" w:rsidR="00AA4340" w:rsidRPr="00AA4340" w:rsidRDefault="00AA4340" w:rsidP="00AA4340">
            <w:pPr>
              <w:rPr>
                <w:b/>
                <w:bCs/>
                <w:lang w:val="en-PK"/>
              </w:rPr>
            </w:pPr>
            <w:r w:rsidRPr="00AA4340">
              <w:rPr>
                <w:b/>
                <w:bCs/>
                <w:lang w:val="en-PK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F0E4D70" w14:textId="77777777" w:rsidR="00AA4340" w:rsidRPr="00AA4340" w:rsidRDefault="00AA4340" w:rsidP="00AA4340">
            <w:pPr>
              <w:rPr>
                <w:b/>
                <w:bCs/>
                <w:lang w:val="en-PK"/>
              </w:rPr>
            </w:pPr>
            <w:r w:rsidRPr="00AA4340">
              <w:rPr>
                <w:b/>
                <w:bCs/>
                <w:lang w:val="en-PK"/>
              </w:rPr>
              <w:t>Manual Coding</w:t>
            </w:r>
          </w:p>
        </w:tc>
        <w:tc>
          <w:tcPr>
            <w:tcW w:w="0" w:type="auto"/>
            <w:vAlign w:val="center"/>
            <w:hideMark/>
          </w:tcPr>
          <w:p w14:paraId="72BDB047" w14:textId="77777777" w:rsidR="00AA4340" w:rsidRPr="00AA4340" w:rsidRDefault="00AA4340" w:rsidP="00AA4340">
            <w:pPr>
              <w:rPr>
                <w:b/>
                <w:bCs/>
                <w:lang w:val="en-PK"/>
              </w:rPr>
            </w:pPr>
            <w:r w:rsidRPr="00AA4340">
              <w:rPr>
                <w:b/>
                <w:bCs/>
                <w:lang w:val="en-PK"/>
              </w:rPr>
              <w:t>AI-Assisted Coding</w:t>
            </w:r>
          </w:p>
        </w:tc>
      </w:tr>
      <w:tr w:rsidR="00AA4340" w:rsidRPr="00AA4340" w14:paraId="1A1734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FE8A8" w14:textId="77777777" w:rsidR="00AA4340" w:rsidRPr="00AA4340" w:rsidRDefault="00AA4340" w:rsidP="00AA4340">
            <w:pPr>
              <w:rPr>
                <w:lang w:val="en-PK"/>
              </w:rPr>
            </w:pPr>
            <w:r w:rsidRPr="00AA4340">
              <w:rPr>
                <w:b/>
                <w:bCs/>
                <w:lang w:val="en-PK"/>
              </w:rPr>
              <w:t>Time Required</w:t>
            </w:r>
          </w:p>
        </w:tc>
        <w:tc>
          <w:tcPr>
            <w:tcW w:w="0" w:type="auto"/>
            <w:vAlign w:val="center"/>
            <w:hideMark/>
          </w:tcPr>
          <w:p w14:paraId="4B3D6559" w14:textId="77777777" w:rsidR="00AA4340" w:rsidRPr="00AA4340" w:rsidRDefault="00AA4340" w:rsidP="00AA4340">
            <w:pPr>
              <w:rPr>
                <w:lang w:val="en-PK"/>
              </w:rPr>
            </w:pPr>
            <w:r w:rsidRPr="00AA4340">
              <w:rPr>
                <w:lang w:val="en-PK"/>
              </w:rPr>
              <w:t>Takes more time because the programmer writes the code from scratch and debugs errors manually.</w:t>
            </w:r>
          </w:p>
        </w:tc>
        <w:tc>
          <w:tcPr>
            <w:tcW w:w="0" w:type="auto"/>
            <w:vAlign w:val="center"/>
            <w:hideMark/>
          </w:tcPr>
          <w:p w14:paraId="0D65EBE4" w14:textId="77777777" w:rsidR="00AA4340" w:rsidRPr="00AA4340" w:rsidRDefault="00AA4340" w:rsidP="00AA4340">
            <w:pPr>
              <w:rPr>
                <w:lang w:val="en-PK"/>
              </w:rPr>
            </w:pPr>
            <w:r w:rsidRPr="00AA4340">
              <w:rPr>
                <w:lang w:val="en-PK"/>
              </w:rPr>
              <w:t>Takes less time because ChatGPT can generate an initial solution quickly.</w:t>
            </w:r>
          </w:p>
        </w:tc>
      </w:tr>
      <w:tr w:rsidR="00AA4340" w:rsidRPr="00AA4340" w14:paraId="3F111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8FACA" w14:textId="77777777" w:rsidR="00AA4340" w:rsidRPr="00AA4340" w:rsidRDefault="00AA4340" w:rsidP="00AA4340">
            <w:pPr>
              <w:rPr>
                <w:lang w:val="en-PK"/>
              </w:rPr>
            </w:pPr>
            <w:r w:rsidRPr="00AA4340">
              <w:rPr>
                <w:b/>
                <w:bCs/>
                <w:lang w:val="en-PK"/>
              </w:rPr>
              <w:t>Code Quality</w:t>
            </w:r>
          </w:p>
        </w:tc>
        <w:tc>
          <w:tcPr>
            <w:tcW w:w="0" w:type="auto"/>
            <w:vAlign w:val="center"/>
            <w:hideMark/>
          </w:tcPr>
          <w:p w14:paraId="2FF9CE75" w14:textId="77777777" w:rsidR="00AA4340" w:rsidRPr="00AA4340" w:rsidRDefault="00AA4340" w:rsidP="00AA4340">
            <w:pPr>
              <w:rPr>
                <w:lang w:val="en-PK"/>
              </w:rPr>
            </w:pPr>
            <w:r w:rsidRPr="00AA4340">
              <w:rPr>
                <w:lang w:val="en-PK"/>
              </w:rPr>
              <w:t>Quality depends on the programmer's experience and attention to detail.</w:t>
            </w:r>
          </w:p>
        </w:tc>
        <w:tc>
          <w:tcPr>
            <w:tcW w:w="0" w:type="auto"/>
            <w:vAlign w:val="center"/>
            <w:hideMark/>
          </w:tcPr>
          <w:p w14:paraId="1D722563" w14:textId="77777777" w:rsidR="00AA4340" w:rsidRPr="00AA4340" w:rsidRDefault="00AA4340" w:rsidP="00AA4340">
            <w:pPr>
              <w:rPr>
                <w:lang w:val="en-PK"/>
              </w:rPr>
            </w:pPr>
            <w:r w:rsidRPr="00AA4340">
              <w:rPr>
                <w:lang w:val="en-PK"/>
              </w:rPr>
              <w:t>Usually well-structured, but the generated code still needs to be reviewed and tested.</w:t>
            </w:r>
          </w:p>
        </w:tc>
      </w:tr>
      <w:tr w:rsidR="00AA4340" w:rsidRPr="00AA4340" w14:paraId="183A9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D1BA2" w14:textId="77777777" w:rsidR="00AA4340" w:rsidRPr="00AA4340" w:rsidRDefault="00AA4340" w:rsidP="00AA4340">
            <w:pPr>
              <w:rPr>
                <w:lang w:val="en-PK"/>
              </w:rPr>
            </w:pPr>
            <w:r w:rsidRPr="00AA4340">
              <w:rPr>
                <w:b/>
                <w:bCs/>
                <w:lang w:val="en-PK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7389D204" w14:textId="77777777" w:rsidR="00AA4340" w:rsidRPr="00AA4340" w:rsidRDefault="00AA4340" w:rsidP="00AA4340">
            <w:pPr>
              <w:rPr>
                <w:lang w:val="en-PK"/>
              </w:rPr>
            </w:pPr>
            <w:r w:rsidRPr="00AA4340">
              <w:rPr>
                <w:lang w:val="en-PK"/>
              </w:rPr>
              <w:t xml:space="preserve">Programmer </w:t>
            </w:r>
            <w:proofErr w:type="gramStart"/>
            <w:r w:rsidRPr="00AA4340">
              <w:rPr>
                <w:lang w:val="en-PK"/>
              </w:rPr>
              <w:t>has to</w:t>
            </w:r>
            <w:proofErr w:type="gramEnd"/>
            <w:r w:rsidRPr="00AA4340">
              <w:rPr>
                <w:lang w:val="en-PK"/>
              </w:rPr>
              <w:t xml:space="preserve"> identify errors and add error handling manually.</w:t>
            </w:r>
          </w:p>
        </w:tc>
        <w:tc>
          <w:tcPr>
            <w:tcW w:w="0" w:type="auto"/>
            <w:vAlign w:val="center"/>
            <w:hideMark/>
          </w:tcPr>
          <w:p w14:paraId="094ADE30" w14:textId="77777777" w:rsidR="00AA4340" w:rsidRPr="00AA4340" w:rsidRDefault="00AA4340" w:rsidP="00AA4340">
            <w:pPr>
              <w:rPr>
                <w:lang w:val="en-PK"/>
              </w:rPr>
            </w:pPr>
            <w:r w:rsidRPr="00AA4340">
              <w:rPr>
                <w:lang w:val="en-PK"/>
              </w:rPr>
              <w:t>AI can suggest and add error handling quickly, such as handling invalid input and division by zero.</w:t>
            </w:r>
          </w:p>
        </w:tc>
      </w:tr>
      <w:tr w:rsidR="00AA4340" w:rsidRPr="00AA4340" w14:paraId="4328B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DE181" w14:textId="77777777" w:rsidR="00AA4340" w:rsidRPr="00AA4340" w:rsidRDefault="00AA4340" w:rsidP="00AA4340">
            <w:pPr>
              <w:rPr>
                <w:lang w:val="en-PK"/>
              </w:rPr>
            </w:pPr>
            <w:r w:rsidRPr="00AA4340">
              <w:rPr>
                <w:b/>
                <w:bCs/>
                <w:lang w:val="en-PK"/>
              </w:rPr>
              <w:t>Learning Support</w:t>
            </w:r>
          </w:p>
        </w:tc>
        <w:tc>
          <w:tcPr>
            <w:tcW w:w="0" w:type="auto"/>
            <w:vAlign w:val="center"/>
            <w:hideMark/>
          </w:tcPr>
          <w:p w14:paraId="75C0E2DC" w14:textId="77777777" w:rsidR="00AA4340" w:rsidRPr="00AA4340" w:rsidRDefault="00AA4340" w:rsidP="00AA4340">
            <w:pPr>
              <w:rPr>
                <w:lang w:val="en-PK"/>
              </w:rPr>
            </w:pPr>
            <w:r w:rsidRPr="00AA4340">
              <w:rPr>
                <w:lang w:val="en-PK"/>
              </w:rPr>
              <w:t>Provides strong hands-on learning because the programmer thinks through each step and solves errors independently.</w:t>
            </w:r>
          </w:p>
        </w:tc>
        <w:tc>
          <w:tcPr>
            <w:tcW w:w="0" w:type="auto"/>
            <w:vAlign w:val="center"/>
            <w:hideMark/>
          </w:tcPr>
          <w:p w14:paraId="03CBF954" w14:textId="77777777" w:rsidR="00AA4340" w:rsidRPr="00AA4340" w:rsidRDefault="00AA4340" w:rsidP="00AA4340">
            <w:pPr>
              <w:rPr>
                <w:lang w:val="en-PK"/>
              </w:rPr>
            </w:pPr>
            <w:r w:rsidRPr="00AA4340">
              <w:rPr>
                <w:lang w:val="en-PK"/>
              </w:rPr>
              <w:t>Provides explanations and examples that can help understand unfamiliar concepts, but excessive dependence can reduce practice.</w:t>
            </w:r>
          </w:p>
        </w:tc>
      </w:tr>
      <w:tr w:rsidR="00AA4340" w:rsidRPr="00AA4340" w14:paraId="141FB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57E31" w14:textId="77777777" w:rsidR="00AA4340" w:rsidRPr="00AA4340" w:rsidRDefault="00AA4340" w:rsidP="00AA4340">
            <w:pPr>
              <w:rPr>
                <w:lang w:val="en-PK"/>
              </w:rPr>
            </w:pPr>
            <w:r w:rsidRPr="00AA4340">
              <w:rPr>
                <w:b/>
                <w:bCs/>
                <w:lang w:val="en-PK"/>
              </w:rPr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0406E31D" w14:textId="77777777" w:rsidR="00AA4340" w:rsidRPr="00AA4340" w:rsidRDefault="00AA4340" w:rsidP="00AA4340">
            <w:pPr>
              <w:rPr>
                <w:lang w:val="en-PK"/>
              </w:rPr>
            </w:pPr>
            <w:r w:rsidRPr="00AA4340">
              <w:rPr>
                <w:lang w:val="en-PK"/>
              </w:rPr>
              <w:t>More difficult for beginners because syntax errors and logic errors must be solved manually.</w:t>
            </w:r>
          </w:p>
        </w:tc>
        <w:tc>
          <w:tcPr>
            <w:tcW w:w="0" w:type="auto"/>
            <w:vAlign w:val="center"/>
            <w:hideMark/>
          </w:tcPr>
          <w:p w14:paraId="174383B0" w14:textId="77777777" w:rsidR="00AA4340" w:rsidRPr="00AA4340" w:rsidRDefault="00AA4340" w:rsidP="00AA4340">
            <w:pPr>
              <w:rPr>
                <w:lang w:val="en-PK"/>
              </w:rPr>
            </w:pPr>
            <w:r w:rsidRPr="00AA4340">
              <w:rPr>
                <w:lang w:val="en-PK"/>
              </w:rPr>
              <w:t>Easier and faster because AI provides code, explanations, and debugging suggestions.</w:t>
            </w:r>
          </w:p>
        </w:tc>
      </w:tr>
    </w:tbl>
    <w:p w14:paraId="3CEA10F7" w14:textId="77777777" w:rsidR="000A6EA3" w:rsidRPr="00AA4340" w:rsidRDefault="000A6EA3">
      <w:pPr>
        <w:rPr>
          <w:lang w:val="en-PK"/>
        </w:rPr>
      </w:pPr>
    </w:p>
    <w:sectPr w:rsidR="000A6EA3" w:rsidRPr="00AA43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522"/>
    <w:rsid w:val="000A6EA3"/>
    <w:rsid w:val="001C38FF"/>
    <w:rsid w:val="00433160"/>
    <w:rsid w:val="0066122E"/>
    <w:rsid w:val="00987522"/>
    <w:rsid w:val="009E35F5"/>
    <w:rsid w:val="00AA4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1964B9-B6C2-4187-A654-B6E02219F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5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5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5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5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5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5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5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5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5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5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5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5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5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5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5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5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5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5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5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5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5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5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5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5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5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5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</TotalTime>
  <Pages>1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Ehsan Ul Wahid</dc:creator>
  <cp:keywords/>
  <dc:description/>
  <cp:lastModifiedBy>Ehsan Ul Wahid</cp:lastModifiedBy>
  <cp:revision>3</cp:revision>
  <dcterms:created xsi:type="dcterms:W3CDTF">2026-09-10T06:02:00Z</dcterms:created>
  <dcterms:modified xsi:type="dcterms:W3CDTF">2026-09-10T13:27:00Z</dcterms:modified>
</cp:coreProperties>
</file>