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DB0E" w14:textId="77777777" w:rsidR="00A324CB" w:rsidRPr="00995D3A" w:rsidRDefault="00A324CB" w:rsidP="00A324CB">
      <w:pPr>
        <w:rPr>
          <w:rFonts w:ascii="Times New Roman" w:hAnsi="Times New Roman" w:cs="Times New Roman"/>
          <w:b/>
          <w:color w:val="071320" w:themeColor="text2" w:themeShade="80"/>
        </w:rPr>
      </w:pPr>
      <w:r w:rsidRPr="00995D3A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478B8980" wp14:editId="4F26D727">
                <wp:extent cx="5943600" cy="737870"/>
                <wp:effectExtent l="0" t="0" r="19050" b="5080"/>
                <wp:docPr id="3486" name="Group 3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37870"/>
                          <a:chOff x="0" y="0"/>
                          <a:chExt cx="6629400" cy="82387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429004" y="152659"/>
                            <a:ext cx="123033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BA6C0" w14:textId="77777777" w:rsidR="00A324CB" w:rsidRDefault="00A324CB" w:rsidP="00A324C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COMSATS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501666" y="142024"/>
                            <a:ext cx="398862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26FA6" w14:textId="77777777" w:rsidR="00A324CB" w:rsidRDefault="00A324CB" w:rsidP="00A324C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University Islamabad, Lahore Campus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352796" y="15265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1E56F" w14:textId="77777777" w:rsidR="00A324CB" w:rsidRDefault="00A324CB" w:rsidP="00A324C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998891" y="385464"/>
                            <a:ext cx="3536233" cy="387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FCF7B" w14:textId="77777777" w:rsidR="00A324CB" w:rsidRDefault="00A324CB" w:rsidP="00A324C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Department of Computer Sciences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298065" y="357129"/>
                            <a:ext cx="1712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70331" w14:textId="77777777" w:rsidR="00A324CB" w:rsidRDefault="00A324CB" w:rsidP="00A324C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770505" y="357129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FCF85" w14:textId="77777777" w:rsidR="00A324CB" w:rsidRDefault="00A324CB" w:rsidP="00A324C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828417" y="357129"/>
                            <a:ext cx="30187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5C112" w14:textId="77777777" w:rsidR="00A324CB" w:rsidRDefault="00A324CB" w:rsidP="00A324C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154553" y="357129"/>
                            <a:ext cx="13833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E62A0" w14:textId="77777777" w:rsidR="00A324CB" w:rsidRDefault="00A324CB" w:rsidP="00A324C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346577" y="357129"/>
                            <a:ext cx="13833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0BE3D" w14:textId="77777777" w:rsidR="00A324CB" w:rsidRDefault="00A324CB" w:rsidP="00A324C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805555" y="35712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282C6" w14:textId="77777777" w:rsidR="00A324CB" w:rsidRDefault="00A324CB" w:rsidP="00A324C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7455" y="5613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5D1FA" w14:textId="77777777" w:rsidR="00A324CB" w:rsidRDefault="00A324CB" w:rsidP="00A324C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" name="Picture 4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3675" y="0"/>
                            <a:ext cx="790093" cy="702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Shape 455"/>
                        <wps:cNvSpPr/>
                        <wps:spPr>
                          <a:xfrm>
                            <a:off x="0" y="772796"/>
                            <a:ext cx="662940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 h="635">
                                <a:moveTo>
                                  <a:pt x="0" y="0"/>
                                </a:moveTo>
                                <a:lnTo>
                                  <a:pt x="6629400" y="635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8B8980" id="Group 3486" o:spid="_x0000_s1026" style="width:468pt;height:58.1pt;mso-position-horizontal-relative:char;mso-position-vertical-relative:line" coordsize="66294,8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">
                <v:rect id="Rectangle 6" o:spid="_x0000_s1027" style="position:absolute;left:14290;top:1526;width:1230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3EBA6C0" w14:textId="77777777" w:rsidR="00A324CB" w:rsidRDefault="00A324CB" w:rsidP="00A324C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COMSATS </w:t>
                        </w:r>
                      </w:p>
                    </w:txbxContent>
                  </v:textbox>
                </v:rect>
                <v:rect id="Rectangle 7" o:spid="_x0000_s1028" style="position:absolute;left:25016;top:1420;width:398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3A26FA6" w14:textId="77777777" w:rsidR="00A324CB" w:rsidRDefault="00A324CB" w:rsidP="00A324C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University Islamabad, Lahore Campus </w:t>
                        </w:r>
                      </w:p>
                    </w:txbxContent>
                  </v:textbox>
                </v:rect>
                <v:rect id="Rectangle 8" o:spid="_x0000_s1029" style="position:absolute;left:53527;top:152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A51E56F" w14:textId="77777777" w:rsidR="00A324CB" w:rsidRDefault="00A324CB" w:rsidP="00A324C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19988;top:3854;width:35363;height:3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B8FCF7B" w14:textId="77777777" w:rsidR="00A324CB" w:rsidRDefault="00A324CB" w:rsidP="00A324C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Department of Computer Sciences</w:t>
                        </w:r>
                      </w:p>
                    </w:txbxContent>
                  </v:textbox>
                </v:rect>
                <v:rect id="Rectangle 10" o:spid="_x0000_s1031" style="position:absolute;left:22980;top:3571;width:171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9B70331" w14:textId="77777777" w:rsidR="00A324CB" w:rsidRDefault="00A324CB" w:rsidP="00A324CB"/>
                    </w:txbxContent>
                  </v:textbox>
                </v:rect>
                <v:rect id="Rectangle 14" o:spid="_x0000_s1032" style="position:absolute;left:27705;top:3571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8AFCF85" w14:textId="77777777" w:rsidR="00A324CB" w:rsidRDefault="00A324CB" w:rsidP="00A324CB"/>
                    </w:txbxContent>
                  </v:textbox>
                </v:rect>
                <v:rect id="Rectangle 15" o:spid="_x0000_s1033" style="position:absolute;left:28284;top:3571;width:301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525C112" w14:textId="77777777" w:rsidR="00A324CB" w:rsidRDefault="00A324CB" w:rsidP="00A324CB"/>
                    </w:txbxContent>
                  </v:textbox>
                </v:rect>
                <v:rect id="Rectangle 17" o:spid="_x0000_s1034" style="position:absolute;left:31545;top:3571;width:138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76E62A0" w14:textId="77777777" w:rsidR="00A324CB" w:rsidRDefault="00A324CB" w:rsidP="00A324CB"/>
                    </w:txbxContent>
                  </v:textbox>
                </v:rect>
                <v:rect id="Rectangle 19" o:spid="_x0000_s1035" style="position:absolute;left:33465;top:3571;width:138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250BE3D" w14:textId="77777777" w:rsidR="00A324CB" w:rsidRDefault="00A324CB" w:rsidP="00A324C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6" style="position:absolute;left:38055;top:35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2E282C6" w14:textId="77777777" w:rsidR="00A324CB" w:rsidRDefault="00A324CB" w:rsidP="00A324CB"/>
                    </w:txbxContent>
                  </v:textbox>
                </v:rect>
                <v:rect id="Rectangle 22" o:spid="_x0000_s1037" style="position:absolute;left:574;top:561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055D1FA" w14:textId="77777777" w:rsidR="00A324CB" w:rsidRDefault="00A324CB" w:rsidP="00A324C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4" o:spid="_x0000_s1038" type="#_x0000_t75" style="position:absolute;left:1936;width:7901;height:7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">
                  <v:imagedata r:id="rId8" o:title=""/>
                </v:shape>
                <v:shape id="Shape 455" o:spid="_x0000_s1039" style="position:absolute;top:7727;width:66294;height:7;visibility:visible;mso-wrap-style:square;v-text-anchor:top" coordsize="662940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" path="m,l6629400,635e" filled="f" strokeweight="1.5pt">
                  <v:path arrowok="t" textboxrect="0,0,6629400,635"/>
                </v:shape>
                <w10:anchorlock/>
              </v:group>
            </w:pict>
          </mc:Fallback>
        </mc:AlternateContent>
      </w:r>
    </w:p>
    <w:p w14:paraId="535D897E" w14:textId="77777777" w:rsidR="00A324CB" w:rsidRPr="00995D3A" w:rsidRDefault="00A324CB" w:rsidP="00A324CB">
      <w:pPr>
        <w:ind w:left="105"/>
        <w:jc w:val="center"/>
        <w:rPr>
          <w:rFonts w:ascii="Times New Roman" w:hAnsi="Times New Roman" w:cs="Times New Roman"/>
        </w:rPr>
      </w:pPr>
      <w:r w:rsidRPr="00995D3A">
        <w:rPr>
          <w:rFonts w:ascii="Times New Roman" w:eastAsia="Times New Roman" w:hAnsi="Times New Roman" w:cs="Times New Roman"/>
          <w:b/>
        </w:rPr>
        <w:t>Terminal Lab – Semester Spring 2026</w:t>
      </w:r>
    </w:p>
    <w:tbl>
      <w:tblPr>
        <w:tblStyle w:val="TableGrid"/>
        <w:tblW w:w="10536" w:type="dxa"/>
        <w:tblInd w:w="-269" w:type="dxa"/>
        <w:tblCellMar>
          <w:top w:w="27" w:type="dxa"/>
          <w:left w:w="11" w:type="dxa"/>
        </w:tblCellMar>
        <w:tblLook w:val="04A0" w:firstRow="1" w:lastRow="0" w:firstColumn="1" w:lastColumn="0" w:noHBand="0" w:noVBand="1"/>
      </w:tblPr>
      <w:tblGrid>
        <w:gridCol w:w="1889"/>
        <w:gridCol w:w="722"/>
        <w:gridCol w:w="808"/>
        <w:gridCol w:w="810"/>
        <w:gridCol w:w="454"/>
        <w:gridCol w:w="1078"/>
        <w:gridCol w:w="1387"/>
        <w:gridCol w:w="445"/>
        <w:gridCol w:w="891"/>
        <w:gridCol w:w="1422"/>
        <w:gridCol w:w="630"/>
      </w:tblGrid>
      <w:tr w:rsidR="00A324CB" w:rsidRPr="00995D3A" w14:paraId="14633215" w14:textId="77777777" w:rsidTr="008D5AEB">
        <w:trPr>
          <w:trHeight w:val="368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7085B5" w14:textId="77777777" w:rsidR="00A324CB" w:rsidRPr="00995D3A" w:rsidRDefault="00A324CB" w:rsidP="008D5AEB">
            <w:pPr>
              <w:ind w:left="1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Course Title</w:t>
            </w:r>
          </w:p>
        </w:tc>
        <w:tc>
          <w:tcPr>
            <w:tcW w:w="38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4FE9" w14:textId="77777777" w:rsidR="00A324CB" w:rsidRPr="00995D3A" w:rsidRDefault="00A324CB" w:rsidP="008D5AEB">
            <w:pPr>
              <w:ind w:left="5"/>
              <w:rPr>
                <w:rFonts w:ascii="Times New Roman" w:hAnsi="Times New Roman" w:cs="Times New Roman"/>
                <w:bCs/>
              </w:rPr>
            </w:pPr>
            <w:r w:rsidRPr="00995D3A">
              <w:rPr>
                <w:rFonts w:ascii="Times New Roman" w:hAnsi="Times New Roman" w:cs="Times New Roman"/>
                <w:bCs/>
                <w:color w:val="071320" w:themeColor="text2" w:themeShade="80"/>
              </w:rPr>
              <w:t>Software Testing</w:t>
            </w:r>
          </w:p>
        </w:tc>
        <w:tc>
          <w:tcPr>
            <w:tcW w:w="1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F491B6" w14:textId="77777777" w:rsidR="00A324CB" w:rsidRPr="00995D3A" w:rsidRDefault="00A324CB" w:rsidP="008D5AEB">
            <w:pPr>
              <w:ind w:left="2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Course Code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6B474" w14:textId="77777777" w:rsidR="00A324CB" w:rsidRPr="00995D3A" w:rsidRDefault="00A324CB" w:rsidP="008D5AEB">
            <w:pPr>
              <w:ind w:left="61"/>
              <w:jc w:val="both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 xml:space="preserve">CSE482 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C5AEF7" w14:textId="77777777" w:rsidR="00A324CB" w:rsidRPr="00995D3A" w:rsidRDefault="00A324CB" w:rsidP="008D5AEB">
            <w:pPr>
              <w:ind w:left="4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 xml:space="preserve">Credit Hours: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17FE" w14:textId="77777777" w:rsidR="00A324CB" w:rsidRPr="00995D3A" w:rsidRDefault="00A324CB" w:rsidP="008D5AEB">
            <w:pPr>
              <w:ind w:left="38"/>
              <w:jc w:val="both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</w:tr>
      <w:tr w:rsidR="00A324CB" w:rsidRPr="00995D3A" w14:paraId="3726B0D9" w14:textId="77777777" w:rsidTr="008D5AEB">
        <w:trPr>
          <w:trHeight w:val="331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851C0E" w14:textId="77777777" w:rsidR="00A324CB" w:rsidRPr="00995D3A" w:rsidRDefault="00A324CB" w:rsidP="008D5AEB">
            <w:pPr>
              <w:ind w:left="1"/>
              <w:jc w:val="both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 xml:space="preserve">Course Instructor </w:t>
            </w:r>
          </w:p>
        </w:tc>
        <w:tc>
          <w:tcPr>
            <w:tcW w:w="38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2296A" w14:textId="77777777" w:rsidR="00A324CB" w:rsidRPr="00995D3A" w:rsidRDefault="00A324CB" w:rsidP="008D5AEB">
            <w:pPr>
              <w:ind w:left="5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Ms. Yella Mehroze</w:t>
            </w:r>
          </w:p>
        </w:tc>
        <w:tc>
          <w:tcPr>
            <w:tcW w:w="1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4BA9AA" w14:textId="77777777" w:rsidR="00A324CB" w:rsidRPr="00995D3A" w:rsidRDefault="00A324CB" w:rsidP="008D5AEB">
            <w:pPr>
              <w:ind w:left="2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Program Name</w:t>
            </w:r>
          </w:p>
        </w:tc>
        <w:tc>
          <w:tcPr>
            <w:tcW w:w="2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B8B6A7" w14:textId="77777777" w:rsidR="00A324CB" w:rsidRPr="00995D3A" w:rsidRDefault="00A324CB" w:rsidP="008D5AEB">
            <w:pPr>
              <w:ind w:left="4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BSE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43DA9E" w14:textId="77777777" w:rsidR="00A324CB" w:rsidRPr="00995D3A" w:rsidRDefault="00A324CB" w:rsidP="008D5AEB">
            <w:pPr>
              <w:rPr>
                <w:rFonts w:ascii="Times New Roman" w:hAnsi="Times New Roman" w:cs="Times New Roman"/>
              </w:rPr>
            </w:pPr>
          </w:p>
        </w:tc>
      </w:tr>
      <w:tr w:rsidR="00A324CB" w:rsidRPr="00995D3A" w14:paraId="2E1B3B2B" w14:textId="77777777" w:rsidTr="008D5AEB">
        <w:trPr>
          <w:trHeight w:val="286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5B3951" w14:textId="77777777" w:rsidR="00A324CB" w:rsidRPr="00995D3A" w:rsidRDefault="00A324CB" w:rsidP="008D5AEB">
            <w:pPr>
              <w:ind w:left="1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Semester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2B303" w14:textId="77777777" w:rsidR="00A324CB" w:rsidRPr="00995D3A" w:rsidRDefault="00A324CB" w:rsidP="008D5AEB">
            <w:pPr>
              <w:ind w:left="5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</w:rPr>
              <w:t>8</w:t>
            </w:r>
            <w:r w:rsidRPr="00995D3A">
              <w:rPr>
                <w:rFonts w:ascii="Times New Roman" w:hAnsi="Times New Roman" w:cs="Times New Roman"/>
                <w:vertAlign w:val="superscript"/>
              </w:rPr>
              <w:t>th</w:t>
            </w:r>
            <w:r w:rsidRPr="00995D3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8A6B15" w14:textId="77777777" w:rsidR="00A324CB" w:rsidRPr="00995D3A" w:rsidRDefault="00A324CB" w:rsidP="008D5AEB">
            <w:pPr>
              <w:ind w:left="2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 xml:space="preserve">Batch: </w:t>
            </w:r>
          </w:p>
        </w:tc>
        <w:tc>
          <w:tcPr>
            <w:tcW w:w="1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ADB2C" w14:textId="77777777" w:rsidR="00A324CB" w:rsidRPr="00995D3A" w:rsidRDefault="00A324CB" w:rsidP="008D5AEB">
            <w:pPr>
              <w:ind w:left="4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FA22-BSE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F6F8F5" w14:textId="77777777" w:rsidR="00A324CB" w:rsidRPr="00995D3A" w:rsidRDefault="00A324CB" w:rsidP="008D5AEB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 xml:space="preserve">Section </w:t>
            </w:r>
          </w:p>
        </w:tc>
        <w:tc>
          <w:tcPr>
            <w:tcW w:w="1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99DE8" w14:textId="77777777" w:rsidR="00A324CB" w:rsidRPr="00995D3A" w:rsidRDefault="00A324CB" w:rsidP="008D5AEB">
            <w:pPr>
              <w:ind w:left="2"/>
              <w:rPr>
                <w:rFonts w:ascii="Times New Roman" w:hAnsi="Times New Roman" w:cs="Times New Roman"/>
              </w:rPr>
            </w:pPr>
            <w:proofErr w:type="gramStart"/>
            <w:r w:rsidRPr="00995D3A">
              <w:rPr>
                <w:rFonts w:ascii="Times New Roman" w:hAnsi="Times New Roman" w:cs="Times New Roman"/>
              </w:rPr>
              <w:t>A,B</w:t>
            </w:r>
            <w:proofErr w:type="gramEnd"/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FEB8B05" w14:textId="77777777" w:rsidR="00A324CB" w:rsidRPr="00995D3A" w:rsidRDefault="00A324CB" w:rsidP="008D5AEB">
            <w:pPr>
              <w:ind w:left="4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Type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41326E" w14:textId="77777777" w:rsidR="00A324CB" w:rsidRPr="00995D3A" w:rsidRDefault="00A324CB" w:rsidP="008D5AEB">
            <w:pPr>
              <w:ind w:left="4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 xml:space="preserve"> Theory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388A37" w14:textId="77777777" w:rsidR="00A324CB" w:rsidRPr="00995D3A" w:rsidRDefault="00A324CB" w:rsidP="008D5AEB">
            <w:pPr>
              <w:rPr>
                <w:rFonts w:ascii="Times New Roman" w:hAnsi="Times New Roman" w:cs="Times New Roman"/>
              </w:rPr>
            </w:pPr>
          </w:p>
        </w:tc>
      </w:tr>
      <w:tr w:rsidR="00A324CB" w:rsidRPr="00995D3A" w14:paraId="247D79DC" w14:textId="77777777" w:rsidTr="008D5AEB">
        <w:trPr>
          <w:trHeight w:val="283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B9BCA2" w14:textId="77777777" w:rsidR="00A324CB" w:rsidRPr="00995D3A" w:rsidRDefault="00A324CB" w:rsidP="008D5AEB">
            <w:pPr>
              <w:ind w:left="1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 xml:space="preserve">Total Marks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66ECA" w14:textId="77777777" w:rsidR="00A324CB" w:rsidRPr="00995D3A" w:rsidRDefault="00A324CB" w:rsidP="008D5AEB">
            <w:pPr>
              <w:ind w:left="5"/>
              <w:rPr>
                <w:rFonts w:ascii="Times New Roman" w:hAnsi="Times New Roman" w:cs="Times New Roman"/>
                <w:bCs/>
              </w:rPr>
            </w:pPr>
            <w:r w:rsidRPr="00995D3A">
              <w:rPr>
                <w:rFonts w:ascii="Times New Roman" w:hAnsi="Times New Roman" w:cs="Times New Roman"/>
                <w:bCs/>
              </w:rPr>
              <w:t>50</w:t>
            </w:r>
          </w:p>
        </w:tc>
        <w:tc>
          <w:tcPr>
            <w:tcW w:w="1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55105A" w14:textId="77777777" w:rsidR="00A324CB" w:rsidRPr="00995D3A" w:rsidRDefault="00A324CB" w:rsidP="008D5AEB">
            <w:pPr>
              <w:ind w:left="2"/>
              <w:jc w:val="both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 xml:space="preserve">Obtained Marks: </w:t>
            </w:r>
          </w:p>
        </w:tc>
        <w:tc>
          <w:tcPr>
            <w:tcW w:w="15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125CA" w14:textId="77777777" w:rsidR="00A324CB" w:rsidRPr="00995D3A" w:rsidRDefault="00A324CB" w:rsidP="008D5AEB">
            <w:pPr>
              <w:ind w:left="5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F368BC" w14:textId="77777777" w:rsidR="00A324CB" w:rsidRPr="00995D3A" w:rsidRDefault="00A324CB" w:rsidP="008D5AEB">
            <w:pPr>
              <w:ind w:left="2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27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05D088" w14:textId="77777777" w:rsidR="00A324CB" w:rsidRPr="00995D3A" w:rsidRDefault="00A324CB" w:rsidP="008D5AEB">
            <w:pPr>
              <w:ind w:left="5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May 09, 2026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1DE23F" w14:textId="77777777" w:rsidR="00A324CB" w:rsidRPr="00995D3A" w:rsidRDefault="00A324CB" w:rsidP="008D5AEB">
            <w:pPr>
              <w:rPr>
                <w:rFonts w:ascii="Times New Roman" w:hAnsi="Times New Roman" w:cs="Times New Roman"/>
              </w:rPr>
            </w:pPr>
          </w:p>
        </w:tc>
      </w:tr>
      <w:tr w:rsidR="00A324CB" w:rsidRPr="00995D3A" w14:paraId="42B2FA2B" w14:textId="77777777" w:rsidTr="008D5AEB">
        <w:trPr>
          <w:trHeight w:val="356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CB8A0C5" w14:textId="77777777" w:rsidR="00A324CB" w:rsidRPr="00995D3A" w:rsidRDefault="00A324CB" w:rsidP="008D5AEB">
            <w:pPr>
              <w:ind w:left="1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Student’s Name</w:t>
            </w:r>
          </w:p>
        </w:tc>
        <w:tc>
          <w:tcPr>
            <w:tcW w:w="38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C9A14" w14:textId="77777777" w:rsidR="00A324CB" w:rsidRPr="00995D3A" w:rsidRDefault="00A324CB" w:rsidP="008D5AEB">
            <w:pPr>
              <w:ind w:left="5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AFDC7C" w14:textId="77777777" w:rsidR="00A324CB" w:rsidRPr="00995D3A" w:rsidRDefault="00A324CB" w:rsidP="008D5AEB">
            <w:pPr>
              <w:ind w:left="2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Reg. No</w:t>
            </w:r>
          </w:p>
        </w:tc>
        <w:tc>
          <w:tcPr>
            <w:tcW w:w="27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AA7E7B" w14:textId="77777777" w:rsidR="00A324CB" w:rsidRPr="00995D3A" w:rsidRDefault="00A324CB" w:rsidP="008D5AEB">
            <w:pPr>
              <w:ind w:left="5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C2EAB6" w14:textId="77777777" w:rsidR="00A324CB" w:rsidRPr="00995D3A" w:rsidRDefault="00A324CB" w:rsidP="008D5AEB">
            <w:pPr>
              <w:rPr>
                <w:rFonts w:ascii="Times New Roman" w:hAnsi="Times New Roman" w:cs="Times New Roman"/>
              </w:rPr>
            </w:pPr>
          </w:p>
        </w:tc>
      </w:tr>
    </w:tbl>
    <w:p w14:paraId="67342A59" w14:textId="77777777" w:rsidR="00A324CB" w:rsidRPr="00995D3A" w:rsidRDefault="00A324CB" w:rsidP="00A324CB">
      <w:pPr>
        <w:keepNext/>
        <w:keepLines/>
        <w:spacing w:before="240" w:line="256" w:lineRule="auto"/>
        <w:outlineLvl w:val="0"/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</w:pPr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 xml:space="preserve">Question1: </w:t>
      </w:r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ab/>
      </w:r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ab/>
      </w:r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ab/>
      </w:r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ab/>
      </w:r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ab/>
      </w:r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ab/>
        <w:t xml:space="preserve">                          </w:t>
      </w:r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ab/>
      </w:r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ab/>
        <w:t xml:space="preserve">    </w:t>
      </w:r>
      <w:proofErr w:type="gramStart"/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 xml:space="preserve">   [</w:t>
      </w:r>
      <w:proofErr w:type="gramEnd"/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>Marks 20]</w:t>
      </w:r>
    </w:p>
    <w:p w14:paraId="5749734B" w14:textId="77777777" w:rsidR="00A324CB" w:rsidRPr="00995D3A" w:rsidRDefault="00A324CB" w:rsidP="00A324CB">
      <w:pPr>
        <w:pStyle w:val="Default"/>
        <w:rPr>
          <w:sz w:val="22"/>
          <w:szCs w:val="22"/>
        </w:rPr>
      </w:pPr>
      <w:r w:rsidRPr="00995D3A">
        <w:rPr>
          <w:rFonts w:eastAsia="Calibri"/>
          <w:b/>
          <w:bCs/>
          <w:i/>
          <w:iCs/>
          <w:sz w:val="22"/>
          <w:szCs w:val="22"/>
        </w:rPr>
        <w:t xml:space="preserve">[CLO &lt;5&gt;]: </w:t>
      </w:r>
      <w:r w:rsidRPr="00995D3A">
        <w:rPr>
          <w:b/>
          <w:bCs/>
          <w:i/>
          <w:iCs/>
          <w:sz w:val="22"/>
          <w:szCs w:val="22"/>
        </w:rPr>
        <w:t>Create test plan document for a medium size software system in a team environment.</w:t>
      </w:r>
      <w:r w:rsidRPr="00995D3A">
        <w:rPr>
          <w:sz w:val="22"/>
          <w:szCs w:val="22"/>
        </w:rPr>
        <w:t xml:space="preserve"> </w:t>
      </w:r>
    </w:p>
    <w:p w14:paraId="37D8F1B8" w14:textId="77777777" w:rsidR="00A324CB" w:rsidRPr="00995D3A" w:rsidRDefault="00A324CB" w:rsidP="00A324CB">
      <w:pPr>
        <w:spacing w:line="256" w:lineRule="auto"/>
        <w:rPr>
          <w:rFonts w:ascii="Times New Roman" w:eastAsia="Calibri" w:hAnsi="Times New Roman" w:cs="Times New Roman"/>
          <w:b/>
          <w:bCs/>
          <w:i/>
          <w:iCs/>
        </w:rPr>
      </w:pPr>
      <w:r w:rsidRPr="00995D3A">
        <w:rPr>
          <w:rFonts w:ascii="Times New Roman" w:eastAsia="Calibri" w:hAnsi="Times New Roman" w:cs="Times New Roman"/>
          <w:b/>
          <w:bCs/>
          <w:i/>
          <w:iCs/>
        </w:rPr>
        <w:t>Bloom Taxonomy Level&lt;Create&gt;</w:t>
      </w:r>
    </w:p>
    <w:p w14:paraId="03A95A94" w14:textId="31236C08" w:rsidR="00910FDA" w:rsidRPr="00995D3A" w:rsidRDefault="00A324CB" w:rsidP="00A324CB">
      <w:pPr>
        <w:spacing w:line="256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995D3A">
        <w:rPr>
          <w:rFonts w:ascii="Times New Roman" w:eastAsia="Calibri" w:hAnsi="Times New Roman" w:cs="Times New Roman"/>
          <w:b/>
          <w:bCs/>
          <w:color w:val="000000" w:themeColor="text1"/>
        </w:rPr>
        <w:t>Part C - Choose DVWA to perform penetration Testing.</w:t>
      </w:r>
    </w:p>
    <w:p w14:paraId="340FA67C" w14:textId="576A217C" w:rsidR="00910FDA" w:rsidRPr="00995D3A" w:rsidRDefault="00000000" w:rsidP="00995D3A">
      <w:pPr>
        <w:pStyle w:val="Heading1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  <w:color w:val="1F3864"/>
        </w:rPr>
        <w:t>Task 1 — SQL Injection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10FDA" w:rsidRPr="00995D3A" w14:paraId="14893A3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C248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Module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18D3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sz w:val="20"/>
                <w:szCs w:val="20"/>
              </w:rPr>
              <w:t>DVWA → SQL Injection</w:t>
            </w:r>
          </w:p>
        </w:tc>
      </w:tr>
      <w:tr w:rsidR="00910FDA" w:rsidRPr="00995D3A" w14:paraId="7758587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D2A1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Security Level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6B97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910FDA" w:rsidRPr="00995D3A" w14:paraId="41F0C89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D568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Goal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C588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sz w:val="20"/>
                <w:szCs w:val="20"/>
              </w:rPr>
              <w:t>Retrieve the admin user's password hash and crack it</w:t>
            </w:r>
          </w:p>
        </w:tc>
      </w:tr>
    </w:tbl>
    <w:p w14:paraId="4D4B84E5" w14:textId="77777777" w:rsidR="00910FDA" w:rsidRPr="00995D3A" w:rsidRDefault="00910FDA">
      <w:pPr>
        <w:spacing w:after="160"/>
        <w:rPr>
          <w:rFonts w:ascii="Times New Roman" w:hAnsi="Times New Roman" w:cs="Times New Roman"/>
        </w:rPr>
      </w:pPr>
    </w:p>
    <w:p w14:paraId="653628B2" w14:textId="77777777" w:rsidR="00910FDA" w:rsidRPr="00995D3A" w:rsidRDefault="00000000">
      <w:pPr>
        <w:pStyle w:val="Heading2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  <w:color w:val="2E5090"/>
        </w:rPr>
        <w:t>Background</w:t>
      </w:r>
    </w:p>
    <w:p w14:paraId="22AF2E0E" w14:textId="1D936C6A" w:rsidR="00910FDA" w:rsidRPr="00995D3A" w:rsidRDefault="00000000" w:rsidP="00995D3A">
      <w:pPr>
        <w:spacing w:before="80" w:after="8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SQL Injection occurs when user-supplied input is inserted into a database query without proper sanitisation. At DVWA High security, the input mechanism changes — your job is to figure out how and adapt your approach accordingly.</w:t>
      </w:r>
    </w:p>
    <w:p w14:paraId="358680EA" w14:textId="77777777" w:rsidR="00910FDA" w:rsidRPr="00995D3A" w:rsidRDefault="00000000">
      <w:pPr>
        <w:pStyle w:val="Heading2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  <w:color w:val="2E5090"/>
        </w:rPr>
        <w:t>What You Need to Do</w:t>
      </w:r>
    </w:p>
    <w:p w14:paraId="040C62D5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Set DVWA security to High. Navigate to the SQL Injection module.</w:t>
      </w:r>
    </w:p>
    <w:p w14:paraId="6A384657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Observe how input is accepted at this security level — it is different from Low/Medium. Understand why before proceeding.</w:t>
      </w:r>
    </w:p>
    <w:p w14:paraId="0BEF63F5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Test whether the input is vulnerable. What character or pattern reveals a database error?</w:t>
      </w:r>
    </w:p>
    <w:p w14:paraId="79DA5424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Determine how many columns the query returns. Think about which technique lets you probe this without guessing.</w:t>
      </w:r>
    </w:p>
    <w:p w14:paraId="47DAD460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Identify which of those columns can display text output back to you.</w:t>
      </w:r>
    </w:p>
    <w:p w14:paraId="311244E9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Use your findings to extract: the database name, then table names, then column names, and finally the data you need.</w:t>
      </w:r>
    </w:p>
    <w:p w14:paraId="24EA76E9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 xml:space="preserve">Retrieve the usernames and password hashes stored in the </w:t>
      </w:r>
      <w:proofErr w:type="gramStart"/>
      <w:r w:rsidRPr="00995D3A">
        <w:rPr>
          <w:rFonts w:ascii="Times New Roman" w:hAnsi="Times New Roman" w:cs="Times New Roman"/>
        </w:rPr>
        <w:t>users</w:t>
      </w:r>
      <w:proofErr w:type="gramEnd"/>
      <w:r w:rsidRPr="00995D3A">
        <w:rPr>
          <w:rFonts w:ascii="Times New Roman" w:hAnsi="Times New Roman" w:cs="Times New Roman"/>
        </w:rPr>
        <w:t xml:space="preserve"> table.</w:t>
      </w:r>
    </w:p>
    <w:p w14:paraId="319E0288" w14:textId="6A791E29" w:rsidR="00910FDA" w:rsidRPr="00995D3A" w:rsidRDefault="00000000" w:rsidP="00A324CB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Crack the admin hash using an online tool (CrackStation.net).</w:t>
      </w:r>
    </w:p>
    <w:p w14:paraId="15D3E1C4" w14:textId="77777777" w:rsidR="00910FDA" w:rsidRPr="00995D3A" w:rsidRDefault="00000000">
      <w:pPr>
        <w:pStyle w:val="Heading2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  <w:color w:val="2E5090"/>
        </w:rPr>
        <w:t>Questions to Answer</w:t>
      </w:r>
    </w:p>
    <w:p w14:paraId="7C88E52E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lastRenderedPageBreak/>
        <w:t>Why does High security change where the input is sent? Read the PHP source (View Source button) after completing the task.</w:t>
      </w:r>
    </w:p>
    <w:p w14:paraId="2ACD12C5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 xml:space="preserve">What is the difference between comment styles -- and </w:t>
      </w:r>
      <w:proofErr w:type="gramStart"/>
      <w:r w:rsidRPr="00995D3A">
        <w:rPr>
          <w:rFonts w:ascii="Times New Roman" w:hAnsi="Times New Roman" w:cs="Times New Roman"/>
        </w:rPr>
        <w:t>#  in</w:t>
      </w:r>
      <w:proofErr w:type="gramEnd"/>
      <w:r w:rsidRPr="00995D3A">
        <w:rPr>
          <w:rFonts w:ascii="Times New Roman" w:hAnsi="Times New Roman" w:cs="Times New Roman"/>
        </w:rPr>
        <w:t xml:space="preserve"> SQL? Which one worked and why?</w:t>
      </w:r>
    </w:p>
    <w:p w14:paraId="1855C930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 xml:space="preserve">What does </w:t>
      </w:r>
      <w:proofErr w:type="spellStart"/>
      <w:r w:rsidRPr="00995D3A">
        <w:rPr>
          <w:rFonts w:ascii="Times New Roman" w:hAnsi="Times New Roman" w:cs="Times New Roman"/>
        </w:rPr>
        <w:t>information_schema</w:t>
      </w:r>
      <w:proofErr w:type="spellEnd"/>
      <w:r w:rsidRPr="00995D3A">
        <w:rPr>
          <w:rFonts w:ascii="Times New Roman" w:hAnsi="Times New Roman" w:cs="Times New Roman"/>
        </w:rPr>
        <w:t xml:space="preserve"> give you access to, and why is it useful during injection?</w:t>
      </w:r>
    </w:p>
    <w:p w14:paraId="2E140411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Why is UNION-based injection only possible when you know the exact column count?</w:t>
      </w:r>
    </w:p>
    <w:p w14:paraId="50ECBA8B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What hashing algorithm does DVWA use for passwords, and what makes it weak?</w:t>
      </w:r>
    </w:p>
    <w:p w14:paraId="24BD5372" w14:textId="77777777" w:rsidR="00910FDA" w:rsidRPr="00995D3A" w:rsidRDefault="00910FDA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FDA" w:rsidRPr="00995D3A" w14:paraId="6D39088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36F3F0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b/>
                <w:bCs/>
              </w:rPr>
              <w:t xml:space="preserve">Deliverable: </w:t>
            </w:r>
            <w:r w:rsidRPr="00995D3A">
              <w:rPr>
                <w:rFonts w:ascii="Times New Roman" w:hAnsi="Times New Roman" w:cs="Times New Roman"/>
              </w:rPr>
              <w:t>Admin's plaintext password + a written step-by-step explanation of every query you used and why.</w:t>
            </w:r>
          </w:p>
        </w:tc>
      </w:tr>
    </w:tbl>
    <w:p w14:paraId="033401ED" w14:textId="3BB2D43B" w:rsidR="00910FDA" w:rsidRPr="00995D3A" w:rsidRDefault="00000000" w:rsidP="00995D3A">
      <w:pPr>
        <w:pStyle w:val="Heading1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  <w:color w:val="1F3864"/>
        </w:rPr>
        <w:t>Task 2 — Cross-Site Scripting (Stored XSS)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10FDA" w:rsidRPr="00995D3A" w14:paraId="2742D5C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8E0D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Module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8854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sz w:val="20"/>
                <w:szCs w:val="20"/>
              </w:rPr>
              <w:t>DVWA → XSS (Stored)</w:t>
            </w:r>
          </w:p>
        </w:tc>
      </w:tr>
      <w:tr w:rsidR="00910FDA" w:rsidRPr="00995D3A" w14:paraId="7A60E67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3121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Security Level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8B0B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910FDA" w:rsidRPr="00995D3A" w14:paraId="63AC73D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F371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Goal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3281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sz w:val="20"/>
                <w:szCs w:val="20"/>
              </w:rPr>
              <w:t>Inject a persistent JavaScript payload that executes in the browser on every page load</w:t>
            </w:r>
          </w:p>
        </w:tc>
      </w:tr>
    </w:tbl>
    <w:p w14:paraId="69E4543F" w14:textId="77777777" w:rsidR="00910FDA" w:rsidRPr="00995D3A" w:rsidRDefault="00910FDA">
      <w:pPr>
        <w:spacing w:after="160"/>
        <w:rPr>
          <w:rFonts w:ascii="Times New Roman" w:hAnsi="Times New Roman" w:cs="Times New Roman"/>
        </w:rPr>
      </w:pPr>
    </w:p>
    <w:p w14:paraId="7780D29E" w14:textId="77777777" w:rsidR="00910FDA" w:rsidRPr="00995D3A" w:rsidRDefault="00000000">
      <w:pPr>
        <w:pStyle w:val="Heading2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  <w:color w:val="2E5090"/>
        </w:rPr>
        <w:t>Background</w:t>
      </w:r>
    </w:p>
    <w:p w14:paraId="07A9B162" w14:textId="125CD802" w:rsidR="00910FDA" w:rsidRPr="00995D3A" w:rsidRDefault="00000000" w:rsidP="00A324CB">
      <w:pPr>
        <w:spacing w:before="80" w:after="8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Stored XSS happens when malicious script is saved to the server and served to every user who visits the page. At High security, DVWA applies server-side filtering — your job is to understand what that filter does and find a valid bypass without any tools other than your browser.</w:t>
      </w:r>
    </w:p>
    <w:p w14:paraId="14069F85" w14:textId="77777777" w:rsidR="00910FDA" w:rsidRPr="00995D3A" w:rsidRDefault="00000000">
      <w:pPr>
        <w:pStyle w:val="Heading2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  <w:color w:val="2E5090"/>
        </w:rPr>
        <w:t>What You Need to Do</w:t>
      </w:r>
    </w:p>
    <w:p w14:paraId="5D227D84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Set DVWA security to High. Navigate to the XSS (Stored) module.</w:t>
      </w:r>
    </w:p>
    <w:p w14:paraId="0F3626BE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Submit a basic script tag payload. View the page source (right-click → View Page Source) to see exactly what happened to your input — was it stripped, encoded, or blocked?</w:t>
      </w:r>
    </w:p>
    <w:p w14:paraId="2B790F2E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The Name field has a client-side length restriction. Use DevTools (F12 → Inspector) to find and remove this restriction so you can submit longer payloads.</w:t>
      </w:r>
    </w:p>
    <w:p w14:paraId="5E482E7A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 xml:space="preserve">Research and try at least three alternative XSS payload approaches that do not rely on a script tag. Take note of which </w:t>
      </w:r>
      <w:proofErr w:type="gramStart"/>
      <w:r w:rsidRPr="00995D3A">
        <w:rPr>
          <w:rFonts w:ascii="Times New Roman" w:hAnsi="Times New Roman" w:cs="Times New Roman"/>
        </w:rPr>
        <w:t>ones</w:t>
      </w:r>
      <w:proofErr w:type="gramEnd"/>
      <w:r w:rsidRPr="00995D3A">
        <w:rPr>
          <w:rFonts w:ascii="Times New Roman" w:hAnsi="Times New Roman" w:cs="Times New Roman"/>
        </w:rPr>
        <w:t xml:space="preserve"> work and which do not.</w:t>
      </w:r>
    </w:p>
    <w:p w14:paraId="122BE533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 xml:space="preserve">Once you achieve a working alert popup, escalate the payload to display </w:t>
      </w:r>
      <w:proofErr w:type="spellStart"/>
      <w:proofErr w:type="gramStart"/>
      <w:r w:rsidRPr="00995D3A">
        <w:rPr>
          <w:rFonts w:ascii="Times New Roman" w:hAnsi="Times New Roman" w:cs="Times New Roman"/>
        </w:rPr>
        <w:t>document.cookie</w:t>
      </w:r>
      <w:proofErr w:type="spellEnd"/>
      <w:proofErr w:type="gramEnd"/>
      <w:r w:rsidRPr="00995D3A">
        <w:rPr>
          <w:rFonts w:ascii="Times New Roman" w:hAnsi="Times New Roman" w:cs="Times New Roman"/>
        </w:rPr>
        <w:t xml:space="preserve"> in the popup.</w:t>
      </w:r>
    </w:p>
    <w:p w14:paraId="004A830B" w14:textId="4EF93EA8" w:rsidR="00910FDA" w:rsidRPr="00995D3A" w:rsidRDefault="00000000" w:rsidP="00995D3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After completing the task, click View Source in DVWA and read the PHP code. Identify the exact function being used to filter input.</w:t>
      </w:r>
    </w:p>
    <w:p w14:paraId="4591FFAF" w14:textId="77777777" w:rsidR="00910FDA" w:rsidRPr="00995D3A" w:rsidRDefault="00000000">
      <w:pPr>
        <w:pStyle w:val="Heading2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  <w:color w:val="2E5090"/>
        </w:rPr>
        <w:t>Questions to Answer</w:t>
      </w:r>
    </w:p>
    <w:p w14:paraId="0D0AA961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What is the difference between Reflected XSS and Stored XSS? Why is Stored more dangerous?</w:t>
      </w:r>
    </w:p>
    <w:p w14:paraId="6D10B711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 xml:space="preserve">What does </w:t>
      </w:r>
      <w:proofErr w:type="spellStart"/>
      <w:proofErr w:type="gramStart"/>
      <w:r w:rsidRPr="00995D3A">
        <w:rPr>
          <w:rFonts w:ascii="Times New Roman" w:hAnsi="Times New Roman" w:cs="Times New Roman"/>
        </w:rPr>
        <w:t>htmlspecialchars</w:t>
      </w:r>
      <w:proofErr w:type="spellEnd"/>
      <w:r w:rsidRPr="00995D3A">
        <w:rPr>
          <w:rFonts w:ascii="Times New Roman" w:hAnsi="Times New Roman" w:cs="Times New Roman"/>
        </w:rPr>
        <w:t>(</w:t>
      </w:r>
      <w:proofErr w:type="gramEnd"/>
      <w:r w:rsidRPr="00995D3A">
        <w:rPr>
          <w:rFonts w:ascii="Times New Roman" w:hAnsi="Times New Roman" w:cs="Times New Roman"/>
        </w:rPr>
        <w:t>) do in PHP? What does it protect against — and what does it NOT protect against?</w:t>
      </w:r>
    </w:p>
    <w:p w14:paraId="354BF64C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Why could you bypass the High security filter when the script tag was blocked?</w:t>
      </w:r>
    </w:p>
    <w:p w14:paraId="3E348379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lastRenderedPageBreak/>
        <w:t>What is a Content Security Policy (CSP) and how would it have prevented your successful payload?</w:t>
      </w:r>
    </w:p>
    <w:p w14:paraId="7FA485D4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How could an attacker use the stolen cookie to impersonate a logged-in user?</w:t>
      </w:r>
    </w:p>
    <w:p w14:paraId="65AF2427" w14:textId="77777777" w:rsidR="00910FDA" w:rsidRPr="00995D3A" w:rsidRDefault="00910FDA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FDA" w:rsidRPr="00995D3A" w14:paraId="3AA8266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ADC0A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b/>
                <w:bCs/>
              </w:rPr>
              <w:t xml:space="preserve">Deliverable: </w:t>
            </w:r>
            <w:r w:rsidRPr="00995D3A">
              <w:rPr>
                <w:rFonts w:ascii="Times New Roman" w:hAnsi="Times New Roman" w:cs="Times New Roman"/>
              </w:rPr>
              <w:t xml:space="preserve">Working payload that pops </w:t>
            </w:r>
            <w:proofErr w:type="spellStart"/>
            <w:proofErr w:type="gramStart"/>
            <w:r w:rsidRPr="00995D3A">
              <w:rPr>
                <w:rFonts w:ascii="Times New Roman" w:hAnsi="Times New Roman" w:cs="Times New Roman"/>
              </w:rPr>
              <w:t>document.cookie</w:t>
            </w:r>
            <w:proofErr w:type="spellEnd"/>
            <w:proofErr w:type="gramEnd"/>
            <w:r w:rsidRPr="00995D3A">
              <w:rPr>
                <w:rFonts w:ascii="Times New Roman" w:hAnsi="Times New Roman" w:cs="Times New Roman"/>
              </w:rPr>
              <w:t xml:space="preserve"> + written explanation of the filter applied and exactly how your bypass works.</w:t>
            </w:r>
          </w:p>
        </w:tc>
      </w:tr>
    </w:tbl>
    <w:p w14:paraId="0D5EC542" w14:textId="77777777" w:rsidR="00910FDA" w:rsidRPr="00995D3A" w:rsidRDefault="00910FDA">
      <w:pPr>
        <w:pBdr>
          <w:bottom w:val="single" w:sz="6" w:space="1" w:color="2E5090"/>
        </w:pBdr>
        <w:spacing w:before="200" w:after="200"/>
        <w:rPr>
          <w:rFonts w:ascii="Times New Roman" w:hAnsi="Times New Roman" w:cs="Times New Roman"/>
        </w:rPr>
      </w:pPr>
    </w:p>
    <w:p w14:paraId="07C21AD2" w14:textId="77777777" w:rsidR="00910FDA" w:rsidRPr="00995D3A" w:rsidRDefault="00000000">
      <w:pPr>
        <w:pStyle w:val="Heading1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  <w:color w:val="1F3864"/>
        </w:rPr>
        <w:t>Submission Checklist</w:t>
      </w:r>
    </w:p>
    <w:p w14:paraId="3C8B935A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Task 1: Admin plaintext password obtained and verified</w:t>
      </w:r>
    </w:p>
    <w:p w14:paraId="51A0ABDA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Task 1: All SQL queries written out with explanation</w:t>
      </w:r>
    </w:p>
    <w:p w14:paraId="1BEDA0F7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Task 2: Payload successfully executes on page load</w:t>
      </w:r>
    </w:p>
    <w:p w14:paraId="0644E43F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 xml:space="preserve">Task 2: </w:t>
      </w:r>
      <w:proofErr w:type="spellStart"/>
      <w:proofErr w:type="gramStart"/>
      <w:r w:rsidRPr="00995D3A">
        <w:rPr>
          <w:rFonts w:ascii="Times New Roman" w:hAnsi="Times New Roman" w:cs="Times New Roman"/>
        </w:rPr>
        <w:t>document.cookie</w:t>
      </w:r>
      <w:proofErr w:type="spellEnd"/>
      <w:proofErr w:type="gramEnd"/>
      <w:r w:rsidRPr="00995D3A">
        <w:rPr>
          <w:rFonts w:ascii="Times New Roman" w:hAnsi="Times New Roman" w:cs="Times New Roman"/>
        </w:rPr>
        <w:t xml:space="preserve"> displayed in popup</w:t>
      </w:r>
    </w:p>
    <w:p w14:paraId="1BF5076D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Task 2: Filter bypass logic explained in writing</w:t>
      </w:r>
    </w:p>
    <w:p w14:paraId="222A9F77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All five reflection questions answered for each task</w:t>
      </w:r>
    </w:p>
    <w:p w14:paraId="58345AEA" w14:textId="77777777" w:rsidR="00910FDA" w:rsidRPr="00995D3A" w:rsidRDefault="00910FDA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FDA" w:rsidRPr="00995D3A" w14:paraId="29A996C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0B62C" w14:textId="1353511F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b/>
                <w:bCs/>
              </w:rPr>
              <w:t xml:space="preserve">Reminder: </w:t>
            </w:r>
            <w:r w:rsidRPr="00995D3A">
              <w:rPr>
                <w:rFonts w:ascii="Times New Roman" w:hAnsi="Times New Roman" w:cs="Times New Roman"/>
              </w:rPr>
              <w:t xml:space="preserve">Both tasks must be completed inside your local DVWA lab only. Attempting these techniques on any external or live system is </w:t>
            </w:r>
            <w:r w:rsidR="00A324CB" w:rsidRPr="00995D3A">
              <w:rPr>
                <w:rFonts w:ascii="Times New Roman" w:hAnsi="Times New Roman" w:cs="Times New Roman"/>
              </w:rPr>
              <w:t>not allowed</w:t>
            </w:r>
            <w:r w:rsidRPr="00995D3A">
              <w:rPr>
                <w:rFonts w:ascii="Times New Roman" w:hAnsi="Times New Roman" w:cs="Times New Roman"/>
              </w:rPr>
              <w:t>.</w:t>
            </w:r>
          </w:p>
        </w:tc>
      </w:tr>
    </w:tbl>
    <w:p w14:paraId="6A0AB74B" w14:textId="77777777" w:rsidR="003F1F26" w:rsidRDefault="003F1F26"/>
    <w:sectPr w:rsidR="003F1F2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F2E9A" w14:textId="77777777" w:rsidR="001C08CD" w:rsidRDefault="001C08CD">
      <w:r>
        <w:separator/>
      </w:r>
    </w:p>
  </w:endnote>
  <w:endnote w:type="continuationSeparator" w:id="0">
    <w:p w14:paraId="30A95B6C" w14:textId="77777777" w:rsidR="001C08CD" w:rsidRDefault="001C0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62343" w14:textId="0CD54457" w:rsidR="00910FDA" w:rsidRDefault="00910FD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40A4E" w14:textId="77777777" w:rsidR="001C08CD" w:rsidRDefault="001C08CD">
      <w:r>
        <w:separator/>
      </w:r>
    </w:p>
  </w:footnote>
  <w:footnote w:type="continuationSeparator" w:id="0">
    <w:p w14:paraId="4D846BD5" w14:textId="77777777" w:rsidR="001C08CD" w:rsidRDefault="001C08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652EC"/>
    <w:multiLevelType w:val="hybridMultilevel"/>
    <w:tmpl w:val="D2ACBC22"/>
    <w:lvl w:ilvl="0" w:tplc="0D34C9CA">
      <w:start w:val="1"/>
      <w:numFmt w:val="decimal"/>
      <w:lvlText w:val="%1."/>
      <w:lvlJc w:val="left"/>
      <w:pPr>
        <w:ind w:left="720" w:hanging="360"/>
      </w:pPr>
    </w:lvl>
    <w:lvl w:ilvl="1" w:tplc="CA6059F4">
      <w:numFmt w:val="decimal"/>
      <w:lvlText w:val=""/>
      <w:lvlJc w:val="left"/>
    </w:lvl>
    <w:lvl w:ilvl="2" w:tplc="5FD4D6CE">
      <w:numFmt w:val="decimal"/>
      <w:lvlText w:val=""/>
      <w:lvlJc w:val="left"/>
    </w:lvl>
    <w:lvl w:ilvl="3" w:tplc="2E80584C">
      <w:numFmt w:val="decimal"/>
      <w:lvlText w:val=""/>
      <w:lvlJc w:val="left"/>
    </w:lvl>
    <w:lvl w:ilvl="4" w:tplc="D96C9F2E">
      <w:numFmt w:val="decimal"/>
      <w:lvlText w:val=""/>
      <w:lvlJc w:val="left"/>
    </w:lvl>
    <w:lvl w:ilvl="5" w:tplc="555AE28A">
      <w:numFmt w:val="decimal"/>
      <w:lvlText w:val=""/>
      <w:lvlJc w:val="left"/>
    </w:lvl>
    <w:lvl w:ilvl="6" w:tplc="557849D4">
      <w:numFmt w:val="decimal"/>
      <w:lvlText w:val=""/>
      <w:lvlJc w:val="left"/>
    </w:lvl>
    <w:lvl w:ilvl="7" w:tplc="9F809F1C">
      <w:numFmt w:val="decimal"/>
      <w:lvlText w:val=""/>
      <w:lvlJc w:val="left"/>
    </w:lvl>
    <w:lvl w:ilvl="8" w:tplc="8958607C">
      <w:numFmt w:val="decimal"/>
      <w:lvlText w:val=""/>
      <w:lvlJc w:val="left"/>
    </w:lvl>
  </w:abstractNum>
  <w:abstractNum w:abstractNumId="1" w15:restartNumberingAfterBreak="0">
    <w:nsid w:val="618D210C"/>
    <w:multiLevelType w:val="hybridMultilevel"/>
    <w:tmpl w:val="FF66A2B4"/>
    <w:lvl w:ilvl="0" w:tplc="764232BE">
      <w:start w:val="1"/>
      <w:numFmt w:val="bullet"/>
      <w:lvlText w:val="•"/>
      <w:lvlJc w:val="left"/>
      <w:pPr>
        <w:ind w:left="720" w:hanging="360"/>
      </w:pPr>
    </w:lvl>
    <w:lvl w:ilvl="1" w:tplc="24CADF06">
      <w:numFmt w:val="decimal"/>
      <w:lvlText w:val=""/>
      <w:lvlJc w:val="left"/>
    </w:lvl>
    <w:lvl w:ilvl="2" w:tplc="83B09632">
      <w:numFmt w:val="decimal"/>
      <w:lvlText w:val=""/>
      <w:lvlJc w:val="left"/>
    </w:lvl>
    <w:lvl w:ilvl="3" w:tplc="92987E24">
      <w:numFmt w:val="decimal"/>
      <w:lvlText w:val=""/>
      <w:lvlJc w:val="left"/>
    </w:lvl>
    <w:lvl w:ilvl="4" w:tplc="B12A1376">
      <w:numFmt w:val="decimal"/>
      <w:lvlText w:val=""/>
      <w:lvlJc w:val="left"/>
    </w:lvl>
    <w:lvl w:ilvl="5" w:tplc="0128B70C">
      <w:numFmt w:val="decimal"/>
      <w:lvlText w:val=""/>
      <w:lvlJc w:val="left"/>
    </w:lvl>
    <w:lvl w:ilvl="6" w:tplc="E2B86C86">
      <w:numFmt w:val="decimal"/>
      <w:lvlText w:val=""/>
      <w:lvlJc w:val="left"/>
    </w:lvl>
    <w:lvl w:ilvl="7" w:tplc="C51A10EC">
      <w:numFmt w:val="decimal"/>
      <w:lvlText w:val=""/>
      <w:lvlJc w:val="left"/>
    </w:lvl>
    <w:lvl w:ilvl="8" w:tplc="6AC2F07E">
      <w:numFmt w:val="decimal"/>
      <w:lvlText w:val=""/>
      <w:lvlJc w:val="left"/>
    </w:lvl>
  </w:abstractNum>
  <w:abstractNum w:abstractNumId="2" w15:restartNumberingAfterBreak="0">
    <w:nsid w:val="66D84C85"/>
    <w:multiLevelType w:val="hybridMultilevel"/>
    <w:tmpl w:val="97BC8BFC"/>
    <w:lvl w:ilvl="0" w:tplc="AD344E7E">
      <w:start w:val="1"/>
      <w:numFmt w:val="bullet"/>
      <w:lvlText w:val="●"/>
      <w:lvlJc w:val="left"/>
      <w:pPr>
        <w:ind w:left="720" w:hanging="360"/>
      </w:pPr>
    </w:lvl>
    <w:lvl w:ilvl="1" w:tplc="CB96C306">
      <w:start w:val="1"/>
      <w:numFmt w:val="bullet"/>
      <w:lvlText w:val="○"/>
      <w:lvlJc w:val="left"/>
      <w:pPr>
        <w:ind w:left="1440" w:hanging="360"/>
      </w:pPr>
    </w:lvl>
    <w:lvl w:ilvl="2" w:tplc="4D344B62">
      <w:start w:val="1"/>
      <w:numFmt w:val="bullet"/>
      <w:lvlText w:val="■"/>
      <w:lvlJc w:val="left"/>
      <w:pPr>
        <w:ind w:left="2160" w:hanging="360"/>
      </w:pPr>
    </w:lvl>
    <w:lvl w:ilvl="3" w:tplc="773A9258">
      <w:start w:val="1"/>
      <w:numFmt w:val="bullet"/>
      <w:lvlText w:val="●"/>
      <w:lvlJc w:val="left"/>
      <w:pPr>
        <w:ind w:left="2880" w:hanging="360"/>
      </w:pPr>
    </w:lvl>
    <w:lvl w:ilvl="4" w:tplc="A2008500">
      <w:start w:val="1"/>
      <w:numFmt w:val="bullet"/>
      <w:lvlText w:val="○"/>
      <w:lvlJc w:val="left"/>
      <w:pPr>
        <w:ind w:left="3600" w:hanging="360"/>
      </w:pPr>
    </w:lvl>
    <w:lvl w:ilvl="5" w:tplc="DF182D26">
      <w:start w:val="1"/>
      <w:numFmt w:val="bullet"/>
      <w:lvlText w:val="■"/>
      <w:lvlJc w:val="left"/>
      <w:pPr>
        <w:ind w:left="4320" w:hanging="360"/>
      </w:pPr>
    </w:lvl>
    <w:lvl w:ilvl="6" w:tplc="615CA5D0">
      <w:start w:val="1"/>
      <w:numFmt w:val="bullet"/>
      <w:lvlText w:val="●"/>
      <w:lvlJc w:val="left"/>
      <w:pPr>
        <w:ind w:left="5040" w:hanging="360"/>
      </w:pPr>
    </w:lvl>
    <w:lvl w:ilvl="7" w:tplc="9C4A39A2">
      <w:start w:val="1"/>
      <w:numFmt w:val="bullet"/>
      <w:lvlText w:val="●"/>
      <w:lvlJc w:val="left"/>
      <w:pPr>
        <w:ind w:left="5760" w:hanging="360"/>
      </w:pPr>
    </w:lvl>
    <w:lvl w:ilvl="8" w:tplc="622EF18A">
      <w:start w:val="1"/>
      <w:numFmt w:val="bullet"/>
      <w:lvlText w:val="●"/>
      <w:lvlJc w:val="left"/>
      <w:pPr>
        <w:ind w:left="6480" w:hanging="360"/>
      </w:pPr>
    </w:lvl>
  </w:abstractNum>
  <w:num w:numId="1" w16cid:durableId="850945869">
    <w:abstractNumId w:val="2"/>
    <w:lvlOverride w:ilvl="0">
      <w:startOverride w:val="1"/>
    </w:lvlOverride>
  </w:num>
  <w:num w:numId="2" w16cid:durableId="930774192">
    <w:abstractNumId w:val="0"/>
    <w:lvlOverride w:ilvl="0">
      <w:startOverride w:val="1"/>
    </w:lvlOverride>
  </w:num>
  <w:num w:numId="3" w16cid:durableId="1849045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FDA"/>
    <w:rsid w:val="001C08CD"/>
    <w:rsid w:val="002D5886"/>
    <w:rsid w:val="003F1F26"/>
    <w:rsid w:val="00910FDA"/>
    <w:rsid w:val="009847BD"/>
    <w:rsid w:val="00995D3A"/>
    <w:rsid w:val="00A3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48FC6"/>
  <w15:docId w15:val="{55BE4531-FA92-478D-B9D1-AC2BB9B7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TableGrid">
    <w:name w:val="TableGrid"/>
    <w:rsid w:val="00A324CB"/>
    <w:rPr>
      <w:rFonts w:asciiTheme="minorHAnsi" w:eastAsiaTheme="minorEastAsia" w:hAnsiTheme="minorHAnsi" w:cstheme="minorBid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A324CB"/>
    <w:pPr>
      <w:autoSpaceDE w:val="0"/>
      <w:autoSpaceDN w:val="0"/>
      <w:adjustRightInd w:val="0"/>
    </w:pPr>
    <w:rPr>
      <w:rFonts w:ascii="Times New Roman" w:eastAsiaTheme="minorEastAsia" w:hAnsi="Times New Roman" w:cs="Times New Roman"/>
      <w:color w:val="000000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A324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24CB"/>
  </w:style>
  <w:style w:type="paragraph" w:styleId="Footer">
    <w:name w:val="footer"/>
    <w:basedOn w:val="Normal"/>
    <w:link w:val="FooterChar"/>
    <w:uiPriority w:val="99"/>
    <w:unhideWhenUsed/>
    <w:rsid w:val="00A324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2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685</Words>
  <Characters>3906</Characters>
  <Application>Microsoft Office Word</Application>
  <DocSecurity>0</DocSecurity>
  <Lines>32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yella mehroze</cp:lastModifiedBy>
  <cp:revision>4</cp:revision>
  <dcterms:created xsi:type="dcterms:W3CDTF">2026-05-09T08:28:00Z</dcterms:created>
  <dcterms:modified xsi:type="dcterms:W3CDTF">2026-05-09T11:01:00Z</dcterms:modified>
</cp:coreProperties>
</file>