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4B31" w14:textId="2A6C76A7" w:rsidR="00310E33" w:rsidRDefault="00310E33" w:rsidP="00310E33">
      <w:r w:rsidRPr="00310E33">
        <w:t>Spring AI Startup Flow</w:t>
      </w:r>
    </w:p>
    <w:p w14:paraId="7D973B45" w14:textId="77777777" w:rsidR="00310E33" w:rsidRDefault="00310E33" w:rsidP="00310E33"/>
    <w:p w14:paraId="0D5E0C5B" w14:textId="77B88A1C" w:rsidR="00310E33" w:rsidRDefault="00310E33" w:rsidP="00310E33">
      <w:r>
        <w:t>Run Application</w:t>
      </w:r>
    </w:p>
    <w:p w14:paraId="6C0CBD66" w14:textId="77777777" w:rsidR="00310E33" w:rsidRDefault="00310E33" w:rsidP="00310E33">
      <w:r>
        <w:t xml:space="preserve">   →</w:t>
      </w:r>
    </w:p>
    <w:p w14:paraId="3FCAD0B1" w14:textId="77777777" w:rsidR="00310E33" w:rsidRDefault="00310E33" w:rsidP="00310E33">
      <w:proofErr w:type="spellStart"/>
      <w:r>
        <w:t>SpringApplication.run</w:t>
      </w:r>
      <w:proofErr w:type="spellEnd"/>
      <w:r>
        <w:t>()</w:t>
      </w:r>
    </w:p>
    <w:p w14:paraId="62B4D9A9" w14:textId="77777777" w:rsidR="00310E33" w:rsidRDefault="00310E33" w:rsidP="00310E33">
      <w:r>
        <w:t xml:space="preserve">   →</w:t>
      </w:r>
    </w:p>
    <w:p w14:paraId="4F0F0D8C" w14:textId="77777777" w:rsidR="00310E33" w:rsidRDefault="00310E33" w:rsidP="00310E33">
      <w:r>
        <w:t xml:space="preserve">Spring Boot scans </w:t>
      </w:r>
      <w:proofErr w:type="spellStart"/>
      <w:r>
        <w:t>classpath</w:t>
      </w:r>
      <w:proofErr w:type="spellEnd"/>
    </w:p>
    <w:p w14:paraId="0F8795F2" w14:textId="77777777" w:rsidR="00310E33" w:rsidRDefault="00310E33" w:rsidP="00310E33">
      <w:r>
        <w:t xml:space="preserve">   →</w:t>
      </w:r>
    </w:p>
    <w:p w14:paraId="5F900F79" w14:textId="77777777" w:rsidR="00310E33" w:rsidRDefault="00310E33" w:rsidP="00310E33">
      <w:r>
        <w:t>Detects spring-ai starter dependency</w:t>
      </w:r>
    </w:p>
    <w:p w14:paraId="34AE7564" w14:textId="77777777" w:rsidR="00310E33" w:rsidRDefault="00310E33" w:rsidP="00310E33">
      <w:r>
        <w:t xml:space="preserve">   →</w:t>
      </w:r>
    </w:p>
    <w:p w14:paraId="23DA4E67" w14:textId="77777777" w:rsidR="00310E33" w:rsidRDefault="00310E33" w:rsidP="00310E33">
      <w:r>
        <w:t>Loads Auto-Configuration classes</w:t>
      </w:r>
    </w:p>
    <w:p w14:paraId="08FE8D6E" w14:textId="77777777" w:rsidR="00310E33" w:rsidRDefault="00310E33" w:rsidP="00310E33">
      <w:r>
        <w:t xml:space="preserve">   →</w:t>
      </w:r>
    </w:p>
    <w:p w14:paraId="2884576E" w14:textId="77777777" w:rsidR="00310E33" w:rsidRDefault="00310E33" w:rsidP="00310E33">
      <w:r>
        <w:t xml:space="preserve">Reads </w:t>
      </w:r>
      <w:proofErr w:type="spellStart"/>
      <w:r>
        <w:t>application.yml</w:t>
      </w:r>
      <w:proofErr w:type="spellEnd"/>
    </w:p>
    <w:p w14:paraId="781ADFB7" w14:textId="77777777" w:rsidR="00310E33" w:rsidRDefault="00310E33" w:rsidP="00310E33">
      <w:r>
        <w:t xml:space="preserve">   →</w:t>
      </w:r>
    </w:p>
    <w:p w14:paraId="3A0557A2" w14:textId="77777777" w:rsidR="00310E33" w:rsidRDefault="00310E33" w:rsidP="00310E33">
      <w:r>
        <w:t>Binds properties (</w:t>
      </w:r>
      <w:proofErr w:type="spellStart"/>
      <w:r>
        <w:t>api</w:t>
      </w:r>
      <w:proofErr w:type="spellEnd"/>
      <w:r>
        <w:t>-key, model, temperature)</w:t>
      </w:r>
    </w:p>
    <w:p w14:paraId="79FFA7E8" w14:textId="77777777" w:rsidR="00310E33" w:rsidRDefault="00310E33" w:rsidP="00310E33">
      <w:r>
        <w:t xml:space="preserve">   →</w:t>
      </w:r>
    </w:p>
    <w:p w14:paraId="5FD9691D" w14:textId="77777777" w:rsidR="00310E33" w:rsidRDefault="00310E33" w:rsidP="00310E33">
      <w:r>
        <w:t>Creates AI Model Bean (</w:t>
      </w:r>
      <w:proofErr w:type="spellStart"/>
      <w:r>
        <w:t>OpenAiChatModel</w:t>
      </w:r>
      <w:proofErr w:type="spellEnd"/>
      <w:r>
        <w:t xml:space="preserve"> / </w:t>
      </w:r>
      <w:proofErr w:type="spellStart"/>
      <w:r>
        <w:t>OllamaChatModel</w:t>
      </w:r>
      <w:proofErr w:type="spellEnd"/>
      <w:r>
        <w:t>)</w:t>
      </w:r>
    </w:p>
    <w:p w14:paraId="32A264DD" w14:textId="77777777" w:rsidR="00310E33" w:rsidRDefault="00310E33" w:rsidP="00310E33">
      <w:r>
        <w:t xml:space="preserve">   →</w:t>
      </w:r>
    </w:p>
    <w:p w14:paraId="1B043845" w14:textId="77777777" w:rsidR="00310E33" w:rsidRDefault="00310E33" w:rsidP="00310E33">
      <w:r>
        <w:t xml:space="preserve">Creates </w:t>
      </w:r>
      <w:proofErr w:type="spellStart"/>
      <w:r>
        <w:t>ChatClient</w:t>
      </w:r>
      <w:proofErr w:type="spellEnd"/>
      <w:r>
        <w:t xml:space="preserve"> Bean</w:t>
      </w:r>
    </w:p>
    <w:p w14:paraId="0BEF7B92" w14:textId="77777777" w:rsidR="00310E33" w:rsidRDefault="00310E33" w:rsidP="00310E33">
      <w:r>
        <w:t xml:space="preserve">   →</w:t>
      </w:r>
    </w:p>
    <w:p w14:paraId="7D6454F8" w14:textId="77777777" w:rsidR="00310E33" w:rsidRDefault="00310E33" w:rsidP="00310E33">
      <w:r>
        <w:t xml:space="preserve">Registers beans in </w:t>
      </w:r>
      <w:proofErr w:type="spellStart"/>
      <w:r>
        <w:t>ApplicationContext</w:t>
      </w:r>
      <w:proofErr w:type="spellEnd"/>
    </w:p>
    <w:p w14:paraId="0D1CB27F" w14:textId="77777777" w:rsidR="00310E33" w:rsidRDefault="00310E33" w:rsidP="00310E33">
      <w:r>
        <w:t xml:space="preserve">   →</w:t>
      </w:r>
    </w:p>
    <w:p w14:paraId="20F8641E" w14:textId="77777777" w:rsidR="00310E33" w:rsidRDefault="00310E33" w:rsidP="00310E33">
      <w:r>
        <w:t xml:space="preserve">Injects </w:t>
      </w:r>
      <w:proofErr w:type="spellStart"/>
      <w:r>
        <w:t>ChatClient</w:t>
      </w:r>
      <w:proofErr w:type="spellEnd"/>
      <w:r>
        <w:t xml:space="preserve"> into your Controller</w:t>
      </w:r>
    </w:p>
    <w:p w14:paraId="74258C4A" w14:textId="77777777" w:rsidR="00310E33" w:rsidRDefault="00310E33" w:rsidP="00310E33">
      <w:r>
        <w:t xml:space="preserve">   →</w:t>
      </w:r>
    </w:p>
    <w:p w14:paraId="5F83F854" w14:textId="77777777" w:rsidR="00310E33" w:rsidRDefault="00310E33" w:rsidP="00310E33">
      <w:r>
        <w:t>Starts Embedded Tomcat</w:t>
      </w:r>
    </w:p>
    <w:p w14:paraId="64DA9BAF" w14:textId="77777777" w:rsidR="00310E33" w:rsidRDefault="00310E33" w:rsidP="00310E33">
      <w:r>
        <w:t xml:space="preserve">   →</w:t>
      </w:r>
    </w:p>
    <w:p w14:paraId="05468393" w14:textId="31937B5E" w:rsidR="00560041" w:rsidRDefault="00310E33" w:rsidP="00310E33">
      <w:r>
        <w:lastRenderedPageBreak/>
        <w:t>Application Ready</w:t>
      </w:r>
    </w:p>
    <w:p w14:paraId="176C00DD" w14:textId="77777777" w:rsidR="00310E33" w:rsidRDefault="00310E33" w:rsidP="00310E33"/>
    <w:p w14:paraId="66CF20F3" w14:textId="23609BDB" w:rsidR="00310E33" w:rsidRDefault="00310E33" w:rsidP="00310E33">
      <w:r w:rsidRPr="00310E33">
        <w:t>When First Request Comes</w:t>
      </w:r>
    </w:p>
    <w:p w14:paraId="42D0C950" w14:textId="77777777" w:rsidR="00310E33" w:rsidRDefault="00310E33" w:rsidP="00310E33">
      <w:r>
        <w:t>HTTP Request</w:t>
      </w:r>
    </w:p>
    <w:p w14:paraId="5EC7CDF7" w14:textId="77777777" w:rsidR="00310E33" w:rsidRDefault="00310E33" w:rsidP="00310E33">
      <w:r>
        <w:t xml:space="preserve">   →</w:t>
      </w:r>
    </w:p>
    <w:p w14:paraId="323556A5" w14:textId="77777777" w:rsidR="00310E33" w:rsidRDefault="00310E33" w:rsidP="00310E33">
      <w:r>
        <w:t>Controller</w:t>
      </w:r>
    </w:p>
    <w:p w14:paraId="4349D095" w14:textId="77777777" w:rsidR="00310E33" w:rsidRDefault="00310E33" w:rsidP="00310E33">
      <w:r>
        <w:t xml:space="preserve">   →</w:t>
      </w:r>
    </w:p>
    <w:p w14:paraId="01D3B967" w14:textId="77777777" w:rsidR="00310E33" w:rsidRDefault="00310E33" w:rsidP="00310E33">
      <w:proofErr w:type="spellStart"/>
      <w:r>
        <w:t>ChatClient</w:t>
      </w:r>
      <w:proofErr w:type="spellEnd"/>
    </w:p>
    <w:p w14:paraId="327C4CA8" w14:textId="77777777" w:rsidR="00310E33" w:rsidRDefault="00310E33" w:rsidP="00310E33">
      <w:r>
        <w:t xml:space="preserve">   →</w:t>
      </w:r>
    </w:p>
    <w:p w14:paraId="65959143" w14:textId="77777777" w:rsidR="00310E33" w:rsidRDefault="00310E33" w:rsidP="00310E33">
      <w:r>
        <w:t>AI Model Bean</w:t>
      </w:r>
    </w:p>
    <w:p w14:paraId="35F2AC14" w14:textId="77777777" w:rsidR="00310E33" w:rsidRDefault="00310E33" w:rsidP="00310E33">
      <w:r>
        <w:t xml:space="preserve">   →</w:t>
      </w:r>
    </w:p>
    <w:p w14:paraId="39C054F5" w14:textId="77777777" w:rsidR="00310E33" w:rsidRDefault="00310E33" w:rsidP="00310E33">
      <w:r>
        <w:t>HTTP call to OpenAI / Ollama</w:t>
      </w:r>
    </w:p>
    <w:p w14:paraId="2287FEBE" w14:textId="77777777" w:rsidR="00310E33" w:rsidRDefault="00310E33" w:rsidP="00310E33">
      <w:r>
        <w:t xml:space="preserve">   →</w:t>
      </w:r>
    </w:p>
    <w:p w14:paraId="680600F5" w14:textId="56447A4A" w:rsidR="00310E33" w:rsidRDefault="00310E33" w:rsidP="00310E33">
      <w:r>
        <w:t>Response returned</w:t>
      </w:r>
    </w:p>
    <w:sectPr w:rsidR="00310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41"/>
    <w:rsid w:val="00310E33"/>
    <w:rsid w:val="00560041"/>
    <w:rsid w:val="00DC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0831E"/>
  <w15:chartTrackingRefBased/>
  <w15:docId w15:val="{C3738BC6-DB13-460F-8D5B-F525E46C1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2713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2</cp:revision>
  <dcterms:created xsi:type="dcterms:W3CDTF">2026-02-18T11:42:00Z</dcterms:created>
  <dcterms:modified xsi:type="dcterms:W3CDTF">2026-02-20T08:55:00Z</dcterms:modified>
</cp:coreProperties>
</file>