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7D9F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Java Final Arrays</w:t>
      </w:r>
    </w:p>
    <w:p w14:paraId="7E2210E7" w14:textId="77777777" w:rsidR="00B65245" w:rsidRPr="00B65245" w:rsidRDefault="00B65245" w:rsidP="00B65245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Final Arrays multiple-choice questions covering final arrays, final reference behavior, and related concepts, with answers provided below each question.</w:t>
      </w:r>
    </w:p>
    <w:p w14:paraId="7BEF6D71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021C20">
          <v:rect id="_x0000_i1025" style="width:0;height:.75pt" o:hralign="center" o:hrstd="t" o:hr="t" fillcolor="#a0a0a0" stroked="f"/>
        </w:pict>
      </w:r>
    </w:p>
    <w:p w14:paraId="2B468E40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does </w:t>
      </w:r>
      <w:r w:rsidRPr="00B652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mean when applied to an array variable?</w:t>
      </w:r>
    </w:p>
    <w:p w14:paraId="4CCBED03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The array contents cannot be modified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array reference cannot be reassigned to a new array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array size cannot be changed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array becomes immutable</w:t>
      </w:r>
    </w:p>
    <w:p w14:paraId="46507C08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array reference cannot be reassigned to a new array</w:t>
      </w:r>
    </w:p>
    <w:p w14:paraId="18B326FC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FDB66A">
          <v:rect id="_x0000_i1026" style="width:0;height:.75pt" o:hralign="center" o:hrstd="t" o:hr="t" fillcolor="#a0a0a0" stroked="f"/>
        </w:pict>
      </w:r>
    </w:p>
    <w:p w14:paraId="2BEB507D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output of the following code?</w:t>
      </w:r>
    </w:p>
    <w:p w14:paraId="7D7B9510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91275DC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4033E4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1389C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5E9A1406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7FF1DDE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7129B8DE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A61A14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434DCD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C0C97D2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100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 prevents reassignment, not modification of array elements)</w:t>
      </w:r>
    </w:p>
    <w:p w14:paraId="0A295824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4BE297">
          <v:rect id="_x0000_i1027" style="width:0;height:.75pt" o:hralign="center" o:hrstd="t" o:hr="t" fillcolor="#a0a0a0" stroked="f"/>
        </w:pict>
      </w:r>
    </w:p>
    <w:p w14:paraId="6F271280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48FDA5E5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5D22386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A9A3A6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F7D438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D955C09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5F88A22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2AD7EB0E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615479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F27E60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9E6E93D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reassign a final array reference)</w:t>
      </w:r>
    </w:p>
    <w:p w14:paraId="0A8EA420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408BC6">
          <v:rect id="_x0000_i1028" style="width:0;height:.75pt" o:hralign="center" o:hrstd="t" o:hr="t" fillcolor="#a0a0a0" stroked="f"/>
        </w:pict>
      </w:r>
    </w:p>
    <w:p w14:paraId="1D3B26BC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Can elements of a final array be modified?</w:t>
      </w:r>
    </w:p>
    <w:p w14:paraId="0149BC3D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No, final array is immutable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elements can be modified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 array is of primitive type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the array is of object type</w:t>
      </w:r>
    </w:p>
    <w:p w14:paraId="04C71DA5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elements can be modified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 only applies to the reference, not the contents)</w:t>
      </w:r>
    </w:p>
    <w:p w14:paraId="65C9003B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D3F31BB">
          <v:rect id="_x0000_i1029" style="width:0;height:.75pt" o:hralign="center" o:hrstd="t" o:hr="t" fillcolor="#a0a0a0" stroked="f"/>
        </w:pict>
      </w:r>
    </w:p>
    <w:p w14:paraId="6B1AD319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output of the following code?</w:t>
      </w:r>
    </w:p>
    <w:p w14:paraId="7F2143BD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A30ABF6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41D168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0B8935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259B64A3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5708566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8BA7F22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5AC1678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35E6A846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D2657C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8C4101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30</w:t>
      </w:r>
    </w:p>
    <w:p w14:paraId="45A6A00D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20</w:t>
      </w:r>
    </w:p>
    <w:p w14:paraId="2456E0A6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637DB8">
          <v:rect id="_x0000_i1030" style="width:0;height:.75pt" o:hralign="center" o:hrstd="t" o:hr="t" fillcolor="#a0a0a0" stroked="f"/>
        </w:pict>
      </w:r>
    </w:p>
    <w:p w14:paraId="33F5168C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happens when you try to reassign a final array reference?</w:t>
      </w:r>
    </w:p>
    <w:p w14:paraId="5C6ED552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The array is modified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new array replaces the old one</w:t>
      </w:r>
    </w:p>
    <w:p w14:paraId="22FA8A2D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</w:p>
    <w:p w14:paraId="00939C98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DACAD2">
          <v:rect id="_x0000_i1031" style="width:0;height:.75pt" o:hralign="center" o:hrstd="t" o:hr="t" fillcolor="#a0a0a0" stroked="f"/>
        </w:pict>
      </w:r>
    </w:p>
    <w:p w14:paraId="39EB2832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7. What is the output of the following code?</w:t>
      </w:r>
    </w:p>
    <w:p w14:paraId="0D71C9C1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155A9E8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641D59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C6A0A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C0EA8F2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742A2C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2882C728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1F15F5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9A3C56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B096B09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30</w:t>
      </w:r>
    </w:p>
    <w:p w14:paraId="235C102A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A39F00">
          <v:rect id="_x0000_i1032" style="width:0;height:.75pt" o:hralign="center" o:hrstd="t" o:hr="t" fillcolor="#a0a0a0" stroked="f"/>
        </w:pict>
      </w:r>
    </w:p>
    <w:p w14:paraId="1DE4D135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Which of the following is true about final arrays?</w:t>
      </w:r>
    </w:p>
    <w:p w14:paraId="6E3AAFB3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The array size cannot be changed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array reference cannot be changed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array elements cannot be changed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5C7350E0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(Size is fixed at creation; reference cannot be reassigned)</w:t>
      </w:r>
    </w:p>
    <w:p w14:paraId="4EF27C1D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178C21">
          <v:rect id="_x0000_i1033" style="width:0;height:.75pt" o:hralign="center" o:hrstd="t" o:hr="t" fillcolor="#a0a0a0" stroked="f"/>
        </w:pict>
      </w:r>
    </w:p>
    <w:p w14:paraId="47903D1A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0384DCC0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B155E1C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C82008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818DCD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229C279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newArr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7165CFF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newArr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FFA6F97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5597D33D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8FADC4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0A138A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09C7F14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</w:p>
    <w:p w14:paraId="3EC41C79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67B29E">
          <v:rect id="_x0000_i1034" style="width:0;height:.75pt" o:hralign="center" o:hrstd="t" o:hr="t" fillcolor="#a0a0a0" stroked="f"/>
        </w:pict>
      </w:r>
    </w:p>
    <w:p w14:paraId="048531B1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Can a final array reference be passed to a method that modifies the array?</w:t>
      </w:r>
    </w:p>
    <w:p w14:paraId="04CFFDB7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No,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the array elements can be modified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 method does not reassign the reference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3A45019D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</w:p>
    <w:p w14:paraId="045BBD5B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3C2F10">
          <v:rect id="_x0000_i1035" style="width:0;height:.75pt" o:hralign="center" o:hrstd="t" o:hr="t" fillcolor="#a0a0a0" stroked="f"/>
        </w:pict>
      </w:r>
    </w:p>
    <w:p w14:paraId="4E7BECF4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033E1C85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0D8BF8F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398EFF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modify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2F8008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E4F90D8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74ADFE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43EF79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946B4B9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modify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88FE6CA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0395A37C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AD8632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01DDD8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CA86B5B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(Method modifies array elements, which is allowed)</w:t>
      </w:r>
    </w:p>
    <w:p w14:paraId="042B4B45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E66695">
          <v:rect id="_x0000_i1036" style="width:0;height:.75pt" o:hralign="center" o:hrstd="t" o:hr="t" fillcolor="#a0a0a0" stroked="f"/>
        </w:pict>
      </w:r>
    </w:p>
    <w:p w14:paraId="0BF34BF1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0FB52708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3A72683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7D49CE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reassign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8531FD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BDB7BB1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252BC3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0CB86C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2A0BE63F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reassign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58CBEA7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237AD640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7A16F6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CFC0AB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51F5023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(Method reassigns local copy, not the original reference)</w:t>
      </w:r>
    </w:p>
    <w:p w14:paraId="2D523DD6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FA3FF0">
          <v:rect id="_x0000_i1037" style="width:0;height:.75pt" o:hralign="center" o:hrstd="t" o:hr="t" fillcolor="#a0a0a0" stroked="f"/>
        </w:pict>
      </w:r>
    </w:p>
    <w:p w14:paraId="471AFC87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Which of the following declarations is valid?</w:t>
      </w:r>
    </w:p>
    <w:p w14:paraId="7156B350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652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 int[] arr;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652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 int[] arr = new int[5];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652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 int[] arr = {1, 2, 3};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2629EFF6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1E7796C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73C3E9">
          <v:rect id="_x0000_i1038" style="width:0;height:.75pt" o:hralign="center" o:hrstd="t" o:hr="t" fillcolor="#a0a0a0" stroked="f"/>
        </w:pict>
      </w:r>
    </w:p>
    <w:p w14:paraId="182A01E6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1E9789FB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6952937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5B0451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C14908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031B74D4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F5D8FFA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369550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F07512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C7E07F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null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Memory address</w:t>
      </w:r>
    </w:p>
    <w:p w14:paraId="1FFC4161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reassign final reference)</w:t>
      </w:r>
    </w:p>
    <w:p w14:paraId="2B64E687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2FA6CC">
          <v:rect id="_x0000_i1039" style="width:0;height:.75pt" o:hralign="center" o:hrstd="t" o:hr="t" fillcolor="#a0a0a0" stroked="f"/>
        </w:pict>
      </w:r>
    </w:p>
    <w:p w14:paraId="58EC9D09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15. Can a final array be declared without initialization?</w:t>
      </w:r>
    </w:p>
    <w:p w14:paraId="085153DD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No, final variables must be initialized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if initialized later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constructor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for arrays</w:t>
      </w:r>
    </w:p>
    <w:p w14:paraId="330B06D9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final variables must be initialized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(Must be initialized at declaration or in constructor)</w:t>
      </w:r>
    </w:p>
    <w:p w14:paraId="49128A33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1EC231">
          <v:rect id="_x0000_i1040" style="width:0;height:.75pt" o:hralign="center" o:hrstd="t" o:hr="t" fillcolor="#a0a0a0" stroked="f"/>
        </w:pict>
      </w:r>
    </w:p>
    <w:p w14:paraId="674C986C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00805588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65E0444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D697F1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68FEBC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558C4F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F48A11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76618012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7B20D6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A7739B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60ACE2F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final array elements can be modified)</w:t>
      </w:r>
    </w:p>
    <w:p w14:paraId="2794C8DA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0CA2B9">
          <v:rect id="_x0000_i1041" style="width:0;height:.75pt" o:hralign="center" o:hrstd="t" o:hr="t" fillcolor="#a0a0a0" stroked="f"/>
        </w:pict>
      </w:r>
    </w:p>
    <w:p w14:paraId="11EA1CA1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5D590043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A6BF7E3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11885E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AA9743C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DD05D3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77355C4C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5522B7FC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F91970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519DD5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0209414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reassign static final reference)</w:t>
      </w:r>
    </w:p>
    <w:p w14:paraId="4CDD7060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CB73A3">
          <v:rect id="_x0000_i1042" style="width:0;height:.75pt" o:hralign="center" o:hrstd="t" o:hr="t" fillcolor="#a0a0a0" stroked="f"/>
        </w:pict>
      </w:r>
    </w:p>
    <w:p w14:paraId="662CEAB0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Which of the following is true about a final array of objects?</w:t>
      </w:r>
    </w:p>
    <w:p w14:paraId="64345DA4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The array reference cannot be reassigned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objects in the array can be modified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objects in the array cannot be replaced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47F95882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(Reference is final; object contents can be modified)</w:t>
      </w:r>
    </w:p>
    <w:p w14:paraId="43C55DB3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202BBA">
          <v:rect id="_x0000_i1043" style="width:0;height:.75pt" o:hralign="center" o:hrstd="t" o:hr="t" fillcolor="#a0a0a0" stroked="f"/>
        </w:pict>
      </w:r>
    </w:p>
    <w:p w14:paraId="05A87A24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2B626FF3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A6D91F1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Point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84D47E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D8CF0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8BE110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3461D9F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y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3EB2B71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EE36E2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BC7C15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F0EE64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F67E72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points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)};</w:t>
      </w:r>
    </w:p>
    <w:p w14:paraId="4D5DA8AA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points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1C6604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points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825C47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1AEBCE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D519C7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E4A95E5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(Object contents can be modified)</w:t>
      </w:r>
    </w:p>
    <w:p w14:paraId="0E6571A6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3A4D8B">
          <v:rect id="_x0000_i1044" style="width:0;height:.75pt" o:hralign="center" o:hrstd="t" o:hr="t" fillcolor="#a0a0a0" stroked="f"/>
        </w:pict>
      </w:r>
    </w:p>
    <w:p w14:paraId="64C59FBB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 of the following code?</w:t>
      </w:r>
    </w:p>
    <w:p w14:paraId="0C8DAC24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211A770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Point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513CAA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99142D0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BD0578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87B99D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y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E8A0E3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711109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A767C0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4416A8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25DFB5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points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)};</w:t>
      </w:r>
    </w:p>
    <w:p w14:paraId="6603F0D4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points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3AD932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points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AB2763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12BABC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9299DD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D25656A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*(Cannot reassign array element reference in final array? Actually, final array means the reference variable points is final, but array elements are not final. This should compile! Let me correct: The array is final, but array elements are not final, so points[0] = new Point(5,6) is allowed. Answer should be B) 5.)*</w:t>
      </w:r>
    </w:p>
    <w:p w14:paraId="3EB05AD7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(Array elements can be reassigned)</w:t>
      </w:r>
    </w:p>
    <w:p w14:paraId="0E99C0F3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BDB892">
          <v:rect id="_x0000_i1045" style="width:0;height:.75pt" o:hralign="center" o:hrstd="t" o:hr="t" fillcolor="#a0a0a0" stroked="f"/>
        </w:pict>
      </w:r>
    </w:p>
    <w:p w14:paraId="3B8BF1C2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difference between </w:t>
      </w:r>
      <w:r w:rsidRPr="00B652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 int[] arr</w:t>
      </w: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B652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 final arr</w:t>
      </w: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2C68442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Both are the same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652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 int[] arr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makes the reference final; </w:t>
      </w:r>
      <w:r w:rsidRPr="00B652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 final arr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is invalid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652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 int[] arr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makes the elements final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652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 final arr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makes the array size final</w:t>
      </w:r>
    </w:p>
    <w:p w14:paraId="14CC9738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B652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 int[] arr</w:t>
      </w: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makes the reference final; </w:t>
      </w:r>
      <w:r w:rsidRPr="00B652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 final arr</w:t>
      </w: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invalid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(Modifier order is flexible, but both place final on reference)</w:t>
      </w:r>
    </w:p>
    <w:p w14:paraId="07D1FE84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5E823E">
          <v:rect id="_x0000_i1046" style="width:0;height:.75pt" o:hralign="center" o:hrstd="t" o:hr="t" fillcolor="#a0a0a0" stroked="f"/>
        </w:pict>
      </w:r>
    </w:p>
    <w:p w14:paraId="1E1DB6CB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74FA3CFF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02E5C4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357607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FDE4FA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5461D2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clone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DD9C600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168DBD80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ABA6A0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241AC6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NullPointerException</w:t>
      </w:r>
    </w:p>
    <w:p w14:paraId="0E23DED2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(clone() returns a new array; reassigning final reference)</w:t>
      </w:r>
    </w:p>
    <w:p w14:paraId="1127DD4F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B77020">
          <v:rect id="_x0000_i1047" style="width:0;height:.75pt" o:hralign="center" o:hrstd="t" o:hr="t" fillcolor="#a0a0a0" stroked="f"/>
        </w:pict>
      </w:r>
    </w:p>
    <w:p w14:paraId="4161C9F6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Can a final array be returned from a method?</w:t>
      </w:r>
    </w:p>
    <w:p w14:paraId="5F8DA6ED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 method is static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the caller cannot modify it</w:t>
      </w:r>
    </w:p>
    <w:p w14:paraId="5849B3A7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(Method can return a final array reference)</w:t>
      </w:r>
    </w:p>
    <w:p w14:paraId="1E7DFA8B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5528CE">
          <v:rect id="_x0000_i1048" style="width:0;height:.75pt" o:hralign="center" o:hrstd="t" o:hr="t" fillcolor="#a0a0a0" stroked="f"/>
        </w:pict>
      </w:r>
    </w:p>
    <w:p w14:paraId="6201570C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68755C2C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95DE4A4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194D8F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getArray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C122A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F5BCB0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89456E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395E1C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DC2725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getArray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FD6A183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result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7FF0E28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1ECF0021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44C58A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5AE08E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4655B84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(Returned array reference is not final; elements can be modified)</w:t>
      </w:r>
    </w:p>
    <w:p w14:paraId="0F7485B6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0B54FC">
          <v:rect id="_x0000_i1049" style="width:0;height:.75pt" o:hralign="center" o:hrstd="t" o:hr="t" fillcolor="#a0a0a0" stroked="f"/>
        </w:pict>
      </w:r>
    </w:p>
    <w:p w14:paraId="043A57C9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Which of the following is true about a final array of final objects?</w:t>
      </w:r>
    </w:p>
    <w:p w14:paraId="4D466421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Neither reference nor objects can be modified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Reference cannot be reassigned; objects cannot be modified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Reference cannot be reassigned; object references cannot be changed, but object contents can be modified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reference and object references are final; object contents are mutable</w:t>
      </w:r>
    </w:p>
    <w:p w14:paraId="207C22FA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reference and object references are final; object contents are mutable</w:t>
      </w:r>
    </w:p>
    <w:p w14:paraId="55569441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C7FB9F">
          <v:rect id="_x0000_i1050" style="width:0;height:.75pt" o:hralign="center" o:hrstd="t" o:hr="t" fillcolor="#a0a0a0" stroked="f"/>
        </w:pict>
      </w:r>
    </w:p>
    <w:p w14:paraId="75826DBB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output of the following code?</w:t>
      </w:r>
    </w:p>
    <w:p w14:paraId="27B8A342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15BEC6C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89D614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E6BE5E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0721F4C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CB8BEA7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arr.length = 10; // Not allowed</w:t>
      </w:r>
    </w:p>
    <w:p w14:paraId="1676DB45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C6AE4C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197759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1044DB9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(Array length is fixed at creation; final does not affect this)</w:t>
      </w:r>
    </w:p>
    <w:p w14:paraId="2D269B7C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0CE5D2">
          <v:rect id="_x0000_i1051" style="width:0;height:.75pt" o:hralign="center" o:hrstd="t" o:hr="t" fillcolor="#a0a0a0" stroked="f"/>
        </w:pict>
      </w:r>
    </w:p>
    <w:p w14:paraId="3D279F64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341A93C6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AA3E19A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12C681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5642EA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4351F52E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37CE63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09F57C4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ADF1EF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272981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66FFEE0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(Multidimensional array elements can be modified)</w:t>
      </w:r>
    </w:p>
    <w:p w14:paraId="31919604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D961B6">
          <v:rect id="_x0000_i1052" style="width:0;height:.75pt" o:hralign="center" o:hrstd="t" o:hr="t" fillcolor="#a0a0a0" stroked="f"/>
        </w:pict>
      </w:r>
    </w:p>
    <w:p w14:paraId="3934EB99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3E3F25BF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1797F013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E1BAA8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C289E4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42308E8D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5BD97CD5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4196D2DE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24602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8A4370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B49F628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(Array elements can be reassigned)</w:t>
      </w:r>
    </w:p>
    <w:p w14:paraId="6F752788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865458">
          <v:rect id="_x0000_i1053" style="width:0;height:.75pt" o:hralign="center" o:hrstd="t" o:hr="t" fillcolor="#a0a0a0" stroked="f"/>
        </w:pict>
      </w:r>
    </w:p>
    <w:p w14:paraId="7C7A85C9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Which of the following is NOT allowed for a final array?</w:t>
      </w:r>
    </w:p>
    <w:p w14:paraId="036B7A1E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Modifying array elements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Reassigning the array reference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Passing the array to a method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Returning the array from a method</w:t>
      </w:r>
    </w:p>
    <w:p w14:paraId="4D387B62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Reassigning the array reference</w:t>
      </w:r>
    </w:p>
    <w:p w14:paraId="0AE23812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5E638D">
          <v:rect id="_x0000_i1054" style="width:0;height:.75pt" o:hralign="center" o:hrstd="t" o:hr="t" fillcolor="#a0a0a0" stroked="f"/>
        </w:pict>
      </w:r>
    </w:p>
    <w:p w14:paraId="238DB95F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0F0D3925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9560CCC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35A51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0BE316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1139A83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681B4D0F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A681E80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6708F1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CEC385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52F811D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</w:p>
    <w:p w14:paraId="5A78E710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1DD8D0">
          <v:rect id="_x0000_i1055" style="width:0;height:.75pt" o:hralign="center" o:hrstd="t" o:hr="t" fillcolor="#a0a0a0" stroked="f"/>
        </w:pict>
      </w:r>
    </w:p>
    <w:p w14:paraId="6B452D1F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Can a final array be declared inside a method and accessed from an anonymous inner class?</w:t>
      </w:r>
    </w:p>
    <w:p w14:paraId="57E0F612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No, because it's not effectively final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final arrays are allowed in anonymous inner classes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it's static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No, arrays cannot be used in anonymous inner classes</w:t>
      </w:r>
    </w:p>
    <w:p w14:paraId="6C4CFB76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final arrays are allowed in anonymous inner classes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 arrays can be accessed from inner classes)</w:t>
      </w:r>
    </w:p>
    <w:p w14:paraId="6057BF6C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136D11">
          <v:rect id="_x0000_i1056" style="width:0;height:.75pt" o:hralign="center" o:hrstd="t" o:hr="t" fillcolor="#a0a0a0" stroked="f"/>
        </w:pict>
      </w:r>
    </w:p>
    <w:p w14:paraId="21577F42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34B9C578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5D952CD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4A63E2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E68DA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CD5DEA5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CB2DC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A89405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436466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6F7C11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5F757F2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CF58221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718E1410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A48F30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161B80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129C91B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class can modify final array elements)</w:t>
      </w:r>
    </w:p>
    <w:p w14:paraId="5B14CED9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4C14AC">
          <v:rect id="_x0000_i1057" style="width:0;height:.75pt" o:hralign="center" o:hrstd="t" o:hr="t" fillcolor="#a0a0a0" stroked="f"/>
        </w:pict>
      </w:r>
    </w:p>
    <w:p w14:paraId="485043F5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4A4BE1C6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C21459D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788C54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AC2265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0B05927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8590C8D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3B435FD4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C0235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191DA5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E9316A4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</w:p>
    <w:p w14:paraId="0BD840F0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9C1C8BF">
          <v:rect id="_x0000_i1058" style="width:0;height:.75pt" o:hralign="center" o:hrstd="t" o:hr="t" fillcolor="#a0a0a0" stroked="f"/>
        </w:pict>
      </w:r>
    </w:p>
    <w:p w14:paraId="023FE2E0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Which of the following declarations creates an immutable array?</w:t>
      </w:r>
    </w:p>
    <w:p w14:paraId="67EF5AE1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652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 int[] arr = {1, 2, 3};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652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 arr = Collections.unmodifiableList(...);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652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 int[] arr = new int[5];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None of the above</w:t>
      </w:r>
    </w:p>
    <w:p w14:paraId="647E49B9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None of the above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(Java does not have immutable arrays; final only prevents reassignment)</w:t>
      </w:r>
    </w:p>
    <w:p w14:paraId="5BDF22D6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3F456A">
          <v:rect id="_x0000_i1059" style="width:0;height:.75pt" o:hralign="center" o:hrstd="t" o:hr="t" fillcolor="#a0a0a0" stroked="f"/>
        </w:pict>
      </w:r>
    </w:p>
    <w:p w14:paraId="1A484369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output of the following code?</w:t>
      </w:r>
    </w:p>
    <w:p w14:paraId="614EDA8D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9233109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1CE9A1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3BAAA4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320E37A9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667A1F51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761046D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7B36FE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F99CCB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</w:t>
      </w:r>
    </w:p>
    <w:p w14:paraId="2100EE84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5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*(2 + 3 = 5)*</w:t>
      </w:r>
    </w:p>
    <w:p w14:paraId="3BCAFE78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56E146">
          <v:rect id="_x0000_i1060" style="width:0;height:.75pt" o:hralign="center" o:hrstd="t" o:hr="t" fillcolor="#a0a0a0" stroked="f"/>
        </w:pict>
      </w:r>
    </w:p>
    <w:p w14:paraId="75910421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36. Can a final array be declared as a method parameter?</w:t>
      </w:r>
    </w:p>
    <w:p w14:paraId="57584B37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for primitive arrays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for object arrays</w:t>
      </w:r>
    </w:p>
    <w:p w14:paraId="714A661A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4E3BED94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0D3E9B">
          <v:rect id="_x0000_i1061" style="width:0;height:.75pt" o:hralign="center" o:hrstd="t" o:hr="t" fillcolor="#a0a0a0" stroked="f"/>
        </w:pict>
      </w:r>
    </w:p>
    <w:p w14:paraId="6C162399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 of the following code?</w:t>
      </w:r>
    </w:p>
    <w:p w14:paraId="2860A6CF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EEC215A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C83E7A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modify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11C4C9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8B70D2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arr = new int[5]; // Not allowed</w:t>
      </w:r>
    </w:p>
    <w:p w14:paraId="7180DC4C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9039D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087646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26AE550A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modify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0132FC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0E0D9291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BC6DD0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CD93B1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5A79995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 parameter prevents reassignment, but elements can be modified)</w:t>
      </w:r>
    </w:p>
    <w:p w14:paraId="49BBD061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2783AB">
          <v:rect id="_x0000_i1062" style="width:0;height:.75pt" o:hralign="center" o:hrstd="t" o:hr="t" fillcolor="#a0a0a0" stroked="f"/>
        </w:pict>
      </w:r>
    </w:p>
    <w:p w14:paraId="4535FE9E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38. What is the output of the following code?</w:t>
      </w:r>
    </w:p>
    <w:p w14:paraId="4375C405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7EDDEBE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86DA38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reassign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6E5CD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7ECEE1C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779CFD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CE5035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FE7C0DF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reassign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DEE6A8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2A4384FD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519C19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DE6226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267F10B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reassign final parameter)</w:t>
      </w:r>
    </w:p>
    <w:p w14:paraId="48971766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F31C46">
          <v:rect id="_x0000_i1063" style="width:0;height:.75pt" o:hralign="center" o:hrstd="t" o:hr="t" fillcolor="#a0a0a0" stroked="f"/>
        </w:pict>
      </w:r>
    </w:p>
    <w:p w14:paraId="67698D2D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Which of the following is true about a final array in a constructor?</w:t>
      </w:r>
    </w:p>
    <w:p w14:paraId="5759F17B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It must be initialized in the constructor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can be initialized in the constructor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can be initialized at declaration or in constructor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3091D85F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</w:p>
    <w:p w14:paraId="6626826F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908BA9">
          <v:rect id="_x0000_i1064" style="width:0;height:.75pt" o:hralign="center" o:hrstd="t" o:hr="t" fillcolor="#a0a0a0" stroked="f"/>
        </w:pict>
      </w:r>
    </w:p>
    <w:p w14:paraId="6E66D8ED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 of the following code?</w:t>
      </w:r>
    </w:p>
    <w:p w14:paraId="7A9CFEEB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73EC8344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74B852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CFFBEE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00A0A5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81FA2D9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B72E8F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81E19D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7B930AF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68D6B96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0A65344F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9473DE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2DFC31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030B6E6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(Instance final array initialized in constructor; elements modifiable)</w:t>
      </w:r>
    </w:p>
    <w:p w14:paraId="37E559E4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4AB140">
          <v:rect id="_x0000_i1065" style="width:0;height:.75pt" o:hralign="center" o:hrstd="t" o:hr="t" fillcolor="#a0a0a0" stroked="f"/>
        </w:pict>
      </w:r>
    </w:p>
    <w:p w14:paraId="74B64C7A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10A0DD8F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6606688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4A2FFF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8201325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8B2D2F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3514D81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16F0DA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22D4B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7B47EC3C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3EC5FE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3E4F0E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16BA540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79AF67EE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3313F0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1790CF68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718DDE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5C4343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4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4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4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28D0B00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4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(Each constructor can initialize final array differently)</w:t>
      </w:r>
    </w:p>
    <w:p w14:paraId="57EBD88A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7EE2CE">
          <v:rect id="_x0000_i1066" style="width:0;height:.75pt" o:hralign="center" o:hrstd="t" o:hr="t" fillcolor="#a0a0a0" stroked="f"/>
        </w:pict>
      </w:r>
    </w:p>
    <w:p w14:paraId="0DDF024C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Can a final array be reinitialized in a constructor if already initialized at declaration?</w:t>
      </w:r>
    </w:p>
    <w:p w14:paraId="3F67E11F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 array is static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in default constructor</w:t>
      </w:r>
    </w:p>
    <w:p w14:paraId="0F342EFE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 variable can be initialized only once)</w:t>
      </w:r>
    </w:p>
    <w:p w14:paraId="5FFB79BF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CFCAA8">
          <v:rect id="_x0000_i1067" style="width:0;height:.75pt" o:hralign="center" o:hrstd="t" o:hr="t" fillcolor="#a0a0a0" stroked="f"/>
        </w:pict>
      </w:r>
    </w:p>
    <w:p w14:paraId="4D7A8C6C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output of the following code?</w:t>
      </w:r>
    </w:p>
    <w:p w14:paraId="7169E49F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6749C5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9EF473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714ABC1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0DEBFF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74236A27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AC562D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72C781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95C5A74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670715FD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E382E0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20776F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C92AFAB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 array already initialized at declaration)</w:t>
      </w:r>
    </w:p>
    <w:p w14:paraId="226A24DD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9E765B">
          <v:rect id="_x0000_i1068" style="width:0;height:.75pt" o:hralign="center" o:hrstd="t" o:hr="t" fillcolor="#a0a0a0" stroked="f"/>
        </w:pict>
      </w:r>
    </w:p>
    <w:p w14:paraId="5D1501EF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Which of the following is the best way to create an immutable array-like structure?</w:t>
      </w:r>
    </w:p>
    <w:p w14:paraId="09F80AE4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Using final array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 Collections.unmodifiableList()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Using ArrayList with final reference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Using Arrays.asList() with final reference</w:t>
      </w:r>
    </w:p>
    <w:p w14:paraId="0BC670DF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Using Collections.unmodifiableList()</w:t>
      </w:r>
    </w:p>
    <w:p w14:paraId="56E4DCA6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2F6D7A">
          <v:rect id="_x0000_i1069" style="width:0;height:.75pt" o:hralign="center" o:hrstd="t" o:hr="t" fillcolor="#a0a0a0" stroked="f"/>
        </w:pict>
      </w:r>
    </w:p>
    <w:p w14:paraId="24F1AAA4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output of the following code?</w:t>
      </w:r>
    </w:p>
    <w:p w14:paraId="662C235A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655225D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B142E7D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48500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339FA5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List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asList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805B20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list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B34C0D5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list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1D65591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9D5945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766B62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UnsupportedOperationException</w:t>
      </w:r>
    </w:p>
    <w:p w14:paraId="33026BBD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(Arrays.asList returns fixed-size list, but elements can be modified)</w:t>
      </w:r>
    </w:p>
    <w:p w14:paraId="7EEC0307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87DB27">
          <v:rect id="_x0000_i1070" style="width:0;height:.75pt" o:hralign="center" o:hrstd="t" o:hr="t" fillcolor="#a0a0a0" stroked="f"/>
        </w:pict>
      </w:r>
    </w:p>
    <w:p w14:paraId="3F3D2DC9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output of the following code?</w:t>
      </w:r>
    </w:p>
    <w:p w14:paraId="291256CE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98EE0F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F18B64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7D6248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302DAA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List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ArrayList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&lt;&gt;(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asList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1548D81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list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C550ED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list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size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3BE5D60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1129F2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82E0A9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UnsupportedOperationException</w:t>
      </w:r>
    </w:p>
    <w:p w14:paraId="31F192A1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4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 reference prevents reassignment, not modification)</w:t>
      </w:r>
    </w:p>
    <w:p w14:paraId="1B92FF29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EF4E7F">
          <v:rect id="_x0000_i1071" style="width:0;height:.75pt" o:hralign="center" o:hrstd="t" o:hr="t" fillcolor="#a0a0a0" stroked="f"/>
        </w:pict>
      </w:r>
    </w:p>
    <w:p w14:paraId="7153851C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47. Which of the following creates an unmodifiable list from an array?</w:t>
      </w:r>
    </w:p>
    <w:p w14:paraId="2C266C5F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652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List.of(arr)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652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Collections.unmodifiableList(Arrays.asList(arr))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6524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Arrays.asList(arr)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59185340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*(Java 9+ List.of creates immutable list)*</w:t>
      </w:r>
    </w:p>
    <w:p w14:paraId="153E96D1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A3241E">
          <v:rect id="_x0000_i1072" style="width:0;height:.75pt" o:hralign="center" o:hrstd="t" o:hr="t" fillcolor="#a0a0a0" stroked="f"/>
        </w:pict>
      </w:r>
    </w:p>
    <w:p w14:paraId="1D2C9E3A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 of the following code?</w:t>
      </w:r>
    </w:p>
    <w:p w14:paraId="53BEE9CA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E1BD89A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516D33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D734E3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614CFF1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arr2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77A2479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3D5FA38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12ECFC08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8D6F89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FCB030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CFFFDF8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(arr2 is another reference to same array)</w:t>
      </w:r>
    </w:p>
    <w:p w14:paraId="03BF1FD0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AD85C4">
          <v:rect id="_x0000_i1073" style="width:0;height:.75pt" o:hralign="center" o:hrstd="t" o:hr="t" fillcolor="#a0a0a0" stroked="f"/>
        </w:pict>
      </w:r>
    </w:p>
    <w:p w14:paraId="563426D5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output of the following code?</w:t>
      </w:r>
    </w:p>
    <w:p w14:paraId="29C2A308" w14:textId="77777777" w:rsidR="00B65245" w:rsidRPr="00B65245" w:rsidRDefault="00B65245" w:rsidP="00B6524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6524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AF521B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1BC2C6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0BF67A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3AFB8A46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arr2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EF4851B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arr2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A3494E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6524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B6524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44400FC6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AA01FC" w14:textId="77777777" w:rsidR="00B65245" w:rsidRPr="00B65245" w:rsidRDefault="00B65245" w:rsidP="00B652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6524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1AFF54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FC23119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100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6524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(Both references point to same array)</w:t>
      </w:r>
    </w:p>
    <w:p w14:paraId="07E28864" w14:textId="77777777" w:rsidR="00B65245" w:rsidRPr="00B65245" w:rsidRDefault="00B65245" w:rsidP="00B6524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F17537">
          <v:rect id="_x0000_i1074" style="width:0;height:.75pt" o:hralign="center" o:hrstd="t" o:hr="t" fillcolor="#a0a0a0" stroked="f"/>
        </w:pict>
      </w:r>
    </w:p>
    <w:p w14:paraId="189724FE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of the following statements is true about final arrays?</w:t>
      </w:r>
    </w:p>
    <w:p w14:paraId="7972F4BE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t>A) They provide immutability of array contents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prevent the array from being garbage collected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prevent the reference from being changed</w:t>
      </w:r>
      <w:r w:rsidRPr="00B6524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make the array thread-safe</w:t>
      </w:r>
    </w:p>
    <w:p w14:paraId="4A24205F" w14:textId="77777777" w:rsidR="00B65245" w:rsidRPr="00B65245" w:rsidRDefault="00B65245" w:rsidP="00B6524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6524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They prevent the reference from being changed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67B45" w14:textId="77777777" w:rsidR="008B74E2" w:rsidRDefault="008B74E2" w:rsidP="005A497D">
      <w:pPr>
        <w:spacing w:before="0" w:after="0"/>
      </w:pPr>
      <w:r>
        <w:separator/>
      </w:r>
    </w:p>
  </w:endnote>
  <w:endnote w:type="continuationSeparator" w:id="0">
    <w:p w14:paraId="705743E3" w14:textId="77777777" w:rsidR="008B74E2" w:rsidRDefault="008B74E2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04622" w14:textId="77777777" w:rsidR="008B74E2" w:rsidRDefault="008B74E2" w:rsidP="005A497D">
      <w:pPr>
        <w:spacing w:before="0" w:after="0"/>
      </w:pPr>
      <w:r>
        <w:separator/>
      </w:r>
    </w:p>
  </w:footnote>
  <w:footnote w:type="continuationSeparator" w:id="0">
    <w:p w14:paraId="483BFAFD" w14:textId="77777777" w:rsidR="008B74E2" w:rsidRDefault="008B74E2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2D3C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B74E2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65245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B65245"/>
  </w:style>
  <w:style w:type="paragraph" w:customStyle="1" w:styleId="ds-markdown-paragraph">
    <w:name w:val="ds-markdown-paragraph"/>
    <w:basedOn w:val="Normal"/>
    <w:rsid w:val="00B65245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524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65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26</Pages>
  <Words>2631</Words>
  <Characters>14997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2026-03-31T23:14:00Z</dcterms:modified>
</cp:coreProperties>
</file>