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4206" w14:textId="7DE629B4" w:rsidR="008D2646" w:rsidRPr="00714AD6" w:rsidRDefault="00A06354" w:rsidP="00A0635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14AD6">
        <w:rPr>
          <w:rFonts w:ascii="Times New Roman" w:hAnsi="Times New Roman" w:cs="Times New Roman"/>
          <w:b/>
          <w:bCs/>
          <w:sz w:val="44"/>
          <w:szCs w:val="44"/>
          <w:u w:val="single"/>
        </w:rPr>
        <w:t>Screenshots</w:t>
      </w:r>
    </w:p>
    <w:p w14:paraId="677FFDC1" w14:textId="77777777" w:rsidR="00A06354" w:rsidRDefault="00A06354" w:rsidP="00A0635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F3297F" w14:textId="41D45131" w:rsidR="00A06354" w:rsidRDefault="00714AD6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14AD6">
        <w:rPr>
          <w:rFonts w:ascii="Times New Roman" w:hAnsi="Times New Roman" w:cs="Times New Roman"/>
          <w:b/>
          <w:bCs/>
          <w:sz w:val="36"/>
          <w:szCs w:val="36"/>
          <w:u w:val="single"/>
        </w:rPr>
        <w:t>1.Data Collection</w:t>
      </w:r>
    </w:p>
    <w:p w14:paraId="68525DC5" w14:textId="77777777" w:rsidR="00B32C16" w:rsidRDefault="00B32C16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F6B583" w14:textId="7B0B8D5F" w:rsidR="00B32C16" w:rsidRDefault="00B32C16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FDEF03F" wp14:editId="6849DE88">
            <wp:extent cx="6080125" cy="4560094"/>
            <wp:effectExtent l="0" t="0" r="0" b="0"/>
            <wp:docPr id="126846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133" cy="456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AE750" w14:textId="5CE29286" w:rsidR="00714AD6" w:rsidRDefault="00714AD6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CE7A1B" w14:textId="77777777" w:rsidR="00B32C16" w:rsidRDefault="00B32C16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41F658" w14:textId="66385BD6" w:rsidR="00714AD6" w:rsidRDefault="00125919" w:rsidP="00714AD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C2B087F" wp14:editId="555B4F9E">
            <wp:extent cx="6238240" cy="4678680"/>
            <wp:effectExtent l="0" t="0" r="0" b="7620"/>
            <wp:docPr id="1068253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231" cy="4687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1CEA7" w14:textId="77777777" w:rsidR="00B655C6" w:rsidRPr="00B655C6" w:rsidRDefault="00B655C6" w:rsidP="00B655C6">
      <w:pPr>
        <w:rPr>
          <w:rFonts w:ascii="Times New Roman" w:hAnsi="Times New Roman" w:cs="Times New Roman"/>
          <w:sz w:val="36"/>
          <w:szCs w:val="36"/>
        </w:rPr>
      </w:pPr>
    </w:p>
    <w:p w14:paraId="71E7A318" w14:textId="77777777" w:rsidR="00B655C6" w:rsidRDefault="00B655C6" w:rsidP="00B655C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06022A" w14:textId="5F8E0695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0D8EE8A1" w14:textId="77777777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</w:p>
    <w:p w14:paraId="2B3E7CFA" w14:textId="77777777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</w:p>
    <w:p w14:paraId="0A7338E7" w14:textId="77777777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</w:p>
    <w:p w14:paraId="0E8E9474" w14:textId="77777777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</w:p>
    <w:p w14:paraId="08DC65C8" w14:textId="77777777" w:rsidR="00B655C6" w:rsidRDefault="00B655C6" w:rsidP="00B655C6">
      <w:pPr>
        <w:tabs>
          <w:tab w:val="left" w:pos="2775"/>
        </w:tabs>
        <w:rPr>
          <w:rFonts w:ascii="Times New Roman" w:hAnsi="Times New Roman" w:cs="Times New Roman"/>
          <w:sz w:val="36"/>
          <w:szCs w:val="36"/>
        </w:rPr>
      </w:pPr>
    </w:p>
    <w:p w14:paraId="58BD602B" w14:textId="3F10C304" w:rsidR="00B655C6" w:rsidRDefault="00B655C6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655C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Data Visualization</w:t>
      </w:r>
    </w:p>
    <w:p w14:paraId="4F079299" w14:textId="77777777" w:rsidR="00B655C6" w:rsidRDefault="00B655C6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983FE4" w14:textId="6C2EE72D" w:rsidR="00B655C6" w:rsidRDefault="00DF73D9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03231B57" wp14:editId="4DEC40E4">
            <wp:extent cx="5248275" cy="6997700"/>
            <wp:effectExtent l="0" t="0" r="9525" b="0"/>
            <wp:docPr id="1673837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18" cy="7000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69F11" w14:textId="4FB6D8D2" w:rsidR="00DF73D9" w:rsidRDefault="000D4915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FEAC863" wp14:editId="6B0AE206">
            <wp:extent cx="5557838" cy="7410450"/>
            <wp:effectExtent l="0" t="0" r="5080" b="0"/>
            <wp:docPr id="342529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746" cy="7415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E0A25" w14:textId="77777777" w:rsidR="000D4915" w:rsidRDefault="000D4915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706E99E" w14:textId="557F363C" w:rsidR="000D4915" w:rsidRDefault="00031EA4" w:rsidP="00B655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Data Preprocessing </w:t>
      </w:r>
    </w:p>
    <w:p w14:paraId="2B1038F7" w14:textId="4BB2EC52" w:rsidR="00031EA4" w:rsidRDefault="0015643D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Handling Missing Values</w:t>
      </w:r>
    </w:p>
    <w:p w14:paraId="48F0E384" w14:textId="25095F0C" w:rsidR="0015643D" w:rsidRDefault="0075120A" w:rsidP="0075120A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35B6583" wp14:editId="3844076F">
            <wp:extent cx="5371783" cy="7162377"/>
            <wp:effectExtent l="0" t="0" r="635" b="635"/>
            <wp:docPr id="1724296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775" cy="7169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1425E" w14:textId="2B887E3B" w:rsidR="0075120A" w:rsidRDefault="00E72F99" w:rsidP="0075120A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B175859" wp14:editId="26C4FA0E">
            <wp:extent cx="6293644" cy="8391525"/>
            <wp:effectExtent l="0" t="0" r="0" b="0"/>
            <wp:docPr id="151891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186" cy="8394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2B337" w14:textId="05A688E0" w:rsidR="00E72F99" w:rsidRDefault="007A595D" w:rsidP="0075120A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519A63" wp14:editId="39D9834E">
                <wp:extent cx="304800" cy="304800"/>
                <wp:effectExtent l="0" t="0" r="0" b="0"/>
                <wp:docPr id="57024186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F480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15395B7" wp14:editId="1342DC54">
            <wp:extent cx="6093619" cy="8124825"/>
            <wp:effectExtent l="0" t="0" r="2540" b="0"/>
            <wp:docPr id="2145532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119" cy="8129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96F9E" w14:textId="7A7F4FB3" w:rsidR="007A595D" w:rsidRDefault="00ED361E" w:rsidP="0075120A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9A56A3E" wp14:editId="5EF17C7C">
            <wp:extent cx="5965031" cy="7953375"/>
            <wp:effectExtent l="0" t="0" r="0" b="0"/>
            <wp:docPr id="1598852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53" cy="7958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AE0A2" w14:textId="73B067E1" w:rsidR="00ED361E" w:rsidRDefault="001F7CCC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F7CC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Outlier Detection and Remova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</w:t>
      </w:r>
    </w:p>
    <w:p w14:paraId="54A8ABAE" w14:textId="4C1EE09B" w:rsidR="001F7CCC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518B1A2" wp14:editId="3D58835B">
            <wp:extent cx="6629400" cy="4972050"/>
            <wp:effectExtent l="0" t="0" r="0" b="0"/>
            <wp:docPr id="939769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061" cy="498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70DF9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3F4074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232C75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C46CF5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C4E6A3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98D69F" w14:textId="77777777" w:rsidR="00786553" w:rsidRDefault="00786553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39C394" w14:textId="16BEFED7" w:rsidR="00786553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FBF6223" wp14:editId="315C3F00">
            <wp:extent cx="6457950" cy="4843463"/>
            <wp:effectExtent l="0" t="0" r="0" b="0"/>
            <wp:docPr id="1807773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185" cy="4866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D057D9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B5E08F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2B7D8B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E83558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65D3F2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F65B7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0387C7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011945" w14:textId="77777777" w:rsidR="00611540" w:rsidRDefault="0061154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E7F9F6" w14:textId="0FA8558A" w:rsidR="00611540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90D57CB" wp14:editId="766AE4DB">
            <wp:extent cx="6267450" cy="4700588"/>
            <wp:effectExtent l="0" t="0" r="0" b="5080"/>
            <wp:docPr id="1128509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821" cy="4707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854AD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2052D5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7B1241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20EB62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C9AB63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C31778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B016B1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AF164A" w14:textId="77777777" w:rsidR="002A683F" w:rsidRDefault="002A683F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3DDC71" w14:textId="036D6562" w:rsidR="002A683F" w:rsidRDefault="006E6E25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E6E2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Data Reduction</w:t>
      </w:r>
    </w:p>
    <w:p w14:paraId="3D10B1A4" w14:textId="77777777" w:rsidR="006E6E25" w:rsidRDefault="006E6E25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C8ADC7" w14:textId="403FE6F4" w:rsidR="006E6E25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9D65274" wp14:editId="57D8242C">
            <wp:extent cx="6375400" cy="4781550"/>
            <wp:effectExtent l="0" t="0" r="6350" b="0"/>
            <wp:docPr id="16592095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2AA038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A5E4A1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FBB564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24311A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68D84D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B7CC71" w14:textId="77777777" w:rsidR="00090F96" w:rsidRDefault="00090F9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58042D" w14:textId="3E8E4729" w:rsidR="00090F96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0A50395" wp14:editId="4BBEC1CF">
            <wp:extent cx="6600825" cy="4950619"/>
            <wp:effectExtent l="0" t="0" r="0" b="2540"/>
            <wp:docPr id="19581485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694" cy="4967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0FE78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3D05D8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EB5984E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061EE7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F23C18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6AE6C9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145A92" w14:textId="77777777" w:rsidR="000B1912" w:rsidRDefault="000B191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913BB4" w14:textId="2A32CD78" w:rsidR="000B1912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EFB23C0" wp14:editId="0898B2E5">
            <wp:extent cx="6524625" cy="4893469"/>
            <wp:effectExtent l="0" t="0" r="0" b="2540"/>
            <wp:docPr id="4343787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867" cy="490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3DEAF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32C90C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5FFADF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1DB70C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13A5E6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5FEA1D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162A30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E8907FB" w14:textId="77777777" w:rsidR="00746D80" w:rsidRDefault="00746D80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5DD471" w14:textId="60EE329A" w:rsidR="00746D80" w:rsidRDefault="00D71682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7168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Data Scaling and Discretization</w:t>
      </w:r>
    </w:p>
    <w:p w14:paraId="2ABAAB49" w14:textId="49E76855" w:rsidR="00D71682" w:rsidRDefault="00A81504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00AB240C" wp14:editId="2C76D0ED">
            <wp:extent cx="5779294" cy="7705725"/>
            <wp:effectExtent l="0" t="0" r="0" b="0"/>
            <wp:docPr id="11412319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38" cy="770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AAF5F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556B05" w14:textId="07CCF632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3055965C" wp14:editId="64C451C0">
            <wp:extent cx="6315075" cy="4736306"/>
            <wp:effectExtent l="0" t="0" r="0" b="7620"/>
            <wp:docPr id="19147225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536" cy="4746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0B5CC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8CE356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8E1646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720CB8C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5C6B1D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1CE932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CB7A71" w14:textId="77777777" w:rsidR="00B37F06" w:rsidRDefault="00B37F0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DAC952" w14:textId="77777777" w:rsidR="00543EC6" w:rsidRPr="00543EC6" w:rsidRDefault="00543EC6" w:rsidP="00543EC6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3EC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Statistical Analysis</w:t>
      </w:r>
    </w:p>
    <w:p w14:paraId="5AB3EEF6" w14:textId="58363B09" w:rsidR="00B37F06" w:rsidRDefault="00543EC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3EC6">
        <w:rPr>
          <w:rFonts w:ascii="Times New Roman" w:hAnsi="Times New Roman" w:cs="Times New Roman"/>
          <w:b/>
          <w:bCs/>
          <w:sz w:val="36"/>
          <w:szCs w:val="36"/>
          <w:u w:val="single"/>
        </w:rPr>
        <w:t>General Overview of Data</w:t>
      </w:r>
    </w:p>
    <w:p w14:paraId="1D04452D" w14:textId="77777777" w:rsidR="00543EC6" w:rsidRDefault="00543EC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EB97B4" w14:textId="77777777" w:rsidR="00543EC6" w:rsidRDefault="00543EC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90BEEC" w14:textId="41A959CB" w:rsidR="00543EC6" w:rsidRDefault="0003006C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74DAA10" wp14:editId="4943302E">
            <wp:extent cx="4745355" cy="6327141"/>
            <wp:effectExtent l="0" t="0" r="0" b="0"/>
            <wp:docPr id="15534143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317" cy="633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5AE20" w14:textId="4E39F967" w:rsidR="0003006C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B5518F7" wp14:editId="52B9C359">
            <wp:extent cx="6372225" cy="4779169"/>
            <wp:effectExtent l="0" t="0" r="0" b="2540"/>
            <wp:docPr id="12353617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00" cy="479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53EF7" w14:textId="77777777" w:rsidR="0005468C" w:rsidRDefault="0005468C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9BE83D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B51D2FF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1669A7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D10802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3F6B49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D21A25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50CFD8" w14:textId="77777777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6C52C9" w14:textId="18F15958" w:rsidR="00734B16" w:rsidRDefault="00734B16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Central Tende</w:t>
      </w:r>
      <w:r w:rsidR="008026B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ncy Measures </w:t>
      </w:r>
    </w:p>
    <w:p w14:paraId="7A496B87" w14:textId="77777777" w:rsidR="008026BE" w:rsidRDefault="008026BE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BAF3DA" w14:textId="77777777" w:rsidR="00496D18" w:rsidRDefault="00496D18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25BD52" w14:textId="479D389D" w:rsidR="00496D18" w:rsidRDefault="00496D18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7D99300" wp14:editId="198B72BB">
            <wp:extent cx="4919345" cy="6559126"/>
            <wp:effectExtent l="0" t="0" r="0" b="0"/>
            <wp:docPr id="15460635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657" cy="6566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149FE" w14:textId="7EAB5E6D" w:rsidR="00496D18" w:rsidRDefault="00316DB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16DB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Dispersion Measures</w:t>
      </w:r>
    </w:p>
    <w:p w14:paraId="749C83C7" w14:textId="77777777" w:rsidR="00316DB1" w:rsidRDefault="00316DB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129A4D" w14:textId="77777777" w:rsidR="00316DB1" w:rsidRDefault="00316DB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29AEB1" w14:textId="44F130BC" w:rsidR="000F0141" w:rsidRDefault="000F014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F0141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3E76FD7" wp14:editId="22488427">
            <wp:extent cx="4962525" cy="6616700"/>
            <wp:effectExtent l="0" t="0" r="9525" b="0"/>
            <wp:docPr id="21229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9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A7A" w14:textId="3A3D2914" w:rsidR="000F0141" w:rsidRDefault="0095142B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5142B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Correlation Analysis</w:t>
      </w:r>
    </w:p>
    <w:p w14:paraId="6B708ABC" w14:textId="77777777" w:rsidR="0095142B" w:rsidRDefault="0095142B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23E0FA" w14:textId="77777777" w:rsidR="0095142B" w:rsidRDefault="0095142B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07F8C3" w14:textId="2A8DFE42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658DB2A" wp14:editId="3D56AF9E">
            <wp:extent cx="6200775" cy="4057148"/>
            <wp:effectExtent l="0" t="0" r="0" b="635"/>
            <wp:docPr id="14741124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089" cy="406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12150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46AEDA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E99A67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9B2D2A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117F1C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F23A92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757BE9" w14:textId="77777777" w:rsidR="00A343C1" w:rsidRDefault="00A343C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8680CA" w14:textId="18448D48" w:rsidR="00A343C1" w:rsidRPr="00B655C6" w:rsidRDefault="00D95DA1" w:rsidP="001F7CCC">
      <w:pPr>
        <w:tabs>
          <w:tab w:val="left" w:pos="2775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9536E3D" wp14:editId="75E4F8FA">
            <wp:extent cx="6257925" cy="4143431"/>
            <wp:effectExtent l="0" t="0" r="0" b="9525"/>
            <wp:docPr id="14731849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267" cy="416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343C1" w:rsidRPr="00B6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46"/>
    <w:rsid w:val="0003006C"/>
    <w:rsid w:val="00031EA4"/>
    <w:rsid w:val="0005468C"/>
    <w:rsid w:val="00090F96"/>
    <w:rsid w:val="000B1912"/>
    <w:rsid w:val="000D4915"/>
    <w:rsid w:val="000F0141"/>
    <w:rsid w:val="00125919"/>
    <w:rsid w:val="0015643D"/>
    <w:rsid w:val="001F7CCC"/>
    <w:rsid w:val="002A683F"/>
    <w:rsid w:val="00316DB1"/>
    <w:rsid w:val="00496D18"/>
    <w:rsid w:val="00543EC6"/>
    <w:rsid w:val="005A1A05"/>
    <w:rsid w:val="00611540"/>
    <w:rsid w:val="006E6E25"/>
    <w:rsid w:val="00714AD6"/>
    <w:rsid w:val="00734B16"/>
    <w:rsid w:val="00746D80"/>
    <w:rsid w:val="0075120A"/>
    <w:rsid w:val="00786553"/>
    <w:rsid w:val="007A595D"/>
    <w:rsid w:val="008026BE"/>
    <w:rsid w:val="008752C6"/>
    <w:rsid w:val="008D2646"/>
    <w:rsid w:val="0095142B"/>
    <w:rsid w:val="00A06354"/>
    <w:rsid w:val="00A343C1"/>
    <w:rsid w:val="00A81504"/>
    <w:rsid w:val="00B32C16"/>
    <w:rsid w:val="00B37F06"/>
    <w:rsid w:val="00B655C6"/>
    <w:rsid w:val="00D71682"/>
    <w:rsid w:val="00D95DA1"/>
    <w:rsid w:val="00DF73D9"/>
    <w:rsid w:val="00E72F99"/>
    <w:rsid w:val="00ED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1EF5"/>
  <w15:chartTrackingRefBased/>
  <w15:docId w15:val="{8E363B9C-B06F-4398-8300-250EA0E3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 Azhar</dc:creator>
  <cp:keywords/>
  <dc:description/>
  <cp:lastModifiedBy>Umama Azhar</cp:lastModifiedBy>
  <cp:revision>37</cp:revision>
  <dcterms:created xsi:type="dcterms:W3CDTF">2026-09-20T23:12:00Z</dcterms:created>
  <dcterms:modified xsi:type="dcterms:W3CDTF">2026-09-21T03:12:00Z</dcterms:modified>
</cp:coreProperties>
</file>