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938CC" w14:textId="794C4334" w:rsidR="005A18CB" w:rsidRDefault="005A18CB" w:rsidP="005A18CB">
      <w:pPr>
        <w:jc w:val="center"/>
        <w:rPr>
          <w:rFonts w:asciiTheme="majorHAnsi" w:hAnsiTheme="majorHAnsi" w:cstheme="majorHAnsi"/>
          <w:sz w:val="28"/>
          <w:szCs w:val="28"/>
        </w:rPr>
      </w:pPr>
      <w:r w:rsidRPr="005A18CB">
        <w:rPr>
          <w:rFonts w:asciiTheme="majorHAnsi" w:hAnsiTheme="majorHAnsi" w:cstheme="majorHAnsi"/>
          <w:sz w:val="32"/>
          <w:szCs w:val="32"/>
        </w:rPr>
        <w:t>S3 access and user </w:t>
      </w:r>
      <w:r>
        <w:rPr>
          <w:rFonts w:asciiTheme="majorHAnsi" w:hAnsiTheme="majorHAnsi" w:cstheme="majorHAnsi"/>
          <w:sz w:val="28"/>
          <w:szCs w:val="28"/>
        </w:rPr>
        <w:t>S</w:t>
      </w:r>
      <w:r w:rsidRPr="005A18CB">
        <w:rPr>
          <w:rFonts w:asciiTheme="majorHAnsi" w:hAnsiTheme="majorHAnsi" w:cstheme="majorHAnsi"/>
          <w:sz w:val="28"/>
          <w:szCs w:val="28"/>
        </w:rPr>
        <w:t>3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5A18CB">
        <w:rPr>
          <w:rFonts w:asciiTheme="majorHAnsi" w:hAnsiTheme="majorHAnsi" w:cstheme="majorHAnsi"/>
          <w:sz w:val="28"/>
          <w:szCs w:val="28"/>
        </w:rPr>
        <w:t>viewer</w:t>
      </w:r>
    </w:p>
    <w:p w14:paraId="7B59D979" w14:textId="77777777" w:rsidR="005A18CB" w:rsidRP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>Tasks</w:t>
      </w:r>
    </w:p>
    <w:p w14:paraId="40F8ED32" w14:textId="77777777" w:rsidR="005A18CB" w:rsidRP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>1.</w:t>
      </w:r>
    </w:p>
    <w:p w14:paraId="28B062EB" w14:textId="77777777" w:rsidR="005A18CB" w:rsidRP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>Create an IAM role in AWS that allows read-only access to S3 buckets and assign it to a new user called s3viewer.</w:t>
      </w:r>
    </w:p>
    <w:p w14:paraId="11CF9D5A" w14:textId="77777777" w:rsidR="005A18CB" w:rsidRP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>2.</w:t>
      </w:r>
    </w:p>
    <w:p w14:paraId="64D44036" w14:textId="77777777" w:rsidR="005A18CB" w:rsidRP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>Configure server-side encryption for a new S3 bucket named 'my-</w:t>
      </w:r>
      <w:proofErr w:type="spellStart"/>
      <w:r w:rsidRPr="005A18CB">
        <w:rPr>
          <w:rFonts w:asciiTheme="majorHAnsi" w:hAnsiTheme="majorHAnsi" w:cstheme="majorHAnsi"/>
        </w:rPr>
        <w:t>zomato</w:t>
      </w:r>
      <w:proofErr w:type="spellEnd"/>
      <w:r w:rsidRPr="005A18CB">
        <w:rPr>
          <w:rFonts w:asciiTheme="majorHAnsi" w:hAnsiTheme="majorHAnsi" w:cstheme="majorHAnsi"/>
        </w:rPr>
        <w:t xml:space="preserve">-images' and enable automatic key rotation for the encryption </w:t>
      </w:r>
      <w:proofErr w:type="gramStart"/>
      <w:r w:rsidRPr="005A18CB">
        <w:rPr>
          <w:rFonts w:asciiTheme="majorHAnsi" w:hAnsiTheme="majorHAnsi" w:cstheme="majorHAnsi"/>
        </w:rPr>
        <w:t>key.&lt;</w:t>
      </w:r>
      <w:proofErr w:type="spellStart"/>
      <w:proofErr w:type="gramEnd"/>
      <w:r w:rsidRPr="005A18CB">
        <w:rPr>
          <w:rFonts w:asciiTheme="majorHAnsi" w:hAnsiTheme="majorHAnsi" w:cstheme="majorHAnsi"/>
        </w:rPr>
        <w:t>br</w:t>
      </w:r>
      <w:proofErr w:type="spellEnd"/>
      <w:r w:rsidRPr="005A18CB">
        <w:rPr>
          <w:rFonts w:asciiTheme="majorHAnsi" w:hAnsiTheme="majorHAnsi" w:cstheme="majorHAnsi"/>
        </w:rPr>
        <w:t>&gt;&lt;</w:t>
      </w:r>
      <w:proofErr w:type="spellStart"/>
      <w:r w:rsidRPr="005A18CB">
        <w:rPr>
          <w:rFonts w:asciiTheme="majorHAnsi" w:hAnsiTheme="majorHAnsi" w:cstheme="majorHAnsi"/>
        </w:rPr>
        <w:t>br</w:t>
      </w:r>
      <w:proofErr w:type="spellEnd"/>
      <w:r w:rsidRPr="005A18CB">
        <w:rPr>
          <w:rFonts w:asciiTheme="majorHAnsi" w:hAnsiTheme="majorHAnsi" w:cstheme="majorHAnsi"/>
        </w:rPr>
        <w:t>&gt;&lt;</w:t>
      </w:r>
      <w:proofErr w:type="spellStart"/>
      <w:r w:rsidRPr="005A18CB">
        <w:rPr>
          <w:rFonts w:asciiTheme="majorHAnsi" w:hAnsiTheme="majorHAnsi" w:cstheme="majorHAnsi"/>
        </w:rPr>
        <w:t>em</w:t>
      </w:r>
      <w:proofErr w:type="spellEnd"/>
      <w:r w:rsidRPr="005A18CB">
        <w:rPr>
          <w:rFonts w:asciiTheme="majorHAnsi" w:hAnsiTheme="majorHAnsi" w:cstheme="majorHAnsi"/>
        </w:rPr>
        <w:t>&gt;&lt;strong&gt;Hint:&lt;/strong&gt; Use AWS KMS for key management and set the bucket to use SSE-KMS.&lt;/</w:t>
      </w:r>
      <w:proofErr w:type="spellStart"/>
      <w:r w:rsidRPr="005A18CB">
        <w:rPr>
          <w:rFonts w:asciiTheme="majorHAnsi" w:hAnsiTheme="majorHAnsi" w:cstheme="majorHAnsi"/>
        </w:rPr>
        <w:t>em</w:t>
      </w:r>
      <w:proofErr w:type="spellEnd"/>
      <w:r w:rsidRPr="005A18CB">
        <w:rPr>
          <w:rFonts w:asciiTheme="majorHAnsi" w:hAnsiTheme="majorHAnsi" w:cstheme="majorHAnsi"/>
        </w:rPr>
        <w:t>&gt;</w:t>
      </w:r>
    </w:p>
    <w:p w14:paraId="3DB05280" w14:textId="77777777" w:rsidR="005A18CB" w:rsidRP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>3.</w:t>
      </w:r>
    </w:p>
    <w:p w14:paraId="3059CE25" w14:textId="77777777" w:rsidR="005A18CB" w:rsidRP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>Enable CloudWatch monitoring and logging for an EC2 instance running a small web app (for example, a Flipkart-style product list), and verify that logs are being generated.</w:t>
      </w:r>
    </w:p>
    <w:p w14:paraId="00462C86" w14:textId="77777777" w:rsidR="005A18CB" w:rsidRP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>4.</w:t>
      </w:r>
    </w:p>
    <w:p w14:paraId="1F26C44F" w14:textId="77777777" w:rsidR="005A18CB" w:rsidRP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>Set up a CloudWatch alarm that sends you an email alert if CPU utilization on your EC2 instance goes above 70%.</w:t>
      </w:r>
    </w:p>
    <w:p w14:paraId="2D45C3F3" w14:textId="77777777" w:rsidR="005A18CB" w:rsidRP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>5.</w:t>
      </w:r>
    </w:p>
    <w:p w14:paraId="7DBB0C83" w14:textId="4038374C" w:rsidR="005A18CB" w:rsidRDefault="005A18CB" w:rsidP="005A18CB">
      <w:pPr>
        <w:rPr>
          <w:rFonts w:asciiTheme="majorHAnsi" w:hAnsiTheme="majorHAnsi" w:cstheme="majorHAnsi"/>
        </w:rPr>
      </w:pPr>
      <w:r w:rsidRPr="005A18CB">
        <w:rPr>
          <w:rFonts w:asciiTheme="majorHAnsi" w:hAnsiTheme="majorHAnsi" w:cstheme="majorHAnsi"/>
        </w:rPr>
        <w:t xml:space="preserve">Use </w:t>
      </w:r>
      <w:proofErr w:type="spellStart"/>
      <w:r w:rsidRPr="005A18CB">
        <w:rPr>
          <w:rFonts w:asciiTheme="majorHAnsi" w:hAnsiTheme="majorHAnsi" w:cstheme="majorHAnsi"/>
        </w:rPr>
        <w:t>ChatGPT</w:t>
      </w:r>
      <w:proofErr w:type="spellEnd"/>
      <w:r w:rsidRPr="005A18CB">
        <w:rPr>
          <w:rFonts w:asciiTheme="majorHAnsi" w:hAnsiTheme="majorHAnsi" w:cstheme="majorHAnsi"/>
        </w:rPr>
        <w:t xml:space="preserve"> to generate a least-privilege IAM policy that allows a user to only upload and delete objects in a specific S3 bucket called 'my-</w:t>
      </w:r>
      <w:proofErr w:type="spellStart"/>
      <w:r w:rsidRPr="005A18CB">
        <w:rPr>
          <w:rFonts w:asciiTheme="majorHAnsi" w:hAnsiTheme="majorHAnsi" w:cstheme="majorHAnsi"/>
        </w:rPr>
        <w:t>insta</w:t>
      </w:r>
      <w:proofErr w:type="spellEnd"/>
      <w:r w:rsidRPr="005A18CB">
        <w:rPr>
          <w:rFonts w:asciiTheme="majorHAnsi" w:hAnsiTheme="majorHAnsi" w:cstheme="majorHAnsi"/>
        </w:rPr>
        <w:t xml:space="preserve">-uploads'. Copy the policy JSON and attach it to a test </w:t>
      </w:r>
      <w:proofErr w:type="gramStart"/>
      <w:r w:rsidRPr="005A18CB">
        <w:rPr>
          <w:rFonts w:asciiTheme="majorHAnsi" w:hAnsiTheme="majorHAnsi" w:cstheme="majorHAnsi"/>
        </w:rPr>
        <w:t>user.&lt;</w:t>
      </w:r>
      <w:proofErr w:type="spellStart"/>
      <w:proofErr w:type="gramEnd"/>
      <w:r w:rsidRPr="005A18CB">
        <w:rPr>
          <w:rFonts w:asciiTheme="majorHAnsi" w:hAnsiTheme="majorHAnsi" w:cstheme="majorHAnsi"/>
        </w:rPr>
        <w:t>br</w:t>
      </w:r>
      <w:proofErr w:type="spellEnd"/>
      <w:r w:rsidRPr="005A18CB">
        <w:rPr>
          <w:rFonts w:asciiTheme="majorHAnsi" w:hAnsiTheme="majorHAnsi" w:cstheme="majorHAnsi"/>
        </w:rPr>
        <w:t>&gt;&lt;</w:t>
      </w:r>
      <w:proofErr w:type="spellStart"/>
      <w:r w:rsidRPr="005A18CB">
        <w:rPr>
          <w:rFonts w:asciiTheme="majorHAnsi" w:hAnsiTheme="majorHAnsi" w:cstheme="majorHAnsi"/>
        </w:rPr>
        <w:t>br</w:t>
      </w:r>
      <w:proofErr w:type="spellEnd"/>
      <w:r w:rsidRPr="005A18CB">
        <w:rPr>
          <w:rFonts w:asciiTheme="majorHAnsi" w:hAnsiTheme="majorHAnsi" w:cstheme="majorHAnsi"/>
        </w:rPr>
        <w:t>&gt;&lt;</w:t>
      </w:r>
      <w:proofErr w:type="spellStart"/>
      <w:r w:rsidRPr="005A18CB">
        <w:rPr>
          <w:rFonts w:asciiTheme="majorHAnsi" w:hAnsiTheme="majorHAnsi" w:cstheme="majorHAnsi"/>
        </w:rPr>
        <w:t>em</w:t>
      </w:r>
      <w:proofErr w:type="spellEnd"/>
      <w:r w:rsidRPr="005A18CB">
        <w:rPr>
          <w:rFonts w:asciiTheme="majorHAnsi" w:hAnsiTheme="majorHAnsi" w:cstheme="majorHAnsi"/>
        </w:rPr>
        <w:t xml:space="preserve">&gt;&lt;strong&gt;Hint:&lt;/strong&gt; Ask </w:t>
      </w:r>
      <w:proofErr w:type="spellStart"/>
      <w:r w:rsidRPr="005A18CB">
        <w:rPr>
          <w:rFonts w:asciiTheme="majorHAnsi" w:hAnsiTheme="majorHAnsi" w:cstheme="majorHAnsi"/>
        </w:rPr>
        <w:t>ChatGPT</w:t>
      </w:r>
      <w:proofErr w:type="spellEnd"/>
      <w:r w:rsidRPr="005A18CB">
        <w:rPr>
          <w:rFonts w:asciiTheme="majorHAnsi" w:hAnsiTheme="majorHAnsi" w:cstheme="majorHAnsi"/>
        </w:rPr>
        <w:t>: "Write an AWS IAM policy for S3 upload and delete only, bucket 'my-</w:t>
      </w:r>
      <w:proofErr w:type="spellStart"/>
      <w:r w:rsidRPr="005A18CB">
        <w:rPr>
          <w:rFonts w:asciiTheme="majorHAnsi" w:hAnsiTheme="majorHAnsi" w:cstheme="majorHAnsi"/>
        </w:rPr>
        <w:t>insta</w:t>
      </w:r>
      <w:proofErr w:type="spellEnd"/>
      <w:r w:rsidRPr="005A18CB">
        <w:rPr>
          <w:rFonts w:asciiTheme="majorHAnsi" w:hAnsiTheme="majorHAnsi" w:cstheme="majorHAnsi"/>
        </w:rPr>
        <w:t>-uploads'."&lt;/</w:t>
      </w:r>
      <w:proofErr w:type="spellStart"/>
      <w:r w:rsidRPr="005A18CB">
        <w:rPr>
          <w:rFonts w:asciiTheme="majorHAnsi" w:hAnsiTheme="majorHAnsi" w:cstheme="majorHAnsi"/>
        </w:rPr>
        <w:t>em</w:t>
      </w:r>
      <w:proofErr w:type="spellEnd"/>
      <w:r w:rsidRPr="005A18CB">
        <w:rPr>
          <w:rFonts w:asciiTheme="majorHAnsi" w:hAnsiTheme="majorHAnsi" w:cstheme="majorHAnsi"/>
        </w:rPr>
        <w:t xml:space="preserve">&gt;                                             </w:t>
      </w:r>
    </w:p>
    <w:p w14:paraId="47AE476F" w14:textId="03F74B97" w:rsidR="005A18CB" w:rsidRDefault="005A18CB" w:rsidP="005A18CB">
      <w:pPr>
        <w:rPr>
          <w:rFonts w:asciiTheme="majorHAnsi" w:hAnsiTheme="majorHAnsi" w:cstheme="majorHAnsi"/>
        </w:rPr>
      </w:pPr>
    </w:p>
    <w:p w14:paraId="411B804D" w14:textId="5715D666" w:rsidR="005A18CB" w:rsidRDefault="005A18CB" w:rsidP="005A18CB">
      <w:pPr>
        <w:rPr>
          <w:rFonts w:asciiTheme="majorHAnsi" w:hAnsiTheme="majorHAnsi" w:cstheme="majorHAnsi"/>
        </w:rPr>
      </w:pPr>
    </w:p>
    <w:p w14:paraId="6E21D843" w14:textId="77777777" w:rsidR="005A18CB" w:rsidRPr="008E7F38" w:rsidRDefault="005A18CB" w:rsidP="00401D0D">
      <w:pPr>
        <w:rPr>
          <w:rFonts w:asciiTheme="majorHAnsi" w:hAnsiTheme="majorHAnsi" w:cstheme="majorHAnsi"/>
        </w:rPr>
      </w:pPr>
      <w:proofErr w:type="gramStart"/>
      <w:r w:rsidRPr="008E7F38">
        <w:rPr>
          <w:rFonts w:asciiTheme="majorHAnsi" w:hAnsiTheme="majorHAnsi" w:cstheme="majorHAnsi"/>
        </w:rPr>
        <w:t>Answer :</w:t>
      </w:r>
      <w:proofErr w:type="gramEnd"/>
      <w:r w:rsidRPr="008E7F38">
        <w:rPr>
          <w:rFonts w:asciiTheme="majorHAnsi" w:hAnsiTheme="majorHAnsi" w:cstheme="majorHAnsi"/>
        </w:rPr>
        <w:t xml:space="preserve"> </w:t>
      </w:r>
      <w:r w:rsidRPr="008E7F38">
        <w:rPr>
          <w:rFonts w:asciiTheme="majorHAnsi" w:hAnsiTheme="majorHAnsi" w:cstheme="majorHAnsi"/>
        </w:rPr>
        <w:t>1. Create an IAM role for read-only S3 access and user </w:t>
      </w: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s3viewer</w:t>
      </w:r>
    </w:p>
    <w:p w14:paraId="2ACCFBB0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237284A4" w14:textId="2734AC91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What you're doing</w:t>
      </w:r>
    </w:p>
    <w:p w14:paraId="7B575C9E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You will create:</w:t>
      </w:r>
    </w:p>
    <w:p w14:paraId="61891FD1" w14:textId="77777777" w:rsidR="005A18CB" w:rsidRPr="008E7F38" w:rsidRDefault="005A18CB" w:rsidP="005A18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An IAM policy allowing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read-only access to S3</w:t>
      </w:r>
    </w:p>
    <w:p w14:paraId="64969008" w14:textId="77777777" w:rsidR="005A18CB" w:rsidRPr="008E7F38" w:rsidRDefault="005A18CB" w:rsidP="005A18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An IAM role using that policy</w:t>
      </w:r>
    </w:p>
    <w:p w14:paraId="7F206D73" w14:textId="77777777" w:rsidR="005A18CB" w:rsidRPr="008E7F38" w:rsidRDefault="005A18CB" w:rsidP="005A18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A new IAM user called </w:t>
      </w: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s3viewer</w:t>
      </w:r>
    </w:p>
    <w:p w14:paraId="42720233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4FD1303E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1A13E039" w14:textId="2ACB2EDA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1 — Open IAM</w:t>
      </w:r>
    </w:p>
    <w:p w14:paraId="078D9F89" w14:textId="77777777" w:rsidR="005A18CB" w:rsidRPr="008E7F38" w:rsidRDefault="005A18CB" w:rsidP="005A18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lastRenderedPageBreak/>
        <w:t>Sign in to the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AWS Management Console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5F2E006B" w14:textId="77777777" w:rsidR="005A18CB" w:rsidRPr="008E7F38" w:rsidRDefault="005A18CB" w:rsidP="005A18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Search for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IAM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02D2E4D0" w14:textId="77777777" w:rsidR="005A18CB" w:rsidRPr="008E7F38" w:rsidRDefault="005A18CB" w:rsidP="005A18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Open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IAM → Policies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75BC803A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6FA0AE2A" w14:textId="2D537501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2 — Create the S3 read-only policy</w:t>
      </w:r>
    </w:p>
    <w:p w14:paraId="024680B8" w14:textId="77777777" w:rsidR="005A18CB" w:rsidRPr="008E7F38" w:rsidRDefault="005A18CB" w:rsidP="005A18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Create policy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65C4B5D5" w14:textId="77777777" w:rsidR="005A18CB" w:rsidRPr="008E7F38" w:rsidRDefault="005A18CB" w:rsidP="005A18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Choose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S3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4680A5EA" w14:textId="77777777" w:rsidR="005A18CB" w:rsidRPr="008E7F38" w:rsidRDefault="005A18CB" w:rsidP="005A18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For permissions, select read permissions such as:</w:t>
      </w:r>
    </w:p>
    <w:p w14:paraId="5069E450" w14:textId="77777777" w:rsidR="005A18CB" w:rsidRPr="008E7F38" w:rsidRDefault="005A18CB" w:rsidP="005A18C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</w:t>
      </w: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3:GetObject</w:t>
      </w:r>
      <w:proofErr w:type="gramEnd"/>
    </w:p>
    <w:p w14:paraId="0968B6E5" w14:textId="77777777" w:rsidR="005A18CB" w:rsidRPr="008E7F38" w:rsidRDefault="005A18CB" w:rsidP="005A18C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</w:t>
      </w: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3:ListBucket</w:t>
      </w:r>
      <w:proofErr w:type="gramEnd"/>
    </w:p>
    <w:p w14:paraId="113D1CE7" w14:textId="77777777" w:rsidR="005A18CB" w:rsidRPr="008E7F38" w:rsidRDefault="005A18CB" w:rsidP="005A18C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</w:t>
      </w: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3:GetBucketLocation</w:t>
      </w:r>
      <w:proofErr w:type="gramEnd"/>
    </w:p>
    <w:p w14:paraId="708A75C0" w14:textId="77777777" w:rsidR="005A18CB" w:rsidRPr="008E7F38" w:rsidRDefault="005A18CB" w:rsidP="005A18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For a simple lab, you can select the appropriate S3 read-only permissions.</w:t>
      </w:r>
    </w:p>
    <w:p w14:paraId="0AD42A8F" w14:textId="77777777" w:rsidR="005A18CB" w:rsidRPr="008E7F38" w:rsidRDefault="005A18CB" w:rsidP="005A18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Choose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Next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08716155" w14:textId="77777777" w:rsidR="005A18CB" w:rsidRPr="008E7F38" w:rsidRDefault="005A18CB" w:rsidP="005A18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Name it something like:</w:t>
      </w:r>
    </w:p>
    <w:p w14:paraId="00AFA1E5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S3ReadOnlyLabPolicy</w:t>
      </w:r>
    </w:p>
    <w:p w14:paraId="6CE28184" w14:textId="77777777" w:rsidR="005A18CB" w:rsidRPr="008E7F38" w:rsidRDefault="005A18CB" w:rsidP="005A18C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Create policy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488F8F0D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Little info: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 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GetObject</w:t>
      </w:r>
      <w:proofErr w:type="spellEnd"/>
      <w:r w:rsidRPr="008E7F38">
        <w:rPr>
          <w:rFonts w:asciiTheme="majorHAnsi" w:hAnsiTheme="majorHAnsi" w:cstheme="majorHAnsi"/>
          <w:color w:val="0D0D0D"/>
          <w:sz w:val="22"/>
          <w:szCs w:val="22"/>
        </w:rPr>
        <w:t> lets someone download/read objects, while 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ListBucket</w:t>
      </w:r>
      <w:proofErr w:type="spellEnd"/>
      <w:r w:rsidRPr="008E7F38">
        <w:rPr>
          <w:rFonts w:asciiTheme="majorHAnsi" w:hAnsiTheme="majorHAnsi" w:cstheme="majorHAnsi"/>
          <w:color w:val="0D0D0D"/>
          <w:sz w:val="22"/>
          <w:szCs w:val="22"/>
        </w:rPr>
        <w:t> lets them see the objects in a bucket. They don't give permission to upload or delete objects.</w:t>
      </w:r>
    </w:p>
    <w:p w14:paraId="1F2A1AD1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466FD2E5" w14:textId="7762AA3F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3 — Create the role</w:t>
      </w:r>
    </w:p>
    <w:p w14:paraId="4AFA679E" w14:textId="77777777" w:rsidR="005A18CB" w:rsidRPr="008E7F38" w:rsidRDefault="005A18CB" w:rsidP="005A18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Go to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IAM → Roles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0365FCBB" w14:textId="77777777" w:rsidR="005A18CB" w:rsidRPr="008E7F38" w:rsidRDefault="005A18CB" w:rsidP="005A18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Create role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7A9D4DB9" w14:textId="77777777" w:rsidR="005A18CB" w:rsidRPr="008E7F38" w:rsidRDefault="005A18CB" w:rsidP="005A18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Select the trusted entity appropriate for your lab. If the role is intended to be assumed by AWS services, select the relevant AWS service.</w:t>
      </w:r>
    </w:p>
    <w:p w14:paraId="7FBBB075" w14:textId="77777777" w:rsidR="005A18CB" w:rsidRPr="008E7F38" w:rsidRDefault="005A18CB" w:rsidP="005A18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Next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5E6D7B41" w14:textId="77777777" w:rsidR="005A18CB" w:rsidRPr="008E7F38" w:rsidRDefault="005A18CB" w:rsidP="005A18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Search for </w:t>
      </w: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S3ReadOnlyLabPolicy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291E451B" w14:textId="77777777" w:rsidR="005A18CB" w:rsidRPr="008E7F38" w:rsidRDefault="005A18CB" w:rsidP="005A18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Select it.</w:t>
      </w:r>
    </w:p>
    <w:p w14:paraId="094DE425" w14:textId="77777777" w:rsidR="005A18CB" w:rsidRPr="008E7F38" w:rsidRDefault="005A18CB" w:rsidP="005A18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Next</w:t>
      </w:r>
      <w:r w:rsidRPr="008E7F38">
        <w:rPr>
          <w:rFonts w:asciiTheme="majorHAnsi" w:hAnsiTheme="majorHAnsi" w:cstheme="majorHAnsi"/>
          <w:color w:val="0D0D0D"/>
        </w:rPr>
        <w:t> and create the role.</w:t>
      </w:r>
    </w:p>
    <w:p w14:paraId="0C360FEC" w14:textId="77777777" w:rsidR="005A18CB" w:rsidRPr="008E7F38" w:rsidRDefault="005A18CB" w:rsidP="005A18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Give it a name such as:</w:t>
      </w:r>
    </w:p>
    <w:p w14:paraId="110D9838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S3ReadOnlyRole</w:t>
      </w:r>
    </w:p>
    <w:p w14:paraId="221AC0C9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51955AC2" w14:textId="6147FF51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4 — Create the user</w:t>
      </w:r>
    </w:p>
    <w:p w14:paraId="69C7AA14" w14:textId="77777777" w:rsidR="005A18CB" w:rsidRPr="008E7F38" w:rsidRDefault="005A18CB" w:rsidP="005A18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Go to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IAM → Users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2BD4A6CC" w14:textId="77777777" w:rsidR="005A18CB" w:rsidRPr="008E7F38" w:rsidRDefault="005A18CB" w:rsidP="005A18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Create user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180F984F" w14:textId="77777777" w:rsidR="005A18CB" w:rsidRPr="008E7F38" w:rsidRDefault="005A18CB" w:rsidP="005A18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Enter:</w:t>
      </w:r>
    </w:p>
    <w:p w14:paraId="2952CB05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s3viewer</w:t>
      </w:r>
    </w:p>
    <w:p w14:paraId="68433AC2" w14:textId="77777777" w:rsidR="005A18CB" w:rsidRPr="008E7F38" w:rsidRDefault="005A18CB" w:rsidP="005A18C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lastRenderedPageBreak/>
        <w:t>Continue through the permissions section.</w:t>
      </w:r>
    </w:p>
    <w:p w14:paraId="76320A4D" w14:textId="77777777" w:rsidR="005A18CB" w:rsidRPr="008E7F38" w:rsidRDefault="005A18CB" w:rsidP="005A18C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For a lab, you can attach the read-only S3 policy to the user as well if you need to actually log in as </w:t>
      </w: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s3viewer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78C22667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Important: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 An IAM role and IAM user are different things. A role is normally assumed temporarily, while a user represents a specific IAM identity.</w:t>
      </w:r>
    </w:p>
    <w:p w14:paraId="5051BBA0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5A253AA7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2C515B71" w14:textId="6A97BC71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2. Create </w:t>
      </w: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my-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zomato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-images</w:t>
      </w:r>
      <w:r w:rsidRPr="008E7F38">
        <w:rPr>
          <w:rFonts w:asciiTheme="majorHAnsi" w:hAnsiTheme="majorHAnsi" w:cstheme="majorHAnsi"/>
        </w:rPr>
        <w:t> with SSE-KMS encryption</w:t>
      </w:r>
    </w:p>
    <w:p w14:paraId="482DD485" w14:textId="77777777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What you're doing</w:t>
      </w:r>
    </w:p>
    <w:p w14:paraId="213EBD52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You'll create a KMS encryption key and configure your S3 bucket to automatically encrypt uploaded objects with that key.</w:t>
      </w:r>
    </w:p>
    <w:p w14:paraId="37AE1776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7EF1C5CE" w14:textId="29EB01BA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1 — Create a KMS key</w:t>
      </w:r>
    </w:p>
    <w:p w14:paraId="1C3E79EE" w14:textId="77777777" w:rsidR="005A18CB" w:rsidRPr="008E7F38" w:rsidRDefault="005A18CB" w:rsidP="005A18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Search AWS for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KMS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23D87050" w14:textId="77777777" w:rsidR="005A18CB" w:rsidRPr="008E7F38" w:rsidRDefault="005A18CB" w:rsidP="005A18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Open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Key Management Service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4159602A" w14:textId="77777777" w:rsidR="005A18CB" w:rsidRPr="008E7F38" w:rsidRDefault="005A18CB" w:rsidP="005A18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Select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Customer managed keys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1CCB0074" w14:textId="77777777" w:rsidR="005A18CB" w:rsidRPr="008E7F38" w:rsidRDefault="005A18CB" w:rsidP="005A18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Create key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32DD29C6" w14:textId="77777777" w:rsidR="005A18CB" w:rsidRPr="008E7F38" w:rsidRDefault="005A18CB" w:rsidP="005A18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Select:</w:t>
      </w:r>
    </w:p>
    <w:p w14:paraId="69985D48" w14:textId="77777777" w:rsidR="005A18CB" w:rsidRPr="008E7F38" w:rsidRDefault="005A18CB" w:rsidP="005A18C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Key type: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Symmetric</w:t>
      </w:r>
    </w:p>
    <w:p w14:paraId="153F7085" w14:textId="77777777" w:rsidR="005A18CB" w:rsidRPr="008E7F38" w:rsidRDefault="005A18CB" w:rsidP="005A18C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Key usage: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Encrypt and decrypt</w:t>
      </w:r>
    </w:p>
    <w:p w14:paraId="3DCC5E3B" w14:textId="77777777" w:rsidR="005A18CB" w:rsidRPr="008E7F38" w:rsidRDefault="005A18CB" w:rsidP="005A18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Continue through the wizard.</w:t>
      </w:r>
    </w:p>
    <w:p w14:paraId="6447D4F3" w14:textId="77777777" w:rsidR="005A18CB" w:rsidRPr="008E7F38" w:rsidRDefault="005A18CB" w:rsidP="005A18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Give the key an alias such as:</w:t>
      </w:r>
    </w:p>
    <w:p w14:paraId="32C14E1D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alias/my-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zomato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-images-key</w:t>
      </w:r>
    </w:p>
    <w:p w14:paraId="3CDE6E3A" w14:textId="77777777" w:rsidR="005A18CB" w:rsidRPr="008E7F38" w:rsidRDefault="005A18CB" w:rsidP="005A18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Complete the key creation.</w:t>
      </w:r>
    </w:p>
    <w:p w14:paraId="6C8AF522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3C3769AF" w14:textId="47CF08A1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2 — Enable automatic key rotation</w:t>
      </w:r>
    </w:p>
    <w:p w14:paraId="34DE2469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Open your new KMS key.</w:t>
      </w:r>
    </w:p>
    <w:p w14:paraId="49278EB6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Look for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Key rotation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 /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Automatic key rotation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0D9AA94C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Enable automatic rotation.</w:t>
      </w:r>
    </w:p>
    <w:p w14:paraId="015D7F89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Little info: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 Key rotation periodically changes the cryptographic key material while AWS manages the process for you. Your encrypted data doesn't need to be manually re-encrypted just because the key material rotates.</w:t>
      </w:r>
    </w:p>
    <w:p w14:paraId="08BFF963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7AF263B6" w14:textId="0FF6C3BE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3 — Create the S3 bucket</w:t>
      </w:r>
    </w:p>
    <w:p w14:paraId="3FE83F1F" w14:textId="77777777" w:rsidR="005A18CB" w:rsidRPr="008E7F38" w:rsidRDefault="005A18CB" w:rsidP="005A18C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Search for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S3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4BCA4CF8" w14:textId="77777777" w:rsidR="005A18CB" w:rsidRPr="008E7F38" w:rsidRDefault="005A18CB" w:rsidP="005A18C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Create bucket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2AF7B597" w14:textId="77777777" w:rsidR="005A18CB" w:rsidRPr="008E7F38" w:rsidRDefault="005A18CB" w:rsidP="005A18C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lastRenderedPageBreak/>
        <w:t>Enter:</w:t>
      </w:r>
    </w:p>
    <w:p w14:paraId="7BFE201E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my-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zomato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-images</w:t>
      </w:r>
    </w:p>
    <w:p w14:paraId="5F231CED" w14:textId="77777777" w:rsidR="005A18CB" w:rsidRPr="008E7F38" w:rsidRDefault="005A18CB" w:rsidP="005A18C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Choose the AWS Region you want.</w:t>
      </w:r>
    </w:p>
    <w:p w14:paraId="61199E04" w14:textId="77777777" w:rsidR="005A18CB" w:rsidRPr="008E7F38" w:rsidRDefault="005A18CB" w:rsidP="005A18C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Keep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Block all public access</w:t>
      </w:r>
      <w:r w:rsidRPr="008E7F38">
        <w:rPr>
          <w:rFonts w:asciiTheme="majorHAnsi" w:hAnsiTheme="majorHAnsi" w:cstheme="majorHAnsi"/>
          <w:color w:val="0D0D0D"/>
        </w:rPr>
        <w:t> enabled unless your lab specifically requires public access.</w:t>
      </w:r>
    </w:p>
    <w:p w14:paraId="2ECFEB34" w14:textId="77777777" w:rsidR="005A18CB" w:rsidRPr="008E7F38" w:rsidRDefault="005A18CB" w:rsidP="005A18C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Create the bucket.</w:t>
      </w:r>
    </w:p>
    <w:p w14:paraId="65ABEED8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797EE502" w14:textId="49F8B7B1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4 — Configure SSE-KMS</w:t>
      </w:r>
    </w:p>
    <w:p w14:paraId="142463A2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Open:</w:t>
      </w:r>
    </w:p>
    <w:p w14:paraId="530EF286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S3 → my-</w:t>
      </w:r>
      <w:proofErr w:type="spellStart"/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zomato</w:t>
      </w:r>
      <w:proofErr w:type="spellEnd"/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-images → Properties</w:t>
      </w:r>
    </w:p>
    <w:p w14:paraId="7F7AF31D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Find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Default encryption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2ACDAA14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Choose:</w:t>
      </w:r>
    </w:p>
    <w:p w14:paraId="2F029590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Server-side encryption with AWS Key Management Service keys (SSE-KMS)</w:t>
      </w:r>
    </w:p>
    <w:p w14:paraId="1130760E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Then select your customer-managed KMS key:</w:t>
      </w:r>
    </w:p>
    <w:p w14:paraId="0B2DA82B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alias/my-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zomato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-images-key</w:t>
      </w:r>
    </w:p>
    <w:p w14:paraId="71992C1F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Save the changes.</w:t>
      </w:r>
    </w:p>
    <w:p w14:paraId="49CC9EE6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1C3E8B70" w14:textId="5F57E3D7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5 — Test it</w:t>
      </w:r>
    </w:p>
    <w:p w14:paraId="26780A00" w14:textId="77777777" w:rsidR="005A18CB" w:rsidRPr="008E7F38" w:rsidRDefault="005A18CB" w:rsidP="005A18C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Upload a small image into the bucket.</w:t>
      </w:r>
    </w:p>
    <w:p w14:paraId="66247252" w14:textId="77777777" w:rsidR="005A18CB" w:rsidRPr="008E7F38" w:rsidRDefault="005A18CB" w:rsidP="005A18C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Open the uploaded object.</w:t>
      </w:r>
    </w:p>
    <w:p w14:paraId="1F42A934" w14:textId="77777777" w:rsidR="005A18CB" w:rsidRPr="008E7F38" w:rsidRDefault="005A18CB" w:rsidP="005A18C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Check its </w:t>
      </w:r>
      <w:proofErr w:type="gramStart"/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Properties</w:t>
      </w:r>
      <w:proofErr w:type="gramEnd"/>
      <w:r w:rsidRPr="008E7F38">
        <w:rPr>
          <w:rFonts w:asciiTheme="majorHAnsi" w:hAnsiTheme="majorHAnsi" w:cstheme="majorHAnsi"/>
          <w:color w:val="0D0D0D"/>
        </w:rPr>
        <w:t>.</w:t>
      </w:r>
    </w:p>
    <w:p w14:paraId="5B61FB91" w14:textId="77777777" w:rsidR="005A18CB" w:rsidRPr="008E7F38" w:rsidRDefault="005A18CB" w:rsidP="005A18C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Look for the encryption information.</w:t>
      </w:r>
    </w:p>
    <w:p w14:paraId="58FCD50C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You should see that the object is encrypted using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SSE-KMS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3FE0363B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254EE946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107B4DEF" w14:textId="178D5DA9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3. Enable CloudWatch monitoring/logging for an EC2 web app</w:t>
      </w:r>
    </w:p>
    <w:p w14:paraId="3D7CBCDA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65697CB3" w14:textId="37867D2B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What you're doing</w:t>
      </w:r>
    </w:p>
    <w:p w14:paraId="1AE1C5AF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You will monitor your EC2 instance and send application/system logs to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CloudWatch Logs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62697834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Important distinction: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 Basic EC2 monitoring provides metrics such as CPU utilization. To send operating-system/application logs to CloudWatch Logs, you'll generally install/configure the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CloudWatch Agent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6671D1B2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0335547C" w14:textId="5B1241C4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1 — Check your EC2 instance</w:t>
      </w:r>
    </w:p>
    <w:p w14:paraId="2FF6DA9C" w14:textId="77777777" w:rsidR="005A18CB" w:rsidRPr="008E7F38" w:rsidRDefault="005A18CB" w:rsidP="005A18C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Open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EC2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2C2D6A0B" w14:textId="77777777" w:rsidR="005A18CB" w:rsidRPr="008E7F38" w:rsidRDefault="005A18CB" w:rsidP="005A18C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Select your web-server instance.</w:t>
      </w:r>
    </w:p>
    <w:p w14:paraId="6549EA88" w14:textId="77777777" w:rsidR="005A18CB" w:rsidRPr="008E7F38" w:rsidRDefault="005A18CB" w:rsidP="005A18C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Make sure it is running.</w:t>
      </w:r>
    </w:p>
    <w:p w14:paraId="5FB748A2" w14:textId="77777777" w:rsidR="005A18CB" w:rsidRPr="008E7F38" w:rsidRDefault="005A18CB" w:rsidP="005A18C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lastRenderedPageBreak/>
        <w:t>Note its instance ID.</w:t>
      </w:r>
    </w:p>
    <w:p w14:paraId="156A57E7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For example:</w:t>
      </w:r>
    </w:p>
    <w:p w14:paraId="2BBB05B9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i-0123456789abcdef</w:t>
      </w:r>
    </w:p>
    <w:p w14:paraId="779E7D3B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5FB4CA99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1F8C0E6D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40D744A7" w14:textId="35CD4991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2 — Give the instance CloudWatch permissions</w:t>
      </w:r>
    </w:p>
    <w:p w14:paraId="1D718839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The EC2 instance should have an IAM role/instance profile allowing CloudWatch Agent to send metrics and logs.</w:t>
      </w:r>
    </w:p>
    <w:p w14:paraId="2783A61C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A common AWS-managed policy for this lab is:</w:t>
      </w:r>
    </w:p>
    <w:p w14:paraId="00884AE1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CloudWatchAgentServerPolicy</w:t>
      </w:r>
      <w:proofErr w:type="spellEnd"/>
    </w:p>
    <w:p w14:paraId="07AD50E4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Attach it to the IAM role associated with your EC2 instance.</w:t>
      </w:r>
    </w:p>
    <w:p w14:paraId="40A65681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1F04E252" w14:textId="72123C75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3 — Install CloudWatch Agent</w:t>
      </w:r>
    </w:p>
    <w:p w14:paraId="196B1834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Connect to your EC2 instance using your normal method, such as SSH or Session Manager.</w:t>
      </w:r>
    </w:p>
    <w:p w14:paraId="3C8C4BC2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For an Amazon Linux instance, install the CloudWatch Agent using the appropriate package for your OS.</w:t>
      </w:r>
    </w:p>
    <w:p w14:paraId="6D4330E5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Then configure it to collect:</w:t>
      </w:r>
    </w:p>
    <w:p w14:paraId="45B7BA6D" w14:textId="77777777" w:rsidR="005A18CB" w:rsidRPr="008E7F38" w:rsidRDefault="005A18CB" w:rsidP="005A18C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System logs</w:t>
      </w:r>
    </w:p>
    <w:p w14:paraId="3477BD8B" w14:textId="77777777" w:rsidR="005A18CB" w:rsidRPr="008E7F38" w:rsidRDefault="005A18CB" w:rsidP="005A18C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Application logs</w:t>
      </w:r>
    </w:p>
    <w:p w14:paraId="70AF3E15" w14:textId="77777777" w:rsidR="005A18CB" w:rsidRPr="008E7F38" w:rsidRDefault="005A18CB" w:rsidP="005A18C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CPU/memory/disk metrics if desired</w:t>
      </w:r>
    </w:p>
    <w:p w14:paraId="0DED9B80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For example, if your small web app uses a log such as:</w:t>
      </w:r>
    </w:p>
    <w:p w14:paraId="6F733851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/var/log/myapp.log</w:t>
      </w:r>
    </w:p>
    <w:p w14:paraId="32446BD2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configure the CloudWatch Agent to collect that file.</w:t>
      </w:r>
    </w:p>
    <w:p w14:paraId="6DD3D153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05E91C74" w14:textId="33DE2F92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4 — Start the agent</w:t>
      </w:r>
    </w:p>
    <w:p w14:paraId="5AF5345A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Start the CloudWatch Agent after configuring it.</w:t>
      </w:r>
    </w:p>
    <w:p w14:paraId="0BE652F7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Then go to:</w:t>
      </w:r>
    </w:p>
    <w:p w14:paraId="1E098149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CloudWatch → Logs → Log groups</w:t>
      </w:r>
    </w:p>
    <w:p w14:paraId="6DB17FCB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You should see your configured log group.</w:t>
      </w:r>
    </w:p>
    <w:p w14:paraId="4D808A61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For example:</w:t>
      </w:r>
    </w:p>
    <w:p w14:paraId="574979FD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/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aws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/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myapp</w:t>
      </w:r>
      <w:proofErr w:type="spellEnd"/>
    </w:p>
    <w:p w14:paraId="2F1F4C8A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38D9B514" w14:textId="471C98D0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5 — Verify logs</w:t>
      </w:r>
    </w:p>
    <w:p w14:paraId="130495C3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Generate some activity on your web app.</w:t>
      </w:r>
    </w:p>
    <w:p w14:paraId="31F216FC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For example, open:</w:t>
      </w:r>
    </w:p>
    <w:p w14:paraId="2F687D6A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http://YOUR-EC2-IP</w:t>
      </w:r>
    </w:p>
    <w:p w14:paraId="56A02A5E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several times.</w:t>
      </w:r>
    </w:p>
    <w:p w14:paraId="59863056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Then return to:</w:t>
      </w:r>
    </w:p>
    <w:p w14:paraId="0BF94B6E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lastRenderedPageBreak/>
        <w:t>CloudWatch → Logs → Log groups → your log group → Log streams</w:t>
      </w:r>
    </w:p>
    <w:p w14:paraId="75CF7BEC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You should see newly generated log events.</w:t>
      </w:r>
    </w:p>
    <w:p w14:paraId="33D1F915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Little info: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 CloudWatch Logs is useful because you don't have to SSH into every server just to inspect its logs.</w:t>
      </w:r>
    </w:p>
    <w:p w14:paraId="7B5D2436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0EBB6BA0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49800807" w14:textId="3F432A52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4. Create a CloudWatch alarm for CPU &gt; 70%</w:t>
      </w:r>
    </w:p>
    <w:p w14:paraId="4FC0CA56" w14:textId="77777777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What you're doing</w:t>
      </w:r>
    </w:p>
    <w:p w14:paraId="321F1E42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You'll create an alarm that watches your EC2 CPU metric and emails you when CPU utilization exceeds 70%.</w:t>
      </w:r>
    </w:p>
    <w:p w14:paraId="05D1A236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3C907447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6ED89BB9" w14:textId="5648A937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1 — Open CloudWatch</w:t>
      </w:r>
    </w:p>
    <w:p w14:paraId="06DAE892" w14:textId="77777777" w:rsidR="005A18CB" w:rsidRPr="008E7F38" w:rsidRDefault="005A18CB" w:rsidP="005A18C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Open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CloudWatch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1718CCEF" w14:textId="77777777" w:rsidR="005A18CB" w:rsidRPr="008E7F38" w:rsidRDefault="005A18CB" w:rsidP="005A18C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Select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Alarms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2D7AA087" w14:textId="77777777" w:rsidR="005A18CB" w:rsidRPr="008E7F38" w:rsidRDefault="005A18CB" w:rsidP="005A18C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Create alarm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546D1B41" w14:textId="77777777" w:rsidR="005A18CB" w:rsidRPr="008E7F38" w:rsidRDefault="005A18CB" w:rsidP="005A18C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Select metric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78BB8000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Navigate to:</w:t>
      </w:r>
    </w:p>
    <w:p w14:paraId="4C2A75B6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 xml:space="preserve">EC2 → Per-Instance Metrics → </w:t>
      </w:r>
      <w:proofErr w:type="spellStart"/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CPUUtilization</w:t>
      </w:r>
      <w:proofErr w:type="spellEnd"/>
    </w:p>
    <w:p w14:paraId="13F2AEBF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Select your EC2 instance.</w:t>
      </w:r>
    </w:p>
    <w:p w14:paraId="2E420285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602690E1" w14:textId="65E5718C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2 — Configure the threshold</w:t>
      </w:r>
    </w:p>
    <w:p w14:paraId="4290EA1F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Set something like:</w:t>
      </w:r>
    </w:p>
    <w:p w14:paraId="4C726DB2" w14:textId="77777777" w:rsidR="005A18CB" w:rsidRPr="008E7F38" w:rsidRDefault="005A18CB" w:rsidP="005A18C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Statistic: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Average</w:t>
      </w:r>
    </w:p>
    <w:p w14:paraId="5CE7159C" w14:textId="77777777" w:rsidR="005A18CB" w:rsidRPr="008E7F38" w:rsidRDefault="005A18CB" w:rsidP="005A18C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Period: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5 minutes</w:t>
      </w:r>
    </w:p>
    <w:p w14:paraId="2834FA9C" w14:textId="77777777" w:rsidR="005A18CB" w:rsidRPr="008E7F38" w:rsidRDefault="005A18CB" w:rsidP="005A18C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Condition: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Greater than 70</w:t>
      </w:r>
    </w:p>
    <w:p w14:paraId="137EEC98" w14:textId="77777777" w:rsidR="005A18CB" w:rsidRPr="008E7F38" w:rsidRDefault="005A18CB" w:rsidP="005A18C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Threshold: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70</w:t>
      </w:r>
    </w:p>
    <w:p w14:paraId="0747465C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So conceptually:</w:t>
      </w:r>
    </w:p>
    <w:p w14:paraId="5462E14E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CPUUtilization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&gt; 70%</w:t>
      </w:r>
    </w:p>
    <w:p w14:paraId="43F33FDA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706A5BC7" w14:textId="16DD542F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3 — Create an SNS notification</w:t>
      </w:r>
    </w:p>
    <w:p w14:paraId="3B4FD775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For the alarm action, choose to create/select an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SNS topic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01096838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Give it a name such as:</w:t>
      </w:r>
    </w:p>
    <w:p w14:paraId="60EFCF1C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EC2-CPU-Alerts</w:t>
      </w:r>
    </w:p>
    <w:p w14:paraId="6AE949CD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Add your email address as a subscriber.</w:t>
      </w:r>
    </w:p>
    <w:p w14:paraId="12C1209B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AWS will send you a confirmation email.</w:t>
      </w:r>
    </w:p>
    <w:p w14:paraId="160C99C7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lastRenderedPageBreak/>
        <w:t>Very important: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 Open that email and click the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confirmation link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 xml:space="preserve">. </w:t>
      </w:r>
      <w:proofErr w:type="gramStart"/>
      <w:r w:rsidRPr="008E7F38">
        <w:rPr>
          <w:rFonts w:asciiTheme="majorHAnsi" w:hAnsiTheme="majorHAnsi" w:cstheme="majorHAnsi"/>
          <w:color w:val="0D0D0D"/>
          <w:sz w:val="22"/>
          <w:szCs w:val="22"/>
        </w:rPr>
        <w:t>Otherwise</w:t>
      </w:r>
      <w:proofErr w:type="gramEnd"/>
      <w:r w:rsidRPr="008E7F38">
        <w:rPr>
          <w:rFonts w:asciiTheme="majorHAnsi" w:hAnsiTheme="majorHAnsi" w:cstheme="majorHAnsi"/>
          <w:color w:val="0D0D0D"/>
          <w:sz w:val="22"/>
          <w:szCs w:val="22"/>
        </w:rPr>
        <w:t xml:space="preserve"> the SNS subscription won't be confirmed.</w:t>
      </w:r>
    </w:p>
    <w:p w14:paraId="3A8EE469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7C7414FF" w14:textId="0B14DDD5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4 — Finish the alarm</w:t>
      </w:r>
    </w:p>
    <w:p w14:paraId="0C567333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Give the alarm a name such as:</w:t>
      </w:r>
    </w:p>
    <w:p w14:paraId="6B8E290B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EC2-CPU-Above-70</w:t>
      </w:r>
    </w:p>
    <w:p w14:paraId="47C969B5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Create the alarm.</w:t>
      </w:r>
    </w:p>
    <w:p w14:paraId="14E90F03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You can now see its state under:</w:t>
      </w:r>
    </w:p>
    <w:p w14:paraId="4BF199CA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CloudWatch → Alarms</w:t>
      </w:r>
    </w:p>
    <w:p w14:paraId="52CC84F0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0EA5C0F7" w14:textId="3D326EAC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5 — Test</w:t>
      </w:r>
    </w:p>
    <w:p w14:paraId="07E86A66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Normally, you don't need to deliberately overload the server for a lab demonstration.</w:t>
      </w:r>
    </w:p>
    <w:p w14:paraId="7A46740A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You can explain that when:</w:t>
      </w:r>
    </w:p>
    <w:p w14:paraId="7BDE8B2E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CPUUtilization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&gt; 70%</w:t>
      </w:r>
    </w:p>
    <w:p w14:paraId="238E651D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the alarm changes to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ALARM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 and SNS sends the configured email notification.</w:t>
      </w:r>
    </w:p>
    <w:p w14:paraId="24258BE5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46F9E59E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62643FB8" w14:textId="7BEAAF65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5. Generate and attach a least-privilege S3 policy</w:t>
      </w:r>
    </w:p>
    <w:p w14:paraId="3AED6C4E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Your requirement is:</w:t>
      </w:r>
    </w:p>
    <w:p w14:paraId="4160CCD8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The user can only upload and delete objects in </w:t>
      </w: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my-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insta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-uploads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399F5283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The important part is that the policy should grant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object-level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 permissions rather than broad S3 administration permissions.</w:t>
      </w:r>
    </w:p>
    <w:p w14:paraId="0963AD5A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302D2F7A" w14:textId="37C4865F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Policy JSON</w:t>
      </w:r>
    </w:p>
    <w:p w14:paraId="50832486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Use this policy:</w:t>
      </w:r>
    </w:p>
    <w:p w14:paraId="521D1447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{</w:t>
      </w:r>
    </w:p>
    <w:p w14:paraId="409FBB57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"Version": "2012-10-17",</w:t>
      </w:r>
    </w:p>
    <w:p w14:paraId="4AE2C063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"Statement": [</w:t>
      </w:r>
    </w:p>
    <w:p w14:paraId="77FB7040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  {</w:t>
      </w:r>
    </w:p>
    <w:p w14:paraId="040E42BC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    "Sid": "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AllowUploadAndDeleteObjects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",</w:t>
      </w:r>
    </w:p>
    <w:p w14:paraId="3222E6F6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    "Effect": "Allow",</w:t>
      </w:r>
    </w:p>
    <w:p w14:paraId="00033BD8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    "Action": [</w:t>
      </w:r>
    </w:p>
    <w:p w14:paraId="171B8418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      "s</w:t>
      </w: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3:PutObject</w:t>
      </w:r>
      <w:proofErr w:type="gram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",</w:t>
      </w:r>
    </w:p>
    <w:p w14:paraId="15A75029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      "s</w:t>
      </w: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3:DeleteObject</w:t>
      </w:r>
      <w:proofErr w:type="gram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"</w:t>
      </w:r>
    </w:p>
    <w:p w14:paraId="4EBAE21D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    ],</w:t>
      </w:r>
    </w:p>
    <w:p w14:paraId="728150FB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    "Resource": "</w:t>
      </w: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arn:aws</w:t>
      </w:r>
      <w:proofErr w:type="gram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:s3:::my-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insta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-uploads/*"</w:t>
      </w:r>
    </w:p>
    <w:p w14:paraId="660C98A1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  }</w:t>
      </w:r>
    </w:p>
    <w:p w14:paraId="0C48449D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 xml:space="preserve">  ]</w:t>
      </w:r>
    </w:p>
    <w:p w14:paraId="4B7CF2A2" w14:textId="77777777" w:rsidR="005A18CB" w:rsidRPr="008E7F38" w:rsidRDefault="005A18CB" w:rsidP="005A18CB">
      <w:pPr>
        <w:pStyle w:val="HTMLPreformatted"/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}</w:t>
      </w:r>
    </w:p>
    <w:p w14:paraId="13750227" w14:textId="77777777" w:rsidR="005A18CB" w:rsidRPr="008E7F38" w:rsidRDefault="005A18CB" w:rsidP="005A18CB">
      <w:pPr>
        <w:pStyle w:val="Heading3"/>
        <w:shd w:val="clear" w:color="auto" w:fill="FFFFFF"/>
        <w:spacing w:before="0"/>
        <w:rPr>
          <w:rFonts w:cstheme="majorHAnsi"/>
          <w:color w:val="0D0D0D"/>
          <w:sz w:val="22"/>
          <w:szCs w:val="22"/>
        </w:rPr>
      </w:pPr>
      <w:r w:rsidRPr="008E7F38">
        <w:rPr>
          <w:rFonts w:cstheme="majorHAnsi"/>
          <w:color w:val="0D0D0D"/>
          <w:sz w:val="22"/>
          <w:szCs w:val="22"/>
        </w:rPr>
        <w:t>What each part means</w:t>
      </w:r>
    </w:p>
    <w:p w14:paraId="0AE048B8" w14:textId="77777777" w:rsidR="005A18CB" w:rsidRPr="008E7F38" w:rsidRDefault="005A18CB" w:rsidP="005A18C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</w:t>
      </w: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3:PutObject</w:t>
      </w:r>
      <w:proofErr w:type="gramEnd"/>
      <w:r w:rsidRPr="008E7F38">
        <w:rPr>
          <w:rFonts w:asciiTheme="majorHAnsi" w:hAnsiTheme="majorHAnsi" w:cstheme="majorHAnsi"/>
          <w:color w:val="0D0D0D"/>
        </w:rPr>
        <w:t> → allows uploading objects.</w:t>
      </w:r>
    </w:p>
    <w:p w14:paraId="5952774F" w14:textId="77777777" w:rsidR="005A18CB" w:rsidRPr="008E7F38" w:rsidRDefault="005A18CB" w:rsidP="005A18C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lastRenderedPageBreak/>
        <w:t>s</w:t>
      </w: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3:DeleteObject</w:t>
      </w:r>
      <w:proofErr w:type="gramEnd"/>
      <w:r w:rsidRPr="008E7F38">
        <w:rPr>
          <w:rFonts w:asciiTheme="majorHAnsi" w:hAnsiTheme="majorHAnsi" w:cstheme="majorHAnsi"/>
          <w:color w:val="0D0D0D"/>
        </w:rPr>
        <w:t> → allows deleting objects.</w:t>
      </w:r>
    </w:p>
    <w:p w14:paraId="4BB801F1" w14:textId="77777777" w:rsidR="005A18CB" w:rsidRPr="008E7F38" w:rsidRDefault="005A18CB" w:rsidP="005A18C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arn:aws</w:t>
      </w:r>
      <w:proofErr w:type="gram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:s3:::my-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insta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-uploads/*</w:t>
      </w:r>
      <w:r w:rsidRPr="008E7F38">
        <w:rPr>
          <w:rFonts w:asciiTheme="majorHAnsi" w:hAnsiTheme="majorHAnsi" w:cstheme="majorHAnsi"/>
          <w:color w:val="0D0D0D"/>
        </w:rPr>
        <w:t> → restricts the permissions to objects inside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that bucket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6D2F5822" w14:textId="77777777" w:rsidR="005A18CB" w:rsidRPr="008E7F38" w:rsidRDefault="005A18CB" w:rsidP="005A18C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There is deliberately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no</w:t>
      </w:r>
      <w:r w:rsidRPr="008E7F38">
        <w:rPr>
          <w:rFonts w:asciiTheme="majorHAnsi" w:hAnsiTheme="majorHAnsi" w:cstheme="majorHAnsi"/>
          <w:color w:val="0D0D0D"/>
        </w:rPr>
        <w:t> </w:t>
      </w: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</w:t>
      </w: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3:GetObject</w:t>
      </w:r>
      <w:proofErr w:type="gramEnd"/>
      <w:r w:rsidRPr="008E7F38">
        <w:rPr>
          <w:rFonts w:asciiTheme="majorHAnsi" w:hAnsiTheme="majorHAnsi" w:cstheme="majorHAnsi"/>
          <w:color w:val="0D0D0D"/>
        </w:rPr>
        <w:t>, so the user cannot download/read objects through this policy.</w:t>
      </w:r>
    </w:p>
    <w:p w14:paraId="4C550B89" w14:textId="77777777" w:rsidR="005A18CB" w:rsidRPr="008E7F38" w:rsidRDefault="005A18CB" w:rsidP="005A18C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There is deliberately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no</w:t>
      </w:r>
      <w:r w:rsidRPr="008E7F38">
        <w:rPr>
          <w:rFonts w:asciiTheme="majorHAnsi" w:hAnsiTheme="majorHAnsi" w:cstheme="majorHAnsi"/>
          <w:color w:val="0D0D0D"/>
        </w:rPr>
        <w:t> </w:t>
      </w: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</w:t>
      </w:r>
      <w:proofErr w:type="gram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3:ListBucket</w:t>
      </w:r>
      <w:proofErr w:type="gramEnd"/>
      <w:r w:rsidRPr="008E7F38">
        <w:rPr>
          <w:rFonts w:asciiTheme="majorHAnsi" w:hAnsiTheme="majorHAnsi" w:cstheme="majorHAnsi"/>
          <w:color w:val="0D0D0D"/>
        </w:rPr>
        <w:t>, so the user isn't granted permission to list the bucket.</w:t>
      </w:r>
    </w:p>
    <w:p w14:paraId="75A851EB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This is the key idea behind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  <w:sz w:val="22"/>
          <w:szCs w:val="22"/>
        </w:rPr>
        <w:t>least privilege</w:t>
      </w:r>
      <w:r w:rsidRPr="008E7F38">
        <w:rPr>
          <w:rFonts w:asciiTheme="majorHAnsi" w:hAnsiTheme="majorHAnsi" w:cstheme="majorHAnsi"/>
          <w:color w:val="0D0D0D"/>
          <w:sz w:val="22"/>
          <w:szCs w:val="22"/>
        </w:rPr>
        <w:t>: give the identity only the actions it actually needs.</w:t>
      </w:r>
    </w:p>
    <w:p w14:paraId="14D12D53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555BABB1" w14:textId="760E11E3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1 — Create the policy</w:t>
      </w:r>
    </w:p>
    <w:p w14:paraId="38D680F0" w14:textId="77777777" w:rsidR="005A18CB" w:rsidRPr="008E7F38" w:rsidRDefault="005A18CB" w:rsidP="005A18C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Go to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IAM → Policies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181D56A6" w14:textId="77777777" w:rsidR="005A18CB" w:rsidRPr="008E7F38" w:rsidRDefault="005A18CB" w:rsidP="005A18C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Create policy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3891E184" w14:textId="77777777" w:rsidR="005A18CB" w:rsidRPr="008E7F38" w:rsidRDefault="005A18CB" w:rsidP="005A18C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Choose the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JSON</w:t>
      </w:r>
      <w:r w:rsidRPr="008E7F38">
        <w:rPr>
          <w:rFonts w:asciiTheme="majorHAnsi" w:hAnsiTheme="majorHAnsi" w:cstheme="majorHAnsi"/>
          <w:color w:val="0D0D0D"/>
        </w:rPr>
        <w:t> editor.</w:t>
      </w:r>
    </w:p>
    <w:p w14:paraId="4F855C2B" w14:textId="77777777" w:rsidR="005A18CB" w:rsidRPr="008E7F38" w:rsidRDefault="005A18CB" w:rsidP="005A18C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Delete the existing example JSON.</w:t>
      </w:r>
    </w:p>
    <w:p w14:paraId="4A2DC7F2" w14:textId="77777777" w:rsidR="005A18CB" w:rsidRPr="008E7F38" w:rsidRDefault="005A18CB" w:rsidP="005A18C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Paste the policy above.</w:t>
      </w:r>
    </w:p>
    <w:p w14:paraId="595C5F16" w14:textId="77777777" w:rsidR="005A18CB" w:rsidRPr="008E7F38" w:rsidRDefault="005A18CB" w:rsidP="005A18C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Click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Next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47B8B678" w14:textId="77777777" w:rsidR="005A18CB" w:rsidRPr="008E7F38" w:rsidRDefault="005A18CB" w:rsidP="005A18C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Name it:</w:t>
      </w:r>
    </w:p>
    <w:p w14:paraId="143CED84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InstaUploadsOnlyPolicy</w:t>
      </w:r>
      <w:proofErr w:type="spellEnd"/>
    </w:p>
    <w:p w14:paraId="0070A538" w14:textId="77777777" w:rsidR="005A18CB" w:rsidRPr="008E7F38" w:rsidRDefault="005A18CB" w:rsidP="005A18C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Create the policy.</w:t>
      </w:r>
    </w:p>
    <w:p w14:paraId="2155DD0D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7C7EF4A9" w14:textId="1DF028B1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2 — Attach it to a test user</w:t>
      </w:r>
    </w:p>
    <w:p w14:paraId="2D7CF4C1" w14:textId="77777777" w:rsidR="005A18CB" w:rsidRPr="008E7F38" w:rsidRDefault="005A18CB" w:rsidP="005A18C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Go to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IAM → Users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2DC64AC9" w14:textId="77777777" w:rsidR="005A18CB" w:rsidRPr="008E7F38" w:rsidRDefault="005A18CB" w:rsidP="005A18C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Create a test user, for example:</w:t>
      </w:r>
    </w:p>
    <w:p w14:paraId="2B2FBD1D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insta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-test-user</w:t>
      </w:r>
    </w:p>
    <w:p w14:paraId="6176CEEF" w14:textId="77777777" w:rsidR="005A18CB" w:rsidRPr="008E7F38" w:rsidRDefault="005A18CB" w:rsidP="005A18C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Open the user.</w:t>
      </w:r>
    </w:p>
    <w:p w14:paraId="25ED9904" w14:textId="77777777" w:rsidR="005A18CB" w:rsidRPr="008E7F38" w:rsidRDefault="005A18CB" w:rsidP="005A18C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Select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Add permissions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27140167" w14:textId="77777777" w:rsidR="005A18CB" w:rsidRPr="008E7F38" w:rsidRDefault="005A18CB" w:rsidP="005A18C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Choose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Attach policies directly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458682D1" w14:textId="77777777" w:rsidR="005A18CB" w:rsidRPr="008E7F38" w:rsidRDefault="005A18CB" w:rsidP="005A18C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Search for:</w:t>
      </w:r>
    </w:p>
    <w:p w14:paraId="545560D2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InstaUploadsOnlyPolicy</w:t>
      </w:r>
      <w:proofErr w:type="spellEnd"/>
    </w:p>
    <w:p w14:paraId="6A702A69" w14:textId="77777777" w:rsidR="005A18CB" w:rsidRPr="008E7F38" w:rsidRDefault="005A18CB" w:rsidP="005A18C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Select it.</w:t>
      </w:r>
    </w:p>
    <w:p w14:paraId="6C17DAFA" w14:textId="77777777" w:rsidR="005A18CB" w:rsidRPr="008E7F38" w:rsidRDefault="005A18CB" w:rsidP="005A18C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t>Attach the policy.</w:t>
      </w:r>
    </w:p>
    <w:p w14:paraId="5ABB79E8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6A38AB0B" w14:textId="28DA5354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Step 3 — Test the permissions</w:t>
      </w:r>
    </w:p>
    <w:p w14:paraId="1B06B983" w14:textId="77777777" w:rsidR="005A18CB" w:rsidRPr="008E7F38" w:rsidRDefault="005A18CB" w:rsidP="005A18CB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8E7F38">
        <w:rPr>
          <w:rFonts w:asciiTheme="majorHAnsi" w:hAnsiTheme="majorHAnsi" w:cstheme="majorHAnsi"/>
          <w:color w:val="0D0D0D"/>
          <w:sz w:val="22"/>
          <w:szCs w:val="22"/>
        </w:rPr>
        <w:t>The expected result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497"/>
      </w:tblGrid>
      <w:tr w:rsidR="005A18CB" w:rsidRPr="008E7F38" w14:paraId="11E70E0B" w14:textId="77777777" w:rsidTr="005A1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79B5F" w14:textId="77777777" w:rsidR="005A18CB" w:rsidRPr="008E7F38" w:rsidRDefault="005A18CB">
            <w:pPr>
              <w:jc w:val="center"/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Theme="majorHAnsi" w:hAnsiTheme="majorHAnsi" w:cstheme="majorHAnsi"/>
                <w:color w:val="0D0D0D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7AE081F8" w14:textId="77777777" w:rsidR="005A18CB" w:rsidRPr="008E7F38" w:rsidRDefault="005A18CB">
            <w:pPr>
              <w:jc w:val="center"/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Theme="majorHAnsi" w:hAnsiTheme="majorHAnsi" w:cstheme="majorHAnsi"/>
                <w:color w:val="0D0D0D"/>
              </w:rPr>
              <w:t>Expected</w:t>
            </w:r>
          </w:p>
        </w:tc>
      </w:tr>
      <w:tr w:rsidR="005A18CB" w:rsidRPr="008E7F38" w14:paraId="58225C39" w14:textId="77777777" w:rsidTr="005A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74B7" w14:textId="77777777" w:rsidR="005A18CB" w:rsidRPr="008E7F38" w:rsidRDefault="005A18CB">
            <w:pPr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Theme="majorHAnsi" w:hAnsiTheme="majorHAnsi" w:cstheme="majorHAnsi"/>
                <w:color w:val="0D0D0D"/>
              </w:rPr>
              <w:t>Upload object</w:t>
            </w:r>
          </w:p>
        </w:tc>
        <w:tc>
          <w:tcPr>
            <w:tcW w:w="0" w:type="auto"/>
            <w:vAlign w:val="center"/>
            <w:hideMark/>
          </w:tcPr>
          <w:p w14:paraId="27147D94" w14:textId="77777777" w:rsidR="005A18CB" w:rsidRPr="008E7F38" w:rsidRDefault="005A18CB">
            <w:pPr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="Segoe UI Emoji" w:hAnsi="Segoe UI Emoji" w:cs="Segoe UI Emoji"/>
                <w:color w:val="0D0D0D"/>
              </w:rPr>
              <w:t>✅</w:t>
            </w:r>
            <w:r w:rsidRPr="008E7F38">
              <w:rPr>
                <w:rFonts w:asciiTheme="majorHAnsi" w:hAnsiTheme="majorHAnsi" w:cstheme="majorHAnsi"/>
                <w:color w:val="0D0D0D"/>
              </w:rPr>
              <w:t xml:space="preserve"> Allowed</w:t>
            </w:r>
          </w:p>
        </w:tc>
      </w:tr>
      <w:tr w:rsidR="005A18CB" w:rsidRPr="008E7F38" w14:paraId="097E4F7B" w14:textId="77777777" w:rsidTr="005A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DF28" w14:textId="77777777" w:rsidR="005A18CB" w:rsidRPr="008E7F38" w:rsidRDefault="005A18CB">
            <w:pPr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Theme="majorHAnsi" w:hAnsiTheme="majorHAnsi" w:cstheme="majorHAnsi"/>
                <w:color w:val="0D0D0D"/>
              </w:rPr>
              <w:t>Delete object</w:t>
            </w:r>
          </w:p>
        </w:tc>
        <w:tc>
          <w:tcPr>
            <w:tcW w:w="0" w:type="auto"/>
            <w:vAlign w:val="center"/>
            <w:hideMark/>
          </w:tcPr>
          <w:p w14:paraId="55D5E350" w14:textId="77777777" w:rsidR="005A18CB" w:rsidRPr="008E7F38" w:rsidRDefault="005A18CB">
            <w:pPr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="Segoe UI Emoji" w:hAnsi="Segoe UI Emoji" w:cs="Segoe UI Emoji"/>
                <w:color w:val="0D0D0D"/>
              </w:rPr>
              <w:t>✅</w:t>
            </w:r>
            <w:r w:rsidRPr="008E7F38">
              <w:rPr>
                <w:rFonts w:asciiTheme="majorHAnsi" w:hAnsiTheme="majorHAnsi" w:cstheme="majorHAnsi"/>
                <w:color w:val="0D0D0D"/>
              </w:rPr>
              <w:t xml:space="preserve"> Allowed</w:t>
            </w:r>
          </w:p>
        </w:tc>
      </w:tr>
      <w:tr w:rsidR="005A18CB" w:rsidRPr="008E7F38" w14:paraId="0128CD60" w14:textId="77777777" w:rsidTr="005A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C5E0" w14:textId="77777777" w:rsidR="005A18CB" w:rsidRPr="008E7F38" w:rsidRDefault="005A18CB">
            <w:pPr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Theme="majorHAnsi" w:hAnsiTheme="majorHAnsi" w:cstheme="majorHAnsi"/>
                <w:color w:val="0D0D0D"/>
              </w:rPr>
              <w:t>Download/read object</w:t>
            </w:r>
          </w:p>
        </w:tc>
        <w:tc>
          <w:tcPr>
            <w:tcW w:w="0" w:type="auto"/>
            <w:vAlign w:val="center"/>
            <w:hideMark/>
          </w:tcPr>
          <w:p w14:paraId="37A2F1F3" w14:textId="77777777" w:rsidR="005A18CB" w:rsidRPr="008E7F38" w:rsidRDefault="005A18CB">
            <w:pPr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="Segoe UI Emoji" w:hAnsi="Segoe UI Emoji" w:cs="Segoe UI Emoji"/>
                <w:color w:val="0D0D0D"/>
              </w:rPr>
              <w:t>❌</w:t>
            </w:r>
            <w:r w:rsidRPr="008E7F38">
              <w:rPr>
                <w:rFonts w:asciiTheme="majorHAnsi" w:hAnsiTheme="majorHAnsi" w:cstheme="majorHAnsi"/>
                <w:color w:val="0D0D0D"/>
              </w:rPr>
              <w:t xml:space="preserve"> Not allowed</w:t>
            </w:r>
          </w:p>
        </w:tc>
      </w:tr>
      <w:tr w:rsidR="005A18CB" w:rsidRPr="008E7F38" w14:paraId="5E2B228C" w14:textId="77777777" w:rsidTr="005A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840A" w14:textId="77777777" w:rsidR="005A18CB" w:rsidRPr="008E7F38" w:rsidRDefault="005A18CB">
            <w:pPr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Theme="majorHAnsi" w:hAnsiTheme="majorHAnsi" w:cstheme="majorHAnsi"/>
                <w:color w:val="0D0D0D"/>
              </w:rPr>
              <w:t>List bucket</w:t>
            </w:r>
          </w:p>
        </w:tc>
        <w:tc>
          <w:tcPr>
            <w:tcW w:w="0" w:type="auto"/>
            <w:vAlign w:val="center"/>
            <w:hideMark/>
          </w:tcPr>
          <w:p w14:paraId="72E534E5" w14:textId="77777777" w:rsidR="005A18CB" w:rsidRPr="008E7F38" w:rsidRDefault="005A18CB">
            <w:pPr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="Segoe UI Emoji" w:hAnsi="Segoe UI Emoji" w:cs="Segoe UI Emoji"/>
                <w:color w:val="0D0D0D"/>
              </w:rPr>
              <w:t>❌</w:t>
            </w:r>
            <w:r w:rsidRPr="008E7F38">
              <w:rPr>
                <w:rFonts w:asciiTheme="majorHAnsi" w:hAnsiTheme="majorHAnsi" w:cstheme="majorHAnsi"/>
                <w:color w:val="0D0D0D"/>
              </w:rPr>
              <w:t xml:space="preserve"> Not allowed</w:t>
            </w:r>
          </w:p>
        </w:tc>
      </w:tr>
      <w:tr w:rsidR="005A18CB" w:rsidRPr="008E7F38" w14:paraId="66A59885" w14:textId="77777777" w:rsidTr="005A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45ED" w14:textId="77777777" w:rsidR="005A18CB" w:rsidRPr="008E7F38" w:rsidRDefault="005A18CB">
            <w:pPr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Theme="majorHAnsi" w:hAnsiTheme="majorHAnsi" w:cstheme="majorHAnsi"/>
                <w:color w:val="0D0D0D"/>
              </w:rPr>
              <w:t>Delete bucket</w:t>
            </w:r>
          </w:p>
        </w:tc>
        <w:tc>
          <w:tcPr>
            <w:tcW w:w="0" w:type="auto"/>
            <w:vAlign w:val="center"/>
            <w:hideMark/>
          </w:tcPr>
          <w:p w14:paraId="255C729C" w14:textId="77777777" w:rsidR="005A18CB" w:rsidRPr="008E7F38" w:rsidRDefault="005A18CB">
            <w:pPr>
              <w:rPr>
                <w:rFonts w:asciiTheme="majorHAnsi" w:hAnsiTheme="majorHAnsi" w:cstheme="majorHAnsi"/>
                <w:color w:val="0D0D0D"/>
              </w:rPr>
            </w:pPr>
            <w:r w:rsidRPr="008E7F38">
              <w:rPr>
                <w:rFonts w:ascii="Segoe UI Emoji" w:hAnsi="Segoe UI Emoji" w:cs="Segoe UI Emoji"/>
                <w:color w:val="0D0D0D"/>
              </w:rPr>
              <w:t>❌</w:t>
            </w:r>
            <w:r w:rsidRPr="008E7F38">
              <w:rPr>
                <w:rFonts w:asciiTheme="majorHAnsi" w:hAnsiTheme="majorHAnsi" w:cstheme="majorHAnsi"/>
                <w:color w:val="0D0D0D"/>
              </w:rPr>
              <w:t xml:space="preserve"> Not allowed</w:t>
            </w:r>
          </w:p>
        </w:tc>
      </w:tr>
    </w:tbl>
    <w:p w14:paraId="7DF0ABF7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0E5EF870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415012A6" w14:textId="77777777" w:rsidR="00401D0D" w:rsidRPr="008E7F38" w:rsidRDefault="00401D0D" w:rsidP="00401D0D">
      <w:pPr>
        <w:rPr>
          <w:rFonts w:asciiTheme="majorHAnsi" w:hAnsiTheme="majorHAnsi" w:cstheme="majorHAnsi"/>
        </w:rPr>
      </w:pPr>
    </w:p>
    <w:p w14:paraId="1912403A" w14:textId="6C6D89E5" w:rsidR="005A18CB" w:rsidRPr="008E7F38" w:rsidRDefault="005A18CB" w:rsidP="00401D0D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Final checklist for your AWS lab</w:t>
      </w:r>
    </w:p>
    <w:p w14:paraId="6C36A9CA" w14:textId="2E3B2BCD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45A108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20.25pt;height:18pt" o:ole="">
            <v:imagedata r:id="rId5" o:title=""/>
          </v:shape>
          <w:control r:id="rId6" w:name="DefaultOcxName" w:shapeid="_x0000_i1079"/>
        </w:object>
      </w:r>
      <w:r w:rsidRPr="008E7F38">
        <w:rPr>
          <w:rFonts w:asciiTheme="majorHAnsi" w:hAnsiTheme="majorHAnsi" w:cstheme="majorHAnsi"/>
          <w:color w:val="0D0D0D"/>
        </w:rPr>
        <w:t> Created </w:t>
      </w: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s3viewer</w:t>
      </w:r>
      <w:r w:rsidRPr="008E7F38">
        <w:rPr>
          <w:rFonts w:asciiTheme="majorHAnsi" w:hAnsiTheme="majorHAnsi" w:cstheme="majorHAnsi"/>
          <w:color w:val="0D0D0D"/>
        </w:rPr>
        <w:t> IAM user.</w:t>
      </w:r>
    </w:p>
    <w:p w14:paraId="081C977B" w14:textId="0669E0F6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4DC38CED">
          <v:shape id="_x0000_i1078" type="#_x0000_t75" style="width:20.25pt;height:18pt" o:ole="">
            <v:imagedata r:id="rId5" o:title=""/>
          </v:shape>
          <w:control r:id="rId7" w:name="DefaultOcxName1" w:shapeid="_x0000_i1078"/>
        </w:object>
      </w:r>
      <w:r w:rsidRPr="008E7F38">
        <w:rPr>
          <w:rFonts w:asciiTheme="majorHAnsi" w:hAnsiTheme="majorHAnsi" w:cstheme="majorHAnsi"/>
          <w:color w:val="0D0D0D"/>
        </w:rPr>
        <w:t> Created an S3 read-only IAM policy.</w:t>
      </w:r>
    </w:p>
    <w:p w14:paraId="4BEC0F24" w14:textId="07660E59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62022D1F">
          <v:shape id="_x0000_i1077" type="#_x0000_t75" style="width:20.25pt;height:18pt" o:ole="">
            <v:imagedata r:id="rId5" o:title=""/>
          </v:shape>
          <w:control r:id="rId8" w:name="DefaultOcxName2" w:shapeid="_x0000_i1077"/>
        </w:object>
      </w:r>
      <w:r w:rsidRPr="008E7F38">
        <w:rPr>
          <w:rFonts w:asciiTheme="majorHAnsi" w:hAnsiTheme="majorHAnsi" w:cstheme="majorHAnsi"/>
          <w:color w:val="0D0D0D"/>
        </w:rPr>
        <w:t> Created/used an S3 read-only IAM role.</w:t>
      </w:r>
    </w:p>
    <w:p w14:paraId="3A0DC087" w14:textId="213F78E4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0889F3FA">
          <v:shape id="_x0000_i1076" type="#_x0000_t75" style="width:20.25pt;height:18pt" o:ole="">
            <v:imagedata r:id="rId5" o:title=""/>
          </v:shape>
          <w:control r:id="rId9" w:name="DefaultOcxName3" w:shapeid="_x0000_i1076"/>
        </w:object>
      </w:r>
      <w:r w:rsidRPr="008E7F38">
        <w:rPr>
          <w:rFonts w:asciiTheme="majorHAnsi" w:hAnsiTheme="majorHAnsi" w:cstheme="majorHAnsi"/>
          <w:color w:val="0D0D0D"/>
        </w:rPr>
        <w:t> Created S3 bucket </w:t>
      </w:r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my-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zomato</w:t>
      </w:r>
      <w:proofErr w:type="spellEnd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-images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3C9FDCD3" w14:textId="5E8A699E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2F617F02">
          <v:shape id="_x0000_i1075" type="#_x0000_t75" style="width:20.25pt;height:18pt" o:ole="">
            <v:imagedata r:id="rId5" o:title=""/>
          </v:shape>
          <w:control r:id="rId10" w:name="DefaultOcxName4" w:shapeid="_x0000_i1075"/>
        </w:object>
      </w:r>
      <w:r w:rsidRPr="008E7F38">
        <w:rPr>
          <w:rFonts w:asciiTheme="majorHAnsi" w:hAnsiTheme="majorHAnsi" w:cstheme="majorHAnsi"/>
          <w:color w:val="0D0D0D"/>
        </w:rPr>
        <w:t> Created a KMS key for the bucket.</w:t>
      </w:r>
    </w:p>
    <w:p w14:paraId="5BE76610" w14:textId="1415E4AE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4A524A9D">
          <v:shape id="_x0000_i1074" type="#_x0000_t75" style="width:20.25pt;height:18pt" o:ole="">
            <v:imagedata r:id="rId5" o:title=""/>
          </v:shape>
          <w:control r:id="rId11" w:name="DefaultOcxName5" w:shapeid="_x0000_i1074"/>
        </w:object>
      </w:r>
      <w:r w:rsidRPr="008E7F38">
        <w:rPr>
          <w:rFonts w:asciiTheme="majorHAnsi" w:hAnsiTheme="majorHAnsi" w:cstheme="majorHAnsi"/>
          <w:color w:val="0D0D0D"/>
        </w:rPr>
        <w:t> Enabled automatic KMS key rotation.</w:t>
      </w:r>
    </w:p>
    <w:p w14:paraId="574364BA" w14:textId="6C289759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52054F89">
          <v:shape id="_x0000_i1073" type="#_x0000_t75" style="width:20.25pt;height:18pt" o:ole="">
            <v:imagedata r:id="rId5" o:title=""/>
          </v:shape>
          <w:control r:id="rId12" w:name="DefaultOcxName6" w:shapeid="_x0000_i1073"/>
        </w:object>
      </w:r>
      <w:r w:rsidRPr="008E7F38">
        <w:rPr>
          <w:rFonts w:asciiTheme="majorHAnsi" w:hAnsiTheme="majorHAnsi" w:cstheme="majorHAnsi"/>
          <w:color w:val="0D0D0D"/>
        </w:rPr>
        <w:t> Configured the bucket for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SSE-KMS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4F7C2982" w14:textId="12707B21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30C92731">
          <v:shape id="_x0000_i1072" type="#_x0000_t75" style="width:20.25pt;height:18pt" o:ole="">
            <v:imagedata r:id="rId5" o:title=""/>
          </v:shape>
          <w:control r:id="rId13" w:name="DefaultOcxName7" w:shapeid="_x0000_i1072"/>
        </w:object>
      </w:r>
      <w:r w:rsidRPr="008E7F38">
        <w:rPr>
          <w:rFonts w:asciiTheme="majorHAnsi" w:hAnsiTheme="majorHAnsi" w:cstheme="majorHAnsi"/>
          <w:color w:val="0D0D0D"/>
        </w:rPr>
        <w:t> Uploaded an object and verified encryption.</w:t>
      </w:r>
    </w:p>
    <w:p w14:paraId="69513651" w14:textId="29CA80EE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2FF15646">
          <v:shape id="_x0000_i1071" type="#_x0000_t75" style="width:20.25pt;height:18pt" o:ole="">
            <v:imagedata r:id="rId5" o:title=""/>
          </v:shape>
          <w:control r:id="rId14" w:name="DefaultOcxName8" w:shapeid="_x0000_i1071"/>
        </w:object>
      </w:r>
      <w:r w:rsidRPr="008E7F38">
        <w:rPr>
          <w:rFonts w:asciiTheme="majorHAnsi" w:hAnsiTheme="majorHAnsi" w:cstheme="majorHAnsi"/>
          <w:color w:val="0D0D0D"/>
        </w:rPr>
        <w:t> Configured CloudWatch monitoring/logging for EC2.</w:t>
      </w:r>
    </w:p>
    <w:p w14:paraId="6B9DB650" w14:textId="6488E1C5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58877C3E">
          <v:shape id="_x0000_i1070" type="#_x0000_t75" style="width:20.25pt;height:18pt" o:ole="">
            <v:imagedata r:id="rId5" o:title=""/>
          </v:shape>
          <w:control r:id="rId15" w:name="DefaultOcxName9" w:shapeid="_x0000_i1070"/>
        </w:object>
      </w:r>
      <w:r w:rsidRPr="008E7F38">
        <w:rPr>
          <w:rFonts w:asciiTheme="majorHAnsi" w:hAnsiTheme="majorHAnsi" w:cstheme="majorHAnsi"/>
          <w:color w:val="0D0D0D"/>
        </w:rPr>
        <w:t> Verified that logs appear in CloudWatch Logs.</w:t>
      </w:r>
    </w:p>
    <w:p w14:paraId="1C6802B1" w14:textId="4335BA67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60B634EE">
          <v:shape id="_x0000_i1069" type="#_x0000_t75" style="width:20.25pt;height:18pt" o:ole="">
            <v:imagedata r:id="rId5" o:title=""/>
          </v:shape>
          <w:control r:id="rId16" w:name="DefaultOcxName10" w:shapeid="_x0000_i1069"/>
        </w:object>
      </w:r>
      <w:r w:rsidRPr="008E7F38">
        <w:rPr>
          <w:rFonts w:asciiTheme="majorHAnsi" w:hAnsiTheme="majorHAnsi" w:cstheme="majorHAnsi"/>
          <w:color w:val="0D0D0D"/>
        </w:rPr>
        <w:t> Created CPU alarm for </w:t>
      </w:r>
      <w:r w:rsidRPr="008E7F38">
        <w:rPr>
          <w:rStyle w:val="Strong"/>
          <w:rFonts w:asciiTheme="majorHAnsi" w:hAnsiTheme="majorHAnsi" w:cstheme="majorHAnsi"/>
          <w:b w:val="0"/>
          <w:bCs w:val="0"/>
          <w:color w:val="0D0D0D"/>
        </w:rPr>
        <w:t>&gt;70%</w:t>
      </w:r>
      <w:r w:rsidRPr="008E7F38">
        <w:rPr>
          <w:rFonts w:asciiTheme="majorHAnsi" w:hAnsiTheme="majorHAnsi" w:cstheme="majorHAnsi"/>
          <w:color w:val="0D0D0D"/>
        </w:rPr>
        <w:t>.</w:t>
      </w:r>
    </w:p>
    <w:p w14:paraId="5D3BFBDE" w14:textId="54492887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49198991">
          <v:shape id="_x0000_i1068" type="#_x0000_t75" style="width:20.25pt;height:18pt" o:ole="">
            <v:imagedata r:id="rId5" o:title=""/>
          </v:shape>
          <w:control r:id="rId17" w:name="DefaultOcxName11" w:shapeid="_x0000_i1068"/>
        </w:object>
      </w:r>
      <w:r w:rsidRPr="008E7F38">
        <w:rPr>
          <w:rFonts w:asciiTheme="majorHAnsi" w:hAnsiTheme="majorHAnsi" w:cstheme="majorHAnsi"/>
          <w:color w:val="0D0D0D"/>
        </w:rPr>
        <w:t> Configured SNS email notification and confirmed the subscription.</w:t>
      </w:r>
    </w:p>
    <w:p w14:paraId="613A5CFF" w14:textId="2368818A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73BF6A39">
          <v:shape id="_x0000_i1067" type="#_x0000_t75" style="width:20.25pt;height:18pt" o:ole="">
            <v:imagedata r:id="rId5" o:title=""/>
          </v:shape>
          <w:control r:id="rId18" w:name="DefaultOcxName12" w:shapeid="_x0000_i1067"/>
        </w:object>
      </w:r>
      <w:r w:rsidRPr="008E7F38">
        <w:rPr>
          <w:rFonts w:asciiTheme="majorHAnsi" w:hAnsiTheme="majorHAnsi" w:cstheme="majorHAnsi"/>
          <w:color w:val="0D0D0D"/>
        </w:rPr>
        <w:t> Created </w:t>
      </w:r>
      <w:proofErr w:type="spellStart"/>
      <w:r w:rsidRPr="008E7F38">
        <w:rPr>
          <w:rStyle w:val="HTMLCode"/>
          <w:rFonts w:asciiTheme="majorHAnsi" w:eastAsiaTheme="majorEastAsia" w:hAnsiTheme="majorHAnsi" w:cstheme="majorHAnsi"/>
          <w:color w:val="0D0D0D"/>
          <w:sz w:val="22"/>
          <w:szCs w:val="22"/>
        </w:rPr>
        <w:t>InstaUploadsOnlyPolicy</w:t>
      </w:r>
      <w:proofErr w:type="spellEnd"/>
      <w:r w:rsidRPr="008E7F38">
        <w:rPr>
          <w:rFonts w:asciiTheme="majorHAnsi" w:hAnsiTheme="majorHAnsi" w:cstheme="majorHAnsi"/>
          <w:color w:val="0D0D0D"/>
        </w:rPr>
        <w:t>.</w:t>
      </w:r>
    </w:p>
    <w:p w14:paraId="170E8B50" w14:textId="28C33627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115AF1CA">
          <v:shape id="_x0000_i1066" type="#_x0000_t75" style="width:20.25pt;height:18pt" o:ole="">
            <v:imagedata r:id="rId5" o:title=""/>
          </v:shape>
          <w:control r:id="rId19" w:name="DefaultOcxName13" w:shapeid="_x0000_i1066"/>
        </w:object>
      </w:r>
      <w:r w:rsidRPr="008E7F38">
        <w:rPr>
          <w:rFonts w:asciiTheme="majorHAnsi" w:hAnsiTheme="majorHAnsi" w:cstheme="majorHAnsi"/>
          <w:color w:val="0D0D0D"/>
        </w:rPr>
        <w:t> Attached it to a test IAM user.</w:t>
      </w:r>
    </w:p>
    <w:p w14:paraId="24034C63" w14:textId="4AF7F323" w:rsidR="005A18CB" w:rsidRPr="008E7F38" w:rsidRDefault="005A18CB" w:rsidP="005A18C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  <w:color w:val="0D0D0D"/>
        </w:rPr>
      </w:pPr>
      <w:r w:rsidRPr="008E7F38">
        <w:rPr>
          <w:rFonts w:asciiTheme="majorHAnsi" w:hAnsiTheme="majorHAnsi" w:cstheme="majorHAnsi"/>
          <w:color w:val="0D0D0D"/>
        </w:rPr>
        <w:object w:dxaOrig="1440" w:dyaOrig="1440" w14:anchorId="68FA8735">
          <v:shape id="_x0000_i1065" type="#_x0000_t75" style="width:20.25pt;height:18pt" o:ole="">
            <v:imagedata r:id="rId5" o:title=""/>
          </v:shape>
          <w:control r:id="rId20" w:name="DefaultOcxName14" w:shapeid="_x0000_i1065"/>
        </w:object>
      </w:r>
      <w:r w:rsidRPr="008E7F38">
        <w:rPr>
          <w:rFonts w:asciiTheme="majorHAnsi" w:hAnsiTheme="majorHAnsi" w:cstheme="majorHAnsi"/>
          <w:color w:val="0D0D0D"/>
        </w:rPr>
        <w:t> Tested upload/delete versus read/list permissions.</w:t>
      </w:r>
    </w:p>
    <w:p w14:paraId="7BCEEB61" w14:textId="2872750F" w:rsidR="005A18CB" w:rsidRPr="008E7F38" w:rsidRDefault="005A18CB" w:rsidP="005A18CB">
      <w:pPr>
        <w:rPr>
          <w:rFonts w:asciiTheme="majorHAnsi" w:hAnsiTheme="majorHAnsi" w:cstheme="majorHAnsi"/>
        </w:rPr>
      </w:pPr>
    </w:p>
    <w:p w14:paraId="4A018DC6" w14:textId="38A8D02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3F463F3C" w14:textId="04F4BD30" w:rsidR="005A18CB" w:rsidRPr="008E7F38" w:rsidRDefault="005A18CB" w:rsidP="005A18CB">
      <w:pPr>
        <w:rPr>
          <w:rFonts w:asciiTheme="majorHAnsi" w:hAnsiTheme="majorHAnsi" w:cstheme="majorHAnsi"/>
        </w:rPr>
      </w:pPr>
    </w:p>
    <w:p w14:paraId="3C0A8C7D" w14:textId="7BBC7E22" w:rsidR="005A18CB" w:rsidRPr="008E7F38" w:rsidRDefault="005A18CB" w:rsidP="005A18CB">
      <w:pPr>
        <w:rPr>
          <w:rFonts w:asciiTheme="majorHAnsi" w:hAnsiTheme="majorHAnsi" w:cstheme="majorHAnsi"/>
        </w:rPr>
      </w:pPr>
    </w:p>
    <w:p w14:paraId="093FDFAE" w14:textId="7274DD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08611479" w14:textId="0F5B0B59" w:rsidR="005A18CB" w:rsidRPr="008E7F38" w:rsidRDefault="005A18CB" w:rsidP="005A18CB">
      <w:pPr>
        <w:rPr>
          <w:rFonts w:asciiTheme="majorHAnsi" w:hAnsiTheme="majorHAnsi" w:cstheme="majorHAnsi"/>
        </w:rPr>
      </w:pPr>
    </w:p>
    <w:p w14:paraId="32CF214F" w14:textId="4F3DB495" w:rsidR="005A18CB" w:rsidRPr="008E7F38" w:rsidRDefault="005A18CB" w:rsidP="005A18CB">
      <w:pPr>
        <w:rPr>
          <w:rFonts w:asciiTheme="majorHAnsi" w:hAnsiTheme="majorHAnsi" w:cstheme="majorHAnsi"/>
        </w:rPr>
      </w:pPr>
    </w:p>
    <w:p w14:paraId="0D458CA7" w14:textId="403191F3" w:rsidR="005A18CB" w:rsidRPr="008E7F38" w:rsidRDefault="005A18CB" w:rsidP="005A18CB">
      <w:pPr>
        <w:rPr>
          <w:rFonts w:asciiTheme="majorHAnsi" w:hAnsiTheme="majorHAnsi" w:cstheme="majorHAnsi"/>
        </w:rPr>
      </w:pPr>
    </w:p>
    <w:p w14:paraId="48B8E25B" w14:textId="77D0970B" w:rsidR="005A18CB" w:rsidRPr="008E7F38" w:rsidRDefault="005A18CB" w:rsidP="005A18CB">
      <w:pPr>
        <w:rPr>
          <w:rFonts w:asciiTheme="majorHAnsi" w:hAnsiTheme="majorHAnsi" w:cstheme="majorHAnsi"/>
        </w:rPr>
      </w:pPr>
    </w:p>
    <w:p w14:paraId="183F86F8" w14:textId="5829A93D" w:rsidR="005A18CB" w:rsidRPr="008E7F38" w:rsidRDefault="005A18CB" w:rsidP="005A18CB">
      <w:pPr>
        <w:rPr>
          <w:rFonts w:asciiTheme="majorHAnsi" w:hAnsiTheme="majorHAnsi" w:cstheme="majorHAnsi"/>
        </w:rPr>
      </w:pPr>
    </w:p>
    <w:p w14:paraId="514E7E7F" w14:textId="4B57B935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F6915BE" w14:textId="7D742503" w:rsidR="005A18CB" w:rsidRPr="008E7F38" w:rsidRDefault="005A18CB" w:rsidP="005A18CB">
      <w:pPr>
        <w:rPr>
          <w:rFonts w:asciiTheme="majorHAnsi" w:hAnsiTheme="majorHAnsi" w:cstheme="majorHAnsi"/>
        </w:rPr>
      </w:pPr>
    </w:p>
    <w:p w14:paraId="5F489B25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Sure. I can give you concrete examples for each AWS task, but I can’t generate the requested images while you’re logged out.</w:t>
      </w:r>
    </w:p>
    <w:p w14:paraId="7F74CECD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3F2E920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Here are the kinds of examples you should use for your lab:</w:t>
      </w:r>
    </w:p>
    <w:p w14:paraId="78A5AEB2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072BE8CA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1. IAM — s3viewer</w:t>
      </w:r>
    </w:p>
    <w:p w14:paraId="3A8E4641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F2A0047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Example setup:</w:t>
      </w:r>
    </w:p>
    <w:p w14:paraId="0959ADBD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506AEE92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User: s3viewer</w:t>
      </w:r>
    </w:p>
    <w:p w14:paraId="314F38BF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Policy: S3ReadOnlyLabPolicy</w:t>
      </w:r>
    </w:p>
    <w:p w14:paraId="4740CBD5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Role: S3ReadOnlyRole</w:t>
      </w:r>
    </w:p>
    <w:p w14:paraId="1BD8790E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5AA8DD4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Example permissions:</w:t>
      </w:r>
    </w:p>
    <w:p w14:paraId="1B3E1323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3770E27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</w:t>
      </w:r>
      <w:proofErr w:type="gramStart"/>
      <w:r w:rsidRPr="008E7F38">
        <w:rPr>
          <w:rFonts w:asciiTheme="majorHAnsi" w:hAnsiTheme="majorHAnsi" w:cstheme="majorHAnsi"/>
        </w:rPr>
        <w:t>3:ListBucket</w:t>
      </w:r>
      <w:proofErr w:type="gramEnd"/>
    </w:p>
    <w:p w14:paraId="00AD6E7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</w:t>
      </w:r>
      <w:proofErr w:type="gramStart"/>
      <w:r w:rsidRPr="008E7F38">
        <w:rPr>
          <w:rFonts w:asciiTheme="majorHAnsi" w:hAnsiTheme="majorHAnsi" w:cstheme="majorHAnsi"/>
        </w:rPr>
        <w:t>3:GetObject</w:t>
      </w:r>
      <w:proofErr w:type="gramEnd"/>
    </w:p>
    <w:p w14:paraId="18728BCB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</w:t>
      </w:r>
      <w:proofErr w:type="gramStart"/>
      <w:r w:rsidRPr="008E7F38">
        <w:rPr>
          <w:rFonts w:asciiTheme="majorHAnsi" w:hAnsiTheme="majorHAnsi" w:cstheme="majorHAnsi"/>
        </w:rPr>
        <w:t>3:GetBucketLocation</w:t>
      </w:r>
      <w:proofErr w:type="gramEnd"/>
    </w:p>
    <w:p w14:paraId="7D699AB3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5760B3F5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33E4A807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lastRenderedPageBreak/>
        <w:t>What your AWS Console should look roughly like:</w:t>
      </w:r>
    </w:p>
    <w:p w14:paraId="660EEF34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65FB95D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IAM</w:t>
      </w:r>
    </w:p>
    <w:p w14:paraId="7FB09E9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└── Users</w:t>
      </w:r>
    </w:p>
    <w:p w14:paraId="35C1E5BF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└── s3viewer</w:t>
      </w:r>
    </w:p>
    <w:p w14:paraId="6A979BD6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    └── Permissions</w:t>
      </w:r>
    </w:p>
    <w:p w14:paraId="55425D92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         └── S3ReadOnlyLabPolicy </w:t>
      </w:r>
      <w:r w:rsidRPr="008E7F38">
        <w:rPr>
          <w:rFonts w:ascii="Segoe UI Symbol" w:hAnsi="Segoe UI Symbol" w:cs="Segoe UI Symbol"/>
        </w:rPr>
        <w:t>✓</w:t>
      </w:r>
    </w:p>
    <w:p w14:paraId="6E0C9B67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4B2B7CD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07421735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Expected result: s3viewer can view/download S3 objects but cannot upload or delete them.</w:t>
      </w:r>
    </w:p>
    <w:p w14:paraId="0D80F6BE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27868A20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2. S3 + KMS encryption</w:t>
      </w:r>
    </w:p>
    <w:p w14:paraId="6F6DC2D1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60D7B9EB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Example:</w:t>
      </w:r>
    </w:p>
    <w:p w14:paraId="4F045F16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5C0AC5A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S3 Bucket</w:t>
      </w:r>
    </w:p>
    <w:p w14:paraId="7BA0DEF8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my-</w:t>
      </w:r>
      <w:proofErr w:type="spellStart"/>
      <w:r w:rsidRPr="008E7F38">
        <w:rPr>
          <w:rFonts w:asciiTheme="majorHAnsi" w:hAnsiTheme="majorHAnsi" w:cstheme="majorHAnsi"/>
        </w:rPr>
        <w:t>zomato</w:t>
      </w:r>
      <w:proofErr w:type="spellEnd"/>
      <w:r w:rsidRPr="008E7F38">
        <w:rPr>
          <w:rFonts w:asciiTheme="majorHAnsi" w:hAnsiTheme="majorHAnsi" w:cstheme="majorHAnsi"/>
        </w:rPr>
        <w:t>-images</w:t>
      </w:r>
    </w:p>
    <w:p w14:paraId="6596CE0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│</w:t>
      </w:r>
    </w:p>
    <w:p w14:paraId="656B893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</w:t>
      </w:r>
      <w:r w:rsidRPr="008E7F38">
        <w:rPr>
          <w:rFonts w:ascii="Arial" w:hAnsi="Arial" w:cs="Arial"/>
        </w:rPr>
        <w:t>▼</w:t>
      </w:r>
    </w:p>
    <w:p w14:paraId="697CABB2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Default Encryption</w:t>
      </w:r>
    </w:p>
    <w:p w14:paraId="6ED3B0E4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│</w:t>
      </w:r>
    </w:p>
    <w:p w14:paraId="4A3603E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</w:t>
      </w:r>
      <w:r w:rsidRPr="008E7F38">
        <w:rPr>
          <w:rFonts w:ascii="Arial" w:hAnsi="Arial" w:cs="Arial"/>
        </w:rPr>
        <w:t>▼</w:t>
      </w:r>
    </w:p>
    <w:p w14:paraId="153F9BB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SSE-KMS</w:t>
      </w:r>
    </w:p>
    <w:p w14:paraId="44449DAE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│</w:t>
      </w:r>
    </w:p>
    <w:p w14:paraId="176207E3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</w:t>
      </w:r>
      <w:r w:rsidRPr="008E7F38">
        <w:rPr>
          <w:rFonts w:ascii="Arial" w:hAnsi="Arial" w:cs="Arial"/>
        </w:rPr>
        <w:t>▼</w:t>
      </w:r>
    </w:p>
    <w:p w14:paraId="26D5439E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KMS Key</w:t>
      </w:r>
    </w:p>
    <w:p w14:paraId="5E8FC80F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alias/my-</w:t>
      </w:r>
      <w:proofErr w:type="spellStart"/>
      <w:r w:rsidRPr="008E7F38">
        <w:rPr>
          <w:rFonts w:asciiTheme="majorHAnsi" w:hAnsiTheme="majorHAnsi" w:cstheme="majorHAnsi"/>
        </w:rPr>
        <w:t>zomato</w:t>
      </w:r>
      <w:proofErr w:type="spellEnd"/>
      <w:r w:rsidRPr="008E7F38">
        <w:rPr>
          <w:rFonts w:asciiTheme="majorHAnsi" w:hAnsiTheme="majorHAnsi" w:cstheme="majorHAnsi"/>
        </w:rPr>
        <w:t>-images-key</w:t>
      </w:r>
    </w:p>
    <w:p w14:paraId="4CFAC21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│</w:t>
      </w:r>
    </w:p>
    <w:p w14:paraId="4AF5A422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</w:t>
      </w:r>
      <w:r w:rsidRPr="008E7F38">
        <w:rPr>
          <w:rFonts w:ascii="Arial" w:hAnsi="Arial" w:cs="Arial"/>
        </w:rPr>
        <w:t>▼</w:t>
      </w:r>
    </w:p>
    <w:p w14:paraId="4CA67EC6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lastRenderedPageBreak/>
        <w:t>Automatic Key Rotation: ON</w:t>
      </w:r>
    </w:p>
    <w:p w14:paraId="2A5A4447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63FA232B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0E241E7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In the S3 bucket:</w:t>
      </w:r>
    </w:p>
    <w:p w14:paraId="1AB24A2C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44D44CA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Properties → Default encryption</w:t>
      </w:r>
    </w:p>
    <w:p w14:paraId="1F8CA3BE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1726F0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You should see something similar to:</w:t>
      </w:r>
    </w:p>
    <w:p w14:paraId="4E1AA341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6EF5DF8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Default encryption</w:t>
      </w:r>
    </w:p>
    <w:p w14:paraId="698D6C53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181992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Encryption type:</w:t>
      </w:r>
    </w:p>
    <w:p w14:paraId="13DE11D7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● SSE-S3</w:t>
      </w:r>
    </w:p>
    <w:p w14:paraId="495F2B77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○ SSE-KMS</w:t>
      </w:r>
    </w:p>
    <w:p w14:paraId="63133D35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420174E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AWS KMS key:</w:t>
      </w:r>
    </w:p>
    <w:p w14:paraId="0E2B119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alias/my-</w:t>
      </w:r>
      <w:proofErr w:type="spellStart"/>
      <w:r w:rsidRPr="008E7F38">
        <w:rPr>
          <w:rFonts w:asciiTheme="majorHAnsi" w:hAnsiTheme="majorHAnsi" w:cstheme="majorHAnsi"/>
        </w:rPr>
        <w:t>zomato</w:t>
      </w:r>
      <w:proofErr w:type="spellEnd"/>
      <w:r w:rsidRPr="008E7F38">
        <w:rPr>
          <w:rFonts w:asciiTheme="majorHAnsi" w:hAnsiTheme="majorHAnsi" w:cstheme="majorHAnsi"/>
        </w:rPr>
        <w:t>-images-key</w:t>
      </w:r>
    </w:p>
    <w:p w14:paraId="254F5455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6F62FF5E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[Save changes]</w:t>
      </w:r>
    </w:p>
    <w:p w14:paraId="43EBA5B8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42416553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61D9070E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After uploading an image, check the object's Properties → Server-side encryption and verify that SSE-KMS is being used.</w:t>
      </w:r>
    </w:p>
    <w:p w14:paraId="5DF07F1F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6E49BCB3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3. EC2 + CloudWatch logs</w:t>
      </w:r>
    </w:p>
    <w:p w14:paraId="1DD90335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295CDC8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Example architecture:</w:t>
      </w:r>
    </w:p>
    <w:p w14:paraId="6A85CDF5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2A3B2DCF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┌──────────────────────┐</w:t>
      </w:r>
    </w:p>
    <w:p w14:paraId="3B59371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lastRenderedPageBreak/>
        <w:t>│       EC2 Instance   │</w:t>
      </w:r>
    </w:p>
    <w:p w14:paraId="68A24AF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│                      │</w:t>
      </w:r>
    </w:p>
    <w:p w14:paraId="35238E26" w14:textId="77777777" w:rsidR="005A18CB" w:rsidRPr="008E7F38" w:rsidRDefault="005A18CB" w:rsidP="005A18CB">
      <w:pPr>
        <w:rPr>
          <w:rFonts w:asciiTheme="majorHAnsi" w:hAnsiTheme="majorHAnsi" w:cstheme="majorHAnsi"/>
        </w:rPr>
      </w:pPr>
      <w:proofErr w:type="gramStart"/>
      <w:r w:rsidRPr="008E7F38">
        <w:rPr>
          <w:rFonts w:asciiTheme="majorHAnsi" w:hAnsiTheme="majorHAnsi" w:cstheme="majorHAnsi"/>
        </w:rPr>
        <w:t>│  Small</w:t>
      </w:r>
      <w:proofErr w:type="gramEnd"/>
      <w:r w:rsidRPr="008E7F38">
        <w:rPr>
          <w:rFonts w:asciiTheme="majorHAnsi" w:hAnsiTheme="majorHAnsi" w:cstheme="majorHAnsi"/>
        </w:rPr>
        <w:t xml:space="preserve"> Web App       │</w:t>
      </w:r>
    </w:p>
    <w:p w14:paraId="30111129" w14:textId="77777777" w:rsidR="005A18CB" w:rsidRPr="008E7F38" w:rsidRDefault="005A18CB" w:rsidP="005A18CB">
      <w:pPr>
        <w:rPr>
          <w:rFonts w:asciiTheme="majorHAnsi" w:hAnsiTheme="majorHAnsi" w:cstheme="majorHAnsi"/>
        </w:rPr>
      </w:pPr>
      <w:proofErr w:type="gramStart"/>
      <w:r w:rsidRPr="008E7F38">
        <w:rPr>
          <w:rFonts w:asciiTheme="majorHAnsi" w:hAnsiTheme="majorHAnsi" w:cstheme="majorHAnsi"/>
        </w:rPr>
        <w:t>│  Product</w:t>
      </w:r>
      <w:proofErr w:type="gramEnd"/>
      <w:r w:rsidRPr="008E7F38">
        <w:rPr>
          <w:rFonts w:asciiTheme="majorHAnsi" w:hAnsiTheme="majorHAnsi" w:cstheme="majorHAnsi"/>
        </w:rPr>
        <w:t xml:space="preserve"> List        │</w:t>
      </w:r>
    </w:p>
    <w:p w14:paraId="19CC251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│                      │</w:t>
      </w:r>
    </w:p>
    <w:p w14:paraId="47B6C87B" w14:textId="77777777" w:rsidR="005A18CB" w:rsidRPr="008E7F38" w:rsidRDefault="005A18CB" w:rsidP="005A18CB">
      <w:pPr>
        <w:rPr>
          <w:rFonts w:asciiTheme="majorHAnsi" w:hAnsiTheme="majorHAnsi" w:cstheme="majorHAnsi"/>
        </w:rPr>
      </w:pPr>
      <w:proofErr w:type="gramStart"/>
      <w:r w:rsidRPr="008E7F38">
        <w:rPr>
          <w:rFonts w:asciiTheme="majorHAnsi" w:hAnsiTheme="majorHAnsi" w:cstheme="majorHAnsi"/>
        </w:rPr>
        <w:t>│  /var/log/myapp.log</w:t>
      </w:r>
      <w:proofErr w:type="gramEnd"/>
      <w:r w:rsidRPr="008E7F38">
        <w:rPr>
          <w:rFonts w:asciiTheme="majorHAnsi" w:hAnsiTheme="majorHAnsi" w:cstheme="majorHAnsi"/>
        </w:rPr>
        <w:t xml:space="preserve">  │</w:t>
      </w:r>
    </w:p>
    <w:p w14:paraId="4A35DF37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└──────────</w:t>
      </w:r>
      <w:r w:rsidRPr="008E7F38">
        <w:rPr>
          <w:rFonts w:ascii="Arial" w:hAnsi="Arial" w:cs="Arial"/>
        </w:rPr>
        <w:t>┬</w:t>
      </w:r>
      <w:r w:rsidRPr="008E7F38">
        <w:rPr>
          <w:rFonts w:ascii="Calibri Light" w:hAnsi="Calibri Light" w:cs="Calibri Light"/>
        </w:rPr>
        <w:t>───────────┘</w:t>
      </w:r>
    </w:p>
    <w:p w14:paraId="0FC1143B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    │</w:t>
      </w:r>
    </w:p>
    <w:p w14:paraId="7D31C757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    │ CloudWatch Agent</w:t>
      </w:r>
    </w:p>
    <w:p w14:paraId="79B93F60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    </w:t>
      </w:r>
      <w:r w:rsidRPr="008E7F38">
        <w:rPr>
          <w:rFonts w:ascii="Arial" w:hAnsi="Arial" w:cs="Arial"/>
        </w:rPr>
        <w:t>▼</w:t>
      </w:r>
    </w:p>
    <w:p w14:paraId="52C13FEF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┌──────────────────────┐</w:t>
      </w:r>
    </w:p>
    <w:p w14:paraId="5ABE899E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│   CloudWatch Logs    │</w:t>
      </w:r>
    </w:p>
    <w:p w14:paraId="5AB24B6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│                      │</w:t>
      </w:r>
    </w:p>
    <w:p w14:paraId="0503F342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│   /</w:t>
      </w:r>
      <w:proofErr w:type="spellStart"/>
      <w:r w:rsidRPr="008E7F38">
        <w:rPr>
          <w:rFonts w:asciiTheme="majorHAnsi" w:hAnsiTheme="majorHAnsi" w:cstheme="majorHAnsi"/>
        </w:rPr>
        <w:t>aws</w:t>
      </w:r>
      <w:proofErr w:type="spellEnd"/>
      <w:r w:rsidRPr="008E7F38">
        <w:rPr>
          <w:rFonts w:asciiTheme="majorHAnsi" w:hAnsiTheme="majorHAnsi" w:cstheme="majorHAnsi"/>
        </w:rPr>
        <w:t>/</w:t>
      </w:r>
      <w:proofErr w:type="spellStart"/>
      <w:r w:rsidRPr="008E7F38">
        <w:rPr>
          <w:rFonts w:asciiTheme="majorHAnsi" w:hAnsiTheme="majorHAnsi" w:cstheme="majorHAnsi"/>
        </w:rPr>
        <w:t>myapp</w:t>
      </w:r>
      <w:proofErr w:type="spellEnd"/>
      <w:r w:rsidRPr="008E7F38">
        <w:rPr>
          <w:rFonts w:asciiTheme="majorHAnsi" w:hAnsiTheme="majorHAnsi" w:cstheme="majorHAnsi"/>
        </w:rPr>
        <w:t xml:space="preserve">         │</w:t>
      </w:r>
    </w:p>
    <w:p w14:paraId="0397E4FA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└──────────────────────┘</w:t>
      </w:r>
    </w:p>
    <w:p w14:paraId="7537EE8F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DC7D670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67A758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Example log entries:</w:t>
      </w:r>
    </w:p>
    <w:p w14:paraId="52FAC894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9EDB333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2026-08-23 20:15:01 INFO Web server started</w:t>
      </w:r>
    </w:p>
    <w:p w14:paraId="2F0098C6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2026-08-23 20:15:12 INFO GET /products</w:t>
      </w:r>
    </w:p>
    <w:p w14:paraId="44F1B77A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2026-08-23 20:15:15 INFO GET /products/101</w:t>
      </w:r>
    </w:p>
    <w:p w14:paraId="08188B1B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2026-08-23 20:15:20 INFO GET /products/102</w:t>
      </w:r>
    </w:p>
    <w:p w14:paraId="309D3EBC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1B7C876B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1363D48A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In AWS Console:</w:t>
      </w:r>
    </w:p>
    <w:p w14:paraId="77DD5C3D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02289383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CloudWatch</w:t>
      </w:r>
    </w:p>
    <w:p w14:paraId="69AFCC1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└── Logs</w:t>
      </w:r>
    </w:p>
    <w:p w14:paraId="1835CE2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lastRenderedPageBreak/>
        <w:t xml:space="preserve">      └── Log groups</w:t>
      </w:r>
    </w:p>
    <w:p w14:paraId="63335ED3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    └── /</w:t>
      </w:r>
      <w:proofErr w:type="spellStart"/>
      <w:r w:rsidRPr="008E7F38">
        <w:rPr>
          <w:rFonts w:asciiTheme="majorHAnsi" w:hAnsiTheme="majorHAnsi" w:cstheme="majorHAnsi"/>
        </w:rPr>
        <w:t>aws</w:t>
      </w:r>
      <w:proofErr w:type="spellEnd"/>
      <w:r w:rsidRPr="008E7F38">
        <w:rPr>
          <w:rFonts w:asciiTheme="majorHAnsi" w:hAnsiTheme="majorHAnsi" w:cstheme="majorHAnsi"/>
        </w:rPr>
        <w:t>/</w:t>
      </w:r>
      <w:proofErr w:type="spellStart"/>
      <w:r w:rsidRPr="008E7F38">
        <w:rPr>
          <w:rFonts w:asciiTheme="majorHAnsi" w:hAnsiTheme="majorHAnsi" w:cstheme="majorHAnsi"/>
        </w:rPr>
        <w:t>myapp</w:t>
      </w:r>
      <w:proofErr w:type="spellEnd"/>
    </w:p>
    <w:p w14:paraId="44C9B39F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         └── Log streams</w:t>
      </w:r>
    </w:p>
    <w:p w14:paraId="08FCB4FB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              └── i-0123456789abcdef</w:t>
      </w:r>
    </w:p>
    <w:p w14:paraId="61B7A8F8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5DDA1D3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4. CPU CloudWatch alarm</w:t>
      </w:r>
    </w:p>
    <w:p w14:paraId="13A0A3A0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14B1EB46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Example:</w:t>
      </w:r>
    </w:p>
    <w:p w14:paraId="089B8E1C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52A78C0E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EC2 Instance</w:t>
      </w:r>
    </w:p>
    <w:p w14:paraId="00B4E4A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│</w:t>
      </w:r>
    </w:p>
    <w:p w14:paraId="36B4C644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</w:t>
      </w:r>
      <w:r w:rsidRPr="008E7F38">
        <w:rPr>
          <w:rFonts w:ascii="Arial" w:hAnsi="Arial" w:cs="Arial"/>
        </w:rPr>
        <w:t>▼</w:t>
      </w:r>
    </w:p>
    <w:p w14:paraId="5026F240" w14:textId="77777777" w:rsidR="005A18CB" w:rsidRPr="008E7F38" w:rsidRDefault="005A18CB" w:rsidP="005A18CB">
      <w:pPr>
        <w:rPr>
          <w:rFonts w:asciiTheme="majorHAnsi" w:hAnsiTheme="majorHAnsi" w:cstheme="majorHAnsi"/>
        </w:rPr>
      </w:pPr>
      <w:proofErr w:type="spellStart"/>
      <w:r w:rsidRPr="008E7F38">
        <w:rPr>
          <w:rFonts w:asciiTheme="majorHAnsi" w:hAnsiTheme="majorHAnsi" w:cstheme="majorHAnsi"/>
        </w:rPr>
        <w:t>CPUUtilization</w:t>
      </w:r>
      <w:proofErr w:type="spellEnd"/>
    </w:p>
    <w:p w14:paraId="01285480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│</w:t>
      </w:r>
    </w:p>
    <w:p w14:paraId="033E5E6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</w:t>
      </w:r>
      <w:r w:rsidRPr="008E7F38">
        <w:rPr>
          <w:rFonts w:ascii="Arial" w:hAnsi="Arial" w:cs="Arial"/>
        </w:rPr>
        <w:t>▼</w:t>
      </w:r>
    </w:p>
    <w:p w14:paraId="0AB8A68F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&gt; 70%</w:t>
      </w:r>
    </w:p>
    <w:p w14:paraId="68DA74B4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│</w:t>
      </w:r>
    </w:p>
    <w:p w14:paraId="1FBC0A2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</w:t>
      </w:r>
      <w:r w:rsidRPr="008E7F38">
        <w:rPr>
          <w:rFonts w:ascii="Arial" w:hAnsi="Arial" w:cs="Arial"/>
        </w:rPr>
        <w:t>▼</w:t>
      </w:r>
    </w:p>
    <w:p w14:paraId="0BDE8F6E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CloudWatch Alarm</w:t>
      </w:r>
    </w:p>
    <w:p w14:paraId="74311BD7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│</w:t>
      </w:r>
    </w:p>
    <w:p w14:paraId="1B05FFBE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</w:t>
      </w:r>
      <w:r w:rsidRPr="008E7F38">
        <w:rPr>
          <w:rFonts w:ascii="Arial" w:hAnsi="Arial" w:cs="Arial"/>
        </w:rPr>
        <w:t>▼</w:t>
      </w:r>
    </w:p>
    <w:p w14:paraId="5030E095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SNS</w:t>
      </w:r>
    </w:p>
    <w:p w14:paraId="7E2495AF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│</w:t>
      </w:r>
    </w:p>
    <w:p w14:paraId="5C8F4772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</w:t>
      </w:r>
      <w:r w:rsidRPr="008E7F38">
        <w:rPr>
          <w:rFonts w:ascii="Arial" w:hAnsi="Arial" w:cs="Arial"/>
        </w:rPr>
        <w:t>▼</w:t>
      </w:r>
    </w:p>
    <w:p w14:paraId="7FB4B767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="Segoe UI Emoji" w:hAnsi="Segoe UI Emoji" w:cs="Segoe UI Emoji"/>
        </w:rPr>
        <w:t>📧</w:t>
      </w:r>
      <w:r w:rsidRPr="008E7F38">
        <w:rPr>
          <w:rFonts w:asciiTheme="majorHAnsi" w:hAnsiTheme="majorHAnsi" w:cstheme="majorHAnsi"/>
        </w:rPr>
        <w:t xml:space="preserve"> Your Email</w:t>
      </w:r>
    </w:p>
    <w:p w14:paraId="52ECE633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65480F10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1876BF2B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Example alarm configuration:</w:t>
      </w:r>
    </w:p>
    <w:p w14:paraId="1E908CBF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2A7430B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lastRenderedPageBreak/>
        <w:t>Alarm name:</w:t>
      </w:r>
    </w:p>
    <w:p w14:paraId="467E82B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EC2-CPU-Above-70</w:t>
      </w:r>
    </w:p>
    <w:p w14:paraId="7E69D8A8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3DA9A2F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Metric:</w:t>
      </w:r>
    </w:p>
    <w:p w14:paraId="2FDE846D" w14:textId="77777777" w:rsidR="005A18CB" w:rsidRPr="008E7F38" w:rsidRDefault="005A18CB" w:rsidP="005A18CB">
      <w:pPr>
        <w:rPr>
          <w:rFonts w:asciiTheme="majorHAnsi" w:hAnsiTheme="majorHAnsi" w:cstheme="majorHAnsi"/>
        </w:rPr>
      </w:pPr>
      <w:proofErr w:type="spellStart"/>
      <w:r w:rsidRPr="008E7F38">
        <w:rPr>
          <w:rFonts w:asciiTheme="majorHAnsi" w:hAnsiTheme="majorHAnsi" w:cstheme="majorHAnsi"/>
        </w:rPr>
        <w:t>CPUUtilization</w:t>
      </w:r>
      <w:proofErr w:type="spellEnd"/>
    </w:p>
    <w:p w14:paraId="068B0C23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1F5D5995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Statistic:</w:t>
      </w:r>
    </w:p>
    <w:p w14:paraId="5B426BD0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Average</w:t>
      </w:r>
    </w:p>
    <w:p w14:paraId="1E2EFDBB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0BC8A962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Period:</w:t>
      </w:r>
    </w:p>
    <w:p w14:paraId="2C16BBCA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5 minutes</w:t>
      </w:r>
    </w:p>
    <w:p w14:paraId="7F2F0E25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4B3E9282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Condition:</w:t>
      </w:r>
    </w:p>
    <w:p w14:paraId="3A8762D0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Greater than 70%</w:t>
      </w:r>
    </w:p>
    <w:p w14:paraId="76E69A61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07BD6CC2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Notification:</w:t>
      </w:r>
    </w:p>
    <w:p w14:paraId="09020926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EC2-CPU-Alerts → your email</w:t>
      </w:r>
    </w:p>
    <w:p w14:paraId="2E25B2E6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74CEEF4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5D77F8D4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When CPU goes above 70%, the alarm changes:</w:t>
      </w:r>
    </w:p>
    <w:p w14:paraId="5E91D653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1BD80AEB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OK</w:t>
      </w:r>
    </w:p>
    <w:p w14:paraId="4A2787E7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↓</w:t>
      </w:r>
    </w:p>
    <w:p w14:paraId="69957B0A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ALARM</w:t>
      </w:r>
    </w:p>
    <w:p w14:paraId="269E0B7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↓</w:t>
      </w:r>
    </w:p>
    <w:p w14:paraId="182AD675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SNS notification</w:t>
      </w:r>
    </w:p>
    <w:p w14:paraId="3E72148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↓</w:t>
      </w:r>
    </w:p>
    <w:p w14:paraId="39897613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="Segoe UI Emoji" w:hAnsi="Segoe UI Emoji" w:cs="Segoe UI Emoji"/>
        </w:rPr>
        <w:t>📧</w:t>
      </w:r>
      <w:r w:rsidRPr="008E7F38">
        <w:rPr>
          <w:rFonts w:asciiTheme="majorHAnsi" w:hAnsiTheme="majorHAnsi" w:cstheme="majorHAnsi"/>
        </w:rPr>
        <w:t xml:space="preserve"> Email alert</w:t>
      </w:r>
    </w:p>
    <w:p w14:paraId="69838F3E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771B1D47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lastRenderedPageBreak/>
        <w:t>5. Least-privilege S3 policy</w:t>
      </w:r>
    </w:p>
    <w:p w14:paraId="663F323D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21773B55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For my-</w:t>
      </w:r>
      <w:proofErr w:type="spellStart"/>
      <w:r w:rsidRPr="008E7F38">
        <w:rPr>
          <w:rFonts w:asciiTheme="majorHAnsi" w:hAnsiTheme="majorHAnsi" w:cstheme="majorHAnsi"/>
        </w:rPr>
        <w:t>insta</w:t>
      </w:r>
      <w:proofErr w:type="spellEnd"/>
      <w:r w:rsidRPr="008E7F38">
        <w:rPr>
          <w:rFonts w:asciiTheme="majorHAnsi" w:hAnsiTheme="majorHAnsi" w:cstheme="majorHAnsi"/>
        </w:rPr>
        <w:t>-uploads, use:</w:t>
      </w:r>
    </w:p>
    <w:p w14:paraId="762BF84E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0FE1ACAB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{</w:t>
      </w:r>
    </w:p>
    <w:p w14:paraId="5FA9D7F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"Version": "2012-10-17",</w:t>
      </w:r>
    </w:p>
    <w:p w14:paraId="11CFE3C6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"Statement": [</w:t>
      </w:r>
    </w:p>
    <w:p w14:paraId="6F61D4C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{</w:t>
      </w:r>
    </w:p>
    <w:p w14:paraId="172BE84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"Sid": "</w:t>
      </w:r>
      <w:proofErr w:type="spellStart"/>
      <w:r w:rsidRPr="008E7F38">
        <w:rPr>
          <w:rFonts w:asciiTheme="majorHAnsi" w:hAnsiTheme="majorHAnsi" w:cstheme="majorHAnsi"/>
        </w:rPr>
        <w:t>AllowUploadAndDeleteObjects</w:t>
      </w:r>
      <w:proofErr w:type="spellEnd"/>
      <w:r w:rsidRPr="008E7F38">
        <w:rPr>
          <w:rFonts w:asciiTheme="majorHAnsi" w:hAnsiTheme="majorHAnsi" w:cstheme="majorHAnsi"/>
        </w:rPr>
        <w:t>",</w:t>
      </w:r>
    </w:p>
    <w:p w14:paraId="0A7B92F0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"Effect": "Allow",</w:t>
      </w:r>
    </w:p>
    <w:p w14:paraId="41C0C72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"Action": [</w:t>
      </w:r>
    </w:p>
    <w:p w14:paraId="1BA5AF7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 "s</w:t>
      </w:r>
      <w:proofErr w:type="gramStart"/>
      <w:r w:rsidRPr="008E7F38">
        <w:rPr>
          <w:rFonts w:asciiTheme="majorHAnsi" w:hAnsiTheme="majorHAnsi" w:cstheme="majorHAnsi"/>
        </w:rPr>
        <w:t>3:PutObject</w:t>
      </w:r>
      <w:proofErr w:type="gramEnd"/>
      <w:r w:rsidRPr="008E7F38">
        <w:rPr>
          <w:rFonts w:asciiTheme="majorHAnsi" w:hAnsiTheme="majorHAnsi" w:cstheme="majorHAnsi"/>
        </w:rPr>
        <w:t>",</w:t>
      </w:r>
    </w:p>
    <w:p w14:paraId="3E4A1358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 "s</w:t>
      </w:r>
      <w:proofErr w:type="gramStart"/>
      <w:r w:rsidRPr="008E7F38">
        <w:rPr>
          <w:rFonts w:asciiTheme="majorHAnsi" w:hAnsiTheme="majorHAnsi" w:cstheme="majorHAnsi"/>
        </w:rPr>
        <w:t>3:DeleteObject</w:t>
      </w:r>
      <w:proofErr w:type="gramEnd"/>
      <w:r w:rsidRPr="008E7F38">
        <w:rPr>
          <w:rFonts w:asciiTheme="majorHAnsi" w:hAnsiTheme="majorHAnsi" w:cstheme="majorHAnsi"/>
        </w:rPr>
        <w:t>"</w:t>
      </w:r>
    </w:p>
    <w:p w14:paraId="3AD4F50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],</w:t>
      </w:r>
    </w:p>
    <w:p w14:paraId="16C7FFA2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"Resource": "</w:t>
      </w:r>
      <w:proofErr w:type="gramStart"/>
      <w:r w:rsidRPr="008E7F38">
        <w:rPr>
          <w:rFonts w:asciiTheme="majorHAnsi" w:hAnsiTheme="majorHAnsi" w:cstheme="majorHAnsi"/>
        </w:rPr>
        <w:t>arn:aws</w:t>
      </w:r>
      <w:proofErr w:type="gramEnd"/>
      <w:r w:rsidRPr="008E7F38">
        <w:rPr>
          <w:rFonts w:asciiTheme="majorHAnsi" w:hAnsiTheme="majorHAnsi" w:cstheme="majorHAnsi"/>
        </w:rPr>
        <w:t>:s3:::my-</w:t>
      </w:r>
      <w:proofErr w:type="spellStart"/>
      <w:r w:rsidRPr="008E7F38">
        <w:rPr>
          <w:rFonts w:asciiTheme="majorHAnsi" w:hAnsiTheme="majorHAnsi" w:cstheme="majorHAnsi"/>
        </w:rPr>
        <w:t>insta</w:t>
      </w:r>
      <w:proofErr w:type="spellEnd"/>
      <w:r w:rsidRPr="008E7F38">
        <w:rPr>
          <w:rFonts w:asciiTheme="majorHAnsi" w:hAnsiTheme="majorHAnsi" w:cstheme="majorHAnsi"/>
        </w:rPr>
        <w:t>-uploads/*"</w:t>
      </w:r>
    </w:p>
    <w:p w14:paraId="11A69C48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}</w:t>
      </w:r>
    </w:p>
    <w:p w14:paraId="3FC63300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]</w:t>
      </w:r>
    </w:p>
    <w:p w14:paraId="319F4D5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}</w:t>
      </w:r>
    </w:p>
    <w:p w14:paraId="47678B67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6A5BC51C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5DA5A314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>Think of it like this:</w:t>
      </w:r>
    </w:p>
    <w:p w14:paraId="366E234A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3A4C8C60" w14:textId="77777777" w:rsidR="005A18CB" w:rsidRPr="008E7F38" w:rsidRDefault="005A18CB" w:rsidP="005A18CB">
      <w:pPr>
        <w:rPr>
          <w:rFonts w:asciiTheme="majorHAnsi" w:hAnsiTheme="majorHAnsi" w:cstheme="majorHAnsi"/>
        </w:rPr>
      </w:pPr>
      <w:proofErr w:type="spellStart"/>
      <w:r w:rsidRPr="008E7F38">
        <w:rPr>
          <w:rFonts w:asciiTheme="majorHAnsi" w:hAnsiTheme="majorHAnsi" w:cstheme="majorHAnsi"/>
        </w:rPr>
        <w:t>insta</w:t>
      </w:r>
      <w:proofErr w:type="spellEnd"/>
      <w:r w:rsidRPr="008E7F38">
        <w:rPr>
          <w:rFonts w:asciiTheme="majorHAnsi" w:hAnsiTheme="majorHAnsi" w:cstheme="majorHAnsi"/>
        </w:rPr>
        <w:t>-test-user</w:t>
      </w:r>
    </w:p>
    <w:p w14:paraId="25B20516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│</w:t>
      </w:r>
    </w:p>
    <w:p w14:paraId="3979D809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</w:t>
      </w:r>
      <w:r w:rsidRPr="008E7F38">
        <w:rPr>
          <w:rFonts w:ascii="Arial" w:hAnsi="Arial" w:cs="Arial"/>
        </w:rPr>
        <w:t>▼</w:t>
      </w:r>
    </w:p>
    <w:p w14:paraId="1261B035" w14:textId="77777777" w:rsidR="005A18CB" w:rsidRPr="008E7F38" w:rsidRDefault="005A18CB" w:rsidP="005A18CB">
      <w:pPr>
        <w:rPr>
          <w:rFonts w:asciiTheme="majorHAnsi" w:hAnsiTheme="majorHAnsi" w:cstheme="majorHAnsi"/>
        </w:rPr>
      </w:pPr>
      <w:proofErr w:type="spellStart"/>
      <w:r w:rsidRPr="008E7F38">
        <w:rPr>
          <w:rFonts w:asciiTheme="majorHAnsi" w:hAnsiTheme="majorHAnsi" w:cstheme="majorHAnsi"/>
        </w:rPr>
        <w:t>InstaUploadsOnlyPolicy</w:t>
      </w:r>
      <w:proofErr w:type="spellEnd"/>
    </w:p>
    <w:p w14:paraId="48B19A0D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│</w:t>
      </w:r>
    </w:p>
    <w:p w14:paraId="606FB26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</w:t>
      </w:r>
      <w:r w:rsidRPr="008E7F38">
        <w:rPr>
          <w:rFonts w:ascii="Arial" w:hAnsi="Arial" w:cs="Arial"/>
        </w:rPr>
        <w:t>├</w:t>
      </w:r>
      <w:r w:rsidRPr="008E7F38">
        <w:rPr>
          <w:rFonts w:ascii="Calibri Light" w:hAnsi="Calibri Light" w:cs="Calibri Light"/>
        </w:rPr>
        <w:t>──</w:t>
      </w:r>
      <w:r w:rsidRPr="008E7F38">
        <w:rPr>
          <w:rFonts w:asciiTheme="majorHAnsi" w:hAnsiTheme="majorHAnsi" w:cstheme="majorHAnsi"/>
        </w:rPr>
        <w:t xml:space="preserve"> </w:t>
      </w:r>
      <w:proofErr w:type="spellStart"/>
      <w:r w:rsidRPr="008E7F38">
        <w:rPr>
          <w:rFonts w:asciiTheme="majorHAnsi" w:hAnsiTheme="majorHAnsi" w:cstheme="majorHAnsi"/>
        </w:rPr>
        <w:t>PutObject</w:t>
      </w:r>
      <w:proofErr w:type="spellEnd"/>
      <w:r w:rsidRPr="008E7F38">
        <w:rPr>
          <w:rFonts w:asciiTheme="majorHAnsi" w:hAnsiTheme="majorHAnsi" w:cstheme="majorHAnsi"/>
        </w:rPr>
        <w:t xml:space="preserve">   </w:t>
      </w:r>
      <w:r w:rsidRPr="008E7F38">
        <w:rPr>
          <w:rFonts w:ascii="Segoe UI Symbol" w:hAnsi="Segoe UI Symbol" w:cs="Segoe UI Symbol"/>
        </w:rPr>
        <w:t>✓</w:t>
      </w:r>
    </w:p>
    <w:p w14:paraId="381CC0F0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</w:t>
      </w:r>
      <w:r w:rsidRPr="008E7F38">
        <w:rPr>
          <w:rFonts w:ascii="Arial" w:hAnsi="Arial" w:cs="Arial"/>
        </w:rPr>
        <w:t>├</w:t>
      </w:r>
      <w:r w:rsidRPr="008E7F38">
        <w:rPr>
          <w:rFonts w:ascii="Calibri Light" w:hAnsi="Calibri Light" w:cs="Calibri Light"/>
        </w:rPr>
        <w:t>──</w:t>
      </w:r>
      <w:r w:rsidRPr="008E7F38">
        <w:rPr>
          <w:rFonts w:asciiTheme="majorHAnsi" w:hAnsiTheme="majorHAnsi" w:cstheme="majorHAnsi"/>
        </w:rPr>
        <w:t xml:space="preserve"> </w:t>
      </w:r>
      <w:proofErr w:type="spellStart"/>
      <w:r w:rsidRPr="008E7F38">
        <w:rPr>
          <w:rFonts w:asciiTheme="majorHAnsi" w:hAnsiTheme="majorHAnsi" w:cstheme="majorHAnsi"/>
        </w:rPr>
        <w:t>DeleteObject</w:t>
      </w:r>
      <w:proofErr w:type="spellEnd"/>
      <w:r w:rsidRPr="008E7F38">
        <w:rPr>
          <w:rFonts w:asciiTheme="majorHAnsi" w:hAnsiTheme="majorHAnsi" w:cstheme="majorHAnsi"/>
        </w:rPr>
        <w:t xml:space="preserve"> </w:t>
      </w:r>
      <w:r w:rsidRPr="008E7F38">
        <w:rPr>
          <w:rFonts w:ascii="Segoe UI Symbol" w:hAnsi="Segoe UI Symbol" w:cs="Segoe UI Symbol"/>
        </w:rPr>
        <w:t>✓</w:t>
      </w:r>
    </w:p>
    <w:p w14:paraId="422279A6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lastRenderedPageBreak/>
        <w:t xml:space="preserve">       │</w:t>
      </w:r>
    </w:p>
    <w:p w14:paraId="3FA1B391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</w:t>
      </w:r>
      <w:r w:rsidRPr="008E7F38">
        <w:rPr>
          <w:rFonts w:ascii="Arial" w:hAnsi="Arial" w:cs="Arial"/>
        </w:rPr>
        <w:t>├</w:t>
      </w:r>
      <w:r w:rsidRPr="008E7F38">
        <w:rPr>
          <w:rFonts w:ascii="Calibri Light" w:hAnsi="Calibri Light" w:cs="Calibri Light"/>
        </w:rPr>
        <w:t>──</w:t>
      </w:r>
      <w:r w:rsidRPr="008E7F38">
        <w:rPr>
          <w:rFonts w:asciiTheme="majorHAnsi" w:hAnsiTheme="majorHAnsi" w:cstheme="majorHAnsi"/>
        </w:rPr>
        <w:t xml:space="preserve"> </w:t>
      </w:r>
      <w:proofErr w:type="spellStart"/>
      <w:r w:rsidRPr="008E7F38">
        <w:rPr>
          <w:rFonts w:asciiTheme="majorHAnsi" w:hAnsiTheme="majorHAnsi" w:cstheme="majorHAnsi"/>
        </w:rPr>
        <w:t>GetObject</w:t>
      </w:r>
      <w:proofErr w:type="spellEnd"/>
      <w:r w:rsidRPr="008E7F38">
        <w:rPr>
          <w:rFonts w:asciiTheme="majorHAnsi" w:hAnsiTheme="majorHAnsi" w:cstheme="majorHAnsi"/>
        </w:rPr>
        <w:t xml:space="preserve">    </w:t>
      </w:r>
      <w:r w:rsidRPr="008E7F38">
        <w:rPr>
          <w:rFonts w:ascii="Segoe UI Symbol" w:hAnsi="Segoe UI Symbol" w:cs="Segoe UI Symbol"/>
        </w:rPr>
        <w:t>✗</w:t>
      </w:r>
    </w:p>
    <w:p w14:paraId="3972887C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</w:t>
      </w:r>
      <w:r w:rsidRPr="008E7F38">
        <w:rPr>
          <w:rFonts w:ascii="Arial" w:hAnsi="Arial" w:cs="Arial"/>
        </w:rPr>
        <w:t>├</w:t>
      </w:r>
      <w:r w:rsidRPr="008E7F38">
        <w:rPr>
          <w:rFonts w:ascii="Calibri Light" w:hAnsi="Calibri Light" w:cs="Calibri Light"/>
        </w:rPr>
        <w:t>──</w:t>
      </w:r>
      <w:r w:rsidRPr="008E7F38">
        <w:rPr>
          <w:rFonts w:asciiTheme="majorHAnsi" w:hAnsiTheme="majorHAnsi" w:cstheme="majorHAnsi"/>
        </w:rPr>
        <w:t xml:space="preserve"> </w:t>
      </w:r>
      <w:proofErr w:type="spellStart"/>
      <w:r w:rsidRPr="008E7F38">
        <w:rPr>
          <w:rFonts w:asciiTheme="majorHAnsi" w:hAnsiTheme="majorHAnsi" w:cstheme="majorHAnsi"/>
        </w:rPr>
        <w:t>ListBucket</w:t>
      </w:r>
      <w:proofErr w:type="spellEnd"/>
      <w:r w:rsidRPr="008E7F38">
        <w:rPr>
          <w:rFonts w:asciiTheme="majorHAnsi" w:hAnsiTheme="majorHAnsi" w:cstheme="majorHAnsi"/>
        </w:rPr>
        <w:t xml:space="preserve">   </w:t>
      </w:r>
      <w:r w:rsidRPr="008E7F38">
        <w:rPr>
          <w:rFonts w:ascii="Segoe UI Symbol" w:hAnsi="Segoe UI Symbol" w:cs="Segoe UI Symbol"/>
        </w:rPr>
        <w:t>✗</w:t>
      </w:r>
    </w:p>
    <w:p w14:paraId="79EAC978" w14:textId="77777777" w:rsidR="005A18CB" w:rsidRPr="008E7F38" w:rsidRDefault="005A18CB" w:rsidP="005A18CB">
      <w:pPr>
        <w:rPr>
          <w:rFonts w:asciiTheme="majorHAnsi" w:hAnsiTheme="majorHAnsi" w:cstheme="majorHAnsi"/>
        </w:rPr>
      </w:pPr>
      <w:r w:rsidRPr="008E7F38">
        <w:rPr>
          <w:rFonts w:asciiTheme="majorHAnsi" w:hAnsiTheme="majorHAnsi" w:cstheme="majorHAnsi"/>
        </w:rPr>
        <w:t xml:space="preserve">       └── </w:t>
      </w:r>
      <w:proofErr w:type="spellStart"/>
      <w:r w:rsidRPr="008E7F38">
        <w:rPr>
          <w:rFonts w:asciiTheme="majorHAnsi" w:hAnsiTheme="majorHAnsi" w:cstheme="majorHAnsi"/>
        </w:rPr>
        <w:t>DeleteBucket</w:t>
      </w:r>
      <w:proofErr w:type="spellEnd"/>
      <w:r w:rsidRPr="008E7F38">
        <w:rPr>
          <w:rFonts w:asciiTheme="majorHAnsi" w:hAnsiTheme="majorHAnsi" w:cstheme="majorHAnsi"/>
        </w:rPr>
        <w:t xml:space="preserve"> </w:t>
      </w:r>
      <w:r w:rsidRPr="008E7F38">
        <w:rPr>
          <w:rFonts w:ascii="Segoe UI Symbol" w:hAnsi="Segoe UI Symbol" w:cs="Segoe UI Symbol"/>
        </w:rPr>
        <w:t>✗</w:t>
      </w:r>
    </w:p>
    <w:p w14:paraId="3F400B49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16FDD1C1" w14:textId="77777777" w:rsidR="005A18CB" w:rsidRPr="008E7F38" w:rsidRDefault="005A18CB" w:rsidP="005A18CB">
      <w:pPr>
        <w:rPr>
          <w:rFonts w:asciiTheme="majorHAnsi" w:hAnsiTheme="majorHAnsi" w:cstheme="majorHAnsi"/>
        </w:rPr>
      </w:pPr>
    </w:p>
    <w:p w14:paraId="50A8E1AF" w14:textId="77777777" w:rsidR="0092385A" w:rsidRPr="008E7F38" w:rsidRDefault="0092385A">
      <w:pPr>
        <w:rPr>
          <w:rFonts w:asciiTheme="majorHAnsi" w:hAnsiTheme="majorHAnsi" w:cstheme="majorHAnsi"/>
        </w:rPr>
      </w:pPr>
    </w:p>
    <w:sectPr w:rsidR="0092385A" w:rsidRPr="008E7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582E"/>
    <w:multiLevelType w:val="multilevel"/>
    <w:tmpl w:val="4ABED4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B43A0"/>
    <w:multiLevelType w:val="multilevel"/>
    <w:tmpl w:val="1F16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13801"/>
    <w:multiLevelType w:val="multilevel"/>
    <w:tmpl w:val="7612F6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F3F9E"/>
    <w:multiLevelType w:val="multilevel"/>
    <w:tmpl w:val="8D32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F74F9"/>
    <w:multiLevelType w:val="multilevel"/>
    <w:tmpl w:val="6F66F6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03BF4"/>
    <w:multiLevelType w:val="multilevel"/>
    <w:tmpl w:val="8EFA7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C4882"/>
    <w:multiLevelType w:val="multilevel"/>
    <w:tmpl w:val="BFD4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332987"/>
    <w:multiLevelType w:val="multilevel"/>
    <w:tmpl w:val="9262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243BF"/>
    <w:multiLevelType w:val="multilevel"/>
    <w:tmpl w:val="6922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F2E3A"/>
    <w:multiLevelType w:val="multilevel"/>
    <w:tmpl w:val="3CE0D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81168F"/>
    <w:multiLevelType w:val="multilevel"/>
    <w:tmpl w:val="318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C3A48"/>
    <w:multiLevelType w:val="multilevel"/>
    <w:tmpl w:val="5440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6A73A2"/>
    <w:multiLevelType w:val="multilevel"/>
    <w:tmpl w:val="A408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B30C0F"/>
    <w:multiLevelType w:val="multilevel"/>
    <w:tmpl w:val="9BC0B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F3C3A"/>
    <w:multiLevelType w:val="multilevel"/>
    <w:tmpl w:val="8530E0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656C69"/>
    <w:multiLevelType w:val="multilevel"/>
    <w:tmpl w:val="8CE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156B9"/>
    <w:multiLevelType w:val="multilevel"/>
    <w:tmpl w:val="A3DC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8B7E8A"/>
    <w:multiLevelType w:val="multilevel"/>
    <w:tmpl w:val="6C3E11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BC5947"/>
    <w:multiLevelType w:val="multilevel"/>
    <w:tmpl w:val="9FDA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390264"/>
    <w:multiLevelType w:val="multilevel"/>
    <w:tmpl w:val="BFE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C2BD7"/>
    <w:multiLevelType w:val="multilevel"/>
    <w:tmpl w:val="1246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1E06A8"/>
    <w:multiLevelType w:val="multilevel"/>
    <w:tmpl w:val="F132C1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3A47E2"/>
    <w:multiLevelType w:val="multilevel"/>
    <w:tmpl w:val="FAE8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0"/>
  </w:num>
  <w:num w:numId="3">
    <w:abstractNumId w:val="16"/>
  </w:num>
  <w:num w:numId="4">
    <w:abstractNumId w:val="4"/>
  </w:num>
  <w:num w:numId="5">
    <w:abstractNumId w:val="1"/>
  </w:num>
  <w:num w:numId="6">
    <w:abstractNumId w:val="12"/>
  </w:num>
  <w:num w:numId="7">
    <w:abstractNumId w:val="21"/>
  </w:num>
  <w:num w:numId="8">
    <w:abstractNumId w:val="18"/>
  </w:num>
  <w:num w:numId="9">
    <w:abstractNumId w:val="2"/>
  </w:num>
  <w:num w:numId="10">
    <w:abstractNumId w:val="5"/>
  </w:num>
  <w:num w:numId="11">
    <w:abstractNumId w:val="17"/>
  </w:num>
  <w:num w:numId="12">
    <w:abstractNumId w:val="8"/>
  </w:num>
  <w:num w:numId="13">
    <w:abstractNumId w:val="22"/>
  </w:num>
  <w:num w:numId="14">
    <w:abstractNumId w:val="19"/>
  </w:num>
  <w:num w:numId="15">
    <w:abstractNumId w:val="6"/>
  </w:num>
  <w:num w:numId="16">
    <w:abstractNumId w:val="15"/>
  </w:num>
  <w:num w:numId="17">
    <w:abstractNumId w:val="3"/>
  </w:num>
  <w:num w:numId="18">
    <w:abstractNumId w:val="9"/>
  </w:num>
  <w:num w:numId="19">
    <w:abstractNumId w:val="14"/>
  </w:num>
  <w:num w:numId="20">
    <w:abstractNumId w:val="11"/>
  </w:num>
  <w:num w:numId="21">
    <w:abstractNumId w:val="13"/>
  </w:num>
  <w:num w:numId="22">
    <w:abstractNumId w:val="0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CB"/>
    <w:rsid w:val="00401D0D"/>
    <w:rsid w:val="005A18CB"/>
    <w:rsid w:val="008E7F38"/>
    <w:rsid w:val="0092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0C4C1"/>
  <w15:chartTrackingRefBased/>
  <w15:docId w15:val="{9F73D37B-56C2-464B-A469-5DEF4BD2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8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A18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8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18C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A18C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A1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8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A1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18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8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8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12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1954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2026-08-20T06:53:00Z</dcterms:created>
  <dcterms:modified xsi:type="dcterms:W3CDTF">2026-08-24T05:17:00Z</dcterms:modified>
</cp:coreProperties>
</file>