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E7A5B" w14:textId="77777777" w:rsidR="00E2002A" w:rsidRPr="00BA30FE" w:rsidRDefault="00E2002A" w:rsidP="00E2002A">
      <w:pPr>
        <w:jc w:val="center"/>
        <w:rPr>
          <w:rFonts w:asciiTheme="majorHAnsi" w:hAnsiTheme="majorHAnsi" w:cstheme="majorHAnsi"/>
          <w:sz w:val="32"/>
          <w:szCs w:val="32"/>
        </w:rPr>
      </w:pPr>
      <w:r w:rsidRPr="00BA30FE">
        <w:rPr>
          <w:rFonts w:asciiTheme="majorHAnsi" w:hAnsiTheme="majorHAnsi" w:cstheme="majorHAnsi"/>
          <w:sz w:val="32"/>
          <w:szCs w:val="32"/>
        </w:rPr>
        <w:t>Kubernetes orchestration</w:t>
      </w:r>
    </w:p>
    <w:p w14:paraId="5C20AF87" w14:textId="77777777" w:rsidR="00E2002A" w:rsidRPr="00BA30FE" w:rsidRDefault="00E2002A" w:rsidP="00E2002A">
      <w:pPr>
        <w:rPr>
          <w:rFonts w:asciiTheme="majorHAnsi" w:hAnsiTheme="majorHAnsi" w:cstheme="majorHAnsi"/>
        </w:rPr>
      </w:pPr>
      <w:r w:rsidRPr="00BA30FE">
        <w:rPr>
          <w:rFonts w:asciiTheme="majorHAnsi" w:hAnsiTheme="majorHAnsi" w:cstheme="majorHAnsi"/>
        </w:rPr>
        <w:t>Tasks</w:t>
      </w:r>
    </w:p>
    <w:p w14:paraId="6CFAB2F8" w14:textId="77777777" w:rsidR="00E2002A" w:rsidRPr="00BA30FE" w:rsidRDefault="00E2002A" w:rsidP="00E2002A">
      <w:pPr>
        <w:rPr>
          <w:rFonts w:asciiTheme="majorHAnsi" w:hAnsiTheme="majorHAnsi" w:cstheme="majorHAnsi"/>
        </w:rPr>
      </w:pPr>
      <w:r w:rsidRPr="00BA30FE">
        <w:rPr>
          <w:rFonts w:asciiTheme="majorHAnsi" w:hAnsiTheme="majorHAnsi" w:cstheme="majorHAnsi"/>
        </w:rPr>
        <w:t>1.</w:t>
      </w:r>
    </w:p>
    <w:p w14:paraId="68B0C7A2" w14:textId="77777777" w:rsidR="00E2002A" w:rsidRPr="00BA30FE" w:rsidRDefault="00E2002A" w:rsidP="00E2002A">
      <w:pPr>
        <w:rPr>
          <w:rFonts w:asciiTheme="majorHAnsi" w:hAnsiTheme="majorHAnsi" w:cstheme="majorHAnsi"/>
        </w:rPr>
      </w:pPr>
      <w:r w:rsidRPr="00BA30FE">
        <w:rPr>
          <w:rFonts w:asciiTheme="majorHAnsi" w:hAnsiTheme="majorHAnsi" w:cstheme="majorHAnsi"/>
        </w:rPr>
        <w:t xml:space="preserve">Write a short note (4-5 lines) explaining how Kubernetes orchestration helps apps like Zomato or </w:t>
      </w:r>
      <w:proofErr w:type="spellStart"/>
      <w:r w:rsidRPr="00BA30FE">
        <w:rPr>
          <w:rFonts w:asciiTheme="majorHAnsi" w:hAnsiTheme="majorHAnsi" w:cstheme="majorHAnsi"/>
        </w:rPr>
        <w:t>Swiggy</w:t>
      </w:r>
      <w:proofErr w:type="spellEnd"/>
      <w:r w:rsidRPr="00BA30FE">
        <w:rPr>
          <w:rFonts w:asciiTheme="majorHAnsi" w:hAnsiTheme="majorHAnsi" w:cstheme="majorHAnsi"/>
        </w:rPr>
        <w:t xml:space="preserve"> handle thousands of food orders at once without downtime.</w:t>
      </w:r>
    </w:p>
    <w:p w14:paraId="60E76F49" w14:textId="77777777" w:rsidR="00E2002A" w:rsidRPr="00BA30FE" w:rsidRDefault="00E2002A" w:rsidP="00E2002A">
      <w:pPr>
        <w:rPr>
          <w:rFonts w:asciiTheme="majorHAnsi" w:hAnsiTheme="majorHAnsi" w:cstheme="majorHAnsi"/>
        </w:rPr>
      </w:pPr>
      <w:r w:rsidRPr="00BA30FE">
        <w:rPr>
          <w:rFonts w:asciiTheme="majorHAnsi" w:hAnsiTheme="majorHAnsi" w:cstheme="majorHAnsi"/>
        </w:rPr>
        <w:t>2.</w:t>
      </w:r>
    </w:p>
    <w:p w14:paraId="29A530C4" w14:textId="77777777" w:rsidR="00E2002A" w:rsidRPr="00BA30FE" w:rsidRDefault="00E2002A" w:rsidP="00E2002A">
      <w:pPr>
        <w:rPr>
          <w:rFonts w:asciiTheme="majorHAnsi" w:hAnsiTheme="majorHAnsi" w:cstheme="majorHAnsi"/>
        </w:rPr>
      </w:pPr>
      <w:r w:rsidRPr="00BA30FE">
        <w:rPr>
          <w:rFonts w:asciiTheme="majorHAnsi" w:hAnsiTheme="majorHAnsi" w:cstheme="majorHAnsi"/>
        </w:rPr>
        <w:t xml:space="preserve">Create a Kubernetes Deployment YAML file called </w:t>
      </w:r>
      <w:proofErr w:type="spellStart"/>
      <w:r w:rsidRPr="00BA30FE">
        <w:rPr>
          <w:rFonts w:asciiTheme="majorHAnsi" w:hAnsiTheme="majorHAnsi" w:cstheme="majorHAnsi"/>
        </w:rPr>
        <w:t>spotify</w:t>
      </w:r>
      <w:proofErr w:type="spellEnd"/>
      <w:r w:rsidRPr="00BA30FE">
        <w:rPr>
          <w:rFonts w:asciiTheme="majorHAnsi" w:hAnsiTheme="majorHAnsi" w:cstheme="majorHAnsi"/>
        </w:rPr>
        <w:t>-playlist-</w:t>
      </w:r>
      <w:proofErr w:type="spellStart"/>
      <w:proofErr w:type="gramStart"/>
      <w:r w:rsidRPr="00BA30FE">
        <w:rPr>
          <w:rFonts w:asciiTheme="majorHAnsi" w:hAnsiTheme="majorHAnsi" w:cstheme="majorHAnsi"/>
        </w:rPr>
        <w:t>deployment.yaml</w:t>
      </w:r>
      <w:proofErr w:type="spellEnd"/>
      <w:proofErr w:type="gramEnd"/>
      <w:r w:rsidRPr="00BA30FE">
        <w:rPr>
          <w:rFonts w:asciiTheme="majorHAnsi" w:hAnsiTheme="majorHAnsi" w:cstheme="majorHAnsi"/>
        </w:rPr>
        <w:t xml:space="preserve"> that runs two containers: one for a playlist API (use </w:t>
      </w:r>
      <w:proofErr w:type="spellStart"/>
      <w:r w:rsidRPr="00BA30FE">
        <w:rPr>
          <w:rFonts w:asciiTheme="majorHAnsi" w:hAnsiTheme="majorHAnsi" w:cstheme="majorHAnsi"/>
        </w:rPr>
        <w:t>nginx:latest</w:t>
      </w:r>
      <w:proofErr w:type="spellEnd"/>
      <w:r w:rsidRPr="00BA30FE">
        <w:rPr>
          <w:rFonts w:asciiTheme="majorHAnsi" w:hAnsiTheme="majorHAnsi" w:cstheme="majorHAnsi"/>
        </w:rPr>
        <w:t xml:space="preserve"> as a placeholder) and one for a song database (use </w:t>
      </w:r>
      <w:proofErr w:type="spellStart"/>
      <w:r w:rsidRPr="00BA30FE">
        <w:rPr>
          <w:rFonts w:asciiTheme="majorHAnsi" w:hAnsiTheme="majorHAnsi" w:cstheme="majorHAnsi"/>
        </w:rPr>
        <w:t>mongo:latest</w:t>
      </w:r>
      <w:proofErr w:type="spellEnd"/>
      <w:r w:rsidRPr="00BA30FE">
        <w:rPr>
          <w:rFonts w:asciiTheme="majorHAnsi" w:hAnsiTheme="majorHAnsi" w:cstheme="majorHAnsi"/>
        </w:rPr>
        <w:t>).</w:t>
      </w:r>
    </w:p>
    <w:p w14:paraId="414CA299" w14:textId="77777777" w:rsidR="00E2002A" w:rsidRPr="00BA30FE" w:rsidRDefault="00E2002A" w:rsidP="00E2002A">
      <w:pPr>
        <w:rPr>
          <w:rFonts w:asciiTheme="majorHAnsi" w:hAnsiTheme="majorHAnsi" w:cstheme="majorHAnsi"/>
        </w:rPr>
      </w:pPr>
      <w:r w:rsidRPr="00BA30FE">
        <w:rPr>
          <w:rFonts w:asciiTheme="majorHAnsi" w:hAnsiTheme="majorHAnsi" w:cstheme="majorHAnsi"/>
        </w:rPr>
        <w:t>3.</w:t>
      </w:r>
    </w:p>
    <w:p w14:paraId="3406A7CA" w14:textId="77777777" w:rsidR="00E2002A" w:rsidRPr="00BA30FE" w:rsidRDefault="00E2002A" w:rsidP="00E2002A">
      <w:pPr>
        <w:rPr>
          <w:rFonts w:asciiTheme="majorHAnsi" w:hAnsiTheme="majorHAnsi" w:cstheme="majorHAnsi"/>
        </w:rPr>
      </w:pPr>
      <w:r w:rsidRPr="00BA30FE">
        <w:rPr>
          <w:rFonts w:asciiTheme="majorHAnsi" w:hAnsiTheme="majorHAnsi" w:cstheme="majorHAnsi"/>
        </w:rPr>
        <w:t xml:space="preserve">Apply your </w:t>
      </w:r>
      <w:proofErr w:type="spellStart"/>
      <w:r w:rsidRPr="00BA30FE">
        <w:rPr>
          <w:rFonts w:asciiTheme="majorHAnsi" w:hAnsiTheme="majorHAnsi" w:cstheme="majorHAnsi"/>
        </w:rPr>
        <w:t>spotify</w:t>
      </w:r>
      <w:proofErr w:type="spellEnd"/>
      <w:r w:rsidRPr="00BA30FE">
        <w:rPr>
          <w:rFonts w:asciiTheme="majorHAnsi" w:hAnsiTheme="majorHAnsi" w:cstheme="majorHAnsi"/>
        </w:rPr>
        <w:t>-playlist-</w:t>
      </w:r>
      <w:proofErr w:type="spellStart"/>
      <w:proofErr w:type="gramStart"/>
      <w:r w:rsidRPr="00BA30FE">
        <w:rPr>
          <w:rFonts w:asciiTheme="majorHAnsi" w:hAnsiTheme="majorHAnsi" w:cstheme="majorHAnsi"/>
        </w:rPr>
        <w:t>deployment.yaml</w:t>
      </w:r>
      <w:proofErr w:type="spellEnd"/>
      <w:proofErr w:type="gramEnd"/>
      <w:r w:rsidRPr="00BA30FE">
        <w:rPr>
          <w:rFonts w:asciiTheme="majorHAnsi" w:hAnsiTheme="majorHAnsi" w:cstheme="majorHAnsi"/>
        </w:rPr>
        <w:t xml:space="preserve"> using </w:t>
      </w:r>
      <w:proofErr w:type="spellStart"/>
      <w:r w:rsidRPr="00BA30FE">
        <w:rPr>
          <w:rFonts w:asciiTheme="majorHAnsi" w:hAnsiTheme="majorHAnsi" w:cstheme="majorHAnsi"/>
        </w:rPr>
        <w:t>kubectl</w:t>
      </w:r>
      <w:proofErr w:type="spellEnd"/>
      <w:r w:rsidRPr="00BA30FE">
        <w:rPr>
          <w:rFonts w:asciiTheme="majorHAnsi" w:hAnsiTheme="majorHAnsi" w:cstheme="majorHAnsi"/>
        </w:rPr>
        <w:t xml:space="preserve"> and verify that both containers are running by describing the created pods.</w:t>
      </w:r>
    </w:p>
    <w:p w14:paraId="7E5FD2E9" w14:textId="77777777" w:rsidR="00E2002A" w:rsidRPr="00BA30FE" w:rsidRDefault="00E2002A" w:rsidP="00E2002A">
      <w:pPr>
        <w:rPr>
          <w:rFonts w:asciiTheme="majorHAnsi" w:hAnsiTheme="majorHAnsi" w:cstheme="majorHAnsi"/>
        </w:rPr>
      </w:pPr>
      <w:r w:rsidRPr="00BA30FE">
        <w:rPr>
          <w:rFonts w:asciiTheme="majorHAnsi" w:hAnsiTheme="majorHAnsi" w:cstheme="majorHAnsi"/>
        </w:rPr>
        <w:t>4.</w:t>
      </w:r>
    </w:p>
    <w:p w14:paraId="3D2B2F61" w14:textId="77777777" w:rsidR="00E2002A" w:rsidRPr="00BA30FE" w:rsidRDefault="00E2002A" w:rsidP="00E2002A">
      <w:pPr>
        <w:rPr>
          <w:rFonts w:asciiTheme="majorHAnsi" w:hAnsiTheme="majorHAnsi" w:cstheme="majorHAnsi"/>
        </w:rPr>
      </w:pPr>
      <w:r w:rsidRPr="00BA30FE">
        <w:rPr>
          <w:rFonts w:asciiTheme="majorHAnsi" w:hAnsiTheme="majorHAnsi" w:cstheme="majorHAnsi"/>
        </w:rPr>
        <w:t xml:space="preserve">Create a Kubernetes Service YAML file called </w:t>
      </w:r>
      <w:proofErr w:type="spellStart"/>
      <w:r w:rsidRPr="00BA30FE">
        <w:rPr>
          <w:rFonts w:asciiTheme="majorHAnsi" w:hAnsiTheme="majorHAnsi" w:cstheme="majorHAnsi"/>
        </w:rPr>
        <w:t>spotify</w:t>
      </w:r>
      <w:proofErr w:type="spellEnd"/>
      <w:r w:rsidRPr="00BA30FE">
        <w:rPr>
          <w:rFonts w:asciiTheme="majorHAnsi" w:hAnsiTheme="majorHAnsi" w:cstheme="majorHAnsi"/>
        </w:rPr>
        <w:t>-playlist-</w:t>
      </w:r>
      <w:proofErr w:type="spellStart"/>
      <w:proofErr w:type="gramStart"/>
      <w:r w:rsidRPr="00BA30FE">
        <w:rPr>
          <w:rFonts w:asciiTheme="majorHAnsi" w:hAnsiTheme="majorHAnsi" w:cstheme="majorHAnsi"/>
        </w:rPr>
        <w:t>service.yaml</w:t>
      </w:r>
      <w:proofErr w:type="spellEnd"/>
      <w:proofErr w:type="gramEnd"/>
      <w:r w:rsidRPr="00BA30FE">
        <w:rPr>
          <w:rFonts w:asciiTheme="majorHAnsi" w:hAnsiTheme="majorHAnsi" w:cstheme="majorHAnsi"/>
        </w:rPr>
        <w:t xml:space="preserve"> to expose your playlist API container on port 8080 within the cluster.&lt;</w:t>
      </w:r>
      <w:proofErr w:type="spellStart"/>
      <w:r w:rsidRPr="00BA30FE">
        <w:rPr>
          <w:rFonts w:asciiTheme="majorHAnsi" w:hAnsiTheme="majorHAnsi" w:cstheme="majorHAnsi"/>
        </w:rPr>
        <w:t>br</w:t>
      </w:r>
      <w:proofErr w:type="spellEnd"/>
      <w:r w:rsidRPr="00BA30FE">
        <w:rPr>
          <w:rFonts w:asciiTheme="majorHAnsi" w:hAnsiTheme="majorHAnsi" w:cstheme="majorHAnsi"/>
        </w:rPr>
        <w:t>&gt;&lt;</w:t>
      </w:r>
      <w:proofErr w:type="spellStart"/>
      <w:r w:rsidRPr="00BA30FE">
        <w:rPr>
          <w:rFonts w:asciiTheme="majorHAnsi" w:hAnsiTheme="majorHAnsi" w:cstheme="majorHAnsi"/>
        </w:rPr>
        <w:t>br</w:t>
      </w:r>
      <w:proofErr w:type="spellEnd"/>
      <w:r w:rsidRPr="00BA30FE">
        <w:rPr>
          <w:rFonts w:asciiTheme="majorHAnsi" w:hAnsiTheme="majorHAnsi" w:cstheme="majorHAnsi"/>
        </w:rPr>
        <w:t>&gt;&lt;</w:t>
      </w:r>
      <w:proofErr w:type="spellStart"/>
      <w:r w:rsidRPr="00BA30FE">
        <w:rPr>
          <w:rFonts w:asciiTheme="majorHAnsi" w:hAnsiTheme="majorHAnsi" w:cstheme="majorHAnsi"/>
        </w:rPr>
        <w:t>em</w:t>
      </w:r>
      <w:proofErr w:type="spellEnd"/>
      <w:r w:rsidRPr="00BA30FE">
        <w:rPr>
          <w:rFonts w:asciiTheme="majorHAnsi" w:hAnsiTheme="majorHAnsi" w:cstheme="majorHAnsi"/>
        </w:rPr>
        <w:t xml:space="preserve">&gt;&lt;strong&gt;Hint:&lt;/strong&gt; Use type: </w:t>
      </w:r>
      <w:proofErr w:type="spellStart"/>
      <w:r w:rsidRPr="00BA30FE">
        <w:rPr>
          <w:rFonts w:asciiTheme="majorHAnsi" w:hAnsiTheme="majorHAnsi" w:cstheme="majorHAnsi"/>
        </w:rPr>
        <w:t>ClusterIP</w:t>
      </w:r>
      <w:proofErr w:type="spellEnd"/>
      <w:r w:rsidRPr="00BA30FE">
        <w:rPr>
          <w:rFonts w:asciiTheme="majorHAnsi" w:hAnsiTheme="majorHAnsi" w:cstheme="majorHAnsi"/>
        </w:rPr>
        <w:t xml:space="preserve"> and </w:t>
      </w:r>
      <w:proofErr w:type="spellStart"/>
      <w:r w:rsidRPr="00BA30FE">
        <w:rPr>
          <w:rFonts w:asciiTheme="majorHAnsi" w:hAnsiTheme="majorHAnsi" w:cstheme="majorHAnsi"/>
        </w:rPr>
        <w:t>targetPort</w:t>
      </w:r>
      <w:proofErr w:type="spellEnd"/>
      <w:r w:rsidRPr="00BA30FE">
        <w:rPr>
          <w:rFonts w:asciiTheme="majorHAnsi" w:hAnsiTheme="majorHAnsi" w:cstheme="majorHAnsi"/>
        </w:rPr>
        <w:t xml:space="preserve">: 80 for the </w:t>
      </w:r>
      <w:proofErr w:type="spellStart"/>
      <w:r w:rsidRPr="00BA30FE">
        <w:rPr>
          <w:rFonts w:asciiTheme="majorHAnsi" w:hAnsiTheme="majorHAnsi" w:cstheme="majorHAnsi"/>
        </w:rPr>
        <w:t>nginx</w:t>
      </w:r>
      <w:proofErr w:type="spellEnd"/>
      <w:r w:rsidRPr="00BA30FE">
        <w:rPr>
          <w:rFonts w:asciiTheme="majorHAnsi" w:hAnsiTheme="majorHAnsi" w:cstheme="majorHAnsi"/>
        </w:rPr>
        <w:t xml:space="preserve"> container.&lt;/</w:t>
      </w:r>
      <w:proofErr w:type="spellStart"/>
      <w:r w:rsidRPr="00BA30FE">
        <w:rPr>
          <w:rFonts w:asciiTheme="majorHAnsi" w:hAnsiTheme="majorHAnsi" w:cstheme="majorHAnsi"/>
        </w:rPr>
        <w:t>em</w:t>
      </w:r>
      <w:proofErr w:type="spellEnd"/>
      <w:r w:rsidRPr="00BA30FE">
        <w:rPr>
          <w:rFonts w:asciiTheme="majorHAnsi" w:hAnsiTheme="majorHAnsi" w:cstheme="majorHAnsi"/>
        </w:rPr>
        <w:t>&gt;</w:t>
      </w:r>
    </w:p>
    <w:p w14:paraId="3CC56418" w14:textId="77777777" w:rsidR="00E2002A" w:rsidRPr="00BA30FE" w:rsidRDefault="00E2002A" w:rsidP="00E2002A">
      <w:pPr>
        <w:rPr>
          <w:rFonts w:asciiTheme="majorHAnsi" w:hAnsiTheme="majorHAnsi" w:cstheme="majorHAnsi"/>
        </w:rPr>
      </w:pPr>
      <w:r w:rsidRPr="00BA30FE">
        <w:rPr>
          <w:rFonts w:asciiTheme="majorHAnsi" w:hAnsiTheme="majorHAnsi" w:cstheme="majorHAnsi"/>
        </w:rPr>
        <w:t>5.</w:t>
      </w:r>
    </w:p>
    <w:p w14:paraId="01B572EB" w14:textId="465A086D" w:rsidR="00DE792A" w:rsidRPr="00BA30FE" w:rsidRDefault="00E2002A" w:rsidP="00E2002A">
      <w:pPr>
        <w:rPr>
          <w:rFonts w:asciiTheme="majorHAnsi" w:hAnsiTheme="majorHAnsi" w:cstheme="majorHAnsi"/>
        </w:rPr>
      </w:pPr>
      <w:r w:rsidRPr="00BA30FE">
        <w:rPr>
          <w:rFonts w:asciiTheme="majorHAnsi" w:hAnsiTheme="majorHAnsi" w:cstheme="majorHAnsi"/>
        </w:rPr>
        <w:t xml:space="preserve">Scale your Deployment to 4 replicas using the </w:t>
      </w:r>
      <w:proofErr w:type="spellStart"/>
      <w:r w:rsidRPr="00BA30FE">
        <w:rPr>
          <w:rFonts w:asciiTheme="majorHAnsi" w:hAnsiTheme="majorHAnsi" w:cstheme="majorHAnsi"/>
        </w:rPr>
        <w:t>kubectl</w:t>
      </w:r>
      <w:proofErr w:type="spellEnd"/>
      <w:r w:rsidRPr="00BA30FE">
        <w:rPr>
          <w:rFonts w:asciiTheme="majorHAnsi" w:hAnsiTheme="majorHAnsi" w:cstheme="majorHAnsi"/>
        </w:rPr>
        <w:t xml:space="preserve"> scale command and observe how Kubernetes handles the </w:t>
      </w:r>
      <w:proofErr w:type="gramStart"/>
      <w:r w:rsidRPr="00BA30FE">
        <w:rPr>
          <w:rFonts w:asciiTheme="majorHAnsi" w:hAnsiTheme="majorHAnsi" w:cstheme="majorHAnsi"/>
        </w:rPr>
        <w:t>scaling.&lt;</w:t>
      </w:r>
      <w:proofErr w:type="spellStart"/>
      <w:proofErr w:type="gramEnd"/>
      <w:r w:rsidRPr="00BA30FE">
        <w:rPr>
          <w:rFonts w:asciiTheme="majorHAnsi" w:hAnsiTheme="majorHAnsi" w:cstheme="majorHAnsi"/>
        </w:rPr>
        <w:t>br</w:t>
      </w:r>
      <w:proofErr w:type="spellEnd"/>
      <w:r w:rsidRPr="00BA30FE">
        <w:rPr>
          <w:rFonts w:asciiTheme="majorHAnsi" w:hAnsiTheme="majorHAnsi" w:cstheme="majorHAnsi"/>
        </w:rPr>
        <w:t>&gt;&lt;</w:t>
      </w:r>
      <w:proofErr w:type="spellStart"/>
      <w:r w:rsidRPr="00BA30FE">
        <w:rPr>
          <w:rFonts w:asciiTheme="majorHAnsi" w:hAnsiTheme="majorHAnsi" w:cstheme="majorHAnsi"/>
        </w:rPr>
        <w:t>br</w:t>
      </w:r>
      <w:proofErr w:type="spellEnd"/>
      <w:r w:rsidRPr="00BA30FE">
        <w:rPr>
          <w:rFonts w:asciiTheme="majorHAnsi" w:hAnsiTheme="majorHAnsi" w:cstheme="majorHAnsi"/>
        </w:rPr>
        <w:t>&gt;&lt;</w:t>
      </w:r>
      <w:proofErr w:type="spellStart"/>
      <w:r w:rsidRPr="00BA30FE">
        <w:rPr>
          <w:rFonts w:asciiTheme="majorHAnsi" w:hAnsiTheme="majorHAnsi" w:cstheme="majorHAnsi"/>
        </w:rPr>
        <w:t>em</w:t>
      </w:r>
      <w:proofErr w:type="spellEnd"/>
      <w:r w:rsidRPr="00BA30FE">
        <w:rPr>
          <w:rFonts w:asciiTheme="majorHAnsi" w:hAnsiTheme="majorHAnsi" w:cstheme="majorHAnsi"/>
        </w:rPr>
        <w:t xml:space="preserve">&gt;&lt;strong&gt;Hint:&lt;/strong&gt; Use </w:t>
      </w:r>
      <w:proofErr w:type="spellStart"/>
      <w:r w:rsidRPr="00BA30FE">
        <w:rPr>
          <w:rFonts w:asciiTheme="majorHAnsi" w:hAnsiTheme="majorHAnsi" w:cstheme="majorHAnsi"/>
        </w:rPr>
        <w:t>kubectl</w:t>
      </w:r>
      <w:proofErr w:type="spellEnd"/>
      <w:r w:rsidRPr="00BA30FE">
        <w:rPr>
          <w:rFonts w:asciiTheme="majorHAnsi" w:hAnsiTheme="majorHAnsi" w:cstheme="majorHAnsi"/>
        </w:rPr>
        <w:t xml:space="preserve"> get pods to check the number of running pods after scaling.&lt;/</w:t>
      </w:r>
      <w:proofErr w:type="spellStart"/>
      <w:r w:rsidRPr="00BA30FE">
        <w:rPr>
          <w:rFonts w:asciiTheme="majorHAnsi" w:hAnsiTheme="majorHAnsi" w:cstheme="majorHAnsi"/>
        </w:rPr>
        <w:t>em</w:t>
      </w:r>
      <w:proofErr w:type="spellEnd"/>
      <w:r w:rsidRPr="00BA30FE">
        <w:rPr>
          <w:rFonts w:asciiTheme="majorHAnsi" w:hAnsiTheme="majorHAnsi" w:cstheme="majorHAnsi"/>
        </w:rPr>
        <w:t xml:space="preserve">&gt;                                                                                                      </w:t>
      </w:r>
    </w:p>
    <w:p w14:paraId="07020562" w14:textId="73953486" w:rsidR="00E2002A" w:rsidRPr="00BA30FE" w:rsidRDefault="00E2002A" w:rsidP="00E2002A">
      <w:pPr>
        <w:rPr>
          <w:rFonts w:asciiTheme="majorHAnsi" w:hAnsiTheme="majorHAnsi" w:cstheme="majorHAnsi"/>
        </w:rPr>
      </w:pPr>
    </w:p>
    <w:p w14:paraId="3E0CF429" w14:textId="11FFAFED" w:rsidR="00E2002A" w:rsidRPr="00BA30FE" w:rsidRDefault="00E2002A" w:rsidP="00E2002A">
      <w:pPr>
        <w:rPr>
          <w:rFonts w:asciiTheme="majorHAnsi" w:hAnsiTheme="majorHAnsi" w:cstheme="majorHAnsi"/>
        </w:rPr>
      </w:pPr>
    </w:p>
    <w:p w14:paraId="470F98B4" w14:textId="77777777" w:rsidR="00E2002A" w:rsidRPr="00BA30FE" w:rsidRDefault="00E2002A" w:rsidP="00BA30FE">
      <w:pPr>
        <w:rPr>
          <w:rFonts w:asciiTheme="majorHAnsi" w:hAnsiTheme="majorHAnsi" w:cstheme="majorHAnsi"/>
        </w:rPr>
      </w:pPr>
      <w:proofErr w:type="gramStart"/>
      <w:r w:rsidRPr="00BA30FE">
        <w:rPr>
          <w:rFonts w:asciiTheme="majorHAnsi" w:hAnsiTheme="majorHAnsi" w:cstheme="majorHAnsi"/>
        </w:rPr>
        <w:t>Answer :</w:t>
      </w:r>
      <w:proofErr w:type="gramEnd"/>
      <w:r w:rsidRPr="00BA30FE">
        <w:rPr>
          <w:rFonts w:asciiTheme="majorHAnsi" w:hAnsiTheme="majorHAnsi" w:cstheme="majorHAnsi"/>
        </w:rPr>
        <w:t xml:space="preserve"> 1. Short note: Kubernetes orchestration</w:t>
      </w:r>
    </w:p>
    <w:p w14:paraId="3C620A55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Kubernetes automatically manages and distributes application containers across multiple servers or nodes.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br/>
        <w:t xml:space="preserve">For apps like Zomato or </w:t>
      </w:r>
      <w:proofErr w:type="spellStart"/>
      <w:r w:rsidRPr="00BA30FE">
        <w:rPr>
          <w:rFonts w:asciiTheme="majorHAnsi" w:hAnsiTheme="majorHAnsi" w:cstheme="majorHAnsi"/>
          <w:color w:val="0D0D0D"/>
          <w:sz w:val="27"/>
          <w:szCs w:val="27"/>
        </w:rPr>
        <w:t>Swiggy</w:t>
      </w:r>
      <w:proofErr w:type="spellEnd"/>
      <w:r w:rsidRPr="00BA30FE">
        <w:rPr>
          <w:rFonts w:asciiTheme="majorHAnsi" w:hAnsiTheme="majorHAnsi" w:cstheme="majorHAnsi"/>
          <w:color w:val="0D0D0D"/>
          <w:sz w:val="27"/>
          <w:szCs w:val="27"/>
        </w:rPr>
        <w:t>, it can run many copies of services to handle thousands of orders simultaneously.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br/>
        <w:t>If one container crashes, Kubernetes can automatically restart it.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br/>
        <w:t>It can also scale the number of containers up or down according to demand, helping maintain availability with minimal downtime.</w:t>
      </w:r>
    </w:p>
    <w:p w14:paraId="2E93D6F5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7DD1F682" w14:textId="53D507AA" w:rsidR="00E2002A" w:rsidRPr="00BA30FE" w:rsidRDefault="00E2002A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</w:rPr>
        <w:t>2. Create the Deployment YAML</w:t>
      </w:r>
    </w:p>
    <w:p w14:paraId="7AEAC951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lastRenderedPageBreak/>
        <w:t>First, create a file named:</w:t>
      </w:r>
    </w:p>
    <w:p w14:paraId="1C3A1E7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deployment.yaml</w:t>
      </w:r>
      <w:proofErr w:type="spellEnd"/>
      <w:proofErr w:type="gramEnd"/>
    </w:p>
    <w:p w14:paraId="7CAE8BD2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Put this inside:</w:t>
      </w:r>
    </w:p>
    <w:p w14:paraId="4F36EF0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apiVersion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 apps/v1</w:t>
      </w:r>
    </w:p>
    <w:p w14:paraId="097C9D3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kind: Deployment</w:t>
      </w:r>
    </w:p>
    <w:p w14:paraId="0CA7E6E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metadata:</w:t>
      </w:r>
    </w:p>
    <w:p w14:paraId="2051EDE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name: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</w:t>
      </w:r>
    </w:p>
    <w:p w14:paraId="02219E4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</w:p>
    <w:p w14:paraId="5EC1C2F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spec:</w:t>
      </w:r>
    </w:p>
    <w:p w14:paraId="4A6147E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replicas: 2</w:t>
      </w:r>
    </w:p>
    <w:p w14:paraId="11109FB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</w:p>
    <w:p w14:paraId="45CD1DA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selector:</w:t>
      </w:r>
    </w:p>
    <w:p w14:paraId="68F7838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matchLabels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</w:t>
      </w:r>
    </w:p>
    <w:p w14:paraId="7A7CE50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app: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</w:t>
      </w:r>
    </w:p>
    <w:p w14:paraId="246AE60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</w:p>
    <w:p w14:paraId="3406918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template:</w:t>
      </w:r>
    </w:p>
    <w:p w14:paraId="7B08ACD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metadata:</w:t>
      </w:r>
    </w:p>
    <w:p w14:paraId="16DCCAE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labels:</w:t>
      </w:r>
    </w:p>
    <w:p w14:paraId="2F606B9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app: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</w:t>
      </w:r>
    </w:p>
    <w:p w14:paraId="210D374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</w:p>
    <w:p w14:paraId="130DB4E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spec:</w:t>
      </w:r>
    </w:p>
    <w:p w14:paraId="0FE2825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containers:</w:t>
      </w:r>
    </w:p>
    <w:p w14:paraId="7FAE73A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- name: playlist-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api</w:t>
      </w:r>
      <w:proofErr w:type="spellEnd"/>
    </w:p>
    <w:p w14:paraId="6297D52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image: 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  <w:proofErr w:type="gramEnd"/>
    </w:p>
    <w:p w14:paraId="75D8892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ports:</w:t>
      </w:r>
    </w:p>
    <w:p w14:paraId="0F11F35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-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containerPort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 80</w:t>
      </w:r>
    </w:p>
    <w:p w14:paraId="3EB1DCC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</w:p>
    <w:p w14:paraId="486F754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- name: song-database</w:t>
      </w:r>
    </w:p>
    <w:p w14:paraId="76F37E2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image: 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mongo:latest</w:t>
      </w:r>
      <w:proofErr w:type="spellEnd"/>
      <w:proofErr w:type="gramEnd"/>
    </w:p>
    <w:p w14:paraId="07D5F69B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763BC268" w14:textId="788455A1" w:rsidR="00E2002A" w:rsidRPr="00BA30FE" w:rsidRDefault="00E2002A" w:rsidP="00BA30FE">
      <w:pPr>
        <w:rPr>
          <w:rFonts w:asciiTheme="majorHAnsi" w:hAnsiTheme="majorHAnsi" w:cstheme="majorHAnsi"/>
          <w:sz w:val="27"/>
          <w:szCs w:val="27"/>
        </w:rPr>
      </w:pPr>
      <w:r w:rsidRPr="00BA30FE">
        <w:rPr>
          <w:rFonts w:asciiTheme="majorHAnsi" w:hAnsiTheme="majorHAnsi" w:cstheme="majorHAnsi"/>
        </w:rPr>
        <w:t>What this means</w:t>
      </w:r>
    </w:p>
    <w:p w14:paraId="6D9E15FA" w14:textId="77777777" w:rsidR="00E2002A" w:rsidRPr="00BA30FE" w:rsidRDefault="00E2002A" w:rsidP="00E2002A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Deployment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 manages your application Pods.</w:t>
      </w:r>
    </w:p>
    <w:p w14:paraId="64BDFDF2" w14:textId="77777777" w:rsidR="00E2002A" w:rsidRPr="00BA30FE" w:rsidRDefault="00E2002A" w:rsidP="00E2002A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replicas: 2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 means Kubernetes initially creates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2 Pods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.</w:t>
      </w:r>
    </w:p>
    <w:p w14:paraId="67C41CEE" w14:textId="77777777" w:rsidR="00E2002A" w:rsidRPr="00BA30FE" w:rsidRDefault="00E2002A" w:rsidP="00E2002A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Each Pod contains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two containers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:</w:t>
      </w:r>
    </w:p>
    <w:p w14:paraId="6996C581" w14:textId="77777777" w:rsidR="00E2002A" w:rsidRPr="00BA30FE" w:rsidRDefault="00E2002A" w:rsidP="00E2002A">
      <w:pPr>
        <w:pStyle w:val="x1yc453h"/>
        <w:numPr>
          <w:ilvl w:val="1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playlist-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api</w:t>
      </w:r>
      <w:proofErr w:type="spellEnd"/>
      <w:r w:rsidRPr="00BA30FE">
        <w:rPr>
          <w:rFonts w:asciiTheme="majorHAnsi" w:hAnsiTheme="majorHAnsi" w:cstheme="majorHAnsi"/>
          <w:color w:val="0D0D0D"/>
          <w:sz w:val="27"/>
          <w:szCs w:val="27"/>
        </w:rPr>
        <w:t> → 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  <w:proofErr w:type="gramEnd"/>
    </w:p>
    <w:p w14:paraId="5823C70B" w14:textId="77777777" w:rsidR="00E2002A" w:rsidRPr="00BA30FE" w:rsidRDefault="00E2002A" w:rsidP="00E2002A">
      <w:pPr>
        <w:pStyle w:val="x1yc453h"/>
        <w:numPr>
          <w:ilvl w:val="1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song-database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 → 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mongo:latest</w:t>
      </w:r>
      <w:proofErr w:type="spellEnd"/>
      <w:proofErr w:type="gramEnd"/>
    </w:p>
    <w:p w14:paraId="6F97E163" w14:textId="77777777" w:rsidR="00E2002A" w:rsidRPr="00BA30FE" w:rsidRDefault="00E2002A" w:rsidP="00E2002A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7"/>
          <w:szCs w:val="27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containerPort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 80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 tells Kubernetes that </w:t>
      </w:r>
      <w:proofErr w:type="spellStart"/>
      <w:r w:rsidRPr="00BA30FE">
        <w:rPr>
          <w:rFonts w:asciiTheme="majorHAnsi" w:hAnsiTheme="majorHAnsi" w:cstheme="majorHAnsi"/>
          <w:color w:val="0D0D0D"/>
          <w:sz w:val="27"/>
          <w:szCs w:val="27"/>
        </w:rPr>
        <w:t>nginx</w:t>
      </w:r>
      <w:proofErr w:type="spellEnd"/>
      <w:r w:rsidRPr="00BA30FE">
        <w:rPr>
          <w:rFonts w:asciiTheme="majorHAnsi" w:hAnsiTheme="majorHAnsi" w:cstheme="majorHAnsi"/>
          <w:color w:val="0D0D0D"/>
          <w:sz w:val="27"/>
          <w:szCs w:val="27"/>
        </w:rPr>
        <w:t xml:space="preserve"> listens on port 80.</w:t>
      </w:r>
    </w:p>
    <w:p w14:paraId="30AE7E7D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proofErr w:type="gramStart"/>
      <w:r w:rsidRPr="00BA30FE">
        <w:rPr>
          <w:rFonts w:asciiTheme="majorHAnsi" w:hAnsiTheme="majorHAnsi" w:cstheme="majorHAnsi"/>
          <w:color w:val="0D0D0D"/>
          <w:sz w:val="27"/>
          <w:szCs w:val="27"/>
        </w:rPr>
        <w:t>So</w:t>
      </w:r>
      <w:proofErr w:type="gramEnd"/>
      <w:r w:rsidRPr="00BA30FE">
        <w:rPr>
          <w:rFonts w:asciiTheme="majorHAnsi" w:hAnsiTheme="majorHAnsi" w:cstheme="majorHAnsi"/>
          <w:color w:val="0D0D0D"/>
          <w:sz w:val="27"/>
          <w:szCs w:val="27"/>
        </w:rPr>
        <w:t xml:space="preserve"> the structure is roughly:</w:t>
      </w:r>
    </w:p>
    <w:p w14:paraId="31374E1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Deployment</w:t>
      </w:r>
    </w:p>
    <w:p w14:paraId="31BA8EA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|</w:t>
      </w:r>
    </w:p>
    <w:p w14:paraId="5D00A55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+--- Pod 1</w:t>
      </w:r>
    </w:p>
    <w:p w14:paraId="7CD4E02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|      +---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0DA87D0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lastRenderedPageBreak/>
        <w:t xml:space="preserve">   |      +--- mongo</w:t>
      </w:r>
    </w:p>
    <w:p w14:paraId="13D06FC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|</w:t>
      </w:r>
    </w:p>
    <w:p w14:paraId="3E5DB62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+--- Pod 2</w:t>
      </w:r>
    </w:p>
    <w:p w14:paraId="2C22F11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+---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53877B7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+--- mongo</w:t>
      </w:r>
    </w:p>
    <w:p w14:paraId="58EB1BC7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5C3F03DE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5B0E89E9" w14:textId="4E9599ED" w:rsidR="00E2002A" w:rsidRPr="00BA30FE" w:rsidRDefault="00E2002A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</w:rPr>
        <w:t>3. Apply the Deployment</w:t>
      </w:r>
    </w:p>
    <w:p w14:paraId="57CD9BEA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Open your terminal in the directory containing the YAML file.</w:t>
      </w:r>
    </w:p>
    <w:p w14:paraId="05E34BE9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Run:</w:t>
      </w:r>
    </w:p>
    <w:p w14:paraId="7BE3CC5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apply -f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deployment.yaml</w:t>
      </w:r>
      <w:proofErr w:type="spellEnd"/>
      <w:proofErr w:type="gramEnd"/>
    </w:p>
    <w:p w14:paraId="6D22DCE6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You should see something similar to:</w:t>
      </w:r>
    </w:p>
    <w:p w14:paraId="6D8165D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deployment.apps</w:t>
      </w:r>
      <w:proofErr w:type="spellEnd"/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>/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 created</w:t>
      </w:r>
    </w:p>
    <w:p w14:paraId="182D579B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Now check the Deployment:</w:t>
      </w:r>
    </w:p>
    <w:p w14:paraId="1E868F1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deployments</w:t>
      </w:r>
    </w:p>
    <w:p w14:paraId="2B2BCDD4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Then check the Pods:</w:t>
      </w:r>
    </w:p>
    <w:p w14:paraId="4A84168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4860408F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You should eventually see two Pods with something like:</w:t>
      </w:r>
    </w:p>
    <w:p w14:paraId="2F9984C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NAME                                      READY   STATUS    RESTARTS</w:t>
      </w:r>
    </w:p>
    <w:p w14:paraId="2F88273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-playlist-deployment-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xxxxx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xxxxx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2</w:t>
      </w:r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>/2     Running   0</w:t>
      </w:r>
    </w:p>
    <w:p w14:paraId="1555C0D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-playlist-deployment-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xxxxx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yyyyy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2</w:t>
      </w:r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>/2     Running   0</w:t>
      </w:r>
    </w:p>
    <w:p w14:paraId="222A7157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15D42A70" w14:textId="41E2502C" w:rsidR="00E2002A" w:rsidRPr="00BA30FE" w:rsidRDefault="00E2002A" w:rsidP="00BA30FE">
      <w:pPr>
        <w:rPr>
          <w:rFonts w:asciiTheme="majorHAnsi" w:hAnsiTheme="majorHAnsi" w:cstheme="majorHAnsi"/>
          <w:sz w:val="27"/>
          <w:szCs w:val="27"/>
        </w:rPr>
      </w:pPr>
      <w:r w:rsidRPr="00BA30FE">
        <w:rPr>
          <w:rFonts w:asciiTheme="majorHAnsi" w:hAnsiTheme="majorHAnsi" w:cstheme="majorHAnsi"/>
        </w:rPr>
        <w:t>Important</w:t>
      </w:r>
    </w:p>
    <w:p w14:paraId="076CC9DB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2/2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 means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both containers inside that Pod are running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.</w:t>
      </w:r>
    </w:p>
    <w:p w14:paraId="73888EC1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If you see </w:t>
      </w:r>
      <w:r w:rsidRPr="00BA30FE">
        <w:rPr>
          <w:rStyle w:val="HTMLCode"/>
          <w:rFonts w:asciiTheme="majorHAnsi" w:hAnsiTheme="majorHAnsi" w:cstheme="majorHAnsi"/>
          <w:color w:val="0D0D0D"/>
        </w:rPr>
        <w:t>1/2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 or </w:t>
      </w:r>
      <w:r w:rsidRPr="00BA30FE">
        <w:rPr>
          <w:rStyle w:val="HTMLCode"/>
          <w:rFonts w:asciiTheme="majorHAnsi" w:hAnsiTheme="majorHAnsi" w:cstheme="majorHAnsi"/>
          <w:color w:val="0D0D0D"/>
        </w:rPr>
        <w:t>0/2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, wait a little and run:</w:t>
      </w:r>
    </w:p>
    <w:p w14:paraId="58D964C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26FCA221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again.</w:t>
      </w:r>
    </w:p>
    <w:p w14:paraId="7BA346DC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0FD20930" w14:textId="4A3558FA" w:rsidR="00E2002A" w:rsidRPr="00BA30FE" w:rsidRDefault="00E2002A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</w:rPr>
        <w:t>4. Describe the Pods</w:t>
      </w:r>
    </w:p>
    <w:p w14:paraId="07B722A6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First get the exact Pod names:</w:t>
      </w:r>
    </w:p>
    <w:p w14:paraId="17B8F43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2D7E1835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Then describe one of them:</w:t>
      </w:r>
    </w:p>
    <w:p w14:paraId="5973798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describe pod &lt;pod-name&gt;</w:t>
      </w:r>
    </w:p>
    <w:p w14:paraId="3E0911F2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For example:</w:t>
      </w:r>
    </w:p>
    <w:p w14:paraId="7D0240B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describe pod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-playlist-deployment-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xxxxx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xxxxx</w:t>
      </w:r>
      <w:proofErr w:type="spellEnd"/>
    </w:p>
    <w:p w14:paraId="5A79711D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Look through the output for:</w:t>
      </w:r>
    </w:p>
    <w:p w14:paraId="7FF54E0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Containers:</w:t>
      </w:r>
    </w:p>
    <w:p w14:paraId="00C07E3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playlist-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api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</w:t>
      </w:r>
    </w:p>
    <w:p w14:paraId="73B641F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Image: 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  <w:proofErr w:type="gramEnd"/>
    </w:p>
    <w:p w14:paraId="320D9FF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</w:p>
    <w:p w14:paraId="4FBE6FB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song-database:</w:t>
      </w:r>
    </w:p>
    <w:p w14:paraId="57D0A70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Image: 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mongo:latest</w:t>
      </w:r>
      <w:proofErr w:type="spellEnd"/>
      <w:proofErr w:type="gramEnd"/>
    </w:p>
    <w:p w14:paraId="7AA4B8CA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You can also describe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all Pods belonging to the application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 with:</w:t>
      </w:r>
    </w:p>
    <w:p w14:paraId="1C522A4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describe pods -l app=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</w:t>
      </w:r>
    </w:p>
    <w:p w14:paraId="31F44625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172B9F50" w14:textId="5056EDF9" w:rsidR="00E2002A" w:rsidRPr="00BA30FE" w:rsidRDefault="00E2002A" w:rsidP="00BA30FE">
      <w:pPr>
        <w:rPr>
          <w:rFonts w:asciiTheme="majorHAnsi" w:hAnsiTheme="majorHAnsi" w:cstheme="majorHAnsi"/>
          <w:sz w:val="27"/>
          <w:szCs w:val="27"/>
        </w:rPr>
      </w:pPr>
      <w:r w:rsidRPr="00BA30FE">
        <w:rPr>
          <w:rFonts w:asciiTheme="majorHAnsi" w:hAnsiTheme="majorHAnsi" w:cstheme="majorHAnsi"/>
        </w:rPr>
        <w:t>Little tip</w:t>
      </w:r>
    </w:p>
    <w:p w14:paraId="7F8B6D2A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 gives you a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quick summary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.</w:t>
      </w:r>
    </w:p>
    <w:p w14:paraId="22E7F1CD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describe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 gives you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detailed information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, including containers, images, events, networking, and errors.</w:t>
      </w:r>
    </w:p>
    <w:p w14:paraId="5A4C99F1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5C3DF7C3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60948BEE" w14:textId="47BA96F4" w:rsidR="00E2002A" w:rsidRPr="00BA30FE" w:rsidRDefault="00E2002A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</w:rPr>
        <w:t>5. Create the Kubernetes Service</w:t>
      </w:r>
    </w:p>
    <w:p w14:paraId="3DC90FE3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Now create another file:</w:t>
      </w:r>
    </w:p>
    <w:p w14:paraId="65735CE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service.yaml</w:t>
      </w:r>
      <w:proofErr w:type="spellEnd"/>
      <w:proofErr w:type="gramEnd"/>
    </w:p>
    <w:p w14:paraId="15C07AF7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lastRenderedPageBreak/>
        <w:t>Put this inside:</w:t>
      </w:r>
    </w:p>
    <w:p w14:paraId="143A162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apiVersion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 v1</w:t>
      </w:r>
    </w:p>
    <w:p w14:paraId="1371518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kind: Service</w:t>
      </w:r>
    </w:p>
    <w:p w14:paraId="7D52779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metadata:</w:t>
      </w:r>
    </w:p>
    <w:p w14:paraId="5FC204B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name: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-playlist-service</w:t>
      </w:r>
    </w:p>
    <w:p w14:paraId="313BB0E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</w:p>
    <w:p w14:paraId="59FD7DC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spec:</w:t>
      </w:r>
    </w:p>
    <w:p w14:paraId="6CCE430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type: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ClusterIP</w:t>
      </w:r>
      <w:proofErr w:type="spellEnd"/>
    </w:p>
    <w:p w14:paraId="3FEE75A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</w:p>
    <w:p w14:paraId="3A24694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selector:</w:t>
      </w:r>
    </w:p>
    <w:p w14:paraId="21E87C7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app: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</w:t>
      </w:r>
    </w:p>
    <w:p w14:paraId="6EFB1A9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</w:p>
    <w:p w14:paraId="3237483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ports:</w:t>
      </w:r>
    </w:p>
    <w:p w14:paraId="0DDAB63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- protocol: TCP</w:t>
      </w:r>
    </w:p>
    <w:p w14:paraId="1A8CE0A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port: 8080</w:t>
      </w:r>
    </w:p>
    <w:p w14:paraId="29923E0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targetPort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 80</w:t>
      </w:r>
    </w:p>
    <w:p w14:paraId="73B4218F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6A618B12" w14:textId="48515845" w:rsidR="00E2002A" w:rsidRPr="00BA30FE" w:rsidRDefault="00E2002A" w:rsidP="00BA30FE">
      <w:pPr>
        <w:rPr>
          <w:rFonts w:asciiTheme="majorHAnsi" w:hAnsiTheme="majorHAnsi" w:cstheme="majorHAnsi"/>
          <w:sz w:val="27"/>
          <w:szCs w:val="27"/>
        </w:rPr>
      </w:pPr>
      <w:r w:rsidRPr="00BA30FE">
        <w:rPr>
          <w:rFonts w:asciiTheme="majorHAnsi" w:hAnsiTheme="majorHAnsi" w:cstheme="majorHAnsi"/>
        </w:rPr>
        <w:t>Understand the ports</w:t>
      </w:r>
    </w:p>
    <w:p w14:paraId="3B212228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This part is important:</w:t>
      </w:r>
    </w:p>
    <w:p w14:paraId="0128329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port: 8080</w:t>
      </w:r>
    </w:p>
    <w:p w14:paraId="7E29D7C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targetPort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 80</w:t>
      </w:r>
    </w:p>
    <w:p w14:paraId="26487A24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It means:</w:t>
      </w:r>
    </w:p>
    <w:p w14:paraId="45826B9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Other applications</w:t>
      </w:r>
    </w:p>
    <w:p w14:paraId="3766D97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|</w:t>
      </w:r>
    </w:p>
    <w:p w14:paraId="7FB0D6D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| port 8080</w:t>
      </w:r>
    </w:p>
    <w:p w14:paraId="3E2EA33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v</w:t>
      </w:r>
    </w:p>
    <w:p w14:paraId="1E3835F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Kubernetes Service</w:t>
      </w:r>
    </w:p>
    <w:p w14:paraId="6D7A4AE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|</w:t>
      </w:r>
    </w:p>
    <w:p w14:paraId="0798260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|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targetPort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80</w:t>
      </w:r>
    </w:p>
    <w:p w14:paraId="72F8D27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v</w:t>
      </w:r>
    </w:p>
    <w:p w14:paraId="4EAEB78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1FC2CA60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proofErr w:type="gramStart"/>
      <w:r w:rsidRPr="00BA30FE">
        <w:rPr>
          <w:rFonts w:asciiTheme="majorHAnsi" w:hAnsiTheme="majorHAnsi" w:cstheme="majorHAnsi"/>
          <w:color w:val="0D0D0D"/>
          <w:sz w:val="27"/>
          <w:szCs w:val="27"/>
        </w:rPr>
        <w:t>So</w:t>
      </w:r>
      <w:proofErr w:type="gramEnd"/>
      <w:r w:rsidRPr="00BA30FE">
        <w:rPr>
          <w:rFonts w:asciiTheme="majorHAnsi" w:hAnsiTheme="majorHAnsi" w:cstheme="majorHAnsi"/>
          <w:color w:val="0D0D0D"/>
          <w:sz w:val="27"/>
          <w:szCs w:val="27"/>
        </w:rPr>
        <w:t xml:space="preserve"> applications inside the Kubernetes cluster can access the Service using port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8080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 xml:space="preserve">, while </w:t>
      </w:r>
      <w:proofErr w:type="spellStart"/>
      <w:r w:rsidRPr="00BA30FE">
        <w:rPr>
          <w:rFonts w:asciiTheme="majorHAnsi" w:hAnsiTheme="majorHAnsi" w:cstheme="majorHAnsi"/>
          <w:color w:val="0D0D0D"/>
          <w:sz w:val="27"/>
          <w:szCs w:val="27"/>
        </w:rPr>
        <w:t>nginx</w:t>
      </w:r>
      <w:proofErr w:type="spellEnd"/>
      <w:r w:rsidRPr="00BA30FE">
        <w:rPr>
          <w:rFonts w:asciiTheme="majorHAnsi" w:hAnsiTheme="majorHAnsi" w:cstheme="majorHAnsi"/>
          <w:color w:val="0D0D0D"/>
          <w:sz w:val="27"/>
          <w:szCs w:val="27"/>
        </w:rPr>
        <w:t xml:space="preserve"> itself receives traffic on port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80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.</w:t>
      </w:r>
    </w:p>
    <w:p w14:paraId="0EDA77AE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ClusterIP</w:t>
      </w:r>
      <w:proofErr w:type="spellEnd"/>
      <w:r w:rsidRPr="00BA30FE">
        <w:rPr>
          <w:rFonts w:asciiTheme="majorHAnsi" w:hAnsiTheme="majorHAnsi" w:cstheme="majorHAnsi"/>
          <w:color w:val="0D0D0D"/>
          <w:sz w:val="27"/>
          <w:szCs w:val="27"/>
        </w:rPr>
        <w:t> means the Service is accessible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inside the Kubernetes cluster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, rather than directly from the internet.</w:t>
      </w:r>
    </w:p>
    <w:p w14:paraId="1BB3260F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0552297D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0B75EB7F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0E007088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3F2D4F8B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76E3C485" w14:textId="41E9BE10" w:rsidR="00E2002A" w:rsidRPr="00BA30FE" w:rsidRDefault="00E2002A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</w:rPr>
        <w:t>6. Apply the Service</w:t>
      </w:r>
    </w:p>
    <w:p w14:paraId="1AF71389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Run:</w:t>
      </w:r>
    </w:p>
    <w:p w14:paraId="13B533E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apply -f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service.yaml</w:t>
      </w:r>
      <w:proofErr w:type="spellEnd"/>
      <w:proofErr w:type="gramEnd"/>
    </w:p>
    <w:p w14:paraId="2995FE0A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You should get:</w:t>
      </w:r>
    </w:p>
    <w:p w14:paraId="7A3F918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service/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-playlist-service created</w:t>
      </w:r>
    </w:p>
    <w:p w14:paraId="73BF0EAE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Check it:</w:t>
      </w:r>
    </w:p>
    <w:p w14:paraId="03A3283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services</w:t>
      </w:r>
    </w:p>
    <w:p w14:paraId="254A9B53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You should see something similar to:</w:t>
      </w:r>
    </w:p>
    <w:p w14:paraId="3A3594B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NAME                       TYPE        CLUSTER-IP      PORT(S)</w:t>
      </w:r>
    </w:p>
    <w:p w14:paraId="3497415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-playlist-service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ClusterIP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 10.x.x.x        8080/TCP</w:t>
      </w:r>
    </w:p>
    <w:p w14:paraId="29B19E8A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You can also check its details:</w:t>
      </w:r>
    </w:p>
    <w:p w14:paraId="1E1BCD0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describe service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-playlist-service</w:t>
      </w:r>
    </w:p>
    <w:p w14:paraId="0A1DFA9D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6F51A2A8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79343A7C" w14:textId="3B240146" w:rsidR="00E2002A" w:rsidRPr="00BA30FE" w:rsidRDefault="00E2002A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</w:rPr>
        <w:t>7. Scale the Deployment to 4 replicas</w:t>
      </w:r>
    </w:p>
    <w:p w14:paraId="63B4903F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Now let's increase the number of Pods from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2 → 4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.</w:t>
      </w:r>
    </w:p>
    <w:p w14:paraId="210E9BA1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Run:</w:t>
      </w:r>
    </w:p>
    <w:p w14:paraId="487521B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scale deployment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 --replicas=4</w:t>
      </w:r>
    </w:p>
    <w:p w14:paraId="509A519A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You should see:</w:t>
      </w:r>
    </w:p>
    <w:p w14:paraId="4B3953A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deployment.apps</w:t>
      </w:r>
      <w:proofErr w:type="spellEnd"/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>/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 scaled</w:t>
      </w:r>
    </w:p>
    <w:p w14:paraId="714B8EFA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Now check:</w:t>
      </w:r>
    </w:p>
    <w:p w14:paraId="7AB8EE1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lastRenderedPageBreak/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2392466A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You should eventually have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4 Pods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:</w:t>
      </w:r>
    </w:p>
    <w:p w14:paraId="3DA41F8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NAME                                      READY   STATUS</w:t>
      </w:r>
    </w:p>
    <w:p w14:paraId="5C5B7CA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-playlist-deployment-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xxxxx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aaaaa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2</w:t>
      </w:r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>/2     Running</w:t>
      </w:r>
    </w:p>
    <w:p w14:paraId="3CC8F17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-playlist-deployment-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xxxxx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bbbbb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2</w:t>
      </w:r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>/2     Running</w:t>
      </w:r>
    </w:p>
    <w:p w14:paraId="03E57A2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-playlist-deployment-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xxxxx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ccccc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2</w:t>
      </w:r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>/2     Running</w:t>
      </w:r>
    </w:p>
    <w:p w14:paraId="158B8B3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-playlist-deployment-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xxxxx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ddddd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2</w:t>
      </w:r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>/2     Running</w:t>
      </w:r>
    </w:p>
    <w:p w14:paraId="2568E2E0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Remember that each Pod contains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2 containers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, so:</w:t>
      </w:r>
    </w:p>
    <w:p w14:paraId="43D464B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4 Pods × 2 containers = 8 running containers</w:t>
      </w:r>
    </w:p>
    <w:p w14:paraId="24B2D1E9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514B5AA5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01B43B84" w14:textId="7B2B904A" w:rsidR="00E2002A" w:rsidRPr="00BA30FE" w:rsidRDefault="00E2002A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</w:rPr>
        <w:t>8. Observe Kubernetes scaling</w:t>
      </w:r>
    </w:p>
    <w:p w14:paraId="7A5BD5AC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You can watch the Pods being created in real time:</w:t>
      </w:r>
    </w:p>
    <w:p w14:paraId="3021137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pods -w</w:t>
      </w:r>
    </w:p>
    <w:p w14:paraId="7FF45687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You'll see new Pods transition through states such as:</w:t>
      </w:r>
    </w:p>
    <w:p w14:paraId="5BA86FE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Pending</w:t>
      </w:r>
    </w:p>
    <w:p w14:paraId="67D8E7D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ContainerCreating</w:t>
      </w:r>
      <w:proofErr w:type="spellEnd"/>
    </w:p>
    <w:p w14:paraId="07444DC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Running</w:t>
      </w:r>
    </w:p>
    <w:p w14:paraId="62677C44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Press </w:t>
      </w:r>
      <w:proofErr w:type="spellStart"/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Ctrl+C</w:t>
      </w:r>
      <w:proofErr w:type="spellEnd"/>
      <w:r w:rsidRPr="00BA30FE">
        <w:rPr>
          <w:rFonts w:asciiTheme="majorHAnsi" w:hAnsiTheme="majorHAnsi" w:cstheme="majorHAnsi"/>
          <w:color w:val="0D0D0D"/>
          <w:sz w:val="27"/>
          <w:szCs w:val="27"/>
        </w:rPr>
        <w:t> when you're done watching.</w:t>
      </w:r>
    </w:p>
    <w:p w14:paraId="37171B6A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Then verify the Deployment:</w:t>
      </w:r>
    </w:p>
    <w:p w14:paraId="0C837BC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deployment</w:t>
      </w:r>
    </w:p>
    <w:p w14:paraId="2B2FC1E8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t>You should see:</w:t>
      </w:r>
    </w:p>
    <w:p w14:paraId="622EA17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NAME                         READY   UP-TO-DATE   AVAILABLE</w:t>
      </w:r>
    </w:p>
    <w:p w14:paraId="31F6522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deployment  4</w:t>
      </w:r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>/4     4            4</w:t>
      </w:r>
    </w:p>
    <w:p w14:paraId="162DED29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648C9E58" w14:textId="77777777" w:rsidR="00BA30FE" w:rsidRPr="00BA30FE" w:rsidRDefault="00BA30FE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</w:p>
    <w:p w14:paraId="09E0F5DD" w14:textId="7AF00213" w:rsidR="00E2002A" w:rsidRPr="00BA30FE" w:rsidRDefault="00E2002A" w:rsidP="00BA30FE">
      <w:pPr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</w:rPr>
        <w:t>9. Final command checklist</w:t>
      </w:r>
    </w:p>
    <w:p w14:paraId="1644D3D0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Fonts w:asciiTheme="majorHAnsi" w:hAnsiTheme="majorHAnsi" w:cstheme="majorHAnsi"/>
          <w:color w:val="0D0D0D"/>
          <w:sz w:val="27"/>
          <w:szCs w:val="27"/>
        </w:rPr>
        <w:lastRenderedPageBreak/>
        <w:t>If you're doing this as a practical/lab exercise, these are the main commands you'll use:</w:t>
      </w:r>
    </w:p>
    <w:p w14:paraId="697E92B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apply -f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deployment.yaml</w:t>
      </w:r>
      <w:proofErr w:type="spellEnd"/>
      <w:proofErr w:type="gramEnd"/>
    </w:p>
    <w:p w14:paraId="37CEC97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deployments</w:t>
      </w:r>
    </w:p>
    <w:p w14:paraId="1313144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5DFC9C1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describe pods -l app=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</w:t>
      </w:r>
    </w:p>
    <w:p w14:paraId="3EFBF03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apply -f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service.yaml</w:t>
      </w:r>
      <w:proofErr w:type="spellEnd"/>
      <w:proofErr w:type="gramEnd"/>
    </w:p>
    <w:p w14:paraId="623B8F7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services</w:t>
      </w:r>
    </w:p>
    <w:p w14:paraId="21FB195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describe service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-playlist-service</w:t>
      </w:r>
    </w:p>
    <w:p w14:paraId="39076A3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scale deployment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 --replicas=4</w:t>
      </w:r>
    </w:p>
    <w:p w14:paraId="6C83348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0083B3E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deployment</w:t>
      </w:r>
    </w:p>
    <w:p w14:paraId="72B4EFEE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26F7FE18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5799850D" w14:textId="2265659D" w:rsidR="00E2002A" w:rsidRPr="00BA30FE" w:rsidRDefault="00E2002A" w:rsidP="00BA30FE">
      <w:pPr>
        <w:rPr>
          <w:rFonts w:asciiTheme="majorHAnsi" w:hAnsiTheme="majorHAnsi" w:cstheme="majorHAnsi"/>
          <w:sz w:val="27"/>
          <w:szCs w:val="27"/>
        </w:rPr>
      </w:pPr>
      <w:r w:rsidRPr="00BA30FE">
        <w:rPr>
          <w:rFonts w:asciiTheme="majorHAnsi" w:hAnsiTheme="majorHAnsi" w:cstheme="majorHAnsi"/>
        </w:rPr>
        <w:t>Final architecture</w:t>
      </w:r>
    </w:p>
    <w:p w14:paraId="37921F4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 Kubernetes</w:t>
      </w:r>
    </w:p>
    <w:p w14:paraId="7BC7177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      |</w:t>
      </w:r>
    </w:p>
    <w:p w14:paraId="1FDC62A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Deployment: 4 replicas</w:t>
      </w:r>
    </w:p>
    <w:p w14:paraId="64C0CD6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      |</w:t>
      </w:r>
    </w:p>
    <w:p w14:paraId="539589A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+-------------+-------------+</w:t>
      </w:r>
    </w:p>
    <w:p w14:paraId="2ACE378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|             |             |</w:t>
      </w:r>
    </w:p>
    <w:p w14:paraId="44347BC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Pod 1         Pod 2         Pod 3 ... Pod 4</w:t>
      </w:r>
    </w:p>
    <w:p w14:paraId="2C7C427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|             |             |</w:t>
      </w:r>
    </w:p>
    <w:p w14:paraId="360E1D7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568DBA2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mongo      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mongo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mongo</w:t>
      </w:r>
      <w:proofErr w:type="spellEnd"/>
    </w:p>
    <w:p w14:paraId="162AFBB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</w:p>
    <w:p w14:paraId="0A06EF3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</w:p>
    <w:p w14:paraId="471343F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-playlist-service</w:t>
      </w:r>
    </w:p>
    <w:p w14:paraId="4922CBF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  port 8080</w:t>
      </w:r>
    </w:p>
    <w:p w14:paraId="56F7CB4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      |</w:t>
      </w:r>
    </w:p>
    <w:p w14:paraId="7B3D2E2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      v</w:t>
      </w:r>
    </w:p>
    <w:p w14:paraId="751FF76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port 80</w:t>
      </w:r>
    </w:p>
    <w:p w14:paraId="666288C6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7"/>
          <w:szCs w:val="27"/>
        </w:rPr>
      </w:pP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One thing to remember: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 a Kubernetes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Deployment manages Pods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, Pods contain your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containers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, and a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  <w:sz w:val="27"/>
          <w:szCs w:val="27"/>
        </w:rPr>
        <w:t>Service provides stable networking access to those Pods</w:t>
      </w:r>
      <w:r w:rsidRPr="00BA30FE">
        <w:rPr>
          <w:rFonts w:asciiTheme="majorHAnsi" w:hAnsiTheme="majorHAnsi" w:cstheme="majorHAnsi"/>
          <w:color w:val="0D0D0D"/>
          <w:sz w:val="27"/>
          <w:szCs w:val="27"/>
        </w:rPr>
        <w:t>.</w:t>
      </w:r>
    </w:p>
    <w:p w14:paraId="190CC136" w14:textId="05023880" w:rsidR="00E2002A" w:rsidRPr="00BA30FE" w:rsidRDefault="00E2002A" w:rsidP="00E2002A">
      <w:pPr>
        <w:rPr>
          <w:rFonts w:asciiTheme="majorHAnsi" w:hAnsiTheme="majorHAnsi" w:cstheme="majorHAnsi"/>
        </w:rPr>
      </w:pPr>
    </w:p>
    <w:p w14:paraId="413E3A20" w14:textId="0B48BD3D" w:rsidR="00E2002A" w:rsidRPr="00BA30FE" w:rsidRDefault="00E2002A" w:rsidP="00E2002A">
      <w:pPr>
        <w:rPr>
          <w:rFonts w:asciiTheme="majorHAnsi" w:hAnsiTheme="majorHAnsi" w:cstheme="majorHAnsi"/>
        </w:rPr>
      </w:pPr>
    </w:p>
    <w:p w14:paraId="009077F3" w14:textId="41564DE4" w:rsidR="00E2002A" w:rsidRPr="00BA30FE" w:rsidRDefault="00E2002A" w:rsidP="00E2002A">
      <w:pPr>
        <w:rPr>
          <w:rFonts w:asciiTheme="majorHAnsi" w:hAnsiTheme="majorHAnsi" w:cstheme="majorHAnsi"/>
        </w:rPr>
      </w:pPr>
    </w:p>
    <w:p w14:paraId="26F6E88A" w14:textId="6943CABA" w:rsidR="00E2002A" w:rsidRPr="00BA30FE" w:rsidRDefault="00E2002A" w:rsidP="00E2002A">
      <w:pPr>
        <w:rPr>
          <w:rFonts w:asciiTheme="majorHAnsi" w:hAnsiTheme="majorHAnsi" w:cstheme="majorHAnsi"/>
        </w:rPr>
      </w:pPr>
    </w:p>
    <w:p w14:paraId="68C51E2E" w14:textId="6D23B807" w:rsidR="00E2002A" w:rsidRPr="00BA30FE" w:rsidRDefault="00E2002A" w:rsidP="00E2002A">
      <w:pPr>
        <w:rPr>
          <w:rFonts w:asciiTheme="majorHAnsi" w:hAnsiTheme="majorHAnsi" w:cstheme="majorHAnsi"/>
        </w:rPr>
      </w:pPr>
    </w:p>
    <w:p w14:paraId="0E57E546" w14:textId="5D03644D" w:rsidR="00E2002A" w:rsidRPr="00BA30FE" w:rsidRDefault="00E2002A" w:rsidP="00E2002A">
      <w:pPr>
        <w:rPr>
          <w:rFonts w:asciiTheme="majorHAnsi" w:hAnsiTheme="majorHAnsi" w:cstheme="majorHAnsi"/>
        </w:rPr>
      </w:pPr>
    </w:p>
    <w:p w14:paraId="662BCED0" w14:textId="39A9F088" w:rsidR="00E2002A" w:rsidRPr="00BA30FE" w:rsidRDefault="00E2002A" w:rsidP="00E2002A">
      <w:pPr>
        <w:rPr>
          <w:rFonts w:asciiTheme="majorHAnsi" w:hAnsiTheme="majorHAnsi" w:cstheme="majorHAnsi"/>
        </w:rPr>
      </w:pPr>
    </w:p>
    <w:p w14:paraId="477D6B9F" w14:textId="319680EA" w:rsidR="00E2002A" w:rsidRPr="00BA30FE" w:rsidRDefault="00E2002A" w:rsidP="00E2002A">
      <w:pPr>
        <w:rPr>
          <w:rFonts w:asciiTheme="majorHAnsi" w:hAnsiTheme="majorHAnsi" w:cstheme="majorHAnsi"/>
        </w:rPr>
      </w:pPr>
    </w:p>
    <w:p w14:paraId="75DC55CA" w14:textId="20D41CD9" w:rsidR="00E2002A" w:rsidRPr="00BA30FE" w:rsidRDefault="00E2002A" w:rsidP="00E2002A">
      <w:pPr>
        <w:rPr>
          <w:rFonts w:asciiTheme="majorHAnsi" w:hAnsiTheme="majorHAnsi" w:cstheme="majorHAnsi"/>
        </w:rPr>
      </w:pPr>
    </w:p>
    <w:p w14:paraId="04636B0E" w14:textId="750EB0BB" w:rsidR="00E2002A" w:rsidRPr="00BA30FE" w:rsidRDefault="00E2002A" w:rsidP="00E2002A">
      <w:pPr>
        <w:rPr>
          <w:rFonts w:asciiTheme="majorHAnsi" w:hAnsiTheme="majorHAnsi" w:cstheme="majorHAnsi"/>
        </w:rPr>
      </w:pPr>
    </w:p>
    <w:p w14:paraId="4F9EDC0F" w14:textId="1C6D1B78" w:rsidR="00E2002A" w:rsidRPr="00BA30FE" w:rsidRDefault="00E2002A" w:rsidP="00E2002A">
      <w:pPr>
        <w:rPr>
          <w:rFonts w:asciiTheme="majorHAnsi" w:hAnsiTheme="majorHAnsi" w:cstheme="majorHAnsi"/>
        </w:rPr>
      </w:pPr>
    </w:p>
    <w:p w14:paraId="20C39347" w14:textId="09F5C59E" w:rsidR="00E2002A" w:rsidRPr="00BA30FE" w:rsidRDefault="00E2002A" w:rsidP="00E2002A">
      <w:pPr>
        <w:rPr>
          <w:rFonts w:asciiTheme="majorHAnsi" w:hAnsiTheme="majorHAnsi" w:cstheme="majorHAnsi"/>
        </w:rPr>
      </w:pPr>
    </w:p>
    <w:p w14:paraId="34AAE211" w14:textId="1AAF6B56" w:rsidR="00E2002A" w:rsidRPr="00BA30FE" w:rsidRDefault="00E2002A" w:rsidP="00E2002A">
      <w:pPr>
        <w:rPr>
          <w:rFonts w:asciiTheme="majorHAnsi" w:hAnsiTheme="majorHAnsi" w:cstheme="majorHAnsi"/>
        </w:rPr>
      </w:pPr>
    </w:p>
    <w:p w14:paraId="56B58ED1" w14:textId="0E34DA32" w:rsidR="00E2002A" w:rsidRPr="00BA30FE" w:rsidRDefault="00E2002A" w:rsidP="00E2002A">
      <w:pPr>
        <w:rPr>
          <w:rFonts w:asciiTheme="majorHAnsi" w:hAnsiTheme="majorHAnsi" w:cstheme="majorHAnsi"/>
        </w:rPr>
      </w:pPr>
    </w:p>
    <w:p w14:paraId="1CA363B8" w14:textId="43353C1F" w:rsidR="00E2002A" w:rsidRPr="00BA30FE" w:rsidRDefault="00E2002A" w:rsidP="00E2002A">
      <w:pPr>
        <w:rPr>
          <w:rFonts w:asciiTheme="majorHAnsi" w:hAnsiTheme="majorHAnsi" w:cstheme="majorHAnsi"/>
        </w:rPr>
      </w:pPr>
    </w:p>
    <w:p w14:paraId="6C504687" w14:textId="5EAE9E01" w:rsidR="00E2002A" w:rsidRPr="00BA30FE" w:rsidRDefault="00E2002A" w:rsidP="00E2002A">
      <w:pPr>
        <w:rPr>
          <w:rFonts w:asciiTheme="majorHAnsi" w:hAnsiTheme="majorHAnsi" w:cstheme="majorHAnsi"/>
        </w:rPr>
      </w:pPr>
    </w:p>
    <w:p w14:paraId="164C2D4F" w14:textId="0372F2FD" w:rsidR="00E2002A" w:rsidRPr="00BA30FE" w:rsidRDefault="00E2002A" w:rsidP="00E2002A">
      <w:pPr>
        <w:rPr>
          <w:rFonts w:asciiTheme="majorHAnsi" w:hAnsiTheme="majorHAnsi" w:cstheme="majorHAnsi"/>
        </w:rPr>
      </w:pPr>
    </w:p>
    <w:p w14:paraId="1B427400" w14:textId="77777777" w:rsidR="00E2002A" w:rsidRPr="00BA30FE" w:rsidRDefault="00E2002A" w:rsidP="00E2002A">
      <w:pPr>
        <w:pStyle w:val="Heading3"/>
        <w:shd w:val="clear" w:color="auto" w:fill="FCFCFC"/>
        <w:rPr>
          <w:rFonts w:cstheme="majorHAnsi"/>
          <w:color w:val="0D0D0D"/>
        </w:rPr>
      </w:pPr>
      <w:r w:rsidRPr="00BA30FE">
        <w:rPr>
          <w:rFonts w:cstheme="majorHAnsi"/>
          <w:color w:val="0D0D0D"/>
        </w:rPr>
        <w:t>First, the big picture</w:t>
      </w:r>
    </w:p>
    <w:p w14:paraId="5F68EDA7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Your assignment is basically creating this:</w:t>
      </w:r>
    </w:p>
    <w:p w14:paraId="57720EB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    Kubernetes Cluster</w:t>
      </w:r>
    </w:p>
    <w:p w14:paraId="4DAB3D4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┌─────────────────────────────────────────────────┐</w:t>
      </w:r>
    </w:p>
    <w:p w14:paraId="3D5B7D0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                                              │</w:t>
      </w:r>
    </w:p>
    <w:p w14:paraId="79D7548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Deployment                                    │</w:t>
      </w:r>
    </w:p>
    <w:p w14:paraId="54D2654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│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                   │</w:t>
      </w:r>
    </w:p>
    <w:p w14:paraId="2683610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       │                                      │</w:t>
      </w:r>
    </w:p>
    <w:p w14:paraId="192E316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│          </w:t>
      </w:r>
      <w:r w:rsidRPr="00BA30FE">
        <w:rPr>
          <w:rStyle w:val="HTMLCode"/>
          <w:rFonts w:ascii="Arial" w:hAnsi="Arial" w:cs="Arial"/>
          <w:color w:val="0D0D0D"/>
        </w:rPr>
        <w:t>├</w:t>
      </w:r>
      <w:r w:rsidRPr="00BA30FE">
        <w:rPr>
          <w:rStyle w:val="HTMLCode"/>
          <w:rFonts w:ascii="Calibri Light" w:hAnsi="Calibri Light" w:cs="Calibri Light"/>
          <w:color w:val="0D0D0D"/>
        </w:rPr>
        <w:t>──────────────</w:t>
      </w:r>
      <w:r w:rsidRPr="00BA30FE">
        <w:rPr>
          <w:rStyle w:val="HTMLCode"/>
          <w:rFonts w:ascii="Arial" w:hAnsi="Arial" w:cs="Arial"/>
          <w:color w:val="0D0D0D"/>
        </w:rPr>
        <w:t>┬</w:t>
      </w:r>
      <w:r w:rsidRPr="00BA30FE">
        <w:rPr>
          <w:rStyle w:val="HTMLCode"/>
          <w:rFonts w:ascii="Calibri Light" w:hAnsi="Calibri Light" w:cs="Calibri Light"/>
          <w:color w:val="0D0D0D"/>
        </w:rPr>
        <w:t>──────────────┐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</w:t>
      </w:r>
      <w:r w:rsidRPr="00BA30FE">
        <w:rPr>
          <w:rStyle w:val="HTMLCode"/>
          <w:rFonts w:ascii="Calibri Light" w:hAnsi="Calibri Light" w:cs="Calibri Light"/>
          <w:color w:val="0D0D0D"/>
        </w:rPr>
        <w:t>│</w:t>
      </w:r>
    </w:p>
    <w:p w14:paraId="1C29C01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│          </w:t>
      </w:r>
      <w:r w:rsidRPr="00BA30FE">
        <w:rPr>
          <w:rStyle w:val="HTMLCode"/>
          <w:rFonts w:ascii="Arial" w:hAnsi="Arial" w:cs="Arial"/>
          <w:color w:val="0D0D0D"/>
        </w:rPr>
        <w:t>▼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 </w:t>
      </w:r>
      <w:r w:rsidRPr="00BA30FE">
        <w:rPr>
          <w:rStyle w:val="HTMLCode"/>
          <w:rFonts w:ascii="Arial" w:hAnsi="Arial" w:cs="Arial"/>
          <w:color w:val="0D0D0D"/>
        </w:rPr>
        <w:t>▼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 </w:t>
      </w:r>
      <w:r w:rsidRPr="00BA30FE">
        <w:rPr>
          <w:rStyle w:val="HTMLCode"/>
          <w:rFonts w:ascii="Arial" w:hAnsi="Arial" w:cs="Arial"/>
          <w:color w:val="0D0D0D"/>
        </w:rPr>
        <w:t>▼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</w:t>
      </w:r>
      <w:r w:rsidRPr="00BA30FE">
        <w:rPr>
          <w:rStyle w:val="HTMLCode"/>
          <w:rFonts w:ascii="Calibri Light" w:hAnsi="Calibri Light" w:cs="Calibri Light"/>
          <w:color w:val="0D0D0D"/>
        </w:rPr>
        <w:t>│</w:t>
      </w:r>
    </w:p>
    <w:p w14:paraId="08BB086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│       Pod 1           Pod 2          ... Pod </w:t>
      </w:r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4  │</w:t>
      </w:r>
      <w:proofErr w:type="gramEnd"/>
    </w:p>
    <w:p w14:paraId="0A3D126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   ┌───────┐       ┌───────┐       ┌───────┐ │</w:t>
      </w:r>
    </w:p>
    <w:p w14:paraId="63F8F1B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│      │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│       │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│       │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│ │</w:t>
      </w:r>
    </w:p>
    <w:p w14:paraId="605D8E3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   │ mongo │       │ mongo │       │ mongo │ │</w:t>
      </w:r>
    </w:p>
    <w:p w14:paraId="002679B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   └───────┘       └───────┘       └───────┘ │</w:t>
      </w:r>
    </w:p>
    <w:p w14:paraId="5F17A31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│          </w:t>
      </w:r>
      <w:r w:rsidRPr="00BA30FE">
        <w:rPr>
          <w:rStyle w:val="HTMLCode"/>
          <w:rFonts w:ascii="Arial" w:hAnsi="Arial" w:cs="Arial"/>
          <w:color w:val="0D0D0D"/>
        </w:rPr>
        <w:t>▲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                         </w:t>
      </w:r>
      <w:r w:rsidRPr="00BA30FE">
        <w:rPr>
          <w:rStyle w:val="HTMLCode"/>
          <w:rFonts w:ascii="Calibri Light" w:hAnsi="Calibri Light" w:cs="Calibri Light"/>
          <w:color w:val="0D0D0D"/>
        </w:rPr>
        <w:t>│</w:t>
      </w:r>
    </w:p>
    <w:p w14:paraId="28D7914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       │                                      │</w:t>
      </w:r>
    </w:p>
    <w:p w14:paraId="70EC36D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Spotify Playlist Service                     │</w:t>
      </w:r>
    </w:p>
    <w:p w14:paraId="30FFBF5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│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ClusterIP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:8080                              │</w:t>
      </w:r>
    </w:p>
    <w:p w14:paraId="5E5CA7D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       │                                      │</w:t>
      </w:r>
    </w:p>
    <w:p w14:paraId="23A02CF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└──────────</w:t>
      </w:r>
      <w:r w:rsidRPr="00BA30FE">
        <w:rPr>
          <w:rStyle w:val="HTMLCode"/>
          <w:rFonts w:ascii="Arial" w:hAnsi="Arial" w:cs="Arial"/>
          <w:color w:val="0D0D0D"/>
        </w:rPr>
        <w:t>┼</w:t>
      </w:r>
      <w:r w:rsidRPr="00BA30FE">
        <w:rPr>
          <w:rStyle w:val="HTMLCode"/>
          <w:rFonts w:ascii="Calibri Light" w:hAnsi="Calibri Light" w:cs="Calibri Light"/>
          <w:color w:val="0D0D0D"/>
        </w:rPr>
        <w:t>──────────────────────────────────────┘</w:t>
      </w:r>
    </w:p>
    <w:p w14:paraId="52E9C03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│</w:t>
      </w:r>
    </w:p>
    <w:p w14:paraId="6C80F36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Other apps in</w:t>
      </w:r>
    </w:p>
    <w:p w14:paraId="2A075B7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the cluster</w:t>
      </w:r>
    </w:p>
    <w:p w14:paraId="774CA6FD" w14:textId="6958EB6B" w:rsidR="00E2002A" w:rsidRPr="00BA30FE" w:rsidRDefault="00E2002A" w:rsidP="00E2002A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A Pod can contain multiple containers, and containers in the same Pod share networking resources. </w:t>
      </w:r>
    </w:p>
    <w:p w14:paraId="52AF320B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lastRenderedPageBreak/>
        <w:t>Here's a real Kubernetes architecture diagram that shows the relationship between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</w:rPr>
        <w:t>Deployment → Pods → Service</w:t>
      </w:r>
      <w:r w:rsidRPr="00BA30FE">
        <w:rPr>
          <w:rFonts w:asciiTheme="majorHAnsi" w:hAnsiTheme="majorHAnsi" w:cstheme="majorHAnsi"/>
          <w:color w:val="0D0D0D"/>
        </w:rPr>
        <w:t>:</w:t>
      </w:r>
    </w:p>
    <w:p w14:paraId="261FACD6" w14:textId="5F250792" w:rsidR="00E2002A" w:rsidRPr="00BA30FE" w:rsidRDefault="00E2002A" w:rsidP="00E2002A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noProof/>
          <w:color w:val="0000FF"/>
          <w:shd w:val="clear" w:color="auto" w:fill="F3F3F3"/>
        </w:rPr>
        <w:drawing>
          <wp:inline distT="0" distB="0" distL="0" distR="0" wp14:anchorId="2CBCC159" wp14:editId="33BFC63E">
            <wp:extent cx="1200150" cy="1352550"/>
            <wp:effectExtent l="0" t="0" r="0" b="0"/>
            <wp:docPr id="8" name="Picture 8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30FE">
        <w:rPr>
          <w:rFonts w:asciiTheme="majorHAnsi" w:hAnsiTheme="majorHAnsi" w:cstheme="majorHAnsi"/>
          <w:noProof/>
          <w:color w:val="0000FF"/>
          <w:shd w:val="clear" w:color="auto" w:fill="F3F3F3"/>
        </w:rPr>
        <w:drawing>
          <wp:inline distT="0" distB="0" distL="0" distR="0" wp14:anchorId="6052460D" wp14:editId="6DC3C648">
            <wp:extent cx="1200150" cy="1352550"/>
            <wp:effectExtent l="0" t="0" r="0" b="0"/>
            <wp:docPr id="7" name="Picture 7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30FE">
        <w:rPr>
          <w:rFonts w:asciiTheme="majorHAnsi" w:hAnsiTheme="majorHAnsi" w:cstheme="majorHAnsi"/>
          <w:noProof/>
          <w:color w:val="0000FF"/>
          <w:shd w:val="clear" w:color="auto" w:fill="F3F3F3"/>
        </w:rPr>
        <w:drawing>
          <wp:inline distT="0" distB="0" distL="0" distR="0" wp14:anchorId="4F564EF1" wp14:editId="63F3F92F">
            <wp:extent cx="1200150" cy="1352550"/>
            <wp:effectExtent l="0" t="0" r="0" b="0"/>
            <wp:docPr id="6" name="Picture 6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A6672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44BE6F86" w14:textId="52F1F6EB" w:rsidR="00E2002A" w:rsidRPr="00BA30FE" w:rsidRDefault="00E2002A" w:rsidP="00BA30FE">
      <w:pPr>
        <w:rPr>
          <w:rFonts w:asciiTheme="majorHAnsi" w:hAnsiTheme="majorHAnsi" w:cstheme="majorHAnsi"/>
        </w:rPr>
      </w:pPr>
      <w:r w:rsidRPr="00BA30FE">
        <w:rPr>
          <w:rFonts w:ascii="Segoe UI Emoji" w:hAnsi="Segoe UI Emoji" w:cs="Segoe UI Emoji"/>
        </w:rPr>
        <w:t>🟢</w:t>
      </w:r>
      <w:r w:rsidRPr="00BA30FE">
        <w:rPr>
          <w:rFonts w:asciiTheme="majorHAnsi" w:hAnsiTheme="majorHAnsi" w:cstheme="majorHAnsi"/>
        </w:rPr>
        <w:t xml:space="preserve"> Task 1 — Understand the idea</w:t>
      </w:r>
    </w:p>
    <w:p w14:paraId="58C944E4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 xml:space="preserve">Think about </w:t>
      </w:r>
      <w:proofErr w:type="spellStart"/>
      <w:r w:rsidRPr="00BA30FE">
        <w:rPr>
          <w:rFonts w:asciiTheme="majorHAnsi" w:hAnsiTheme="majorHAnsi" w:cstheme="majorHAnsi"/>
          <w:color w:val="0D0D0D"/>
        </w:rPr>
        <w:t>Swiggy</w:t>
      </w:r>
      <w:proofErr w:type="spellEnd"/>
      <w:r w:rsidRPr="00BA30FE">
        <w:rPr>
          <w:rFonts w:asciiTheme="majorHAnsi" w:hAnsiTheme="majorHAnsi" w:cstheme="majorHAnsi"/>
          <w:color w:val="0D0D0D"/>
        </w:rPr>
        <w:t> receiving orders:</w:t>
      </w:r>
    </w:p>
    <w:p w14:paraId="3C64B72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1000 orders</w:t>
      </w:r>
    </w:p>
    <w:p w14:paraId="7ED3CC6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     │</w:t>
      </w:r>
    </w:p>
    <w:p w14:paraId="1E54845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     </w:t>
      </w:r>
      <w:r w:rsidRPr="00BA30FE">
        <w:rPr>
          <w:rStyle w:val="HTMLCode"/>
          <w:rFonts w:ascii="Arial" w:hAnsi="Arial" w:cs="Arial"/>
          <w:color w:val="0D0D0D"/>
        </w:rPr>
        <w:t>▼</w:t>
      </w:r>
    </w:p>
    <w:p w14:paraId="2B652AF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┌──────────────────┐</w:t>
      </w:r>
    </w:p>
    <w:p w14:paraId="632DEBC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│    Kubernetes    │</w:t>
      </w:r>
    </w:p>
    <w:p w14:paraId="73BBAF1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└────────</w:t>
      </w:r>
      <w:r w:rsidRPr="00BA30FE">
        <w:rPr>
          <w:rStyle w:val="HTMLCode"/>
          <w:rFonts w:ascii="Arial" w:hAnsi="Arial" w:cs="Arial"/>
          <w:color w:val="0D0D0D"/>
        </w:rPr>
        <w:t>┬</w:t>
      </w:r>
      <w:r w:rsidRPr="00BA30FE">
        <w:rPr>
          <w:rStyle w:val="HTMLCode"/>
          <w:rFonts w:ascii="Calibri Light" w:hAnsi="Calibri Light" w:cs="Calibri Light"/>
          <w:color w:val="0D0D0D"/>
        </w:rPr>
        <w:t>─────────┘</w:t>
      </w:r>
    </w:p>
    <w:p w14:paraId="02384E1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     │</w:t>
      </w:r>
    </w:p>
    <w:p w14:paraId="45176D7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┌─────────</w:t>
      </w:r>
      <w:r w:rsidRPr="00BA30FE">
        <w:rPr>
          <w:rStyle w:val="HTMLCode"/>
          <w:rFonts w:ascii="Arial" w:hAnsi="Arial" w:cs="Arial"/>
          <w:color w:val="0D0D0D"/>
        </w:rPr>
        <w:t>┼</w:t>
      </w:r>
      <w:r w:rsidRPr="00BA30FE">
        <w:rPr>
          <w:rStyle w:val="HTMLCode"/>
          <w:rFonts w:ascii="Calibri Light" w:hAnsi="Calibri Light" w:cs="Calibri Light"/>
          <w:color w:val="0D0D0D"/>
        </w:rPr>
        <w:t>─────────┐</w:t>
      </w:r>
    </w:p>
    <w:p w14:paraId="2ED03EA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</w:t>
      </w:r>
      <w:r w:rsidRPr="00BA30FE">
        <w:rPr>
          <w:rStyle w:val="HTMLCode"/>
          <w:rFonts w:ascii="Arial" w:hAnsi="Arial" w:cs="Arial"/>
          <w:color w:val="0D0D0D"/>
        </w:rPr>
        <w:t>▼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</w:t>
      </w:r>
      <w:r w:rsidRPr="00BA30FE">
        <w:rPr>
          <w:rStyle w:val="HTMLCode"/>
          <w:rFonts w:ascii="Arial" w:hAnsi="Arial" w:cs="Arial"/>
          <w:color w:val="0D0D0D"/>
        </w:rPr>
        <w:t>▼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</w:t>
      </w:r>
      <w:r w:rsidRPr="00BA30FE">
        <w:rPr>
          <w:rStyle w:val="HTMLCode"/>
          <w:rFonts w:ascii="Arial" w:hAnsi="Arial" w:cs="Arial"/>
          <w:color w:val="0D0D0D"/>
        </w:rPr>
        <w:t>▼</w:t>
      </w:r>
    </w:p>
    <w:p w14:paraId="0600B99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Pod 1     Pod 2     Pod 3</w:t>
      </w:r>
    </w:p>
    <w:p w14:paraId="64DD2B7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orders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orders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orders</w:t>
      </w:r>
      <w:proofErr w:type="spellEnd"/>
    </w:p>
    <w:p w14:paraId="13D9BBB1" w14:textId="219022A8" w:rsidR="00E2002A" w:rsidRPr="00BA30FE" w:rsidRDefault="00E2002A" w:rsidP="00E2002A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If demand increases, Kubernetes can run more replicas. A Deployment is specifically designed to manage Pods and can scale the workload. </w:t>
      </w:r>
    </w:p>
    <w:p w14:paraId="15315B81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27EB490C" w14:textId="6000AE73" w:rsidR="00E2002A" w:rsidRPr="00BA30FE" w:rsidRDefault="00E2002A" w:rsidP="00BA30FE">
      <w:pPr>
        <w:rPr>
          <w:rFonts w:asciiTheme="majorHAnsi" w:hAnsiTheme="majorHAnsi" w:cstheme="majorHAnsi"/>
        </w:rPr>
      </w:pPr>
      <w:r w:rsidRPr="00BA30FE">
        <w:rPr>
          <w:rFonts w:ascii="Segoe UI Emoji" w:hAnsi="Segoe UI Emoji" w:cs="Segoe UI Emoji"/>
        </w:rPr>
        <w:t>🟢</w:t>
      </w:r>
      <w:r w:rsidRPr="00BA30FE">
        <w:rPr>
          <w:rFonts w:asciiTheme="majorHAnsi" w:hAnsiTheme="majorHAnsi" w:cstheme="majorHAnsi"/>
        </w:rPr>
        <w:t xml:space="preserve"> Task 2 — Create your Deployment</w:t>
      </w:r>
    </w:p>
    <w:p w14:paraId="085E2A9A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Create:</w:t>
      </w:r>
    </w:p>
    <w:p w14:paraId="1F95163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deployment.yaml</w:t>
      </w:r>
      <w:proofErr w:type="spellEnd"/>
      <w:proofErr w:type="gramEnd"/>
    </w:p>
    <w:p w14:paraId="3582CFCB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Paste:</w:t>
      </w:r>
    </w:p>
    <w:p w14:paraId="766A69F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apiVersion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 apps/v1</w:t>
      </w:r>
    </w:p>
    <w:p w14:paraId="6B705D6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kind: Deployment</w:t>
      </w:r>
    </w:p>
    <w:p w14:paraId="50BB500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CFA8EF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metadata:</w:t>
      </w:r>
    </w:p>
    <w:p w14:paraId="734A57F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name: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</w:t>
      </w:r>
    </w:p>
    <w:p w14:paraId="061D833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53F786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lastRenderedPageBreak/>
        <w:t>spec:</w:t>
      </w:r>
    </w:p>
    <w:p w14:paraId="5EFB9DD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replicas: 2</w:t>
      </w:r>
    </w:p>
    <w:p w14:paraId="75E38D2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5AA427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selector:</w:t>
      </w:r>
    </w:p>
    <w:p w14:paraId="5FC5C06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matchLabels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</w:t>
      </w:r>
    </w:p>
    <w:p w14:paraId="4073071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app: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</w:t>
      </w:r>
    </w:p>
    <w:p w14:paraId="17E39E6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2408CD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template:</w:t>
      </w:r>
    </w:p>
    <w:p w14:paraId="5168E40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metadata:</w:t>
      </w:r>
    </w:p>
    <w:p w14:paraId="400005E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labels:</w:t>
      </w:r>
    </w:p>
    <w:p w14:paraId="5BEE6AD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app: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</w:t>
      </w:r>
    </w:p>
    <w:p w14:paraId="6484CB3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574B70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spec:</w:t>
      </w:r>
    </w:p>
    <w:p w14:paraId="799F3EC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containers:</w:t>
      </w:r>
    </w:p>
    <w:p w14:paraId="6D38E01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9FAA7C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- name: playlist-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api</w:t>
      </w:r>
      <w:proofErr w:type="spellEnd"/>
    </w:p>
    <w:p w14:paraId="600459A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image: 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  <w:proofErr w:type="gramEnd"/>
    </w:p>
    <w:p w14:paraId="21EF86D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ports:</w:t>
      </w:r>
    </w:p>
    <w:p w14:paraId="7D151B5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-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containerPort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 80</w:t>
      </w:r>
    </w:p>
    <w:p w14:paraId="2DC75AC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3F38EA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- name: song-database</w:t>
      </w:r>
    </w:p>
    <w:p w14:paraId="41B4027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image: 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mongo:latest</w:t>
      </w:r>
      <w:proofErr w:type="spellEnd"/>
      <w:proofErr w:type="gramEnd"/>
    </w:p>
    <w:p w14:paraId="2B6D7D85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31CE933A" w14:textId="5CD32634" w:rsidR="00E2002A" w:rsidRPr="00BA30FE" w:rsidRDefault="00E2002A" w:rsidP="00BA30FE">
      <w:pPr>
        <w:rPr>
          <w:rFonts w:asciiTheme="majorHAnsi" w:hAnsiTheme="majorHAnsi" w:cstheme="majorHAnsi"/>
        </w:rPr>
      </w:pPr>
      <w:r w:rsidRPr="00BA30FE">
        <w:rPr>
          <w:rFonts w:asciiTheme="majorHAnsi" w:hAnsiTheme="majorHAnsi" w:cstheme="majorHAnsi"/>
        </w:rPr>
        <w:t>Visualize what this YAML creates</w:t>
      </w:r>
    </w:p>
    <w:p w14:paraId="5CF2DA4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Deployment</w:t>
      </w:r>
    </w:p>
    <w:p w14:paraId="6BADD20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│</w:t>
      </w:r>
    </w:p>
    <w:p w14:paraId="0660364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</w:t>
      </w:r>
      <w:r w:rsidRPr="00BA30FE">
        <w:rPr>
          <w:rStyle w:val="HTMLCode"/>
          <w:rFonts w:ascii="Arial" w:hAnsi="Arial" w:cs="Arial"/>
          <w:color w:val="0D0D0D"/>
        </w:rPr>
        <w:t>├</w:t>
      </w:r>
      <w:r w:rsidRPr="00BA30FE">
        <w:rPr>
          <w:rStyle w:val="HTMLCode"/>
          <w:rFonts w:ascii="Calibri Light" w:hAnsi="Calibri Light" w:cs="Calibri Light"/>
          <w:color w:val="0D0D0D"/>
        </w:rPr>
        <w:t>──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Replica 1</w:t>
      </w:r>
    </w:p>
    <w:p w14:paraId="340E4D6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│      │</w:t>
      </w:r>
    </w:p>
    <w:p w14:paraId="23BD4B6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│      </w:t>
      </w:r>
      <w:r w:rsidRPr="00BA30FE">
        <w:rPr>
          <w:rStyle w:val="HTMLCode"/>
          <w:rFonts w:ascii="Arial" w:hAnsi="Arial" w:cs="Arial"/>
          <w:color w:val="0D0D0D"/>
        </w:rPr>
        <w:t>▼</w:t>
      </w:r>
    </w:p>
    <w:p w14:paraId="300385F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│    Pod</w:t>
      </w:r>
    </w:p>
    <w:p w14:paraId="123727C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│   ┌──────────────┐</w:t>
      </w:r>
    </w:p>
    <w:p w14:paraId="68FCD47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│   │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│ ← playlist API</w:t>
      </w:r>
    </w:p>
    <w:p w14:paraId="4670437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│   │ mongo        │ ← database</w:t>
      </w:r>
    </w:p>
    <w:p w14:paraId="5BD8B20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│   └──────────────┘</w:t>
      </w:r>
    </w:p>
    <w:p w14:paraId="2331835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│</w:t>
      </w:r>
    </w:p>
    <w:p w14:paraId="3D8781A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└── Replica 2</w:t>
      </w:r>
    </w:p>
    <w:p w14:paraId="1286E67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│</w:t>
      </w:r>
    </w:p>
    <w:p w14:paraId="5C43956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</w:t>
      </w:r>
      <w:r w:rsidRPr="00BA30FE">
        <w:rPr>
          <w:rStyle w:val="HTMLCode"/>
          <w:rFonts w:ascii="Arial" w:hAnsi="Arial" w:cs="Arial"/>
          <w:color w:val="0D0D0D"/>
        </w:rPr>
        <w:t>▼</w:t>
      </w:r>
    </w:p>
    <w:p w14:paraId="27C68EA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Pod</w:t>
      </w:r>
    </w:p>
    <w:p w14:paraId="075B12B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┌──────────────┐</w:t>
      </w:r>
    </w:p>
    <w:p w14:paraId="4BE9572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│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│</w:t>
      </w:r>
    </w:p>
    <w:p w14:paraId="51C19C9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│ mongo        │</w:t>
      </w:r>
    </w:p>
    <w:p w14:paraId="0BA0CE0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└──────────────┘</w:t>
      </w:r>
    </w:p>
    <w:p w14:paraId="330DC554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proofErr w:type="gramStart"/>
      <w:r w:rsidRPr="00BA30FE">
        <w:rPr>
          <w:rFonts w:asciiTheme="majorHAnsi" w:hAnsiTheme="majorHAnsi" w:cstheme="majorHAnsi"/>
          <w:color w:val="0D0D0D"/>
        </w:rPr>
        <w:t>So</w:t>
      </w:r>
      <w:proofErr w:type="gramEnd"/>
      <w:r w:rsidRPr="00BA30FE">
        <w:rPr>
          <w:rFonts w:asciiTheme="majorHAnsi" w:hAnsiTheme="majorHAnsi" w:cstheme="majorHAnsi"/>
          <w:color w:val="0D0D0D"/>
        </w:rPr>
        <w:t xml:space="preserve"> when you write:</w:t>
      </w:r>
    </w:p>
    <w:p w14:paraId="325803F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replicas: 2</w:t>
      </w:r>
    </w:p>
    <w:p w14:paraId="759D6D33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you're asking Kubernetes for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</w:rPr>
        <w:t>2 Pods</w:t>
      </w:r>
      <w:r w:rsidRPr="00BA30FE">
        <w:rPr>
          <w:rFonts w:asciiTheme="majorHAnsi" w:hAnsiTheme="majorHAnsi" w:cstheme="majorHAnsi"/>
          <w:color w:val="0D0D0D"/>
        </w:rPr>
        <w:t>.</w:t>
      </w:r>
    </w:p>
    <w:p w14:paraId="27E37A2F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68645179" w14:textId="5E7E21CC" w:rsidR="00E2002A" w:rsidRPr="00BA30FE" w:rsidRDefault="00E2002A" w:rsidP="00BA30FE">
      <w:pPr>
        <w:rPr>
          <w:rFonts w:asciiTheme="majorHAnsi" w:hAnsiTheme="majorHAnsi" w:cstheme="majorHAnsi"/>
        </w:rPr>
      </w:pPr>
      <w:r w:rsidRPr="00BA30FE">
        <w:rPr>
          <w:rFonts w:ascii="Segoe UI Emoji" w:hAnsi="Segoe UI Emoji" w:cs="Segoe UI Emoji"/>
        </w:rPr>
        <w:t>🟢</w:t>
      </w:r>
      <w:r w:rsidRPr="00BA30FE">
        <w:rPr>
          <w:rFonts w:asciiTheme="majorHAnsi" w:hAnsiTheme="majorHAnsi" w:cstheme="majorHAnsi"/>
        </w:rPr>
        <w:t xml:space="preserve"> Task 3 — Apply it</w:t>
      </w:r>
    </w:p>
    <w:p w14:paraId="6B9678E7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Run:</w:t>
      </w:r>
    </w:p>
    <w:p w14:paraId="06A92FF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apply -f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deployment.yaml</w:t>
      </w:r>
      <w:proofErr w:type="spellEnd"/>
      <w:proofErr w:type="gramEnd"/>
    </w:p>
    <w:p w14:paraId="23A25F9E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Then:</w:t>
      </w:r>
    </w:p>
    <w:p w14:paraId="273AE30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deployments</w:t>
      </w:r>
    </w:p>
    <w:p w14:paraId="19253B79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Example:</w:t>
      </w:r>
    </w:p>
    <w:p w14:paraId="44674AF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NAME                         READY   UP-TO-DATE   AVAILABLE</w:t>
      </w:r>
    </w:p>
    <w:p w14:paraId="49B33CB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deployment  2</w:t>
      </w:r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>/2     2            2</w:t>
      </w:r>
    </w:p>
    <w:p w14:paraId="7C2E3783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Now:</w:t>
      </w:r>
    </w:p>
    <w:p w14:paraId="14148B6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7335077E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Example:</w:t>
      </w:r>
    </w:p>
    <w:p w14:paraId="546D707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NAME                                          READY   STATUS</w:t>
      </w:r>
    </w:p>
    <w:p w14:paraId="05819E9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spotify-playlist-deployment-abc123-xxxxx      2/2     Running</w:t>
      </w:r>
    </w:p>
    <w:p w14:paraId="58ACDFC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spotify-playlist-deployment-abc123-yyyyy      2/2     Running</w:t>
      </w:r>
    </w:p>
    <w:p w14:paraId="6ADCF09E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7B1139CB" w14:textId="1BD238E2" w:rsidR="00E2002A" w:rsidRPr="00BA30FE" w:rsidRDefault="00E2002A" w:rsidP="00BA30FE">
      <w:pPr>
        <w:rPr>
          <w:rFonts w:asciiTheme="majorHAnsi" w:hAnsiTheme="majorHAnsi" w:cstheme="majorHAnsi"/>
        </w:rPr>
      </w:pPr>
      <w:r w:rsidRPr="00BA30FE">
        <w:rPr>
          <w:rFonts w:asciiTheme="majorHAnsi" w:hAnsiTheme="majorHAnsi" w:cstheme="majorHAnsi"/>
        </w:rPr>
        <w:t>What does </w:t>
      </w:r>
      <w:r w:rsidRPr="00BA30FE">
        <w:rPr>
          <w:rStyle w:val="HTMLCode"/>
          <w:rFonts w:asciiTheme="majorHAnsi" w:eastAsiaTheme="majorEastAsia" w:hAnsiTheme="majorHAnsi" w:cstheme="majorHAnsi"/>
          <w:color w:val="0D0D0D"/>
        </w:rPr>
        <w:t>2/2</w:t>
      </w:r>
      <w:r w:rsidRPr="00BA30FE">
        <w:rPr>
          <w:rFonts w:asciiTheme="majorHAnsi" w:hAnsiTheme="majorHAnsi" w:cstheme="majorHAnsi"/>
        </w:rPr>
        <w:t> mean?</w:t>
      </w:r>
    </w:p>
    <w:p w14:paraId="5EE3078C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This is important.</w:t>
      </w:r>
    </w:p>
    <w:p w14:paraId="46A567C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2/2</w:t>
      </w:r>
    </w:p>
    <w:p w14:paraId="528B99B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│</w:t>
      </w:r>
    </w:p>
    <w:p w14:paraId="5095839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└── 2 containers expected</w:t>
      </w:r>
    </w:p>
    <w:p w14:paraId="12E6C80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└──── 2 containers running</w:t>
      </w:r>
    </w:p>
    <w:p w14:paraId="3A9350B0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So:</w:t>
      </w:r>
    </w:p>
    <w:p w14:paraId="408B3B9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Pod</w:t>
      </w:r>
    </w:p>
    <w:p w14:paraId="387AE16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</w:t>
      </w:r>
      <w:r w:rsidRPr="00BA30FE">
        <w:rPr>
          <w:rStyle w:val="HTMLCode"/>
          <w:rFonts w:ascii="Arial" w:hAnsi="Arial" w:cs="Arial"/>
          <w:color w:val="0D0D0D"/>
        </w:rPr>
        <w:t>├</w:t>
      </w:r>
      <w:r w:rsidRPr="00BA30FE">
        <w:rPr>
          <w:rStyle w:val="HTMLCode"/>
          <w:rFonts w:ascii="Calibri Light" w:hAnsi="Calibri Light" w:cs="Calibri Light"/>
          <w:color w:val="0D0D0D"/>
        </w:rPr>
        <w:t>──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</w:t>
      </w:r>
      <w:r w:rsidRPr="00BA30FE">
        <w:rPr>
          <w:rStyle w:val="HTMLCode"/>
          <w:rFonts w:ascii="Segoe UI Emoji" w:hAnsi="Segoe UI Emoji" w:cs="Segoe UI Emoji"/>
          <w:color w:val="0D0D0D"/>
        </w:rPr>
        <w:t>✅</w:t>
      </w:r>
      <w:proofErr w:type="gramEnd"/>
    </w:p>
    <w:p w14:paraId="5D2637C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└── </w:t>
      </w:r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 xml:space="preserve">mongo  </w:t>
      </w:r>
      <w:r w:rsidRPr="00BA30FE">
        <w:rPr>
          <w:rStyle w:val="HTMLCode"/>
          <w:rFonts w:ascii="Segoe UI Emoji" w:hAnsi="Segoe UI Emoji" w:cs="Segoe UI Emoji"/>
          <w:color w:val="0D0D0D"/>
        </w:rPr>
        <w:t>✅</w:t>
      </w:r>
      <w:proofErr w:type="gramEnd"/>
    </w:p>
    <w:p w14:paraId="1E36EE2B" w14:textId="47FBA413" w:rsidR="00E2002A" w:rsidRPr="00BA30FE" w:rsidRDefault="00E2002A" w:rsidP="00E2002A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 xml:space="preserve">Kubernetes Pods can contain one or more containers, which is why your assignment can put </w:t>
      </w:r>
      <w:proofErr w:type="spellStart"/>
      <w:r w:rsidRPr="00BA30FE">
        <w:rPr>
          <w:rFonts w:asciiTheme="majorHAnsi" w:hAnsiTheme="majorHAnsi" w:cstheme="majorHAnsi"/>
          <w:color w:val="0D0D0D"/>
        </w:rPr>
        <w:t>nginx</w:t>
      </w:r>
      <w:proofErr w:type="spellEnd"/>
      <w:r w:rsidRPr="00BA30FE">
        <w:rPr>
          <w:rFonts w:asciiTheme="majorHAnsi" w:hAnsiTheme="majorHAnsi" w:cstheme="majorHAnsi"/>
          <w:color w:val="0D0D0D"/>
        </w:rPr>
        <w:t xml:space="preserve"> and MongoDB in the same Pod. </w:t>
      </w:r>
    </w:p>
    <w:p w14:paraId="3981DB6C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2B3D491D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26C9AF8C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6765D079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214000EC" w14:textId="22606740" w:rsidR="00E2002A" w:rsidRPr="00BA30FE" w:rsidRDefault="00E2002A" w:rsidP="00BA30FE">
      <w:pPr>
        <w:rPr>
          <w:rFonts w:asciiTheme="majorHAnsi" w:hAnsiTheme="majorHAnsi" w:cstheme="majorHAnsi"/>
        </w:rPr>
      </w:pPr>
      <w:r w:rsidRPr="00BA30FE">
        <w:rPr>
          <w:rFonts w:ascii="Segoe UI Emoji" w:hAnsi="Segoe UI Emoji" w:cs="Segoe UI Emoji"/>
        </w:rPr>
        <w:t>🟢</w:t>
      </w:r>
      <w:r w:rsidRPr="00BA30FE">
        <w:rPr>
          <w:rFonts w:asciiTheme="majorHAnsi" w:hAnsiTheme="majorHAnsi" w:cstheme="majorHAnsi"/>
        </w:rPr>
        <w:t xml:space="preserve"> Task 3 — Describe the Pod</w:t>
      </w:r>
    </w:p>
    <w:p w14:paraId="2F700F7D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First:</w:t>
      </w:r>
    </w:p>
    <w:p w14:paraId="790EF94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4E7D6AC9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Copy one Pod name.</w:t>
      </w:r>
    </w:p>
    <w:p w14:paraId="3C768D24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For example:</w:t>
      </w:r>
    </w:p>
    <w:p w14:paraId="2B117C0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spotify-playlist-deployment-abc123-xxxxx</w:t>
      </w:r>
    </w:p>
    <w:p w14:paraId="58D05CEE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Then:</w:t>
      </w:r>
    </w:p>
    <w:p w14:paraId="4C89F35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describe pod spotify-playlist-deployment-abc123-xxxxx</w:t>
      </w:r>
    </w:p>
    <w:p w14:paraId="634A6657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You'll get a lot of information.</w:t>
      </w:r>
    </w:p>
    <w:p w14:paraId="384507D9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Look for something similar to:</w:t>
      </w:r>
    </w:p>
    <w:p w14:paraId="4B4AED6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Containers:</w:t>
      </w:r>
    </w:p>
    <w:p w14:paraId="1482F6B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playlist-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api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</w:t>
      </w:r>
    </w:p>
    <w:p w14:paraId="7F3EAF7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Image: 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nginx:latest</w:t>
      </w:r>
      <w:proofErr w:type="spellEnd"/>
      <w:proofErr w:type="gramEnd"/>
    </w:p>
    <w:p w14:paraId="22DDD61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36B58B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song-database:</w:t>
      </w:r>
    </w:p>
    <w:p w14:paraId="38376A4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Image: 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mongo:latest</w:t>
      </w:r>
      <w:proofErr w:type="spellEnd"/>
      <w:proofErr w:type="gramEnd"/>
    </w:p>
    <w:p w14:paraId="40F5F58C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You can also describe both Pods at once:</w:t>
      </w:r>
    </w:p>
    <w:p w14:paraId="36D9D31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describe pods -l app=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</w:t>
      </w:r>
    </w:p>
    <w:p w14:paraId="15855A11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35B03CFE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158F033F" w14:textId="37DD0908" w:rsidR="00E2002A" w:rsidRPr="00BA30FE" w:rsidRDefault="00E2002A" w:rsidP="00BA30FE">
      <w:pPr>
        <w:rPr>
          <w:rFonts w:asciiTheme="majorHAnsi" w:hAnsiTheme="majorHAnsi" w:cstheme="majorHAnsi"/>
        </w:rPr>
      </w:pPr>
      <w:r w:rsidRPr="00BA30FE">
        <w:rPr>
          <w:rFonts w:ascii="Segoe UI Emoji" w:hAnsi="Segoe UI Emoji" w:cs="Segoe UI Emoji"/>
        </w:rPr>
        <w:t>🟢</w:t>
      </w:r>
      <w:r w:rsidRPr="00BA30FE">
        <w:rPr>
          <w:rFonts w:asciiTheme="majorHAnsi" w:hAnsiTheme="majorHAnsi" w:cstheme="majorHAnsi"/>
        </w:rPr>
        <w:t xml:space="preserve"> Task 4 — Create the Service</w:t>
      </w:r>
    </w:p>
    <w:p w14:paraId="2A7C4900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Now create:</w:t>
      </w:r>
    </w:p>
    <w:p w14:paraId="7D0958E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service.yaml</w:t>
      </w:r>
      <w:proofErr w:type="spellEnd"/>
      <w:proofErr w:type="gramEnd"/>
    </w:p>
    <w:p w14:paraId="6AA519FE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Paste:</w:t>
      </w:r>
    </w:p>
    <w:p w14:paraId="5AE3116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lastRenderedPageBreak/>
        <w:t>apiVersion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 v1</w:t>
      </w:r>
    </w:p>
    <w:p w14:paraId="541F2DA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kind: Service</w:t>
      </w:r>
    </w:p>
    <w:p w14:paraId="4B2730F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98E50A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metadata:</w:t>
      </w:r>
    </w:p>
    <w:p w14:paraId="23B8866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name: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-playlist-service</w:t>
      </w:r>
    </w:p>
    <w:p w14:paraId="7909340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711DA7C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spec:</w:t>
      </w:r>
    </w:p>
    <w:p w14:paraId="19B9DF1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type: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ClusterIP</w:t>
      </w:r>
      <w:proofErr w:type="spellEnd"/>
    </w:p>
    <w:p w14:paraId="0AB0944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3354B9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selector:</w:t>
      </w:r>
    </w:p>
    <w:p w14:paraId="1EA2045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app: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</w:t>
      </w:r>
    </w:p>
    <w:p w14:paraId="488CB28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8A9BEB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ports:</w:t>
      </w:r>
    </w:p>
    <w:p w14:paraId="0306F60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- protocol: TCP</w:t>
      </w:r>
    </w:p>
    <w:p w14:paraId="3D19728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port: 8080</w:t>
      </w:r>
    </w:p>
    <w:p w14:paraId="144BE59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targetPort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: 80</w:t>
      </w:r>
    </w:p>
    <w:p w14:paraId="3EB47B79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The important part is:</w:t>
      </w:r>
    </w:p>
    <w:p w14:paraId="2CF196B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Service port 8080</w:t>
      </w:r>
    </w:p>
    <w:p w14:paraId="4B2FC87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│</w:t>
      </w:r>
    </w:p>
    <w:p w14:paraId="0329685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</w:t>
      </w:r>
      <w:r w:rsidRPr="00BA30FE">
        <w:rPr>
          <w:rStyle w:val="HTMLCode"/>
          <w:rFonts w:ascii="Arial" w:hAnsi="Arial" w:cs="Arial"/>
          <w:color w:val="0D0D0D"/>
        </w:rPr>
        <w:t>▼</w:t>
      </w:r>
    </w:p>
    <w:p w14:paraId="6694FB3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port 80</w:t>
      </w:r>
    </w:p>
    <w:p w14:paraId="7C775C5A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Visual:</w:t>
      </w:r>
    </w:p>
    <w:p w14:paraId="0A1EEFF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Other application</w:t>
      </w:r>
    </w:p>
    <w:p w14:paraId="5FE7C52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│</w:t>
      </w:r>
    </w:p>
    <w:p w14:paraId="5982F90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│ :8080</w:t>
      </w:r>
    </w:p>
    <w:p w14:paraId="1099550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</w:t>
      </w:r>
      <w:r w:rsidRPr="00BA30FE">
        <w:rPr>
          <w:rStyle w:val="HTMLCode"/>
          <w:rFonts w:ascii="Arial" w:hAnsi="Arial" w:cs="Arial"/>
          <w:color w:val="0D0D0D"/>
        </w:rPr>
        <w:t>▼</w:t>
      </w:r>
    </w:p>
    <w:p w14:paraId="6560615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┌─────────────────────┐</w:t>
      </w:r>
    </w:p>
    <w:p w14:paraId="3D83E28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│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   │</w:t>
      </w:r>
    </w:p>
    <w:p w14:paraId="0795782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service             │</w:t>
      </w:r>
    </w:p>
    <w:p w14:paraId="0C2E813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│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ClusterIP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 │</w:t>
      </w:r>
    </w:p>
    <w:p w14:paraId="6F1F5AF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└──────────</w:t>
      </w:r>
      <w:r w:rsidRPr="00BA30FE">
        <w:rPr>
          <w:rStyle w:val="HTMLCode"/>
          <w:rFonts w:ascii="Arial" w:hAnsi="Arial" w:cs="Arial"/>
          <w:color w:val="0D0D0D"/>
        </w:rPr>
        <w:t>┬</w:t>
      </w:r>
      <w:r w:rsidRPr="00BA30FE">
        <w:rPr>
          <w:rStyle w:val="HTMLCode"/>
          <w:rFonts w:ascii="Calibri Light" w:hAnsi="Calibri Light" w:cs="Calibri Light"/>
          <w:color w:val="0D0D0D"/>
        </w:rPr>
        <w:t>──────────┘</w:t>
      </w:r>
    </w:p>
    <w:p w14:paraId="20F2977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│</w:t>
      </w:r>
    </w:p>
    <w:p w14:paraId="15A99E4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│ :80</w:t>
      </w:r>
    </w:p>
    <w:p w14:paraId="272AC34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</w:t>
      </w:r>
      <w:r w:rsidRPr="00BA30FE">
        <w:rPr>
          <w:rStyle w:val="HTMLCode"/>
          <w:rFonts w:ascii="Arial" w:hAnsi="Arial" w:cs="Arial"/>
          <w:color w:val="0D0D0D"/>
        </w:rPr>
        <w:t>▼</w:t>
      </w:r>
    </w:p>
    <w:p w14:paraId="2E92ED7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┌─────────┐</w:t>
      </w:r>
    </w:p>
    <w:p w14:paraId="55AD94B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</w:t>
      </w:r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 xml:space="preserve">│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│</w:t>
      </w:r>
    </w:p>
    <w:p w14:paraId="7F2E6B0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└─────────┘</w:t>
      </w:r>
    </w:p>
    <w:p w14:paraId="32CC9069" w14:textId="178E521E" w:rsidR="00E2002A" w:rsidRPr="00BA30FE" w:rsidRDefault="00E2002A" w:rsidP="00E2002A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A Kubernetes Service provides a stable network endpoint for a group of Pods, even though individual Pods can be created or destroyed. </w:t>
      </w:r>
    </w:p>
    <w:p w14:paraId="5CAA97CC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07FC7020" w14:textId="4C8D1D51" w:rsidR="00E2002A" w:rsidRPr="00BA30FE" w:rsidRDefault="00E2002A" w:rsidP="00BA30FE">
      <w:pPr>
        <w:rPr>
          <w:rFonts w:asciiTheme="majorHAnsi" w:hAnsiTheme="majorHAnsi" w:cstheme="majorHAnsi"/>
        </w:rPr>
      </w:pPr>
      <w:r w:rsidRPr="00BA30FE">
        <w:rPr>
          <w:rFonts w:ascii="Segoe UI Emoji" w:hAnsi="Segoe UI Emoji" w:cs="Segoe UI Emoji"/>
        </w:rPr>
        <w:t>🟢</w:t>
      </w:r>
      <w:r w:rsidRPr="00BA30FE">
        <w:rPr>
          <w:rFonts w:asciiTheme="majorHAnsi" w:hAnsiTheme="majorHAnsi" w:cstheme="majorHAnsi"/>
        </w:rPr>
        <w:t xml:space="preserve"> Apply the Service</w:t>
      </w:r>
    </w:p>
    <w:p w14:paraId="7A66274E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Run:</w:t>
      </w:r>
    </w:p>
    <w:p w14:paraId="3BFED79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lastRenderedPageBreak/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apply -f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service.yaml</w:t>
      </w:r>
      <w:proofErr w:type="spellEnd"/>
      <w:proofErr w:type="gramEnd"/>
    </w:p>
    <w:p w14:paraId="3AA0B5CF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Then:</w:t>
      </w:r>
    </w:p>
    <w:p w14:paraId="426BA1C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services</w:t>
      </w:r>
    </w:p>
    <w:p w14:paraId="36298E55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You might see:</w:t>
      </w:r>
    </w:p>
    <w:p w14:paraId="73461A3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NAME                       TYPE        CLUSTER-IP     PORT(S)</w:t>
      </w:r>
    </w:p>
    <w:p w14:paraId="6368607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-playlist-service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ClusterIP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 10.96.10.20    8080/TCP</w:t>
      </w:r>
    </w:p>
    <w:p w14:paraId="3649566D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Notice:</w:t>
      </w:r>
    </w:p>
    <w:p w14:paraId="368558F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8080/TCP</w:t>
      </w:r>
    </w:p>
    <w:p w14:paraId="34B376AB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That's the Service port.</w:t>
      </w:r>
    </w:p>
    <w:p w14:paraId="05184DCF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5D9910BF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1336576F" w14:textId="106DC130" w:rsidR="00E2002A" w:rsidRPr="00BA30FE" w:rsidRDefault="00E2002A" w:rsidP="00BA30FE">
      <w:pPr>
        <w:rPr>
          <w:rFonts w:asciiTheme="majorHAnsi" w:hAnsiTheme="majorHAnsi" w:cstheme="majorHAnsi"/>
        </w:rPr>
      </w:pPr>
      <w:r w:rsidRPr="00BA30FE">
        <w:rPr>
          <w:rFonts w:ascii="Segoe UI Emoji" w:hAnsi="Segoe UI Emoji" w:cs="Segoe UI Emoji"/>
        </w:rPr>
        <w:t>🟢</w:t>
      </w:r>
      <w:r w:rsidRPr="00BA30FE">
        <w:rPr>
          <w:rFonts w:asciiTheme="majorHAnsi" w:hAnsiTheme="majorHAnsi" w:cstheme="majorHAnsi"/>
        </w:rPr>
        <w:t xml:space="preserve"> Task 5 — Scale from 2 → 4</w:t>
      </w:r>
    </w:p>
    <w:p w14:paraId="26C50B67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Currently you have:</w:t>
      </w:r>
    </w:p>
    <w:p w14:paraId="70532C3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2 Pods</w:t>
      </w:r>
    </w:p>
    <w:p w14:paraId="41D4CE04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Run:</w:t>
      </w:r>
    </w:p>
    <w:p w14:paraId="1BF04F9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scale deployment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 --replicas=4</w:t>
      </w:r>
    </w:p>
    <w:p w14:paraId="6D2A090D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Then:</w:t>
      </w:r>
    </w:p>
    <w:p w14:paraId="00AA369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1CFC932D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You should eventually see:</w:t>
      </w:r>
    </w:p>
    <w:p w14:paraId="20A6DCC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Pod 1    2/2 Running</w:t>
      </w:r>
    </w:p>
    <w:p w14:paraId="3C714CF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Pod 2    2/2 Running</w:t>
      </w:r>
    </w:p>
    <w:p w14:paraId="61A2B9E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Pod 3    2/2 Running</w:t>
      </w:r>
    </w:p>
    <w:p w14:paraId="3AC268A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Pod 4    2/2 Running</w:t>
      </w:r>
    </w:p>
    <w:p w14:paraId="4F3575B4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Visually:</w:t>
      </w:r>
    </w:p>
    <w:p w14:paraId="50F16C9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Before scaling:</w:t>
      </w:r>
    </w:p>
    <w:p w14:paraId="58DF631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0CE8ACA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Deployment</w:t>
      </w:r>
    </w:p>
    <w:p w14:paraId="5534CAA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lastRenderedPageBreak/>
        <w:t xml:space="preserve">   │</w:t>
      </w:r>
    </w:p>
    <w:p w14:paraId="654F3AC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</w:t>
      </w:r>
      <w:r w:rsidRPr="00BA30FE">
        <w:rPr>
          <w:rStyle w:val="HTMLCode"/>
          <w:rFonts w:ascii="Arial" w:hAnsi="Arial" w:cs="Arial"/>
          <w:color w:val="0D0D0D"/>
        </w:rPr>
        <w:t>├</w:t>
      </w:r>
      <w:r w:rsidRPr="00BA30FE">
        <w:rPr>
          <w:rStyle w:val="HTMLCode"/>
          <w:rFonts w:ascii="Calibri Light" w:hAnsi="Calibri Light" w:cs="Calibri Light"/>
          <w:color w:val="0D0D0D"/>
        </w:rPr>
        <w:t>──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Pod 1</w:t>
      </w:r>
    </w:p>
    <w:p w14:paraId="2B8F343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│    </w:t>
      </w:r>
      <w:r w:rsidRPr="00BA30FE">
        <w:rPr>
          <w:rStyle w:val="HTMLCode"/>
          <w:rFonts w:ascii="Arial" w:hAnsi="Arial" w:cs="Arial"/>
          <w:color w:val="0D0D0D"/>
        </w:rPr>
        <w:t>├</w:t>
      </w:r>
      <w:r w:rsidRPr="00BA30FE">
        <w:rPr>
          <w:rStyle w:val="HTMLCode"/>
          <w:rFonts w:ascii="Calibri Light" w:hAnsi="Calibri Light" w:cs="Calibri Light"/>
          <w:color w:val="0D0D0D"/>
        </w:rPr>
        <w:t>──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2FD3243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│    └── mongo</w:t>
      </w:r>
    </w:p>
    <w:p w14:paraId="5220D34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│</w:t>
      </w:r>
    </w:p>
    <w:p w14:paraId="505541D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└── Pod 2</w:t>
      </w:r>
    </w:p>
    <w:p w14:paraId="71CB13F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</w:t>
      </w:r>
      <w:r w:rsidRPr="00BA30FE">
        <w:rPr>
          <w:rStyle w:val="HTMLCode"/>
          <w:rFonts w:ascii="Arial" w:hAnsi="Arial" w:cs="Arial"/>
          <w:color w:val="0D0D0D"/>
        </w:rPr>
        <w:t>├</w:t>
      </w:r>
      <w:r w:rsidRPr="00BA30FE">
        <w:rPr>
          <w:rStyle w:val="HTMLCode"/>
          <w:rFonts w:ascii="Calibri Light" w:hAnsi="Calibri Light" w:cs="Calibri Light"/>
          <w:color w:val="0D0D0D"/>
        </w:rPr>
        <w:t>──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</w:p>
    <w:p w14:paraId="16CAD70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└── mongo</w:t>
      </w:r>
    </w:p>
    <w:p w14:paraId="7EA82D2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4D892C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3828D1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After scaling:</w:t>
      </w:r>
    </w:p>
    <w:p w14:paraId="526C88A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8C400F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Deployment</w:t>
      </w:r>
    </w:p>
    <w:p w14:paraId="0266768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│</w:t>
      </w:r>
    </w:p>
    <w:p w14:paraId="2FDCD3C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</w:t>
      </w:r>
      <w:r w:rsidRPr="00BA30FE">
        <w:rPr>
          <w:rStyle w:val="HTMLCode"/>
          <w:rFonts w:ascii="Arial" w:hAnsi="Arial" w:cs="Arial"/>
          <w:color w:val="0D0D0D"/>
        </w:rPr>
        <w:t>├</w:t>
      </w:r>
      <w:r w:rsidRPr="00BA30FE">
        <w:rPr>
          <w:rStyle w:val="HTMLCode"/>
          <w:rFonts w:ascii="Calibri Light" w:hAnsi="Calibri Light" w:cs="Calibri Light"/>
          <w:color w:val="0D0D0D"/>
        </w:rPr>
        <w:t>──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Pod 1</w:t>
      </w:r>
    </w:p>
    <w:p w14:paraId="45B4895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</w:t>
      </w:r>
      <w:r w:rsidRPr="00BA30FE">
        <w:rPr>
          <w:rStyle w:val="HTMLCode"/>
          <w:rFonts w:ascii="Arial" w:hAnsi="Arial" w:cs="Arial"/>
          <w:color w:val="0D0D0D"/>
        </w:rPr>
        <w:t>├</w:t>
      </w:r>
      <w:r w:rsidRPr="00BA30FE">
        <w:rPr>
          <w:rStyle w:val="HTMLCode"/>
          <w:rFonts w:ascii="Calibri Light" w:hAnsi="Calibri Light" w:cs="Calibri Light"/>
          <w:color w:val="0D0D0D"/>
        </w:rPr>
        <w:t>──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Pod 2</w:t>
      </w:r>
    </w:p>
    <w:p w14:paraId="3A06244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</w:t>
      </w:r>
      <w:r w:rsidRPr="00BA30FE">
        <w:rPr>
          <w:rStyle w:val="HTMLCode"/>
          <w:rFonts w:ascii="Arial" w:hAnsi="Arial" w:cs="Arial"/>
          <w:color w:val="0D0D0D"/>
        </w:rPr>
        <w:t>├</w:t>
      </w:r>
      <w:r w:rsidRPr="00BA30FE">
        <w:rPr>
          <w:rStyle w:val="HTMLCode"/>
          <w:rFonts w:ascii="Calibri Light" w:hAnsi="Calibri Light" w:cs="Calibri Light"/>
          <w:color w:val="0D0D0D"/>
        </w:rPr>
        <w:t>──</w:t>
      </w:r>
      <w:r w:rsidRPr="00BA30FE">
        <w:rPr>
          <w:rStyle w:val="HTMLCode"/>
          <w:rFonts w:asciiTheme="majorHAnsi" w:hAnsiTheme="majorHAnsi" w:cstheme="majorHAnsi"/>
          <w:color w:val="0D0D0D"/>
        </w:rPr>
        <w:t xml:space="preserve"> Pod </w:t>
      </w:r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 xml:space="preserve">3  </w:t>
      </w:r>
      <w:r w:rsidRPr="00BA30FE">
        <w:rPr>
          <w:rStyle w:val="HTMLCode"/>
          <w:rFonts w:ascii="Calibri Light" w:hAnsi="Calibri Light" w:cs="Calibri Light"/>
          <w:color w:val="0D0D0D"/>
        </w:rPr>
        <w:t>←</w:t>
      </w:r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NEW</w:t>
      </w:r>
    </w:p>
    <w:p w14:paraId="18AB795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└── Pod </w:t>
      </w:r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4  ←</w:t>
      </w:r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NEW</w:t>
      </w:r>
    </w:p>
    <w:p w14:paraId="0559B5A7" w14:textId="0A52E955" w:rsidR="00E2002A" w:rsidRPr="00BA30FE" w:rsidRDefault="00E2002A" w:rsidP="00E2002A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This is the key idea behind Kubernetes scaling: the Deployment's desired replica count changes, and Kubernetes works toward that desired state. </w:t>
      </w:r>
    </w:p>
    <w:p w14:paraId="5D9A7500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You can watch it happen live:</w:t>
      </w:r>
    </w:p>
    <w:p w14:paraId="098756B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pods -w</w:t>
      </w:r>
    </w:p>
    <w:p w14:paraId="2816A2E4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You'll see Pods being created and eventually reaching:</w:t>
      </w:r>
    </w:p>
    <w:p w14:paraId="0773DAB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2/2 Running</w:t>
      </w:r>
    </w:p>
    <w:p w14:paraId="0299BEA7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Press </w:t>
      </w:r>
      <w:proofErr w:type="spellStart"/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</w:rPr>
        <w:t>Ctrl+C</w:t>
      </w:r>
      <w:proofErr w:type="spellEnd"/>
      <w:r w:rsidRPr="00BA30FE">
        <w:rPr>
          <w:rFonts w:asciiTheme="majorHAnsi" w:hAnsiTheme="majorHAnsi" w:cstheme="majorHAnsi"/>
          <w:color w:val="0D0D0D"/>
        </w:rPr>
        <w:t> to stop watching.</w:t>
      </w:r>
    </w:p>
    <w:p w14:paraId="49769549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60893213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5D8A9232" w14:textId="6549F001" w:rsidR="00E2002A" w:rsidRPr="00BA30FE" w:rsidRDefault="00E2002A" w:rsidP="00BA30FE">
      <w:pPr>
        <w:rPr>
          <w:rFonts w:asciiTheme="majorHAnsi" w:hAnsiTheme="majorHAnsi" w:cstheme="majorHAnsi"/>
        </w:rPr>
      </w:pPr>
      <w:r w:rsidRPr="00BA30FE">
        <w:rPr>
          <w:rFonts w:ascii="Segoe UI Emoji" w:hAnsi="Segoe UI Emoji" w:cs="Segoe UI Emoji"/>
        </w:rPr>
        <w:t>🎯</w:t>
      </w:r>
      <w:r w:rsidRPr="00BA30FE">
        <w:rPr>
          <w:rFonts w:asciiTheme="majorHAnsi" w:hAnsiTheme="majorHAnsi" w:cstheme="majorHAnsi"/>
        </w:rPr>
        <w:t xml:space="preserve"> Your complete practical flow</w:t>
      </w:r>
    </w:p>
    <w:p w14:paraId="281765C0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You can think of the whole assignment as:</w:t>
      </w:r>
    </w:p>
    <w:p w14:paraId="24A74B9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STEP 1</w:t>
      </w:r>
    </w:p>
    <w:p w14:paraId="410AEB3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Create YAML</w:t>
      </w:r>
    </w:p>
    <w:p w14:paraId="5AED97C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│</w:t>
      </w:r>
    </w:p>
    <w:p w14:paraId="67E3C8F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</w:t>
      </w:r>
      <w:r w:rsidRPr="00BA30FE">
        <w:rPr>
          <w:rStyle w:val="HTMLCode"/>
          <w:rFonts w:ascii="Arial" w:hAnsi="Arial" w:cs="Arial"/>
          <w:color w:val="0D0D0D"/>
        </w:rPr>
        <w:t>▼</w:t>
      </w:r>
    </w:p>
    <w:p w14:paraId="28A17D4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┌───────────────────┐</w:t>
      </w:r>
    </w:p>
    <w:p w14:paraId="564EF21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 Deployment     │</w:t>
      </w:r>
    </w:p>
    <w:p w14:paraId="2DA94CA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 replicas: 2    │</w:t>
      </w:r>
    </w:p>
    <w:p w14:paraId="52EE20F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└─────────</w:t>
      </w:r>
      <w:r w:rsidRPr="00BA30FE">
        <w:rPr>
          <w:rStyle w:val="HTMLCode"/>
          <w:rFonts w:ascii="Arial" w:hAnsi="Arial" w:cs="Arial"/>
          <w:color w:val="0D0D0D"/>
        </w:rPr>
        <w:t>┬</w:t>
      </w:r>
      <w:r w:rsidRPr="00BA30FE">
        <w:rPr>
          <w:rStyle w:val="HTMLCode"/>
          <w:rFonts w:ascii="Calibri Light" w:hAnsi="Calibri Light" w:cs="Calibri Light"/>
          <w:color w:val="0D0D0D"/>
        </w:rPr>
        <w:t>─────────┘</w:t>
      </w:r>
    </w:p>
    <w:p w14:paraId="1472B6F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│</w:t>
      </w:r>
    </w:p>
    <w:p w14:paraId="0FE0D28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</w:t>
      </w:r>
      <w:r w:rsidRPr="00BA30FE">
        <w:rPr>
          <w:rStyle w:val="HTMLCode"/>
          <w:rFonts w:ascii="Arial" w:hAnsi="Arial" w:cs="Arial"/>
          <w:color w:val="0D0D0D"/>
        </w:rPr>
        <w:t>▼</w:t>
      </w:r>
    </w:p>
    <w:p w14:paraId="3EFA625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lastRenderedPageBreak/>
        <w:t xml:space="preserve">     ┌───────────┐</w:t>
      </w:r>
    </w:p>
    <w:p w14:paraId="269C35E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│   Pods    │</w:t>
      </w:r>
    </w:p>
    <w:p w14:paraId="51CD51A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</w:t>
      </w:r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│  2</w:t>
      </w:r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Pods   │</w:t>
      </w:r>
    </w:p>
    <w:p w14:paraId="4CC3943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└─────</w:t>
      </w:r>
      <w:r w:rsidRPr="00BA30FE">
        <w:rPr>
          <w:rStyle w:val="HTMLCode"/>
          <w:rFonts w:ascii="Arial" w:hAnsi="Arial" w:cs="Arial"/>
          <w:color w:val="0D0D0D"/>
        </w:rPr>
        <w:t>┬</w:t>
      </w:r>
      <w:r w:rsidRPr="00BA30FE">
        <w:rPr>
          <w:rStyle w:val="HTMLCode"/>
          <w:rFonts w:ascii="Calibri Light" w:hAnsi="Calibri Light" w:cs="Calibri Light"/>
          <w:color w:val="0D0D0D"/>
        </w:rPr>
        <w:t>─────┘</w:t>
      </w:r>
    </w:p>
    <w:p w14:paraId="0619120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│</w:t>
      </w:r>
    </w:p>
    <w:p w14:paraId="0AD5D53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</w:t>
      </w:r>
      <w:r w:rsidRPr="00BA30FE">
        <w:rPr>
          <w:rStyle w:val="HTMLCode"/>
          <w:rFonts w:ascii="Arial" w:hAnsi="Arial" w:cs="Arial"/>
          <w:color w:val="0D0D0D"/>
        </w:rPr>
        <w:t>▼</w:t>
      </w:r>
    </w:p>
    <w:p w14:paraId="4862433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+ Mongo</w:t>
      </w:r>
    </w:p>
    <w:p w14:paraId="7CB8E4A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│</w:t>
      </w:r>
    </w:p>
    <w:p w14:paraId="5C28AE7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│</w:t>
      </w:r>
    </w:p>
    <w:p w14:paraId="1FB8DB87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 </w:t>
      </w:r>
      <w:r w:rsidRPr="00BA30FE">
        <w:rPr>
          <w:rStyle w:val="HTMLCode"/>
          <w:rFonts w:ascii="Arial" w:hAnsi="Arial" w:cs="Arial"/>
          <w:color w:val="0D0D0D"/>
        </w:rPr>
        <w:t>▼</w:t>
      </w:r>
    </w:p>
    <w:p w14:paraId="11CA7F8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┌──────────────────────┐</w:t>
      </w:r>
    </w:p>
    <w:p w14:paraId="208BC580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    Service        │</w:t>
      </w:r>
    </w:p>
    <w:p w14:paraId="2D24765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│     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ClusterIP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│</w:t>
      </w:r>
    </w:p>
    <w:p w14:paraId="6ADD0CA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    :8080          │</w:t>
      </w:r>
    </w:p>
    <w:p w14:paraId="3D3C023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└──────────────────────┘</w:t>
      </w:r>
    </w:p>
    <w:p w14:paraId="422EE3C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BE45E2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↓</w:t>
      </w:r>
    </w:p>
    <w:p w14:paraId="22FC9506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4EEDCA0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SCALE COMMAND</w:t>
      </w:r>
    </w:p>
    <w:p w14:paraId="136BD63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B04EE5E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↓</w:t>
      </w:r>
    </w:p>
    <w:p w14:paraId="77395A7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6E4FC07F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┌───────────────────┐</w:t>
      </w:r>
    </w:p>
    <w:p w14:paraId="0498B65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 Deployment     │</w:t>
      </w:r>
    </w:p>
    <w:p w14:paraId="7198A26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│    replicas: 4    │</w:t>
      </w:r>
    </w:p>
    <w:p w14:paraId="079AAE4C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>└─────────</w:t>
      </w:r>
      <w:r w:rsidRPr="00BA30FE">
        <w:rPr>
          <w:rStyle w:val="HTMLCode"/>
          <w:rFonts w:ascii="Arial" w:hAnsi="Arial" w:cs="Arial"/>
          <w:color w:val="0D0D0D"/>
        </w:rPr>
        <w:t>┬</w:t>
      </w:r>
      <w:r w:rsidRPr="00BA30FE">
        <w:rPr>
          <w:rStyle w:val="HTMLCode"/>
          <w:rFonts w:ascii="Calibri Light" w:hAnsi="Calibri Light" w:cs="Calibri Light"/>
          <w:color w:val="0D0D0D"/>
        </w:rPr>
        <w:t>─────────┘</w:t>
      </w:r>
    </w:p>
    <w:p w14:paraId="541D56A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│</w:t>
      </w:r>
    </w:p>
    <w:p w14:paraId="0493061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       </w:t>
      </w:r>
      <w:r w:rsidRPr="00BA30FE">
        <w:rPr>
          <w:rStyle w:val="HTMLCode"/>
          <w:rFonts w:ascii="Arial" w:hAnsi="Arial" w:cs="Arial"/>
          <w:color w:val="0D0D0D"/>
        </w:rPr>
        <w:t>▼</w:t>
      </w:r>
    </w:p>
    <w:p w14:paraId="175E432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┌───────────────┐</w:t>
      </w:r>
    </w:p>
    <w:p w14:paraId="164306FD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</w:t>
      </w:r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│  4</w:t>
      </w:r>
      <w:proofErr w:type="gram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Pods       │</w:t>
      </w:r>
    </w:p>
    <w:p w14:paraId="246FC6E4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│               │</w:t>
      </w:r>
    </w:p>
    <w:p w14:paraId="6F2DEE6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│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nginx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+ mongo │ × 4</w:t>
      </w:r>
    </w:p>
    <w:p w14:paraId="501F832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BA30FE">
        <w:rPr>
          <w:rStyle w:val="HTMLCode"/>
          <w:rFonts w:asciiTheme="majorHAnsi" w:hAnsiTheme="majorHAnsi" w:cstheme="majorHAnsi"/>
          <w:color w:val="0D0D0D"/>
        </w:rPr>
        <w:t xml:space="preserve">   └───────────────┘</w:t>
      </w:r>
    </w:p>
    <w:p w14:paraId="6765E995" w14:textId="77777777" w:rsidR="00BA30FE" w:rsidRPr="00BA30FE" w:rsidRDefault="00BA30FE" w:rsidP="00BA30FE">
      <w:pPr>
        <w:rPr>
          <w:rFonts w:asciiTheme="majorHAnsi" w:hAnsiTheme="majorHAnsi" w:cstheme="majorHAnsi"/>
        </w:rPr>
      </w:pPr>
    </w:p>
    <w:p w14:paraId="63F7C071" w14:textId="3F1D7031" w:rsidR="00E2002A" w:rsidRPr="00BA30FE" w:rsidRDefault="00E2002A" w:rsidP="00BA30FE">
      <w:pPr>
        <w:rPr>
          <w:rFonts w:asciiTheme="majorHAnsi" w:hAnsiTheme="majorHAnsi" w:cstheme="majorHAnsi"/>
        </w:rPr>
      </w:pPr>
      <w:r w:rsidRPr="00BA30FE">
        <w:rPr>
          <w:rFonts w:ascii="Segoe UI Emoji" w:hAnsi="Segoe UI Emoji" w:cs="Segoe UI Emoji"/>
        </w:rPr>
        <w:t>⭐</w:t>
      </w:r>
      <w:r w:rsidRPr="00BA30FE">
        <w:rPr>
          <w:rFonts w:asciiTheme="majorHAnsi" w:hAnsiTheme="majorHAnsi" w:cstheme="majorHAnsi"/>
        </w:rPr>
        <w:t xml:space="preserve"> Commands you'll actually type</w:t>
      </w:r>
    </w:p>
    <w:p w14:paraId="329E9541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apply -f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deployment.yaml</w:t>
      </w:r>
      <w:proofErr w:type="spellEnd"/>
      <w:proofErr w:type="gramEnd"/>
    </w:p>
    <w:p w14:paraId="08D0AF2A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48DC9BD9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describe pods -l app=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</w:t>
      </w:r>
    </w:p>
    <w:p w14:paraId="5253B982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apply -f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</w:t>
      </w:r>
      <w:proofErr w:type="spellStart"/>
      <w:proofErr w:type="gramStart"/>
      <w:r w:rsidRPr="00BA30FE">
        <w:rPr>
          <w:rStyle w:val="HTMLCode"/>
          <w:rFonts w:asciiTheme="majorHAnsi" w:hAnsiTheme="majorHAnsi" w:cstheme="majorHAnsi"/>
          <w:color w:val="0D0D0D"/>
        </w:rPr>
        <w:t>service.yaml</w:t>
      </w:r>
      <w:proofErr w:type="spellEnd"/>
      <w:proofErr w:type="gramEnd"/>
    </w:p>
    <w:p w14:paraId="71009CB8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services</w:t>
      </w:r>
    </w:p>
    <w:p w14:paraId="3F893FA5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scale deployment </w:t>
      </w: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spotify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>-playlist-deployment --replicas=4</w:t>
      </w:r>
    </w:p>
    <w:p w14:paraId="0F5B8013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pods</w:t>
      </w:r>
    </w:p>
    <w:p w14:paraId="444D184B" w14:textId="77777777" w:rsidR="00E2002A" w:rsidRPr="00BA30FE" w:rsidRDefault="00E2002A" w:rsidP="00E2002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BA30FE">
        <w:rPr>
          <w:rStyle w:val="HTMLCode"/>
          <w:rFonts w:asciiTheme="majorHAnsi" w:hAnsiTheme="majorHAnsi" w:cstheme="majorHAnsi"/>
          <w:color w:val="0D0D0D"/>
        </w:rPr>
        <w:t>kubectl</w:t>
      </w:r>
      <w:proofErr w:type="spellEnd"/>
      <w:r w:rsidRPr="00BA30FE">
        <w:rPr>
          <w:rStyle w:val="HTMLCode"/>
          <w:rFonts w:asciiTheme="majorHAnsi" w:hAnsiTheme="majorHAnsi" w:cstheme="majorHAnsi"/>
          <w:color w:val="0D0D0D"/>
        </w:rPr>
        <w:t xml:space="preserve"> get deployment</w:t>
      </w:r>
    </w:p>
    <w:p w14:paraId="5CA9C259" w14:textId="3F7D2FF5" w:rsidR="00E2002A" w:rsidRPr="00BA30FE" w:rsidRDefault="00E2002A" w:rsidP="00E2002A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r w:rsidRPr="00BA30FE">
        <w:rPr>
          <w:rFonts w:asciiTheme="majorHAnsi" w:hAnsiTheme="majorHAnsi" w:cstheme="majorHAnsi"/>
          <w:color w:val="0D0D0D"/>
        </w:rPr>
        <w:t>For reference, the official Kubernetes documentation has examples of Deployments, Pods, Services, and scaling. </w:t>
      </w:r>
    </w:p>
    <w:p w14:paraId="7791A6A5" w14:textId="77777777" w:rsidR="00E2002A" w:rsidRPr="00BA30FE" w:rsidRDefault="00E2002A" w:rsidP="00E2002A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</w:rPr>
        <w:lastRenderedPageBreak/>
        <w:t>Tip:</w:t>
      </w:r>
      <w:r w:rsidRPr="00BA30FE">
        <w:rPr>
          <w:rFonts w:asciiTheme="majorHAnsi" w:hAnsiTheme="majorHAnsi" w:cstheme="majorHAnsi"/>
          <w:color w:val="0D0D0D"/>
        </w:rPr>
        <w:t> If you're doing this on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</w:rPr>
        <w:t>Windows</w:t>
      </w:r>
      <w:r w:rsidRPr="00BA30FE">
        <w:rPr>
          <w:rFonts w:asciiTheme="majorHAnsi" w:hAnsiTheme="majorHAnsi" w:cstheme="majorHAnsi"/>
          <w:color w:val="0D0D0D"/>
        </w:rPr>
        <w:t>, tell me whether you're using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</w:rPr>
        <w:t xml:space="preserve">Docker Desktop or </w:t>
      </w:r>
      <w:proofErr w:type="spellStart"/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</w:rPr>
        <w:t>Minikube</w:t>
      </w:r>
      <w:proofErr w:type="spellEnd"/>
      <w:r w:rsidRPr="00BA30FE">
        <w:rPr>
          <w:rFonts w:asciiTheme="majorHAnsi" w:hAnsiTheme="majorHAnsi" w:cstheme="majorHAnsi"/>
          <w:color w:val="0D0D0D"/>
        </w:rPr>
        <w:t>. I can then show you the exact screen-by-screen steps, including </w:t>
      </w:r>
      <w:r w:rsidRPr="00BA30FE">
        <w:rPr>
          <w:rStyle w:val="Strong"/>
          <w:rFonts w:asciiTheme="majorHAnsi" w:hAnsiTheme="majorHAnsi" w:cstheme="majorHAnsi"/>
          <w:b w:val="0"/>
          <w:bCs w:val="0"/>
          <w:color w:val="0D0D0D"/>
        </w:rPr>
        <w:t>where to create the YAML files, what the terminal output should look like, and how to fix common errors</w:t>
      </w:r>
      <w:r w:rsidRPr="00BA30FE">
        <w:rPr>
          <w:rFonts w:asciiTheme="majorHAnsi" w:hAnsiTheme="majorHAnsi" w:cstheme="majorHAnsi"/>
          <w:color w:val="0D0D0D"/>
        </w:rPr>
        <w:t>.</w:t>
      </w:r>
    </w:p>
    <w:p w14:paraId="6BE08BBB" w14:textId="77777777" w:rsidR="00E2002A" w:rsidRPr="00BA30FE" w:rsidRDefault="00E2002A" w:rsidP="00E2002A">
      <w:pPr>
        <w:rPr>
          <w:rFonts w:asciiTheme="majorHAnsi" w:hAnsiTheme="majorHAnsi" w:cstheme="majorHAnsi"/>
        </w:rPr>
      </w:pPr>
    </w:p>
    <w:sectPr w:rsidR="00E2002A" w:rsidRPr="00BA3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C52E7"/>
    <w:multiLevelType w:val="multilevel"/>
    <w:tmpl w:val="4740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2A"/>
    <w:rsid w:val="00763C4C"/>
    <w:rsid w:val="008F1507"/>
    <w:rsid w:val="00BA30FE"/>
    <w:rsid w:val="00DE792A"/>
    <w:rsid w:val="00E2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738FF364"/>
  <w15:chartTrackingRefBased/>
  <w15:docId w15:val="{DB2769C1-B2BB-43FE-800A-53C25842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0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200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0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00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20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0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x1yc453h">
    <w:name w:val="x1yc453h"/>
    <w:basedOn w:val="Normal"/>
    <w:rsid w:val="00E20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00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002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002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2002A"/>
    <w:rPr>
      <w:b/>
      <w:bCs/>
    </w:rPr>
  </w:style>
  <w:style w:type="character" w:customStyle="1" w:styleId="x1d5dutw">
    <w:name w:val="x1d5dutw"/>
    <w:basedOn w:val="DefaultParagraphFont"/>
    <w:rsid w:val="00E2002A"/>
  </w:style>
  <w:style w:type="character" w:customStyle="1" w:styleId="x1heor9g">
    <w:name w:val="x1heor9g"/>
    <w:basedOn w:val="DefaultParagraphFont"/>
    <w:rsid w:val="00E2002A"/>
  </w:style>
  <w:style w:type="character" w:customStyle="1" w:styleId="x1ir3puv">
    <w:name w:val="x1ir3puv"/>
    <w:basedOn w:val="DefaultParagraphFont"/>
    <w:rsid w:val="00E20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2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images.openai.com/static-rsc-4/48V09aMw6_3rjT4g-Xd9bhV_hskqY3pKbtzttMZwP9OME6lV4HfXyYWz7SQK8w8ZL_Q2bNq7V-XshfaOaVi0YuJQR9SlIGx6RriRguzIwD2YbHkM4aIcd3Pz1IwVJXBXchqE11DV3Lr9yUlX9uXkP9Pira8p34SvHIrsasrWx3Ls8QrI2MPSD8dwp6a6Oia2?purpose=fullsiz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images.openai.com/static-rsc-4/BRkhnXQ3qhg0rHAOE6vUibY8s1MN66S66JRMHqBzecJU8ivSeflSIKGYWlXIuUDAs9YooyioTcS4ZXokkXkGDazCoiJs8KRiO4FNUDE1Rz_pTVFGNlDFkKt30bBiP1OQlf4I8vP4njSauiIeIF8xabQaRJsJANfmRfpoqux9TC6xa7s_Rrd8fa1CRZggQbp-?purpose=fullsize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images.openai.com/static-rsc-4/Aia4jPa8jDNwwNS7s5V5wtRdxJTJlyU6zX_FlhQD3tAKvmpDGoqIzo9PMFI2AtrOUvTMKlm5gSMU7iL280lPqN4CNjlzjihvtTvfrpyBqNIXKVHiBhy-2Un4OkBUBnA9h4urb-Q0LGGtMlR6l4l6lq1CQ1RyHvReF2eFqpd1MuOiJokXi4CXegGHCF9OAW3l?purpose=fullsiz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4294967263</TotalTime>
  <Pages>18</Pages>
  <Words>2170</Words>
  <Characters>12370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5</cp:revision>
  <dcterms:created xsi:type="dcterms:W3CDTF">2026-09-15T08:44:00Z</dcterms:created>
  <dcterms:modified xsi:type="dcterms:W3CDTF">2026-10-05T11:39:00Z</dcterms:modified>
</cp:coreProperties>
</file>