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QUESTION 1 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Arr {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 void findLargestSmallest(int arr[], int size) {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(size == 0) {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"Array empty " &lt;&lt; endl;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smallest = 10000;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largest = 1;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size; ++i) {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(arr[i] &lt; smallest)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smallest = arr[i];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(arr[i] &gt; largest)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largest = arr[i];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"Smallest element: " &lt;&lt; smallest &lt;&lt; endl;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"Largest element: " &lt;&lt; largest &lt;&lt; endl;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Arr arrr;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arr[] = {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1110,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7,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9,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333,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323,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1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size = sizeof(arr) / sizeof(arr[0]);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arrr.findLargestSmallest(arr, size);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2908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QUESTION 2 :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Arrayy {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 void Productt(float arr[], int size) {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float product = 1.0;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size; ++i) {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arr[i] /= 2.0;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product *= arr[i];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"The product is: " &lt;&lt; product &lt;&lt; endl;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Arrayy processor;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float arr[] = {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5.36,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31.7854,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1.43,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2.2,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62.21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size = sizeof(arr) / sizeof(arr[0]);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processor.Productt(arr, size);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425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QUESTION 3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Arrayyy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 void SimilarValues(int arr1[], int s1, int arr2[], int s2) {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"Similar values ";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"[ ";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s1; ++i) {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j = 0; j &lt; s2; ++j) {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(arr1[i] == arr2[j]) {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cout &lt;&lt; arr1[i] &lt;&lt; " ";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 ]";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Arrayyy arr;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array1[] = {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2,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4,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5,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6,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1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size1 = sizeof(array1) / sizeof(array1[0]);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array2[] = {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3,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6,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9,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0,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23,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55,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2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size2 = sizeof(array2) / sizeof(array2[0]);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arr.SimilarValues(array1, size1, array2, size2);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QUESTION 4 :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ArrayList {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private: int* data;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int capacity;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int size;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 ArrayList() {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capacity = 10;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size = 0;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data = new int[capacity];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~ArrayList() {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delete[] data;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void Adding(int value) {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if (size == capacity) {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int newCapacity = capacity * 2;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int* newData = new int[newCapacity];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for (int i = 0; i &lt; size; ++i) {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newData[i] = data[i];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}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delete[] data;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data = newData;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capacity = newCapacity;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}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data[size++] = value;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void Removing(int index) {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if (index &gt;= 0 &amp;&amp; index &lt; size) {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for (int i = index; i &lt; size - 1; ++i) {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data[i] = data[i + 1];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}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size--;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}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ArrayList List;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List.Adding(10);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List.Adding(20);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List.Adding(30);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List.Removing(1); 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425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