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193F7" w14:textId="2827593A" w:rsidR="00280C1F" w:rsidRDefault="00280C1F">
      <w:pPr>
        <w:spacing w:after="332" w:line="259" w:lineRule="auto"/>
        <w:ind w:left="0" w:firstLine="0"/>
      </w:pPr>
    </w:p>
    <w:p w14:paraId="46765966" w14:textId="77777777" w:rsidR="00280C1F" w:rsidRDefault="00000000">
      <w:pPr>
        <w:spacing w:after="149" w:line="259" w:lineRule="auto"/>
        <w:ind w:left="0" w:firstLine="0"/>
      </w:pPr>
      <w:r>
        <w:rPr>
          <w:b/>
          <w:sz w:val="36"/>
        </w:rPr>
        <w:t>Umicom Studio IDE – Initial Roadmap and Setup</w:t>
      </w:r>
    </w:p>
    <w:p w14:paraId="455082D5" w14:textId="77777777" w:rsidR="00280C1F" w:rsidRDefault="00000000">
      <w:pPr>
        <w:pStyle w:val="Heading1"/>
        <w:ind w:left="-5"/>
      </w:pPr>
      <w:r>
        <w:t>Project Scaffolding (Folder Structure &amp; Templates)</w:t>
      </w:r>
    </w:p>
    <w:p w14:paraId="3CB80AFB" w14:textId="77777777" w:rsidR="00280C1F" w:rsidRDefault="00000000">
      <w:pPr>
        <w:spacing w:after="298" w:line="267" w:lineRule="auto"/>
        <w:ind w:left="-5" w:right="-7" w:hanging="10"/>
        <w:jc w:val="both"/>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83CC5F6" wp14:editId="4E835D8F">
                <wp:simplePos x="0" y="0"/>
                <wp:positionH relativeFrom="column">
                  <wp:posOffset>4846979</wp:posOffset>
                </wp:positionH>
                <wp:positionV relativeFrom="paragraph">
                  <wp:posOffset>343966</wp:posOffset>
                </wp:positionV>
                <wp:extent cx="682141" cy="725511"/>
                <wp:effectExtent l="0" t="0" r="0" b="0"/>
                <wp:wrapNone/>
                <wp:docPr id="9755" name="Group 9755"/>
                <wp:cNvGraphicFramePr/>
                <a:graphic xmlns:a="http://schemas.openxmlformats.org/drawingml/2006/main">
                  <a:graphicData uri="http://schemas.microsoft.com/office/word/2010/wordprocessingGroup">
                    <wpg:wgp>
                      <wpg:cNvGrpSpPr/>
                      <wpg:grpSpPr>
                        <a:xfrm>
                          <a:off x="0" y="0"/>
                          <a:ext cx="682141" cy="725511"/>
                          <a:chOff x="0" y="0"/>
                          <a:chExt cx="682141" cy="725511"/>
                        </a:xfrm>
                      </wpg:grpSpPr>
                      <wps:wsp>
                        <wps:cNvPr id="45" name="Shape 45"/>
                        <wps:cNvSpPr/>
                        <wps:spPr>
                          <a:xfrm>
                            <a:off x="0" y="515961"/>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6" name="Shape 46"/>
                        <wps:cNvSpPr/>
                        <wps:spPr>
                          <a:xfrm>
                            <a:off x="184807" y="515961"/>
                            <a:ext cx="184807" cy="209550"/>
                          </a:xfrm>
                          <a:custGeom>
                            <a:avLst/>
                            <a:gdLst/>
                            <a:ahLst/>
                            <a:cxnLst/>
                            <a:rect l="0" t="0" r="0" b="0"/>
                            <a:pathLst>
                              <a:path w="184807" h="209550">
                                <a:moveTo>
                                  <a:pt x="0" y="0"/>
                                </a:moveTo>
                                <a:lnTo>
                                  <a:pt x="146707" y="0"/>
                                </a:lnTo>
                                <a:cubicBezTo>
                                  <a:pt x="167663" y="0"/>
                                  <a:pt x="184807" y="17145"/>
                                  <a:pt x="184807" y="38100"/>
                                </a:cubicBezTo>
                                <a:lnTo>
                                  <a:pt x="184807" y="171450"/>
                                </a:lnTo>
                                <a:cubicBezTo>
                                  <a:pt x="184807" y="192405"/>
                                  <a:pt x="167663" y="209550"/>
                                  <a:pt x="146707" y="209550"/>
                                </a:cubicBezTo>
                                <a:lnTo>
                                  <a:pt x="0" y="209550"/>
                                </a:lnTo>
                                <a:lnTo>
                                  <a:pt x="0" y="200025"/>
                                </a:lnTo>
                                <a:lnTo>
                                  <a:pt x="146707" y="200025"/>
                                </a:lnTo>
                                <a:cubicBezTo>
                                  <a:pt x="162424" y="200025"/>
                                  <a:pt x="175282" y="187166"/>
                                  <a:pt x="175282" y="171450"/>
                                </a:cubicBezTo>
                                <a:lnTo>
                                  <a:pt x="175282" y="38100"/>
                                </a:lnTo>
                                <a:cubicBezTo>
                                  <a:pt x="175282" y="22384"/>
                                  <a:pt x="162424"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0" name="Shape 140"/>
                        <wps:cNvSpPr/>
                        <wps:spPr>
                          <a:xfrm>
                            <a:off x="320191"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3" name="Shape 143"/>
                        <wps:cNvSpPr/>
                        <wps:spPr>
                          <a:xfrm>
                            <a:off x="529741"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755" style="width:53.7119pt;height:57.1269pt;position:absolute;z-index:-2147483566;mso-position-horizontal-relative:text;mso-position-horizontal:absolute;margin-left:381.652pt;mso-position-vertical-relative:text;margin-top:27.0839pt;" coordsize="6821,7255">
                <v:shape id="Shape 45" style="position:absolute;width:1848;height:2095;left:0;top:5159;" coordsize="184807,209550" path="m38100,0l184807,0l184807,9525l38100,9525c22384,9525,9525,22384,9525,38100l9525,171450c9525,187166,22384,200025,38100,200025l184807,200025l184807,209550l38100,209550c17145,209550,0,192405,0,171450l0,38100c0,17145,17145,0,38100,0x">
                  <v:stroke weight="0pt" endcap="flat" joinstyle="miter" miterlimit="10" on="false" color="#000000" opacity="0"/>
                  <v:fill on="true" color="#bbbbbb"/>
                </v:shape>
                <v:shape id="Shape 46" style="position:absolute;width:1848;height:2095;left:1848;top:5159;" coordsize="184807,209550" path="m0,0l146707,0c167663,0,184807,17145,184807,38100l184807,171450c184807,192405,167663,209550,146707,209550l0,209550l0,200025l146707,200025c162424,200025,175282,187166,175282,171450l175282,38100c175282,22384,162424,9525,146707,9525l0,9525l0,0x">
                  <v:stroke weight="0pt" endcap="flat" joinstyle="miter" miterlimit="10" on="false" color="#000000" opacity="0"/>
                  <v:fill on="true" color="#bbbbbb"/>
                </v:shape>
                <v:shape id="Shape 140" style="position:absolute;width:1524;height:1428;left:3201;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3" style="position:absolute;width:1524;height:1428;left:5297;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To kickstart the IDE project, we should implement a project initialization routine that creates a standard directory structure and template files. Many modern tools offer this kind of scaffolding. For example, Rust’s Cargo and Zig provide commands to scaffold a “Hello World” project with needed files </w:t>
      </w:r>
      <w:hyperlink r:id="rId7" w:anchor=":~:text=Cargo%20new">
        <w:r>
          <w:rPr>
            <w:color w:val="333333"/>
            <w:sz w:val="12"/>
          </w:rPr>
          <w:t>1</w:t>
        </w:r>
      </w:hyperlink>
      <w:r>
        <w:rPr>
          <w:color w:val="333333"/>
          <w:sz w:val="12"/>
        </w:rPr>
        <w:t xml:space="preserve"> </w:t>
      </w:r>
      <w:hyperlink r:id="rId8" w:anchor=":~:text=zig%20init">
        <w:r>
          <w:rPr>
            <w:color w:val="333333"/>
            <w:sz w:val="12"/>
          </w:rPr>
          <w:t>2</w:t>
        </w:r>
      </w:hyperlink>
      <w:r>
        <w:rPr>
          <w:color w:val="333333"/>
          <w:sz w:val="12"/>
        </w:rPr>
        <w:t xml:space="preserve"> </w:t>
      </w:r>
      <w:r>
        <w:t xml:space="preserve">, and V offers </w:t>
      </w:r>
      <w:r>
        <w:rPr>
          <w:rFonts w:ascii="Courier New" w:eastAsia="Courier New" w:hAnsi="Courier New" w:cs="Courier New"/>
        </w:rPr>
        <w:t xml:space="preserve">v </w:t>
      </w:r>
      <w:proofErr w:type="spellStart"/>
      <w:r>
        <w:rPr>
          <w:rFonts w:ascii="Courier New" w:eastAsia="Courier New" w:hAnsi="Courier New" w:cs="Courier New"/>
        </w:rPr>
        <w:t>init</w:t>
      </w:r>
      <w:proofErr w:type="spellEnd"/>
      <w:r>
        <w:rPr>
          <w:rFonts w:ascii="Courier New" w:eastAsia="Courier New" w:hAnsi="Courier New" w:cs="Courier New"/>
        </w:rPr>
        <w:t xml:space="preserve"> </w:t>
      </w:r>
      <w:r>
        <w:t xml:space="preserve">/ </w:t>
      </w:r>
      <w:r>
        <w:rPr>
          <w:rFonts w:ascii="Courier New" w:eastAsia="Courier New" w:hAnsi="Courier New" w:cs="Courier New"/>
        </w:rPr>
        <w:t>v new</w:t>
      </w:r>
      <w:r>
        <w:t xml:space="preserve"> to set up a basic project </w:t>
      </w:r>
      <w:r>
        <w:rPr>
          <w:rFonts w:ascii="Calibri" w:eastAsia="Calibri" w:hAnsi="Calibri" w:cs="Calibri"/>
          <w:noProof/>
          <w:sz w:val="22"/>
        </w:rPr>
        <mc:AlternateContent>
          <mc:Choice Requires="wpg">
            <w:drawing>
              <wp:inline distT="0" distB="0" distL="0" distR="0" wp14:anchorId="20A92612" wp14:editId="14264254">
                <wp:extent cx="152400" cy="142875"/>
                <wp:effectExtent l="0" t="0" r="0" b="0"/>
                <wp:docPr id="9761" name="Group 976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46" name="Shape 14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7" name="Rectangle 147"/>
                        <wps:cNvSpPr/>
                        <wps:spPr>
                          <a:xfrm>
                            <a:off x="54406" y="14783"/>
                            <a:ext cx="57970" cy="138033"/>
                          </a:xfrm>
                          <a:prstGeom prst="rect">
                            <a:avLst/>
                          </a:prstGeom>
                          <a:ln>
                            <a:noFill/>
                          </a:ln>
                        </wps:spPr>
                        <wps:txbx>
                          <w:txbxContent>
                            <w:p w14:paraId="60E45DAF" w14:textId="77777777" w:rsidR="00280C1F" w:rsidRDefault="00000000">
                              <w:pPr>
                                <w:spacing w:after="160" w:line="259" w:lineRule="auto"/>
                                <w:ind w:left="0" w:firstLine="0"/>
                              </w:pPr>
                              <w:r>
                                <w:fldChar w:fldCharType="begin"/>
                              </w:r>
                              <w:r>
                                <w:instrText>HYPERLINK "https://medium.com/@m.elqrwash/vlang-tutorial-a-practical-guide-65da80b8b4ac" \l ":~:text=by%20using%20any%20of%20the,following%20commands%20in%20a%20terminal" \h</w:instrText>
                              </w:r>
                              <w:r>
                                <w:fldChar w:fldCharType="separate"/>
                              </w:r>
                              <w:r>
                                <w:rPr>
                                  <w:color w:val="333333"/>
                                  <w:sz w:val="12"/>
                                </w:rPr>
                                <w:t>3</w:t>
                              </w:r>
                              <w:r>
                                <w:fldChar w:fldCharType="end"/>
                              </w:r>
                            </w:p>
                          </w:txbxContent>
                        </wps:txbx>
                        <wps:bodyPr horzOverflow="overflow" vert="horz" lIns="0" tIns="0" rIns="0" bIns="0" rtlCol="0">
                          <a:noAutofit/>
                        </wps:bodyPr>
                      </wps:wsp>
                    </wpg:wgp>
                  </a:graphicData>
                </a:graphic>
              </wp:inline>
            </w:drawing>
          </mc:Choice>
          <mc:Fallback xmlns:a="http://schemas.openxmlformats.org/drawingml/2006/main">
            <w:pict>
              <v:group id="Group 9761" style="width:12pt;height:11.25pt;mso-position-horizontal-relative:char;mso-position-vertical-relative:line" coordsize="1524,1428">
                <v:shape id="Shape 14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147" style="position:absolute;width:579;height:1380;left:544;top:147;" filled="f" stroked="f">
                  <v:textbox inset="0,0,0,0">
                    <w:txbxContent>
                      <w:p>
                        <w:pPr>
                          <w:spacing w:before="0" w:after="160" w:line="259" w:lineRule="auto"/>
                          <w:ind w:left="0" w:firstLine="0"/>
                        </w:pPr>
                        <w:hyperlink r:id="hyperlink164">
                          <w:r>
                            <w:rPr>
                              <w:color w:val="333333"/>
                              <w:sz w:val="12"/>
                            </w:rPr>
                            <w:t xml:space="preserve">3</w:t>
                          </w:r>
                        </w:hyperlink>
                      </w:p>
                    </w:txbxContent>
                  </v:textbox>
                </v:rect>
              </v:group>
            </w:pict>
          </mc:Fallback>
        </mc:AlternateContent>
      </w:r>
      <w:r>
        <w:t>. We will follow a similar approach:</w:t>
      </w:r>
    </w:p>
    <w:p w14:paraId="7B8A24B5" w14:textId="77777777" w:rsidR="00280C1F" w:rsidRDefault="00000000">
      <w:pPr>
        <w:numPr>
          <w:ilvl w:val="0"/>
          <w:numId w:val="1"/>
        </w:numPr>
        <w:ind w:right="9" w:hanging="198"/>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ACB566D" wp14:editId="05BF5923">
                <wp:simplePos x="0" y="0"/>
                <wp:positionH relativeFrom="column">
                  <wp:posOffset>677001</wp:posOffset>
                </wp:positionH>
                <wp:positionV relativeFrom="paragraph">
                  <wp:posOffset>-389766</wp:posOffset>
                </wp:positionV>
                <wp:extent cx="1706128" cy="930250"/>
                <wp:effectExtent l="0" t="0" r="0" b="0"/>
                <wp:wrapNone/>
                <wp:docPr id="9753" name="Group 9753"/>
                <wp:cNvGraphicFramePr/>
                <a:graphic xmlns:a="http://schemas.openxmlformats.org/drawingml/2006/main">
                  <a:graphicData uri="http://schemas.microsoft.com/office/word/2010/wordprocessingGroup">
                    <wpg:wgp>
                      <wpg:cNvGrpSpPr/>
                      <wpg:grpSpPr>
                        <a:xfrm>
                          <a:off x="0" y="0"/>
                          <a:ext cx="1706128" cy="930250"/>
                          <a:chOff x="0" y="0"/>
                          <a:chExt cx="1706128" cy="930250"/>
                        </a:xfrm>
                      </wpg:grpSpPr>
                      <wps:wsp>
                        <wps:cNvPr id="34" name="Shape 34"/>
                        <wps:cNvSpPr/>
                        <wps:spPr>
                          <a:xfrm>
                            <a:off x="0" y="0"/>
                            <a:ext cx="253398" cy="209550"/>
                          </a:xfrm>
                          <a:custGeom>
                            <a:avLst/>
                            <a:gdLst/>
                            <a:ahLst/>
                            <a:cxnLst/>
                            <a:rect l="0" t="0" r="0" b="0"/>
                            <a:pathLst>
                              <a:path w="253398" h="209550">
                                <a:moveTo>
                                  <a:pt x="38100" y="0"/>
                                </a:moveTo>
                                <a:lnTo>
                                  <a:pt x="253398" y="0"/>
                                </a:lnTo>
                                <a:lnTo>
                                  <a:pt x="253398" y="9525"/>
                                </a:lnTo>
                                <a:lnTo>
                                  <a:pt x="38100" y="9525"/>
                                </a:lnTo>
                                <a:cubicBezTo>
                                  <a:pt x="22384" y="9525"/>
                                  <a:pt x="9525" y="22384"/>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5" name="Shape 35"/>
                        <wps:cNvSpPr/>
                        <wps:spPr>
                          <a:xfrm>
                            <a:off x="253398" y="0"/>
                            <a:ext cx="253398" cy="209550"/>
                          </a:xfrm>
                          <a:custGeom>
                            <a:avLst/>
                            <a:gdLst/>
                            <a:ahLst/>
                            <a:cxnLst/>
                            <a:rect l="0" t="0" r="0" b="0"/>
                            <a:pathLst>
                              <a:path w="253398" h="209550">
                                <a:moveTo>
                                  <a:pt x="0" y="0"/>
                                </a:moveTo>
                                <a:lnTo>
                                  <a:pt x="215298" y="0"/>
                                </a:lnTo>
                                <a:cubicBezTo>
                                  <a:pt x="236253" y="0"/>
                                  <a:pt x="253398" y="17145"/>
                                  <a:pt x="253398" y="38100"/>
                                </a:cubicBezTo>
                                <a:lnTo>
                                  <a:pt x="253398" y="171450"/>
                                </a:lnTo>
                                <a:cubicBezTo>
                                  <a:pt x="253398" y="192405"/>
                                  <a:pt x="236253" y="209550"/>
                                  <a:pt x="215298" y="209550"/>
                                </a:cubicBezTo>
                                <a:lnTo>
                                  <a:pt x="0" y="209550"/>
                                </a:lnTo>
                                <a:lnTo>
                                  <a:pt x="0" y="200025"/>
                                </a:lnTo>
                                <a:lnTo>
                                  <a:pt x="215298" y="200025"/>
                                </a:lnTo>
                                <a:cubicBezTo>
                                  <a:pt x="231015" y="200025"/>
                                  <a:pt x="243873" y="187166"/>
                                  <a:pt x="243873" y="171450"/>
                                </a:cubicBezTo>
                                <a:lnTo>
                                  <a:pt x="243873" y="38100"/>
                                </a:lnTo>
                                <a:cubicBezTo>
                                  <a:pt x="243873" y="22384"/>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8" name="Shape 38"/>
                        <wps:cNvSpPr/>
                        <wps:spPr>
                          <a:xfrm>
                            <a:off x="549315" y="0"/>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9" name="Shape 39"/>
                        <wps:cNvSpPr/>
                        <wps:spPr>
                          <a:xfrm>
                            <a:off x="768418" y="0"/>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4"/>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0" name="Shape 50"/>
                        <wps:cNvSpPr/>
                        <wps:spPr>
                          <a:xfrm>
                            <a:off x="615758" y="543967"/>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1" name="Shape 51"/>
                        <wps:cNvSpPr/>
                        <wps:spPr>
                          <a:xfrm>
                            <a:off x="937747" y="543967"/>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5" name="Shape 55"/>
                        <wps:cNvSpPr/>
                        <wps:spPr>
                          <a:xfrm>
                            <a:off x="1336514" y="720700"/>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 name="Shape 56"/>
                        <wps:cNvSpPr/>
                        <wps:spPr>
                          <a:xfrm>
                            <a:off x="1521321" y="720700"/>
                            <a:ext cx="184807" cy="209550"/>
                          </a:xfrm>
                          <a:custGeom>
                            <a:avLst/>
                            <a:gdLst/>
                            <a:ahLst/>
                            <a:cxnLst/>
                            <a:rect l="0" t="0" r="0" b="0"/>
                            <a:pathLst>
                              <a:path w="184807" h="209550">
                                <a:moveTo>
                                  <a:pt x="0" y="0"/>
                                </a:moveTo>
                                <a:lnTo>
                                  <a:pt x="146707" y="0"/>
                                </a:lnTo>
                                <a:cubicBezTo>
                                  <a:pt x="167663" y="0"/>
                                  <a:pt x="184807" y="17145"/>
                                  <a:pt x="184807" y="38100"/>
                                </a:cubicBezTo>
                                <a:lnTo>
                                  <a:pt x="184807" y="171450"/>
                                </a:lnTo>
                                <a:cubicBezTo>
                                  <a:pt x="184807" y="192405"/>
                                  <a:pt x="167663" y="209550"/>
                                  <a:pt x="146707" y="209550"/>
                                </a:cubicBezTo>
                                <a:lnTo>
                                  <a:pt x="0" y="209550"/>
                                </a:lnTo>
                                <a:lnTo>
                                  <a:pt x="0" y="200025"/>
                                </a:lnTo>
                                <a:lnTo>
                                  <a:pt x="146707" y="200025"/>
                                </a:lnTo>
                                <a:cubicBezTo>
                                  <a:pt x="162423" y="200025"/>
                                  <a:pt x="175282" y="187166"/>
                                  <a:pt x="175282" y="171450"/>
                                </a:cubicBezTo>
                                <a:lnTo>
                                  <a:pt x="175282" y="38100"/>
                                </a:lnTo>
                                <a:cubicBezTo>
                                  <a:pt x="175282" y="22384"/>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9753" style="width:134.341pt;height:73.248pt;position:absolute;z-index:-2147483614;mso-position-horizontal-relative:text;mso-position-horizontal:absolute;margin-left:53.3071pt;mso-position-vertical-relative:text;margin-top:-30.6903pt;" coordsize="17061,9302">
                <v:shape id="Shape 34" style="position:absolute;width:2533;height:2095;left:0;top:0;" coordsize="253398,209550" path="m38100,0l253398,0l253398,9525l38100,9525c22384,9525,9525,22384,9525,38100l9525,171450c9525,187166,22384,200025,38100,200025l253398,200025l253398,209550l38100,209550c17145,209550,0,192405,0,171450l0,38100c0,17145,17145,0,38100,0x">
                  <v:stroke weight="0pt" endcap="flat" joinstyle="miter" miterlimit="10" on="false" color="#000000" opacity="0"/>
                  <v:fill on="true" color="#bbbbbb"/>
                </v:shape>
                <v:shape id="Shape 35" style="position:absolute;width:2533;height:2095;left:2533;top:0;" coordsize="253398,209550" path="m0,0l215298,0c236253,0,253398,17145,253398,38100l253398,171450c253398,192405,236253,209550,215298,209550l0,209550l0,200025l215298,200025c231015,200025,243873,187166,243873,171450l243873,38100c243873,22384,231015,9525,215298,9525l0,9525l0,0x">
                  <v:stroke weight="0pt" endcap="flat" joinstyle="miter" miterlimit="10" on="false" color="#000000" opacity="0"/>
                  <v:fill on="true" color="#bbbbbb"/>
                </v:shape>
                <v:shape id="Shape 38" style="position:absolute;width:2191;height:2095;left:5493;top:0;" coordsize="219103,209550" path="m38100,0l219103,0l219103,9525l38100,9525c22384,9525,9525,22384,9525,38100l9525,171450c9525,187166,22384,200025,38100,200025l219103,200025l219103,209550l38100,209550c17145,209550,0,192405,0,171450l0,38100c0,17145,17145,0,38100,0x">
                  <v:stroke weight="0pt" endcap="flat" joinstyle="miter" miterlimit="10" on="false" color="#000000" opacity="0"/>
                  <v:fill on="true" color="#bbbbbb"/>
                </v:shape>
                <v:shape id="Shape 39" style="position:absolute;width:2191;height:2095;left:7684;top:0;" coordsize="219103,209550" path="m0,0l181003,0c201958,0,219103,17145,219103,38100l219103,171450c219103,192405,201958,209550,181003,209550l0,209550l0,200025l181003,200025c196719,200025,209578,187166,209578,171450l209578,38100c209578,22384,196719,9525,181003,9525l0,9525l0,0x">
                  <v:stroke weight="0pt" endcap="flat" joinstyle="miter" miterlimit="10" on="false" color="#000000" opacity="0"/>
                  <v:fill on="true" color="#bbbbbb"/>
                </v:shape>
                <v:shape id="Shape 50" style="position:absolute;width:3219;height:2095;left:6157;top:5439;"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51" style="position:absolute;width:3219;height:2095;left:9377;top:5439;"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55" style="position:absolute;width:1848;height:2095;left:13365;top:7207;" coordsize="184807,209550" path="m38100,0l184807,0l184807,9525l38100,9525c22384,9525,9525,22384,9525,38100l9525,171450c9525,187166,22384,200025,38100,200025l184807,200025l184807,209550l38100,209550c17145,209550,0,192405,0,171450l0,38100c0,17145,17145,0,38100,0x">
                  <v:stroke weight="0pt" endcap="flat" joinstyle="miter" miterlimit="10" on="false" color="#000000" opacity="0"/>
                  <v:fill on="true" color="#bbbbbb"/>
                </v:shape>
                <v:shape id="Shape 56" style="position:absolute;width:1848;height:2095;left:15213;top:7207;" coordsize="184807,209550" path="m0,0l146707,0c167663,0,184807,17145,184807,38100l184807,171450c184807,192405,167663,209550,146707,209550l0,209550l0,200025l146707,200025c162423,200025,175282,187166,175282,171450l175282,38100c175282,22384,162423,9525,146707,9525l0,9525l0,0x">
                  <v:stroke weight="0pt" endcap="flat" joinstyle="miter" miterlimit="10" on="false" color="#000000" opacity="0"/>
                  <v:fill on="true" color="#bbbbbb"/>
                </v:shape>
              </v:group>
            </w:pict>
          </mc:Fallback>
        </mc:AlternateContent>
      </w:r>
      <w:r>
        <w:rPr>
          <w:b/>
        </w:rPr>
        <w:t>Define Standard Structure:</w:t>
      </w:r>
      <w:r>
        <w:t xml:space="preserve"> Create a base folder (project root) with subfolders like </w:t>
      </w:r>
      <w:proofErr w:type="spellStart"/>
      <w:r>
        <w:rPr>
          <w:rFonts w:ascii="Courier New" w:eastAsia="Courier New" w:hAnsi="Courier New" w:cs="Courier New"/>
          <w:b/>
        </w:rPr>
        <w:t>src</w:t>
      </w:r>
      <w:proofErr w:type="spellEnd"/>
      <w:r>
        <w:rPr>
          <w:rFonts w:ascii="Courier New" w:eastAsia="Courier New" w:hAnsi="Courier New" w:cs="Courier New"/>
          <w:b/>
        </w:rPr>
        <w:t>/</w:t>
      </w:r>
      <w:r>
        <w:t xml:space="preserve"> for source code and </w:t>
      </w:r>
      <w:r>
        <w:rPr>
          <w:rFonts w:ascii="Courier New" w:eastAsia="Courier New" w:hAnsi="Courier New" w:cs="Courier New"/>
          <w:b/>
        </w:rPr>
        <w:t>include/</w:t>
      </w:r>
      <w:r>
        <w:t xml:space="preserve"> for headers. For multi-language support, we might also include language-specific folders (e.g. </w:t>
      </w:r>
      <w:proofErr w:type="spellStart"/>
      <w:r>
        <w:rPr>
          <w:rFonts w:ascii="Courier New" w:eastAsia="Courier New" w:hAnsi="Courier New" w:cs="Courier New"/>
        </w:rPr>
        <w:t>asm</w:t>
      </w:r>
      <w:proofErr w:type="spellEnd"/>
      <w:r>
        <w:rPr>
          <w:rFonts w:ascii="Courier New" w:eastAsia="Courier New" w:hAnsi="Courier New" w:cs="Courier New"/>
        </w:rPr>
        <w:t>/</w:t>
      </w:r>
      <w:r>
        <w:t xml:space="preserve"> for assembly, </w:t>
      </w:r>
      <w:r>
        <w:rPr>
          <w:rFonts w:ascii="Courier New" w:eastAsia="Courier New" w:hAnsi="Courier New" w:cs="Courier New"/>
        </w:rPr>
        <w:t>scripts/</w:t>
      </w:r>
      <w:r>
        <w:t xml:space="preserve"> for Python, etc.) as needed.</w:t>
      </w:r>
    </w:p>
    <w:p w14:paraId="7DAF38AC" w14:textId="77777777" w:rsidR="00280C1F" w:rsidRDefault="00000000">
      <w:pPr>
        <w:numPr>
          <w:ilvl w:val="0"/>
          <w:numId w:val="1"/>
        </w:numPr>
        <w:ind w:right="9" w:hanging="198"/>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8CB3669" wp14:editId="46F31171">
                <wp:simplePos x="0" y="0"/>
                <wp:positionH relativeFrom="column">
                  <wp:posOffset>3157045</wp:posOffset>
                </wp:positionH>
                <wp:positionV relativeFrom="paragraph">
                  <wp:posOffset>-198389</wp:posOffset>
                </wp:positionV>
                <wp:extent cx="1062921" cy="557733"/>
                <wp:effectExtent l="0" t="0" r="0" b="0"/>
                <wp:wrapNone/>
                <wp:docPr id="9756" name="Group 9756"/>
                <wp:cNvGraphicFramePr/>
                <a:graphic xmlns:a="http://schemas.openxmlformats.org/drawingml/2006/main">
                  <a:graphicData uri="http://schemas.microsoft.com/office/word/2010/wordprocessingGroup">
                    <wpg:wgp>
                      <wpg:cNvGrpSpPr/>
                      <wpg:grpSpPr>
                        <a:xfrm>
                          <a:off x="0" y="0"/>
                          <a:ext cx="1062921" cy="557733"/>
                          <a:chOff x="0" y="0"/>
                          <a:chExt cx="1062921" cy="557733"/>
                        </a:xfrm>
                      </wpg:grpSpPr>
                      <wps:wsp>
                        <wps:cNvPr id="59" name="Shape 59"/>
                        <wps:cNvSpPr/>
                        <wps:spPr>
                          <a:xfrm>
                            <a:off x="0"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0" name="Shape 60"/>
                        <wps:cNvSpPr/>
                        <wps:spPr>
                          <a:xfrm>
                            <a:off x="321990"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6" name="Shape 66"/>
                        <wps:cNvSpPr/>
                        <wps:spPr>
                          <a:xfrm>
                            <a:off x="281760" y="348183"/>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7" name="Shape 67"/>
                        <wps:cNvSpPr/>
                        <wps:spPr>
                          <a:xfrm>
                            <a:off x="672340" y="348183"/>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6"/>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9756" style="width:83.6946pt;height:43.916pt;position:absolute;z-index:-2147483595;mso-position-horizontal-relative:text;mso-position-horizontal:absolute;margin-left:248.586pt;mso-position-vertical-relative:text;margin-top:-15.6212pt;" coordsize="10629,5577">
                <v:shape id="Shape 59" style="position:absolute;width:3219;height:2095;left:0;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60" style="position:absolute;width:3219;height:2095;left:3219;top: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66" style="position:absolute;width:3905;height:2095;left:2817;top:3481;" coordsize="390581,209550" path="m38100,0l390581,0l390581,9525l38100,9525c22384,9525,9525,22384,9525,38100l9525,171450c9525,187166,22384,200025,38100,200025l390581,200025l390581,209550l38100,209550c17145,209550,0,192405,0,171450l0,38100c0,17145,17145,0,38100,0x">
                  <v:stroke weight="0pt" endcap="flat" joinstyle="miter" miterlimit="10" on="false" color="#000000" opacity="0"/>
                  <v:fill on="true" color="#bbbbbb"/>
                </v:shape>
                <v:shape id="Shape 67" style="position:absolute;width:3905;height:2095;left:6723;top:3481;" coordsize="390581,209550" path="m0,0l352481,0c373436,0,390581,17145,390581,38100l390581,171450c390581,192405,373436,209550,352481,209550l0,209550l0,200025l352481,200025c368197,200025,381056,187166,381056,171450l381056,38100c381056,22384,368197,9525,352481,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5F0F7D6" wp14:editId="3860BA23">
                <wp:simplePos x="0" y="0"/>
                <wp:positionH relativeFrom="column">
                  <wp:posOffset>5023824</wp:posOffset>
                </wp:positionH>
                <wp:positionV relativeFrom="paragraph">
                  <wp:posOffset>149794</wp:posOffset>
                </wp:positionV>
                <wp:extent cx="506797" cy="209550"/>
                <wp:effectExtent l="0" t="0" r="0" b="0"/>
                <wp:wrapNone/>
                <wp:docPr id="9757" name="Group 9757"/>
                <wp:cNvGraphicFramePr/>
                <a:graphic xmlns:a="http://schemas.openxmlformats.org/drawingml/2006/main">
                  <a:graphicData uri="http://schemas.microsoft.com/office/word/2010/wordprocessingGroup">
                    <wpg:wgp>
                      <wpg:cNvGrpSpPr/>
                      <wpg:grpSpPr>
                        <a:xfrm>
                          <a:off x="0" y="0"/>
                          <a:ext cx="506797" cy="209550"/>
                          <a:chOff x="0" y="0"/>
                          <a:chExt cx="506797" cy="209550"/>
                        </a:xfrm>
                      </wpg:grpSpPr>
                      <wps:wsp>
                        <wps:cNvPr id="70" name="Shape 70"/>
                        <wps:cNvSpPr/>
                        <wps:spPr>
                          <a:xfrm>
                            <a:off x="0" y="0"/>
                            <a:ext cx="253398" cy="209550"/>
                          </a:xfrm>
                          <a:custGeom>
                            <a:avLst/>
                            <a:gdLst/>
                            <a:ahLst/>
                            <a:cxnLst/>
                            <a:rect l="0" t="0" r="0" b="0"/>
                            <a:pathLst>
                              <a:path w="253398" h="209550">
                                <a:moveTo>
                                  <a:pt x="38100" y="0"/>
                                </a:moveTo>
                                <a:lnTo>
                                  <a:pt x="253398" y="0"/>
                                </a:lnTo>
                                <a:lnTo>
                                  <a:pt x="253398" y="9525"/>
                                </a:lnTo>
                                <a:lnTo>
                                  <a:pt x="38100" y="9525"/>
                                </a:lnTo>
                                <a:cubicBezTo>
                                  <a:pt x="22384" y="9525"/>
                                  <a:pt x="9525" y="22384"/>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1" name="Shape 71"/>
                        <wps:cNvSpPr/>
                        <wps:spPr>
                          <a:xfrm>
                            <a:off x="253398" y="0"/>
                            <a:ext cx="253398" cy="209550"/>
                          </a:xfrm>
                          <a:custGeom>
                            <a:avLst/>
                            <a:gdLst/>
                            <a:ahLst/>
                            <a:cxnLst/>
                            <a:rect l="0" t="0" r="0" b="0"/>
                            <a:pathLst>
                              <a:path w="253398" h="209550">
                                <a:moveTo>
                                  <a:pt x="0" y="0"/>
                                </a:moveTo>
                                <a:lnTo>
                                  <a:pt x="215298" y="0"/>
                                </a:lnTo>
                                <a:cubicBezTo>
                                  <a:pt x="236254" y="0"/>
                                  <a:pt x="253398" y="17145"/>
                                  <a:pt x="253398" y="38100"/>
                                </a:cubicBezTo>
                                <a:lnTo>
                                  <a:pt x="253398" y="171450"/>
                                </a:lnTo>
                                <a:cubicBezTo>
                                  <a:pt x="253398" y="192405"/>
                                  <a:pt x="236254" y="209550"/>
                                  <a:pt x="215298" y="209550"/>
                                </a:cubicBezTo>
                                <a:lnTo>
                                  <a:pt x="0" y="209550"/>
                                </a:lnTo>
                                <a:lnTo>
                                  <a:pt x="0" y="200025"/>
                                </a:lnTo>
                                <a:lnTo>
                                  <a:pt x="215298" y="200025"/>
                                </a:lnTo>
                                <a:cubicBezTo>
                                  <a:pt x="231015" y="200025"/>
                                  <a:pt x="243873" y="187166"/>
                                  <a:pt x="243873" y="171450"/>
                                </a:cubicBezTo>
                                <a:lnTo>
                                  <a:pt x="243873" y="38100"/>
                                </a:lnTo>
                                <a:cubicBezTo>
                                  <a:pt x="243873" y="22384"/>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9757" style="width:39.9053pt;height:16.5pt;position:absolute;z-index:-2147483588;mso-position-horizontal-relative:text;mso-position-horizontal:absolute;margin-left:395.577pt;mso-position-vertical-relative:text;margin-top:11.7948pt;" coordsize="5067,2095">
                <v:shape id="Shape 70" style="position:absolute;width:2533;height:2095;left:0;top:0;" coordsize="253398,209550" path="m38100,0l253398,0l253398,9525l38100,9525c22384,9525,9525,22384,9525,38100l9525,171450c9525,187166,22384,200025,38100,200025l253398,200025l253398,209550l38100,209550c17145,209550,0,192405,0,171450l0,38100c0,17145,17145,0,38100,0x">
                  <v:stroke weight="0pt" endcap="flat" joinstyle="miter" miterlimit="10" on="false" color="#000000" opacity="0"/>
                  <v:fill on="true" color="#bbbbbb"/>
                </v:shape>
                <v:shape id="Shape 71" style="position:absolute;width:2533;height:2095;left:2533;top:0;" coordsize="253398,209550" path="m0,0l215298,0c236254,0,253398,17145,253398,38100l253398,171450c253398,192405,236254,209550,215298,209550l0,209550l0,200025l215298,200025c231015,200025,243873,187166,243873,171450l243873,38100c243873,22384,231015,9525,215298,9525l0,9525l0,0x">
                  <v:stroke weight="0pt" endcap="flat" joinstyle="miter" miterlimit="10" on="false" color="#000000" opacity="0"/>
                  <v:fill on="true" color="#bbbbbb"/>
                </v:shape>
              </v:group>
            </w:pict>
          </mc:Fallback>
        </mc:AlternateContent>
      </w:r>
      <w:r>
        <w:rPr>
          <w:b/>
        </w:rPr>
        <w:t>Generate Template Files:</w:t>
      </w:r>
      <w:r>
        <w:t xml:space="preserve"> Populate the new project with minimal files that compile or run immediately. For example, a C/C++ project might include </w:t>
      </w:r>
      <w:proofErr w:type="spellStart"/>
      <w:r>
        <w:rPr>
          <w:rFonts w:ascii="Courier New" w:eastAsia="Courier New" w:hAnsi="Courier New" w:cs="Courier New"/>
        </w:rPr>
        <w:t>src</w:t>
      </w:r>
      <w:proofErr w:type="spellEnd"/>
      <w:r>
        <w:rPr>
          <w:rFonts w:ascii="Courier New" w:eastAsia="Courier New" w:hAnsi="Courier New" w:cs="Courier New"/>
        </w:rPr>
        <w:t>/</w:t>
      </w:r>
      <w:proofErr w:type="spellStart"/>
      <w:r>
        <w:rPr>
          <w:rFonts w:ascii="Courier New" w:eastAsia="Courier New" w:hAnsi="Courier New" w:cs="Courier New"/>
        </w:rPr>
        <w:t>main.c</w:t>
      </w:r>
      <w:proofErr w:type="spellEnd"/>
      <w:r>
        <w:t xml:space="preserve"> (with a simple </w:t>
      </w:r>
      <w:proofErr w:type="gramStart"/>
      <w:r>
        <w:rPr>
          <w:rFonts w:ascii="Courier New" w:eastAsia="Courier New" w:hAnsi="Courier New" w:cs="Courier New"/>
        </w:rPr>
        <w:t>main(</w:t>
      </w:r>
      <w:proofErr w:type="gramEnd"/>
      <w:r>
        <w:rPr>
          <w:rFonts w:ascii="Courier New" w:eastAsia="Courier New" w:hAnsi="Courier New" w:cs="Courier New"/>
        </w:rPr>
        <w:t xml:space="preserve">) </w:t>
      </w:r>
      <w:r>
        <w:t xml:space="preserve">function) and a build configuration file (like a </w:t>
      </w:r>
      <w:r>
        <w:rPr>
          <w:b/>
        </w:rPr>
        <w:t>CMakeLists.txt</w:t>
      </w:r>
      <w:r>
        <w:t xml:space="preserve"> or </w:t>
      </w:r>
      <w:proofErr w:type="spellStart"/>
      <w:r>
        <w:t>Makefile</w:t>
      </w:r>
      <w:proofErr w:type="spellEnd"/>
      <w:r>
        <w:t>). We can also include a README.md with project info.</w:t>
      </w:r>
    </w:p>
    <w:p w14:paraId="461E27AE" w14:textId="77777777" w:rsidR="00280C1F" w:rsidRDefault="00000000">
      <w:pPr>
        <w:numPr>
          <w:ilvl w:val="0"/>
          <w:numId w:val="1"/>
        </w:numPr>
        <w:spacing w:after="11" w:line="264" w:lineRule="auto"/>
        <w:ind w:right="9" w:hanging="198"/>
      </w:pPr>
      <w:r>
        <w:rPr>
          <w:b/>
        </w:rPr>
        <w:t>Use Utility Functions:</w:t>
      </w:r>
      <w:r>
        <w:t xml:space="preserve"> The Umicom engine already provides file and directory helpers (e.g. </w:t>
      </w:r>
    </w:p>
    <w:p w14:paraId="0DE5082B" w14:textId="77777777" w:rsidR="00280C1F" w:rsidRDefault="00000000">
      <w:pPr>
        <w:ind w:left="675" w:right="9" w:firstLine="0"/>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71D1B20B" wp14:editId="14A84E54">
                <wp:simplePos x="0" y="0"/>
                <wp:positionH relativeFrom="column">
                  <wp:posOffset>381000</wp:posOffset>
                </wp:positionH>
                <wp:positionV relativeFrom="paragraph">
                  <wp:posOffset>-29556</wp:posOffset>
                </wp:positionV>
                <wp:extent cx="643979" cy="209550"/>
                <wp:effectExtent l="0" t="0" r="0" b="0"/>
                <wp:wrapNone/>
                <wp:docPr id="9758" name="Group 9758"/>
                <wp:cNvGraphicFramePr/>
                <a:graphic xmlns:a="http://schemas.openxmlformats.org/drawingml/2006/main">
                  <a:graphicData uri="http://schemas.microsoft.com/office/word/2010/wordprocessingGroup">
                    <wpg:wgp>
                      <wpg:cNvGrpSpPr/>
                      <wpg:grpSpPr>
                        <a:xfrm>
                          <a:off x="0" y="0"/>
                          <a:ext cx="643979" cy="209550"/>
                          <a:chOff x="0" y="0"/>
                          <a:chExt cx="643979" cy="209550"/>
                        </a:xfrm>
                      </wpg:grpSpPr>
                      <wps:wsp>
                        <wps:cNvPr id="79" name="Shape 79"/>
                        <wps:cNvSpPr/>
                        <wps:spPr>
                          <a:xfrm>
                            <a:off x="0"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0" name="Shape 80"/>
                        <wps:cNvSpPr/>
                        <wps:spPr>
                          <a:xfrm>
                            <a:off x="321990"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9758" style="width:50.707pt;height:16.5pt;position:absolute;z-index:-2147483579;mso-position-horizontal-relative:text;mso-position-horizontal:absolute;margin-left:30pt;mso-position-vertical-relative:text;margin-top:-2.32736pt;" coordsize="6439,2095">
                <v:shape id="Shape 79" style="position:absolute;width:3219;height:2095;left:0;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80" style="position:absolute;width:3219;height:2095;left:3219;top: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group>
            </w:pict>
          </mc:Fallback>
        </mc:AlternateContent>
      </w:r>
      <w:proofErr w:type="spellStart"/>
      <w:proofErr w:type="gramStart"/>
      <w:r>
        <w:rPr>
          <w:rFonts w:ascii="Courier New" w:eastAsia="Courier New" w:hAnsi="Courier New" w:cs="Courier New"/>
        </w:rPr>
        <w:t>mkpath</w:t>
      </w:r>
      <w:proofErr w:type="spellEnd"/>
      <w:r>
        <w:rPr>
          <w:rFonts w:ascii="Courier New" w:eastAsia="Courier New" w:hAnsi="Courier New" w:cs="Courier New"/>
        </w:rPr>
        <w:t>(</w:t>
      </w:r>
      <w:proofErr w:type="gramEnd"/>
      <w:r>
        <w:rPr>
          <w:rFonts w:ascii="Courier New" w:eastAsia="Courier New" w:hAnsi="Courier New" w:cs="Courier New"/>
        </w:rPr>
        <w:t>)</w:t>
      </w:r>
      <w:r>
        <w:t xml:space="preserve"> to create directories recursively, and </w:t>
      </w:r>
      <w:proofErr w:type="spellStart"/>
      <w:r>
        <w:rPr>
          <w:rFonts w:ascii="Courier New" w:eastAsia="Courier New" w:hAnsi="Courier New" w:cs="Courier New"/>
        </w:rPr>
        <w:t>write_text_file_if_</w:t>
      </w:r>
      <w:proofErr w:type="gramStart"/>
      <w:r>
        <w:rPr>
          <w:rFonts w:ascii="Courier New" w:eastAsia="Courier New" w:hAnsi="Courier New" w:cs="Courier New"/>
        </w:rPr>
        <w:t>absent</w:t>
      </w:r>
      <w:proofErr w:type="spellEnd"/>
      <w:r>
        <w:rPr>
          <w:rFonts w:ascii="Courier New" w:eastAsia="Courier New" w:hAnsi="Courier New" w:cs="Courier New"/>
        </w:rPr>
        <w:t>(</w:t>
      </w:r>
      <w:proofErr w:type="gramEnd"/>
      <w:r>
        <w:rPr>
          <w:rFonts w:ascii="Courier New" w:eastAsia="Courier New" w:hAnsi="Courier New" w:cs="Courier New"/>
        </w:rPr>
        <w:t>)</w:t>
      </w:r>
      <w:r>
        <w:t xml:space="preserve"> to create</w:t>
      </w:r>
    </w:p>
    <w:p w14:paraId="267717D0" w14:textId="77777777" w:rsidR="00280C1F" w:rsidRDefault="00000000">
      <w:pPr>
        <w:ind w:left="600" w:right="9" w:firstLine="0"/>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7D1A996" wp14:editId="61639464">
                <wp:simplePos x="0" y="0"/>
                <wp:positionH relativeFrom="column">
                  <wp:posOffset>2408997</wp:posOffset>
                </wp:positionH>
                <wp:positionV relativeFrom="paragraph">
                  <wp:posOffset>-199558</wp:posOffset>
                </wp:positionV>
                <wp:extent cx="2564085" cy="563016"/>
                <wp:effectExtent l="0" t="0" r="0" b="0"/>
                <wp:wrapNone/>
                <wp:docPr id="9759" name="Group 9759"/>
                <wp:cNvGraphicFramePr/>
                <a:graphic xmlns:a="http://schemas.openxmlformats.org/drawingml/2006/main">
                  <a:graphicData uri="http://schemas.microsoft.com/office/word/2010/wordprocessingGroup">
                    <wpg:wgp>
                      <wpg:cNvGrpSpPr/>
                      <wpg:grpSpPr>
                        <a:xfrm>
                          <a:off x="0" y="0"/>
                          <a:ext cx="2564085" cy="563016"/>
                          <a:chOff x="0" y="0"/>
                          <a:chExt cx="2564085" cy="563016"/>
                        </a:xfrm>
                      </wpg:grpSpPr>
                      <wps:wsp>
                        <wps:cNvPr id="83" name="Shape 83"/>
                        <wps:cNvSpPr/>
                        <wps:spPr>
                          <a:xfrm>
                            <a:off x="616874" y="0"/>
                            <a:ext cx="973606" cy="209550"/>
                          </a:xfrm>
                          <a:custGeom>
                            <a:avLst/>
                            <a:gdLst/>
                            <a:ahLst/>
                            <a:cxnLst/>
                            <a:rect l="0" t="0" r="0" b="0"/>
                            <a:pathLst>
                              <a:path w="973606" h="209550">
                                <a:moveTo>
                                  <a:pt x="38100" y="0"/>
                                </a:moveTo>
                                <a:lnTo>
                                  <a:pt x="973606" y="0"/>
                                </a:lnTo>
                                <a:lnTo>
                                  <a:pt x="973606" y="9525"/>
                                </a:lnTo>
                                <a:lnTo>
                                  <a:pt x="38100" y="9525"/>
                                </a:lnTo>
                                <a:cubicBezTo>
                                  <a:pt x="22384" y="9525"/>
                                  <a:pt x="9525" y="22384"/>
                                  <a:pt x="9525" y="38100"/>
                                </a:cubicBezTo>
                                <a:lnTo>
                                  <a:pt x="9525" y="171450"/>
                                </a:lnTo>
                                <a:cubicBezTo>
                                  <a:pt x="9525" y="187166"/>
                                  <a:pt x="22384" y="200025"/>
                                  <a:pt x="38100" y="200025"/>
                                </a:cubicBezTo>
                                <a:lnTo>
                                  <a:pt x="973606" y="200025"/>
                                </a:lnTo>
                                <a:lnTo>
                                  <a:pt x="97360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4" name="Shape 84"/>
                        <wps:cNvSpPr/>
                        <wps:spPr>
                          <a:xfrm>
                            <a:off x="1590480" y="0"/>
                            <a:ext cx="973606" cy="209550"/>
                          </a:xfrm>
                          <a:custGeom>
                            <a:avLst/>
                            <a:gdLst/>
                            <a:ahLst/>
                            <a:cxnLst/>
                            <a:rect l="0" t="0" r="0" b="0"/>
                            <a:pathLst>
                              <a:path w="973606" h="209550">
                                <a:moveTo>
                                  <a:pt x="0" y="0"/>
                                </a:moveTo>
                                <a:lnTo>
                                  <a:pt x="935506" y="0"/>
                                </a:lnTo>
                                <a:cubicBezTo>
                                  <a:pt x="956461" y="0"/>
                                  <a:pt x="973606" y="17145"/>
                                  <a:pt x="973606" y="38100"/>
                                </a:cubicBezTo>
                                <a:lnTo>
                                  <a:pt x="973606" y="171450"/>
                                </a:lnTo>
                                <a:cubicBezTo>
                                  <a:pt x="973606" y="192405"/>
                                  <a:pt x="956461" y="209550"/>
                                  <a:pt x="935506" y="209550"/>
                                </a:cubicBezTo>
                                <a:lnTo>
                                  <a:pt x="0" y="209550"/>
                                </a:lnTo>
                                <a:lnTo>
                                  <a:pt x="0" y="200025"/>
                                </a:lnTo>
                                <a:lnTo>
                                  <a:pt x="935506" y="200025"/>
                                </a:lnTo>
                                <a:cubicBezTo>
                                  <a:pt x="951222" y="200025"/>
                                  <a:pt x="964081" y="187166"/>
                                  <a:pt x="964081" y="171450"/>
                                </a:cubicBezTo>
                                <a:lnTo>
                                  <a:pt x="964081" y="38100"/>
                                </a:lnTo>
                                <a:cubicBezTo>
                                  <a:pt x="964081" y="22384"/>
                                  <a:pt x="951222" y="9525"/>
                                  <a:pt x="93550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9" name="Shape 89"/>
                        <wps:cNvSpPr/>
                        <wps:spPr>
                          <a:xfrm>
                            <a:off x="956928" y="176733"/>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0" name="Shape 90"/>
                        <wps:cNvSpPr/>
                        <wps:spPr>
                          <a:xfrm>
                            <a:off x="1141735" y="176733"/>
                            <a:ext cx="184807" cy="209550"/>
                          </a:xfrm>
                          <a:custGeom>
                            <a:avLst/>
                            <a:gdLst/>
                            <a:ahLst/>
                            <a:cxnLst/>
                            <a:rect l="0" t="0" r="0" b="0"/>
                            <a:pathLst>
                              <a:path w="184807" h="209550">
                                <a:moveTo>
                                  <a:pt x="0" y="0"/>
                                </a:moveTo>
                                <a:lnTo>
                                  <a:pt x="146707" y="0"/>
                                </a:lnTo>
                                <a:cubicBezTo>
                                  <a:pt x="167663" y="0"/>
                                  <a:pt x="184807" y="17145"/>
                                  <a:pt x="184807" y="38100"/>
                                </a:cubicBezTo>
                                <a:lnTo>
                                  <a:pt x="184807" y="171450"/>
                                </a:lnTo>
                                <a:cubicBezTo>
                                  <a:pt x="184807" y="192405"/>
                                  <a:pt x="167663" y="209550"/>
                                  <a:pt x="146707" y="209550"/>
                                </a:cubicBezTo>
                                <a:lnTo>
                                  <a:pt x="0" y="209550"/>
                                </a:lnTo>
                                <a:lnTo>
                                  <a:pt x="0" y="200025"/>
                                </a:lnTo>
                                <a:lnTo>
                                  <a:pt x="146707" y="200025"/>
                                </a:lnTo>
                                <a:cubicBezTo>
                                  <a:pt x="162423" y="200025"/>
                                  <a:pt x="175282" y="187166"/>
                                  <a:pt x="175282" y="171450"/>
                                </a:cubicBezTo>
                                <a:lnTo>
                                  <a:pt x="175282" y="38100"/>
                                </a:lnTo>
                                <a:cubicBezTo>
                                  <a:pt x="175282" y="22384"/>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4" name="Shape 94"/>
                        <wps:cNvSpPr/>
                        <wps:spPr>
                          <a:xfrm>
                            <a:off x="0" y="353466"/>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5" name="Shape 95"/>
                        <wps:cNvSpPr/>
                        <wps:spPr>
                          <a:xfrm>
                            <a:off x="321990" y="353466"/>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5" name="Shape 155"/>
                        <wps:cNvSpPr/>
                        <wps:spPr>
                          <a:xfrm>
                            <a:off x="1817861" y="37618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759" style="width:201.896pt;height:44.332pt;position:absolute;z-index:-2147483568;mso-position-horizontal-relative:text;mso-position-horizontal:absolute;margin-left:189.685pt;mso-position-vertical-relative:text;margin-top:-15.7133pt;" coordsize="25640,5630">
                <v:shape id="Shape 83" style="position:absolute;width:9736;height:2095;left:6168;top:0;" coordsize="973606,209550" path="m38100,0l973606,0l973606,9525l38100,9525c22384,9525,9525,22384,9525,38100l9525,171450c9525,187166,22384,200025,38100,200025l973606,200025l973606,209550l38100,209550c17145,209550,0,192405,0,171450l0,38100c0,17145,17145,0,38100,0x">
                  <v:stroke weight="0pt" endcap="flat" joinstyle="miter" miterlimit="10" on="false" color="#000000" opacity="0"/>
                  <v:fill on="true" color="#bbbbbb"/>
                </v:shape>
                <v:shape id="Shape 84" style="position:absolute;width:9736;height:2095;left:15904;top:0;" coordsize="973606,209550" path="m0,0l935506,0c956461,0,973606,17145,973606,38100l973606,171450c973606,192405,956461,209550,935506,209550l0,209550l0,200025l935506,200025c951222,200025,964081,187166,964081,171450l964081,38100c964081,22384,951222,9525,935506,9525l0,9525l0,0x">
                  <v:stroke weight="0pt" endcap="flat" joinstyle="miter" miterlimit="10" on="false" color="#000000" opacity="0"/>
                  <v:fill on="true" color="#bbbbbb"/>
                </v:shape>
                <v:shape id="Shape 89" style="position:absolute;width:1848;height:2095;left:9569;top:1767;" coordsize="184807,209550" path="m38100,0l184807,0l184807,9525l38100,9525c22384,9525,9525,22384,9525,38100l9525,171450c9525,187166,22384,200025,38100,200025l184807,200025l184807,209550l38100,209550c17145,209550,0,192405,0,171450l0,38100c0,17145,17145,0,38100,0x">
                  <v:stroke weight="0pt" endcap="flat" joinstyle="miter" miterlimit="10" on="false" color="#000000" opacity="0"/>
                  <v:fill on="true" color="#bbbbbb"/>
                </v:shape>
                <v:shape id="Shape 90" style="position:absolute;width:1848;height:2095;left:11417;top:1767;" coordsize="184807,209550" path="m0,0l146707,0c167663,0,184807,17145,184807,38100l184807,171450c184807,192405,167663,209550,146707,209550l0,209550l0,200025l146707,200025c162423,200025,175282,187166,175282,171450l175282,38100c175282,22384,162423,9525,146707,9525l0,9525l0,0x">
                  <v:stroke weight="0pt" endcap="flat" joinstyle="miter" miterlimit="10" on="false" color="#000000" opacity="0"/>
                  <v:fill on="true" color="#bbbbbb"/>
                </v:shape>
                <v:shape id="Shape 94" style="position:absolute;width:3219;height:2095;left:0;top:3534;"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95" style="position:absolute;width:3219;height:2095;left:3219;top:3534;"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155" style="position:absolute;width:1524;height:1428;left:18178;top:376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440A34F" wp14:editId="7EC5E583">
                <wp:simplePos x="0" y="0"/>
                <wp:positionH relativeFrom="column">
                  <wp:posOffset>1574983</wp:posOffset>
                </wp:positionH>
                <wp:positionV relativeFrom="paragraph">
                  <wp:posOffset>-102</wp:posOffset>
                </wp:positionV>
                <wp:extent cx="152400" cy="142875"/>
                <wp:effectExtent l="0" t="0" r="0" b="0"/>
                <wp:wrapNone/>
                <wp:docPr id="9762" name="Group 976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52" name="Shape 15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762" style="width:12pt;height:11.25pt;position:absolute;z-index:139;mso-position-horizontal-relative:text;mso-position-horizontal:absolute;margin-left:124.014pt;mso-position-vertical-relative:text;margin-top:-0.00814819pt;" coordsize="1524,1428">
                <v:shape id="Shape 15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files if they don’t exist </w:t>
      </w:r>
      <w:proofErr w:type="gramStart"/>
      <w:r>
        <w:rPr>
          <w:color w:val="333333"/>
          <w:sz w:val="12"/>
        </w:rPr>
        <w:t xml:space="preserve">4 </w:t>
      </w:r>
      <w:r>
        <w:t>)</w:t>
      </w:r>
      <w:proofErr w:type="gramEnd"/>
      <w:r>
        <w:t xml:space="preserve">. We can leverage these in an </w:t>
      </w:r>
      <w:proofErr w:type="spellStart"/>
      <w:r>
        <w:rPr>
          <w:rFonts w:ascii="Courier New" w:eastAsia="Courier New" w:hAnsi="Courier New" w:cs="Courier New"/>
        </w:rPr>
        <w:t>init</w:t>
      </w:r>
      <w:proofErr w:type="spellEnd"/>
      <w:r>
        <w:t xml:space="preserve"> command to create the scaffolding. (In the current codebase, </w:t>
      </w:r>
      <w:proofErr w:type="spellStart"/>
      <w:r>
        <w:rPr>
          <w:rFonts w:ascii="Courier New" w:eastAsia="Courier New" w:hAnsi="Courier New" w:cs="Courier New"/>
        </w:rPr>
        <w:t>cmd_init</w:t>
      </w:r>
      <w:proofErr w:type="spellEnd"/>
      <w:r>
        <w:t xml:space="preserve"> seeds a book project </w:t>
      </w:r>
      <w:proofErr w:type="gramStart"/>
      <w:r>
        <w:rPr>
          <w:color w:val="333333"/>
          <w:sz w:val="12"/>
        </w:rPr>
        <w:t xml:space="preserve">4 </w:t>
      </w:r>
      <w:r>
        <w:t>;</w:t>
      </w:r>
      <w:proofErr w:type="gramEnd"/>
      <w:r>
        <w:t xml:space="preserve"> we will adapt this to code project scaffolding.)</w:t>
      </w:r>
    </w:p>
    <w:p w14:paraId="41D95743" w14:textId="77777777" w:rsidR="00280C1F" w:rsidRDefault="00000000">
      <w:pPr>
        <w:numPr>
          <w:ilvl w:val="0"/>
          <w:numId w:val="1"/>
        </w:numPr>
        <w:spacing w:after="176"/>
        <w:ind w:right="9" w:hanging="198"/>
      </w:pPr>
      <w:r>
        <w:rPr>
          <w:b/>
        </w:rPr>
        <w:t>PowerShell Support:</w:t>
      </w:r>
      <w:r>
        <w:t xml:space="preserve"> For Windows developers, we can also provide a PowerShell script to do the same steps from the command line. This script will create directories and files using PowerShell commands (ensuring compatibility with Windows 11).</w:t>
      </w:r>
    </w:p>
    <w:p w14:paraId="49F570DE" w14:textId="77777777" w:rsidR="00280C1F" w:rsidRDefault="00000000">
      <w:pPr>
        <w:spacing w:after="305" w:line="259" w:lineRule="auto"/>
        <w:ind w:left="-5" w:hanging="10"/>
      </w:pPr>
      <w:r>
        <w:rPr>
          <w:b/>
        </w:rPr>
        <w:t>Example (Scaffolding a C project with an Assembly snippet):</w:t>
      </w:r>
    </w:p>
    <w:p w14:paraId="67F7D215" w14:textId="77777777" w:rsidR="00280C1F" w:rsidRDefault="00000000">
      <w:pPr>
        <w:numPr>
          <w:ilvl w:val="0"/>
          <w:numId w:val="2"/>
        </w:numPr>
        <w:ind w:right="9" w:hanging="114"/>
      </w:pPr>
      <w:r>
        <w:rPr>
          <w:b/>
        </w:rPr>
        <w:t>PowerShell commands:</w:t>
      </w:r>
      <w:r>
        <w:t xml:space="preserve"> To scaffold manually (for testing), one can run in PowerShell: </w:t>
      </w:r>
    </w:p>
    <w:p w14:paraId="29435CE0" w14:textId="77777777" w:rsidR="00280C1F"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0902CE4D" wp14:editId="4BB10F41">
                <wp:extent cx="5578801" cy="3185795"/>
                <wp:effectExtent l="0" t="0" r="0" b="0"/>
                <wp:docPr id="9740" name="Group 9740"/>
                <wp:cNvGraphicFramePr/>
                <a:graphic xmlns:a="http://schemas.openxmlformats.org/drawingml/2006/main">
                  <a:graphicData uri="http://schemas.microsoft.com/office/word/2010/wordprocessingGroup">
                    <wpg:wgp>
                      <wpg:cNvGrpSpPr/>
                      <wpg:grpSpPr>
                        <a:xfrm>
                          <a:off x="0" y="0"/>
                          <a:ext cx="5578801" cy="3185795"/>
                          <a:chOff x="0" y="0"/>
                          <a:chExt cx="5578801" cy="3185795"/>
                        </a:xfrm>
                      </wpg:grpSpPr>
                      <wps:wsp>
                        <wps:cNvPr id="7" name="Shape 7"/>
                        <wps:cNvSpPr/>
                        <wps:spPr>
                          <a:xfrm>
                            <a:off x="0" y="11192"/>
                            <a:ext cx="17919" cy="3174602"/>
                          </a:xfrm>
                          <a:custGeom>
                            <a:avLst/>
                            <a:gdLst/>
                            <a:ahLst/>
                            <a:cxnLst/>
                            <a:rect l="0" t="0" r="0" b="0"/>
                            <a:pathLst>
                              <a:path w="17919" h="3174602">
                                <a:moveTo>
                                  <a:pt x="11192" y="0"/>
                                </a:moveTo>
                                <a:lnTo>
                                  <a:pt x="11192" y="0"/>
                                </a:lnTo>
                                <a:lnTo>
                                  <a:pt x="17919" y="6727"/>
                                </a:lnTo>
                                <a:lnTo>
                                  <a:pt x="17919" y="6727"/>
                                </a:lnTo>
                                <a:cubicBezTo>
                                  <a:pt x="12740" y="11906"/>
                                  <a:pt x="9525" y="19050"/>
                                  <a:pt x="9525" y="26908"/>
                                </a:cubicBezTo>
                                <a:lnTo>
                                  <a:pt x="9525" y="3174602"/>
                                </a:lnTo>
                                <a:lnTo>
                                  <a:pt x="0" y="3174602"/>
                                </a:lnTo>
                                <a:lnTo>
                                  <a:pt x="0" y="26908"/>
                                </a:lnTo>
                                <a:cubicBezTo>
                                  <a:pt x="0" y="16431"/>
                                  <a:pt x="4286" y="6906"/>
                                  <a:pt x="11192"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 name="Shape 9"/>
                        <wps:cNvSpPr/>
                        <wps:spPr>
                          <a:xfrm>
                            <a:off x="5560882" y="11192"/>
                            <a:ext cx="17919" cy="3174602"/>
                          </a:xfrm>
                          <a:custGeom>
                            <a:avLst/>
                            <a:gdLst/>
                            <a:ahLst/>
                            <a:cxnLst/>
                            <a:rect l="0" t="0" r="0" b="0"/>
                            <a:pathLst>
                              <a:path w="17919" h="3174602">
                                <a:moveTo>
                                  <a:pt x="6727" y="0"/>
                                </a:moveTo>
                                <a:cubicBezTo>
                                  <a:pt x="13633" y="6906"/>
                                  <a:pt x="17919" y="16431"/>
                                  <a:pt x="17919" y="26908"/>
                                </a:cubicBezTo>
                                <a:lnTo>
                                  <a:pt x="17919" y="3174602"/>
                                </a:lnTo>
                                <a:lnTo>
                                  <a:pt x="8394" y="3174602"/>
                                </a:lnTo>
                                <a:lnTo>
                                  <a:pt x="8394" y="26908"/>
                                </a:lnTo>
                                <a:cubicBezTo>
                                  <a:pt x="8394" y="19050"/>
                                  <a:pt x="5179" y="11906"/>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 name="Shape 11"/>
                        <wps:cNvSpPr/>
                        <wps:spPr>
                          <a:xfrm>
                            <a:off x="11192" y="0"/>
                            <a:ext cx="5556416" cy="17919"/>
                          </a:xfrm>
                          <a:custGeom>
                            <a:avLst/>
                            <a:gdLst/>
                            <a:ahLst/>
                            <a:cxnLst/>
                            <a:rect l="0" t="0" r="0" b="0"/>
                            <a:pathLst>
                              <a:path w="5556416" h="17919">
                                <a:moveTo>
                                  <a:pt x="26908" y="0"/>
                                </a:moveTo>
                                <a:lnTo>
                                  <a:pt x="5529508" y="0"/>
                                </a:lnTo>
                                <a:cubicBezTo>
                                  <a:pt x="5539985" y="0"/>
                                  <a:pt x="5549510" y="4287"/>
                                  <a:pt x="5556416" y="11192"/>
                                </a:cubicBezTo>
                                <a:lnTo>
                                  <a:pt x="5549689" y="17919"/>
                                </a:lnTo>
                                <a:cubicBezTo>
                                  <a:pt x="5544510" y="12740"/>
                                  <a:pt x="5537366" y="9525"/>
                                  <a:pt x="5529508" y="9525"/>
                                </a:cubicBezTo>
                                <a:lnTo>
                                  <a:pt x="26908" y="9525"/>
                                </a:lnTo>
                                <a:cubicBezTo>
                                  <a:pt x="22979" y="9525"/>
                                  <a:pt x="19228" y="10329"/>
                                  <a:pt x="15813" y="11780"/>
                                </a:cubicBezTo>
                                <a:lnTo>
                                  <a:pt x="6727" y="17919"/>
                                </a:lnTo>
                                <a:lnTo>
                                  <a:pt x="0" y="11192"/>
                                </a:lnTo>
                                <a:lnTo>
                                  <a:pt x="12114" y="3007"/>
                                </a:lnTo>
                                <a:cubicBezTo>
                                  <a:pt x="16669" y="1071"/>
                                  <a:pt x="21669"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07" name="Rectangle 107"/>
                        <wps:cNvSpPr/>
                        <wps:spPr>
                          <a:xfrm>
                            <a:off x="123825" y="142577"/>
                            <a:ext cx="729691" cy="178147"/>
                          </a:xfrm>
                          <a:prstGeom prst="rect">
                            <a:avLst/>
                          </a:prstGeom>
                          <a:ln>
                            <a:noFill/>
                          </a:ln>
                        </wps:spPr>
                        <wps:txbx>
                          <w:txbxContent>
                            <w:p w14:paraId="587D6D7C" w14:textId="77777777" w:rsidR="00280C1F" w:rsidRDefault="00000000">
                              <w:pPr>
                                <w:spacing w:after="160" w:line="259" w:lineRule="auto"/>
                                <w:ind w:left="0" w:firstLine="0"/>
                              </w:pPr>
                              <w:r>
                                <w:rPr>
                                  <w:rFonts w:ascii="Courier New" w:eastAsia="Courier New" w:hAnsi="Courier New" w:cs="Courier New"/>
                                  <w:w w:val="99"/>
                                </w:rPr>
                                <w:t>New-Item</w:t>
                              </w:r>
                            </w:p>
                          </w:txbxContent>
                        </wps:txbx>
                        <wps:bodyPr horzOverflow="overflow" vert="horz" lIns="0" tIns="0" rIns="0" bIns="0" rtlCol="0">
                          <a:noAutofit/>
                        </wps:bodyPr>
                      </wps:wsp>
                      <wps:wsp>
                        <wps:cNvPr id="9211" name="Rectangle 9211"/>
                        <wps:cNvSpPr/>
                        <wps:spPr>
                          <a:xfrm>
                            <a:off x="741145" y="142577"/>
                            <a:ext cx="91211" cy="178147"/>
                          </a:xfrm>
                          <a:prstGeom prst="rect">
                            <a:avLst/>
                          </a:prstGeom>
                          <a:ln>
                            <a:noFill/>
                          </a:ln>
                        </wps:spPr>
                        <wps:txbx>
                          <w:txbxContent>
                            <w:p w14:paraId="062F2929" w14:textId="77777777" w:rsidR="00280C1F"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9212" name="Rectangle 9212"/>
                        <wps:cNvSpPr/>
                        <wps:spPr>
                          <a:xfrm>
                            <a:off x="809725" y="142577"/>
                            <a:ext cx="364846" cy="178147"/>
                          </a:xfrm>
                          <a:prstGeom prst="rect">
                            <a:avLst/>
                          </a:prstGeom>
                          <a:ln>
                            <a:noFill/>
                          </a:ln>
                        </wps:spPr>
                        <wps:txbx>
                          <w:txbxContent>
                            <w:p w14:paraId="7E4A4E75" w14:textId="77777777" w:rsidR="00280C1F" w:rsidRDefault="00000000">
                              <w:pPr>
                                <w:spacing w:after="160" w:line="259" w:lineRule="auto"/>
                                <w:ind w:left="0" w:firstLine="0"/>
                              </w:pPr>
                              <w:r>
                                <w:rPr>
                                  <w:rFonts w:ascii="Courier New" w:eastAsia="Courier New" w:hAnsi="Courier New" w:cs="Courier New"/>
                                  <w:w w:val="99"/>
                                </w:rPr>
                                <w:t>Type</w:t>
                              </w:r>
                            </w:p>
                          </w:txbxContent>
                        </wps:txbx>
                        <wps:bodyPr horzOverflow="overflow" vert="horz" lIns="0" tIns="0" rIns="0" bIns="0" rtlCol="0">
                          <a:noAutofit/>
                        </wps:bodyPr>
                      </wps:wsp>
                      <wps:wsp>
                        <wps:cNvPr id="109" name="Rectangle 109"/>
                        <wps:cNvSpPr/>
                        <wps:spPr>
                          <a:xfrm>
                            <a:off x="1152692" y="142577"/>
                            <a:ext cx="820903" cy="178147"/>
                          </a:xfrm>
                          <a:prstGeom prst="rect">
                            <a:avLst/>
                          </a:prstGeom>
                          <a:ln>
                            <a:noFill/>
                          </a:ln>
                        </wps:spPr>
                        <wps:txbx>
                          <w:txbxContent>
                            <w:p w14:paraId="3539C209" w14:textId="77777777" w:rsidR="00280C1F" w:rsidRDefault="00000000">
                              <w:pPr>
                                <w:spacing w:after="160" w:line="259" w:lineRule="auto"/>
                                <w:ind w:left="0" w:firstLine="0"/>
                              </w:pPr>
                              <w:r>
                                <w:rPr>
                                  <w:rFonts w:ascii="Courier New" w:eastAsia="Courier New" w:hAnsi="Courier New" w:cs="Courier New"/>
                                  <w:w w:val="99"/>
                                </w:rPr>
                                <w:t>Directory</w:t>
                              </w:r>
                            </w:p>
                          </w:txbxContent>
                        </wps:txbx>
                        <wps:bodyPr horzOverflow="overflow" vert="horz" lIns="0" tIns="0" rIns="0" bIns="0" rtlCol="0">
                          <a:noAutofit/>
                        </wps:bodyPr>
                      </wps:wsp>
                      <wps:wsp>
                        <wps:cNvPr id="9213" name="Rectangle 9213"/>
                        <wps:cNvSpPr/>
                        <wps:spPr>
                          <a:xfrm>
                            <a:off x="1838604" y="142577"/>
                            <a:ext cx="91211" cy="178147"/>
                          </a:xfrm>
                          <a:prstGeom prst="rect">
                            <a:avLst/>
                          </a:prstGeom>
                          <a:ln>
                            <a:noFill/>
                          </a:ln>
                        </wps:spPr>
                        <wps:txbx>
                          <w:txbxContent>
                            <w:p w14:paraId="339068B0" w14:textId="77777777" w:rsidR="00280C1F"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9214" name="Rectangle 9214"/>
                        <wps:cNvSpPr/>
                        <wps:spPr>
                          <a:xfrm>
                            <a:off x="1907184" y="142577"/>
                            <a:ext cx="364846" cy="178147"/>
                          </a:xfrm>
                          <a:prstGeom prst="rect">
                            <a:avLst/>
                          </a:prstGeom>
                          <a:ln>
                            <a:noFill/>
                          </a:ln>
                        </wps:spPr>
                        <wps:txbx>
                          <w:txbxContent>
                            <w:p w14:paraId="789D4868" w14:textId="77777777" w:rsidR="00280C1F" w:rsidRDefault="00000000">
                              <w:pPr>
                                <w:spacing w:after="160" w:line="259" w:lineRule="auto"/>
                                <w:ind w:left="0" w:firstLine="0"/>
                              </w:pPr>
                              <w:r>
                                <w:rPr>
                                  <w:rFonts w:ascii="Courier New" w:eastAsia="Courier New" w:hAnsi="Courier New" w:cs="Courier New"/>
                                  <w:w w:val="99"/>
                                </w:rPr>
                                <w:t>Path</w:t>
                              </w:r>
                            </w:p>
                          </w:txbxContent>
                        </wps:txbx>
                        <wps:bodyPr horzOverflow="overflow" vert="horz" lIns="0" tIns="0" rIns="0" bIns="0" rtlCol="0">
                          <a:noAutofit/>
                        </wps:bodyPr>
                      </wps:wsp>
                      <wps:wsp>
                        <wps:cNvPr id="111" name="Rectangle 111"/>
                        <wps:cNvSpPr/>
                        <wps:spPr>
                          <a:xfrm>
                            <a:off x="2250151" y="142577"/>
                            <a:ext cx="1368349" cy="178147"/>
                          </a:xfrm>
                          <a:prstGeom prst="rect">
                            <a:avLst/>
                          </a:prstGeom>
                          <a:ln>
                            <a:noFill/>
                          </a:ln>
                        </wps:spPr>
                        <wps:txbx>
                          <w:txbxContent>
                            <w:p w14:paraId="3AEB2EA5" w14:textId="77777777" w:rsidR="00280C1F" w:rsidRDefault="00000000">
                              <w:pPr>
                                <w:spacing w:after="160" w:line="259" w:lineRule="auto"/>
                                <w:ind w:left="0" w:firstLine="0"/>
                              </w:pPr>
                              <w:proofErr w:type="gramStart"/>
                              <w:r>
                                <w:rPr>
                                  <w:rFonts w:ascii="Courier New" w:eastAsia="Courier New" w:hAnsi="Courier New" w:cs="Courier New"/>
                                  <w:w w:val="99"/>
                                </w:rPr>
                                <w:t>.\</w:t>
                              </w:r>
                              <w:proofErr w:type="spellStart"/>
                              <w:r>
                                <w:rPr>
                                  <w:rFonts w:ascii="Courier New" w:eastAsia="Courier New" w:hAnsi="Courier New" w:cs="Courier New"/>
                                  <w:w w:val="99"/>
                                </w:rPr>
                                <w:t>MyProject</w:t>
                              </w:r>
                              <w:proofErr w:type="spellEnd"/>
                              <w:r>
                                <w:rPr>
                                  <w:rFonts w:ascii="Courier New" w:eastAsia="Courier New" w:hAnsi="Courier New" w:cs="Courier New"/>
                                  <w:w w:val="99"/>
                                </w:rPr>
                                <w:t>\</w:t>
                              </w:r>
                              <w:proofErr w:type="spellStart"/>
                              <w:r>
                                <w:rPr>
                                  <w:rFonts w:ascii="Courier New" w:eastAsia="Courier New" w:hAnsi="Courier New" w:cs="Courier New"/>
                                  <w:w w:val="99"/>
                                </w:rPr>
                                <w:t>src</w:t>
                              </w:r>
                              <w:proofErr w:type="spellEnd"/>
                              <w:proofErr w:type="gramEnd"/>
                            </w:p>
                          </w:txbxContent>
                        </wps:txbx>
                        <wps:bodyPr horzOverflow="overflow" vert="horz" lIns="0" tIns="0" rIns="0" bIns="0" rtlCol="0">
                          <a:noAutofit/>
                        </wps:bodyPr>
                      </wps:wsp>
                      <wps:wsp>
                        <wps:cNvPr id="9215" name="Rectangle 9215"/>
                        <wps:cNvSpPr/>
                        <wps:spPr>
                          <a:xfrm>
                            <a:off x="3347610" y="142577"/>
                            <a:ext cx="91211" cy="178147"/>
                          </a:xfrm>
                          <a:prstGeom prst="rect">
                            <a:avLst/>
                          </a:prstGeom>
                          <a:ln>
                            <a:noFill/>
                          </a:ln>
                        </wps:spPr>
                        <wps:txbx>
                          <w:txbxContent>
                            <w:p w14:paraId="3F2107C5" w14:textId="77777777" w:rsidR="00280C1F"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9216" name="Rectangle 9216"/>
                        <wps:cNvSpPr/>
                        <wps:spPr>
                          <a:xfrm>
                            <a:off x="3416190" y="142577"/>
                            <a:ext cx="456057" cy="178147"/>
                          </a:xfrm>
                          <a:prstGeom prst="rect">
                            <a:avLst/>
                          </a:prstGeom>
                          <a:ln>
                            <a:noFill/>
                          </a:ln>
                        </wps:spPr>
                        <wps:txbx>
                          <w:txbxContent>
                            <w:p w14:paraId="7163960D" w14:textId="77777777" w:rsidR="00280C1F" w:rsidRDefault="00000000">
                              <w:pPr>
                                <w:spacing w:after="160" w:line="259" w:lineRule="auto"/>
                                <w:ind w:left="0" w:firstLine="0"/>
                              </w:pPr>
                              <w:r>
                                <w:rPr>
                                  <w:rFonts w:ascii="Courier New" w:eastAsia="Courier New" w:hAnsi="Courier New" w:cs="Courier New"/>
                                  <w:w w:val="99"/>
                                </w:rPr>
                                <w:t>Force</w:t>
                              </w:r>
                            </w:p>
                          </w:txbxContent>
                        </wps:txbx>
                        <wps:bodyPr horzOverflow="overflow" vert="horz" lIns="0" tIns="0" rIns="0" bIns="0" rtlCol="0">
                          <a:noAutofit/>
                        </wps:bodyPr>
                      </wps:wsp>
                      <wps:wsp>
                        <wps:cNvPr id="113" name="Rectangle 113"/>
                        <wps:cNvSpPr/>
                        <wps:spPr>
                          <a:xfrm>
                            <a:off x="123825" y="314027"/>
                            <a:ext cx="1824228" cy="178147"/>
                          </a:xfrm>
                          <a:prstGeom prst="rect">
                            <a:avLst/>
                          </a:prstGeom>
                          <a:ln>
                            <a:noFill/>
                          </a:ln>
                        </wps:spPr>
                        <wps:txbx>
                          <w:txbxContent>
                            <w:p w14:paraId="1DC10E20" w14:textId="77777777" w:rsidR="00280C1F" w:rsidRDefault="00000000">
                              <w:pPr>
                                <w:spacing w:after="160" w:line="259" w:lineRule="auto"/>
                                <w:ind w:left="0" w:firstLine="0"/>
                              </w:pPr>
                              <w:r>
                                <w:rPr>
                                  <w:rFonts w:ascii="Courier New" w:eastAsia="Courier New" w:hAnsi="Courier New" w:cs="Courier New"/>
                                  <w:color w:val="008000"/>
                                  <w:w w:val="99"/>
                                </w:rPr>
                                <w:t xml:space="preserve"># </w:t>
                              </w:r>
                              <w:proofErr w:type="gramStart"/>
                              <w:r>
                                <w:rPr>
                                  <w:rFonts w:ascii="Courier New" w:eastAsia="Courier New" w:hAnsi="Courier New" w:cs="Courier New"/>
                                  <w:color w:val="008000"/>
                                  <w:w w:val="99"/>
                                </w:rPr>
                                <w:t>create</w:t>
                              </w:r>
                              <w:proofErr w:type="gramEnd"/>
                              <w:r>
                                <w:rPr>
                                  <w:rFonts w:ascii="Courier New" w:eastAsia="Courier New" w:hAnsi="Courier New" w:cs="Courier New"/>
                                  <w:color w:val="008000"/>
                                  <w:w w:val="99"/>
                                </w:rPr>
                                <w:t xml:space="preserve"> </w:t>
                              </w:r>
                              <w:proofErr w:type="spellStart"/>
                              <w:r>
                                <w:rPr>
                                  <w:rFonts w:ascii="Courier New" w:eastAsia="Courier New" w:hAnsi="Courier New" w:cs="Courier New"/>
                                  <w:color w:val="008000"/>
                                  <w:w w:val="99"/>
                                </w:rPr>
                                <w:t>src</w:t>
                              </w:r>
                              <w:proofErr w:type="spellEnd"/>
                              <w:r>
                                <w:rPr>
                                  <w:rFonts w:ascii="Courier New" w:eastAsia="Courier New" w:hAnsi="Courier New" w:cs="Courier New"/>
                                  <w:color w:val="008000"/>
                                  <w:w w:val="99"/>
                                </w:rPr>
                                <w:t>/ folder</w:t>
                              </w:r>
                            </w:p>
                          </w:txbxContent>
                        </wps:txbx>
                        <wps:bodyPr horzOverflow="overflow" vert="horz" lIns="0" tIns="0" rIns="0" bIns="0" rtlCol="0">
                          <a:noAutofit/>
                        </wps:bodyPr>
                      </wps:wsp>
                      <wps:wsp>
                        <wps:cNvPr id="114" name="Rectangle 114"/>
                        <wps:cNvSpPr/>
                        <wps:spPr>
                          <a:xfrm>
                            <a:off x="123825" y="485477"/>
                            <a:ext cx="1003325" cy="178147"/>
                          </a:xfrm>
                          <a:prstGeom prst="rect">
                            <a:avLst/>
                          </a:prstGeom>
                          <a:ln>
                            <a:noFill/>
                          </a:ln>
                        </wps:spPr>
                        <wps:txbx>
                          <w:txbxContent>
                            <w:p w14:paraId="5F71F524" w14:textId="77777777" w:rsidR="00280C1F" w:rsidRDefault="00000000">
                              <w:pPr>
                                <w:spacing w:after="160" w:line="259" w:lineRule="auto"/>
                                <w:ind w:left="0" w:firstLine="0"/>
                              </w:pPr>
                              <w:r>
                                <w:rPr>
                                  <w:rFonts w:ascii="Courier New" w:eastAsia="Courier New" w:hAnsi="Courier New" w:cs="Courier New"/>
                                  <w:w w:val="99"/>
                                </w:rPr>
                                <w:t>Set-Content</w:t>
                              </w:r>
                            </w:p>
                          </w:txbxContent>
                        </wps:txbx>
                        <wps:bodyPr horzOverflow="overflow" vert="horz" lIns="0" tIns="0" rIns="0" bIns="0" rtlCol="0">
                          <a:noAutofit/>
                        </wps:bodyPr>
                      </wps:wsp>
                      <wps:wsp>
                        <wps:cNvPr id="9217" name="Rectangle 9217"/>
                        <wps:cNvSpPr/>
                        <wps:spPr>
                          <a:xfrm>
                            <a:off x="946919" y="485477"/>
                            <a:ext cx="91211" cy="178147"/>
                          </a:xfrm>
                          <a:prstGeom prst="rect">
                            <a:avLst/>
                          </a:prstGeom>
                          <a:ln>
                            <a:noFill/>
                          </a:ln>
                        </wps:spPr>
                        <wps:txbx>
                          <w:txbxContent>
                            <w:p w14:paraId="0658A9C7" w14:textId="77777777" w:rsidR="00280C1F"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9218" name="Rectangle 9218"/>
                        <wps:cNvSpPr/>
                        <wps:spPr>
                          <a:xfrm>
                            <a:off x="1015499" y="485477"/>
                            <a:ext cx="364846" cy="178147"/>
                          </a:xfrm>
                          <a:prstGeom prst="rect">
                            <a:avLst/>
                          </a:prstGeom>
                          <a:ln>
                            <a:noFill/>
                          </a:ln>
                        </wps:spPr>
                        <wps:txbx>
                          <w:txbxContent>
                            <w:p w14:paraId="4DFC18EC" w14:textId="77777777" w:rsidR="00280C1F" w:rsidRDefault="00000000">
                              <w:pPr>
                                <w:spacing w:after="160" w:line="259" w:lineRule="auto"/>
                                <w:ind w:left="0" w:firstLine="0"/>
                              </w:pPr>
                              <w:r>
                                <w:rPr>
                                  <w:rFonts w:ascii="Courier New" w:eastAsia="Courier New" w:hAnsi="Courier New" w:cs="Courier New"/>
                                  <w:w w:val="99"/>
                                </w:rPr>
                                <w:t>Path</w:t>
                              </w:r>
                            </w:p>
                          </w:txbxContent>
                        </wps:txbx>
                        <wps:bodyPr horzOverflow="overflow" vert="horz" lIns="0" tIns="0" rIns="0" bIns="0" rtlCol="0">
                          <a:noAutofit/>
                        </wps:bodyPr>
                      </wps:wsp>
                      <wps:wsp>
                        <wps:cNvPr id="116" name="Rectangle 116"/>
                        <wps:cNvSpPr/>
                        <wps:spPr>
                          <a:xfrm>
                            <a:off x="1358466" y="485477"/>
                            <a:ext cx="2006963" cy="178147"/>
                          </a:xfrm>
                          <a:prstGeom prst="rect">
                            <a:avLst/>
                          </a:prstGeom>
                          <a:ln>
                            <a:noFill/>
                          </a:ln>
                        </wps:spPr>
                        <wps:txbx>
                          <w:txbxContent>
                            <w:p w14:paraId="663AF7C5" w14:textId="77777777" w:rsidR="00280C1F" w:rsidRDefault="00000000">
                              <w:pPr>
                                <w:spacing w:after="160" w:line="259" w:lineRule="auto"/>
                                <w:ind w:left="0" w:firstLine="0"/>
                              </w:pPr>
                              <w:proofErr w:type="gramStart"/>
                              <w:r>
                                <w:rPr>
                                  <w:rFonts w:ascii="Courier New" w:eastAsia="Courier New" w:hAnsi="Courier New" w:cs="Courier New"/>
                                  <w:w w:val="99"/>
                                </w:rPr>
                                <w:t>.\</w:t>
                              </w:r>
                              <w:proofErr w:type="spellStart"/>
                              <w:r>
                                <w:rPr>
                                  <w:rFonts w:ascii="Courier New" w:eastAsia="Courier New" w:hAnsi="Courier New" w:cs="Courier New"/>
                                  <w:w w:val="99"/>
                                </w:rPr>
                                <w:t>MyProject</w:t>
                              </w:r>
                              <w:proofErr w:type="spellEnd"/>
                              <w:r>
                                <w:rPr>
                                  <w:rFonts w:ascii="Courier New" w:eastAsia="Courier New" w:hAnsi="Courier New" w:cs="Courier New"/>
                                  <w:w w:val="99"/>
                                </w:rPr>
                                <w:t>\</w:t>
                              </w:r>
                              <w:proofErr w:type="spellStart"/>
                              <w:r>
                                <w:rPr>
                                  <w:rFonts w:ascii="Courier New" w:eastAsia="Courier New" w:hAnsi="Courier New" w:cs="Courier New"/>
                                  <w:w w:val="99"/>
                                </w:rPr>
                                <w:t>src</w:t>
                              </w:r>
                              <w:proofErr w:type="spellEnd"/>
                              <w:r>
                                <w:rPr>
                                  <w:rFonts w:ascii="Courier New" w:eastAsia="Courier New" w:hAnsi="Courier New" w:cs="Courier New"/>
                                  <w:w w:val="99"/>
                                </w:rPr>
                                <w:t>\</w:t>
                              </w:r>
                              <w:proofErr w:type="spellStart"/>
                              <w:r>
                                <w:rPr>
                                  <w:rFonts w:ascii="Courier New" w:eastAsia="Courier New" w:hAnsi="Courier New" w:cs="Courier New"/>
                                  <w:w w:val="99"/>
                                </w:rPr>
                                <w:t>main.c</w:t>
                              </w:r>
                              <w:proofErr w:type="spellEnd"/>
                              <w:proofErr w:type="gramEnd"/>
                            </w:p>
                          </w:txbxContent>
                        </wps:txbx>
                        <wps:bodyPr horzOverflow="overflow" vert="horz" lIns="0" tIns="0" rIns="0" bIns="0" rtlCol="0">
                          <a:noAutofit/>
                        </wps:bodyPr>
                      </wps:wsp>
                      <wps:wsp>
                        <wps:cNvPr id="9219" name="Rectangle 9219"/>
                        <wps:cNvSpPr/>
                        <wps:spPr>
                          <a:xfrm>
                            <a:off x="2936063" y="485477"/>
                            <a:ext cx="91211" cy="178147"/>
                          </a:xfrm>
                          <a:prstGeom prst="rect">
                            <a:avLst/>
                          </a:prstGeom>
                          <a:ln>
                            <a:noFill/>
                          </a:ln>
                        </wps:spPr>
                        <wps:txbx>
                          <w:txbxContent>
                            <w:p w14:paraId="59F6F14E" w14:textId="77777777" w:rsidR="00280C1F"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9220" name="Rectangle 9220"/>
                        <wps:cNvSpPr/>
                        <wps:spPr>
                          <a:xfrm>
                            <a:off x="3004643" y="485477"/>
                            <a:ext cx="456057" cy="178147"/>
                          </a:xfrm>
                          <a:prstGeom prst="rect">
                            <a:avLst/>
                          </a:prstGeom>
                          <a:ln>
                            <a:noFill/>
                          </a:ln>
                        </wps:spPr>
                        <wps:txbx>
                          <w:txbxContent>
                            <w:p w14:paraId="5A919C46" w14:textId="77777777" w:rsidR="00280C1F" w:rsidRDefault="00000000">
                              <w:pPr>
                                <w:spacing w:after="160" w:line="259" w:lineRule="auto"/>
                                <w:ind w:left="0" w:firstLine="0"/>
                              </w:pPr>
                              <w:r>
                                <w:rPr>
                                  <w:rFonts w:ascii="Courier New" w:eastAsia="Courier New" w:hAnsi="Courier New" w:cs="Courier New"/>
                                  <w:w w:val="99"/>
                                </w:rPr>
                                <w:t>Value</w:t>
                              </w:r>
                            </w:p>
                          </w:txbxContent>
                        </wps:txbx>
                        <wps:bodyPr horzOverflow="overflow" vert="horz" lIns="0" tIns="0" rIns="0" bIns="0" rtlCol="0">
                          <a:noAutofit/>
                        </wps:bodyPr>
                      </wps:wsp>
                      <wps:wsp>
                        <wps:cNvPr id="118" name="Rectangle 118"/>
                        <wps:cNvSpPr/>
                        <wps:spPr>
                          <a:xfrm>
                            <a:off x="3416201" y="485477"/>
                            <a:ext cx="91211" cy="178147"/>
                          </a:xfrm>
                          <a:prstGeom prst="rect">
                            <a:avLst/>
                          </a:prstGeom>
                          <a:ln>
                            <a:noFill/>
                          </a:ln>
                        </wps:spPr>
                        <wps:txbx>
                          <w:txbxContent>
                            <w:p w14:paraId="6E3F8E98" w14:textId="77777777" w:rsidR="00280C1F"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119" name="Rectangle 119"/>
                        <wps:cNvSpPr/>
                        <wps:spPr>
                          <a:xfrm>
                            <a:off x="3484792" y="485477"/>
                            <a:ext cx="182423" cy="178147"/>
                          </a:xfrm>
                          <a:prstGeom prst="rect">
                            <a:avLst/>
                          </a:prstGeom>
                          <a:ln>
                            <a:noFill/>
                          </a:ln>
                        </wps:spPr>
                        <wps:txbx>
                          <w:txbxContent>
                            <w:p w14:paraId="2F9A4113" w14:textId="77777777" w:rsidR="00280C1F" w:rsidRDefault="00000000">
                              <w:pPr>
                                <w:spacing w:after="160" w:line="259" w:lineRule="auto"/>
                                <w:ind w:left="0" w:firstLine="0"/>
                              </w:pPr>
                              <w:r>
                                <w:rPr>
                                  <w:rFonts w:ascii="Courier New" w:eastAsia="Courier New" w:hAnsi="Courier New" w:cs="Courier New"/>
                                  <w:color w:val="A31515"/>
                                  <w:w w:val="99"/>
                                </w:rPr>
                                <w:t>@"</w:t>
                              </w:r>
                            </w:p>
                          </w:txbxContent>
                        </wps:txbx>
                        <wps:bodyPr horzOverflow="overflow" vert="horz" lIns="0" tIns="0" rIns="0" bIns="0" rtlCol="0">
                          <a:noAutofit/>
                        </wps:bodyPr>
                      </wps:wsp>
                      <wps:wsp>
                        <wps:cNvPr id="120" name="Rectangle 120"/>
                        <wps:cNvSpPr/>
                        <wps:spPr>
                          <a:xfrm>
                            <a:off x="123825" y="656927"/>
                            <a:ext cx="1641805" cy="178147"/>
                          </a:xfrm>
                          <a:prstGeom prst="rect">
                            <a:avLst/>
                          </a:prstGeom>
                          <a:ln>
                            <a:noFill/>
                          </a:ln>
                        </wps:spPr>
                        <wps:txbx>
                          <w:txbxContent>
                            <w:p w14:paraId="04FE623A" w14:textId="77777777" w:rsidR="00280C1F" w:rsidRDefault="00000000">
                              <w:pPr>
                                <w:spacing w:after="160" w:line="259" w:lineRule="auto"/>
                                <w:ind w:left="0" w:firstLine="0"/>
                              </w:pPr>
                              <w:r>
                                <w:rPr>
                                  <w:rFonts w:ascii="Courier New" w:eastAsia="Courier New" w:hAnsi="Courier New" w:cs="Courier New"/>
                                  <w:color w:val="A31515"/>
                                  <w:w w:val="99"/>
                                </w:rPr>
                                <w:t>#include &lt;</w:t>
                              </w:r>
                              <w:proofErr w:type="spellStart"/>
                              <w:r>
                                <w:rPr>
                                  <w:rFonts w:ascii="Courier New" w:eastAsia="Courier New" w:hAnsi="Courier New" w:cs="Courier New"/>
                                  <w:color w:val="A31515"/>
                                  <w:w w:val="99"/>
                                </w:rPr>
                                <w:t>stdio.h</w:t>
                              </w:r>
                              <w:proofErr w:type="spellEnd"/>
                              <w:r>
                                <w:rPr>
                                  <w:rFonts w:ascii="Courier New" w:eastAsia="Courier New" w:hAnsi="Courier New" w:cs="Courier New"/>
                                  <w:color w:val="A31515"/>
                                  <w:w w:val="99"/>
                                </w:rPr>
                                <w:t>&gt;</w:t>
                              </w:r>
                            </w:p>
                          </w:txbxContent>
                        </wps:txbx>
                        <wps:bodyPr horzOverflow="overflow" vert="horz" lIns="0" tIns="0" rIns="0" bIns="0" rtlCol="0">
                          <a:noAutofit/>
                        </wps:bodyPr>
                      </wps:wsp>
                      <wps:wsp>
                        <wps:cNvPr id="121" name="Rectangle 121"/>
                        <wps:cNvSpPr/>
                        <wps:spPr>
                          <a:xfrm>
                            <a:off x="123825" y="828377"/>
                            <a:ext cx="2006651" cy="178147"/>
                          </a:xfrm>
                          <a:prstGeom prst="rect">
                            <a:avLst/>
                          </a:prstGeom>
                          <a:ln>
                            <a:noFill/>
                          </a:ln>
                        </wps:spPr>
                        <wps:txbx>
                          <w:txbxContent>
                            <w:p w14:paraId="75614336" w14:textId="77777777" w:rsidR="00280C1F" w:rsidRDefault="00000000">
                              <w:pPr>
                                <w:spacing w:after="160" w:line="259" w:lineRule="auto"/>
                                <w:ind w:left="0" w:firstLine="0"/>
                              </w:pPr>
                              <w:r>
                                <w:rPr>
                                  <w:rFonts w:ascii="Courier New" w:eastAsia="Courier New" w:hAnsi="Courier New" w:cs="Courier New"/>
                                  <w:color w:val="A31515"/>
                                  <w:w w:val="99"/>
                                </w:rPr>
                                <w:t xml:space="preserve">extern int </w:t>
                              </w:r>
                              <w:proofErr w:type="spellStart"/>
                              <w:proofErr w:type="gramStart"/>
                              <w:r>
                                <w:rPr>
                                  <w:rFonts w:ascii="Courier New" w:eastAsia="Courier New" w:hAnsi="Courier New" w:cs="Courier New"/>
                                  <w:color w:val="A31515"/>
                                  <w:w w:val="99"/>
                                </w:rPr>
                                <w:t>getValue</w:t>
                              </w:r>
                              <w:proofErr w:type="spellEnd"/>
                              <w:r>
                                <w:rPr>
                                  <w:rFonts w:ascii="Courier New" w:eastAsia="Courier New" w:hAnsi="Courier New" w:cs="Courier New"/>
                                  <w:color w:val="A31515"/>
                                  <w:w w:val="99"/>
                                </w:rPr>
                                <w:t>();</w:t>
                              </w:r>
                              <w:proofErr w:type="gramEnd"/>
                            </w:p>
                          </w:txbxContent>
                        </wps:txbx>
                        <wps:bodyPr horzOverflow="overflow" vert="horz" lIns="0" tIns="0" rIns="0" bIns="0" rtlCol="0">
                          <a:noAutofit/>
                        </wps:bodyPr>
                      </wps:wsp>
                      <wps:wsp>
                        <wps:cNvPr id="122" name="Rectangle 122"/>
                        <wps:cNvSpPr/>
                        <wps:spPr>
                          <a:xfrm>
                            <a:off x="123825" y="999827"/>
                            <a:ext cx="1094537" cy="178147"/>
                          </a:xfrm>
                          <a:prstGeom prst="rect">
                            <a:avLst/>
                          </a:prstGeom>
                          <a:ln>
                            <a:noFill/>
                          </a:ln>
                        </wps:spPr>
                        <wps:txbx>
                          <w:txbxContent>
                            <w:p w14:paraId="07312A2E" w14:textId="77777777" w:rsidR="00280C1F" w:rsidRDefault="00000000">
                              <w:pPr>
                                <w:spacing w:after="160" w:line="259" w:lineRule="auto"/>
                                <w:ind w:left="0" w:firstLine="0"/>
                              </w:pPr>
                              <w:r>
                                <w:rPr>
                                  <w:rFonts w:ascii="Courier New" w:eastAsia="Courier New" w:hAnsi="Courier New" w:cs="Courier New"/>
                                  <w:color w:val="A31515"/>
                                  <w:w w:val="99"/>
                                </w:rPr>
                                <w:t xml:space="preserve">int </w:t>
                              </w:r>
                              <w:proofErr w:type="gramStart"/>
                              <w:r>
                                <w:rPr>
                                  <w:rFonts w:ascii="Courier New" w:eastAsia="Courier New" w:hAnsi="Courier New" w:cs="Courier New"/>
                                  <w:color w:val="A31515"/>
                                  <w:w w:val="99"/>
                                </w:rPr>
                                <w:t>main(</w:t>
                              </w:r>
                              <w:proofErr w:type="gramEnd"/>
                              <w:r>
                                <w:rPr>
                                  <w:rFonts w:ascii="Courier New" w:eastAsia="Courier New" w:hAnsi="Courier New" w:cs="Courier New"/>
                                  <w:color w:val="A31515"/>
                                  <w:w w:val="99"/>
                                </w:rPr>
                                <w:t>) {</w:t>
                              </w:r>
                            </w:p>
                          </w:txbxContent>
                        </wps:txbx>
                        <wps:bodyPr horzOverflow="overflow" vert="horz" lIns="0" tIns="0" rIns="0" bIns="0" rtlCol="0">
                          <a:noAutofit/>
                        </wps:bodyPr>
                      </wps:wsp>
                      <wps:wsp>
                        <wps:cNvPr id="123" name="Rectangle 123"/>
                        <wps:cNvSpPr/>
                        <wps:spPr>
                          <a:xfrm>
                            <a:off x="123825" y="1171277"/>
                            <a:ext cx="4742994" cy="178147"/>
                          </a:xfrm>
                          <a:prstGeom prst="rect">
                            <a:avLst/>
                          </a:prstGeom>
                          <a:ln>
                            <a:noFill/>
                          </a:ln>
                        </wps:spPr>
                        <wps:txbx>
                          <w:txbxContent>
                            <w:p w14:paraId="2418B5AF" w14:textId="77777777" w:rsidR="00280C1F" w:rsidRDefault="00000000">
                              <w:pPr>
                                <w:spacing w:after="160" w:line="259" w:lineRule="auto"/>
                                <w:ind w:left="0" w:firstLine="0"/>
                              </w:pPr>
                              <w:r>
                                <w:rPr>
                                  <w:rFonts w:ascii="Courier New" w:eastAsia="Courier New" w:hAnsi="Courier New" w:cs="Courier New"/>
                                  <w:color w:val="A31515"/>
                                  <w:w w:val="99"/>
                                </w:rPr>
                                <w:t xml:space="preserve">    </w:t>
                              </w:r>
                              <w:proofErr w:type="spellStart"/>
                              <w:proofErr w:type="gramStart"/>
                              <w:r>
                                <w:rPr>
                                  <w:rFonts w:ascii="Courier New" w:eastAsia="Courier New" w:hAnsi="Courier New" w:cs="Courier New"/>
                                  <w:color w:val="A31515"/>
                                  <w:w w:val="99"/>
                                </w:rPr>
                                <w:t>printf</w:t>
                              </w:r>
                              <w:proofErr w:type="spellEnd"/>
                              <w:r>
                                <w:rPr>
                                  <w:rFonts w:ascii="Courier New" w:eastAsia="Courier New" w:hAnsi="Courier New" w:cs="Courier New"/>
                                  <w:color w:val="A31515"/>
                                  <w:w w:val="99"/>
                                </w:rPr>
                                <w:t>(</w:t>
                              </w:r>
                              <w:proofErr w:type="gramEnd"/>
                              <w:r>
                                <w:rPr>
                                  <w:rFonts w:ascii="Courier New" w:eastAsia="Courier New" w:hAnsi="Courier New" w:cs="Courier New"/>
                                  <w:color w:val="A31515"/>
                                  <w:w w:val="99"/>
                                </w:rPr>
                                <w:t xml:space="preserve">"Value from assembly: %d\n", </w:t>
                              </w:r>
                              <w:proofErr w:type="spellStart"/>
                              <w:proofErr w:type="gramStart"/>
                              <w:r>
                                <w:rPr>
                                  <w:rFonts w:ascii="Courier New" w:eastAsia="Courier New" w:hAnsi="Courier New" w:cs="Courier New"/>
                                  <w:color w:val="A31515"/>
                                  <w:w w:val="99"/>
                                </w:rPr>
                                <w:t>getValue</w:t>
                              </w:r>
                              <w:proofErr w:type="spellEnd"/>
                              <w:r>
                                <w:rPr>
                                  <w:rFonts w:ascii="Courier New" w:eastAsia="Courier New" w:hAnsi="Courier New" w:cs="Courier New"/>
                                  <w:color w:val="A31515"/>
                                  <w:w w:val="99"/>
                                </w:rPr>
                                <w:t>(</w:t>
                              </w:r>
                              <w:proofErr w:type="gramEnd"/>
                              <w:r>
                                <w:rPr>
                                  <w:rFonts w:ascii="Courier New" w:eastAsia="Courier New" w:hAnsi="Courier New" w:cs="Courier New"/>
                                  <w:color w:val="A31515"/>
                                  <w:w w:val="99"/>
                                </w:rPr>
                                <w:t>)</w:t>
                              </w:r>
                              <w:proofErr w:type="gramStart"/>
                              <w:r>
                                <w:rPr>
                                  <w:rFonts w:ascii="Courier New" w:eastAsia="Courier New" w:hAnsi="Courier New" w:cs="Courier New"/>
                                  <w:color w:val="A31515"/>
                                  <w:w w:val="99"/>
                                </w:rPr>
                                <w:t>);</w:t>
                              </w:r>
                              <w:proofErr w:type="gramEnd"/>
                            </w:p>
                          </w:txbxContent>
                        </wps:txbx>
                        <wps:bodyPr horzOverflow="overflow" vert="horz" lIns="0" tIns="0" rIns="0" bIns="0" rtlCol="0">
                          <a:noAutofit/>
                        </wps:bodyPr>
                      </wps:wsp>
                      <wps:wsp>
                        <wps:cNvPr id="124" name="Rectangle 124"/>
                        <wps:cNvSpPr/>
                        <wps:spPr>
                          <a:xfrm>
                            <a:off x="123825" y="1342727"/>
                            <a:ext cx="1185749" cy="178147"/>
                          </a:xfrm>
                          <a:prstGeom prst="rect">
                            <a:avLst/>
                          </a:prstGeom>
                          <a:ln>
                            <a:noFill/>
                          </a:ln>
                        </wps:spPr>
                        <wps:txbx>
                          <w:txbxContent>
                            <w:p w14:paraId="647E1FCF" w14:textId="77777777" w:rsidR="00280C1F" w:rsidRDefault="00000000">
                              <w:pPr>
                                <w:spacing w:after="160" w:line="259" w:lineRule="auto"/>
                                <w:ind w:left="0" w:firstLine="0"/>
                              </w:pPr>
                              <w:r>
                                <w:rPr>
                                  <w:rFonts w:ascii="Courier New" w:eastAsia="Courier New" w:hAnsi="Courier New" w:cs="Courier New"/>
                                  <w:color w:val="A31515"/>
                                  <w:w w:val="99"/>
                                </w:rPr>
                                <w:t xml:space="preserve">    return </w:t>
                              </w:r>
                              <w:proofErr w:type="gramStart"/>
                              <w:r>
                                <w:rPr>
                                  <w:rFonts w:ascii="Courier New" w:eastAsia="Courier New" w:hAnsi="Courier New" w:cs="Courier New"/>
                                  <w:color w:val="A31515"/>
                                  <w:w w:val="99"/>
                                </w:rPr>
                                <w:t>0;</w:t>
                              </w:r>
                              <w:proofErr w:type="gramEnd"/>
                            </w:p>
                          </w:txbxContent>
                        </wps:txbx>
                        <wps:bodyPr horzOverflow="overflow" vert="horz" lIns="0" tIns="0" rIns="0" bIns="0" rtlCol="0">
                          <a:noAutofit/>
                        </wps:bodyPr>
                      </wps:wsp>
                      <wps:wsp>
                        <wps:cNvPr id="125" name="Rectangle 125"/>
                        <wps:cNvSpPr/>
                        <wps:spPr>
                          <a:xfrm>
                            <a:off x="123825" y="1514177"/>
                            <a:ext cx="91211" cy="178147"/>
                          </a:xfrm>
                          <a:prstGeom prst="rect">
                            <a:avLst/>
                          </a:prstGeom>
                          <a:ln>
                            <a:noFill/>
                          </a:ln>
                        </wps:spPr>
                        <wps:txbx>
                          <w:txbxContent>
                            <w:p w14:paraId="23E1B5B6" w14:textId="77777777" w:rsidR="00280C1F" w:rsidRDefault="00000000">
                              <w:pPr>
                                <w:spacing w:after="160" w:line="259" w:lineRule="auto"/>
                                <w:ind w:left="0" w:firstLine="0"/>
                              </w:pPr>
                              <w:r>
                                <w:rPr>
                                  <w:rFonts w:ascii="Courier New" w:eastAsia="Courier New" w:hAnsi="Courier New" w:cs="Courier New"/>
                                  <w:color w:val="A31515"/>
                                  <w:w w:val="99"/>
                                </w:rPr>
                                <w:t>}</w:t>
                              </w:r>
                            </w:p>
                          </w:txbxContent>
                        </wps:txbx>
                        <wps:bodyPr horzOverflow="overflow" vert="horz" lIns="0" tIns="0" rIns="0" bIns="0" rtlCol="0">
                          <a:noAutofit/>
                        </wps:bodyPr>
                      </wps:wsp>
                      <wps:wsp>
                        <wps:cNvPr id="126" name="Rectangle 126"/>
                        <wps:cNvSpPr/>
                        <wps:spPr>
                          <a:xfrm>
                            <a:off x="123825" y="1685627"/>
                            <a:ext cx="182423" cy="178147"/>
                          </a:xfrm>
                          <a:prstGeom prst="rect">
                            <a:avLst/>
                          </a:prstGeom>
                          <a:ln>
                            <a:noFill/>
                          </a:ln>
                        </wps:spPr>
                        <wps:txbx>
                          <w:txbxContent>
                            <w:p w14:paraId="41BF07A8" w14:textId="77777777" w:rsidR="00280C1F" w:rsidRDefault="00000000">
                              <w:pPr>
                                <w:spacing w:after="160" w:line="259" w:lineRule="auto"/>
                                <w:ind w:left="0" w:firstLine="0"/>
                              </w:pPr>
                              <w:r>
                                <w:rPr>
                                  <w:rFonts w:ascii="Courier New" w:eastAsia="Courier New" w:hAnsi="Courier New" w:cs="Courier New"/>
                                  <w:color w:val="A31515"/>
                                  <w:w w:val="99"/>
                                </w:rPr>
                                <w:t>"@</w:t>
                              </w:r>
                            </w:p>
                          </w:txbxContent>
                        </wps:txbx>
                        <wps:bodyPr horzOverflow="overflow" vert="horz" lIns="0" tIns="0" rIns="0" bIns="0" rtlCol="0">
                          <a:noAutofit/>
                        </wps:bodyPr>
                      </wps:wsp>
                      <wps:wsp>
                        <wps:cNvPr id="127" name="Rectangle 127"/>
                        <wps:cNvSpPr/>
                        <wps:spPr>
                          <a:xfrm>
                            <a:off x="123825" y="1857077"/>
                            <a:ext cx="1003325" cy="178147"/>
                          </a:xfrm>
                          <a:prstGeom prst="rect">
                            <a:avLst/>
                          </a:prstGeom>
                          <a:ln>
                            <a:noFill/>
                          </a:ln>
                        </wps:spPr>
                        <wps:txbx>
                          <w:txbxContent>
                            <w:p w14:paraId="7EC775A2" w14:textId="77777777" w:rsidR="00280C1F" w:rsidRDefault="00000000">
                              <w:pPr>
                                <w:spacing w:after="160" w:line="259" w:lineRule="auto"/>
                                <w:ind w:left="0" w:firstLine="0"/>
                              </w:pPr>
                              <w:r>
                                <w:rPr>
                                  <w:rFonts w:ascii="Courier New" w:eastAsia="Courier New" w:hAnsi="Courier New" w:cs="Courier New"/>
                                  <w:w w:val="99"/>
                                </w:rPr>
                                <w:t>Set-Content</w:t>
                              </w:r>
                            </w:p>
                          </w:txbxContent>
                        </wps:txbx>
                        <wps:bodyPr horzOverflow="overflow" vert="horz" lIns="0" tIns="0" rIns="0" bIns="0" rtlCol="0">
                          <a:noAutofit/>
                        </wps:bodyPr>
                      </wps:wsp>
                      <wps:wsp>
                        <wps:cNvPr id="9221" name="Rectangle 9221"/>
                        <wps:cNvSpPr/>
                        <wps:spPr>
                          <a:xfrm>
                            <a:off x="946919" y="1857077"/>
                            <a:ext cx="91211" cy="178147"/>
                          </a:xfrm>
                          <a:prstGeom prst="rect">
                            <a:avLst/>
                          </a:prstGeom>
                          <a:ln>
                            <a:noFill/>
                          </a:ln>
                        </wps:spPr>
                        <wps:txbx>
                          <w:txbxContent>
                            <w:p w14:paraId="1910DC63" w14:textId="77777777" w:rsidR="00280C1F"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9222" name="Rectangle 9222"/>
                        <wps:cNvSpPr/>
                        <wps:spPr>
                          <a:xfrm>
                            <a:off x="1015499" y="1857077"/>
                            <a:ext cx="364846" cy="178147"/>
                          </a:xfrm>
                          <a:prstGeom prst="rect">
                            <a:avLst/>
                          </a:prstGeom>
                          <a:ln>
                            <a:noFill/>
                          </a:ln>
                        </wps:spPr>
                        <wps:txbx>
                          <w:txbxContent>
                            <w:p w14:paraId="517046F4" w14:textId="77777777" w:rsidR="00280C1F" w:rsidRDefault="00000000">
                              <w:pPr>
                                <w:spacing w:after="160" w:line="259" w:lineRule="auto"/>
                                <w:ind w:left="0" w:firstLine="0"/>
                              </w:pPr>
                              <w:r>
                                <w:rPr>
                                  <w:rFonts w:ascii="Courier New" w:eastAsia="Courier New" w:hAnsi="Courier New" w:cs="Courier New"/>
                                  <w:w w:val="99"/>
                                </w:rPr>
                                <w:t>Path</w:t>
                              </w:r>
                            </w:p>
                          </w:txbxContent>
                        </wps:txbx>
                        <wps:bodyPr horzOverflow="overflow" vert="horz" lIns="0" tIns="0" rIns="0" bIns="0" rtlCol="0">
                          <a:noAutofit/>
                        </wps:bodyPr>
                      </wps:wsp>
                      <wps:wsp>
                        <wps:cNvPr id="129" name="Rectangle 129"/>
                        <wps:cNvSpPr/>
                        <wps:spPr>
                          <a:xfrm>
                            <a:off x="1358466" y="1857077"/>
                            <a:ext cx="2371868" cy="178147"/>
                          </a:xfrm>
                          <a:prstGeom prst="rect">
                            <a:avLst/>
                          </a:prstGeom>
                          <a:ln>
                            <a:noFill/>
                          </a:ln>
                        </wps:spPr>
                        <wps:txbx>
                          <w:txbxContent>
                            <w:p w14:paraId="5F36A8C7" w14:textId="77777777" w:rsidR="00280C1F" w:rsidRDefault="00000000">
                              <w:pPr>
                                <w:spacing w:after="160" w:line="259" w:lineRule="auto"/>
                                <w:ind w:left="0" w:firstLine="0"/>
                              </w:pPr>
                              <w:proofErr w:type="gramStart"/>
                              <w:r>
                                <w:rPr>
                                  <w:rFonts w:ascii="Courier New" w:eastAsia="Courier New" w:hAnsi="Courier New" w:cs="Courier New"/>
                                  <w:w w:val="99"/>
                                </w:rPr>
                                <w:t>.\</w:t>
                              </w:r>
                              <w:proofErr w:type="spellStart"/>
                              <w:r>
                                <w:rPr>
                                  <w:rFonts w:ascii="Courier New" w:eastAsia="Courier New" w:hAnsi="Courier New" w:cs="Courier New"/>
                                  <w:w w:val="99"/>
                                </w:rPr>
                                <w:t>MyProject</w:t>
                              </w:r>
                              <w:proofErr w:type="spellEnd"/>
                              <w:r>
                                <w:rPr>
                                  <w:rFonts w:ascii="Courier New" w:eastAsia="Courier New" w:hAnsi="Courier New" w:cs="Courier New"/>
                                  <w:w w:val="99"/>
                                </w:rPr>
                                <w:t>\</w:t>
                              </w:r>
                              <w:proofErr w:type="spellStart"/>
                              <w:r>
                                <w:rPr>
                                  <w:rFonts w:ascii="Courier New" w:eastAsia="Courier New" w:hAnsi="Courier New" w:cs="Courier New"/>
                                  <w:w w:val="99"/>
                                </w:rPr>
                                <w:t>src</w:t>
                              </w:r>
                              <w:proofErr w:type="spellEnd"/>
                              <w:r>
                                <w:rPr>
                                  <w:rFonts w:ascii="Courier New" w:eastAsia="Courier New" w:hAnsi="Courier New" w:cs="Courier New"/>
                                  <w:w w:val="99"/>
                                </w:rPr>
                                <w:t>\</w:t>
                              </w:r>
                              <w:proofErr w:type="spellStart"/>
                              <w:r>
                                <w:rPr>
                                  <w:rFonts w:ascii="Courier New" w:eastAsia="Courier New" w:hAnsi="Courier New" w:cs="Courier New"/>
                                  <w:w w:val="99"/>
                                </w:rPr>
                                <w:t>getvalue.s</w:t>
                              </w:r>
                              <w:proofErr w:type="spellEnd"/>
                              <w:proofErr w:type="gramEnd"/>
                            </w:p>
                          </w:txbxContent>
                        </wps:txbx>
                        <wps:bodyPr horzOverflow="overflow" vert="horz" lIns="0" tIns="0" rIns="0" bIns="0" rtlCol="0">
                          <a:noAutofit/>
                        </wps:bodyPr>
                      </wps:wsp>
                      <wps:wsp>
                        <wps:cNvPr id="9223" name="Rectangle 9223"/>
                        <wps:cNvSpPr/>
                        <wps:spPr>
                          <a:xfrm>
                            <a:off x="3210427" y="1857077"/>
                            <a:ext cx="91211" cy="178147"/>
                          </a:xfrm>
                          <a:prstGeom prst="rect">
                            <a:avLst/>
                          </a:prstGeom>
                          <a:ln>
                            <a:noFill/>
                          </a:ln>
                        </wps:spPr>
                        <wps:txbx>
                          <w:txbxContent>
                            <w:p w14:paraId="46ACC440" w14:textId="77777777" w:rsidR="00280C1F"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9224" name="Rectangle 9224"/>
                        <wps:cNvSpPr/>
                        <wps:spPr>
                          <a:xfrm>
                            <a:off x="3279007" y="1857077"/>
                            <a:ext cx="456057" cy="178147"/>
                          </a:xfrm>
                          <a:prstGeom prst="rect">
                            <a:avLst/>
                          </a:prstGeom>
                          <a:ln>
                            <a:noFill/>
                          </a:ln>
                        </wps:spPr>
                        <wps:txbx>
                          <w:txbxContent>
                            <w:p w14:paraId="0F0381C3" w14:textId="77777777" w:rsidR="00280C1F" w:rsidRDefault="00000000">
                              <w:pPr>
                                <w:spacing w:after="160" w:line="259" w:lineRule="auto"/>
                                <w:ind w:left="0" w:firstLine="0"/>
                              </w:pPr>
                              <w:r>
                                <w:rPr>
                                  <w:rFonts w:ascii="Courier New" w:eastAsia="Courier New" w:hAnsi="Courier New" w:cs="Courier New"/>
                                  <w:w w:val="99"/>
                                </w:rPr>
                                <w:t>Value</w:t>
                              </w:r>
                            </w:p>
                          </w:txbxContent>
                        </wps:txbx>
                        <wps:bodyPr horzOverflow="overflow" vert="horz" lIns="0" tIns="0" rIns="0" bIns="0" rtlCol="0">
                          <a:noAutofit/>
                        </wps:bodyPr>
                      </wps:wsp>
                      <wps:wsp>
                        <wps:cNvPr id="131" name="Rectangle 131"/>
                        <wps:cNvSpPr/>
                        <wps:spPr>
                          <a:xfrm>
                            <a:off x="3690566" y="1857077"/>
                            <a:ext cx="91211" cy="178147"/>
                          </a:xfrm>
                          <a:prstGeom prst="rect">
                            <a:avLst/>
                          </a:prstGeom>
                          <a:ln>
                            <a:noFill/>
                          </a:ln>
                        </wps:spPr>
                        <wps:txbx>
                          <w:txbxContent>
                            <w:p w14:paraId="5141FB22" w14:textId="77777777" w:rsidR="00280C1F"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132" name="Rectangle 132"/>
                        <wps:cNvSpPr/>
                        <wps:spPr>
                          <a:xfrm>
                            <a:off x="3759157" y="1857077"/>
                            <a:ext cx="182423" cy="178147"/>
                          </a:xfrm>
                          <a:prstGeom prst="rect">
                            <a:avLst/>
                          </a:prstGeom>
                          <a:ln>
                            <a:noFill/>
                          </a:ln>
                        </wps:spPr>
                        <wps:txbx>
                          <w:txbxContent>
                            <w:p w14:paraId="61C1F08F" w14:textId="77777777" w:rsidR="00280C1F" w:rsidRDefault="00000000">
                              <w:pPr>
                                <w:spacing w:after="160" w:line="259" w:lineRule="auto"/>
                                <w:ind w:left="0" w:firstLine="0"/>
                              </w:pPr>
                              <w:r>
                                <w:rPr>
                                  <w:rFonts w:ascii="Courier New" w:eastAsia="Courier New" w:hAnsi="Courier New" w:cs="Courier New"/>
                                  <w:color w:val="A31515"/>
                                  <w:w w:val="99"/>
                                </w:rPr>
                                <w:t>@"</w:t>
                              </w:r>
                            </w:p>
                          </w:txbxContent>
                        </wps:txbx>
                        <wps:bodyPr horzOverflow="overflow" vert="horz" lIns="0" tIns="0" rIns="0" bIns="0" rtlCol="0">
                          <a:noAutofit/>
                        </wps:bodyPr>
                      </wps:wsp>
                      <wps:wsp>
                        <wps:cNvPr id="133" name="Rectangle 133"/>
                        <wps:cNvSpPr/>
                        <wps:spPr>
                          <a:xfrm>
                            <a:off x="123825" y="2028527"/>
                            <a:ext cx="820903" cy="178147"/>
                          </a:xfrm>
                          <a:prstGeom prst="rect">
                            <a:avLst/>
                          </a:prstGeom>
                          <a:ln>
                            <a:noFill/>
                          </a:ln>
                        </wps:spPr>
                        <wps:txbx>
                          <w:txbxContent>
                            <w:p w14:paraId="0EBAB9BF" w14:textId="77777777" w:rsidR="00280C1F" w:rsidRDefault="00000000">
                              <w:pPr>
                                <w:spacing w:after="160" w:line="259" w:lineRule="auto"/>
                                <w:ind w:left="0" w:firstLine="0"/>
                              </w:pPr>
                              <w:r>
                                <w:rPr>
                                  <w:rFonts w:ascii="Courier New" w:eastAsia="Courier New" w:hAnsi="Courier New" w:cs="Courier New"/>
                                  <w:color w:val="A31515"/>
                                  <w:w w:val="99"/>
                                </w:rPr>
                                <w:t xml:space="preserve">    .text</w:t>
                              </w:r>
                            </w:p>
                          </w:txbxContent>
                        </wps:txbx>
                        <wps:bodyPr horzOverflow="overflow" vert="horz" lIns="0" tIns="0" rIns="0" bIns="0" rtlCol="0">
                          <a:noAutofit/>
                        </wps:bodyPr>
                      </wps:wsp>
                      <wps:wsp>
                        <wps:cNvPr id="134" name="Rectangle 134"/>
                        <wps:cNvSpPr/>
                        <wps:spPr>
                          <a:xfrm>
                            <a:off x="123825" y="2199977"/>
                            <a:ext cx="1733017" cy="178147"/>
                          </a:xfrm>
                          <a:prstGeom prst="rect">
                            <a:avLst/>
                          </a:prstGeom>
                          <a:ln>
                            <a:noFill/>
                          </a:ln>
                        </wps:spPr>
                        <wps:txbx>
                          <w:txbxContent>
                            <w:p w14:paraId="0C5C48AB" w14:textId="77777777" w:rsidR="00280C1F" w:rsidRDefault="00000000">
                              <w:pPr>
                                <w:spacing w:after="160" w:line="259" w:lineRule="auto"/>
                                <w:ind w:left="0" w:firstLine="0"/>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w:t>
                              </w:r>
                              <w:proofErr w:type="spellStart"/>
                              <w:r>
                                <w:rPr>
                                  <w:rFonts w:ascii="Courier New" w:eastAsia="Courier New" w:hAnsi="Courier New" w:cs="Courier New"/>
                                  <w:color w:val="A31515"/>
                                  <w:w w:val="99"/>
                                </w:rPr>
                                <w:t>globl</w:t>
                              </w:r>
                              <w:proofErr w:type="spellEnd"/>
                              <w:proofErr w:type="gramEnd"/>
                              <w:r>
                                <w:rPr>
                                  <w:rFonts w:ascii="Courier New" w:eastAsia="Courier New" w:hAnsi="Courier New" w:cs="Courier New"/>
                                  <w:color w:val="A31515"/>
                                  <w:w w:val="99"/>
                                </w:rPr>
                                <w:t xml:space="preserve"> </w:t>
                              </w:r>
                              <w:proofErr w:type="spellStart"/>
                              <w:r>
                                <w:rPr>
                                  <w:rFonts w:ascii="Courier New" w:eastAsia="Courier New" w:hAnsi="Courier New" w:cs="Courier New"/>
                                  <w:color w:val="A31515"/>
                                  <w:w w:val="99"/>
                                </w:rPr>
                                <w:t>getValue</w:t>
                              </w:r>
                              <w:proofErr w:type="spellEnd"/>
                            </w:p>
                          </w:txbxContent>
                        </wps:txbx>
                        <wps:bodyPr horzOverflow="overflow" vert="horz" lIns="0" tIns="0" rIns="0" bIns="0" rtlCol="0">
                          <a:noAutofit/>
                        </wps:bodyPr>
                      </wps:wsp>
                      <wps:wsp>
                        <wps:cNvPr id="135" name="Rectangle 135"/>
                        <wps:cNvSpPr/>
                        <wps:spPr>
                          <a:xfrm>
                            <a:off x="123825" y="2371427"/>
                            <a:ext cx="820903" cy="178147"/>
                          </a:xfrm>
                          <a:prstGeom prst="rect">
                            <a:avLst/>
                          </a:prstGeom>
                          <a:ln>
                            <a:noFill/>
                          </a:ln>
                        </wps:spPr>
                        <wps:txbx>
                          <w:txbxContent>
                            <w:p w14:paraId="3826556D" w14:textId="77777777" w:rsidR="00280C1F" w:rsidRDefault="00000000">
                              <w:pPr>
                                <w:spacing w:after="160" w:line="259" w:lineRule="auto"/>
                                <w:ind w:left="0" w:firstLine="0"/>
                              </w:pPr>
                              <w:proofErr w:type="spellStart"/>
                              <w:r>
                                <w:rPr>
                                  <w:rFonts w:ascii="Courier New" w:eastAsia="Courier New" w:hAnsi="Courier New" w:cs="Courier New"/>
                                  <w:color w:val="A31515"/>
                                  <w:w w:val="99"/>
                                </w:rPr>
                                <w:t>getValue</w:t>
                              </w:r>
                              <w:proofErr w:type="spellEnd"/>
                              <w:r>
                                <w:rPr>
                                  <w:rFonts w:ascii="Courier New" w:eastAsia="Courier New" w:hAnsi="Courier New" w:cs="Courier New"/>
                                  <w:color w:val="A31515"/>
                                  <w:w w:val="99"/>
                                </w:rPr>
                                <w:t>:</w:t>
                              </w:r>
                            </w:p>
                          </w:txbxContent>
                        </wps:txbx>
                        <wps:bodyPr horzOverflow="overflow" vert="horz" lIns="0" tIns="0" rIns="0" bIns="0" rtlCol="0">
                          <a:noAutofit/>
                        </wps:bodyPr>
                      </wps:wsp>
                      <wps:wsp>
                        <wps:cNvPr id="136" name="Rectangle 136"/>
                        <wps:cNvSpPr/>
                        <wps:spPr>
                          <a:xfrm>
                            <a:off x="123825" y="2542877"/>
                            <a:ext cx="4013302" cy="178147"/>
                          </a:xfrm>
                          <a:prstGeom prst="rect">
                            <a:avLst/>
                          </a:prstGeom>
                          <a:ln>
                            <a:noFill/>
                          </a:ln>
                        </wps:spPr>
                        <wps:txbx>
                          <w:txbxContent>
                            <w:p w14:paraId="13E25486" w14:textId="77777777" w:rsidR="00280C1F" w:rsidRDefault="00000000">
                              <w:pPr>
                                <w:spacing w:after="160" w:line="259" w:lineRule="auto"/>
                                <w:ind w:left="0" w:firstLine="0"/>
                              </w:pPr>
                              <w:r>
                                <w:rPr>
                                  <w:rFonts w:ascii="Courier New" w:eastAsia="Courier New" w:hAnsi="Courier New" w:cs="Courier New"/>
                                  <w:color w:val="A31515"/>
                                  <w:w w:val="99"/>
                                </w:rPr>
                                <w:t xml:space="preserve">    </w:t>
                              </w:r>
                              <w:proofErr w:type="spellStart"/>
                              <w:r>
                                <w:rPr>
                                  <w:rFonts w:ascii="Courier New" w:eastAsia="Courier New" w:hAnsi="Courier New" w:cs="Courier New"/>
                                  <w:color w:val="A31515"/>
                                  <w:w w:val="99"/>
                                </w:rPr>
                                <w:t>movl</w:t>
                              </w:r>
                              <w:proofErr w:type="spellEnd"/>
                              <w:r>
                                <w:rPr>
                                  <w:rFonts w:ascii="Courier New" w:eastAsia="Courier New" w:hAnsi="Courier New" w:cs="Courier New"/>
                                  <w:color w:val="A31515"/>
                                  <w:w w:val="99"/>
                                </w:rPr>
                                <w:t xml:space="preserve"> $42, %</w:t>
                              </w:r>
                              <w:proofErr w:type="spellStart"/>
                              <w:r>
                                <w:rPr>
                                  <w:rFonts w:ascii="Courier New" w:eastAsia="Courier New" w:hAnsi="Courier New" w:cs="Courier New"/>
                                  <w:color w:val="A31515"/>
                                  <w:w w:val="99"/>
                                </w:rPr>
                                <w:t>eax</w:t>
                              </w:r>
                              <w:proofErr w:type="spellEnd"/>
                              <w:r>
                                <w:rPr>
                                  <w:rFonts w:ascii="Courier New" w:eastAsia="Courier New" w:hAnsi="Courier New" w:cs="Courier New"/>
                                  <w:color w:val="A31515"/>
                                  <w:w w:val="99"/>
                                </w:rPr>
                                <w:t xml:space="preserve">    # return 42 in EAX/RAX</w:t>
                              </w:r>
                            </w:p>
                          </w:txbxContent>
                        </wps:txbx>
                        <wps:bodyPr horzOverflow="overflow" vert="horz" lIns="0" tIns="0" rIns="0" bIns="0" rtlCol="0">
                          <a:noAutofit/>
                        </wps:bodyPr>
                      </wps:wsp>
                      <wps:wsp>
                        <wps:cNvPr id="137" name="Rectangle 137"/>
                        <wps:cNvSpPr/>
                        <wps:spPr>
                          <a:xfrm>
                            <a:off x="123825" y="2714327"/>
                            <a:ext cx="638480" cy="178147"/>
                          </a:xfrm>
                          <a:prstGeom prst="rect">
                            <a:avLst/>
                          </a:prstGeom>
                          <a:ln>
                            <a:noFill/>
                          </a:ln>
                        </wps:spPr>
                        <wps:txbx>
                          <w:txbxContent>
                            <w:p w14:paraId="346EEBB0" w14:textId="77777777" w:rsidR="00280C1F" w:rsidRDefault="00000000">
                              <w:pPr>
                                <w:spacing w:after="160" w:line="259" w:lineRule="auto"/>
                                <w:ind w:left="0" w:firstLine="0"/>
                              </w:pPr>
                              <w:r>
                                <w:rPr>
                                  <w:rFonts w:ascii="Courier New" w:eastAsia="Courier New" w:hAnsi="Courier New" w:cs="Courier New"/>
                                  <w:color w:val="A31515"/>
                                  <w:w w:val="99"/>
                                </w:rPr>
                                <w:t xml:space="preserve">    ret</w:t>
                              </w:r>
                            </w:p>
                          </w:txbxContent>
                        </wps:txbx>
                        <wps:bodyPr horzOverflow="overflow" vert="horz" lIns="0" tIns="0" rIns="0" bIns="0" rtlCol="0">
                          <a:noAutofit/>
                        </wps:bodyPr>
                      </wps:wsp>
                      <wps:wsp>
                        <wps:cNvPr id="138" name="Rectangle 138"/>
                        <wps:cNvSpPr/>
                        <wps:spPr>
                          <a:xfrm>
                            <a:off x="123825" y="2885778"/>
                            <a:ext cx="182423" cy="178147"/>
                          </a:xfrm>
                          <a:prstGeom prst="rect">
                            <a:avLst/>
                          </a:prstGeom>
                          <a:ln>
                            <a:noFill/>
                          </a:ln>
                        </wps:spPr>
                        <wps:txbx>
                          <w:txbxContent>
                            <w:p w14:paraId="2BF1F8EF" w14:textId="77777777" w:rsidR="00280C1F" w:rsidRDefault="00000000">
                              <w:pPr>
                                <w:spacing w:after="160" w:line="259" w:lineRule="auto"/>
                                <w:ind w:left="0" w:firstLine="0"/>
                              </w:pPr>
                              <w:r>
                                <w:rPr>
                                  <w:rFonts w:ascii="Courier New" w:eastAsia="Courier New" w:hAnsi="Courier New" w:cs="Courier New"/>
                                  <w:color w:val="A31515"/>
                                  <w:w w:val="99"/>
                                </w:rPr>
                                <w:t>"@</w:t>
                              </w:r>
                            </w:p>
                          </w:txbxContent>
                        </wps:txbx>
                        <wps:bodyPr horzOverflow="overflow" vert="horz" lIns="0" tIns="0" rIns="0" bIns="0" rtlCol="0">
                          <a:noAutofit/>
                        </wps:bodyPr>
                      </wps:wsp>
                    </wpg:wgp>
                  </a:graphicData>
                </a:graphic>
              </wp:inline>
            </w:drawing>
          </mc:Choice>
          <mc:Fallback xmlns:a="http://schemas.openxmlformats.org/drawingml/2006/main">
            <w:pict>
              <v:group id="Group 9740" style="width:439.276pt;height:250.85pt;mso-position-horizontal-relative:char;mso-position-vertical-relative:line" coordsize="55788,31857">
                <v:shape id="Shape 7" style="position:absolute;width:179;height:31746;left:0;top:111;" coordsize="17919,3174602" path="m11192,0l11192,0l17919,6727l17919,6727c12740,11906,9525,19050,9525,26908l9525,3174602l0,3174602l0,26908c0,16431,4286,6906,11192,0x">
                  <v:stroke weight="0pt" endcap="flat" joinstyle="miter" miterlimit="10" on="false" color="#000000" opacity="0"/>
                  <v:fill on="true" color="#bbbbbb"/>
                </v:shape>
                <v:shape id="Shape 9" style="position:absolute;width:179;height:31746;left:55608;top:111;" coordsize="17919,3174602" path="m6727,0c13633,6906,17919,16431,17919,26908l17919,3174602l8394,3174602l8394,26908c8394,19050,5179,11906,0,6727l6727,0x">
                  <v:stroke weight="0pt" endcap="flat" joinstyle="miter" miterlimit="10" on="false" color="#000000" opacity="0"/>
                  <v:fill on="true" color="#bbbbbb"/>
                </v:shape>
                <v:shape id="Shape 11" style="position:absolute;width:55564;height:179;left:111;top:0;" coordsize="5556416,17919" path="m26908,0l5529508,0c5539985,0,5549510,4287,5556416,11192l5549689,17919c5544510,12740,5537366,9525,5529508,9525l26908,9525c22979,9525,19228,10329,15813,11780l6727,17919l0,11192l12114,3007c16669,1071,21669,0,26908,0x">
                  <v:stroke weight="0pt" endcap="flat" joinstyle="miter" miterlimit="10" on="false" color="#000000" opacity="0"/>
                  <v:fill on="true" color="#bbbbbb"/>
                </v:shape>
                <v:rect id="Rectangle 107" style="position:absolute;width:7296;height:1781;left:1238;top:1425;" filled="f" stroked="f">
                  <v:textbox inset="0,0,0,0">
                    <w:txbxContent>
                      <w:p>
                        <w:pPr>
                          <w:spacing w:before="0" w:after="160" w:line="259" w:lineRule="auto"/>
                          <w:ind w:left="0" w:firstLine="0"/>
                        </w:pPr>
                        <w:r>
                          <w:rPr>
                            <w:rFonts w:cs="Courier New" w:hAnsi="Courier New" w:eastAsia="Courier New" w:ascii="Courier New"/>
                            <w:w w:val="99"/>
                          </w:rPr>
                          <w:t xml:space="preserve">New-Item</w:t>
                        </w:r>
                      </w:p>
                    </w:txbxContent>
                  </v:textbox>
                </v:rect>
                <v:rect id="Rectangle 9211" style="position:absolute;width:912;height:1781;left:7411;top:1425;" filled="f" stroked="f">
                  <v:textbox inset="0,0,0,0">
                    <w:txbxContent>
                      <w:p>
                        <w:pPr>
                          <w:spacing w:before="0" w:after="160" w:line="259" w:lineRule="auto"/>
                          <w:ind w:left="0" w:firstLine="0"/>
                        </w:pPr>
                        <w:r>
                          <w:rPr>
                            <w:rFonts w:cs="Courier New" w:hAnsi="Courier New" w:eastAsia="Courier New" w:ascii="Courier New"/>
                            <w:w w:val="99"/>
                          </w:rPr>
                          <w:t xml:space="preserve">-</w:t>
                        </w:r>
                      </w:p>
                    </w:txbxContent>
                  </v:textbox>
                </v:rect>
                <v:rect id="Rectangle 9212" style="position:absolute;width:3648;height:1781;left:8097;top:1425;" filled="f" stroked="f">
                  <v:textbox inset="0,0,0,0">
                    <w:txbxContent>
                      <w:p>
                        <w:pPr>
                          <w:spacing w:before="0" w:after="160" w:line="259" w:lineRule="auto"/>
                          <w:ind w:left="0" w:firstLine="0"/>
                        </w:pPr>
                        <w:r>
                          <w:rPr>
                            <w:rFonts w:cs="Courier New" w:hAnsi="Courier New" w:eastAsia="Courier New" w:ascii="Courier New"/>
                            <w:w w:val="99"/>
                          </w:rPr>
                          <w:t xml:space="preserve">Type</w:t>
                        </w:r>
                      </w:p>
                    </w:txbxContent>
                  </v:textbox>
                </v:rect>
                <v:rect id="Rectangle 109" style="position:absolute;width:8209;height:1781;left:11526;top:1425;" filled="f" stroked="f">
                  <v:textbox inset="0,0,0,0">
                    <w:txbxContent>
                      <w:p>
                        <w:pPr>
                          <w:spacing w:before="0" w:after="160" w:line="259" w:lineRule="auto"/>
                          <w:ind w:left="0" w:firstLine="0"/>
                        </w:pPr>
                        <w:r>
                          <w:rPr>
                            <w:rFonts w:cs="Courier New" w:hAnsi="Courier New" w:eastAsia="Courier New" w:ascii="Courier New"/>
                            <w:w w:val="99"/>
                          </w:rPr>
                          <w:t xml:space="preserve">Directory</w:t>
                        </w:r>
                      </w:p>
                    </w:txbxContent>
                  </v:textbox>
                </v:rect>
                <v:rect id="Rectangle 9213" style="position:absolute;width:912;height:1781;left:18386;top:1425;" filled="f" stroked="f">
                  <v:textbox inset="0,0,0,0">
                    <w:txbxContent>
                      <w:p>
                        <w:pPr>
                          <w:spacing w:before="0" w:after="160" w:line="259" w:lineRule="auto"/>
                          <w:ind w:left="0" w:firstLine="0"/>
                        </w:pPr>
                        <w:r>
                          <w:rPr>
                            <w:rFonts w:cs="Courier New" w:hAnsi="Courier New" w:eastAsia="Courier New" w:ascii="Courier New"/>
                            <w:w w:val="99"/>
                          </w:rPr>
                          <w:t xml:space="preserve">-</w:t>
                        </w:r>
                      </w:p>
                    </w:txbxContent>
                  </v:textbox>
                </v:rect>
                <v:rect id="Rectangle 9214" style="position:absolute;width:3648;height:1781;left:19071;top:1425;" filled="f" stroked="f">
                  <v:textbox inset="0,0,0,0">
                    <w:txbxContent>
                      <w:p>
                        <w:pPr>
                          <w:spacing w:before="0" w:after="160" w:line="259" w:lineRule="auto"/>
                          <w:ind w:left="0" w:firstLine="0"/>
                        </w:pPr>
                        <w:r>
                          <w:rPr>
                            <w:rFonts w:cs="Courier New" w:hAnsi="Courier New" w:eastAsia="Courier New" w:ascii="Courier New"/>
                            <w:w w:val="99"/>
                          </w:rPr>
                          <w:t xml:space="preserve">Path</w:t>
                        </w:r>
                      </w:p>
                    </w:txbxContent>
                  </v:textbox>
                </v:rect>
                <v:rect id="Rectangle 111" style="position:absolute;width:13683;height:1781;left:22501;top:1425;" filled="f" stroked="f">
                  <v:textbox inset="0,0,0,0">
                    <w:txbxContent>
                      <w:p>
                        <w:pPr>
                          <w:spacing w:before="0" w:after="160" w:line="259" w:lineRule="auto"/>
                          <w:ind w:left="0" w:firstLine="0"/>
                        </w:pPr>
                        <w:r>
                          <w:rPr>
                            <w:rFonts w:cs="Courier New" w:hAnsi="Courier New" w:eastAsia="Courier New" w:ascii="Courier New"/>
                            <w:w w:val="99"/>
                          </w:rPr>
                          <w:t xml:space="preserve">.\MyProject\src</w:t>
                        </w:r>
                      </w:p>
                    </w:txbxContent>
                  </v:textbox>
                </v:rect>
                <v:rect id="Rectangle 9215" style="position:absolute;width:912;height:1781;left:33476;top:1425;" filled="f" stroked="f">
                  <v:textbox inset="0,0,0,0">
                    <w:txbxContent>
                      <w:p>
                        <w:pPr>
                          <w:spacing w:before="0" w:after="160" w:line="259" w:lineRule="auto"/>
                          <w:ind w:left="0" w:firstLine="0"/>
                        </w:pPr>
                        <w:r>
                          <w:rPr>
                            <w:rFonts w:cs="Courier New" w:hAnsi="Courier New" w:eastAsia="Courier New" w:ascii="Courier New"/>
                            <w:w w:val="99"/>
                          </w:rPr>
                          <w:t xml:space="preserve">-</w:t>
                        </w:r>
                      </w:p>
                    </w:txbxContent>
                  </v:textbox>
                </v:rect>
                <v:rect id="Rectangle 9216" style="position:absolute;width:4560;height:1781;left:34161;top:1425;" filled="f" stroked="f">
                  <v:textbox inset="0,0,0,0">
                    <w:txbxContent>
                      <w:p>
                        <w:pPr>
                          <w:spacing w:before="0" w:after="160" w:line="259" w:lineRule="auto"/>
                          <w:ind w:left="0" w:firstLine="0"/>
                        </w:pPr>
                        <w:r>
                          <w:rPr>
                            <w:rFonts w:cs="Courier New" w:hAnsi="Courier New" w:eastAsia="Courier New" w:ascii="Courier New"/>
                            <w:w w:val="99"/>
                          </w:rPr>
                          <w:t xml:space="preserve">Force</w:t>
                        </w:r>
                      </w:p>
                    </w:txbxContent>
                  </v:textbox>
                </v:rect>
                <v:rect id="Rectangle 113" style="position:absolute;width:18242;height:1781;left:1238;top:3140;" filled="f" stroked="f">
                  <v:textbox inset="0,0,0,0">
                    <w:txbxContent>
                      <w:p>
                        <w:pPr>
                          <w:spacing w:before="0" w:after="160" w:line="259" w:lineRule="auto"/>
                          <w:ind w:left="0" w:firstLine="0"/>
                        </w:pPr>
                        <w:r>
                          <w:rPr>
                            <w:rFonts w:cs="Courier New" w:hAnsi="Courier New" w:eastAsia="Courier New" w:ascii="Courier New"/>
                            <w:color w:val="008000"/>
                            <w:w w:val="99"/>
                          </w:rPr>
                          <w:t xml:space="preserve"># create src/ folder</w:t>
                        </w:r>
                      </w:p>
                    </w:txbxContent>
                  </v:textbox>
                </v:rect>
                <v:rect id="Rectangle 114" style="position:absolute;width:10033;height:1781;left:1238;top:4854;" filled="f" stroked="f">
                  <v:textbox inset="0,0,0,0">
                    <w:txbxContent>
                      <w:p>
                        <w:pPr>
                          <w:spacing w:before="0" w:after="160" w:line="259" w:lineRule="auto"/>
                          <w:ind w:left="0" w:firstLine="0"/>
                        </w:pPr>
                        <w:r>
                          <w:rPr>
                            <w:rFonts w:cs="Courier New" w:hAnsi="Courier New" w:eastAsia="Courier New" w:ascii="Courier New"/>
                            <w:w w:val="99"/>
                          </w:rPr>
                          <w:t xml:space="preserve">Set-Content</w:t>
                        </w:r>
                      </w:p>
                    </w:txbxContent>
                  </v:textbox>
                </v:rect>
                <v:rect id="Rectangle 9217" style="position:absolute;width:912;height:1781;left:9469;top:4854;" filled="f" stroked="f">
                  <v:textbox inset="0,0,0,0">
                    <w:txbxContent>
                      <w:p>
                        <w:pPr>
                          <w:spacing w:before="0" w:after="160" w:line="259" w:lineRule="auto"/>
                          <w:ind w:left="0" w:firstLine="0"/>
                        </w:pPr>
                        <w:r>
                          <w:rPr>
                            <w:rFonts w:cs="Courier New" w:hAnsi="Courier New" w:eastAsia="Courier New" w:ascii="Courier New"/>
                            <w:w w:val="99"/>
                          </w:rPr>
                          <w:t xml:space="preserve">-</w:t>
                        </w:r>
                      </w:p>
                    </w:txbxContent>
                  </v:textbox>
                </v:rect>
                <v:rect id="Rectangle 9218" style="position:absolute;width:3648;height:1781;left:10154;top:4854;" filled="f" stroked="f">
                  <v:textbox inset="0,0,0,0">
                    <w:txbxContent>
                      <w:p>
                        <w:pPr>
                          <w:spacing w:before="0" w:after="160" w:line="259" w:lineRule="auto"/>
                          <w:ind w:left="0" w:firstLine="0"/>
                        </w:pPr>
                        <w:r>
                          <w:rPr>
                            <w:rFonts w:cs="Courier New" w:hAnsi="Courier New" w:eastAsia="Courier New" w:ascii="Courier New"/>
                            <w:w w:val="99"/>
                          </w:rPr>
                          <w:t xml:space="preserve">Path</w:t>
                        </w:r>
                      </w:p>
                    </w:txbxContent>
                  </v:textbox>
                </v:rect>
                <v:rect id="Rectangle 116" style="position:absolute;width:20069;height:1781;left:13584;top:4854;" filled="f" stroked="f">
                  <v:textbox inset="0,0,0,0">
                    <w:txbxContent>
                      <w:p>
                        <w:pPr>
                          <w:spacing w:before="0" w:after="160" w:line="259" w:lineRule="auto"/>
                          <w:ind w:left="0" w:firstLine="0"/>
                        </w:pPr>
                        <w:r>
                          <w:rPr>
                            <w:rFonts w:cs="Courier New" w:hAnsi="Courier New" w:eastAsia="Courier New" w:ascii="Courier New"/>
                            <w:w w:val="99"/>
                          </w:rPr>
                          <w:t xml:space="preserve">.\MyProject\src\main.c</w:t>
                        </w:r>
                      </w:p>
                    </w:txbxContent>
                  </v:textbox>
                </v:rect>
                <v:rect id="Rectangle 9219" style="position:absolute;width:912;height:1781;left:29360;top:4854;" filled="f" stroked="f">
                  <v:textbox inset="0,0,0,0">
                    <w:txbxContent>
                      <w:p>
                        <w:pPr>
                          <w:spacing w:before="0" w:after="160" w:line="259" w:lineRule="auto"/>
                          <w:ind w:left="0" w:firstLine="0"/>
                        </w:pPr>
                        <w:r>
                          <w:rPr>
                            <w:rFonts w:cs="Courier New" w:hAnsi="Courier New" w:eastAsia="Courier New" w:ascii="Courier New"/>
                            <w:w w:val="99"/>
                          </w:rPr>
                          <w:t xml:space="preserve">-</w:t>
                        </w:r>
                      </w:p>
                    </w:txbxContent>
                  </v:textbox>
                </v:rect>
                <v:rect id="Rectangle 9220" style="position:absolute;width:4560;height:1781;left:30046;top:4854;" filled="f" stroked="f">
                  <v:textbox inset="0,0,0,0">
                    <w:txbxContent>
                      <w:p>
                        <w:pPr>
                          <w:spacing w:before="0" w:after="160" w:line="259" w:lineRule="auto"/>
                          <w:ind w:left="0" w:firstLine="0"/>
                        </w:pPr>
                        <w:r>
                          <w:rPr>
                            <w:rFonts w:cs="Courier New" w:hAnsi="Courier New" w:eastAsia="Courier New" w:ascii="Courier New"/>
                            <w:w w:val="99"/>
                          </w:rPr>
                          <w:t xml:space="preserve">Value</w:t>
                        </w:r>
                      </w:p>
                    </w:txbxContent>
                  </v:textbox>
                </v:rect>
                <v:rect id="Rectangle 118" style="position:absolute;width:912;height:1781;left:34162;top:4854;" filled="f" stroked="f">
                  <v:textbox inset="0,0,0,0">
                    <w:txbxContent>
                      <w:p>
                        <w:pPr>
                          <w:spacing w:before="0" w:after="160" w:line="259" w:lineRule="auto"/>
                          <w:ind w:left="0" w:firstLine="0"/>
                        </w:pPr>
                        <w:r>
                          <w:rPr>
                            <w:rFonts w:cs="Courier New" w:hAnsi="Courier New" w:eastAsia="Courier New" w:ascii="Courier New"/>
                            <w:w w:val="99"/>
                          </w:rPr>
                          <w:t xml:space="preserve">$</w:t>
                        </w:r>
                      </w:p>
                    </w:txbxContent>
                  </v:textbox>
                </v:rect>
                <v:rect id="Rectangle 119" style="position:absolute;width:1824;height:1781;left:34847;top:4854;" filled="f" stroked="f">
                  <v:textbox inset="0,0,0,0">
                    <w:txbxContent>
                      <w:p>
                        <w:pPr>
                          <w:spacing w:before="0" w:after="160" w:line="259" w:lineRule="auto"/>
                          <w:ind w:left="0" w:firstLine="0"/>
                        </w:pPr>
                        <w:r>
                          <w:rPr>
                            <w:rFonts w:cs="Courier New" w:hAnsi="Courier New" w:eastAsia="Courier New" w:ascii="Courier New"/>
                            <w:color w:val="a31515"/>
                            <w:w w:val="99"/>
                          </w:rPr>
                          <w:t xml:space="preserve">@"</w:t>
                        </w:r>
                      </w:p>
                    </w:txbxContent>
                  </v:textbox>
                </v:rect>
                <v:rect id="Rectangle 120" style="position:absolute;width:16418;height:1781;left:1238;top:6569;" filled="f" stroked="f">
                  <v:textbox inset="0,0,0,0">
                    <w:txbxContent>
                      <w:p>
                        <w:pPr>
                          <w:spacing w:before="0" w:after="160" w:line="259" w:lineRule="auto"/>
                          <w:ind w:left="0" w:firstLine="0"/>
                        </w:pPr>
                        <w:r>
                          <w:rPr>
                            <w:rFonts w:cs="Courier New" w:hAnsi="Courier New" w:eastAsia="Courier New" w:ascii="Courier New"/>
                            <w:color w:val="a31515"/>
                            <w:w w:val="99"/>
                          </w:rPr>
                          <w:t xml:space="preserve">#include &lt;stdio.h&gt;</w:t>
                        </w:r>
                      </w:p>
                    </w:txbxContent>
                  </v:textbox>
                </v:rect>
                <v:rect id="Rectangle 121" style="position:absolute;width:20066;height:1781;left:1238;top:8283;" filled="f" stroked="f">
                  <v:textbox inset="0,0,0,0">
                    <w:txbxContent>
                      <w:p>
                        <w:pPr>
                          <w:spacing w:before="0" w:after="160" w:line="259" w:lineRule="auto"/>
                          <w:ind w:left="0" w:firstLine="0"/>
                        </w:pPr>
                        <w:r>
                          <w:rPr>
                            <w:rFonts w:cs="Courier New" w:hAnsi="Courier New" w:eastAsia="Courier New" w:ascii="Courier New"/>
                            <w:color w:val="a31515"/>
                            <w:w w:val="99"/>
                          </w:rPr>
                          <w:t xml:space="preserve">extern int getValue();</w:t>
                        </w:r>
                      </w:p>
                    </w:txbxContent>
                  </v:textbox>
                </v:rect>
                <v:rect id="Rectangle 122" style="position:absolute;width:10945;height:1781;left:1238;top:9998;" filled="f" stroked="f">
                  <v:textbox inset="0,0,0,0">
                    <w:txbxContent>
                      <w:p>
                        <w:pPr>
                          <w:spacing w:before="0" w:after="160" w:line="259" w:lineRule="auto"/>
                          <w:ind w:left="0" w:firstLine="0"/>
                        </w:pPr>
                        <w:r>
                          <w:rPr>
                            <w:rFonts w:cs="Courier New" w:hAnsi="Courier New" w:eastAsia="Courier New" w:ascii="Courier New"/>
                            <w:color w:val="a31515"/>
                            <w:w w:val="99"/>
                          </w:rPr>
                          <w:t xml:space="preserve">int main() {</w:t>
                        </w:r>
                      </w:p>
                    </w:txbxContent>
                  </v:textbox>
                </v:rect>
                <v:rect id="Rectangle 123" style="position:absolute;width:47429;height:1781;left:1238;top:11712;" filled="f" stroked="f">
                  <v:textbox inset="0,0,0,0">
                    <w:txbxContent>
                      <w:p>
                        <w:pPr>
                          <w:spacing w:before="0" w:after="160" w:line="259" w:lineRule="auto"/>
                          <w:ind w:left="0" w:firstLine="0"/>
                        </w:pPr>
                        <w:r>
                          <w:rPr>
                            <w:rFonts w:cs="Courier New" w:hAnsi="Courier New" w:eastAsia="Courier New" w:ascii="Courier New"/>
                            <w:color w:val="a31515"/>
                            <w:w w:val="99"/>
                          </w:rPr>
                          <w:t xml:space="preserve">    printf("Value from assembly: %d\n", getValue());</w:t>
                        </w:r>
                      </w:p>
                    </w:txbxContent>
                  </v:textbox>
                </v:rect>
                <v:rect id="Rectangle 124" style="position:absolute;width:11857;height:1781;left:1238;top:13427;" filled="f" stroked="f">
                  <v:textbox inset="0,0,0,0">
                    <w:txbxContent>
                      <w:p>
                        <w:pPr>
                          <w:spacing w:before="0" w:after="160" w:line="259" w:lineRule="auto"/>
                          <w:ind w:left="0" w:firstLine="0"/>
                        </w:pPr>
                        <w:r>
                          <w:rPr>
                            <w:rFonts w:cs="Courier New" w:hAnsi="Courier New" w:eastAsia="Courier New" w:ascii="Courier New"/>
                            <w:color w:val="a31515"/>
                            <w:w w:val="99"/>
                          </w:rPr>
                          <w:t xml:space="preserve">    return 0;</w:t>
                        </w:r>
                      </w:p>
                    </w:txbxContent>
                  </v:textbox>
                </v:rect>
                <v:rect id="Rectangle 125" style="position:absolute;width:912;height:1781;left:1238;top:15141;" filled="f" stroked="f">
                  <v:textbox inset="0,0,0,0">
                    <w:txbxContent>
                      <w:p>
                        <w:pPr>
                          <w:spacing w:before="0" w:after="160" w:line="259" w:lineRule="auto"/>
                          <w:ind w:left="0" w:firstLine="0"/>
                        </w:pPr>
                        <w:r>
                          <w:rPr>
                            <w:rFonts w:cs="Courier New" w:hAnsi="Courier New" w:eastAsia="Courier New" w:ascii="Courier New"/>
                            <w:color w:val="a31515"/>
                            <w:w w:val="99"/>
                          </w:rPr>
                          <w:t xml:space="preserve">}</w:t>
                        </w:r>
                      </w:p>
                    </w:txbxContent>
                  </v:textbox>
                </v:rect>
                <v:rect id="Rectangle 126" style="position:absolute;width:1824;height:1781;left:1238;top:16856;" filled="f" stroked="f">
                  <v:textbox inset="0,0,0,0">
                    <w:txbxContent>
                      <w:p>
                        <w:pPr>
                          <w:spacing w:before="0" w:after="160" w:line="259" w:lineRule="auto"/>
                          <w:ind w:left="0" w:firstLine="0"/>
                        </w:pPr>
                        <w:r>
                          <w:rPr>
                            <w:rFonts w:cs="Courier New" w:hAnsi="Courier New" w:eastAsia="Courier New" w:ascii="Courier New"/>
                            <w:color w:val="a31515"/>
                            <w:w w:val="99"/>
                          </w:rPr>
                          <w:t xml:space="preserve">"@</w:t>
                        </w:r>
                      </w:p>
                    </w:txbxContent>
                  </v:textbox>
                </v:rect>
                <v:rect id="Rectangle 127" style="position:absolute;width:10033;height:1781;left:1238;top:18570;" filled="f" stroked="f">
                  <v:textbox inset="0,0,0,0">
                    <w:txbxContent>
                      <w:p>
                        <w:pPr>
                          <w:spacing w:before="0" w:after="160" w:line="259" w:lineRule="auto"/>
                          <w:ind w:left="0" w:firstLine="0"/>
                        </w:pPr>
                        <w:r>
                          <w:rPr>
                            <w:rFonts w:cs="Courier New" w:hAnsi="Courier New" w:eastAsia="Courier New" w:ascii="Courier New"/>
                            <w:w w:val="99"/>
                          </w:rPr>
                          <w:t xml:space="preserve">Set-Content</w:t>
                        </w:r>
                      </w:p>
                    </w:txbxContent>
                  </v:textbox>
                </v:rect>
                <v:rect id="Rectangle 9221" style="position:absolute;width:912;height:1781;left:9469;top:18570;" filled="f" stroked="f">
                  <v:textbox inset="0,0,0,0">
                    <w:txbxContent>
                      <w:p>
                        <w:pPr>
                          <w:spacing w:before="0" w:after="160" w:line="259" w:lineRule="auto"/>
                          <w:ind w:left="0" w:firstLine="0"/>
                        </w:pPr>
                        <w:r>
                          <w:rPr>
                            <w:rFonts w:cs="Courier New" w:hAnsi="Courier New" w:eastAsia="Courier New" w:ascii="Courier New"/>
                            <w:w w:val="99"/>
                          </w:rPr>
                          <w:t xml:space="preserve">-</w:t>
                        </w:r>
                      </w:p>
                    </w:txbxContent>
                  </v:textbox>
                </v:rect>
                <v:rect id="Rectangle 9222" style="position:absolute;width:3648;height:1781;left:10154;top:18570;" filled="f" stroked="f">
                  <v:textbox inset="0,0,0,0">
                    <w:txbxContent>
                      <w:p>
                        <w:pPr>
                          <w:spacing w:before="0" w:after="160" w:line="259" w:lineRule="auto"/>
                          <w:ind w:left="0" w:firstLine="0"/>
                        </w:pPr>
                        <w:r>
                          <w:rPr>
                            <w:rFonts w:cs="Courier New" w:hAnsi="Courier New" w:eastAsia="Courier New" w:ascii="Courier New"/>
                            <w:w w:val="99"/>
                          </w:rPr>
                          <w:t xml:space="preserve">Path</w:t>
                        </w:r>
                      </w:p>
                    </w:txbxContent>
                  </v:textbox>
                </v:rect>
                <v:rect id="Rectangle 129" style="position:absolute;width:23718;height:1781;left:13584;top:18570;" filled="f" stroked="f">
                  <v:textbox inset="0,0,0,0">
                    <w:txbxContent>
                      <w:p>
                        <w:pPr>
                          <w:spacing w:before="0" w:after="160" w:line="259" w:lineRule="auto"/>
                          <w:ind w:left="0" w:firstLine="0"/>
                        </w:pPr>
                        <w:r>
                          <w:rPr>
                            <w:rFonts w:cs="Courier New" w:hAnsi="Courier New" w:eastAsia="Courier New" w:ascii="Courier New"/>
                            <w:w w:val="99"/>
                          </w:rPr>
                          <w:t xml:space="preserve">.\MyProject\src\getvalue.s</w:t>
                        </w:r>
                      </w:p>
                    </w:txbxContent>
                  </v:textbox>
                </v:rect>
                <v:rect id="Rectangle 9223" style="position:absolute;width:912;height:1781;left:32104;top:18570;" filled="f" stroked="f">
                  <v:textbox inset="0,0,0,0">
                    <w:txbxContent>
                      <w:p>
                        <w:pPr>
                          <w:spacing w:before="0" w:after="160" w:line="259" w:lineRule="auto"/>
                          <w:ind w:left="0" w:firstLine="0"/>
                        </w:pPr>
                        <w:r>
                          <w:rPr>
                            <w:rFonts w:cs="Courier New" w:hAnsi="Courier New" w:eastAsia="Courier New" w:ascii="Courier New"/>
                            <w:w w:val="99"/>
                          </w:rPr>
                          <w:t xml:space="preserve">-</w:t>
                        </w:r>
                      </w:p>
                    </w:txbxContent>
                  </v:textbox>
                </v:rect>
                <v:rect id="Rectangle 9224" style="position:absolute;width:4560;height:1781;left:32790;top:18570;" filled="f" stroked="f">
                  <v:textbox inset="0,0,0,0">
                    <w:txbxContent>
                      <w:p>
                        <w:pPr>
                          <w:spacing w:before="0" w:after="160" w:line="259" w:lineRule="auto"/>
                          <w:ind w:left="0" w:firstLine="0"/>
                        </w:pPr>
                        <w:r>
                          <w:rPr>
                            <w:rFonts w:cs="Courier New" w:hAnsi="Courier New" w:eastAsia="Courier New" w:ascii="Courier New"/>
                            <w:w w:val="99"/>
                          </w:rPr>
                          <w:t xml:space="preserve">Value</w:t>
                        </w:r>
                      </w:p>
                    </w:txbxContent>
                  </v:textbox>
                </v:rect>
                <v:rect id="Rectangle 131" style="position:absolute;width:912;height:1781;left:36905;top:18570;" filled="f" stroked="f">
                  <v:textbox inset="0,0,0,0">
                    <w:txbxContent>
                      <w:p>
                        <w:pPr>
                          <w:spacing w:before="0" w:after="160" w:line="259" w:lineRule="auto"/>
                          <w:ind w:left="0" w:firstLine="0"/>
                        </w:pPr>
                        <w:r>
                          <w:rPr>
                            <w:rFonts w:cs="Courier New" w:hAnsi="Courier New" w:eastAsia="Courier New" w:ascii="Courier New"/>
                            <w:w w:val="99"/>
                          </w:rPr>
                          <w:t xml:space="preserve">$</w:t>
                        </w:r>
                      </w:p>
                    </w:txbxContent>
                  </v:textbox>
                </v:rect>
                <v:rect id="Rectangle 132" style="position:absolute;width:1824;height:1781;left:37591;top:18570;" filled="f" stroked="f">
                  <v:textbox inset="0,0,0,0">
                    <w:txbxContent>
                      <w:p>
                        <w:pPr>
                          <w:spacing w:before="0" w:after="160" w:line="259" w:lineRule="auto"/>
                          <w:ind w:left="0" w:firstLine="0"/>
                        </w:pPr>
                        <w:r>
                          <w:rPr>
                            <w:rFonts w:cs="Courier New" w:hAnsi="Courier New" w:eastAsia="Courier New" w:ascii="Courier New"/>
                            <w:color w:val="a31515"/>
                            <w:w w:val="99"/>
                          </w:rPr>
                          <w:t xml:space="preserve">@"</w:t>
                        </w:r>
                      </w:p>
                    </w:txbxContent>
                  </v:textbox>
                </v:rect>
                <v:rect id="Rectangle 133" style="position:absolute;width:8209;height:1781;left:1238;top:20285;" filled="f" stroked="f">
                  <v:textbox inset="0,0,0,0">
                    <w:txbxContent>
                      <w:p>
                        <w:pPr>
                          <w:spacing w:before="0" w:after="160" w:line="259" w:lineRule="auto"/>
                          <w:ind w:left="0" w:firstLine="0"/>
                        </w:pPr>
                        <w:r>
                          <w:rPr>
                            <w:rFonts w:cs="Courier New" w:hAnsi="Courier New" w:eastAsia="Courier New" w:ascii="Courier New"/>
                            <w:color w:val="a31515"/>
                            <w:w w:val="99"/>
                          </w:rPr>
                          <w:t xml:space="preserve">    .text</w:t>
                        </w:r>
                      </w:p>
                    </w:txbxContent>
                  </v:textbox>
                </v:rect>
                <v:rect id="Rectangle 134" style="position:absolute;width:17330;height:1781;left:1238;top:21999;" filled="f" stroked="f">
                  <v:textbox inset="0,0,0,0">
                    <w:txbxContent>
                      <w:p>
                        <w:pPr>
                          <w:spacing w:before="0" w:after="160" w:line="259" w:lineRule="auto"/>
                          <w:ind w:left="0" w:firstLine="0"/>
                        </w:pPr>
                        <w:r>
                          <w:rPr>
                            <w:rFonts w:cs="Courier New" w:hAnsi="Courier New" w:eastAsia="Courier New" w:ascii="Courier New"/>
                            <w:color w:val="a31515"/>
                            <w:w w:val="99"/>
                          </w:rPr>
                          <w:t xml:space="preserve">    .globl getValue</w:t>
                        </w:r>
                      </w:p>
                    </w:txbxContent>
                  </v:textbox>
                </v:rect>
                <v:rect id="Rectangle 135" style="position:absolute;width:8209;height:1781;left:1238;top:23714;" filled="f" stroked="f">
                  <v:textbox inset="0,0,0,0">
                    <w:txbxContent>
                      <w:p>
                        <w:pPr>
                          <w:spacing w:before="0" w:after="160" w:line="259" w:lineRule="auto"/>
                          <w:ind w:left="0" w:firstLine="0"/>
                        </w:pPr>
                        <w:r>
                          <w:rPr>
                            <w:rFonts w:cs="Courier New" w:hAnsi="Courier New" w:eastAsia="Courier New" w:ascii="Courier New"/>
                            <w:color w:val="a31515"/>
                            <w:w w:val="99"/>
                          </w:rPr>
                          <w:t xml:space="preserve">getValue:</w:t>
                        </w:r>
                      </w:p>
                    </w:txbxContent>
                  </v:textbox>
                </v:rect>
                <v:rect id="Rectangle 136" style="position:absolute;width:40133;height:1781;left:1238;top:25428;" filled="f" stroked="f">
                  <v:textbox inset="0,0,0,0">
                    <w:txbxContent>
                      <w:p>
                        <w:pPr>
                          <w:spacing w:before="0" w:after="160" w:line="259" w:lineRule="auto"/>
                          <w:ind w:left="0" w:firstLine="0"/>
                        </w:pPr>
                        <w:r>
                          <w:rPr>
                            <w:rFonts w:cs="Courier New" w:hAnsi="Courier New" w:eastAsia="Courier New" w:ascii="Courier New"/>
                            <w:color w:val="a31515"/>
                            <w:w w:val="99"/>
                          </w:rPr>
                          <w:t xml:space="preserve">    movl $42, %eax    # return 42 in EAX/RAX</w:t>
                        </w:r>
                      </w:p>
                    </w:txbxContent>
                  </v:textbox>
                </v:rect>
                <v:rect id="Rectangle 137" style="position:absolute;width:6384;height:1781;left:1238;top:27143;" filled="f" stroked="f">
                  <v:textbox inset="0,0,0,0">
                    <w:txbxContent>
                      <w:p>
                        <w:pPr>
                          <w:spacing w:before="0" w:after="160" w:line="259" w:lineRule="auto"/>
                          <w:ind w:left="0" w:firstLine="0"/>
                        </w:pPr>
                        <w:r>
                          <w:rPr>
                            <w:rFonts w:cs="Courier New" w:hAnsi="Courier New" w:eastAsia="Courier New" w:ascii="Courier New"/>
                            <w:color w:val="a31515"/>
                            <w:w w:val="99"/>
                          </w:rPr>
                          <w:t xml:space="preserve">    ret</w:t>
                        </w:r>
                      </w:p>
                    </w:txbxContent>
                  </v:textbox>
                </v:rect>
                <v:rect id="Rectangle 138" style="position:absolute;width:1824;height:1781;left:1238;top:28857;" filled="f" stroked="f">
                  <v:textbox inset="0,0,0,0">
                    <w:txbxContent>
                      <w:p>
                        <w:pPr>
                          <w:spacing w:before="0" w:after="160" w:line="259" w:lineRule="auto"/>
                          <w:ind w:left="0" w:firstLine="0"/>
                        </w:pPr>
                        <w:r>
                          <w:rPr>
                            <w:rFonts w:cs="Courier New" w:hAnsi="Courier New" w:eastAsia="Courier New" w:ascii="Courier New"/>
                            <w:color w:val="a31515"/>
                            <w:w w:val="99"/>
                          </w:rPr>
                          <w:t xml:space="preserve">"@</w:t>
                        </w:r>
                      </w:p>
                    </w:txbxContent>
                  </v:textbox>
                </v:rect>
              </v:group>
            </w:pict>
          </mc:Fallback>
        </mc:AlternateContent>
      </w:r>
    </w:p>
    <w:p w14:paraId="184ED0C6" w14:textId="77777777" w:rsidR="00280C1F" w:rsidRDefault="00000000">
      <w:pPr>
        <w:spacing w:after="49" w:line="259" w:lineRule="auto"/>
        <w:ind w:left="190" w:hanging="10"/>
      </w:pPr>
      <w:r>
        <w:rPr>
          <w:rFonts w:ascii="Courier New" w:eastAsia="Courier New" w:hAnsi="Courier New" w:cs="Courier New"/>
        </w:rPr>
        <w:t>Set-Content -Path .\</w:t>
      </w:r>
      <w:proofErr w:type="spellStart"/>
      <w:r>
        <w:rPr>
          <w:rFonts w:ascii="Courier New" w:eastAsia="Courier New" w:hAnsi="Courier New" w:cs="Courier New"/>
        </w:rPr>
        <w:t>MyProject</w:t>
      </w:r>
      <w:proofErr w:type="spellEnd"/>
      <w:r>
        <w:rPr>
          <w:rFonts w:ascii="Courier New" w:eastAsia="Courier New" w:hAnsi="Courier New" w:cs="Courier New"/>
        </w:rPr>
        <w:t>\CMakeLists.txt -Value</w:t>
      </w:r>
    </w:p>
    <w:p w14:paraId="22ABF5C7" w14:textId="77777777" w:rsidR="00280C1F" w:rsidRDefault="00000000">
      <w:pPr>
        <w:spacing w:after="391" w:line="317" w:lineRule="auto"/>
        <w:ind w:left="195" w:right="3083" w:firstLine="0"/>
      </w:pPr>
      <w:r>
        <w:rPr>
          <w:rFonts w:ascii="Calibri" w:eastAsia="Calibri" w:hAnsi="Calibri" w:cs="Calibri"/>
          <w:noProof/>
          <w:sz w:val="22"/>
        </w:rPr>
        <w:lastRenderedPageBreak/>
        <mc:AlternateContent>
          <mc:Choice Requires="wpg">
            <w:drawing>
              <wp:anchor distT="0" distB="0" distL="114300" distR="114300" simplePos="0" relativeHeight="251665408" behindDoc="1" locked="0" layoutInCell="1" allowOverlap="1" wp14:anchorId="62A2FBB1" wp14:editId="219E8F4B">
                <wp:simplePos x="0" y="0"/>
                <wp:positionH relativeFrom="column">
                  <wp:posOffset>0</wp:posOffset>
                </wp:positionH>
                <wp:positionV relativeFrom="paragraph">
                  <wp:posOffset>-190202</wp:posOffset>
                </wp:positionV>
                <wp:extent cx="5578801" cy="1291158"/>
                <wp:effectExtent l="0" t="0" r="0" b="0"/>
                <wp:wrapNone/>
                <wp:docPr id="9619" name="Group 9619"/>
                <wp:cNvGraphicFramePr/>
                <a:graphic xmlns:a="http://schemas.openxmlformats.org/drawingml/2006/main">
                  <a:graphicData uri="http://schemas.microsoft.com/office/word/2010/wordprocessingGroup">
                    <wpg:wgp>
                      <wpg:cNvGrpSpPr/>
                      <wpg:grpSpPr>
                        <a:xfrm>
                          <a:off x="0" y="0"/>
                          <a:ext cx="5578801" cy="1291158"/>
                          <a:chOff x="0" y="0"/>
                          <a:chExt cx="5578801" cy="1291158"/>
                        </a:xfrm>
                      </wpg:grpSpPr>
                      <wps:wsp>
                        <wps:cNvPr id="194" name="Shape 194"/>
                        <wps:cNvSpPr/>
                        <wps:spPr>
                          <a:xfrm>
                            <a:off x="11192" y="963156"/>
                            <a:ext cx="5556417" cy="17919"/>
                          </a:xfrm>
                          <a:custGeom>
                            <a:avLst/>
                            <a:gdLst/>
                            <a:ahLst/>
                            <a:cxnLst/>
                            <a:rect l="0" t="0" r="0" b="0"/>
                            <a:pathLst>
                              <a:path w="5556417" h="17919">
                                <a:moveTo>
                                  <a:pt x="5549690" y="0"/>
                                </a:moveTo>
                                <a:lnTo>
                                  <a:pt x="5556417" y="6727"/>
                                </a:lnTo>
                                <a:lnTo>
                                  <a:pt x="5556417" y="6727"/>
                                </a:lnTo>
                                <a:cubicBezTo>
                                  <a:pt x="5549511" y="13633"/>
                                  <a:pt x="5539986" y="17919"/>
                                  <a:pt x="5529509" y="17919"/>
                                </a:cubicBezTo>
                                <a:lnTo>
                                  <a:pt x="26908" y="17919"/>
                                </a:lnTo>
                                <a:cubicBezTo>
                                  <a:pt x="16431" y="17919"/>
                                  <a:pt x="6906" y="13633"/>
                                  <a:pt x="0" y="6727"/>
                                </a:cubicBezTo>
                                <a:lnTo>
                                  <a:pt x="6727" y="0"/>
                                </a:lnTo>
                                <a:lnTo>
                                  <a:pt x="15813" y="6139"/>
                                </a:lnTo>
                                <a:cubicBezTo>
                                  <a:pt x="19228" y="7590"/>
                                  <a:pt x="22979" y="8394"/>
                                  <a:pt x="26908" y="8394"/>
                                </a:cubicBezTo>
                                <a:lnTo>
                                  <a:pt x="5529509" y="8394"/>
                                </a:lnTo>
                                <a:cubicBezTo>
                                  <a:pt x="5537367" y="8394"/>
                                  <a:pt x="5544510" y="5179"/>
                                  <a:pt x="554969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6" name="Shape 196"/>
                        <wps:cNvSpPr/>
                        <wps:spPr>
                          <a:xfrm>
                            <a:off x="0" y="0"/>
                            <a:ext cx="17919" cy="969883"/>
                          </a:xfrm>
                          <a:custGeom>
                            <a:avLst/>
                            <a:gdLst/>
                            <a:ahLst/>
                            <a:cxnLst/>
                            <a:rect l="0" t="0" r="0" b="0"/>
                            <a:pathLst>
                              <a:path w="17919" h="969883">
                                <a:moveTo>
                                  <a:pt x="0" y="0"/>
                                </a:moveTo>
                                <a:lnTo>
                                  <a:pt x="9525" y="0"/>
                                </a:lnTo>
                                <a:lnTo>
                                  <a:pt x="9525" y="942975"/>
                                </a:lnTo>
                                <a:cubicBezTo>
                                  <a:pt x="9525" y="950833"/>
                                  <a:pt x="12740" y="957977"/>
                                  <a:pt x="17919" y="963156"/>
                                </a:cubicBezTo>
                                <a:lnTo>
                                  <a:pt x="17919" y="963156"/>
                                </a:lnTo>
                                <a:lnTo>
                                  <a:pt x="11192" y="969883"/>
                                </a:lnTo>
                                <a:cubicBezTo>
                                  <a:pt x="4286" y="962977"/>
                                  <a:pt x="0" y="953452"/>
                                  <a:pt x="0" y="942975"/>
                                </a:cubicBez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8" name="Shape 198"/>
                        <wps:cNvSpPr/>
                        <wps:spPr>
                          <a:xfrm>
                            <a:off x="5560882" y="0"/>
                            <a:ext cx="17919" cy="969883"/>
                          </a:xfrm>
                          <a:custGeom>
                            <a:avLst/>
                            <a:gdLst/>
                            <a:ahLst/>
                            <a:cxnLst/>
                            <a:rect l="0" t="0" r="0" b="0"/>
                            <a:pathLst>
                              <a:path w="17919" h="969883">
                                <a:moveTo>
                                  <a:pt x="8394" y="0"/>
                                </a:moveTo>
                                <a:lnTo>
                                  <a:pt x="17919" y="0"/>
                                </a:lnTo>
                                <a:lnTo>
                                  <a:pt x="17919" y="942975"/>
                                </a:lnTo>
                                <a:cubicBezTo>
                                  <a:pt x="17919" y="948214"/>
                                  <a:pt x="16848" y="953214"/>
                                  <a:pt x="14912" y="957769"/>
                                </a:cubicBezTo>
                                <a:lnTo>
                                  <a:pt x="6727" y="969883"/>
                                </a:lnTo>
                                <a:lnTo>
                                  <a:pt x="0" y="963156"/>
                                </a:lnTo>
                                <a:lnTo>
                                  <a:pt x="6139" y="954070"/>
                                </a:lnTo>
                                <a:cubicBezTo>
                                  <a:pt x="7590" y="950654"/>
                                  <a:pt x="8394" y="946904"/>
                                  <a:pt x="8394" y="942975"/>
                                </a:cubicBezTo>
                                <a:lnTo>
                                  <a:pt x="8394"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10" name="Shape 210"/>
                        <wps:cNvSpPr/>
                        <wps:spPr>
                          <a:xfrm>
                            <a:off x="1198602" y="1081608"/>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11" name="Shape 211"/>
                        <wps:cNvSpPr/>
                        <wps:spPr>
                          <a:xfrm>
                            <a:off x="1589183" y="1081608"/>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6"/>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14" name="Shape 214"/>
                        <wps:cNvSpPr/>
                        <wps:spPr>
                          <a:xfrm>
                            <a:off x="4523274" y="1081608"/>
                            <a:ext cx="527764" cy="209550"/>
                          </a:xfrm>
                          <a:custGeom>
                            <a:avLst/>
                            <a:gdLst/>
                            <a:ahLst/>
                            <a:cxnLst/>
                            <a:rect l="0" t="0" r="0" b="0"/>
                            <a:pathLst>
                              <a:path w="527764" h="209550">
                                <a:moveTo>
                                  <a:pt x="38100" y="0"/>
                                </a:moveTo>
                                <a:lnTo>
                                  <a:pt x="527764" y="0"/>
                                </a:lnTo>
                                <a:lnTo>
                                  <a:pt x="527764" y="9525"/>
                                </a:lnTo>
                                <a:lnTo>
                                  <a:pt x="38100" y="9525"/>
                                </a:lnTo>
                                <a:cubicBezTo>
                                  <a:pt x="22384" y="9525"/>
                                  <a:pt x="9525" y="22384"/>
                                  <a:pt x="9525" y="38100"/>
                                </a:cubicBezTo>
                                <a:lnTo>
                                  <a:pt x="9525" y="171450"/>
                                </a:lnTo>
                                <a:cubicBezTo>
                                  <a:pt x="9525" y="187166"/>
                                  <a:pt x="22384" y="200025"/>
                                  <a:pt x="38100" y="200025"/>
                                </a:cubicBezTo>
                                <a:lnTo>
                                  <a:pt x="527764" y="200025"/>
                                </a:lnTo>
                                <a:lnTo>
                                  <a:pt x="52776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15" name="Shape 215"/>
                        <wps:cNvSpPr/>
                        <wps:spPr>
                          <a:xfrm>
                            <a:off x="5051038" y="1081608"/>
                            <a:ext cx="527763" cy="209550"/>
                          </a:xfrm>
                          <a:custGeom>
                            <a:avLst/>
                            <a:gdLst/>
                            <a:ahLst/>
                            <a:cxnLst/>
                            <a:rect l="0" t="0" r="0" b="0"/>
                            <a:pathLst>
                              <a:path w="527763" h="209550">
                                <a:moveTo>
                                  <a:pt x="0" y="0"/>
                                </a:moveTo>
                                <a:lnTo>
                                  <a:pt x="489663" y="0"/>
                                </a:lnTo>
                                <a:cubicBezTo>
                                  <a:pt x="510617" y="0"/>
                                  <a:pt x="527763" y="17145"/>
                                  <a:pt x="527763" y="38100"/>
                                </a:cubicBezTo>
                                <a:lnTo>
                                  <a:pt x="527763" y="171450"/>
                                </a:lnTo>
                                <a:cubicBezTo>
                                  <a:pt x="527763" y="192405"/>
                                  <a:pt x="510617" y="209550"/>
                                  <a:pt x="489663" y="209550"/>
                                </a:cubicBezTo>
                                <a:lnTo>
                                  <a:pt x="0" y="209550"/>
                                </a:lnTo>
                                <a:lnTo>
                                  <a:pt x="0" y="200025"/>
                                </a:lnTo>
                                <a:lnTo>
                                  <a:pt x="489663" y="200025"/>
                                </a:lnTo>
                                <a:cubicBezTo>
                                  <a:pt x="505378" y="200025"/>
                                  <a:pt x="518238" y="187166"/>
                                  <a:pt x="518238" y="171450"/>
                                </a:cubicBezTo>
                                <a:lnTo>
                                  <a:pt x="518238" y="38100"/>
                                </a:lnTo>
                                <a:cubicBezTo>
                                  <a:pt x="518238" y="22384"/>
                                  <a:pt x="505378"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9619" style="width:439.276pt;height:101.666pt;position:absolute;z-index:-2147483634;mso-position-horizontal-relative:text;mso-position-horizontal:absolute;margin-left:0pt;mso-position-vertical-relative:text;margin-top:-14.9766pt;" coordsize="55788,12911">
                <v:shape id="Shape 194" style="position:absolute;width:55564;height:179;left:111;top:9631;" coordsize="5556417,17919" path="m5549690,0l5556417,6727l5556417,6727c5549511,13633,5539986,17919,5529509,17919l26908,17919c16431,17919,6906,13633,0,6727l6727,0l15813,6139c19228,7590,22979,8394,26908,8394l5529509,8394c5537367,8394,5544510,5179,5549690,0x">
                  <v:stroke weight="0pt" endcap="flat" joinstyle="miter" miterlimit="10" on="false" color="#000000" opacity="0"/>
                  <v:fill on="true" color="#bbbbbb"/>
                </v:shape>
                <v:shape id="Shape 196" style="position:absolute;width:179;height:9698;left:0;top:0;" coordsize="17919,969883" path="m0,0l9525,0l9525,942975c9525,950833,12740,957977,17919,963156l17919,963156l11192,969883c4286,962977,0,953452,0,942975l0,0x">
                  <v:stroke weight="0pt" endcap="flat" joinstyle="miter" miterlimit="10" on="false" color="#000000" opacity="0"/>
                  <v:fill on="true" color="#bbbbbb"/>
                </v:shape>
                <v:shape id="Shape 198" style="position:absolute;width:179;height:9698;left:55608;top:0;" coordsize="17919,969883" path="m8394,0l17919,0l17919,942975c17919,948214,16848,953214,14912,957769l6727,969883l0,963156l6139,954070c7590,950654,8394,946904,8394,942975l8394,0x">
                  <v:stroke weight="0pt" endcap="flat" joinstyle="miter" miterlimit="10" on="false" color="#000000" opacity="0"/>
                  <v:fill on="true" color="#bbbbbb"/>
                </v:shape>
                <v:shape id="Shape 210" style="position:absolute;width:3905;height:2095;left:11986;top:10816;" coordsize="390581,209550" path="m38100,0l390581,0l390581,9525l38100,9525c22384,9525,9525,22384,9525,38100l9525,171450c9525,187166,22384,200025,38100,200025l390581,200025l390581,209550l38100,209550c17145,209550,0,192405,0,171450l0,38100c0,17145,17145,0,38100,0x">
                  <v:stroke weight="0pt" endcap="flat" joinstyle="miter" miterlimit="10" on="false" color="#000000" opacity="0"/>
                  <v:fill on="true" color="#bbbbbb"/>
                </v:shape>
                <v:shape id="Shape 211" style="position:absolute;width:3905;height:2095;left:15891;top:10816;" coordsize="390581,209550" path="m0,0l352481,0c373436,0,390581,17145,390581,38100l390581,171450c390581,192405,373436,209550,352481,209550l0,209550l0,200025l352481,200025c368197,200025,381056,187166,381056,171450l381056,38100c381056,22384,368197,9525,352481,9525l0,9525l0,0x">
                  <v:stroke weight="0pt" endcap="flat" joinstyle="miter" miterlimit="10" on="false" color="#000000" opacity="0"/>
                  <v:fill on="true" color="#bbbbbb"/>
                </v:shape>
                <v:shape id="Shape 214" style="position:absolute;width:5277;height:2095;left:45232;top:10816;" coordsize="527764,209550" path="m38100,0l527764,0l527764,9525l38100,9525c22384,9525,9525,22384,9525,38100l9525,171450c9525,187166,22384,200025,38100,200025l527764,200025l527764,209550l38100,209550c17145,209550,0,192405,0,171450l0,38100c0,17145,17145,0,38100,0x">
                  <v:stroke weight="0pt" endcap="flat" joinstyle="miter" miterlimit="10" on="false" color="#000000" opacity="0"/>
                  <v:fill on="true" color="#bbbbbb"/>
                </v:shape>
                <v:shape id="Shape 215" style="position:absolute;width:5277;height:2095;left:50510;top:10816;" coordsize="527763,209550" path="m0,0l489663,0c510617,0,527763,17145,527763,38100l527763,171450c527763,192405,510617,209550,489663,209550l0,209550l0,200025l489663,200025c505378,200025,518238,187166,518238,171450l518238,38100c518238,22384,505378,9525,489663,9525l0,9525l0,0x">
                  <v:stroke weight="0pt" endcap="flat" joinstyle="miter" miterlimit="10" on="false" color="#000000" opacity="0"/>
                  <v:fill on="true" color="#bbbbbb"/>
                </v:shape>
              </v:group>
            </w:pict>
          </mc:Fallback>
        </mc:AlternateContent>
      </w:r>
      <w:r>
        <w:rPr>
          <w:rFonts w:ascii="Courier New" w:eastAsia="Courier New" w:hAnsi="Courier New" w:cs="Courier New"/>
          <w:color w:val="A31515"/>
        </w:rPr>
        <w:t>"</w:t>
      </w:r>
      <w:proofErr w:type="spellStart"/>
      <w:proofErr w:type="gramStart"/>
      <w:r>
        <w:rPr>
          <w:rFonts w:ascii="Courier New" w:eastAsia="Courier New" w:hAnsi="Courier New" w:cs="Courier New"/>
          <w:color w:val="A31515"/>
        </w:rPr>
        <w:t>cmake</w:t>
      </w:r>
      <w:proofErr w:type="gramEnd"/>
      <w:r>
        <w:rPr>
          <w:rFonts w:ascii="Courier New" w:eastAsia="Courier New" w:hAnsi="Courier New" w:cs="Courier New"/>
          <w:color w:val="A31515"/>
        </w:rPr>
        <w:t>_minimum_</w:t>
      </w:r>
      <w:proofErr w:type="gramStart"/>
      <w:r>
        <w:rPr>
          <w:rFonts w:ascii="Courier New" w:eastAsia="Courier New" w:hAnsi="Courier New" w:cs="Courier New"/>
          <w:color w:val="A31515"/>
        </w:rPr>
        <w:t>required</w:t>
      </w:r>
      <w:proofErr w:type="spellEnd"/>
      <w:r>
        <w:rPr>
          <w:rFonts w:ascii="Courier New" w:eastAsia="Courier New" w:hAnsi="Courier New" w:cs="Courier New"/>
          <w:color w:val="A31515"/>
        </w:rPr>
        <w:t>(</w:t>
      </w:r>
      <w:proofErr w:type="gramEnd"/>
      <w:r>
        <w:rPr>
          <w:rFonts w:ascii="Courier New" w:eastAsia="Courier New" w:hAnsi="Courier New" w:cs="Courier New"/>
          <w:color w:val="A31515"/>
        </w:rPr>
        <w:t xml:space="preserve">VERSION 3.16) </w:t>
      </w:r>
      <w:proofErr w:type="gramStart"/>
      <w:r>
        <w:rPr>
          <w:rFonts w:ascii="Courier New" w:eastAsia="Courier New" w:hAnsi="Courier New" w:cs="Courier New"/>
          <w:color w:val="A31515"/>
        </w:rPr>
        <w:t>project(</w:t>
      </w:r>
      <w:proofErr w:type="spellStart"/>
      <w:proofErr w:type="gramEnd"/>
      <w:r>
        <w:rPr>
          <w:rFonts w:ascii="Courier New" w:eastAsia="Courier New" w:hAnsi="Courier New" w:cs="Courier New"/>
          <w:color w:val="A31515"/>
        </w:rPr>
        <w:t>MyProject</w:t>
      </w:r>
      <w:proofErr w:type="spellEnd"/>
      <w:r>
        <w:rPr>
          <w:rFonts w:ascii="Courier New" w:eastAsia="Courier New" w:hAnsi="Courier New" w:cs="Courier New"/>
          <w:color w:val="A31515"/>
        </w:rPr>
        <w:t xml:space="preserve"> C ASM) </w:t>
      </w:r>
      <w:proofErr w:type="spellStart"/>
      <w:r>
        <w:rPr>
          <w:rFonts w:ascii="Courier New" w:eastAsia="Courier New" w:hAnsi="Courier New" w:cs="Courier New"/>
          <w:color w:val="A31515"/>
        </w:rPr>
        <w:t>add_</w:t>
      </w:r>
      <w:proofErr w:type="gramStart"/>
      <w:r>
        <w:rPr>
          <w:rFonts w:ascii="Courier New" w:eastAsia="Courier New" w:hAnsi="Courier New" w:cs="Courier New"/>
          <w:color w:val="A31515"/>
        </w:rPr>
        <w:t>executable</w:t>
      </w:r>
      <w:proofErr w:type="spellEnd"/>
      <w:r>
        <w:rPr>
          <w:rFonts w:ascii="Courier New" w:eastAsia="Courier New" w:hAnsi="Courier New" w:cs="Courier New"/>
          <w:color w:val="A31515"/>
        </w:rPr>
        <w:t>(</w:t>
      </w:r>
      <w:proofErr w:type="spellStart"/>
      <w:proofErr w:type="gramEnd"/>
      <w:r>
        <w:rPr>
          <w:rFonts w:ascii="Courier New" w:eastAsia="Courier New" w:hAnsi="Courier New" w:cs="Courier New"/>
          <w:color w:val="A31515"/>
        </w:rPr>
        <w:t>MyProject</w:t>
      </w:r>
      <w:proofErr w:type="spellEnd"/>
      <w:r>
        <w:rPr>
          <w:rFonts w:ascii="Courier New" w:eastAsia="Courier New" w:hAnsi="Courier New" w:cs="Courier New"/>
          <w:color w:val="A31515"/>
        </w:rPr>
        <w:t xml:space="preserve"> </w:t>
      </w:r>
      <w:proofErr w:type="spellStart"/>
      <w:r>
        <w:rPr>
          <w:rFonts w:ascii="Courier New" w:eastAsia="Courier New" w:hAnsi="Courier New" w:cs="Courier New"/>
          <w:color w:val="A31515"/>
        </w:rPr>
        <w:t>src</w:t>
      </w:r>
      <w:proofErr w:type="spellEnd"/>
      <w:r>
        <w:rPr>
          <w:rFonts w:ascii="Courier New" w:eastAsia="Courier New" w:hAnsi="Courier New" w:cs="Courier New"/>
          <w:color w:val="A31515"/>
        </w:rPr>
        <w:t>/</w:t>
      </w:r>
      <w:proofErr w:type="spellStart"/>
      <w:r>
        <w:rPr>
          <w:rFonts w:ascii="Courier New" w:eastAsia="Courier New" w:hAnsi="Courier New" w:cs="Courier New"/>
          <w:color w:val="A31515"/>
        </w:rPr>
        <w:t>main.c</w:t>
      </w:r>
      <w:proofErr w:type="spellEnd"/>
      <w:r>
        <w:rPr>
          <w:rFonts w:ascii="Courier New" w:eastAsia="Courier New" w:hAnsi="Courier New" w:cs="Courier New"/>
          <w:color w:val="A31515"/>
        </w:rPr>
        <w:t xml:space="preserve"> </w:t>
      </w:r>
      <w:proofErr w:type="spellStart"/>
      <w:r>
        <w:rPr>
          <w:rFonts w:ascii="Courier New" w:eastAsia="Courier New" w:hAnsi="Courier New" w:cs="Courier New"/>
          <w:color w:val="A31515"/>
        </w:rPr>
        <w:t>src</w:t>
      </w:r>
      <w:proofErr w:type="spellEnd"/>
      <w:r>
        <w:rPr>
          <w:rFonts w:ascii="Courier New" w:eastAsia="Courier New" w:hAnsi="Courier New" w:cs="Courier New"/>
          <w:color w:val="A31515"/>
        </w:rPr>
        <w:t>/</w:t>
      </w:r>
      <w:proofErr w:type="spellStart"/>
      <w:proofErr w:type="gramStart"/>
      <w:r>
        <w:rPr>
          <w:rFonts w:ascii="Courier New" w:eastAsia="Courier New" w:hAnsi="Courier New" w:cs="Courier New"/>
          <w:color w:val="A31515"/>
        </w:rPr>
        <w:t>getvalue.s</w:t>
      </w:r>
      <w:proofErr w:type="spellEnd"/>
      <w:proofErr w:type="gramEnd"/>
      <w:r>
        <w:rPr>
          <w:rFonts w:ascii="Courier New" w:eastAsia="Courier New" w:hAnsi="Courier New" w:cs="Courier New"/>
          <w:color w:val="A31515"/>
        </w:rPr>
        <w:t>) "</w:t>
      </w:r>
    </w:p>
    <w:p w14:paraId="3A008F76" w14:textId="77777777" w:rsidR="00280C1F" w:rsidRDefault="00000000">
      <w:pPr>
        <w:spacing w:after="298" w:line="267" w:lineRule="auto"/>
        <w:ind w:left="-5" w:right="-7" w:hanging="10"/>
        <w:jc w:val="both"/>
      </w:pPr>
      <w:r>
        <w:t xml:space="preserve">The above creates a </w:t>
      </w:r>
      <w:proofErr w:type="spellStart"/>
      <w:r>
        <w:rPr>
          <w:rFonts w:ascii="Courier New" w:eastAsia="Courier New" w:hAnsi="Courier New" w:cs="Courier New"/>
          <w:b/>
        </w:rPr>
        <w:t>src</w:t>
      </w:r>
      <w:proofErr w:type="spellEnd"/>
      <w:r>
        <w:rPr>
          <w:rFonts w:ascii="Courier New" w:eastAsia="Courier New" w:hAnsi="Courier New" w:cs="Courier New"/>
          <w:b/>
        </w:rPr>
        <w:t>/</w:t>
      </w:r>
      <w:proofErr w:type="spellStart"/>
      <w:r>
        <w:rPr>
          <w:rFonts w:ascii="Courier New" w:eastAsia="Courier New" w:hAnsi="Courier New" w:cs="Courier New"/>
          <w:b/>
        </w:rPr>
        <w:t>main.c</w:t>
      </w:r>
      <w:proofErr w:type="spellEnd"/>
      <w:r>
        <w:t xml:space="preserve"> (C source calling an assembly function), an </w:t>
      </w:r>
      <w:proofErr w:type="spellStart"/>
      <w:r>
        <w:rPr>
          <w:rFonts w:ascii="Courier New" w:eastAsia="Courier New" w:hAnsi="Courier New" w:cs="Courier New"/>
          <w:b/>
        </w:rPr>
        <w:t>src</w:t>
      </w:r>
      <w:proofErr w:type="spellEnd"/>
      <w:r>
        <w:rPr>
          <w:rFonts w:ascii="Courier New" w:eastAsia="Courier New" w:hAnsi="Courier New" w:cs="Courier New"/>
          <w:b/>
        </w:rPr>
        <w:t>/</w:t>
      </w:r>
      <w:proofErr w:type="spellStart"/>
      <w:proofErr w:type="gramStart"/>
      <w:r>
        <w:rPr>
          <w:rFonts w:ascii="Courier New" w:eastAsia="Courier New" w:hAnsi="Courier New" w:cs="Courier New"/>
          <w:b/>
        </w:rPr>
        <w:t>getvalue.s</w:t>
      </w:r>
      <w:proofErr w:type="spellEnd"/>
      <w:proofErr w:type="gramEnd"/>
      <w:r>
        <w:rPr>
          <w:rFonts w:ascii="Courier New" w:eastAsia="Courier New" w:hAnsi="Courier New" w:cs="Courier New"/>
          <w:b/>
        </w:rPr>
        <w:t xml:space="preserve"> </w:t>
      </w:r>
      <w:r>
        <w:t xml:space="preserve">(x86-64 assembly returning a value), and a minimal </w:t>
      </w:r>
      <w:r>
        <w:rPr>
          <w:b/>
        </w:rPr>
        <w:t>CMakeLists.txt</w:t>
      </w:r>
      <w:r>
        <w:t>. This ensures the project is ready to build and run.</w:t>
      </w:r>
    </w:p>
    <w:p w14:paraId="428C763D" w14:textId="77777777" w:rsidR="00280C1F" w:rsidRDefault="00000000">
      <w:pPr>
        <w:numPr>
          <w:ilvl w:val="0"/>
          <w:numId w:val="2"/>
        </w:numPr>
        <w:spacing w:after="337"/>
        <w:ind w:right="9" w:hanging="114"/>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5AEBE97D" wp14:editId="276957EC">
                <wp:simplePos x="0" y="0"/>
                <wp:positionH relativeFrom="column">
                  <wp:posOffset>3254629</wp:posOffset>
                </wp:positionH>
                <wp:positionV relativeFrom="paragraph">
                  <wp:posOffset>-22541</wp:posOffset>
                </wp:positionV>
                <wp:extent cx="712570" cy="739750"/>
                <wp:effectExtent l="0" t="0" r="0" b="0"/>
                <wp:wrapNone/>
                <wp:docPr id="9621" name="Group 9621"/>
                <wp:cNvGraphicFramePr/>
                <a:graphic xmlns:a="http://schemas.openxmlformats.org/drawingml/2006/main">
                  <a:graphicData uri="http://schemas.microsoft.com/office/word/2010/wordprocessingGroup">
                    <wpg:wgp>
                      <wpg:cNvGrpSpPr/>
                      <wpg:grpSpPr>
                        <a:xfrm>
                          <a:off x="0" y="0"/>
                          <a:ext cx="712570" cy="739750"/>
                          <a:chOff x="0" y="0"/>
                          <a:chExt cx="712570" cy="739750"/>
                        </a:xfrm>
                      </wpg:grpSpPr>
                      <wps:wsp>
                        <wps:cNvPr id="223" name="Shape 223"/>
                        <wps:cNvSpPr/>
                        <wps:spPr>
                          <a:xfrm>
                            <a:off x="151851" y="0"/>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4" name="Shape 224"/>
                        <wps:cNvSpPr/>
                        <wps:spPr>
                          <a:xfrm>
                            <a:off x="336659" y="0"/>
                            <a:ext cx="184807" cy="209550"/>
                          </a:xfrm>
                          <a:custGeom>
                            <a:avLst/>
                            <a:gdLst/>
                            <a:ahLst/>
                            <a:cxnLst/>
                            <a:rect l="0" t="0" r="0" b="0"/>
                            <a:pathLst>
                              <a:path w="184807" h="209550">
                                <a:moveTo>
                                  <a:pt x="0" y="0"/>
                                </a:moveTo>
                                <a:lnTo>
                                  <a:pt x="146707" y="0"/>
                                </a:lnTo>
                                <a:cubicBezTo>
                                  <a:pt x="167663" y="0"/>
                                  <a:pt x="184807" y="17145"/>
                                  <a:pt x="184807" y="38100"/>
                                </a:cubicBezTo>
                                <a:lnTo>
                                  <a:pt x="184807" y="171450"/>
                                </a:lnTo>
                                <a:cubicBezTo>
                                  <a:pt x="184807" y="192405"/>
                                  <a:pt x="167663" y="209550"/>
                                  <a:pt x="146707" y="209550"/>
                                </a:cubicBezTo>
                                <a:lnTo>
                                  <a:pt x="0" y="209550"/>
                                </a:lnTo>
                                <a:lnTo>
                                  <a:pt x="0" y="200025"/>
                                </a:lnTo>
                                <a:lnTo>
                                  <a:pt x="146707" y="200025"/>
                                </a:lnTo>
                                <a:cubicBezTo>
                                  <a:pt x="162423" y="200025"/>
                                  <a:pt x="175282" y="187166"/>
                                  <a:pt x="175282" y="171450"/>
                                </a:cubicBezTo>
                                <a:lnTo>
                                  <a:pt x="175282" y="38100"/>
                                </a:lnTo>
                                <a:cubicBezTo>
                                  <a:pt x="175282" y="22384"/>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6" name="Shape 246"/>
                        <wps:cNvSpPr/>
                        <wps:spPr>
                          <a:xfrm>
                            <a:off x="0" y="53020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7" name="Shape 247"/>
                        <wps:cNvSpPr/>
                        <wps:spPr>
                          <a:xfrm>
                            <a:off x="356285" y="530200"/>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2" y="200025"/>
                                  <a:pt x="346760" y="187166"/>
                                  <a:pt x="346760" y="171450"/>
                                </a:cubicBezTo>
                                <a:lnTo>
                                  <a:pt x="346760" y="38100"/>
                                </a:lnTo>
                                <a:cubicBezTo>
                                  <a:pt x="346760" y="22384"/>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9621" style="width:56.1079pt;height:58.248pt;position:absolute;z-index:-2147483612;mso-position-horizontal-relative:text;mso-position-horizontal:absolute;margin-left:256.27pt;mso-position-vertical-relative:text;margin-top:-1.77499pt;" coordsize="7125,7397">
                <v:shape id="Shape 223" style="position:absolute;width:1848;height:2095;left:1518;top:0;" coordsize="184807,209550" path="m38100,0l184807,0l184807,9525l38100,9525c22384,9525,9525,22384,9525,38100l9525,171450c9525,187166,22384,200025,38100,200025l184807,200025l184807,209550l38100,209550c17145,209550,0,192405,0,171450l0,38100c0,17145,17145,0,38100,0x">
                  <v:stroke weight="0pt" endcap="flat" joinstyle="miter" miterlimit="10" on="false" color="#000000" opacity="0"/>
                  <v:fill on="true" color="#bbbbbb"/>
                </v:shape>
                <v:shape id="Shape 224" style="position:absolute;width:1848;height:2095;left:3366;top:0;" coordsize="184807,209550" path="m0,0l146707,0c167663,0,184807,17145,184807,38100l184807,171450c184807,192405,167663,209550,146707,209550l0,209550l0,200025l146707,200025c162423,200025,175282,187166,175282,171450l175282,38100c175282,22384,162423,9525,146707,9525l0,9525l0,0x">
                  <v:stroke weight="0pt" endcap="flat" joinstyle="miter" miterlimit="10" on="false" color="#000000" opacity="0"/>
                  <v:fill on="true" color="#bbbbbb"/>
                </v:shape>
                <v:shape id="Shape 246" style="position:absolute;width:3562;height:2095;left:0;top:5302;"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247" style="position:absolute;width:3562;height:2095;left:3562;top:5302;" coordsize="356285,209550" path="m0,0l318185,0c339141,0,356285,17145,356285,38100l356285,171450c356285,192405,339141,209550,318185,209550l0,209550l0,200025l318185,200025c333902,200025,346760,187166,346760,171450l346760,38100c346760,22384,333902,9525,318185,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0F5EC7B6" wp14:editId="422055D4">
                <wp:simplePos x="0" y="0"/>
                <wp:positionH relativeFrom="column">
                  <wp:posOffset>4688226</wp:posOffset>
                </wp:positionH>
                <wp:positionV relativeFrom="paragraph">
                  <wp:posOffset>154191</wp:posOffset>
                </wp:positionV>
                <wp:extent cx="527763" cy="209550"/>
                <wp:effectExtent l="0" t="0" r="0" b="0"/>
                <wp:wrapNone/>
                <wp:docPr id="9622" name="Group 9622"/>
                <wp:cNvGraphicFramePr/>
                <a:graphic xmlns:a="http://schemas.openxmlformats.org/drawingml/2006/main">
                  <a:graphicData uri="http://schemas.microsoft.com/office/word/2010/wordprocessingGroup">
                    <wpg:wgp>
                      <wpg:cNvGrpSpPr/>
                      <wpg:grpSpPr>
                        <a:xfrm>
                          <a:off x="0" y="0"/>
                          <a:ext cx="527763" cy="209550"/>
                          <a:chOff x="0" y="0"/>
                          <a:chExt cx="527763" cy="209550"/>
                        </a:xfrm>
                      </wpg:grpSpPr>
                      <wps:wsp>
                        <wps:cNvPr id="229" name="Shape 229"/>
                        <wps:cNvSpPr/>
                        <wps:spPr>
                          <a:xfrm>
                            <a:off x="11192" y="191631"/>
                            <a:ext cx="516571" cy="17919"/>
                          </a:xfrm>
                          <a:custGeom>
                            <a:avLst/>
                            <a:gdLst/>
                            <a:ahLst/>
                            <a:cxnLst/>
                            <a:rect l="0" t="0" r="0" b="0"/>
                            <a:pathLst>
                              <a:path w="516571" h="17919">
                                <a:moveTo>
                                  <a:pt x="6727" y="0"/>
                                </a:moveTo>
                                <a:lnTo>
                                  <a:pt x="15813" y="6139"/>
                                </a:lnTo>
                                <a:cubicBezTo>
                                  <a:pt x="19228" y="7590"/>
                                  <a:pt x="22979" y="8394"/>
                                  <a:pt x="26908" y="8394"/>
                                </a:cubicBezTo>
                                <a:lnTo>
                                  <a:pt x="516571" y="8394"/>
                                </a:lnTo>
                                <a:lnTo>
                                  <a:pt x="516571" y="17919"/>
                                </a:lnTo>
                                <a:lnTo>
                                  <a:pt x="26908" y="17919"/>
                                </a:lnTo>
                                <a:cubicBezTo>
                                  <a:pt x="21669" y="17919"/>
                                  <a:pt x="16668" y="16847"/>
                                  <a:pt x="12114" y="14912"/>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1" name="Shape 231"/>
                        <wps:cNvSpPr/>
                        <wps:spPr>
                          <a:xfrm>
                            <a:off x="0" y="11192"/>
                            <a:ext cx="17919" cy="187166"/>
                          </a:xfrm>
                          <a:custGeom>
                            <a:avLst/>
                            <a:gdLst/>
                            <a:ahLst/>
                            <a:cxnLst/>
                            <a:rect l="0" t="0" r="0" b="0"/>
                            <a:pathLst>
                              <a:path w="17919" h="187166">
                                <a:moveTo>
                                  <a:pt x="11192" y="0"/>
                                </a:moveTo>
                                <a:lnTo>
                                  <a:pt x="11192" y="0"/>
                                </a:lnTo>
                                <a:lnTo>
                                  <a:pt x="17919" y="6727"/>
                                </a:lnTo>
                                <a:lnTo>
                                  <a:pt x="17919" y="6727"/>
                                </a:lnTo>
                                <a:cubicBezTo>
                                  <a:pt x="12740" y="11906"/>
                                  <a:pt x="9525" y="19050"/>
                                  <a:pt x="9525" y="26908"/>
                                </a:cubicBezTo>
                                <a:lnTo>
                                  <a:pt x="9525" y="160258"/>
                                </a:lnTo>
                                <a:cubicBezTo>
                                  <a:pt x="9525" y="168116"/>
                                  <a:pt x="12740" y="175260"/>
                                  <a:pt x="17919" y="180439"/>
                                </a:cubicBezTo>
                                <a:lnTo>
                                  <a:pt x="17919" y="180439"/>
                                </a:lnTo>
                                <a:lnTo>
                                  <a:pt x="11192" y="187166"/>
                                </a:lnTo>
                                <a:lnTo>
                                  <a:pt x="11192" y="187166"/>
                                </a:lnTo>
                                <a:cubicBezTo>
                                  <a:pt x="4286" y="180261"/>
                                  <a:pt x="0" y="170736"/>
                                  <a:pt x="0" y="160258"/>
                                </a:cubicBezTo>
                                <a:lnTo>
                                  <a:pt x="0" y="26908"/>
                                </a:lnTo>
                                <a:cubicBezTo>
                                  <a:pt x="0" y="16431"/>
                                  <a:pt x="4286" y="6906"/>
                                  <a:pt x="11192"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3" name="Shape 233"/>
                        <wps:cNvSpPr/>
                        <wps:spPr>
                          <a:xfrm>
                            <a:off x="11192" y="0"/>
                            <a:ext cx="516571" cy="17919"/>
                          </a:xfrm>
                          <a:custGeom>
                            <a:avLst/>
                            <a:gdLst/>
                            <a:ahLst/>
                            <a:cxnLst/>
                            <a:rect l="0" t="0" r="0" b="0"/>
                            <a:pathLst>
                              <a:path w="516571" h="17919">
                                <a:moveTo>
                                  <a:pt x="26908" y="0"/>
                                </a:moveTo>
                                <a:lnTo>
                                  <a:pt x="516571" y="0"/>
                                </a:lnTo>
                                <a:lnTo>
                                  <a:pt x="516571" y="9525"/>
                                </a:lnTo>
                                <a:lnTo>
                                  <a:pt x="26908" y="9525"/>
                                </a:lnTo>
                                <a:cubicBezTo>
                                  <a:pt x="22979" y="9525"/>
                                  <a:pt x="19228" y="10329"/>
                                  <a:pt x="15813" y="11780"/>
                                </a:cubicBezTo>
                                <a:lnTo>
                                  <a:pt x="6727" y="17919"/>
                                </a:lnTo>
                                <a:lnTo>
                                  <a:pt x="0" y="11192"/>
                                </a:lnTo>
                                <a:lnTo>
                                  <a:pt x="12114" y="3006"/>
                                </a:lnTo>
                                <a:cubicBezTo>
                                  <a:pt x="16668" y="1072"/>
                                  <a:pt x="21669"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9622" style="width:41.5562pt;height:16.5pt;position:absolute;z-index:-2147483615;mso-position-horizontal-relative:text;mso-position-horizontal:absolute;margin-left:369.152pt;mso-position-vertical-relative:text;margin-top:12.141pt;" coordsize="5277,2095">
                <v:shape id="Shape 229" style="position:absolute;width:5165;height:179;left:111;top:1916;" coordsize="516571,17919" path="m6727,0l15813,6139c19228,7590,22979,8394,26908,8394l516571,8394l516571,17919l26908,17919c21669,17919,16668,16847,12114,14912l0,6727l6727,0x">
                  <v:stroke weight="0pt" endcap="flat" joinstyle="miter" miterlimit="10" on="false" color="#000000" opacity="0"/>
                  <v:fill on="true" color="#bbbbbb"/>
                </v:shape>
                <v:shape id="Shape 231" style="position:absolute;width:179;height:1871;left:0;top:111;" coordsize="17919,187166" path="m11192,0l11192,0l17919,6727l17919,6727c12740,11906,9525,19050,9525,26908l9525,160258c9525,168116,12740,175260,17919,180439l17919,180439l11192,187166l11192,187166c4286,180261,0,170736,0,160258l0,26908c0,16431,4286,6906,11192,0x">
                  <v:stroke weight="0pt" endcap="flat" joinstyle="miter" miterlimit="10" on="false" color="#000000" opacity="0"/>
                  <v:fill on="true" color="#bbbbbb"/>
                </v:shape>
                <v:shape id="Shape 233" style="position:absolute;width:5165;height:179;left:111;top:0;" coordsize="516571,17919" path="m26908,0l516571,0l516571,9525l26908,9525c22979,9525,19228,10329,15813,11780l6727,17919l0,11192l12114,3006c16668,1072,21669,0,26908,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6D896F25" wp14:editId="4C79C312">
                <wp:simplePos x="0" y="0"/>
                <wp:positionH relativeFrom="column">
                  <wp:posOffset>381000</wp:posOffset>
                </wp:positionH>
                <wp:positionV relativeFrom="paragraph">
                  <wp:posOffset>330924</wp:posOffset>
                </wp:positionV>
                <wp:extent cx="1762404" cy="519064"/>
                <wp:effectExtent l="0" t="0" r="0" b="0"/>
                <wp:wrapNone/>
                <wp:docPr id="9623" name="Group 9623"/>
                <wp:cNvGraphicFramePr/>
                <a:graphic xmlns:a="http://schemas.openxmlformats.org/drawingml/2006/main">
                  <a:graphicData uri="http://schemas.microsoft.com/office/word/2010/wordprocessingGroup">
                    <wpg:wgp>
                      <wpg:cNvGrpSpPr/>
                      <wpg:grpSpPr>
                        <a:xfrm>
                          <a:off x="0" y="0"/>
                          <a:ext cx="1762404" cy="519064"/>
                          <a:chOff x="0" y="0"/>
                          <a:chExt cx="1762404" cy="519064"/>
                        </a:xfrm>
                      </wpg:grpSpPr>
                      <wps:wsp>
                        <wps:cNvPr id="236" name="Shape 236"/>
                        <wps:cNvSpPr/>
                        <wps:spPr>
                          <a:xfrm>
                            <a:off x="0" y="191631"/>
                            <a:ext cx="1751212" cy="17919"/>
                          </a:xfrm>
                          <a:custGeom>
                            <a:avLst/>
                            <a:gdLst/>
                            <a:ahLst/>
                            <a:cxnLst/>
                            <a:rect l="0" t="0" r="0" b="0"/>
                            <a:pathLst>
                              <a:path w="1751212" h="17919">
                                <a:moveTo>
                                  <a:pt x="1744485" y="0"/>
                                </a:moveTo>
                                <a:lnTo>
                                  <a:pt x="1751212" y="6727"/>
                                </a:lnTo>
                                <a:lnTo>
                                  <a:pt x="1751212" y="6727"/>
                                </a:lnTo>
                                <a:cubicBezTo>
                                  <a:pt x="1744307" y="13633"/>
                                  <a:pt x="1734782" y="17919"/>
                                  <a:pt x="1724304" y="17919"/>
                                </a:cubicBezTo>
                                <a:lnTo>
                                  <a:pt x="0" y="17919"/>
                                </a:lnTo>
                                <a:lnTo>
                                  <a:pt x="0" y="8394"/>
                                </a:lnTo>
                                <a:lnTo>
                                  <a:pt x="1724304" y="8394"/>
                                </a:lnTo>
                                <a:cubicBezTo>
                                  <a:pt x="1732162" y="8394"/>
                                  <a:pt x="1739306" y="5180"/>
                                  <a:pt x="1744485"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8" name="Shape 238"/>
                        <wps:cNvSpPr/>
                        <wps:spPr>
                          <a:xfrm>
                            <a:off x="1744485" y="11192"/>
                            <a:ext cx="17919" cy="187166"/>
                          </a:xfrm>
                          <a:custGeom>
                            <a:avLst/>
                            <a:gdLst/>
                            <a:ahLst/>
                            <a:cxnLst/>
                            <a:rect l="0" t="0" r="0" b="0"/>
                            <a:pathLst>
                              <a:path w="17919" h="187166">
                                <a:moveTo>
                                  <a:pt x="6727" y="0"/>
                                </a:moveTo>
                                <a:cubicBezTo>
                                  <a:pt x="13633" y="6906"/>
                                  <a:pt x="17919" y="16431"/>
                                  <a:pt x="17919" y="26908"/>
                                </a:cubicBezTo>
                                <a:lnTo>
                                  <a:pt x="17919" y="160258"/>
                                </a:lnTo>
                                <a:cubicBezTo>
                                  <a:pt x="17919" y="165497"/>
                                  <a:pt x="16847" y="170498"/>
                                  <a:pt x="14913" y="175052"/>
                                </a:cubicBezTo>
                                <a:lnTo>
                                  <a:pt x="6727" y="187166"/>
                                </a:lnTo>
                                <a:lnTo>
                                  <a:pt x="0" y="180439"/>
                                </a:lnTo>
                                <a:cubicBezTo>
                                  <a:pt x="5179" y="175260"/>
                                  <a:pt x="8394" y="168116"/>
                                  <a:pt x="8394" y="160258"/>
                                </a:cubicBezTo>
                                <a:lnTo>
                                  <a:pt x="8394" y="26908"/>
                                </a:lnTo>
                                <a:cubicBezTo>
                                  <a:pt x="8394" y="19050"/>
                                  <a:pt x="5179" y="11906"/>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0" name="Shape 240"/>
                        <wps:cNvSpPr/>
                        <wps:spPr>
                          <a:xfrm>
                            <a:off x="0" y="0"/>
                            <a:ext cx="1751212" cy="17919"/>
                          </a:xfrm>
                          <a:custGeom>
                            <a:avLst/>
                            <a:gdLst/>
                            <a:ahLst/>
                            <a:cxnLst/>
                            <a:rect l="0" t="0" r="0" b="0"/>
                            <a:pathLst>
                              <a:path w="1751212" h="17919">
                                <a:moveTo>
                                  <a:pt x="0" y="0"/>
                                </a:moveTo>
                                <a:lnTo>
                                  <a:pt x="1724304" y="0"/>
                                </a:lnTo>
                                <a:cubicBezTo>
                                  <a:pt x="1734782" y="0"/>
                                  <a:pt x="1744307" y="4286"/>
                                  <a:pt x="1751212" y="11192"/>
                                </a:cubicBezTo>
                                <a:lnTo>
                                  <a:pt x="1744485" y="17919"/>
                                </a:lnTo>
                                <a:cubicBezTo>
                                  <a:pt x="1739306" y="12740"/>
                                  <a:pt x="1732162" y="9525"/>
                                  <a:pt x="172430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32" name="Shape 332"/>
                        <wps:cNvSpPr/>
                        <wps:spPr>
                          <a:xfrm>
                            <a:off x="813746" y="1994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35" name="Shape 335"/>
                        <wps:cNvSpPr/>
                        <wps:spPr>
                          <a:xfrm>
                            <a:off x="1316766" y="37618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623" style="width:138.772pt;height:40.8712pt;position:absolute;z-index:-2147483610;mso-position-horizontal-relative:text;mso-position-horizontal:absolute;margin-left:30pt;mso-position-vertical-relative:text;margin-top:26.057pt;" coordsize="17624,5190">
                <v:shape id="Shape 236" style="position:absolute;width:17512;height:179;left:0;top:1916;" coordsize="1751212,17919" path="m1744485,0l1751212,6727l1751212,6727c1744307,13633,1734782,17919,1724304,17919l0,17919l0,8394l1724304,8394c1732162,8394,1739306,5180,1744485,0x">
                  <v:stroke weight="0pt" endcap="flat" joinstyle="miter" miterlimit="10" on="false" color="#000000" opacity="0"/>
                  <v:fill on="true" color="#bbbbbb"/>
                </v:shape>
                <v:shape id="Shape 238" style="position:absolute;width:179;height:1871;left:17444;top:111;" coordsize="17919,187166" path="m6727,0c13633,6906,17919,16431,17919,26908l17919,160258c17919,165497,16847,170498,14913,175052l6727,187166l0,180439c5179,175260,8394,168116,8394,160258l8394,26908c8394,19050,5179,11906,0,6727l6727,0x">
                  <v:stroke weight="0pt" endcap="flat" joinstyle="miter" miterlimit="10" on="false" color="#000000" opacity="0"/>
                  <v:fill on="true" color="#bbbbbb"/>
                </v:shape>
                <v:shape id="Shape 240" style="position:absolute;width:17512;height:179;left:0;top:0;" coordsize="1751212,17919" path="m0,0l1724304,0c1734782,0,1744307,4286,1751212,11192l1744485,17919c1739306,12740,1732162,9525,1724304,9525l0,9525l0,0x">
                  <v:stroke weight="0pt" endcap="flat" joinstyle="miter" miterlimit="10" on="false" color="#000000" opacity="0"/>
                  <v:fill on="true" color="#bbbbbb"/>
                </v:shape>
                <v:shape id="Shape 332" style="position:absolute;width:1524;height:1428;left:8137;top:19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35" style="position:absolute;width:1524;height:1428;left:13167;top:376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In-Engine command:</w:t>
      </w:r>
      <w:r>
        <w:t xml:space="preserve"> Ultimately, the IDE will include an </w:t>
      </w:r>
      <w:proofErr w:type="spellStart"/>
      <w:r>
        <w:rPr>
          <w:rFonts w:ascii="Courier New" w:eastAsia="Courier New" w:hAnsi="Courier New" w:cs="Courier New"/>
        </w:rPr>
        <w:t>init</w:t>
      </w:r>
      <w:proofErr w:type="spellEnd"/>
      <w:r>
        <w:t xml:space="preserve"> command (or menu action) to perform the same steps. For instance, after integrating the above logic, running </w:t>
      </w:r>
      <w:proofErr w:type="spellStart"/>
      <w:r>
        <w:rPr>
          <w:rFonts w:ascii="Courier New" w:eastAsia="Courier New" w:hAnsi="Courier New" w:cs="Courier New"/>
        </w:rPr>
        <w:t>umicomstudio</w:t>
      </w:r>
      <w:proofErr w:type="spellEnd"/>
      <w:r>
        <w:rPr>
          <w:rFonts w:ascii="Courier New" w:eastAsia="Courier New" w:hAnsi="Courier New" w:cs="Courier New"/>
        </w:rPr>
        <w:t xml:space="preserve"> </w:t>
      </w:r>
      <w:proofErr w:type="spellStart"/>
      <w:r>
        <w:rPr>
          <w:rFonts w:ascii="Courier New" w:eastAsia="Courier New" w:hAnsi="Courier New" w:cs="Courier New"/>
        </w:rPr>
        <w:t>init</w:t>
      </w:r>
      <w:proofErr w:type="spellEnd"/>
      <w:r>
        <w:rPr>
          <w:rFonts w:ascii="Courier New" w:eastAsia="Courier New" w:hAnsi="Courier New" w:cs="Courier New"/>
        </w:rPr>
        <w:t xml:space="preserve"> &lt;</w:t>
      </w:r>
      <w:proofErr w:type="spellStart"/>
      <w:r>
        <w:rPr>
          <w:rFonts w:ascii="Courier New" w:eastAsia="Courier New" w:hAnsi="Courier New" w:cs="Courier New"/>
        </w:rPr>
        <w:t>ProjectName</w:t>
      </w:r>
      <w:proofErr w:type="spellEnd"/>
      <w:r>
        <w:rPr>
          <w:rFonts w:ascii="Courier New" w:eastAsia="Courier New" w:hAnsi="Courier New" w:cs="Courier New"/>
        </w:rPr>
        <w:t>&gt;</w:t>
      </w:r>
      <w:r>
        <w:t xml:space="preserve"> can create a “Hello World” project that </w:t>
      </w:r>
      <w:r>
        <w:rPr>
          <w:b/>
        </w:rPr>
        <w:t xml:space="preserve">“builds immediately” </w:t>
      </w:r>
      <w:proofErr w:type="gramStart"/>
      <w:r>
        <w:rPr>
          <w:color w:val="333333"/>
          <w:sz w:val="12"/>
        </w:rPr>
        <w:t xml:space="preserve">4 </w:t>
      </w:r>
      <w:r>
        <w:t>.</w:t>
      </w:r>
      <w:proofErr w:type="gramEnd"/>
      <w:r>
        <w:t xml:space="preserve"> This mirrors how tools like Cargo ( </w:t>
      </w:r>
      <w:r>
        <w:rPr>
          <w:rFonts w:ascii="Courier New" w:eastAsia="Courier New" w:hAnsi="Courier New" w:cs="Courier New"/>
        </w:rPr>
        <w:t xml:space="preserve">cargo new </w:t>
      </w:r>
      <w:r>
        <w:t xml:space="preserve">) create a new package with a default main and config </w:t>
      </w:r>
      <w:hyperlink r:id="rId9" w:anchor=":~:text=Cargo%20new">
        <w:r>
          <w:rPr>
            <w:color w:val="333333"/>
            <w:sz w:val="12"/>
          </w:rPr>
          <w:t>1</w:t>
        </w:r>
      </w:hyperlink>
      <w:r>
        <w:rPr>
          <w:color w:val="333333"/>
          <w:sz w:val="12"/>
        </w:rPr>
        <w:t xml:space="preserve"> </w:t>
      </w:r>
      <w:r>
        <w:t>.</w:t>
      </w:r>
    </w:p>
    <w:p w14:paraId="21A0C9DE" w14:textId="77777777" w:rsidR="00280C1F" w:rsidRDefault="00000000">
      <w:pPr>
        <w:pStyle w:val="Heading1"/>
        <w:ind w:left="-5"/>
      </w:pPr>
      <w:r>
        <w:t>Compilation &amp; Build Automation (C/C++ with Assembly)</w:t>
      </w:r>
    </w:p>
    <w:p w14:paraId="306D1CF8" w14:textId="77777777" w:rsidR="00280C1F" w:rsidRDefault="00000000">
      <w:pPr>
        <w:spacing w:after="296"/>
        <w:ind w:left="0" w:right="9" w:firstLine="0"/>
      </w:pPr>
      <w:r>
        <w:t xml:space="preserve">Automating the build process is crucial. We should support common build systems and compilers </w:t>
      </w:r>
      <w:proofErr w:type="spellStart"/>
      <w:r>
        <w:t>outof</w:t>
      </w:r>
      <w:proofErr w:type="spellEnd"/>
      <w:r>
        <w:t>-the-box, with the ability to add others via plugins or configuration:</w:t>
      </w:r>
    </w:p>
    <w:p w14:paraId="64FD2F55" w14:textId="77777777" w:rsidR="00280C1F" w:rsidRDefault="00000000">
      <w:pPr>
        <w:numPr>
          <w:ilvl w:val="0"/>
          <w:numId w:val="3"/>
        </w:numPr>
        <w:ind w:right="9" w:hanging="114"/>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63D6147" wp14:editId="2BC9D588">
                <wp:simplePos x="0" y="0"/>
                <wp:positionH relativeFrom="column">
                  <wp:posOffset>5191172</wp:posOffset>
                </wp:positionH>
                <wp:positionV relativeFrom="paragraph">
                  <wp:posOffset>515416</wp:posOffset>
                </wp:positionV>
                <wp:extent cx="152400" cy="142875"/>
                <wp:effectExtent l="0" t="0" r="0" b="0"/>
                <wp:wrapNone/>
                <wp:docPr id="9627" name="Group 962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39" name="Shape 33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627" style="width:12pt;height:11.25pt;position:absolute;z-index:129;mso-position-horizontal-relative:text;mso-position-horizontal:absolute;margin-left:408.754pt;mso-position-vertical-relative:text;margin-top:40.5839pt;" coordsize="1524,1428">
                <v:shape id="Shape 33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Cross-Platform Build System:</w:t>
      </w:r>
      <w:r>
        <w:t xml:space="preserve"> Use </w:t>
      </w:r>
      <w:proofErr w:type="spellStart"/>
      <w:r>
        <w:t>CMake</w:t>
      </w:r>
      <w:proofErr w:type="spellEnd"/>
      <w:r>
        <w:t xml:space="preserve"> as a default build generator for C/C++ (and ASM) projects. </w:t>
      </w:r>
      <w:proofErr w:type="spellStart"/>
      <w:r>
        <w:t>CMake</w:t>
      </w:r>
      <w:proofErr w:type="spellEnd"/>
      <w:r>
        <w:t xml:space="preserve"> is widely used in open-source C/C++ projects (e.g. </w:t>
      </w:r>
      <w:proofErr w:type="spellStart"/>
      <w:r>
        <w:t>wxWidgets</w:t>
      </w:r>
      <w:proofErr w:type="spellEnd"/>
      <w:r>
        <w:t xml:space="preserve"> and many libraries) and can generate build files for different compilers. </w:t>
      </w:r>
      <w:proofErr w:type="spellStart"/>
      <w:r>
        <w:t>Deepin</w:t>
      </w:r>
      <w:proofErr w:type="spellEnd"/>
      <w:r>
        <w:t xml:space="preserve">-IDE, for example, supports </w:t>
      </w:r>
      <w:proofErr w:type="spellStart"/>
      <w:r>
        <w:t>CMake</w:t>
      </w:r>
      <w:proofErr w:type="spellEnd"/>
      <w:r>
        <w:t xml:space="preserve">, Ninja, Maven, Gradle, etc., acknowledging that developers use various build tools </w:t>
      </w:r>
      <w:hyperlink r:id="rId10" w:anchor=":~:text=,Ninja%2C%20Gradle%20and%20so%20on">
        <w:r>
          <w:rPr>
            <w:color w:val="333333"/>
            <w:sz w:val="12"/>
          </w:rPr>
          <w:t>5</w:t>
        </w:r>
      </w:hyperlink>
      <w:r>
        <w:rPr>
          <w:color w:val="333333"/>
          <w:sz w:val="12"/>
        </w:rPr>
        <w:t xml:space="preserve"> </w:t>
      </w:r>
      <w:r>
        <w:t xml:space="preserve">. By adopting </w:t>
      </w:r>
      <w:proofErr w:type="spellStart"/>
      <w:r>
        <w:t>CMake</w:t>
      </w:r>
      <w:proofErr w:type="spellEnd"/>
      <w:r>
        <w:t>, we allow flexibility: on Windows it can invoke MSVC or MinGW/Clang, and on Linux/macOS it can use GCC/Clang seamlessly.</w:t>
      </w:r>
    </w:p>
    <w:p w14:paraId="600DB687" w14:textId="77777777" w:rsidR="00280C1F" w:rsidRDefault="00000000">
      <w:pPr>
        <w:numPr>
          <w:ilvl w:val="0"/>
          <w:numId w:val="3"/>
        </w:numPr>
        <w:spacing w:after="6" w:line="267" w:lineRule="auto"/>
        <w:ind w:right="9" w:hanging="114"/>
      </w:pPr>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79119C3E" wp14:editId="33A3EE8F">
                <wp:simplePos x="0" y="0"/>
                <wp:positionH relativeFrom="column">
                  <wp:posOffset>3000729</wp:posOffset>
                </wp:positionH>
                <wp:positionV relativeFrom="paragraph">
                  <wp:posOffset>149794</wp:posOffset>
                </wp:positionV>
                <wp:extent cx="438206" cy="209550"/>
                <wp:effectExtent l="0" t="0" r="0" b="0"/>
                <wp:wrapNone/>
                <wp:docPr id="9624" name="Group 9624"/>
                <wp:cNvGraphicFramePr/>
                <a:graphic xmlns:a="http://schemas.openxmlformats.org/drawingml/2006/main">
                  <a:graphicData uri="http://schemas.microsoft.com/office/word/2010/wordprocessingGroup">
                    <wpg:wgp>
                      <wpg:cNvGrpSpPr/>
                      <wpg:grpSpPr>
                        <a:xfrm>
                          <a:off x="0" y="0"/>
                          <a:ext cx="438206" cy="209550"/>
                          <a:chOff x="0" y="0"/>
                          <a:chExt cx="438206" cy="209550"/>
                        </a:xfrm>
                      </wpg:grpSpPr>
                      <wps:wsp>
                        <wps:cNvPr id="266" name="Shape 266"/>
                        <wps:cNvSpPr/>
                        <wps:spPr>
                          <a:xfrm>
                            <a:off x="0" y="0"/>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67" name="Shape 267"/>
                        <wps:cNvSpPr/>
                        <wps:spPr>
                          <a:xfrm>
                            <a:off x="219103" y="0"/>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4"/>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9624" style="width:34.5044pt;height:16.5pt;position:absolute;z-index:-2147483584;mso-position-horizontal-relative:text;mso-position-horizontal:absolute;margin-left:236.278pt;mso-position-vertical-relative:text;margin-top:11.7948pt;" coordsize="4382,2095">
                <v:shape id="Shape 266" style="position:absolute;width:2191;height:2095;left:0;top:0;" coordsize="219103,209550" path="m38100,0l219103,0l219103,9525l38100,9525c22384,9525,9525,22384,9525,38100l9525,171450c9525,187166,22384,200025,38100,200025l219103,200025l219103,209550l38100,209550c17145,209550,0,192405,0,171450l0,38100c0,17145,17145,0,38100,0x">
                  <v:stroke weight="0pt" endcap="flat" joinstyle="miter" miterlimit="10" on="false" color="#000000" opacity="0"/>
                  <v:fill on="true" color="#bbbbbb"/>
                </v:shape>
                <v:shape id="Shape 267" style="position:absolute;width:2191;height:2095;left:2191;top:0;" coordsize="219103,209550" path="m0,0l181003,0c201958,0,219103,17145,219103,38100l219103,171450c219103,192405,201958,209550,181003,209550l0,209550l0,200025l181003,200025c196719,200025,209578,187166,209578,171450l209578,38100c209578,22384,196719,9525,181003,9525l0,9525l0,0x">
                  <v:stroke weight="0pt" endcap="flat" joinstyle="miter" miterlimit="10" on="false" color="#000000" opacity="0"/>
                  <v:fill on="true" color="#bbbbbb"/>
                </v:shape>
              </v:group>
            </w:pict>
          </mc:Fallback>
        </mc:AlternateContent>
      </w:r>
      <w:r>
        <w:rPr>
          <w:b/>
        </w:rPr>
        <w:t>Initial Compiler Integration:</w:t>
      </w:r>
      <w:r>
        <w:t xml:space="preserve"> Focus on GCC and Clang first. Ensure the IDE can detect and call these on Windows 11 (for instance, using LLVM’s </w:t>
      </w:r>
      <w:r>
        <w:rPr>
          <w:rFonts w:ascii="Courier New" w:eastAsia="Courier New" w:hAnsi="Courier New" w:cs="Courier New"/>
        </w:rPr>
        <w:t>clang</w:t>
      </w:r>
      <w:r>
        <w:t xml:space="preserve"> or a MinGW GCC installation). The build script or </w:t>
      </w:r>
      <w:proofErr w:type="spellStart"/>
      <w:r>
        <w:t>CMake</w:t>
      </w:r>
      <w:proofErr w:type="spellEnd"/>
      <w:r>
        <w:t xml:space="preserve"> config should be set up to compile both C/C++ and assembly files. For example, the </w:t>
      </w:r>
      <w:proofErr w:type="spellStart"/>
      <w:r>
        <w:t>CMakeLists</w:t>
      </w:r>
      <w:proofErr w:type="spellEnd"/>
      <w:r>
        <w:t xml:space="preserve"> above declares the project languages as C and ASM, so </w:t>
      </w:r>
      <w:proofErr w:type="spellStart"/>
      <w:r>
        <w:t>CMake</w:t>
      </w:r>
      <w:proofErr w:type="spellEnd"/>
      <w:r>
        <w:t xml:space="preserve"> knows how to </w:t>
      </w:r>
      <w:proofErr w:type="gramStart"/>
      <w:r>
        <w:t xml:space="preserve">handle </w:t>
      </w:r>
      <w:r>
        <w:rPr>
          <w:rFonts w:ascii="Courier New" w:eastAsia="Courier New" w:hAnsi="Courier New" w:cs="Courier New"/>
        </w:rPr>
        <w:t>.s</w:t>
      </w:r>
      <w:proofErr w:type="gramEnd"/>
      <w:r>
        <w:t xml:space="preserve"> assembly files.</w:t>
      </w:r>
    </w:p>
    <w:p w14:paraId="09205368" w14:textId="77777777" w:rsidR="00280C1F" w:rsidRDefault="00000000">
      <w:pPr>
        <w:numPr>
          <w:ilvl w:val="0"/>
          <w:numId w:val="3"/>
        </w:numPr>
        <w:spacing w:after="491"/>
        <w:ind w:right="9" w:hanging="114"/>
      </w:pPr>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3303BD7D" wp14:editId="31894093">
                <wp:simplePos x="0" y="0"/>
                <wp:positionH relativeFrom="column">
                  <wp:posOffset>0</wp:posOffset>
                </wp:positionH>
                <wp:positionV relativeFrom="paragraph">
                  <wp:posOffset>-198389</wp:posOffset>
                </wp:positionV>
                <wp:extent cx="5578801" cy="2005534"/>
                <wp:effectExtent l="0" t="0" r="0" b="0"/>
                <wp:wrapNone/>
                <wp:docPr id="9620" name="Group 9620"/>
                <wp:cNvGraphicFramePr/>
                <a:graphic xmlns:a="http://schemas.openxmlformats.org/drawingml/2006/main">
                  <a:graphicData uri="http://schemas.microsoft.com/office/word/2010/wordprocessingGroup">
                    <wpg:wgp>
                      <wpg:cNvGrpSpPr/>
                      <wpg:grpSpPr>
                        <a:xfrm>
                          <a:off x="0" y="0"/>
                          <a:ext cx="5578801" cy="2005534"/>
                          <a:chOff x="0" y="0"/>
                          <a:chExt cx="5578801" cy="2005534"/>
                        </a:xfrm>
                      </wpg:grpSpPr>
                      <wps:wsp>
                        <wps:cNvPr id="199" name="Shape 199"/>
                        <wps:cNvSpPr/>
                        <wps:spPr>
                          <a:xfrm>
                            <a:off x="0" y="729184"/>
                            <a:ext cx="2789400" cy="1276350"/>
                          </a:xfrm>
                          <a:custGeom>
                            <a:avLst/>
                            <a:gdLst/>
                            <a:ahLst/>
                            <a:cxnLst/>
                            <a:rect l="0" t="0" r="0" b="0"/>
                            <a:pathLst>
                              <a:path w="2789400" h="1276350">
                                <a:moveTo>
                                  <a:pt x="38100" y="0"/>
                                </a:moveTo>
                                <a:lnTo>
                                  <a:pt x="2789400" y="0"/>
                                </a:lnTo>
                                <a:lnTo>
                                  <a:pt x="2789400" y="9525"/>
                                </a:lnTo>
                                <a:lnTo>
                                  <a:pt x="38100" y="9525"/>
                                </a:lnTo>
                                <a:cubicBezTo>
                                  <a:pt x="22384" y="9525"/>
                                  <a:pt x="9525" y="22383"/>
                                  <a:pt x="9525" y="38100"/>
                                </a:cubicBezTo>
                                <a:lnTo>
                                  <a:pt x="9525" y="1238250"/>
                                </a:lnTo>
                                <a:cubicBezTo>
                                  <a:pt x="9525" y="1253966"/>
                                  <a:pt x="22384" y="1266825"/>
                                  <a:pt x="38100" y="1266825"/>
                                </a:cubicBezTo>
                                <a:lnTo>
                                  <a:pt x="2789400" y="1266825"/>
                                </a:lnTo>
                                <a:lnTo>
                                  <a:pt x="2789400" y="1276350"/>
                                </a:lnTo>
                                <a:lnTo>
                                  <a:pt x="38100" y="1276350"/>
                                </a:lnTo>
                                <a:cubicBezTo>
                                  <a:pt x="17145" y="1276350"/>
                                  <a:pt x="0" y="1259205"/>
                                  <a:pt x="0" y="12382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0" name="Shape 200"/>
                        <wps:cNvSpPr/>
                        <wps:spPr>
                          <a:xfrm>
                            <a:off x="2789400" y="729184"/>
                            <a:ext cx="2789400" cy="1276350"/>
                          </a:xfrm>
                          <a:custGeom>
                            <a:avLst/>
                            <a:gdLst/>
                            <a:ahLst/>
                            <a:cxnLst/>
                            <a:rect l="0" t="0" r="0" b="0"/>
                            <a:pathLst>
                              <a:path w="2789400" h="1276350">
                                <a:moveTo>
                                  <a:pt x="0" y="0"/>
                                </a:moveTo>
                                <a:lnTo>
                                  <a:pt x="2751300" y="0"/>
                                </a:lnTo>
                                <a:cubicBezTo>
                                  <a:pt x="2772254" y="0"/>
                                  <a:pt x="2789400" y="17145"/>
                                  <a:pt x="2789400" y="38100"/>
                                </a:cubicBezTo>
                                <a:lnTo>
                                  <a:pt x="2789400" y="1238250"/>
                                </a:lnTo>
                                <a:cubicBezTo>
                                  <a:pt x="2789400" y="1259205"/>
                                  <a:pt x="2772254" y="1276350"/>
                                  <a:pt x="2751300" y="1276350"/>
                                </a:cubicBezTo>
                                <a:lnTo>
                                  <a:pt x="0" y="1276350"/>
                                </a:lnTo>
                                <a:lnTo>
                                  <a:pt x="0" y="1266825"/>
                                </a:lnTo>
                                <a:lnTo>
                                  <a:pt x="2751300" y="1266825"/>
                                </a:lnTo>
                                <a:cubicBezTo>
                                  <a:pt x="2767016" y="1266825"/>
                                  <a:pt x="2779875" y="1253966"/>
                                  <a:pt x="2779875" y="1238250"/>
                                </a:cubicBezTo>
                                <a:lnTo>
                                  <a:pt x="2779875" y="38100"/>
                                </a:lnTo>
                                <a:cubicBezTo>
                                  <a:pt x="2779875" y="22383"/>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3" name="Shape 273"/>
                        <wps:cNvSpPr/>
                        <wps:spPr>
                          <a:xfrm>
                            <a:off x="780362" y="0"/>
                            <a:ext cx="116216" cy="209550"/>
                          </a:xfrm>
                          <a:custGeom>
                            <a:avLst/>
                            <a:gdLst/>
                            <a:ahLst/>
                            <a:cxnLst/>
                            <a:rect l="0" t="0" r="0" b="0"/>
                            <a:pathLst>
                              <a:path w="116216" h="209550">
                                <a:moveTo>
                                  <a:pt x="38100" y="0"/>
                                </a:moveTo>
                                <a:lnTo>
                                  <a:pt x="116216" y="0"/>
                                </a:lnTo>
                                <a:lnTo>
                                  <a:pt x="116216" y="9525"/>
                                </a:lnTo>
                                <a:lnTo>
                                  <a:pt x="38100" y="9525"/>
                                </a:lnTo>
                                <a:cubicBezTo>
                                  <a:pt x="22384" y="9525"/>
                                  <a:pt x="9525" y="22384"/>
                                  <a:pt x="9525" y="38100"/>
                                </a:cubicBezTo>
                                <a:lnTo>
                                  <a:pt x="9525" y="171450"/>
                                </a:lnTo>
                                <a:cubicBezTo>
                                  <a:pt x="9525" y="187166"/>
                                  <a:pt x="22384" y="200025"/>
                                  <a:pt x="38100" y="200025"/>
                                </a:cubicBezTo>
                                <a:lnTo>
                                  <a:pt x="116216" y="200025"/>
                                </a:lnTo>
                                <a:lnTo>
                                  <a:pt x="11621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4" name="Shape 274"/>
                        <wps:cNvSpPr/>
                        <wps:spPr>
                          <a:xfrm>
                            <a:off x="896578" y="0"/>
                            <a:ext cx="116216" cy="209550"/>
                          </a:xfrm>
                          <a:custGeom>
                            <a:avLst/>
                            <a:gdLst/>
                            <a:ahLst/>
                            <a:cxnLst/>
                            <a:rect l="0" t="0" r="0" b="0"/>
                            <a:pathLst>
                              <a:path w="116216" h="209550">
                                <a:moveTo>
                                  <a:pt x="0" y="0"/>
                                </a:moveTo>
                                <a:lnTo>
                                  <a:pt x="78116" y="0"/>
                                </a:lnTo>
                                <a:cubicBezTo>
                                  <a:pt x="99071" y="0"/>
                                  <a:pt x="116216" y="17145"/>
                                  <a:pt x="116216" y="38100"/>
                                </a:cubicBezTo>
                                <a:lnTo>
                                  <a:pt x="116216" y="171450"/>
                                </a:lnTo>
                                <a:cubicBezTo>
                                  <a:pt x="116216" y="192405"/>
                                  <a:pt x="99071" y="209550"/>
                                  <a:pt x="78116" y="209550"/>
                                </a:cubicBezTo>
                                <a:lnTo>
                                  <a:pt x="0" y="209550"/>
                                </a:lnTo>
                                <a:lnTo>
                                  <a:pt x="0" y="200025"/>
                                </a:lnTo>
                                <a:lnTo>
                                  <a:pt x="78116" y="200025"/>
                                </a:lnTo>
                                <a:cubicBezTo>
                                  <a:pt x="93832" y="200025"/>
                                  <a:pt x="106691" y="187166"/>
                                  <a:pt x="106691" y="171450"/>
                                </a:cubicBezTo>
                                <a:lnTo>
                                  <a:pt x="106691" y="38100"/>
                                </a:lnTo>
                                <a:cubicBezTo>
                                  <a:pt x="106691" y="22384"/>
                                  <a:pt x="93832" y="9525"/>
                                  <a:pt x="7811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0" name="Shape 280"/>
                        <wps:cNvSpPr/>
                        <wps:spPr>
                          <a:xfrm>
                            <a:off x="993065" y="348184"/>
                            <a:ext cx="356285" cy="209550"/>
                          </a:xfrm>
                          <a:custGeom>
                            <a:avLst/>
                            <a:gdLst/>
                            <a:ahLst/>
                            <a:cxnLst/>
                            <a:rect l="0" t="0" r="0" b="0"/>
                            <a:pathLst>
                              <a:path w="356285" h="209550">
                                <a:moveTo>
                                  <a:pt x="38100" y="0"/>
                                </a:moveTo>
                                <a:lnTo>
                                  <a:pt x="356285" y="0"/>
                                </a:lnTo>
                                <a:lnTo>
                                  <a:pt x="356285" y="9525"/>
                                </a:lnTo>
                                <a:lnTo>
                                  <a:pt x="38100" y="9525"/>
                                </a:lnTo>
                                <a:cubicBezTo>
                                  <a:pt x="22384" y="9525"/>
                                  <a:pt x="9525" y="22383"/>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1" name="Shape 281"/>
                        <wps:cNvSpPr/>
                        <wps:spPr>
                          <a:xfrm>
                            <a:off x="1349350" y="348184"/>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1" y="200025"/>
                                  <a:pt x="346760" y="187166"/>
                                  <a:pt x="346760" y="171450"/>
                                </a:cubicBezTo>
                                <a:lnTo>
                                  <a:pt x="346760" y="38100"/>
                                </a:lnTo>
                                <a:cubicBezTo>
                                  <a:pt x="346760" y="22383"/>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9620" style="width:439.276pt;height:157.916pt;position:absolute;z-index:-2147483577;mso-position-horizontal-relative:text;mso-position-horizontal:absolute;margin-left:0pt;mso-position-vertical-relative:text;margin-top:-15.6212pt;" coordsize="55788,20055">
                <v:shape id="Shape 199" style="position:absolute;width:27894;height:12763;left:0;top:7291;" coordsize="2789400,1276350" path="m38100,0l2789400,0l2789400,9525l38100,9525c22384,9525,9525,22383,9525,38100l9525,1238250c9525,1253966,22384,1266825,38100,1266825l2789400,1266825l2789400,1276350l38100,1276350c17145,1276350,0,1259205,0,1238250l0,38100c0,17145,17145,0,38100,0x">
                  <v:stroke weight="0pt" endcap="flat" joinstyle="miter" miterlimit="10" on="false" color="#000000" opacity="0"/>
                  <v:fill on="true" color="#bbbbbb"/>
                </v:shape>
                <v:shape id="Shape 200" style="position:absolute;width:27894;height:12763;left:27894;top:7291;" coordsize="2789400,1276350" path="m0,0l2751300,0c2772254,0,2789400,17145,2789400,38100l2789400,1238250c2789400,1259205,2772254,1276350,2751300,1276350l0,1276350l0,1266825l2751300,1266825c2767016,1266825,2779875,1253966,2779875,1238250l2779875,38100c2779875,22383,2767016,9525,2751300,9525l0,9525l0,0x">
                  <v:stroke weight="0pt" endcap="flat" joinstyle="miter" miterlimit="10" on="false" color="#000000" opacity="0"/>
                  <v:fill on="true" color="#bbbbbb"/>
                </v:shape>
                <v:shape id="Shape 273" style="position:absolute;width:1162;height:2095;left:7803;top:0;" coordsize="116216,209550" path="m38100,0l116216,0l116216,9525l38100,9525c22384,9525,9525,22384,9525,38100l9525,171450c9525,187166,22384,200025,38100,200025l116216,200025l116216,209550l38100,209550c17145,209550,0,192405,0,171450l0,38100c0,17145,17145,0,38100,0x">
                  <v:stroke weight="0pt" endcap="flat" joinstyle="miter" miterlimit="10" on="false" color="#000000" opacity="0"/>
                  <v:fill on="true" color="#bbbbbb"/>
                </v:shape>
                <v:shape id="Shape 274" style="position:absolute;width:1162;height:2095;left:8965;top:0;" coordsize="116216,209550" path="m0,0l78116,0c99071,0,116216,17145,116216,38100l116216,171450c116216,192405,99071,209550,78116,209550l0,209550l0,200025l78116,200025c93832,200025,106691,187166,106691,171450l106691,38100c106691,22384,93832,9525,78116,9525l0,9525l0,0x">
                  <v:stroke weight="0pt" endcap="flat" joinstyle="miter" miterlimit="10" on="false" color="#000000" opacity="0"/>
                  <v:fill on="true" color="#bbbbbb"/>
                </v:shape>
                <v:shape id="Shape 280" style="position:absolute;width:3562;height:2095;left:9930;top:3481;" coordsize="356285,209550" path="m38100,0l356285,0l356285,9525l38100,9525c22384,9525,9525,22383,9525,38100l9525,171450c9525,187166,22384,200025,38100,200025l356285,200025l356285,209550l38100,209550c17145,209550,0,192405,0,171450l0,38100c0,17145,17145,0,38100,0x">
                  <v:stroke weight="0pt" endcap="flat" joinstyle="miter" miterlimit="10" on="false" color="#000000" opacity="0"/>
                  <v:fill on="true" color="#bbbbbb"/>
                </v:shape>
                <v:shape id="Shape 281" style="position:absolute;width:3562;height:2095;left:13493;top:3481;" coordsize="356285,209550" path="m0,0l318185,0c339140,0,356285,17145,356285,38100l356285,171450c356285,192405,339140,209550,318185,209550l0,209550l0,200025l318185,200025c333901,200025,346760,187166,346760,171450l346760,38100c346760,22383,333901,9525,318185,9525l0,9525l0,0x">
                  <v:stroke weight="0pt" endcap="flat" joinstyle="miter" miterlimit="10" on="false" color="#000000" opacity="0"/>
                  <v:fill on="true" color="#bbbbbb"/>
                </v:shape>
              </v:group>
            </w:pict>
          </mc:Fallback>
        </mc:AlternateContent>
      </w:r>
      <w:r>
        <w:rPr>
          <w:b/>
        </w:rPr>
        <w:t>PowerShell Build Script:</w:t>
      </w:r>
      <w:r>
        <w:t xml:space="preserve"> Provide a PowerShell script to automate build steps on Windows. For example, a </w:t>
      </w:r>
      <w:r>
        <w:rPr>
          <w:rFonts w:ascii="Courier New" w:eastAsia="Courier New" w:hAnsi="Courier New" w:cs="Courier New"/>
          <w:b/>
        </w:rPr>
        <w:t>build.ps1</w:t>
      </w:r>
      <w:r>
        <w:t xml:space="preserve"> could configure and invoke </w:t>
      </w:r>
      <w:proofErr w:type="spellStart"/>
      <w:r>
        <w:t>CMake</w:t>
      </w:r>
      <w:proofErr w:type="spellEnd"/>
      <w:r>
        <w:t>:</w:t>
      </w:r>
    </w:p>
    <w:p w14:paraId="382C61A6" w14:textId="77777777" w:rsidR="00280C1F" w:rsidRDefault="00000000">
      <w:pPr>
        <w:spacing w:after="49" w:line="259" w:lineRule="auto"/>
        <w:ind w:left="190" w:hanging="10"/>
      </w:pPr>
      <w:r>
        <w:rPr>
          <w:rFonts w:ascii="Courier New" w:eastAsia="Courier New" w:hAnsi="Courier New" w:cs="Courier New"/>
        </w:rPr>
        <w:t xml:space="preserve">cd </w:t>
      </w:r>
      <w:proofErr w:type="spellStart"/>
      <w:r>
        <w:rPr>
          <w:rFonts w:ascii="Courier New" w:eastAsia="Courier New" w:hAnsi="Courier New" w:cs="Courier New"/>
        </w:rPr>
        <w:t>MyProject</w:t>
      </w:r>
      <w:proofErr w:type="spellEnd"/>
    </w:p>
    <w:p w14:paraId="19AADEDF" w14:textId="77777777" w:rsidR="00280C1F" w:rsidRDefault="00000000">
      <w:pPr>
        <w:spacing w:after="47" w:line="259" w:lineRule="auto"/>
        <w:ind w:left="190" w:right="815" w:hanging="10"/>
      </w:pPr>
      <w:r>
        <w:rPr>
          <w:rFonts w:ascii="Courier New" w:eastAsia="Courier New" w:hAnsi="Courier New" w:cs="Courier New"/>
          <w:color w:val="008000"/>
        </w:rPr>
        <w:t xml:space="preserve"># Configure the project (out-of-source build in 'build\' directory) </w:t>
      </w:r>
      <w:proofErr w:type="spellStart"/>
      <w:r>
        <w:rPr>
          <w:rFonts w:ascii="Courier New" w:eastAsia="Courier New" w:hAnsi="Courier New" w:cs="Courier New"/>
        </w:rPr>
        <w:t>cmake</w:t>
      </w:r>
      <w:proofErr w:type="spellEnd"/>
      <w:r>
        <w:rPr>
          <w:rFonts w:ascii="Courier New" w:eastAsia="Courier New" w:hAnsi="Courier New" w:cs="Courier New"/>
        </w:rPr>
        <w:t xml:space="preserve"> -</w:t>
      </w:r>
      <w:proofErr w:type="gramStart"/>
      <w:r>
        <w:rPr>
          <w:rFonts w:ascii="Courier New" w:eastAsia="Courier New" w:hAnsi="Courier New" w:cs="Courier New"/>
        </w:rPr>
        <w:t>S .</w:t>
      </w:r>
      <w:proofErr w:type="gramEnd"/>
      <w:r>
        <w:rPr>
          <w:rFonts w:ascii="Courier New" w:eastAsia="Courier New" w:hAnsi="Courier New" w:cs="Courier New"/>
        </w:rPr>
        <w:t xml:space="preserve"> -B build -G </w:t>
      </w:r>
      <w:r>
        <w:rPr>
          <w:rFonts w:ascii="Courier New" w:eastAsia="Courier New" w:hAnsi="Courier New" w:cs="Courier New"/>
          <w:color w:val="A31515"/>
        </w:rPr>
        <w:t xml:space="preserve">"Ninja" </w:t>
      </w:r>
      <w:r>
        <w:rPr>
          <w:rFonts w:ascii="Courier New" w:eastAsia="Courier New" w:hAnsi="Courier New" w:cs="Courier New"/>
        </w:rPr>
        <w:t>-DCMAKE_BUILD_TYPE=Debug</w:t>
      </w:r>
    </w:p>
    <w:p w14:paraId="4B34C204" w14:textId="77777777" w:rsidR="00280C1F" w:rsidRDefault="00000000">
      <w:pPr>
        <w:spacing w:after="47" w:line="259" w:lineRule="auto"/>
        <w:ind w:left="190" w:right="815" w:hanging="10"/>
      </w:pPr>
      <w:r>
        <w:rPr>
          <w:rFonts w:ascii="Courier New" w:eastAsia="Courier New" w:hAnsi="Courier New" w:cs="Courier New"/>
          <w:color w:val="008000"/>
        </w:rPr>
        <w:t xml:space="preserve"># Or use "MinGW </w:t>
      </w:r>
      <w:proofErr w:type="spellStart"/>
      <w:r>
        <w:rPr>
          <w:rFonts w:ascii="Courier New" w:eastAsia="Courier New" w:hAnsi="Courier New" w:cs="Courier New"/>
          <w:color w:val="008000"/>
        </w:rPr>
        <w:t>Makefiles</w:t>
      </w:r>
      <w:proofErr w:type="spellEnd"/>
      <w:r>
        <w:rPr>
          <w:rFonts w:ascii="Courier New" w:eastAsia="Courier New" w:hAnsi="Courier New" w:cs="Courier New"/>
          <w:color w:val="008000"/>
        </w:rPr>
        <w:t>" generator if Ninja isn't installed.</w:t>
      </w:r>
    </w:p>
    <w:p w14:paraId="4203E55A" w14:textId="77777777" w:rsidR="00280C1F" w:rsidRDefault="00000000">
      <w:pPr>
        <w:spacing w:after="427" w:line="259" w:lineRule="auto"/>
        <w:ind w:left="190" w:right="4918" w:hanging="10"/>
      </w:pPr>
      <w:r>
        <w:rPr>
          <w:rFonts w:ascii="Courier New" w:eastAsia="Courier New" w:hAnsi="Courier New" w:cs="Courier New"/>
          <w:color w:val="008000"/>
        </w:rPr>
        <w:t xml:space="preserve"># Build the project </w:t>
      </w:r>
      <w:proofErr w:type="spellStart"/>
      <w:r>
        <w:rPr>
          <w:rFonts w:ascii="Courier New" w:eastAsia="Courier New" w:hAnsi="Courier New" w:cs="Courier New"/>
        </w:rPr>
        <w:t>cmake</w:t>
      </w:r>
      <w:proofErr w:type="spellEnd"/>
      <w:r>
        <w:rPr>
          <w:rFonts w:ascii="Courier New" w:eastAsia="Courier New" w:hAnsi="Courier New" w:cs="Courier New"/>
        </w:rPr>
        <w:t xml:space="preserve"> --build </w:t>
      </w:r>
      <w:proofErr w:type="spellStart"/>
      <w:r>
        <w:rPr>
          <w:rFonts w:ascii="Courier New" w:eastAsia="Courier New" w:hAnsi="Courier New" w:cs="Courier New"/>
        </w:rPr>
        <w:t>build</w:t>
      </w:r>
      <w:proofErr w:type="spellEnd"/>
      <w:r>
        <w:rPr>
          <w:rFonts w:ascii="Courier New" w:eastAsia="Courier New" w:hAnsi="Courier New" w:cs="Courier New"/>
        </w:rPr>
        <w:t xml:space="preserve"> --config Debug</w:t>
      </w:r>
    </w:p>
    <w:p w14:paraId="2A8275A1" w14:textId="77777777" w:rsidR="00280C1F" w:rsidRDefault="00000000">
      <w:pPr>
        <w:spacing w:after="402"/>
        <w:ind w:left="0" w:right="9" w:firstLine="0"/>
      </w:pPr>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797F0AE9" wp14:editId="19D27FBD">
                <wp:simplePos x="0" y="0"/>
                <wp:positionH relativeFrom="column">
                  <wp:posOffset>5078155</wp:posOffset>
                </wp:positionH>
                <wp:positionV relativeFrom="paragraph">
                  <wp:posOffset>492694</wp:posOffset>
                </wp:positionV>
                <wp:extent cx="459172" cy="209550"/>
                <wp:effectExtent l="0" t="0" r="0" b="0"/>
                <wp:wrapNone/>
                <wp:docPr id="9625" name="Group 9625"/>
                <wp:cNvGraphicFramePr/>
                <a:graphic xmlns:a="http://schemas.openxmlformats.org/drawingml/2006/main">
                  <a:graphicData uri="http://schemas.microsoft.com/office/word/2010/wordprocessingGroup">
                    <wpg:wgp>
                      <wpg:cNvGrpSpPr/>
                      <wpg:grpSpPr>
                        <a:xfrm>
                          <a:off x="0" y="0"/>
                          <a:ext cx="459172" cy="209550"/>
                          <a:chOff x="0" y="0"/>
                          <a:chExt cx="459172" cy="209550"/>
                        </a:xfrm>
                      </wpg:grpSpPr>
                      <wps:wsp>
                        <wps:cNvPr id="310" name="Shape 310"/>
                        <wps:cNvSpPr/>
                        <wps:spPr>
                          <a:xfrm>
                            <a:off x="11192" y="191631"/>
                            <a:ext cx="447980" cy="17919"/>
                          </a:xfrm>
                          <a:custGeom>
                            <a:avLst/>
                            <a:gdLst/>
                            <a:ahLst/>
                            <a:cxnLst/>
                            <a:rect l="0" t="0" r="0" b="0"/>
                            <a:pathLst>
                              <a:path w="447980" h="17919">
                                <a:moveTo>
                                  <a:pt x="6727" y="0"/>
                                </a:moveTo>
                                <a:lnTo>
                                  <a:pt x="15813" y="6139"/>
                                </a:lnTo>
                                <a:cubicBezTo>
                                  <a:pt x="19228" y="7590"/>
                                  <a:pt x="22979" y="8394"/>
                                  <a:pt x="26908" y="8394"/>
                                </a:cubicBezTo>
                                <a:lnTo>
                                  <a:pt x="447980" y="8394"/>
                                </a:lnTo>
                                <a:lnTo>
                                  <a:pt x="447980" y="17919"/>
                                </a:lnTo>
                                <a:lnTo>
                                  <a:pt x="26908" y="17919"/>
                                </a:lnTo>
                                <a:cubicBezTo>
                                  <a:pt x="21669" y="17919"/>
                                  <a:pt x="16668" y="16848"/>
                                  <a:pt x="12114" y="14913"/>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12" name="Shape 312"/>
                        <wps:cNvSpPr/>
                        <wps:spPr>
                          <a:xfrm>
                            <a:off x="0" y="11192"/>
                            <a:ext cx="17919" cy="187167"/>
                          </a:xfrm>
                          <a:custGeom>
                            <a:avLst/>
                            <a:gdLst/>
                            <a:ahLst/>
                            <a:cxnLst/>
                            <a:rect l="0" t="0" r="0" b="0"/>
                            <a:pathLst>
                              <a:path w="17919" h="187167">
                                <a:moveTo>
                                  <a:pt x="11192" y="0"/>
                                </a:moveTo>
                                <a:lnTo>
                                  <a:pt x="17919" y="6727"/>
                                </a:lnTo>
                                <a:lnTo>
                                  <a:pt x="11780" y="15813"/>
                                </a:lnTo>
                                <a:cubicBezTo>
                                  <a:pt x="10329" y="19228"/>
                                  <a:pt x="9525" y="22979"/>
                                  <a:pt x="9525" y="26908"/>
                                </a:cubicBezTo>
                                <a:lnTo>
                                  <a:pt x="9525" y="160258"/>
                                </a:lnTo>
                                <a:cubicBezTo>
                                  <a:pt x="9525" y="168117"/>
                                  <a:pt x="12740" y="175261"/>
                                  <a:pt x="17919" y="180439"/>
                                </a:cubicBezTo>
                                <a:lnTo>
                                  <a:pt x="17919" y="180439"/>
                                </a:lnTo>
                                <a:lnTo>
                                  <a:pt x="11192" y="187167"/>
                                </a:lnTo>
                                <a:lnTo>
                                  <a:pt x="11192" y="187166"/>
                                </a:lnTo>
                                <a:cubicBezTo>
                                  <a:pt x="4286" y="180260"/>
                                  <a:pt x="0" y="170735"/>
                                  <a:pt x="0" y="160258"/>
                                </a:cubicBezTo>
                                <a:lnTo>
                                  <a:pt x="0" y="26908"/>
                                </a:lnTo>
                                <a:cubicBezTo>
                                  <a:pt x="0" y="16431"/>
                                  <a:pt x="4286" y="6906"/>
                                  <a:pt x="11192"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14" name="Shape 314"/>
                        <wps:cNvSpPr/>
                        <wps:spPr>
                          <a:xfrm>
                            <a:off x="11192" y="0"/>
                            <a:ext cx="447980" cy="17919"/>
                          </a:xfrm>
                          <a:custGeom>
                            <a:avLst/>
                            <a:gdLst/>
                            <a:ahLst/>
                            <a:cxnLst/>
                            <a:rect l="0" t="0" r="0" b="0"/>
                            <a:pathLst>
                              <a:path w="447980" h="17919">
                                <a:moveTo>
                                  <a:pt x="26908" y="0"/>
                                </a:moveTo>
                                <a:lnTo>
                                  <a:pt x="447980" y="0"/>
                                </a:lnTo>
                                <a:lnTo>
                                  <a:pt x="447980" y="9525"/>
                                </a:lnTo>
                                <a:lnTo>
                                  <a:pt x="26908" y="9525"/>
                                </a:lnTo>
                                <a:cubicBezTo>
                                  <a:pt x="19050" y="9525"/>
                                  <a:pt x="11906" y="12740"/>
                                  <a:pt x="6727" y="17918"/>
                                </a:cubicBezTo>
                                <a:lnTo>
                                  <a:pt x="6727" y="17919"/>
                                </a:lnTo>
                                <a:lnTo>
                                  <a:pt x="0" y="11192"/>
                                </a:lnTo>
                                <a:cubicBezTo>
                                  <a:pt x="6906" y="4287"/>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9625" style="width:36.1553pt;height:16.5pt;position:absolute;z-index:-2147483540;mso-position-horizontal-relative:text;mso-position-horizontal:absolute;margin-left:399.855pt;mso-position-vertical-relative:text;margin-top:38.7948pt;" coordsize="4591,2095">
                <v:shape id="Shape 310" style="position:absolute;width:4479;height:179;left:111;top:1916;" coordsize="447980,17919" path="m6727,0l15813,6139c19228,7590,22979,8394,26908,8394l447980,8394l447980,17919l26908,17919c21669,17919,16668,16848,12114,14913l0,6727l6727,0x">
                  <v:stroke weight="0pt" endcap="flat" joinstyle="miter" miterlimit="10" on="false" color="#000000" opacity="0"/>
                  <v:fill on="true" color="#bbbbbb"/>
                </v:shape>
                <v:shape id="Shape 312" style="position:absolute;width:179;height:1871;left:0;top:111;" coordsize="17919,187167" path="m11192,0l17919,6727l11780,15813c10329,19228,9525,22979,9525,26908l9525,160258c9525,168117,12740,175261,17919,180439l17919,180439l11192,187167l11192,187166c4286,180260,0,170735,0,160258l0,26908c0,16431,4286,6906,11192,0x">
                  <v:stroke weight="0pt" endcap="flat" joinstyle="miter" miterlimit="10" on="false" color="#000000" opacity="0"/>
                  <v:fill on="true" color="#bbbbbb"/>
                </v:shape>
                <v:shape id="Shape 314" style="position:absolute;width:4479;height:179;left:111;top:0;" coordsize="447980,17919" path="m26908,0l447980,0l447980,9525l26908,9525c19050,9525,11906,12740,6727,17918l6727,17919l0,11192c6906,4287,16431,0,26908,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3B7B2923" wp14:editId="7EE5F562">
                <wp:simplePos x="0" y="0"/>
                <wp:positionH relativeFrom="column">
                  <wp:posOffset>0</wp:posOffset>
                </wp:positionH>
                <wp:positionV relativeFrom="paragraph">
                  <wp:posOffset>669427</wp:posOffset>
                </wp:positionV>
                <wp:extent cx="1213675" cy="209550"/>
                <wp:effectExtent l="0" t="0" r="0" b="0"/>
                <wp:wrapNone/>
                <wp:docPr id="9626" name="Group 9626"/>
                <wp:cNvGraphicFramePr/>
                <a:graphic xmlns:a="http://schemas.openxmlformats.org/drawingml/2006/main">
                  <a:graphicData uri="http://schemas.microsoft.com/office/word/2010/wordprocessingGroup">
                    <wpg:wgp>
                      <wpg:cNvGrpSpPr/>
                      <wpg:grpSpPr>
                        <a:xfrm>
                          <a:off x="0" y="0"/>
                          <a:ext cx="1213675" cy="209550"/>
                          <a:chOff x="0" y="0"/>
                          <a:chExt cx="1213675" cy="209550"/>
                        </a:xfrm>
                      </wpg:grpSpPr>
                      <wps:wsp>
                        <wps:cNvPr id="317" name="Shape 317"/>
                        <wps:cNvSpPr/>
                        <wps:spPr>
                          <a:xfrm>
                            <a:off x="0" y="191631"/>
                            <a:ext cx="1202483" cy="17919"/>
                          </a:xfrm>
                          <a:custGeom>
                            <a:avLst/>
                            <a:gdLst/>
                            <a:ahLst/>
                            <a:cxnLst/>
                            <a:rect l="0" t="0" r="0" b="0"/>
                            <a:pathLst>
                              <a:path w="1202483" h="17919">
                                <a:moveTo>
                                  <a:pt x="1195756" y="0"/>
                                </a:moveTo>
                                <a:lnTo>
                                  <a:pt x="1202483" y="6727"/>
                                </a:lnTo>
                                <a:lnTo>
                                  <a:pt x="1190368" y="14913"/>
                                </a:lnTo>
                                <a:cubicBezTo>
                                  <a:pt x="1185814" y="16848"/>
                                  <a:pt x="1180814" y="17919"/>
                                  <a:pt x="1175575" y="17919"/>
                                </a:cubicBezTo>
                                <a:lnTo>
                                  <a:pt x="0" y="17919"/>
                                </a:lnTo>
                                <a:lnTo>
                                  <a:pt x="0" y="8394"/>
                                </a:lnTo>
                                <a:lnTo>
                                  <a:pt x="1175575" y="8394"/>
                                </a:lnTo>
                                <a:cubicBezTo>
                                  <a:pt x="1183433" y="8394"/>
                                  <a:pt x="1190577" y="5180"/>
                                  <a:pt x="1195756"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19" name="Shape 319"/>
                        <wps:cNvSpPr/>
                        <wps:spPr>
                          <a:xfrm>
                            <a:off x="1195756" y="11192"/>
                            <a:ext cx="17919" cy="187166"/>
                          </a:xfrm>
                          <a:custGeom>
                            <a:avLst/>
                            <a:gdLst/>
                            <a:ahLst/>
                            <a:cxnLst/>
                            <a:rect l="0" t="0" r="0" b="0"/>
                            <a:pathLst>
                              <a:path w="17919" h="187166">
                                <a:moveTo>
                                  <a:pt x="6727" y="0"/>
                                </a:moveTo>
                                <a:lnTo>
                                  <a:pt x="14913" y="12115"/>
                                </a:lnTo>
                                <a:cubicBezTo>
                                  <a:pt x="16847" y="16669"/>
                                  <a:pt x="17919" y="21670"/>
                                  <a:pt x="17919" y="26908"/>
                                </a:cubicBezTo>
                                <a:lnTo>
                                  <a:pt x="17919" y="160258"/>
                                </a:lnTo>
                                <a:cubicBezTo>
                                  <a:pt x="17919" y="170735"/>
                                  <a:pt x="13633" y="180260"/>
                                  <a:pt x="6727" y="187166"/>
                                </a:cubicBezTo>
                                <a:lnTo>
                                  <a:pt x="0" y="180439"/>
                                </a:lnTo>
                                <a:cubicBezTo>
                                  <a:pt x="5179" y="175261"/>
                                  <a:pt x="8394" y="168117"/>
                                  <a:pt x="8394" y="160258"/>
                                </a:cubicBezTo>
                                <a:lnTo>
                                  <a:pt x="8394" y="26908"/>
                                </a:lnTo>
                                <a:cubicBezTo>
                                  <a:pt x="8394" y="22979"/>
                                  <a:pt x="7590" y="19228"/>
                                  <a:pt x="6139" y="15813"/>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21" name="Shape 321"/>
                        <wps:cNvSpPr/>
                        <wps:spPr>
                          <a:xfrm>
                            <a:off x="0" y="0"/>
                            <a:ext cx="1202483" cy="17919"/>
                          </a:xfrm>
                          <a:custGeom>
                            <a:avLst/>
                            <a:gdLst/>
                            <a:ahLst/>
                            <a:cxnLst/>
                            <a:rect l="0" t="0" r="0" b="0"/>
                            <a:pathLst>
                              <a:path w="1202483" h="17919">
                                <a:moveTo>
                                  <a:pt x="0" y="0"/>
                                </a:moveTo>
                                <a:lnTo>
                                  <a:pt x="1175575" y="0"/>
                                </a:lnTo>
                                <a:cubicBezTo>
                                  <a:pt x="1186052" y="0"/>
                                  <a:pt x="1195577" y="4287"/>
                                  <a:pt x="1202483" y="11192"/>
                                </a:cubicBezTo>
                                <a:lnTo>
                                  <a:pt x="1202483" y="11192"/>
                                </a:lnTo>
                                <a:lnTo>
                                  <a:pt x="1195756" y="17919"/>
                                </a:lnTo>
                                <a:lnTo>
                                  <a:pt x="1195756" y="17918"/>
                                </a:lnTo>
                                <a:cubicBezTo>
                                  <a:pt x="1190577" y="12740"/>
                                  <a:pt x="1183433" y="9525"/>
                                  <a:pt x="117557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9626" style="width:95.5649pt;height:16.5pt;position:absolute;z-index:-2147483536;mso-position-horizontal-relative:text;mso-position-horizontal:absolute;margin-left:0pt;mso-position-vertical-relative:text;margin-top:52.7108pt;" coordsize="12136,2095">
                <v:shape id="Shape 317" style="position:absolute;width:12024;height:179;left:0;top:1916;" coordsize="1202483,17919" path="m1195756,0l1202483,6727l1190368,14913c1185814,16848,1180814,17919,1175575,17919l0,17919l0,8394l1175575,8394c1183433,8394,1190577,5180,1195756,0x">
                  <v:stroke weight="0pt" endcap="flat" joinstyle="miter" miterlimit="10" on="false" color="#000000" opacity="0"/>
                  <v:fill on="true" color="#bbbbbb"/>
                </v:shape>
                <v:shape id="Shape 319" style="position:absolute;width:179;height:1871;left:11957;top:111;" coordsize="17919,187166" path="m6727,0l14913,12115c16847,16669,17919,21670,17919,26908l17919,160258c17919,170735,13633,180260,6727,187166l0,180439c5179,175261,8394,168117,8394,160258l8394,26908c8394,22979,7590,19228,6139,15813l0,6727l6727,0x">
                  <v:stroke weight="0pt" endcap="flat" joinstyle="miter" miterlimit="10" on="false" color="#000000" opacity="0"/>
                  <v:fill on="true" color="#bbbbbb"/>
                </v:shape>
                <v:shape id="Shape 321" style="position:absolute;width:12024;height:179;left:0;top:0;" coordsize="1202483,17919" path="m0,0l1175575,0c1186052,0,1195577,4287,1202483,11192l1202483,11192l1195756,17919l1195756,17918c1190577,12740,1183433,9525,1175575,9525l0,9525l0,0x">
                  <v:stroke weight="0pt" endcap="flat" joinstyle="miter" miterlimit="10" on="false" color="#000000" opacity="0"/>
                  <v:fill on="true" color="#bbbbbb"/>
                </v:shape>
              </v:group>
            </w:pict>
          </mc:Fallback>
        </mc:AlternateContent>
      </w:r>
      <w:r>
        <w:t xml:space="preserve">This script sets up the project and compiles it. (Users would need </w:t>
      </w:r>
      <w:proofErr w:type="spellStart"/>
      <w:r>
        <w:t>CMake</w:t>
      </w:r>
      <w:proofErr w:type="spellEnd"/>
      <w:r>
        <w:t xml:space="preserve"> and a compiler in PATH. In the future, the IDE can auto-detect these tools or prompt the user.) - </w:t>
      </w:r>
      <w:r>
        <w:rPr>
          <w:b/>
        </w:rPr>
        <w:t>Immediate Build Verification:</w:t>
      </w:r>
      <w:r>
        <w:t xml:space="preserve"> The scaffolded “Hello World” project should compile </w:t>
      </w:r>
      <w:r>
        <w:rPr>
          <w:i/>
        </w:rPr>
        <w:t>without errors</w:t>
      </w:r>
      <w:r>
        <w:t xml:space="preserve">. For instance, using the files from the previous section, running the above build commands would produce an executable that prints </w:t>
      </w:r>
      <w:r>
        <w:rPr>
          <w:rFonts w:ascii="Courier New" w:eastAsia="Courier New" w:hAnsi="Courier New" w:cs="Courier New"/>
        </w:rPr>
        <w:t xml:space="preserve">Value from assembly: </w:t>
      </w:r>
      <w:proofErr w:type="gramStart"/>
      <w:r>
        <w:rPr>
          <w:rFonts w:ascii="Courier New" w:eastAsia="Courier New" w:hAnsi="Courier New" w:cs="Courier New"/>
        </w:rPr>
        <w:t xml:space="preserve">42 </w:t>
      </w:r>
      <w:r>
        <w:t>.</w:t>
      </w:r>
      <w:proofErr w:type="gramEnd"/>
      <w:r>
        <w:t xml:space="preserve"> This verifies that both the C code and x86 assembly were compiled and linked correctly. - </w:t>
      </w:r>
      <w:r>
        <w:rPr>
          <w:b/>
        </w:rPr>
        <w:t>Extensible Compiler Support:</w:t>
      </w:r>
      <w:r>
        <w:t xml:space="preserve"> The architecture will allow adding other compilers or build systems via plugins or settings. For example, if a user prefers MSVC, the IDE could invoke </w:t>
      </w:r>
      <w:proofErr w:type="spellStart"/>
      <w:r>
        <w:rPr>
          <w:i/>
        </w:rPr>
        <w:t>msbuild</w:t>
      </w:r>
      <w:proofErr w:type="spellEnd"/>
      <w:r>
        <w:t xml:space="preserve"> or </w:t>
      </w:r>
      <w:r>
        <w:rPr>
          <w:i/>
        </w:rPr>
        <w:t>cl.exe</w:t>
      </w:r>
      <w:r>
        <w:t xml:space="preserve"> with appropriate flags. By designing a plugin interface for compilers, users could add support for </w:t>
      </w:r>
      <w:r>
        <w:lastRenderedPageBreak/>
        <w:t>languages like Zig or Rust (which have their own build tools) easily. Initially, we focus on GCC/Clang for C/C++ due to their broad availability and consistent CLI interface.</w:t>
      </w:r>
    </w:p>
    <w:p w14:paraId="69E76359" w14:textId="77777777" w:rsidR="00280C1F" w:rsidRDefault="00000000">
      <w:pPr>
        <w:pStyle w:val="Heading1"/>
        <w:ind w:left="-5"/>
      </w:pPr>
      <w:r>
        <w:t>LLM-Driven Code &amp; Markdown Editing</w:t>
      </w:r>
    </w:p>
    <w:p w14:paraId="6CDB4092" w14:textId="77777777" w:rsidR="00280C1F" w:rsidRDefault="00000000">
      <w:pPr>
        <w:spacing w:after="298" w:line="267" w:lineRule="auto"/>
        <w:ind w:left="-5" w:right="-7" w:hanging="10"/>
        <w:jc w:val="both"/>
      </w:pPr>
      <w:r>
        <w:t>One distinguishing feature planned for Umicom Studio is AI-assisted coding and documentation. This means integrating Large Language Models (LLMs) to help generate or edit code and markdown content:</w:t>
      </w:r>
    </w:p>
    <w:p w14:paraId="324908D1" w14:textId="77777777" w:rsidR="00280C1F" w:rsidRDefault="00000000">
      <w:pPr>
        <w:numPr>
          <w:ilvl w:val="0"/>
          <w:numId w:val="4"/>
        </w:numPr>
        <w:ind w:right="9" w:hanging="114"/>
      </w:pPr>
      <w:r>
        <w:rPr>
          <w:rFonts w:ascii="Calibri" w:eastAsia="Calibri" w:hAnsi="Calibri" w:cs="Calibri"/>
          <w:noProof/>
          <w:sz w:val="22"/>
        </w:rPr>
        <mc:AlternateContent>
          <mc:Choice Requires="wpg">
            <w:drawing>
              <wp:anchor distT="0" distB="0" distL="114300" distR="114300" simplePos="0" relativeHeight="251674624" behindDoc="1" locked="0" layoutInCell="1" allowOverlap="1" wp14:anchorId="5703B05A" wp14:editId="4391615C">
                <wp:simplePos x="0" y="0"/>
                <wp:positionH relativeFrom="column">
                  <wp:posOffset>4375184</wp:posOffset>
                </wp:positionH>
                <wp:positionV relativeFrom="paragraph">
                  <wp:posOffset>515416</wp:posOffset>
                </wp:positionV>
                <wp:extent cx="351895" cy="657225"/>
                <wp:effectExtent l="0" t="0" r="0" b="0"/>
                <wp:wrapNone/>
                <wp:docPr id="9261" name="Group 9261"/>
                <wp:cNvGraphicFramePr/>
                <a:graphic xmlns:a="http://schemas.openxmlformats.org/drawingml/2006/main">
                  <a:graphicData uri="http://schemas.microsoft.com/office/word/2010/wordprocessingGroup">
                    <wpg:wgp>
                      <wpg:cNvGrpSpPr/>
                      <wpg:grpSpPr>
                        <a:xfrm>
                          <a:off x="0" y="0"/>
                          <a:ext cx="351895" cy="657225"/>
                          <a:chOff x="0" y="0"/>
                          <a:chExt cx="351895" cy="657225"/>
                        </a:xfrm>
                      </wpg:grpSpPr>
                      <wps:wsp>
                        <wps:cNvPr id="445" name="Shape 44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449" name="Shape 449"/>
                        <wps:cNvSpPr/>
                        <wps:spPr>
                          <a:xfrm>
                            <a:off x="199495" y="51435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261" style="width:27.7083pt;height:51.75pt;position:absolute;z-index:-2147483572;mso-position-horizontal-relative:text;mso-position-horizontal:absolute;margin-left:344.503pt;mso-position-vertical-relative:text;margin-top:40.5839pt;" coordsize="3518,6572">
                <v:shape id="Shape 44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449" style="position:absolute;width:1524;height:1428;left:1994;top:514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Code Generation &amp; Explanation:</w:t>
      </w:r>
      <w:r>
        <w:t xml:space="preserve"> The IDE will provide an AI assistant that can write boilerplate code, suggest improvements, or explain code sections in natural language. For instance, you could ask the assistant to “generate a function to compute factorial,” and it would insert the code. This is similar in spirit to GitHub Copilot’s suggestions within editors </w:t>
      </w:r>
      <w:hyperlink r:id="rId11" w:anchor=":~:text=GitHub%20Copilot%20in%20VS%20Code,suggestions%2C%20explanations%2C%20and%20automated%20implementations">
        <w:r>
          <w:rPr>
            <w:color w:val="333333"/>
            <w:sz w:val="12"/>
          </w:rPr>
          <w:t>6</w:t>
        </w:r>
      </w:hyperlink>
      <w:r>
        <w:rPr>
          <w:color w:val="333333"/>
          <w:sz w:val="12"/>
        </w:rPr>
        <w:t xml:space="preserve"> </w:t>
      </w:r>
      <w:r>
        <w:t>, but we aim to allow more interactive, high-level requests (and support local models).</w:t>
      </w:r>
    </w:p>
    <w:p w14:paraId="36E4036E" w14:textId="77777777" w:rsidR="00280C1F" w:rsidRDefault="00000000">
      <w:pPr>
        <w:numPr>
          <w:ilvl w:val="0"/>
          <w:numId w:val="4"/>
        </w:numPr>
        <w:ind w:right="9" w:hanging="114"/>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B50D925" wp14:editId="27A7284D">
                <wp:simplePos x="0" y="0"/>
                <wp:positionH relativeFrom="column">
                  <wp:posOffset>807941</wp:posOffset>
                </wp:positionH>
                <wp:positionV relativeFrom="paragraph">
                  <wp:posOffset>515415</wp:posOffset>
                </wp:positionV>
                <wp:extent cx="152400" cy="142875"/>
                <wp:effectExtent l="0" t="0" r="0" b="0"/>
                <wp:wrapNone/>
                <wp:docPr id="9262" name="Group 926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52" name="Shape 45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262" style="width:12pt;height:11.25pt;position:absolute;z-index:81;mso-position-horizontal-relative:text;mso-position-horizontal:absolute;margin-left:63.6174pt;mso-position-vertical-relative:text;margin-top:40.5839pt;" coordsize="1524,1428">
                <v:shape id="Shape 45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Natural Language Commands:</w:t>
      </w:r>
      <w:r>
        <w:t xml:space="preserve"> We can draw inspiration from </w:t>
      </w:r>
      <w:proofErr w:type="spellStart"/>
      <w:r>
        <w:t>Anthropic’s</w:t>
      </w:r>
      <w:proofErr w:type="spellEnd"/>
      <w:r>
        <w:t xml:space="preserve"> </w:t>
      </w:r>
      <w:r>
        <w:rPr>
          <w:i/>
        </w:rPr>
        <w:t>Claude Code</w:t>
      </w:r>
      <w:r>
        <w:t xml:space="preserve">, which lets you use natural language commands to perform coding tasks in a project </w:t>
      </w:r>
      <w:hyperlink r:id="rId12" w:anchor=":~:text=Claude%20Code%20is%20an%20agentic,or%20tag%20%40claude%20on%20Github">
        <w:r>
          <w:rPr>
            <w:color w:val="333333"/>
            <w:sz w:val="12"/>
          </w:rPr>
          <w:t>7</w:t>
        </w:r>
      </w:hyperlink>
      <w:r>
        <w:rPr>
          <w:color w:val="333333"/>
          <w:sz w:val="12"/>
        </w:rPr>
        <w:t xml:space="preserve"> </w:t>
      </w:r>
      <w:r>
        <w:t xml:space="preserve">. For example, Claude Code can commit code changes or refactor functions when you type instructions in plain English </w:t>
      </w:r>
      <w:hyperlink r:id="rId13" w:anchor=":~:text=Claude%20Code%20is%20an%20agentic,or%20tag%20%40claude%20on%20Github">
        <w:r>
          <w:rPr>
            <w:color w:val="333333"/>
            <w:sz w:val="12"/>
          </w:rPr>
          <w:t>8</w:t>
        </w:r>
      </w:hyperlink>
      <w:r>
        <w:rPr>
          <w:color w:val="333333"/>
          <w:sz w:val="12"/>
        </w:rPr>
        <w:t xml:space="preserve"> </w:t>
      </w:r>
      <w:r>
        <w:t>. In our IDE, a user might select a piece of code and ask the LLM to optimize it or add comments, and the IDE would apply the edit.</w:t>
      </w:r>
    </w:p>
    <w:p w14:paraId="64647411" w14:textId="77777777" w:rsidR="00280C1F" w:rsidRDefault="00000000">
      <w:pPr>
        <w:numPr>
          <w:ilvl w:val="0"/>
          <w:numId w:val="4"/>
        </w:numPr>
        <w:ind w:right="9" w:hanging="114"/>
      </w:pPr>
      <w:r>
        <w:rPr>
          <w:b/>
        </w:rPr>
        <w:t>Markdown Documentation Edits:</w:t>
      </w:r>
      <w:r>
        <w:t xml:space="preserve"> The AI assistant can also help with documentation. For example, if there’s a README or code comments, the model could refine language or generate usage examples. Given the engine’s origin as an authoring tool (with functions for packing Markdown chapters into a book draft </w:t>
      </w:r>
      <w:r>
        <w:rPr>
          <w:rFonts w:ascii="Calibri" w:eastAsia="Calibri" w:hAnsi="Calibri" w:cs="Calibri"/>
          <w:noProof/>
          <w:sz w:val="22"/>
        </w:rPr>
        <mc:AlternateContent>
          <mc:Choice Requires="wpg">
            <w:drawing>
              <wp:inline distT="0" distB="0" distL="0" distR="0" wp14:anchorId="52C1CCDE" wp14:editId="6FDD31A5">
                <wp:extent cx="361950" cy="142875"/>
                <wp:effectExtent l="0" t="0" r="0" b="0"/>
                <wp:docPr id="9263" name="Group 9263"/>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456" name="Shape 45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459" name="Shape 459"/>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460" name="Rectangle 460"/>
                        <wps:cNvSpPr/>
                        <wps:spPr>
                          <a:xfrm>
                            <a:off x="242162" y="14783"/>
                            <a:ext cx="115940" cy="138033"/>
                          </a:xfrm>
                          <a:prstGeom prst="rect">
                            <a:avLst/>
                          </a:prstGeom>
                          <a:ln>
                            <a:noFill/>
                          </a:ln>
                        </wps:spPr>
                        <wps:txbx>
                          <w:txbxContent>
                            <w:p w14:paraId="626E8211" w14:textId="77777777" w:rsidR="00280C1F" w:rsidRDefault="00000000">
                              <w:pPr>
                                <w:spacing w:after="160" w:line="259" w:lineRule="auto"/>
                                <w:ind w:left="0" w:firstLine="0"/>
                              </w:pPr>
                              <w:r>
                                <w:rPr>
                                  <w:color w:val="333333"/>
                                  <w:sz w:val="12"/>
                                </w:rPr>
                                <w:t>10</w:t>
                              </w:r>
                            </w:p>
                          </w:txbxContent>
                        </wps:txbx>
                        <wps:bodyPr horzOverflow="overflow" vert="horz" lIns="0" tIns="0" rIns="0" bIns="0" rtlCol="0">
                          <a:noAutofit/>
                        </wps:bodyPr>
                      </wps:wsp>
                    </wpg:wgp>
                  </a:graphicData>
                </a:graphic>
              </wp:inline>
            </w:drawing>
          </mc:Choice>
          <mc:Fallback xmlns:a="http://schemas.openxmlformats.org/drawingml/2006/main">
            <w:pict>
              <v:group id="Group 9263" style="width:28.5pt;height:11.25pt;mso-position-horizontal-relative:char;mso-position-vertical-relative:line" coordsize="3619,1428">
                <v:shape id="Shape 45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459"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460" style="position:absolute;width:1159;height:1380;left:2421;top:147;" filled="f" stroked="f">
                  <v:textbox inset="0,0,0,0">
                    <w:txbxContent>
                      <w:p>
                        <w:pPr>
                          <w:spacing w:before="0" w:after="160" w:line="259" w:lineRule="auto"/>
                          <w:ind w:left="0" w:firstLine="0"/>
                        </w:pPr>
                        <w:r>
                          <w:rPr>
                            <w:color w:val="333333"/>
                            <w:sz w:val="12"/>
                          </w:rPr>
                          <w:t xml:space="preserve">10</w:t>
                        </w:r>
                      </w:p>
                    </w:txbxContent>
                  </v:textbox>
                </v:rect>
              </v:group>
            </w:pict>
          </mc:Fallback>
        </mc:AlternateContent>
      </w:r>
      <w:r>
        <w:rPr>
          <w:color w:val="333333"/>
          <w:sz w:val="12"/>
        </w:rPr>
        <w:t>9</w:t>
      </w:r>
      <w:r>
        <w:rPr>
          <w:color w:val="333333"/>
          <w:sz w:val="12"/>
        </w:rPr>
        <w:tab/>
      </w:r>
      <w:r>
        <w:t>), this is a natural extension. The user could maintain project docs with AI assistance, ensuring consistency and clarity.</w:t>
      </w:r>
    </w:p>
    <w:p w14:paraId="7CC59999" w14:textId="77777777" w:rsidR="00280C1F" w:rsidRDefault="00000000">
      <w:pPr>
        <w:numPr>
          <w:ilvl w:val="0"/>
          <w:numId w:val="4"/>
        </w:numPr>
        <w:ind w:right="9" w:hanging="114"/>
      </w:pPr>
      <w:r>
        <w:rPr>
          <w:b/>
        </w:rPr>
        <w:t>Integration in Editor UI:</w:t>
      </w:r>
      <w:r>
        <w:t xml:space="preserve"> The IDE should have an </w:t>
      </w:r>
      <w:r>
        <w:rPr>
          <w:b/>
        </w:rPr>
        <w:t>“AI Edit”</w:t>
      </w:r>
      <w:r>
        <w:t xml:space="preserve"> or </w:t>
      </w:r>
      <w:r>
        <w:rPr>
          <w:b/>
        </w:rPr>
        <w:t>“Ask AI”</w:t>
      </w:r>
      <w:r>
        <w:t xml:space="preserve"> feature in the editor. This might be a sidebar or modal where the user enters a prompt (e.g., “Explain what the following function does” or “Convert this code to use iteration instead of recursion”). The assistant then returns an answer or code diff. The result can be reviewed and applied by the user.</w:t>
      </w:r>
    </w:p>
    <w:p w14:paraId="43A2723A" w14:textId="77777777" w:rsidR="00280C1F" w:rsidRDefault="00000000">
      <w:pPr>
        <w:numPr>
          <w:ilvl w:val="0"/>
          <w:numId w:val="4"/>
        </w:numPr>
        <w:ind w:right="9" w:hanging="114"/>
      </w:pPr>
      <w:r>
        <w:rPr>
          <w:b/>
        </w:rPr>
        <w:t>Safety and Control:</w:t>
      </w:r>
      <w:r>
        <w:t xml:space="preserve"> When editing code via AI, we’ll implement a review step. Edits could be presented as a diff that the user can accept or reject. This aligns with best practices to keep the developer in control of the code changes (</w:t>
      </w:r>
      <w:proofErr w:type="gramStart"/>
      <w:r>
        <w:t>similar to</w:t>
      </w:r>
      <w:proofErr w:type="gramEnd"/>
      <w:r>
        <w:t xml:space="preserve"> how Copilot’s </w:t>
      </w:r>
      <w:r>
        <w:rPr>
          <w:b/>
        </w:rPr>
        <w:t>edit mode</w:t>
      </w:r>
      <w:r>
        <w:t xml:space="preserve"> works interactively</w:t>
      </w:r>
    </w:p>
    <w:p w14:paraId="4A04E76C" w14:textId="77777777" w:rsidR="00280C1F" w:rsidRDefault="00000000">
      <w:pPr>
        <w:numPr>
          <w:ilvl w:val="1"/>
          <w:numId w:val="4"/>
        </w:numPr>
        <w:spacing w:after="69" w:line="259" w:lineRule="auto"/>
        <w:ind w:right="5" w:firstLine="111"/>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13C66E58" wp14:editId="3E83F2EC">
                <wp:simplePos x="0" y="0"/>
                <wp:positionH relativeFrom="column">
                  <wp:posOffset>419100</wp:posOffset>
                </wp:positionH>
                <wp:positionV relativeFrom="paragraph">
                  <wp:posOffset>-8017</wp:posOffset>
                </wp:positionV>
                <wp:extent cx="152400" cy="142875"/>
                <wp:effectExtent l="0" t="0" r="0" b="0"/>
                <wp:wrapNone/>
                <wp:docPr id="9264" name="Group 926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64" name="Shape 46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264" style="width:12pt;height:11.25pt;position:absolute;z-index:90;mso-position-horizontal-relative:text;mso-position-horizontal:absolute;margin-left:33pt;mso-position-vertical-relative:text;margin-top:-0.631348pt;" coordsize="1524,1428">
                <v:shape id="Shape 46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w:t>
      </w:r>
    </w:p>
    <w:p w14:paraId="392EF799" w14:textId="77777777" w:rsidR="00280C1F" w:rsidRDefault="00000000">
      <w:pPr>
        <w:numPr>
          <w:ilvl w:val="0"/>
          <w:numId w:val="4"/>
        </w:numPr>
        <w:ind w:right="9" w:hanging="114"/>
      </w:pPr>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670B101D" wp14:editId="2E761435">
                <wp:simplePos x="0" y="0"/>
                <wp:positionH relativeFrom="column">
                  <wp:posOffset>2145767</wp:posOffset>
                </wp:positionH>
                <wp:positionV relativeFrom="paragraph">
                  <wp:posOffset>321244</wp:posOffset>
                </wp:positionV>
                <wp:extent cx="918344" cy="685230"/>
                <wp:effectExtent l="0" t="0" r="0" b="0"/>
                <wp:wrapNone/>
                <wp:docPr id="9260" name="Group 9260"/>
                <wp:cNvGraphicFramePr/>
                <a:graphic xmlns:a="http://schemas.openxmlformats.org/drawingml/2006/main">
                  <a:graphicData uri="http://schemas.microsoft.com/office/word/2010/wordprocessingGroup">
                    <wpg:wgp>
                      <wpg:cNvGrpSpPr/>
                      <wpg:grpSpPr>
                        <a:xfrm>
                          <a:off x="0" y="0"/>
                          <a:ext cx="918344" cy="685230"/>
                          <a:chOff x="0" y="0"/>
                          <a:chExt cx="918344" cy="685230"/>
                        </a:xfrm>
                      </wpg:grpSpPr>
                      <wps:wsp>
                        <wps:cNvPr id="421" name="Shape 421"/>
                        <wps:cNvSpPr/>
                        <wps:spPr>
                          <a:xfrm>
                            <a:off x="0" y="0"/>
                            <a:ext cx="459172" cy="209550"/>
                          </a:xfrm>
                          <a:custGeom>
                            <a:avLst/>
                            <a:gdLst/>
                            <a:ahLst/>
                            <a:cxnLst/>
                            <a:rect l="0" t="0" r="0" b="0"/>
                            <a:pathLst>
                              <a:path w="459172" h="209550">
                                <a:moveTo>
                                  <a:pt x="38100" y="0"/>
                                </a:moveTo>
                                <a:lnTo>
                                  <a:pt x="459172" y="0"/>
                                </a:lnTo>
                                <a:lnTo>
                                  <a:pt x="459172" y="9525"/>
                                </a:lnTo>
                                <a:lnTo>
                                  <a:pt x="38100" y="9525"/>
                                </a:lnTo>
                                <a:cubicBezTo>
                                  <a:pt x="22384" y="9525"/>
                                  <a:pt x="9525" y="22383"/>
                                  <a:pt x="9525" y="38100"/>
                                </a:cubicBezTo>
                                <a:lnTo>
                                  <a:pt x="9525" y="171450"/>
                                </a:lnTo>
                                <a:cubicBezTo>
                                  <a:pt x="9525" y="187166"/>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22" name="Shape 422"/>
                        <wps:cNvSpPr/>
                        <wps:spPr>
                          <a:xfrm>
                            <a:off x="459172" y="0"/>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6"/>
                                  <a:pt x="449647" y="171450"/>
                                </a:cubicBezTo>
                                <a:lnTo>
                                  <a:pt x="449647" y="38100"/>
                                </a:lnTo>
                                <a:cubicBezTo>
                                  <a:pt x="449647" y="22383"/>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71" name="Shape 471"/>
                        <wps:cNvSpPr/>
                        <wps:spPr>
                          <a:xfrm>
                            <a:off x="372005" y="542355"/>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260" style="width:72.3105pt;height:53.9551pt;position:absolute;z-index:-2147483595;mso-position-horizontal-relative:text;mso-position-horizontal:absolute;margin-left:168.958pt;mso-position-vertical-relative:text;margin-top:25.2948pt;" coordsize="9183,6852">
                <v:shape id="Shape 421" style="position:absolute;width:4591;height:2095;left:0;top:0;" coordsize="459172,209550" path="m38100,0l459172,0l459172,9525l38100,9525c22384,9525,9525,22383,9525,38100l9525,171450c9525,187166,22384,200025,38100,200025l459172,200025l459172,209550l38100,209550c17145,209550,0,192405,0,171450l0,38100c0,17145,17145,0,38100,0x">
                  <v:stroke weight="0pt" endcap="flat" joinstyle="miter" miterlimit="10" on="false" color="#000000" opacity="0"/>
                  <v:fill on="true" color="#bbbbbb"/>
                </v:shape>
                <v:shape id="Shape 422" style="position:absolute;width:4591;height:2095;left:4591;top:0;" coordsize="459172,209550" path="m0,0l421072,0c442027,0,459172,17145,459172,38100l459172,171450c459172,192405,442027,209550,421072,209550l0,209550l0,200025l421072,200025c436788,200025,449647,187166,449647,171450l449647,38100c449647,22383,436788,9525,421072,9525l0,9525l0,0x">
                  <v:stroke weight="0pt" endcap="flat" joinstyle="miter" miterlimit="10" on="false" color="#000000" opacity="0"/>
                  <v:fill on="true" color="#bbbbbb"/>
                </v:shape>
                <v:shape id="Shape 471" style="position:absolute;width:1524;height:1428;left:3720;top:54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Local vs Remote Models:</w:t>
      </w:r>
      <w:r>
        <w:t xml:space="preserve"> We plan to support both local and remote LLMs for these features. Initially, connecting to OpenAI’s API (for models like GPT-4) is straightforward for high-quality suggestions. We have a module </w:t>
      </w:r>
      <w:proofErr w:type="gramStart"/>
      <w:r>
        <w:t xml:space="preserve">( </w:t>
      </w:r>
      <w:proofErr w:type="spellStart"/>
      <w:r>
        <w:rPr>
          <w:rFonts w:ascii="Courier New" w:eastAsia="Courier New" w:hAnsi="Courier New" w:cs="Courier New"/>
        </w:rPr>
        <w:t>llm</w:t>
      </w:r>
      <w:proofErr w:type="gramEnd"/>
      <w:r>
        <w:rPr>
          <w:rFonts w:ascii="Courier New" w:eastAsia="Courier New" w:hAnsi="Courier New" w:cs="Courier New"/>
        </w:rPr>
        <w:t>_openai.</w:t>
      </w:r>
      <w:proofErr w:type="gramStart"/>
      <w:r>
        <w:rPr>
          <w:rFonts w:ascii="Courier New" w:eastAsia="Courier New" w:hAnsi="Courier New" w:cs="Courier New"/>
        </w:rPr>
        <w:t>c</w:t>
      </w:r>
      <w:proofErr w:type="spellEnd"/>
      <w:r>
        <w:rPr>
          <w:rFonts w:ascii="Courier New" w:eastAsia="Courier New" w:hAnsi="Courier New" w:cs="Courier New"/>
        </w:rPr>
        <w:t xml:space="preserve"> </w:t>
      </w:r>
      <w:r>
        <w:t>)</w:t>
      </w:r>
      <w:proofErr w:type="gramEnd"/>
      <w:r>
        <w:t xml:space="preserve"> to handle API calls (likely using HTTPS). Simultaneously, we prepare for local model integration – for example, using </w:t>
      </w:r>
      <w:r>
        <w:rPr>
          <w:b/>
        </w:rPr>
        <w:t>LM Studio</w:t>
      </w:r>
      <w:r>
        <w:t xml:space="preserve"> or similar. </w:t>
      </w:r>
      <w:r>
        <w:rPr>
          <w:i/>
        </w:rPr>
        <w:t>LM Studio</w:t>
      </w:r>
      <w:r>
        <w:t xml:space="preserve"> is an open-source app that lets users run local LLMs on their own hardware</w:t>
      </w:r>
    </w:p>
    <w:p w14:paraId="59DD687F" w14:textId="77777777" w:rsidR="00280C1F" w:rsidRDefault="00000000">
      <w:pPr>
        <w:numPr>
          <w:ilvl w:val="1"/>
          <w:numId w:val="4"/>
        </w:numPr>
        <w:spacing w:after="320"/>
        <w:ind w:right="5" w:firstLine="111"/>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02F20FC5" wp14:editId="1B53BC3B">
                <wp:simplePos x="0" y="0"/>
                <wp:positionH relativeFrom="column">
                  <wp:posOffset>419100</wp:posOffset>
                </wp:positionH>
                <wp:positionV relativeFrom="paragraph">
                  <wp:posOffset>477</wp:posOffset>
                </wp:positionV>
                <wp:extent cx="152400" cy="142875"/>
                <wp:effectExtent l="0" t="0" r="0" b="0"/>
                <wp:wrapNone/>
                <wp:docPr id="9265" name="Group 926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68" name="Shape 46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265" style="width:12pt;height:11.25pt;position:absolute;z-index:93;mso-position-horizontal-relative:text;mso-position-horizontal:absolute;margin-left:33pt;mso-position-vertical-relative:text;margin-top:0.0375366pt;" coordsize="1524,1428">
                <v:shape id="Shape 46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 and it even provides a Python SDK </w:t>
      </w:r>
      <w:hyperlink r:id="rId14" w:anchor=":~:text=Get%20started%20with%20LM%20Studio,to%20download%20your%20first%20LLM">
        <w:r>
          <w:rPr>
            <w:color w:val="333333"/>
            <w:sz w:val="12"/>
          </w:rPr>
          <w:t>13</w:t>
        </w:r>
      </w:hyperlink>
      <w:r>
        <w:rPr>
          <w:color w:val="333333"/>
          <w:sz w:val="12"/>
        </w:rPr>
        <w:t xml:space="preserve"> </w:t>
      </w:r>
      <w:r>
        <w:t>. Umicom Studio could interface with such a local runtime (or directly with libraries like llama.cpp) to enable offline AI assistance. This dual approach (remote API or local model) will be abstracted so that the “chat” and “edit” features work regardless of backend.</w:t>
      </w:r>
    </w:p>
    <w:p w14:paraId="1DFEA7A8" w14:textId="77777777" w:rsidR="00280C1F" w:rsidRDefault="00000000">
      <w:pPr>
        <w:pStyle w:val="Heading1"/>
        <w:ind w:left="-5"/>
      </w:pPr>
      <w:r>
        <w:t>Debugging and Terminal Integration</w:t>
      </w:r>
    </w:p>
    <w:p w14:paraId="4D729180" w14:textId="77777777" w:rsidR="00280C1F" w:rsidRDefault="00000000">
      <w:pPr>
        <w:spacing w:after="297"/>
        <w:ind w:left="0" w:right="9" w:firstLine="0"/>
      </w:pPr>
      <w:r>
        <w:t>A modern IDE needs to integrate debugging tools and provide a built-in terminal for convenience:</w:t>
      </w:r>
    </w:p>
    <w:p w14:paraId="3F44C18D" w14:textId="77777777" w:rsidR="00280C1F" w:rsidRDefault="00000000">
      <w:pPr>
        <w:numPr>
          <w:ilvl w:val="0"/>
          <w:numId w:val="5"/>
        </w:numPr>
        <w:ind w:right="9" w:hanging="114"/>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7668D7BC" wp14:editId="2F292FE6">
                <wp:simplePos x="0" y="0"/>
                <wp:positionH relativeFrom="column">
                  <wp:posOffset>5011629</wp:posOffset>
                </wp:positionH>
                <wp:positionV relativeFrom="paragraph">
                  <wp:posOffset>343967</wp:posOffset>
                </wp:positionV>
                <wp:extent cx="152400" cy="142875"/>
                <wp:effectExtent l="0" t="0" r="0" b="0"/>
                <wp:wrapNone/>
                <wp:docPr id="9266" name="Group 926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75" name="Shape 47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266" style="width:12pt;height:11.25pt;position:absolute;z-index:98;mso-position-horizontal-relative:text;mso-position-horizontal:absolute;margin-left:394.616pt;mso-position-vertical-relative:text;margin-top:27.084pt;" coordsize="1524,1428">
                <v:shape id="Shape 47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Debug Adapter Protocol (DAP):</w:t>
      </w:r>
      <w:r>
        <w:t xml:space="preserve"> We will implement debugging support using the Debug Adapter Protocol, which is a standardized way to interface with debuggers. This approach is used by VS Code and others, and </w:t>
      </w:r>
      <w:proofErr w:type="spellStart"/>
      <w:r>
        <w:t>Deepin</w:t>
      </w:r>
      <w:proofErr w:type="spellEnd"/>
      <w:r>
        <w:t xml:space="preserve">-IDE also adopts DAP for debugging modules </w:t>
      </w:r>
      <w:hyperlink r:id="rId15" w:anchor=":~:text=specific%20languages,be%20realized%20for%20the%20debugged">
        <w:r>
          <w:rPr>
            <w:color w:val="333333"/>
            <w:sz w:val="12"/>
          </w:rPr>
          <w:t>14</w:t>
        </w:r>
      </w:hyperlink>
      <w:r>
        <w:rPr>
          <w:color w:val="333333"/>
          <w:sz w:val="12"/>
        </w:rPr>
        <w:t xml:space="preserve"> </w:t>
      </w:r>
      <w:r>
        <w:t>. By using DAP, Umicom Studio can support multiple debuggers (</w:t>
      </w:r>
      <w:proofErr w:type="spellStart"/>
      <w:r>
        <w:t>gdb</w:t>
      </w:r>
      <w:proofErr w:type="spellEnd"/>
      <w:r>
        <w:t xml:space="preserve">, </w:t>
      </w:r>
      <w:proofErr w:type="spellStart"/>
      <w:r>
        <w:t>lldb</w:t>
      </w:r>
      <w:proofErr w:type="spellEnd"/>
      <w:r>
        <w:t xml:space="preserve">, or even Windows CDB) through </w:t>
      </w:r>
      <w:r>
        <w:lastRenderedPageBreak/>
        <w:t>a common interface. For example, the IDE can launch a DAP server for GDB, allowing features like breakpoints, step execution, and variable inspection in a uniform way.</w:t>
      </w:r>
    </w:p>
    <w:p w14:paraId="4BC22732" w14:textId="77777777" w:rsidR="00280C1F" w:rsidRDefault="00000000">
      <w:pPr>
        <w:numPr>
          <w:ilvl w:val="0"/>
          <w:numId w:val="5"/>
        </w:numPr>
        <w:ind w:right="9" w:hanging="114"/>
      </w:pPr>
      <w:r>
        <w:rPr>
          <w:b/>
        </w:rPr>
        <w:t>UI for Debugging:</w:t>
      </w:r>
      <w:r>
        <w:t xml:space="preserve"> The IDE will have a </w:t>
      </w:r>
      <w:r>
        <w:rPr>
          <w:b/>
        </w:rPr>
        <w:t>Debug Panel</w:t>
      </w:r>
      <w:r>
        <w:t xml:space="preserve"> where you can start/stop the program, step through code, set breakpoints, and watch variables. Initially, we might integrate a simple GDB frontend – for instance, invoking GDB with the program and allowing basic controls via commands. As we integrate DAP, this will become more robust and GUI-driven (with call stacks, memory view, etc.).</w:t>
      </w:r>
    </w:p>
    <w:p w14:paraId="7266955C" w14:textId="77777777" w:rsidR="00280C1F" w:rsidRDefault="00000000">
      <w:pPr>
        <w:numPr>
          <w:ilvl w:val="0"/>
          <w:numId w:val="5"/>
        </w:numPr>
        <w:ind w:right="9" w:hanging="114"/>
      </w:pPr>
      <w:r>
        <w:rPr>
          <w:b/>
        </w:rPr>
        <w:t>Terminal Emulation:</w:t>
      </w:r>
      <w:r>
        <w:t xml:space="preserve"> Provide an </w:t>
      </w:r>
      <w:r>
        <w:rPr>
          <w:b/>
        </w:rPr>
        <w:t>integrated terminal</w:t>
      </w:r>
      <w:r>
        <w:t xml:space="preserve"> within the IDE so developers don’t need to switch out for command-line tasks. This could be a terminal emulator control on Windows (PowerShell or CMD by default) and a Bash/</w:t>
      </w:r>
      <w:proofErr w:type="spellStart"/>
      <w:r>
        <w:t>Zsh</w:t>
      </w:r>
      <w:proofErr w:type="spellEnd"/>
      <w:r>
        <w:t xml:space="preserve"> on Unix. Many IDEs and editors embed a terminal for running build commands or Git operations. We’ll do the same, likely by spawning a PTY and embedding its output in a panel. On Windows 11, we can leverage the modern terminal APIs or simply run PowerShell in a hidden window and capture I/O.</w:t>
      </w:r>
    </w:p>
    <w:p w14:paraId="647CCF59" w14:textId="77777777" w:rsidR="00280C1F" w:rsidRDefault="00000000">
      <w:pPr>
        <w:numPr>
          <w:ilvl w:val="0"/>
          <w:numId w:val="5"/>
        </w:numPr>
        <w:ind w:right="9" w:hanging="114"/>
      </w:pPr>
      <w:r>
        <w:rPr>
          <w:b/>
        </w:rPr>
        <w:t>PowerShell Integration:</w:t>
      </w:r>
      <w:r>
        <w:t xml:space="preserve"> Given priority to PowerShell (as the user’s environment is Windows 11), we ensure the terminal opens with PowerShell by default. This allows running any commands,</w:t>
      </w:r>
    </w:p>
    <w:p w14:paraId="232B7CF3" w14:textId="77777777" w:rsidR="00280C1F" w:rsidRDefault="00000000">
      <w:pPr>
        <w:ind w:left="600" w:right="9" w:firstLine="0"/>
      </w:pPr>
      <w:r>
        <w:t xml:space="preserve">including the build script or git, directly in the IDE. For example, after scaffolding a project, the user can press a </w:t>
      </w:r>
      <w:r>
        <w:rPr>
          <w:b/>
        </w:rPr>
        <w:t>“Open Terminal”</w:t>
      </w:r>
      <w:r>
        <w:t xml:space="preserve"> button in the IDE and execute </w:t>
      </w:r>
      <w:proofErr w:type="spellStart"/>
      <w:r>
        <w:rPr>
          <w:rFonts w:ascii="Courier New" w:eastAsia="Courier New" w:hAnsi="Courier New" w:cs="Courier New"/>
        </w:rPr>
        <w:t>cmake</w:t>
      </w:r>
      <w:proofErr w:type="spellEnd"/>
      <w:r>
        <w:rPr>
          <w:rFonts w:ascii="Courier New" w:eastAsia="Courier New" w:hAnsi="Courier New" w:cs="Courier New"/>
        </w:rPr>
        <w:t xml:space="preserve"> --build</w:t>
      </w:r>
      <w:r>
        <w:t xml:space="preserve"> or even Python scripts right there.</w:t>
      </w:r>
    </w:p>
    <w:p w14:paraId="5665342B" w14:textId="77777777" w:rsidR="00280C1F" w:rsidRDefault="00000000">
      <w:pPr>
        <w:numPr>
          <w:ilvl w:val="0"/>
          <w:numId w:val="5"/>
        </w:numPr>
        <w:spacing w:after="395" w:line="267" w:lineRule="auto"/>
        <w:ind w:right="9" w:hanging="114"/>
      </w:pPr>
      <w:r>
        <w:rPr>
          <w:rFonts w:ascii="Calibri" w:eastAsia="Calibri" w:hAnsi="Calibri" w:cs="Calibri"/>
          <w:noProof/>
          <w:sz w:val="22"/>
        </w:rPr>
        <mc:AlternateContent>
          <mc:Choice Requires="wpg">
            <w:drawing>
              <wp:anchor distT="0" distB="0" distL="114300" distR="114300" simplePos="0" relativeHeight="251680768" behindDoc="1" locked="0" layoutInCell="1" allowOverlap="1" wp14:anchorId="5A1F53E9" wp14:editId="7EE2E4D0">
                <wp:simplePos x="0" y="0"/>
                <wp:positionH relativeFrom="column">
                  <wp:posOffset>2794285</wp:posOffset>
                </wp:positionH>
                <wp:positionV relativeFrom="paragraph">
                  <wp:posOffset>-369839</wp:posOffset>
                </wp:positionV>
                <wp:extent cx="2068237" cy="905917"/>
                <wp:effectExtent l="0" t="0" r="0" b="0"/>
                <wp:wrapNone/>
                <wp:docPr id="9335" name="Group 9335"/>
                <wp:cNvGraphicFramePr/>
                <a:graphic xmlns:a="http://schemas.openxmlformats.org/drawingml/2006/main">
                  <a:graphicData uri="http://schemas.microsoft.com/office/word/2010/wordprocessingGroup">
                    <wpg:wgp>
                      <wpg:cNvGrpSpPr/>
                      <wpg:grpSpPr>
                        <a:xfrm>
                          <a:off x="0" y="0"/>
                          <a:ext cx="2068237" cy="905917"/>
                          <a:chOff x="0" y="0"/>
                          <a:chExt cx="2068237" cy="905917"/>
                        </a:xfrm>
                      </wpg:grpSpPr>
                      <wps:wsp>
                        <wps:cNvPr id="529" name="Shape 529"/>
                        <wps:cNvSpPr/>
                        <wps:spPr>
                          <a:xfrm>
                            <a:off x="1081302" y="0"/>
                            <a:ext cx="493468" cy="209550"/>
                          </a:xfrm>
                          <a:custGeom>
                            <a:avLst/>
                            <a:gdLst/>
                            <a:ahLst/>
                            <a:cxnLst/>
                            <a:rect l="0" t="0" r="0" b="0"/>
                            <a:pathLst>
                              <a:path w="493468" h="209550">
                                <a:moveTo>
                                  <a:pt x="38100" y="0"/>
                                </a:moveTo>
                                <a:lnTo>
                                  <a:pt x="493468" y="0"/>
                                </a:lnTo>
                                <a:lnTo>
                                  <a:pt x="493468" y="9525"/>
                                </a:lnTo>
                                <a:lnTo>
                                  <a:pt x="38100" y="9525"/>
                                </a:lnTo>
                                <a:cubicBezTo>
                                  <a:pt x="22384" y="9525"/>
                                  <a:pt x="9525" y="22384"/>
                                  <a:pt x="9525" y="38100"/>
                                </a:cubicBezTo>
                                <a:lnTo>
                                  <a:pt x="9525" y="171450"/>
                                </a:lnTo>
                                <a:cubicBezTo>
                                  <a:pt x="9525" y="187166"/>
                                  <a:pt x="22384" y="200025"/>
                                  <a:pt x="38100" y="200025"/>
                                </a:cubicBezTo>
                                <a:lnTo>
                                  <a:pt x="493468" y="200025"/>
                                </a:lnTo>
                                <a:lnTo>
                                  <a:pt x="49346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30" name="Shape 530"/>
                        <wps:cNvSpPr/>
                        <wps:spPr>
                          <a:xfrm>
                            <a:off x="1574769" y="0"/>
                            <a:ext cx="493468" cy="209550"/>
                          </a:xfrm>
                          <a:custGeom>
                            <a:avLst/>
                            <a:gdLst/>
                            <a:ahLst/>
                            <a:cxnLst/>
                            <a:rect l="0" t="0" r="0" b="0"/>
                            <a:pathLst>
                              <a:path w="493468" h="209550">
                                <a:moveTo>
                                  <a:pt x="0" y="0"/>
                                </a:moveTo>
                                <a:lnTo>
                                  <a:pt x="455368" y="0"/>
                                </a:lnTo>
                                <a:cubicBezTo>
                                  <a:pt x="476323" y="0"/>
                                  <a:pt x="493468" y="17145"/>
                                  <a:pt x="493468" y="38100"/>
                                </a:cubicBezTo>
                                <a:lnTo>
                                  <a:pt x="493468" y="171450"/>
                                </a:lnTo>
                                <a:cubicBezTo>
                                  <a:pt x="493468" y="192405"/>
                                  <a:pt x="476323" y="209550"/>
                                  <a:pt x="455368" y="209550"/>
                                </a:cubicBezTo>
                                <a:lnTo>
                                  <a:pt x="0" y="209550"/>
                                </a:lnTo>
                                <a:lnTo>
                                  <a:pt x="0" y="200025"/>
                                </a:lnTo>
                                <a:lnTo>
                                  <a:pt x="455368" y="200025"/>
                                </a:lnTo>
                                <a:cubicBezTo>
                                  <a:pt x="471084" y="200025"/>
                                  <a:pt x="483943" y="187166"/>
                                  <a:pt x="483943" y="171450"/>
                                </a:cubicBezTo>
                                <a:lnTo>
                                  <a:pt x="483943" y="38100"/>
                                </a:lnTo>
                                <a:cubicBezTo>
                                  <a:pt x="483943" y="22384"/>
                                  <a:pt x="471084" y="9525"/>
                                  <a:pt x="45536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37" name="Shape 537"/>
                        <wps:cNvSpPr/>
                        <wps:spPr>
                          <a:xfrm>
                            <a:off x="804593" y="519633"/>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38" name="Shape 538"/>
                        <wps:cNvSpPr/>
                        <wps:spPr>
                          <a:xfrm>
                            <a:off x="989400" y="519633"/>
                            <a:ext cx="184807" cy="209550"/>
                          </a:xfrm>
                          <a:custGeom>
                            <a:avLst/>
                            <a:gdLst/>
                            <a:ahLst/>
                            <a:cxnLst/>
                            <a:rect l="0" t="0" r="0" b="0"/>
                            <a:pathLst>
                              <a:path w="184807" h="209550">
                                <a:moveTo>
                                  <a:pt x="0" y="0"/>
                                </a:moveTo>
                                <a:lnTo>
                                  <a:pt x="146707" y="0"/>
                                </a:lnTo>
                                <a:cubicBezTo>
                                  <a:pt x="167663" y="0"/>
                                  <a:pt x="184807" y="17145"/>
                                  <a:pt x="184807" y="38100"/>
                                </a:cubicBezTo>
                                <a:lnTo>
                                  <a:pt x="184807" y="171450"/>
                                </a:lnTo>
                                <a:cubicBezTo>
                                  <a:pt x="184807" y="192405"/>
                                  <a:pt x="167663" y="209550"/>
                                  <a:pt x="146707" y="209550"/>
                                </a:cubicBezTo>
                                <a:lnTo>
                                  <a:pt x="0" y="209550"/>
                                </a:lnTo>
                                <a:lnTo>
                                  <a:pt x="0" y="200025"/>
                                </a:lnTo>
                                <a:lnTo>
                                  <a:pt x="146707" y="200025"/>
                                </a:lnTo>
                                <a:cubicBezTo>
                                  <a:pt x="162424" y="200025"/>
                                  <a:pt x="175282" y="187166"/>
                                  <a:pt x="175282" y="171450"/>
                                </a:cubicBezTo>
                                <a:lnTo>
                                  <a:pt x="175282" y="38100"/>
                                </a:lnTo>
                                <a:cubicBezTo>
                                  <a:pt x="175282" y="22384"/>
                                  <a:pt x="162424"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46" name="Shape 546"/>
                        <wps:cNvSpPr/>
                        <wps:spPr>
                          <a:xfrm>
                            <a:off x="0" y="696367"/>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47" name="Shape 547"/>
                        <wps:cNvSpPr/>
                        <wps:spPr>
                          <a:xfrm>
                            <a:off x="390581" y="696367"/>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6"/>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9335" style="width:162.853pt;height:71.332pt;position:absolute;z-index:-2147483613;mso-position-horizontal-relative:text;mso-position-horizontal:absolute;margin-left:220.022pt;mso-position-vertical-relative:text;margin-top:-29.1213pt;" coordsize="20682,9059">
                <v:shape id="Shape 529" style="position:absolute;width:4934;height:2095;left:10813;top:0;" coordsize="493468,209550" path="m38100,0l493468,0l493468,9525l38100,9525c22384,9525,9525,22384,9525,38100l9525,171450c9525,187166,22384,200025,38100,200025l493468,200025l493468,209550l38100,209550c17145,209550,0,192405,0,171450l0,38100c0,17145,17145,0,38100,0x">
                  <v:stroke weight="0pt" endcap="flat" joinstyle="miter" miterlimit="10" on="false" color="#000000" opacity="0"/>
                  <v:fill on="true" color="#bbbbbb"/>
                </v:shape>
                <v:shape id="Shape 530" style="position:absolute;width:4934;height:2095;left:15747;top:0;" coordsize="493468,209550" path="m0,0l455368,0c476323,0,493468,17145,493468,38100l493468,171450c493468,192405,476323,209550,455368,209550l0,209550l0,200025l455368,200025c471084,200025,483943,187166,483943,171450l483943,38100c483943,22384,471084,9525,455368,9525l0,9525l0,0x">
                  <v:stroke weight="0pt" endcap="flat" joinstyle="miter" miterlimit="10" on="false" color="#000000" opacity="0"/>
                  <v:fill on="true" color="#bbbbbb"/>
                </v:shape>
                <v:shape id="Shape 537" style="position:absolute;width:1848;height:2095;left:8045;top:5196;" coordsize="184807,209550" path="m38100,0l184807,0l184807,9525l38100,9525c22384,9525,9525,22384,9525,38100l9525,171450c9525,187166,22384,200025,38100,200025l184807,200025l184807,209550l38100,209550c17145,209550,0,192405,0,171450l0,38100c0,17145,17145,0,38100,0x">
                  <v:stroke weight="0pt" endcap="flat" joinstyle="miter" miterlimit="10" on="false" color="#000000" opacity="0"/>
                  <v:fill on="true" color="#bbbbbb"/>
                </v:shape>
                <v:shape id="Shape 538" style="position:absolute;width:1848;height:2095;left:9894;top:5196;" coordsize="184807,209550" path="m0,0l146707,0c167663,0,184807,17145,184807,38100l184807,171450c184807,192405,167663,209550,146707,209550l0,209550l0,200025l146707,200025c162424,200025,175282,187166,175282,171450l175282,38100c175282,22384,162424,9525,146707,9525l0,9525l0,0x">
                  <v:stroke weight="0pt" endcap="flat" joinstyle="miter" miterlimit="10" on="false" color="#000000" opacity="0"/>
                  <v:fill on="true" color="#bbbbbb"/>
                </v:shape>
                <v:shape id="Shape 546" style="position:absolute;width:3905;height:2095;left:0;top:6963;" coordsize="390581,209550" path="m38100,0l390581,0l390581,9525l38100,9525c22384,9525,9525,22384,9525,38100l9525,171450c9525,187166,22384,200025,38100,200025l390581,200025l390581,209550l38100,209550c17145,209550,0,192405,0,171450l0,38100c0,17145,17145,0,38100,0x">
                  <v:stroke weight="0pt" endcap="flat" joinstyle="miter" miterlimit="10" on="false" color="#000000" opacity="0"/>
                  <v:fill on="true" color="#bbbbbb"/>
                </v:shape>
                <v:shape id="Shape 547" style="position:absolute;width:3905;height:2095;left:3905;top:6963;" coordsize="390581,209550" path="m0,0l352481,0c373436,0,390581,17145,390581,38100l390581,171450c390581,192405,373436,209550,352481,209550l0,209550l0,200025l352481,200025c368197,200025,381056,187166,381056,171450l381056,38100c381056,22384,368197,9525,352481,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6170F13A" wp14:editId="44E32D0A">
                <wp:simplePos x="0" y="0"/>
                <wp:positionH relativeFrom="column">
                  <wp:posOffset>1264769</wp:posOffset>
                </wp:positionH>
                <wp:positionV relativeFrom="paragraph">
                  <wp:posOffset>326527</wp:posOffset>
                </wp:positionV>
                <wp:extent cx="369615" cy="209550"/>
                <wp:effectExtent l="0" t="0" r="0" b="0"/>
                <wp:wrapNone/>
                <wp:docPr id="9337" name="Group 9337"/>
                <wp:cNvGraphicFramePr/>
                <a:graphic xmlns:a="http://schemas.openxmlformats.org/drawingml/2006/main">
                  <a:graphicData uri="http://schemas.microsoft.com/office/word/2010/wordprocessingGroup">
                    <wpg:wgp>
                      <wpg:cNvGrpSpPr/>
                      <wpg:grpSpPr>
                        <a:xfrm>
                          <a:off x="0" y="0"/>
                          <a:ext cx="369615" cy="209550"/>
                          <a:chOff x="0" y="0"/>
                          <a:chExt cx="369615" cy="209550"/>
                        </a:xfrm>
                      </wpg:grpSpPr>
                      <wps:wsp>
                        <wps:cNvPr id="542" name="Shape 542"/>
                        <wps:cNvSpPr/>
                        <wps:spPr>
                          <a:xfrm>
                            <a:off x="0" y="0"/>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43" name="Shape 543"/>
                        <wps:cNvSpPr/>
                        <wps:spPr>
                          <a:xfrm>
                            <a:off x="184807" y="0"/>
                            <a:ext cx="184807" cy="209550"/>
                          </a:xfrm>
                          <a:custGeom>
                            <a:avLst/>
                            <a:gdLst/>
                            <a:ahLst/>
                            <a:cxnLst/>
                            <a:rect l="0" t="0" r="0" b="0"/>
                            <a:pathLst>
                              <a:path w="184807" h="209550">
                                <a:moveTo>
                                  <a:pt x="0" y="0"/>
                                </a:moveTo>
                                <a:lnTo>
                                  <a:pt x="146707" y="0"/>
                                </a:lnTo>
                                <a:cubicBezTo>
                                  <a:pt x="167662" y="0"/>
                                  <a:pt x="184807" y="17145"/>
                                  <a:pt x="184807" y="38100"/>
                                </a:cubicBezTo>
                                <a:lnTo>
                                  <a:pt x="184807" y="171450"/>
                                </a:lnTo>
                                <a:cubicBezTo>
                                  <a:pt x="184807" y="192405"/>
                                  <a:pt x="167662" y="209550"/>
                                  <a:pt x="146707" y="209550"/>
                                </a:cubicBezTo>
                                <a:lnTo>
                                  <a:pt x="0" y="209550"/>
                                </a:lnTo>
                                <a:lnTo>
                                  <a:pt x="0" y="200025"/>
                                </a:lnTo>
                                <a:lnTo>
                                  <a:pt x="146707" y="200025"/>
                                </a:lnTo>
                                <a:cubicBezTo>
                                  <a:pt x="162423" y="200025"/>
                                  <a:pt x="175282" y="187166"/>
                                  <a:pt x="175282" y="171450"/>
                                </a:cubicBezTo>
                                <a:lnTo>
                                  <a:pt x="175282" y="38100"/>
                                </a:lnTo>
                                <a:cubicBezTo>
                                  <a:pt x="175282" y="22384"/>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9337" style="width:29.1035pt;height:16.5pt;position:absolute;z-index:-2147483608;mso-position-horizontal-relative:text;mso-position-horizontal:absolute;margin-left:99.5881pt;mso-position-vertical-relative:text;margin-top:25.7108pt;" coordsize="3696,2095">
                <v:shape id="Shape 542" style="position:absolute;width:1848;height:2095;left:0;top:0;" coordsize="184807,209550" path="m38100,0l184807,0l184807,9525l38100,9525c22384,9525,9525,22384,9525,38100l9525,171450c9525,187166,22384,200025,38100,200025l184807,200025l184807,209550l38100,209550c17145,209550,0,192405,0,171450l0,38100c0,17145,17145,0,38100,0x">
                  <v:stroke weight="0pt" endcap="flat" joinstyle="miter" miterlimit="10" on="false" color="#000000" opacity="0"/>
                  <v:fill on="true" color="#bbbbbb"/>
                </v:shape>
                <v:shape id="Shape 543" style="position:absolute;width:1848;height:2095;left:1848;top:0;" coordsize="184807,209550" path="m0,0l146707,0c167662,0,184807,17145,184807,38100l184807,171450c184807,192405,167662,209550,146707,209550l0,209550l0,200025l146707,200025c162423,200025,175282,187166,175282,171450l175282,38100c175282,22384,162423,9525,146707,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5A43B2D8" wp14:editId="7230FCFB">
                <wp:simplePos x="0" y="0"/>
                <wp:positionH relativeFrom="column">
                  <wp:posOffset>419100</wp:posOffset>
                </wp:positionH>
                <wp:positionV relativeFrom="paragraph">
                  <wp:posOffset>697433</wp:posOffset>
                </wp:positionV>
                <wp:extent cx="152400" cy="142875"/>
                <wp:effectExtent l="0" t="0" r="0" b="0"/>
                <wp:wrapNone/>
                <wp:docPr id="9341" name="Group 934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602" name="Shape 60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341" style="width:12pt;height:11.25pt;position:absolute;z-index:100;mso-position-horizontal-relative:text;mso-position-horizontal:absolute;margin-left:33pt;mso-position-vertical-relative:text;margin-top:54.916pt;" coordsize="1524,1428">
                <v:shape id="Shape 60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Testing the Debug Flow:</w:t>
      </w:r>
      <w:r>
        <w:t xml:space="preserve"> As a simple test, we can compile the example project and then use GDB to run it. In the IDE, the user would set a breakpoint at </w:t>
      </w:r>
      <w:r>
        <w:rPr>
          <w:rFonts w:ascii="Courier New" w:eastAsia="Courier New" w:hAnsi="Courier New" w:cs="Courier New"/>
        </w:rPr>
        <w:t>main</w:t>
      </w:r>
      <w:r>
        <w:t xml:space="preserve"> and hit "Debug": the IDE should pause at </w:t>
      </w:r>
      <w:r>
        <w:rPr>
          <w:rFonts w:ascii="Courier New" w:eastAsia="Courier New" w:hAnsi="Courier New" w:cs="Courier New"/>
        </w:rPr>
        <w:t>main</w:t>
      </w:r>
      <w:r>
        <w:t xml:space="preserve"> and allow inspecting </w:t>
      </w:r>
      <w:proofErr w:type="spellStart"/>
      <w:proofErr w:type="gramStart"/>
      <w:r>
        <w:rPr>
          <w:rFonts w:ascii="Courier New" w:eastAsia="Courier New" w:hAnsi="Courier New" w:cs="Courier New"/>
        </w:rPr>
        <w:t>getValue</w:t>
      </w:r>
      <w:proofErr w:type="spellEnd"/>
      <w:r>
        <w:rPr>
          <w:rFonts w:ascii="Courier New" w:eastAsia="Courier New" w:hAnsi="Courier New" w:cs="Courier New"/>
        </w:rPr>
        <w:t>(</w:t>
      </w:r>
      <w:proofErr w:type="gramEnd"/>
      <w:r>
        <w:rPr>
          <w:rFonts w:ascii="Courier New" w:eastAsia="Courier New" w:hAnsi="Courier New" w:cs="Courier New"/>
        </w:rPr>
        <w:t>)</w:t>
      </w:r>
      <w:r>
        <w:t xml:space="preserve"> returns. Using DAP, the common debugging actions (continue, step, etc.) will function across supported languages and platforms </w:t>
      </w:r>
      <w:hyperlink r:id="rId16" w:anchor=":~:text=symbol%20tree%2C%20syntax%20tree%20and,of%20the%20provider%27s%20dependence%2C%20so">
        <w:r>
          <w:rPr>
            <w:color w:val="333333"/>
            <w:sz w:val="12"/>
          </w:rPr>
          <w:t>15</w:t>
        </w:r>
      </w:hyperlink>
      <w:r>
        <w:rPr>
          <w:color w:val="333333"/>
          <w:sz w:val="12"/>
        </w:rPr>
        <w:t xml:space="preserve"> </w:t>
      </w:r>
      <w:r>
        <w:t>.</w:t>
      </w:r>
    </w:p>
    <w:p w14:paraId="038F30D0" w14:textId="77777777" w:rsidR="00280C1F" w:rsidRDefault="00000000">
      <w:pPr>
        <w:pStyle w:val="Heading1"/>
        <w:ind w:left="-5"/>
      </w:pPr>
      <w:r>
        <w:t>Plugin System and Live Preview</w:t>
      </w:r>
    </w:p>
    <w:p w14:paraId="27505137" w14:textId="77777777" w:rsidR="00280C1F" w:rsidRDefault="00000000">
      <w:pPr>
        <w:spacing w:after="298" w:line="267" w:lineRule="auto"/>
        <w:ind w:left="-5" w:right="-7" w:hanging="10"/>
        <w:jc w:val="both"/>
      </w:pPr>
      <w:r>
        <w:t xml:space="preserve">To keep Umicom Studio extensible and versatile, we will design it with a </w:t>
      </w:r>
      <w:r>
        <w:rPr>
          <w:b/>
        </w:rPr>
        <w:t>plugin architecture</w:t>
      </w:r>
      <w:r>
        <w:t>. Features like language support, build tools, and even UI components (like a live preview) can be added or removed as plugins:</w:t>
      </w:r>
    </w:p>
    <w:p w14:paraId="4F48608E" w14:textId="77777777" w:rsidR="00280C1F" w:rsidRDefault="00000000">
      <w:pPr>
        <w:numPr>
          <w:ilvl w:val="0"/>
          <w:numId w:val="6"/>
        </w:numPr>
        <w:ind w:right="9" w:hanging="114"/>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5C661454" wp14:editId="5326D120">
                <wp:simplePos x="0" y="0"/>
                <wp:positionH relativeFrom="column">
                  <wp:posOffset>3873652</wp:posOffset>
                </wp:positionH>
                <wp:positionV relativeFrom="paragraph">
                  <wp:posOffset>343965</wp:posOffset>
                </wp:positionV>
                <wp:extent cx="361950" cy="142875"/>
                <wp:effectExtent l="0" t="0" r="0" b="0"/>
                <wp:wrapNone/>
                <wp:docPr id="9342" name="Group 9342"/>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606" name="Shape 60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609" name="Shape 609"/>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342" style="width:28.5pt;height:11.25pt;position:absolute;z-index:104;mso-position-horizontal-relative:text;mso-position-horizontal:absolute;margin-left:305.012pt;mso-position-vertical-relative:text;margin-top:27.0839pt;" coordsize="3619,1428">
                <v:shape id="Shape 60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609"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Language as Plugins:</w:t>
      </w:r>
      <w:r>
        <w:t xml:space="preserve"> Following a modular approach, each programming language or domain can be handled by a plugin. </w:t>
      </w:r>
      <w:proofErr w:type="spellStart"/>
      <w:r>
        <w:t>Deepin</w:t>
      </w:r>
      <w:proofErr w:type="spellEnd"/>
      <w:r>
        <w:t xml:space="preserve">-IDE uses this strategy – C/C++, Java, Python support are all via plugins, communicating with the core via language protocols </w:t>
      </w:r>
      <w:hyperlink r:id="rId17" w:anchor=":~:text=The%20overall%20use%20of%20modular,upgrading%2C%20maintenance%20and%20independent%20uninstallation">
        <w:r>
          <w:rPr>
            <w:color w:val="333333"/>
            <w:sz w:val="12"/>
          </w:rPr>
          <w:t>16</w:t>
        </w:r>
      </w:hyperlink>
      <w:r>
        <w:rPr>
          <w:color w:val="333333"/>
          <w:sz w:val="12"/>
        </w:rPr>
        <w:t xml:space="preserve"> </w:t>
      </w:r>
      <w:hyperlink r:id="rId18" w:anchor=":~:text=In%20order%20to%20further%20improve,ins">
        <w:r>
          <w:rPr>
            <w:color w:val="333333"/>
            <w:sz w:val="12"/>
          </w:rPr>
          <w:t>17</w:t>
        </w:r>
      </w:hyperlink>
      <w:r>
        <w:rPr>
          <w:color w:val="333333"/>
          <w:sz w:val="12"/>
        </w:rPr>
        <w:t xml:space="preserve"> </w:t>
      </w:r>
      <w:r>
        <w:t xml:space="preserve">. We will do similarly. For example, an </w:t>
      </w:r>
      <w:r>
        <w:rPr>
          <w:b/>
        </w:rPr>
        <w:t>Assembly plugin</w:t>
      </w:r>
      <w:r>
        <w:t xml:space="preserve"> could provide syntax highlighting and compiler integration for assembly files, a </w:t>
      </w:r>
      <w:r>
        <w:rPr>
          <w:b/>
        </w:rPr>
        <w:t>Python plugin</w:t>
      </w:r>
      <w:r>
        <w:t xml:space="preserve"> could enable running and debugging Python scripts, etc. The plugin would register the language’s file extensions, how to compile or run them, and what LSP server to use for smart features.</w:t>
      </w:r>
    </w:p>
    <w:p w14:paraId="26ACFC8E" w14:textId="77777777" w:rsidR="00280C1F" w:rsidRDefault="00000000">
      <w:pPr>
        <w:numPr>
          <w:ilvl w:val="0"/>
          <w:numId w:val="6"/>
        </w:numPr>
        <w:ind w:right="9" w:hanging="114"/>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1331A713" wp14:editId="72E32D56">
                <wp:simplePos x="0" y="0"/>
                <wp:positionH relativeFrom="column">
                  <wp:posOffset>1405152</wp:posOffset>
                </wp:positionH>
                <wp:positionV relativeFrom="paragraph">
                  <wp:posOffset>515416</wp:posOffset>
                </wp:positionV>
                <wp:extent cx="152400" cy="142875"/>
                <wp:effectExtent l="0" t="0" r="0" b="0"/>
                <wp:wrapNone/>
                <wp:docPr id="9343" name="Group 934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613" name="Shape 61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343" style="width:12pt;height:11.25pt;position:absolute;z-index:108;mso-position-horizontal-relative:text;mso-position-horizontal:absolute;margin-left:110.642pt;mso-position-vertical-relative:text;margin-top:40.5839pt;" coordsize="1524,1428">
                <v:shape id="Shape 61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Language Server Protocol (LSP):</w:t>
      </w:r>
      <w:r>
        <w:t xml:space="preserve"> Rather than writing our own code analysis for each language, we’ll integrate existing LSP servers. LSP is an open standard that many languages support for IDE features (autocomplete, go-to-definition, linting). Using LSP decouples the IDE from language specifics </w:t>
      </w:r>
      <w:hyperlink r:id="rId19" w:anchor=":~:text=specific%20languages,be%20realized%20for%20the%20debugged">
        <w:r>
          <w:rPr>
            <w:color w:val="333333"/>
            <w:sz w:val="12"/>
          </w:rPr>
          <w:t>14</w:t>
        </w:r>
      </w:hyperlink>
      <w:r>
        <w:rPr>
          <w:color w:val="333333"/>
          <w:sz w:val="12"/>
        </w:rPr>
        <w:t xml:space="preserve"> </w:t>
      </w:r>
      <w:r>
        <w:t xml:space="preserve">. For instance, we can bundle or prompt to install the C/C++ language server (such as </w:t>
      </w:r>
      <w:proofErr w:type="spellStart"/>
      <w:r>
        <w:t>clangd</w:t>
      </w:r>
      <w:proofErr w:type="spellEnd"/>
      <w:r>
        <w:t>) for C-family code intelligence, Rust Analyzer for Rust, etc. The plugin’s job is to launch the LSP server and forward requests. This approach means from day one, we can support many languages (C/C++, Python, Zig, Rust, etc.) with rich editing features by leveraging their LSPs.</w:t>
      </w:r>
    </w:p>
    <w:p w14:paraId="5561ACAD" w14:textId="77777777" w:rsidR="00280C1F" w:rsidRDefault="00000000">
      <w:pPr>
        <w:numPr>
          <w:ilvl w:val="0"/>
          <w:numId w:val="6"/>
        </w:numPr>
        <w:ind w:right="9" w:hanging="114"/>
      </w:pPr>
      <w:r>
        <w:rPr>
          <w:rFonts w:ascii="Calibri" w:eastAsia="Calibri" w:hAnsi="Calibri" w:cs="Calibri"/>
          <w:noProof/>
          <w:sz w:val="22"/>
        </w:rPr>
        <mc:AlternateContent>
          <mc:Choice Requires="wpg">
            <w:drawing>
              <wp:anchor distT="0" distB="0" distL="114300" distR="114300" simplePos="0" relativeHeight="251685888" behindDoc="1" locked="0" layoutInCell="1" allowOverlap="1" wp14:anchorId="104F273E" wp14:editId="47A137AF">
                <wp:simplePos x="0" y="0"/>
                <wp:positionH relativeFrom="column">
                  <wp:posOffset>936947</wp:posOffset>
                </wp:positionH>
                <wp:positionV relativeFrom="paragraph">
                  <wp:posOffset>321244</wp:posOffset>
                </wp:positionV>
                <wp:extent cx="849753" cy="209550"/>
                <wp:effectExtent l="0" t="0" r="0" b="0"/>
                <wp:wrapNone/>
                <wp:docPr id="9338" name="Group 9338"/>
                <wp:cNvGraphicFramePr/>
                <a:graphic xmlns:a="http://schemas.openxmlformats.org/drawingml/2006/main">
                  <a:graphicData uri="http://schemas.microsoft.com/office/word/2010/wordprocessingGroup">
                    <wpg:wgp>
                      <wpg:cNvGrpSpPr/>
                      <wpg:grpSpPr>
                        <a:xfrm>
                          <a:off x="0" y="0"/>
                          <a:ext cx="849753" cy="209550"/>
                          <a:chOff x="0" y="0"/>
                          <a:chExt cx="849753" cy="209550"/>
                        </a:xfrm>
                      </wpg:grpSpPr>
                      <wps:wsp>
                        <wps:cNvPr id="586" name="Shape 586"/>
                        <wps:cNvSpPr/>
                        <wps:spPr>
                          <a:xfrm>
                            <a:off x="0" y="0"/>
                            <a:ext cx="424876" cy="209550"/>
                          </a:xfrm>
                          <a:custGeom>
                            <a:avLst/>
                            <a:gdLst/>
                            <a:ahLst/>
                            <a:cxnLst/>
                            <a:rect l="0" t="0" r="0" b="0"/>
                            <a:pathLst>
                              <a:path w="424876" h="209550">
                                <a:moveTo>
                                  <a:pt x="38100" y="0"/>
                                </a:moveTo>
                                <a:lnTo>
                                  <a:pt x="424876" y="0"/>
                                </a:lnTo>
                                <a:lnTo>
                                  <a:pt x="424876" y="9525"/>
                                </a:lnTo>
                                <a:lnTo>
                                  <a:pt x="38100" y="9525"/>
                                </a:lnTo>
                                <a:cubicBezTo>
                                  <a:pt x="22384" y="9525"/>
                                  <a:pt x="9525" y="22383"/>
                                  <a:pt x="9525" y="38100"/>
                                </a:cubicBezTo>
                                <a:lnTo>
                                  <a:pt x="9525" y="171450"/>
                                </a:lnTo>
                                <a:cubicBezTo>
                                  <a:pt x="9525" y="187166"/>
                                  <a:pt x="22384" y="200025"/>
                                  <a:pt x="38100" y="200025"/>
                                </a:cubicBezTo>
                                <a:lnTo>
                                  <a:pt x="424876" y="200025"/>
                                </a:lnTo>
                                <a:lnTo>
                                  <a:pt x="42487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87" name="Shape 587"/>
                        <wps:cNvSpPr/>
                        <wps:spPr>
                          <a:xfrm>
                            <a:off x="424876" y="0"/>
                            <a:ext cx="424876" cy="209550"/>
                          </a:xfrm>
                          <a:custGeom>
                            <a:avLst/>
                            <a:gdLst/>
                            <a:ahLst/>
                            <a:cxnLst/>
                            <a:rect l="0" t="0" r="0" b="0"/>
                            <a:pathLst>
                              <a:path w="424876" h="209550">
                                <a:moveTo>
                                  <a:pt x="0" y="0"/>
                                </a:moveTo>
                                <a:lnTo>
                                  <a:pt x="386776" y="0"/>
                                </a:lnTo>
                                <a:cubicBezTo>
                                  <a:pt x="407732" y="0"/>
                                  <a:pt x="424876" y="17145"/>
                                  <a:pt x="424876" y="38100"/>
                                </a:cubicBezTo>
                                <a:lnTo>
                                  <a:pt x="424876" y="171450"/>
                                </a:lnTo>
                                <a:cubicBezTo>
                                  <a:pt x="424876" y="192405"/>
                                  <a:pt x="407732" y="209550"/>
                                  <a:pt x="386776" y="209550"/>
                                </a:cubicBezTo>
                                <a:lnTo>
                                  <a:pt x="0" y="209550"/>
                                </a:lnTo>
                                <a:lnTo>
                                  <a:pt x="0" y="200025"/>
                                </a:lnTo>
                                <a:lnTo>
                                  <a:pt x="386776" y="200025"/>
                                </a:lnTo>
                                <a:cubicBezTo>
                                  <a:pt x="402493" y="200025"/>
                                  <a:pt x="415351" y="187166"/>
                                  <a:pt x="415351" y="171450"/>
                                </a:cubicBezTo>
                                <a:lnTo>
                                  <a:pt x="415351" y="38100"/>
                                </a:lnTo>
                                <a:cubicBezTo>
                                  <a:pt x="415351" y="22383"/>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9338" style="width:66.9097pt;height:16.5pt;position:absolute;z-index:-2147483564;mso-position-horizontal-relative:text;mso-position-horizontal:absolute;margin-left:73.7754pt;mso-position-vertical-relative:text;margin-top:25.2948pt;" coordsize="8497,2095">
                <v:shape id="Shape 586" style="position:absolute;width:4248;height:2095;left:0;top:0;" coordsize="424876,209550" path="m38100,0l424876,0l424876,9525l38100,9525c22384,9525,9525,22383,9525,38100l9525,171450c9525,187166,22384,200025,38100,200025l424876,200025l424876,209550l38100,209550c17145,209550,0,192405,0,171450l0,38100c0,17145,17145,0,38100,0x">
                  <v:stroke weight="0pt" endcap="flat" joinstyle="miter" miterlimit="10" on="false" color="#000000" opacity="0"/>
                  <v:fill on="true" color="#bbbbbb"/>
                </v:shape>
                <v:shape id="Shape 587" style="position:absolute;width:4248;height:2095;left:4248;top:0;" coordsize="424876,209550" path="m0,0l386776,0c407732,0,424876,17145,424876,38100l424876,171450c424876,192405,407732,209550,386776,209550l0,209550l0,200025l386776,200025c402493,200025,415351,187166,415351,171450l415351,38100c415351,22383,402493,9525,386776,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86912" behindDoc="1" locked="0" layoutInCell="1" allowOverlap="1" wp14:anchorId="0EE21D54" wp14:editId="138BD072">
                <wp:simplePos x="0" y="0"/>
                <wp:positionH relativeFrom="column">
                  <wp:posOffset>4029363</wp:posOffset>
                </wp:positionH>
                <wp:positionV relativeFrom="paragraph">
                  <wp:posOffset>321244</wp:posOffset>
                </wp:positionV>
                <wp:extent cx="712570" cy="209550"/>
                <wp:effectExtent l="0" t="0" r="0" b="0"/>
                <wp:wrapNone/>
                <wp:docPr id="9339" name="Group 9339"/>
                <wp:cNvGraphicFramePr/>
                <a:graphic xmlns:a="http://schemas.openxmlformats.org/drawingml/2006/main">
                  <a:graphicData uri="http://schemas.microsoft.com/office/word/2010/wordprocessingGroup">
                    <wpg:wgp>
                      <wpg:cNvGrpSpPr/>
                      <wpg:grpSpPr>
                        <a:xfrm>
                          <a:off x="0" y="0"/>
                          <a:ext cx="712570" cy="209550"/>
                          <a:chOff x="0" y="0"/>
                          <a:chExt cx="712570" cy="209550"/>
                        </a:xfrm>
                      </wpg:grpSpPr>
                      <wps:wsp>
                        <wps:cNvPr id="592" name="Shape 592"/>
                        <wps:cNvSpPr/>
                        <wps:spPr>
                          <a:xfrm>
                            <a:off x="0"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3"/>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93" name="Shape 593"/>
                        <wps:cNvSpPr/>
                        <wps:spPr>
                          <a:xfrm>
                            <a:off x="356285" y="0"/>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2" y="200025"/>
                                  <a:pt x="346760" y="187166"/>
                                  <a:pt x="346760" y="171450"/>
                                </a:cubicBezTo>
                                <a:lnTo>
                                  <a:pt x="346760" y="38100"/>
                                </a:lnTo>
                                <a:cubicBezTo>
                                  <a:pt x="346760" y="22383"/>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9339" style="width:56.1079pt;height:16.5pt;position:absolute;z-index:-2147483558;mso-position-horizontal-relative:text;mso-position-horizontal:absolute;margin-left:317.273pt;mso-position-vertical-relative:text;margin-top:25.2948pt;" coordsize="7125,2095">
                <v:shape id="Shape 592" style="position:absolute;width:3562;height:2095;left:0;top:0;" coordsize="356285,209550" path="m38100,0l356285,0l356285,9525l38100,9525c22384,9525,9525,22383,9525,38100l9525,171450c9525,187166,22384,200025,38100,200025l356285,200025l356285,209550l38100,209550c17145,209550,0,192405,0,171450l0,38100c0,17145,17145,0,38100,0x">
                  <v:stroke weight="0pt" endcap="flat" joinstyle="miter" miterlimit="10" on="false" color="#000000" opacity="0"/>
                  <v:fill on="true" color="#bbbbbb"/>
                </v:shape>
                <v:shape id="Shape 593" style="position:absolute;width:3562;height:2095;left:3562;top:0;" coordsize="356285,209550" path="m0,0l318185,0c339141,0,356285,17145,356285,38100l356285,171450c356285,192405,339141,209550,318185,209550l0,209550l0,200025l318185,200025c333902,200025,346760,187166,346760,171450l346760,38100c346760,22383,333902,9525,318185,9525l0,9525l0,0x">
                  <v:stroke weight="0pt" endcap="flat" joinstyle="miter" miterlimit="10" on="false" color="#000000" opacity="0"/>
                  <v:fill on="true" color="#bbbbbb"/>
                </v:shape>
              </v:group>
            </w:pict>
          </mc:Fallback>
        </mc:AlternateContent>
      </w:r>
      <w:r>
        <w:rPr>
          <w:b/>
        </w:rPr>
        <w:t>Build/Tool Plugins:</w:t>
      </w:r>
      <w:r>
        <w:t xml:space="preserve"> Similarly, support for different build systems or tools can be plugin-based. A plugin could define how to invoke a particular compiler or packager. For example, a </w:t>
      </w:r>
      <w:r>
        <w:rPr>
          <w:b/>
        </w:rPr>
        <w:t xml:space="preserve">Rust plugin </w:t>
      </w:r>
      <w:r>
        <w:t xml:space="preserve">might call </w:t>
      </w:r>
      <w:r>
        <w:rPr>
          <w:rFonts w:ascii="Courier New" w:eastAsia="Courier New" w:hAnsi="Courier New" w:cs="Courier New"/>
        </w:rPr>
        <w:t>cargo build</w:t>
      </w:r>
      <w:r>
        <w:t xml:space="preserve"> under the hood, a </w:t>
      </w:r>
      <w:r>
        <w:rPr>
          <w:b/>
        </w:rPr>
        <w:t>Zig plugin</w:t>
      </w:r>
      <w:r>
        <w:t xml:space="preserve"> could wrap </w:t>
      </w:r>
      <w:r>
        <w:rPr>
          <w:rFonts w:ascii="Courier New" w:eastAsia="Courier New" w:hAnsi="Courier New" w:cs="Courier New"/>
        </w:rPr>
        <w:t xml:space="preserve">zig </w:t>
      </w:r>
      <w:proofErr w:type="gramStart"/>
      <w:r>
        <w:rPr>
          <w:rFonts w:ascii="Courier New" w:eastAsia="Courier New" w:hAnsi="Courier New" w:cs="Courier New"/>
        </w:rPr>
        <w:t xml:space="preserve">build </w:t>
      </w:r>
      <w:r>
        <w:t>,</w:t>
      </w:r>
      <w:proofErr w:type="gramEnd"/>
      <w:r>
        <w:t xml:space="preserve"> etc. By abstracting “build tasks,” the core IDE can remain generic.</w:t>
      </w:r>
    </w:p>
    <w:p w14:paraId="1F2A4191" w14:textId="77777777" w:rsidR="00280C1F" w:rsidRDefault="00280C1F">
      <w:pPr>
        <w:sectPr w:rsidR="00280C1F">
          <w:headerReference w:type="even" r:id="rId20"/>
          <w:headerReference w:type="default" r:id="rId21"/>
          <w:footerReference w:type="even" r:id="rId22"/>
          <w:footerReference w:type="default" r:id="rId23"/>
          <w:headerReference w:type="first" r:id="rId24"/>
          <w:footerReference w:type="first" r:id="rId25"/>
          <w:pgSz w:w="11906" w:h="16838"/>
          <w:pgMar w:top="1452" w:right="1560" w:bottom="1440" w:left="1560" w:header="720" w:footer="597" w:gutter="0"/>
          <w:cols w:space="720"/>
        </w:sectPr>
      </w:pPr>
    </w:p>
    <w:p w14:paraId="33220D8D" w14:textId="77777777" w:rsidR="00280C1F" w:rsidRDefault="00000000">
      <w:pPr>
        <w:ind w:left="600" w:right="9" w:firstLine="0"/>
      </w:pPr>
      <w:r>
        <w:rPr>
          <w:b/>
        </w:rPr>
        <w:lastRenderedPageBreak/>
        <w:t>Live Preview:</w:t>
      </w:r>
      <w:r>
        <w:t xml:space="preserve"> Live preview is especially useful for web development or markup editing. We plan to have a plugin (or core module) for live preview of HTML/Markdown and possibly GUI layouts:</w:t>
      </w:r>
    </w:p>
    <w:p w14:paraId="3C6EA4B4" w14:textId="77777777" w:rsidR="00280C1F" w:rsidRDefault="00000000">
      <w:pPr>
        <w:numPr>
          <w:ilvl w:val="0"/>
          <w:numId w:val="6"/>
        </w:numPr>
        <w:ind w:right="9" w:hanging="114"/>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75C87057" wp14:editId="258AAC06">
                <wp:simplePos x="0" y="0"/>
                <wp:positionH relativeFrom="column">
                  <wp:posOffset>5109586</wp:posOffset>
                </wp:positionH>
                <wp:positionV relativeFrom="paragraph">
                  <wp:posOffset>686866</wp:posOffset>
                </wp:positionV>
                <wp:extent cx="361950" cy="142875"/>
                <wp:effectExtent l="0" t="0" r="0" b="0"/>
                <wp:wrapNone/>
                <wp:docPr id="9976" name="Group 9976"/>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738" name="Shape 73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41" name="Shape 741"/>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976" style="width:28.5pt;height:11.25pt;position:absolute;z-index:106;mso-position-horizontal-relative:text;mso-position-horizontal:absolute;margin-left:402.33pt;mso-position-vertical-relative:text;margin-top:54.0839pt;" coordsize="3619,1428">
                <v:shape id="Shape 73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741"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Web/HTML Preview:</w:t>
      </w:r>
      <w:r>
        <w:t xml:space="preserve"> For web projects, the IDE could include an embedded browser view that auto-reloads the served page when files change. If the user is editing an HTML file or a markdown document, a split-view can show the rendered output. For Markdown, we can use a library (or even our own engine’s </w:t>
      </w:r>
      <w:proofErr w:type="spellStart"/>
      <w:r>
        <w:t>Pandoc</w:t>
      </w:r>
      <w:proofErr w:type="spellEnd"/>
      <w:r>
        <w:t xml:space="preserve">/Markdown integration if available) to render to HTML and display it. The engine already has code to generate HTML from Markdown chapters </w:t>
      </w:r>
      <w:r>
        <w:rPr>
          <w:color w:val="333333"/>
          <w:sz w:val="12"/>
        </w:rPr>
        <w:t>18 19</w:t>
      </w:r>
      <w:r>
        <w:t xml:space="preserve"> – that can be repurposed for on-the-fly rendering of docs.</w:t>
      </w:r>
    </w:p>
    <w:p w14:paraId="7BB155FE" w14:textId="77777777" w:rsidR="00280C1F" w:rsidRDefault="00000000">
      <w:pPr>
        <w:numPr>
          <w:ilvl w:val="0"/>
          <w:numId w:val="6"/>
        </w:numPr>
        <w:ind w:right="9" w:hanging="114"/>
      </w:pPr>
      <w:r>
        <w:rPr>
          <w:b/>
        </w:rPr>
        <w:t>GUI Preview:</w:t>
      </w:r>
      <w:r>
        <w:t xml:space="preserve"> In the future, for languages with GUI toolkits, we might allow designing interfaces visually. For now, a simpler target is to support previewing outputs of code – e.g., if the code produces an image or graphical output, show it in the IDE.</w:t>
      </w:r>
    </w:p>
    <w:p w14:paraId="5D3CF1D9" w14:textId="77777777" w:rsidR="00280C1F" w:rsidRDefault="00000000">
      <w:pPr>
        <w:numPr>
          <w:ilvl w:val="0"/>
          <w:numId w:val="6"/>
        </w:numPr>
        <w:spacing w:after="12" w:line="259" w:lineRule="auto"/>
        <w:ind w:right="9" w:hanging="114"/>
      </w:pPr>
      <w:r>
        <w:rPr>
          <w:b/>
        </w:rPr>
        <w:t>Example – Live Markdown Preview:</w:t>
      </w:r>
      <w:r>
        <w:t xml:space="preserve"> We could have a </w:t>
      </w:r>
      <w:r>
        <w:rPr>
          <w:b/>
        </w:rPr>
        <w:t>Markdown Preview</w:t>
      </w:r>
      <w:r>
        <w:t xml:space="preserve"> panel that watches</w:t>
      </w:r>
    </w:p>
    <w:p w14:paraId="06170659" w14:textId="77777777" w:rsidR="00280C1F" w:rsidRDefault="00000000">
      <w:pPr>
        <w:ind w:left="600" w:right="9" w:firstLine="75"/>
      </w:pPr>
      <w:r>
        <w:rPr>
          <w:rFonts w:ascii="Calibri" w:eastAsia="Calibri" w:hAnsi="Calibri" w:cs="Calibri"/>
          <w:noProof/>
          <w:sz w:val="22"/>
        </w:rPr>
        <mc:AlternateContent>
          <mc:Choice Requires="wpg">
            <w:drawing>
              <wp:anchor distT="0" distB="0" distL="114300" distR="114300" simplePos="0" relativeHeight="251688960" behindDoc="1" locked="0" layoutInCell="1" allowOverlap="1" wp14:anchorId="53F623BE" wp14:editId="24C60764">
                <wp:simplePos x="0" y="0"/>
                <wp:positionH relativeFrom="column">
                  <wp:posOffset>381000</wp:posOffset>
                </wp:positionH>
                <wp:positionV relativeFrom="paragraph">
                  <wp:posOffset>-25665</wp:posOffset>
                </wp:positionV>
                <wp:extent cx="301024" cy="209550"/>
                <wp:effectExtent l="0" t="0" r="0" b="0"/>
                <wp:wrapNone/>
                <wp:docPr id="9829" name="Group 9829"/>
                <wp:cNvGraphicFramePr/>
                <a:graphic xmlns:a="http://schemas.openxmlformats.org/drawingml/2006/main">
                  <a:graphicData uri="http://schemas.microsoft.com/office/word/2010/wordprocessingGroup">
                    <wpg:wgp>
                      <wpg:cNvGrpSpPr/>
                      <wpg:grpSpPr>
                        <a:xfrm>
                          <a:off x="0" y="0"/>
                          <a:ext cx="301024" cy="209550"/>
                          <a:chOff x="0" y="0"/>
                          <a:chExt cx="301024" cy="209550"/>
                        </a:xfrm>
                      </wpg:grpSpPr>
                      <wps:wsp>
                        <wps:cNvPr id="652" name="Shape 652"/>
                        <wps:cNvSpPr/>
                        <wps:spPr>
                          <a:xfrm>
                            <a:off x="0" y="0"/>
                            <a:ext cx="150512" cy="209550"/>
                          </a:xfrm>
                          <a:custGeom>
                            <a:avLst/>
                            <a:gdLst/>
                            <a:ahLst/>
                            <a:cxnLst/>
                            <a:rect l="0" t="0" r="0" b="0"/>
                            <a:pathLst>
                              <a:path w="150512" h="209550">
                                <a:moveTo>
                                  <a:pt x="38100" y="0"/>
                                </a:moveTo>
                                <a:lnTo>
                                  <a:pt x="150512" y="0"/>
                                </a:lnTo>
                                <a:lnTo>
                                  <a:pt x="150512" y="9525"/>
                                </a:lnTo>
                                <a:lnTo>
                                  <a:pt x="38100" y="9525"/>
                                </a:lnTo>
                                <a:cubicBezTo>
                                  <a:pt x="22384" y="9525"/>
                                  <a:pt x="9525" y="22384"/>
                                  <a:pt x="9525" y="38100"/>
                                </a:cubicBezTo>
                                <a:lnTo>
                                  <a:pt x="9525" y="171450"/>
                                </a:lnTo>
                                <a:cubicBezTo>
                                  <a:pt x="9525" y="187166"/>
                                  <a:pt x="22384" y="200025"/>
                                  <a:pt x="38100" y="200025"/>
                                </a:cubicBezTo>
                                <a:lnTo>
                                  <a:pt x="150512" y="200025"/>
                                </a:lnTo>
                                <a:lnTo>
                                  <a:pt x="15051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53" name="Shape 653"/>
                        <wps:cNvSpPr/>
                        <wps:spPr>
                          <a:xfrm>
                            <a:off x="150512" y="0"/>
                            <a:ext cx="150512" cy="209550"/>
                          </a:xfrm>
                          <a:custGeom>
                            <a:avLst/>
                            <a:gdLst/>
                            <a:ahLst/>
                            <a:cxnLst/>
                            <a:rect l="0" t="0" r="0" b="0"/>
                            <a:pathLst>
                              <a:path w="150512" h="209550">
                                <a:moveTo>
                                  <a:pt x="0" y="0"/>
                                </a:moveTo>
                                <a:lnTo>
                                  <a:pt x="112412" y="0"/>
                                </a:lnTo>
                                <a:cubicBezTo>
                                  <a:pt x="133367" y="0"/>
                                  <a:pt x="150512" y="17145"/>
                                  <a:pt x="150512" y="38100"/>
                                </a:cubicBezTo>
                                <a:lnTo>
                                  <a:pt x="150512" y="171450"/>
                                </a:lnTo>
                                <a:cubicBezTo>
                                  <a:pt x="150512" y="192405"/>
                                  <a:pt x="133367" y="209550"/>
                                  <a:pt x="112412" y="209550"/>
                                </a:cubicBezTo>
                                <a:lnTo>
                                  <a:pt x="0" y="209550"/>
                                </a:lnTo>
                                <a:lnTo>
                                  <a:pt x="0" y="200025"/>
                                </a:lnTo>
                                <a:lnTo>
                                  <a:pt x="112412" y="200025"/>
                                </a:lnTo>
                                <a:cubicBezTo>
                                  <a:pt x="128128" y="200025"/>
                                  <a:pt x="140987" y="187166"/>
                                  <a:pt x="140987" y="171450"/>
                                </a:cubicBezTo>
                                <a:lnTo>
                                  <a:pt x="140987" y="38100"/>
                                </a:lnTo>
                                <a:cubicBezTo>
                                  <a:pt x="140987" y="22384"/>
                                  <a:pt x="128128" y="9525"/>
                                  <a:pt x="11241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9829" style="width:23.7026pt;height:16.5pt;position:absolute;z-index:-2147483629;mso-position-horizontal-relative:text;mso-position-horizontal:absolute;margin-left:30pt;mso-position-vertical-relative:text;margin-top:-2.02098pt;" coordsize="3010,2095">
                <v:shape id="Shape 652" style="position:absolute;width:1505;height:2095;left:0;top:0;" coordsize="150512,209550" path="m38100,0l150512,0l150512,9525l38100,9525c22384,9525,9525,22384,9525,38100l9525,171450c9525,187166,22384,200025,38100,200025l150512,200025l150512,209550l38100,209550c17145,209550,0,192405,0,171450l0,38100c0,17145,17145,0,38100,0x">
                  <v:stroke weight="0pt" endcap="flat" joinstyle="miter" miterlimit="10" on="false" color="#000000" opacity="0"/>
                  <v:fill on="true" color="#bbbbbb"/>
                </v:shape>
                <v:shape id="Shape 653" style="position:absolute;width:1505;height:2095;left:1505;top:0;" coordsize="150512,209550" path="m0,0l112412,0c133367,0,150512,17145,150512,38100l150512,171450c150512,192405,133367,209550,112412,209550l0,209550l0,200025l112412,200025c128128,200025,140987,187166,140987,171450l140987,38100c140987,22384,128128,9525,112412,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1" locked="0" layoutInCell="1" allowOverlap="1" wp14:anchorId="5C165939" wp14:editId="6069CE00">
                <wp:simplePos x="0" y="0"/>
                <wp:positionH relativeFrom="column">
                  <wp:posOffset>3171332</wp:posOffset>
                </wp:positionH>
                <wp:positionV relativeFrom="paragraph">
                  <wp:posOffset>-25665</wp:posOffset>
                </wp:positionV>
                <wp:extent cx="1124117" cy="209550"/>
                <wp:effectExtent l="0" t="0" r="0" b="0"/>
                <wp:wrapNone/>
                <wp:docPr id="9830" name="Group 9830"/>
                <wp:cNvGraphicFramePr/>
                <a:graphic xmlns:a="http://schemas.openxmlformats.org/drawingml/2006/main">
                  <a:graphicData uri="http://schemas.microsoft.com/office/word/2010/wordprocessingGroup">
                    <wpg:wgp>
                      <wpg:cNvGrpSpPr/>
                      <wpg:grpSpPr>
                        <a:xfrm>
                          <a:off x="0" y="0"/>
                          <a:ext cx="1124117" cy="209550"/>
                          <a:chOff x="0" y="0"/>
                          <a:chExt cx="1124117" cy="209550"/>
                        </a:xfrm>
                      </wpg:grpSpPr>
                      <wps:wsp>
                        <wps:cNvPr id="656" name="Shape 656"/>
                        <wps:cNvSpPr/>
                        <wps:spPr>
                          <a:xfrm>
                            <a:off x="0" y="0"/>
                            <a:ext cx="562059" cy="209550"/>
                          </a:xfrm>
                          <a:custGeom>
                            <a:avLst/>
                            <a:gdLst/>
                            <a:ahLst/>
                            <a:cxnLst/>
                            <a:rect l="0" t="0" r="0" b="0"/>
                            <a:pathLst>
                              <a:path w="562059" h="209550">
                                <a:moveTo>
                                  <a:pt x="38100" y="0"/>
                                </a:moveTo>
                                <a:lnTo>
                                  <a:pt x="562059" y="0"/>
                                </a:lnTo>
                                <a:lnTo>
                                  <a:pt x="562059" y="9525"/>
                                </a:lnTo>
                                <a:lnTo>
                                  <a:pt x="38100" y="9525"/>
                                </a:lnTo>
                                <a:cubicBezTo>
                                  <a:pt x="22384" y="9525"/>
                                  <a:pt x="9525" y="22384"/>
                                  <a:pt x="9525" y="38100"/>
                                </a:cubicBezTo>
                                <a:lnTo>
                                  <a:pt x="9525" y="171450"/>
                                </a:lnTo>
                                <a:cubicBezTo>
                                  <a:pt x="9525" y="187166"/>
                                  <a:pt x="22384" y="200025"/>
                                  <a:pt x="38100" y="200025"/>
                                </a:cubicBezTo>
                                <a:lnTo>
                                  <a:pt x="562059" y="200025"/>
                                </a:lnTo>
                                <a:lnTo>
                                  <a:pt x="56205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57" name="Shape 657"/>
                        <wps:cNvSpPr/>
                        <wps:spPr>
                          <a:xfrm>
                            <a:off x="562059" y="0"/>
                            <a:ext cx="562059" cy="209550"/>
                          </a:xfrm>
                          <a:custGeom>
                            <a:avLst/>
                            <a:gdLst/>
                            <a:ahLst/>
                            <a:cxnLst/>
                            <a:rect l="0" t="0" r="0" b="0"/>
                            <a:pathLst>
                              <a:path w="562059" h="209550">
                                <a:moveTo>
                                  <a:pt x="0" y="0"/>
                                </a:moveTo>
                                <a:lnTo>
                                  <a:pt x="523959" y="0"/>
                                </a:lnTo>
                                <a:cubicBezTo>
                                  <a:pt x="544914" y="0"/>
                                  <a:pt x="562059" y="17145"/>
                                  <a:pt x="562059" y="38100"/>
                                </a:cubicBezTo>
                                <a:lnTo>
                                  <a:pt x="562059" y="171450"/>
                                </a:lnTo>
                                <a:cubicBezTo>
                                  <a:pt x="562059" y="192405"/>
                                  <a:pt x="544914" y="209550"/>
                                  <a:pt x="523959" y="209550"/>
                                </a:cubicBezTo>
                                <a:lnTo>
                                  <a:pt x="0" y="209550"/>
                                </a:lnTo>
                                <a:lnTo>
                                  <a:pt x="0" y="200025"/>
                                </a:lnTo>
                                <a:lnTo>
                                  <a:pt x="523959" y="200025"/>
                                </a:lnTo>
                                <a:cubicBezTo>
                                  <a:pt x="539675" y="200025"/>
                                  <a:pt x="552534" y="187166"/>
                                  <a:pt x="552534" y="171450"/>
                                </a:cubicBezTo>
                                <a:lnTo>
                                  <a:pt x="552534" y="38100"/>
                                </a:lnTo>
                                <a:cubicBezTo>
                                  <a:pt x="552534" y="22384"/>
                                  <a:pt x="539675" y="9525"/>
                                  <a:pt x="52395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9830" style="width:88.5132pt;height:16.5pt;position:absolute;z-index:-2147483625;mso-position-horizontal-relative:text;mso-position-horizontal:absolute;margin-left:249.711pt;mso-position-vertical-relative:text;margin-top:-2.02098pt;" coordsize="11241,2095">
                <v:shape id="Shape 656" style="position:absolute;width:5620;height:2095;left:0;top:0;" coordsize="562059,209550" path="m38100,0l562059,0l562059,9525l38100,9525c22384,9525,9525,22384,9525,38100l9525,171450c9525,187166,22384,200025,38100,200025l562059,200025l562059,209550l38100,209550c17145,209550,0,192405,0,171450l0,38100c0,17145,17145,0,38100,0x">
                  <v:stroke weight="0pt" endcap="flat" joinstyle="miter" miterlimit="10" on="false" color="#000000" opacity="0"/>
                  <v:fill on="true" color="#bbbbbb"/>
                </v:shape>
                <v:shape id="Shape 657" style="position:absolute;width:5620;height:2095;left:5620;top:0;" coordsize="562059,209550" path="m0,0l523959,0c544914,0,562059,17145,562059,38100l562059,171450c562059,192405,544914,209550,523959,209550l0,209550l0,200025l523959,200025c539675,200025,552534,187166,552534,171450l552534,38100c552534,22384,539675,9525,523959,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5610BE39" wp14:editId="5B5E83F2">
                <wp:simplePos x="0" y="0"/>
                <wp:positionH relativeFrom="column">
                  <wp:posOffset>1205238</wp:posOffset>
                </wp:positionH>
                <wp:positionV relativeFrom="paragraph">
                  <wp:posOffset>173789</wp:posOffset>
                </wp:positionV>
                <wp:extent cx="152400" cy="142875"/>
                <wp:effectExtent l="0" t="0" r="0" b="0"/>
                <wp:wrapNone/>
                <wp:docPr id="9978" name="Group 997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746" name="Shape 74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978" style="width:12pt;height:11.25pt;position:absolute;z-index:111;mso-position-horizontal-relative:text;mso-position-horizontal:absolute;margin-left:94.9006pt;mso-position-vertical-relative:text;margin-top:13.6842pt;" coordsize="1524,1428">
                <v:shape id="Shape 74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ourier New" w:eastAsia="Courier New" w:hAnsi="Courier New" w:cs="Courier New"/>
        </w:rPr>
        <w:t>.md</w:t>
      </w:r>
      <w:r>
        <w:t xml:space="preserve"> files. When a file is saved, the plugin uses our </w:t>
      </w:r>
      <w:proofErr w:type="spellStart"/>
      <w:r>
        <w:rPr>
          <w:rFonts w:ascii="Courier New" w:eastAsia="Courier New" w:hAnsi="Courier New" w:cs="Courier New"/>
        </w:rPr>
        <w:t>pack_book_draft</w:t>
      </w:r>
      <w:proofErr w:type="spellEnd"/>
      <w:r>
        <w:t xml:space="preserve"> or a similar function to produce HTML </w:t>
      </w:r>
      <w:proofErr w:type="gramStart"/>
      <w:r>
        <w:rPr>
          <w:color w:val="333333"/>
          <w:sz w:val="12"/>
        </w:rPr>
        <w:t xml:space="preserve">20 </w:t>
      </w:r>
      <w:r>
        <w:t>,</w:t>
      </w:r>
      <w:proofErr w:type="gramEnd"/>
      <w:r>
        <w:t xml:space="preserve"> then refreshes the preview pane. This gives real-time feedback for documentation writing.</w:t>
      </w:r>
    </w:p>
    <w:p w14:paraId="3C5B491E" w14:textId="77777777" w:rsidR="00280C1F" w:rsidRDefault="00000000">
      <w:pPr>
        <w:numPr>
          <w:ilvl w:val="0"/>
          <w:numId w:val="6"/>
        </w:numPr>
        <w:spacing w:after="322"/>
        <w:ind w:right="9" w:hanging="114"/>
      </w:pPr>
      <w:r>
        <w:rPr>
          <w:b/>
        </w:rPr>
        <w:t>Plugin Management:</w:t>
      </w:r>
      <w:r>
        <w:t xml:space="preserve"> We’ll maintain a config file or directory where plugins are listed. Plugins could be implemented as dynamic libraries (for performance-critical tasks in C/C++), or as scripts (Python or Lua scripts controlling the IDE via an API). In the initial stage, some “plugins” might be baked into the application (for core languages like C/C++ and assembly), but by structuring them as if they were external, we keep the door open for later separation. Users should be able to enable/disable certain language support or features by adding/removing plugins without recompiling the whole IDE.</w:t>
      </w:r>
    </w:p>
    <w:p w14:paraId="1510D400" w14:textId="77777777" w:rsidR="00280C1F" w:rsidRDefault="00000000">
      <w:pPr>
        <w:pStyle w:val="Heading1"/>
        <w:ind w:left="-5"/>
      </w:pPr>
      <w:r>
        <w:t>AI Assistant – Chat Window Integration</w:t>
      </w:r>
    </w:p>
    <w:p w14:paraId="41A1BE25" w14:textId="77777777" w:rsidR="00280C1F" w:rsidRDefault="00000000">
      <w:pPr>
        <w:spacing w:after="296"/>
        <w:ind w:left="0" w:right="9" w:firstLine="0"/>
      </w:pPr>
      <w:r>
        <w:t xml:space="preserve">As discussed, the AI assistant will play a significant role. To make it user-friendly, we’ll incorporate a </w:t>
      </w:r>
      <w:r>
        <w:rPr>
          <w:b/>
        </w:rPr>
        <w:t>Chat Window</w:t>
      </w:r>
      <w:r>
        <w:t xml:space="preserve"> in the IDE where the user can converse with the LLM:</w:t>
      </w:r>
    </w:p>
    <w:p w14:paraId="7508697B" w14:textId="77777777" w:rsidR="00280C1F" w:rsidRDefault="00000000">
      <w:pPr>
        <w:numPr>
          <w:ilvl w:val="0"/>
          <w:numId w:val="7"/>
        </w:numPr>
        <w:ind w:right="9" w:hanging="114"/>
      </w:pPr>
      <w:r>
        <w:rPr>
          <w:b/>
        </w:rPr>
        <w:t>Dedicated Chat Panel:</w:t>
      </w:r>
      <w:r>
        <w:t xml:space="preserve"> This will be a panel (docked, say, on the right side) with a conversation view. The user can ask questions or give instructions in a text box (e.g. “How do I use this library?” or “Review my code for errors”). The assistant’s responses are displayed in a chat transcript above.</w:t>
      </w:r>
    </w:p>
    <w:p w14:paraId="5EC37DEE" w14:textId="77777777" w:rsidR="00280C1F" w:rsidRDefault="00000000">
      <w:pPr>
        <w:numPr>
          <w:ilvl w:val="0"/>
          <w:numId w:val="7"/>
        </w:numPr>
        <w:ind w:right="9" w:hanging="114"/>
      </w:pPr>
      <w:r>
        <w:rPr>
          <w:rFonts w:ascii="Calibri" w:eastAsia="Calibri" w:hAnsi="Calibri" w:cs="Calibri"/>
          <w:noProof/>
          <w:sz w:val="22"/>
        </w:rPr>
        <mc:AlternateContent>
          <mc:Choice Requires="wpg">
            <w:drawing>
              <wp:anchor distT="0" distB="0" distL="114300" distR="114300" simplePos="0" relativeHeight="251692032" behindDoc="1" locked="0" layoutInCell="1" allowOverlap="1" wp14:anchorId="53F8C2B0" wp14:editId="0951C9BC">
                <wp:simplePos x="0" y="0"/>
                <wp:positionH relativeFrom="column">
                  <wp:posOffset>1189202</wp:posOffset>
                </wp:positionH>
                <wp:positionV relativeFrom="paragraph">
                  <wp:posOffset>664144</wp:posOffset>
                </wp:positionV>
                <wp:extent cx="1415272" cy="209550"/>
                <wp:effectExtent l="0" t="0" r="0" b="0"/>
                <wp:wrapNone/>
                <wp:docPr id="9831" name="Group 9831"/>
                <wp:cNvGraphicFramePr/>
                <a:graphic xmlns:a="http://schemas.openxmlformats.org/drawingml/2006/main">
                  <a:graphicData uri="http://schemas.microsoft.com/office/word/2010/wordprocessingGroup">
                    <wpg:wgp>
                      <wpg:cNvGrpSpPr/>
                      <wpg:grpSpPr>
                        <a:xfrm>
                          <a:off x="0" y="0"/>
                          <a:ext cx="1415272" cy="209550"/>
                          <a:chOff x="0" y="0"/>
                          <a:chExt cx="1415272" cy="209550"/>
                        </a:xfrm>
                      </wpg:grpSpPr>
                      <wps:wsp>
                        <wps:cNvPr id="687" name="Shape 687"/>
                        <wps:cNvSpPr/>
                        <wps:spPr>
                          <a:xfrm>
                            <a:off x="0"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3"/>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88" name="Shape 688"/>
                        <wps:cNvSpPr/>
                        <wps:spPr>
                          <a:xfrm>
                            <a:off x="287694" y="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6"/>
                                  <a:pt x="278169" y="171450"/>
                                </a:cubicBezTo>
                                <a:lnTo>
                                  <a:pt x="278169" y="38100"/>
                                </a:lnTo>
                                <a:cubicBezTo>
                                  <a:pt x="278169" y="22383"/>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91" name="Shape 691"/>
                        <wps:cNvSpPr/>
                        <wps:spPr>
                          <a:xfrm>
                            <a:off x="839884"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3"/>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92" name="Shape 692"/>
                        <wps:cNvSpPr/>
                        <wps:spPr>
                          <a:xfrm>
                            <a:off x="1127578" y="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6"/>
                                  <a:pt x="278169" y="171450"/>
                                </a:cubicBezTo>
                                <a:lnTo>
                                  <a:pt x="278169" y="38100"/>
                                </a:lnTo>
                                <a:cubicBezTo>
                                  <a:pt x="278169" y="22383"/>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9831" style="width:111.439pt;height:16.5pt;position:absolute;z-index:-2147483592;mso-position-horizontal-relative:text;mso-position-horizontal:absolute;margin-left:93.6379pt;mso-position-vertical-relative:text;margin-top:52.2948pt;" coordsize="14152,2095">
                <v:shape id="Shape 687" style="position:absolute;width:2876;height:2095;left:0;top:0;" coordsize="287694,209550" path="m38100,0l287694,0l287694,9525l38100,9525c22384,9525,9525,22383,9525,38100l9525,171450c9525,187166,22384,200025,38100,200025l287694,200025l287694,209550l38100,209550c17145,209550,0,192405,0,171450l0,38100c0,17145,17145,0,38100,0x">
                  <v:stroke weight="0pt" endcap="flat" joinstyle="miter" miterlimit="10" on="false" color="#000000" opacity="0"/>
                  <v:fill on="true" color="#bbbbbb"/>
                </v:shape>
                <v:shape id="Shape 688" style="position:absolute;width:2876;height:2095;left:2876;top:0;" coordsize="287694,209550" path="m0,0l249594,0c270549,0,287694,17145,287694,38100l287694,171450c287694,192405,270549,209550,249594,209550l0,209550l0,200025l249594,200025c265310,200025,278169,187166,278169,171450l278169,38100c278169,22383,265310,9525,249594,9525l0,9525l0,0x">
                  <v:stroke weight="0pt" endcap="flat" joinstyle="miter" miterlimit="10" on="false" color="#000000" opacity="0"/>
                  <v:fill on="true" color="#bbbbbb"/>
                </v:shape>
                <v:shape id="Shape 691" style="position:absolute;width:2876;height:2095;left:8398;top:0;" coordsize="287694,209550" path="m38100,0l287694,0l287694,9525l38100,9525c22384,9525,9525,22383,9525,38100l9525,171450c9525,187166,22384,200025,38100,200025l287694,200025l287694,209550l38100,209550c17145,209550,0,192405,0,171450l0,38100c0,17145,17145,0,38100,0x">
                  <v:stroke weight="0pt" endcap="flat" joinstyle="miter" miterlimit="10" on="false" color="#000000" opacity="0"/>
                  <v:fill on="true" color="#bbbbbb"/>
                </v:shape>
                <v:shape id="Shape 692" style="position:absolute;width:2876;height:2095;left:11275;top:0;" coordsize="287694,209550" path="m0,0l249594,0c270549,0,287694,17145,287694,38100l287694,171450c287694,192405,270549,209550,249594,209550l0,209550l0,200025l249594,200025c265310,200025,278169,187166,278169,171450l278169,38100c278169,22383,265310,9525,249594,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21B4E513" wp14:editId="33C4D116">
                <wp:simplePos x="0" y="0"/>
                <wp:positionH relativeFrom="column">
                  <wp:posOffset>3504819</wp:posOffset>
                </wp:positionH>
                <wp:positionV relativeFrom="paragraph">
                  <wp:posOffset>515415</wp:posOffset>
                </wp:positionV>
                <wp:extent cx="152400" cy="142875"/>
                <wp:effectExtent l="0" t="0" r="0" b="0"/>
                <wp:wrapNone/>
                <wp:docPr id="9979" name="Group 997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752" name="Shape 75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979" style="width:12pt;height:11.25pt;position:absolute;z-index:116;mso-position-horizontal-relative:text;mso-position-horizontal:absolute;margin-left:275.97pt;mso-position-vertical-relative:text;margin-top:40.5839pt;" coordsize="1524,1428">
                <v:shape id="Shape 75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Contextual Awareness:</w:t>
      </w:r>
      <w:r>
        <w:t xml:space="preserve"> The assistant will be aware of the project’s context. For example, if the user highlights a block of code and opens the chat, the assistant could automatically see that code to answer questions about it or to perform transformations. </w:t>
      </w:r>
      <w:proofErr w:type="spellStart"/>
      <w:r>
        <w:t>Anthropic’s</w:t>
      </w:r>
      <w:proofErr w:type="spellEnd"/>
      <w:r>
        <w:t xml:space="preserve"> Claude Code tool can “understand your codebase” when answering queries </w:t>
      </w:r>
      <w:hyperlink r:id="rId26" w:anchor=":~:text=Claude%20Code%20is%20an%20agentic,or%20tag%20%40claude%20on%20Github">
        <w:r>
          <w:rPr>
            <w:color w:val="333333"/>
            <w:sz w:val="12"/>
          </w:rPr>
          <w:t>8</w:t>
        </w:r>
      </w:hyperlink>
      <w:r>
        <w:t xml:space="preserve"> – we aim for similar capability. Our backend code </w:t>
      </w:r>
      <w:proofErr w:type="gramStart"/>
      <w:r>
        <w:t xml:space="preserve">( </w:t>
      </w:r>
      <w:proofErr w:type="spellStart"/>
      <w:r>
        <w:rPr>
          <w:rFonts w:ascii="Courier New" w:eastAsia="Courier New" w:hAnsi="Courier New" w:cs="Courier New"/>
        </w:rPr>
        <w:t>serve</w:t>
      </w:r>
      <w:proofErr w:type="gramEnd"/>
      <w:r>
        <w:rPr>
          <w:rFonts w:ascii="Courier New" w:eastAsia="Courier New" w:hAnsi="Courier New" w:cs="Courier New"/>
        </w:rPr>
        <w:t>.c</w:t>
      </w:r>
      <w:proofErr w:type="spellEnd"/>
      <w:r>
        <w:t xml:space="preserve"> and </w:t>
      </w:r>
      <w:proofErr w:type="spellStart"/>
      <w:r>
        <w:rPr>
          <w:rFonts w:ascii="Courier New" w:eastAsia="Courier New" w:hAnsi="Courier New" w:cs="Courier New"/>
        </w:rPr>
        <w:t>llm</w:t>
      </w:r>
      <w:proofErr w:type="spellEnd"/>
      <w:r>
        <w:rPr>
          <w:rFonts w:ascii="Courier New" w:eastAsia="Courier New" w:hAnsi="Courier New" w:cs="Courier New"/>
        </w:rPr>
        <w:t>_*.</w:t>
      </w:r>
      <w:proofErr w:type="gramStart"/>
      <w:r>
        <w:rPr>
          <w:rFonts w:ascii="Courier New" w:eastAsia="Courier New" w:hAnsi="Courier New" w:cs="Courier New"/>
        </w:rPr>
        <w:t xml:space="preserve">c </w:t>
      </w:r>
      <w:r>
        <w:t>)</w:t>
      </w:r>
      <w:proofErr w:type="gramEnd"/>
      <w:r>
        <w:t xml:space="preserve"> can be extended to feed relevant files or symbols to the LLM as needed.</w:t>
      </w:r>
    </w:p>
    <w:p w14:paraId="0CC3032F" w14:textId="77777777" w:rsidR="00280C1F" w:rsidRDefault="00000000">
      <w:pPr>
        <w:numPr>
          <w:ilvl w:val="0"/>
          <w:numId w:val="7"/>
        </w:numPr>
        <w:ind w:right="9" w:hanging="114"/>
      </w:pPr>
      <w:r>
        <w:rPr>
          <w:rFonts w:ascii="Calibri" w:eastAsia="Calibri" w:hAnsi="Calibri" w:cs="Calibri"/>
          <w:noProof/>
          <w:sz w:val="22"/>
        </w:rPr>
        <mc:AlternateContent>
          <mc:Choice Requires="wpg">
            <w:drawing>
              <wp:anchor distT="0" distB="0" distL="114300" distR="114300" simplePos="0" relativeHeight="251694080" behindDoc="1" locked="0" layoutInCell="1" allowOverlap="1" wp14:anchorId="209601E6" wp14:editId="35D3A448">
                <wp:simplePos x="0" y="0"/>
                <wp:positionH relativeFrom="column">
                  <wp:posOffset>1528679</wp:posOffset>
                </wp:positionH>
                <wp:positionV relativeFrom="paragraph">
                  <wp:posOffset>686866</wp:posOffset>
                </wp:positionV>
                <wp:extent cx="1552454" cy="701178"/>
                <wp:effectExtent l="0" t="0" r="0" b="0"/>
                <wp:wrapNone/>
                <wp:docPr id="9832" name="Group 9832"/>
                <wp:cNvGraphicFramePr/>
                <a:graphic xmlns:a="http://schemas.openxmlformats.org/drawingml/2006/main">
                  <a:graphicData uri="http://schemas.microsoft.com/office/word/2010/wordprocessingGroup">
                    <wpg:wgp>
                      <wpg:cNvGrpSpPr/>
                      <wpg:grpSpPr>
                        <a:xfrm>
                          <a:off x="0" y="0"/>
                          <a:ext cx="1552454" cy="701178"/>
                          <a:chOff x="0" y="0"/>
                          <a:chExt cx="1552454" cy="701178"/>
                        </a:xfrm>
                      </wpg:grpSpPr>
                      <wps:wsp>
                        <wps:cNvPr id="713" name="Shape 713"/>
                        <wps:cNvSpPr/>
                        <wps:spPr>
                          <a:xfrm>
                            <a:off x="0" y="491628"/>
                            <a:ext cx="253398" cy="209550"/>
                          </a:xfrm>
                          <a:custGeom>
                            <a:avLst/>
                            <a:gdLst/>
                            <a:ahLst/>
                            <a:cxnLst/>
                            <a:rect l="0" t="0" r="0" b="0"/>
                            <a:pathLst>
                              <a:path w="253398" h="209550">
                                <a:moveTo>
                                  <a:pt x="38100" y="0"/>
                                </a:moveTo>
                                <a:lnTo>
                                  <a:pt x="253398" y="0"/>
                                </a:lnTo>
                                <a:lnTo>
                                  <a:pt x="253398" y="9525"/>
                                </a:lnTo>
                                <a:lnTo>
                                  <a:pt x="38100" y="9525"/>
                                </a:lnTo>
                                <a:cubicBezTo>
                                  <a:pt x="22384" y="9525"/>
                                  <a:pt x="9525" y="22383"/>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14" name="Shape 714"/>
                        <wps:cNvSpPr/>
                        <wps:spPr>
                          <a:xfrm>
                            <a:off x="253398" y="491628"/>
                            <a:ext cx="253398" cy="209550"/>
                          </a:xfrm>
                          <a:custGeom>
                            <a:avLst/>
                            <a:gdLst/>
                            <a:ahLst/>
                            <a:cxnLst/>
                            <a:rect l="0" t="0" r="0" b="0"/>
                            <a:pathLst>
                              <a:path w="253398" h="209550">
                                <a:moveTo>
                                  <a:pt x="0" y="0"/>
                                </a:moveTo>
                                <a:lnTo>
                                  <a:pt x="215298" y="0"/>
                                </a:lnTo>
                                <a:cubicBezTo>
                                  <a:pt x="236254" y="0"/>
                                  <a:pt x="253398" y="17145"/>
                                  <a:pt x="253398" y="38100"/>
                                </a:cubicBezTo>
                                <a:lnTo>
                                  <a:pt x="253398" y="171450"/>
                                </a:lnTo>
                                <a:cubicBezTo>
                                  <a:pt x="253398" y="192405"/>
                                  <a:pt x="236254" y="209550"/>
                                  <a:pt x="215298" y="209550"/>
                                </a:cubicBezTo>
                                <a:lnTo>
                                  <a:pt x="0" y="209550"/>
                                </a:lnTo>
                                <a:lnTo>
                                  <a:pt x="0" y="200025"/>
                                </a:lnTo>
                                <a:lnTo>
                                  <a:pt x="215298" y="200025"/>
                                </a:lnTo>
                                <a:cubicBezTo>
                                  <a:pt x="231015" y="200025"/>
                                  <a:pt x="243873" y="187166"/>
                                  <a:pt x="243873" y="171450"/>
                                </a:cubicBezTo>
                                <a:lnTo>
                                  <a:pt x="243873" y="38100"/>
                                </a:lnTo>
                                <a:cubicBezTo>
                                  <a:pt x="243873" y="22383"/>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17" name="Shape 717"/>
                        <wps:cNvSpPr/>
                        <wps:spPr>
                          <a:xfrm>
                            <a:off x="771292" y="491628"/>
                            <a:ext cx="390581" cy="209550"/>
                          </a:xfrm>
                          <a:custGeom>
                            <a:avLst/>
                            <a:gdLst/>
                            <a:ahLst/>
                            <a:cxnLst/>
                            <a:rect l="0" t="0" r="0" b="0"/>
                            <a:pathLst>
                              <a:path w="390581" h="209550">
                                <a:moveTo>
                                  <a:pt x="38100" y="0"/>
                                </a:moveTo>
                                <a:lnTo>
                                  <a:pt x="390581" y="0"/>
                                </a:lnTo>
                                <a:lnTo>
                                  <a:pt x="390581" y="9525"/>
                                </a:lnTo>
                                <a:lnTo>
                                  <a:pt x="38100" y="9525"/>
                                </a:lnTo>
                                <a:cubicBezTo>
                                  <a:pt x="22384" y="9525"/>
                                  <a:pt x="9525" y="22383"/>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18" name="Shape 718"/>
                        <wps:cNvSpPr/>
                        <wps:spPr>
                          <a:xfrm>
                            <a:off x="1161873" y="491628"/>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6"/>
                                  <a:pt x="381056" y="171450"/>
                                </a:cubicBezTo>
                                <a:lnTo>
                                  <a:pt x="381056" y="38100"/>
                                </a:lnTo>
                                <a:cubicBezTo>
                                  <a:pt x="381056" y="22383"/>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59" name="Shape 759"/>
                        <wps:cNvSpPr/>
                        <wps:spPr>
                          <a:xfrm>
                            <a:off x="341561"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832" style="width:122.24pt;height:55.2109pt;position:absolute;z-index:-2147483564;mso-position-horizontal-relative:text;mso-position-horizontal:absolute;margin-left:120.368pt;mso-position-vertical-relative:text;margin-top:54.0839pt;" coordsize="15524,7011">
                <v:shape id="Shape 713" style="position:absolute;width:2533;height:2095;left:0;top:4916;" coordsize="253398,209550" path="m38100,0l253398,0l253398,9525l38100,9525c22384,9525,9525,22383,9525,38100l9525,171450c9525,187166,22384,200025,38100,200025l253398,200025l253398,209550l38100,209550c17145,209550,0,192405,0,171450l0,38100c0,17145,17145,0,38100,0x">
                  <v:stroke weight="0pt" endcap="flat" joinstyle="miter" miterlimit="10" on="false" color="#000000" opacity="0"/>
                  <v:fill on="true" color="#bbbbbb"/>
                </v:shape>
                <v:shape id="Shape 714" style="position:absolute;width:2533;height:2095;left:2533;top:4916;" coordsize="253398,209550" path="m0,0l215298,0c236254,0,253398,17145,253398,38100l253398,171450c253398,192405,236254,209550,215298,209550l0,209550l0,200025l215298,200025c231015,200025,243873,187166,243873,171450l243873,38100c243873,22383,231015,9525,215298,9525l0,9525l0,0x">
                  <v:stroke weight="0pt" endcap="flat" joinstyle="miter" miterlimit="10" on="false" color="#000000" opacity="0"/>
                  <v:fill on="true" color="#bbbbbb"/>
                </v:shape>
                <v:shape id="Shape 717" style="position:absolute;width:3905;height:2095;left:7712;top:4916;" coordsize="390581,209550" path="m38100,0l390581,0l390581,9525l38100,9525c22384,9525,9525,22383,9525,38100l9525,171450c9525,187166,22384,200025,38100,200025l390581,200025l390581,209550l38100,209550c17145,209550,0,192405,0,171450l0,38100c0,17145,17145,0,38100,0x">
                  <v:stroke weight="0pt" endcap="flat" joinstyle="miter" miterlimit="10" on="false" color="#000000" opacity="0"/>
                  <v:fill on="true" color="#bbbbbb"/>
                </v:shape>
                <v:shape id="Shape 718" style="position:absolute;width:3905;height:2095;left:11618;top:4916;" coordsize="390581,209550" path="m0,0l352481,0c373436,0,390581,17145,390581,38100l390581,171450c390581,192405,373436,209550,352481,209550l0,209550l0,200025l352481,200025c368197,200025,381056,187166,381056,171450l381056,38100c381056,22383,368197,9525,352481,9525l0,9525l0,0x">
                  <v:stroke weight="0pt" endcap="flat" joinstyle="miter" miterlimit="10" on="false" color="#000000" opacity="0"/>
                  <v:fill on="true" color="#bbbbbb"/>
                </v:shape>
                <v:shape id="Shape 759" style="position:absolute;width:1524;height:1428;left:341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13521BD3" wp14:editId="500233EF">
                <wp:simplePos x="0" y="0"/>
                <wp:positionH relativeFrom="column">
                  <wp:posOffset>3272228</wp:posOffset>
                </wp:positionH>
                <wp:positionV relativeFrom="paragraph">
                  <wp:posOffset>515416</wp:posOffset>
                </wp:positionV>
                <wp:extent cx="152400" cy="142875"/>
                <wp:effectExtent l="0" t="0" r="0" b="0"/>
                <wp:wrapNone/>
                <wp:docPr id="9980" name="Group 998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756" name="Shape 75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980" style="width:12pt;height:11.25pt;position:absolute;z-index:119;mso-position-horizontal-relative:text;mso-position-horizontal:absolute;margin-left:257.656pt;mso-position-vertical-relative:text;margin-top:40.5839pt;" coordsize="1524,1428">
                <v:shape id="Shape 75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Local vs Remote Model Selection:</w:t>
      </w:r>
      <w:r>
        <w:t xml:space="preserve"> In the chat interface, the user could choose which model to use (e.g., a dropdown for “OpenAI GPT-4” vs “Local </w:t>
      </w:r>
      <w:proofErr w:type="spellStart"/>
      <w:r>
        <w:t>LLaMA</w:t>
      </w:r>
      <w:proofErr w:type="spellEnd"/>
      <w:r>
        <w:t xml:space="preserve"> 2 13B”). For local models, we integrate with a backend like LM Studio or directly load a model via a library. </w:t>
      </w:r>
      <w:r>
        <w:rPr>
          <w:i/>
        </w:rPr>
        <w:t>LM Studio</w:t>
      </w:r>
      <w:r>
        <w:t xml:space="preserve"> for instance can run models like Mistral or Llama2 on consumer hardware </w:t>
      </w:r>
      <w:hyperlink r:id="rId27" w:anchor=":~:text=Download%20and%20run%20Large%20Language,oss%20in%20LM%20Studio">
        <w:r>
          <w:rPr>
            <w:color w:val="333333"/>
            <w:sz w:val="12"/>
          </w:rPr>
          <w:t>21</w:t>
        </w:r>
      </w:hyperlink>
      <w:r>
        <w:rPr>
          <w:color w:val="333333"/>
          <w:sz w:val="12"/>
        </w:rPr>
        <w:t xml:space="preserve"> </w:t>
      </w:r>
      <w:r>
        <w:t xml:space="preserve">. We might run LM Studio in headless mode or use its Python API </w:t>
      </w:r>
      <w:hyperlink r:id="rId28" w:anchor=":~:text=Model%20Catalog%20,">
        <w:r>
          <w:rPr>
            <w:color w:val="333333"/>
            <w:sz w:val="12"/>
          </w:rPr>
          <w:t>22</w:t>
        </w:r>
      </w:hyperlink>
      <w:r>
        <w:t xml:space="preserve"> to get responses. The chat panel will abstract this – it sends the prompt to whichever LLM backend is configured and streams the answer back for display.</w:t>
      </w:r>
    </w:p>
    <w:p w14:paraId="305DCEE2" w14:textId="77777777" w:rsidR="00280C1F" w:rsidRDefault="00000000">
      <w:pPr>
        <w:numPr>
          <w:ilvl w:val="0"/>
          <w:numId w:val="7"/>
        </w:numPr>
        <w:spacing w:after="5" w:line="269" w:lineRule="auto"/>
        <w:ind w:right="9" w:hanging="114"/>
      </w:pPr>
      <w:r>
        <w:rPr>
          <w:b/>
        </w:rPr>
        <w:t>Usage Example:</w:t>
      </w:r>
      <w:r>
        <w:t xml:space="preserve"> A developer could type: </w:t>
      </w:r>
      <w:r>
        <w:rPr>
          <w:i/>
        </w:rPr>
        <w:t xml:space="preserve">“LLM, explain the function in </w:t>
      </w:r>
      <w:proofErr w:type="spellStart"/>
      <w:r>
        <w:t>main.c</w:t>
      </w:r>
      <w:proofErr w:type="spellEnd"/>
      <w:r>
        <w:rPr>
          <w:i/>
        </w:rPr>
        <w:t xml:space="preserve"> that calls assembly.”</w:t>
      </w:r>
    </w:p>
    <w:p w14:paraId="19D67F68" w14:textId="77777777" w:rsidR="00280C1F" w:rsidRDefault="00000000">
      <w:pPr>
        <w:spacing w:after="5" w:line="269" w:lineRule="auto"/>
        <w:ind w:left="685" w:hanging="85"/>
      </w:pPr>
      <w:r>
        <w:rPr>
          <w:rFonts w:ascii="Calibri" w:eastAsia="Calibri" w:hAnsi="Calibri" w:cs="Calibri"/>
          <w:noProof/>
          <w:sz w:val="22"/>
        </w:rPr>
        <mc:AlternateContent>
          <mc:Choice Requires="wpg">
            <w:drawing>
              <wp:anchor distT="0" distB="0" distL="114300" distR="114300" simplePos="0" relativeHeight="251696128" behindDoc="1" locked="0" layoutInCell="1" allowOverlap="1" wp14:anchorId="7F8F4032" wp14:editId="359EBF57">
                <wp:simplePos x="0" y="0"/>
                <wp:positionH relativeFrom="column">
                  <wp:posOffset>381000</wp:posOffset>
                </wp:positionH>
                <wp:positionV relativeFrom="paragraph">
                  <wp:posOffset>151536</wp:posOffset>
                </wp:positionV>
                <wp:extent cx="643979" cy="209550"/>
                <wp:effectExtent l="0" t="0" r="0" b="0"/>
                <wp:wrapNone/>
                <wp:docPr id="9833" name="Group 9833"/>
                <wp:cNvGraphicFramePr/>
                <a:graphic xmlns:a="http://schemas.openxmlformats.org/drawingml/2006/main">
                  <a:graphicData uri="http://schemas.microsoft.com/office/word/2010/wordprocessingGroup">
                    <wpg:wgp>
                      <wpg:cNvGrpSpPr/>
                      <wpg:grpSpPr>
                        <a:xfrm>
                          <a:off x="0" y="0"/>
                          <a:ext cx="643979" cy="209550"/>
                          <a:chOff x="0" y="0"/>
                          <a:chExt cx="643979" cy="209550"/>
                        </a:xfrm>
                      </wpg:grpSpPr>
                      <wps:wsp>
                        <wps:cNvPr id="722" name="Shape 722"/>
                        <wps:cNvSpPr/>
                        <wps:spPr>
                          <a:xfrm>
                            <a:off x="0"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3"/>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23" name="Shape 723"/>
                        <wps:cNvSpPr/>
                        <wps:spPr>
                          <a:xfrm>
                            <a:off x="321990"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3"/>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9833" style="width:50.707pt;height:16.5pt;position:absolute;z-index:-2147483559;mso-position-horizontal-relative:text;mso-position-horizontal:absolute;margin-left:30pt;mso-position-vertical-relative:text;margin-top:11.932pt;" coordsize="6439,2095">
                <v:shape id="Shape 722" style="position:absolute;width:3219;height:2095;left:0;top:0;" coordsize="321990,209550" path="m38100,0l321990,0l321990,9525l38100,9525c22384,9525,9525,22383,9525,38100l9525,171450c9525,187166,22384,200025,38100,200025l321990,200025l321990,209550l38100,209550c17145,209550,0,192405,0,171450l0,38100c0,17145,17145,0,38100,0x">
                  <v:stroke weight="0pt" endcap="flat" joinstyle="miter" miterlimit="10" on="false" color="#000000" opacity="0"/>
                  <v:fill on="true" color="#bbbbbb"/>
                </v:shape>
                <v:shape id="Shape 723" style="position:absolute;width:3219;height:2095;left:3219;top:0;" coordsize="321990,209550" path="m0,0l283890,0c304845,0,321990,17145,321990,38100l321990,171450c321990,192405,304845,209550,283890,209550l0,209550l0,200025l283890,200025c299606,200025,312465,187166,312465,171450l312465,38100c312465,22383,299606,9525,283890,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97152" behindDoc="1" locked="0" layoutInCell="1" allowOverlap="1" wp14:anchorId="261F4C24" wp14:editId="19B8CB43">
                <wp:simplePos x="0" y="0"/>
                <wp:positionH relativeFrom="column">
                  <wp:posOffset>4837603</wp:posOffset>
                </wp:positionH>
                <wp:positionV relativeFrom="paragraph">
                  <wp:posOffset>151536</wp:posOffset>
                </wp:positionV>
                <wp:extent cx="369615" cy="209550"/>
                <wp:effectExtent l="0" t="0" r="0" b="0"/>
                <wp:wrapNone/>
                <wp:docPr id="9975" name="Group 9975"/>
                <wp:cNvGraphicFramePr/>
                <a:graphic xmlns:a="http://schemas.openxmlformats.org/drawingml/2006/main">
                  <a:graphicData uri="http://schemas.microsoft.com/office/word/2010/wordprocessingGroup">
                    <wpg:wgp>
                      <wpg:cNvGrpSpPr/>
                      <wpg:grpSpPr>
                        <a:xfrm>
                          <a:off x="0" y="0"/>
                          <a:ext cx="369615" cy="209550"/>
                          <a:chOff x="0" y="0"/>
                          <a:chExt cx="369615" cy="209550"/>
                        </a:xfrm>
                      </wpg:grpSpPr>
                      <wps:wsp>
                        <wps:cNvPr id="726" name="Shape 726"/>
                        <wps:cNvSpPr/>
                        <wps:spPr>
                          <a:xfrm>
                            <a:off x="0" y="0"/>
                            <a:ext cx="184807" cy="209550"/>
                          </a:xfrm>
                          <a:custGeom>
                            <a:avLst/>
                            <a:gdLst/>
                            <a:ahLst/>
                            <a:cxnLst/>
                            <a:rect l="0" t="0" r="0" b="0"/>
                            <a:pathLst>
                              <a:path w="184807" h="209550">
                                <a:moveTo>
                                  <a:pt x="38100" y="0"/>
                                </a:moveTo>
                                <a:lnTo>
                                  <a:pt x="184807" y="0"/>
                                </a:lnTo>
                                <a:lnTo>
                                  <a:pt x="184807" y="9525"/>
                                </a:lnTo>
                                <a:lnTo>
                                  <a:pt x="38100" y="9525"/>
                                </a:lnTo>
                                <a:cubicBezTo>
                                  <a:pt x="22384" y="9525"/>
                                  <a:pt x="9525" y="22383"/>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27" name="Shape 727"/>
                        <wps:cNvSpPr/>
                        <wps:spPr>
                          <a:xfrm>
                            <a:off x="184807" y="0"/>
                            <a:ext cx="184807" cy="209550"/>
                          </a:xfrm>
                          <a:custGeom>
                            <a:avLst/>
                            <a:gdLst/>
                            <a:ahLst/>
                            <a:cxnLst/>
                            <a:rect l="0" t="0" r="0" b="0"/>
                            <a:pathLst>
                              <a:path w="184807" h="209550">
                                <a:moveTo>
                                  <a:pt x="0" y="0"/>
                                </a:moveTo>
                                <a:lnTo>
                                  <a:pt x="146707" y="0"/>
                                </a:lnTo>
                                <a:cubicBezTo>
                                  <a:pt x="167663" y="0"/>
                                  <a:pt x="184807" y="17145"/>
                                  <a:pt x="184807" y="38100"/>
                                </a:cubicBezTo>
                                <a:lnTo>
                                  <a:pt x="184807" y="171450"/>
                                </a:lnTo>
                                <a:cubicBezTo>
                                  <a:pt x="184807" y="192405"/>
                                  <a:pt x="167663" y="209550"/>
                                  <a:pt x="146707" y="209550"/>
                                </a:cubicBezTo>
                                <a:lnTo>
                                  <a:pt x="0" y="209550"/>
                                </a:lnTo>
                                <a:lnTo>
                                  <a:pt x="0" y="200025"/>
                                </a:lnTo>
                                <a:lnTo>
                                  <a:pt x="146707" y="200025"/>
                                </a:lnTo>
                                <a:cubicBezTo>
                                  <a:pt x="162424" y="200025"/>
                                  <a:pt x="175282" y="187166"/>
                                  <a:pt x="175282" y="171450"/>
                                </a:cubicBezTo>
                                <a:lnTo>
                                  <a:pt x="175282" y="38100"/>
                                </a:lnTo>
                                <a:cubicBezTo>
                                  <a:pt x="175282" y="22383"/>
                                  <a:pt x="162424"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9975" style="width:29.1035pt;height:16.5pt;position:absolute;z-index:-2147483555;mso-position-horizontal-relative:text;mso-position-horizontal:absolute;margin-left:380.914pt;mso-position-vertical-relative:text;margin-top:11.932pt;" coordsize="3696,2095">
                <v:shape id="Shape 726" style="position:absolute;width:1848;height:2095;left:0;top:0;" coordsize="184807,209550" path="m38100,0l184807,0l184807,9525l38100,9525c22384,9525,9525,22383,9525,38100l9525,171450c9525,187166,22384,200025,38100,200025l184807,200025l184807,209550l38100,209550c17145,209550,0,192405,0,171450l0,38100c0,17145,17145,0,38100,0x">
                  <v:stroke weight="0pt" endcap="flat" joinstyle="miter" miterlimit="10" on="false" color="#000000" opacity="0"/>
                  <v:fill on="true" color="#bbbbbb"/>
                </v:shape>
                <v:shape id="Shape 727" style="position:absolute;width:1848;height:2095;left:1848;top:0;" coordsize="184807,209550" path="m0,0l146707,0c167663,0,184807,17145,184807,38100l184807,171450c184807,192405,167663,209550,146707,209550l0,209550l0,200025l146707,200025c162424,200025,175282,187166,175282,171450l175282,38100c175282,22383,162424,9525,146707,9525l0,9525l0,0x">
                  <v:stroke weight="0pt" endcap="flat" joinstyle="miter" miterlimit="10" on="false" color="#000000" opacity="0"/>
                  <v:fill on="true" color="#bbbbbb"/>
                </v:shape>
              </v:group>
            </w:pict>
          </mc:Fallback>
        </mc:AlternateContent>
      </w:r>
      <w:r>
        <w:t xml:space="preserve">The assistant, seeing </w:t>
      </w:r>
      <w:proofErr w:type="spellStart"/>
      <w:r>
        <w:rPr>
          <w:rFonts w:ascii="Courier New" w:eastAsia="Courier New" w:hAnsi="Courier New" w:cs="Courier New"/>
        </w:rPr>
        <w:t>main.c</w:t>
      </w:r>
      <w:proofErr w:type="spellEnd"/>
      <w:r>
        <w:t xml:space="preserve"> and </w:t>
      </w:r>
      <w:proofErr w:type="spellStart"/>
      <w:proofErr w:type="gramStart"/>
      <w:r>
        <w:rPr>
          <w:rFonts w:ascii="Courier New" w:eastAsia="Courier New" w:hAnsi="Courier New" w:cs="Courier New"/>
        </w:rPr>
        <w:t>getValue</w:t>
      </w:r>
      <w:proofErr w:type="spellEnd"/>
      <w:r>
        <w:rPr>
          <w:rFonts w:ascii="Courier New" w:eastAsia="Courier New" w:hAnsi="Courier New" w:cs="Courier New"/>
        </w:rPr>
        <w:t>(</w:t>
      </w:r>
      <w:proofErr w:type="gramEnd"/>
      <w:r>
        <w:rPr>
          <w:rFonts w:ascii="Courier New" w:eastAsia="Courier New" w:hAnsi="Courier New" w:cs="Courier New"/>
        </w:rPr>
        <w:t>)</w:t>
      </w:r>
      <w:r>
        <w:t xml:space="preserve"> implementation, might respond: </w:t>
      </w:r>
      <w:r>
        <w:rPr>
          <w:i/>
        </w:rPr>
        <w:t xml:space="preserve">“This function </w:t>
      </w:r>
      <w:proofErr w:type="spellStart"/>
      <w:r>
        <w:rPr>
          <w:rFonts w:ascii="Courier New" w:eastAsia="Courier New" w:hAnsi="Courier New" w:cs="Courier New"/>
          <w:i/>
        </w:rPr>
        <w:t>getValue</w:t>
      </w:r>
      <w:proofErr w:type="spellEnd"/>
      <w:r>
        <w:rPr>
          <w:i/>
        </w:rPr>
        <w:t xml:space="preserve"> is implemented in assembly. It simply returns the constant value 42, which </w:t>
      </w:r>
      <w:r>
        <w:rPr>
          <w:rFonts w:ascii="Courier New" w:eastAsia="Courier New" w:hAnsi="Courier New" w:cs="Courier New"/>
          <w:i/>
        </w:rPr>
        <w:t>main</w:t>
      </w:r>
      <w:r>
        <w:rPr>
          <w:i/>
        </w:rPr>
        <w:t xml:space="preserve"> then</w:t>
      </w:r>
    </w:p>
    <w:p w14:paraId="54E28150" w14:textId="77777777" w:rsidR="00280C1F" w:rsidRDefault="00000000">
      <w:pPr>
        <w:ind w:left="600" w:right="9" w:firstLine="0"/>
      </w:pPr>
      <w:r>
        <w:rPr>
          <w:rFonts w:ascii="Calibri" w:eastAsia="Calibri" w:hAnsi="Calibri" w:cs="Calibri"/>
          <w:noProof/>
          <w:sz w:val="22"/>
        </w:rPr>
        <w:lastRenderedPageBreak/>
        <mc:AlternateContent>
          <mc:Choice Requires="wpg">
            <w:drawing>
              <wp:anchor distT="0" distB="0" distL="114300" distR="114300" simplePos="0" relativeHeight="251698176" behindDoc="0" locked="0" layoutInCell="1" allowOverlap="1" wp14:anchorId="615A7612" wp14:editId="66707B3C">
                <wp:simplePos x="0" y="0"/>
                <wp:positionH relativeFrom="column">
                  <wp:posOffset>3667227</wp:posOffset>
                </wp:positionH>
                <wp:positionV relativeFrom="paragraph">
                  <wp:posOffset>470</wp:posOffset>
                </wp:positionV>
                <wp:extent cx="361950" cy="142875"/>
                <wp:effectExtent l="0" t="0" r="0" b="0"/>
                <wp:wrapNone/>
                <wp:docPr id="9981" name="Group 9981"/>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763" name="Shape 76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66" name="Shape 766"/>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981" style="width:28.5pt;height:11.25pt;position:absolute;z-index:125;mso-position-horizontal-relative:text;mso-position-horizontal:absolute;margin-left:288.758pt;mso-position-vertical-relative:text;margin-top:0.0369873pt;" coordsize="3619,1428">
                <v:shape id="Shape 76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766"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i/>
        </w:rPr>
        <w:t xml:space="preserve">prints. The assembly uses the EAX register to set the return value </w:t>
      </w:r>
      <w:r>
        <w:rPr>
          <w:i/>
          <w:color w:val="333333"/>
          <w:sz w:val="12"/>
        </w:rPr>
        <w:t xml:space="preserve">23 </w:t>
      </w:r>
      <w:proofErr w:type="gramStart"/>
      <w:r>
        <w:rPr>
          <w:i/>
          <w:color w:val="333333"/>
          <w:sz w:val="12"/>
        </w:rPr>
        <w:t xml:space="preserve">24 </w:t>
      </w:r>
      <w:r>
        <w:rPr>
          <w:i/>
        </w:rPr>
        <w:t>.</w:t>
      </w:r>
      <w:proofErr w:type="gramEnd"/>
      <w:r>
        <w:rPr>
          <w:i/>
        </w:rPr>
        <w:t>”</w:t>
      </w:r>
      <w:r>
        <w:t xml:space="preserve"> Such an answer is generated by </w:t>
      </w:r>
      <w:proofErr w:type="spellStart"/>
      <w:r>
        <w:t>analyzing</w:t>
      </w:r>
      <w:proofErr w:type="spellEnd"/>
      <w:r>
        <w:t xml:space="preserve"> code context (note: our engine might pass the assembly file content to the model for analysis).</w:t>
      </w:r>
    </w:p>
    <w:p w14:paraId="1087AD50" w14:textId="77777777" w:rsidR="00280C1F" w:rsidRDefault="00000000">
      <w:pPr>
        <w:ind w:left="600" w:right="9" w:firstLine="0"/>
      </w:pPr>
      <w:r>
        <w:rPr>
          <w:b/>
        </w:rPr>
        <w:t>AI Code Actions:</w:t>
      </w:r>
      <w:r>
        <w:t xml:space="preserve"> Beyond Q&amp;A, the chat should allow triggering actions. For example, </w:t>
      </w:r>
      <w:r>
        <w:rPr>
          <w:i/>
        </w:rPr>
        <w:t>“Generate a C function to reverse a string”</w:t>
      </w:r>
      <w:r>
        <w:t xml:space="preserve"> could insert code into the editor. Or </w:t>
      </w:r>
      <w:r>
        <w:rPr>
          <w:i/>
        </w:rPr>
        <w:t>“Find bugs in this file”</w:t>
      </w:r>
      <w:r>
        <w:t xml:space="preserve"> could result in a list of potential issues. Initially, this will be manual (the user copies suggestions), but eventually we can integrate these as one-click fixes or </w:t>
      </w:r>
      <w:proofErr w:type="spellStart"/>
      <w:r>
        <w:t>refactorings</w:t>
      </w:r>
      <w:proofErr w:type="spellEnd"/>
      <w:r>
        <w:t xml:space="preserve"> (with user approval).</w:t>
      </w:r>
    </w:p>
    <w:p w14:paraId="401081F9" w14:textId="77777777" w:rsidR="00280C1F" w:rsidRDefault="00000000">
      <w:pPr>
        <w:numPr>
          <w:ilvl w:val="0"/>
          <w:numId w:val="7"/>
        </w:numPr>
        <w:spacing w:after="322"/>
        <w:ind w:right="9" w:hanging="114"/>
      </w:pPr>
      <w:r>
        <w:rPr>
          <w:b/>
        </w:rPr>
        <w:t>Ethical &amp; Safety Measures:</w:t>
      </w:r>
      <w:r>
        <w:t xml:space="preserve"> Since the assistant can make code changes or suggestions, we’ll include usage guidelines and possibly filters (especially for remote models like OpenAI which have their own content policies). Logging interactions (locally) and providing a way to undo </w:t>
      </w:r>
      <w:proofErr w:type="spellStart"/>
      <w:r>
        <w:t>AIapplied</w:t>
      </w:r>
      <w:proofErr w:type="spellEnd"/>
      <w:r>
        <w:t xml:space="preserve"> changes will be implemented to ensure user trust and the ability to back out if needed.</w:t>
      </w:r>
    </w:p>
    <w:p w14:paraId="5456F1DE" w14:textId="77777777" w:rsidR="00280C1F" w:rsidRDefault="00000000">
      <w:pPr>
        <w:pStyle w:val="Heading1"/>
        <w:ind w:left="-5"/>
      </w:pPr>
      <w:r>
        <w:t>Multi-Language Support (Assembly, C/C++ first, then Python, Zig, Rust, etc.)</w:t>
      </w:r>
    </w:p>
    <w:p w14:paraId="2689A545" w14:textId="77777777" w:rsidR="00280C1F" w:rsidRDefault="00000000">
      <w:pPr>
        <w:spacing w:after="296"/>
        <w:ind w:left="0" w:right="9" w:firstLine="0"/>
      </w:pPr>
      <w:r>
        <w:t>From the outset, Umicom Studio will be multilingual. The core editor will not be tied to one programming language. Here’s the plan for supporting multiple languages smoothly:</w:t>
      </w:r>
    </w:p>
    <w:p w14:paraId="099616D2" w14:textId="77777777" w:rsidR="00280C1F" w:rsidRDefault="00000000">
      <w:pPr>
        <w:numPr>
          <w:ilvl w:val="0"/>
          <w:numId w:val="8"/>
        </w:numPr>
        <w:ind w:right="9" w:hanging="114"/>
      </w:pPr>
      <w:r>
        <w:rPr>
          <w:rFonts w:ascii="Calibri" w:eastAsia="Calibri" w:hAnsi="Calibri" w:cs="Calibri"/>
          <w:noProof/>
          <w:sz w:val="22"/>
        </w:rPr>
        <mc:AlternateContent>
          <mc:Choice Requires="wpg">
            <w:drawing>
              <wp:anchor distT="0" distB="0" distL="114300" distR="114300" simplePos="0" relativeHeight="251699200" behindDoc="1" locked="0" layoutInCell="1" allowOverlap="1" wp14:anchorId="04349FD1" wp14:editId="71E3C16E">
                <wp:simplePos x="0" y="0"/>
                <wp:positionH relativeFrom="column">
                  <wp:posOffset>3200168</wp:posOffset>
                </wp:positionH>
                <wp:positionV relativeFrom="paragraph">
                  <wp:posOffset>835593</wp:posOffset>
                </wp:positionV>
                <wp:extent cx="781162" cy="209550"/>
                <wp:effectExtent l="0" t="0" r="0" b="0"/>
                <wp:wrapNone/>
                <wp:docPr id="10065" name="Group 10065"/>
                <wp:cNvGraphicFramePr/>
                <a:graphic xmlns:a="http://schemas.openxmlformats.org/drawingml/2006/main">
                  <a:graphicData uri="http://schemas.microsoft.com/office/word/2010/wordprocessingGroup">
                    <wpg:wgp>
                      <wpg:cNvGrpSpPr/>
                      <wpg:grpSpPr>
                        <a:xfrm>
                          <a:off x="0" y="0"/>
                          <a:ext cx="781162" cy="209550"/>
                          <a:chOff x="0" y="0"/>
                          <a:chExt cx="781162" cy="209550"/>
                        </a:xfrm>
                      </wpg:grpSpPr>
                      <wps:wsp>
                        <wps:cNvPr id="814" name="Shape 814"/>
                        <wps:cNvSpPr/>
                        <wps:spPr>
                          <a:xfrm>
                            <a:off x="0" y="0"/>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15" name="Shape 815"/>
                        <wps:cNvSpPr/>
                        <wps:spPr>
                          <a:xfrm>
                            <a:off x="390581" y="0"/>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6"/>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10065" style="width:61.5088pt;height:16.5pt;position:absolute;z-index:-2147483621;mso-position-horizontal-relative:text;mso-position-horizontal:absolute;margin-left:251.982pt;mso-position-vertical-relative:text;margin-top:65.7947pt;" coordsize="7811,2095">
                <v:shape id="Shape 814" style="position:absolute;width:3905;height:2095;left:0;top:0;" coordsize="390581,209550" path="m38100,0l390581,0l390581,9525l38100,9525c22384,9525,9525,22384,9525,38100l9525,171450c9525,187166,22384,200025,38100,200025l390581,200025l390581,209550l38100,209550c17145,209550,0,192405,0,171450l0,38100c0,17145,17145,0,38100,0x">
                  <v:stroke weight="0pt" endcap="flat" joinstyle="miter" miterlimit="10" on="false" color="#000000" opacity="0"/>
                  <v:fill on="true" color="#bbbbbb"/>
                </v:shape>
                <v:shape id="Shape 815" style="position:absolute;width:3905;height:2095;left:3905;top:0;" coordsize="390581,209550" path="m0,0l352481,0c373436,0,390581,17145,390581,38100l390581,171450c390581,192405,373436,209550,352481,209550l0,209550l0,200025l352481,200025c368197,200025,381056,187166,381056,171450l381056,38100c381056,22384,368197,9525,352481,9525l0,9525l0,0x">
                  <v:stroke weight="0pt" endcap="flat" joinstyle="miter" miterlimit="10" on="false" color="#000000" opacity="0"/>
                  <v:fill on="true" color="#bbbbbb"/>
                </v:shape>
              </v:group>
            </w:pict>
          </mc:Fallback>
        </mc:AlternateContent>
      </w:r>
      <w:r>
        <w:rPr>
          <w:b/>
        </w:rPr>
        <w:t>Assembly (x86/x64):</w:t>
      </w:r>
      <w:r>
        <w:t xml:space="preserve"> Assembly is a first-class citizen. Many IDEs have limited support for assembly, but we will include syntax highlighting and build integration for assembly language. Using the plugin system, we’ll treat assembly like any other language: e.g., an </w:t>
      </w:r>
      <w:r>
        <w:rPr>
          <w:b/>
        </w:rPr>
        <w:t>ASM plugin</w:t>
      </w:r>
      <w:r>
        <w:t xml:space="preserve"> can provide highlighting rules and perhaps integrate an assembler (NASM/YASM) if needed. However, since we already plan to compile assembly via GCC/Clang or as part of C projects, basic support is already in place. The example earlier with </w:t>
      </w:r>
      <w:proofErr w:type="spellStart"/>
      <w:proofErr w:type="gramStart"/>
      <w:r>
        <w:rPr>
          <w:rFonts w:ascii="Courier New" w:eastAsia="Courier New" w:hAnsi="Courier New" w:cs="Courier New"/>
        </w:rPr>
        <w:t>getvalue.s</w:t>
      </w:r>
      <w:proofErr w:type="spellEnd"/>
      <w:proofErr w:type="gramEnd"/>
      <w:r>
        <w:t xml:space="preserve"> shows how we compile assembly alongside C. We will ensure both Intel and AT&amp;T syntax files can be recognized. As a bonus, we can allow the user to write inline assembly in C/C++ and still get it recognized by the IDE.</w:t>
      </w:r>
    </w:p>
    <w:p w14:paraId="5DF62618" w14:textId="77777777" w:rsidR="00280C1F" w:rsidRDefault="00000000">
      <w:pPr>
        <w:numPr>
          <w:ilvl w:val="0"/>
          <w:numId w:val="8"/>
        </w:numPr>
        <w:ind w:right="9" w:hanging="114"/>
      </w:pPr>
      <w:r>
        <w:rPr>
          <w:b/>
        </w:rPr>
        <w:t>C/C++:</w:t>
      </w:r>
      <w:r>
        <w:t xml:space="preserve"> As the backbone of systems programming, C/C++ support will be robust. We use Clang’s language server (</w:t>
      </w:r>
      <w:proofErr w:type="spellStart"/>
      <w:r>
        <w:t>clangd</w:t>
      </w:r>
      <w:proofErr w:type="spellEnd"/>
      <w:r>
        <w:t xml:space="preserve">) for code intelligence, and compilers as discussed for building. The IDE should be able to handle single-file scripts as well as multi-file projects. Features like code completion, error squiggles, and go-to-definition will be enabled via </w:t>
      </w:r>
      <w:proofErr w:type="spellStart"/>
      <w:r>
        <w:t>clangd</w:t>
      </w:r>
      <w:proofErr w:type="spellEnd"/>
      <w:r>
        <w:t>. We will also allow configuring different C/C++ compilers through settings (e.g., MinGW, MSVC, Clang).</w:t>
      </w:r>
    </w:p>
    <w:p w14:paraId="47203C36" w14:textId="77777777" w:rsidR="00280C1F" w:rsidRDefault="00000000">
      <w:pPr>
        <w:numPr>
          <w:ilvl w:val="0"/>
          <w:numId w:val="8"/>
        </w:numPr>
        <w:ind w:right="9" w:hanging="114"/>
      </w:pPr>
      <w:r>
        <w:rPr>
          <w:b/>
        </w:rPr>
        <w:t>Python:</w:t>
      </w:r>
      <w:r>
        <w:t xml:space="preserve"> Python is hugely popular and will be supported early. We’ll integrate the Python LSP</w:t>
      </w:r>
    </w:p>
    <w:p w14:paraId="3AB2C71F" w14:textId="77777777" w:rsidR="00280C1F" w:rsidRDefault="00000000">
      <w:pPr>
        <w:ind w:left="600" w:right="9" w:firstLine="0"/>
      </w:pPr>
      <w:r>
        <w:t>(</w:t>
      </w:r>
      <w:proofErr w:type="spellStart"/>
      <w:r>
        <w:t>pylsp</w:t>
      </w:r>
      <w:proofErr w:type="spellEnd"/>
      <w:r>
        <w:t xml:space="preserve"> or Microsoft’s </w:t>
      </w:r>
      <w:proofErr w:type="spellStart"/>
      <w:r>
        <w:t>PyLance</w:t>
      </w:r>
      <w:proofErr w:type="spellEnd"/>
      <w:r>
        <w:t>, depending on availability) for code intelligence. The build/run for</w:t>
      </w:r>
    </w:p>
    <w:p w14:paraId="778DD27D" w14:textId="77777777" w:rsidR="00280C1F" w:rsidRDefault="00000000">
      <w:pPr>
        <w:spacing w:after="11" w:line="264" w:lineRule="auto"/>
        <w:ind w:left="286" w:hanging="10"/>
        <w:jc w:val="center"/>
      </w:pPr>
      <w:r>
        <w:rPr>
          <w:rFonts w:ascii="Calibri" w:eastAsia="Calibri" w:hAnsi="Calibri" w:cs="Calibri"/>
          <w:noProof/>
          <w:sz w:val="22"/>
        </w:rPr>
        <mc:AlternateContent>
          <mc:Choice Requires="wpg">
            <w:drawing>
              <wp:anchor distT="0" distB="0" distL="114300" distR="114300" simplePos="0" relativeHeight="251700224" behindDoc="1" locked="0" layoutInCell="1" allowOverlap="1" wp14:anchorId="4980951E" wp14:editId="64E578FC">
                <wp:simplePos x="0" y="0"/>
                <wp:positionH relativeFrom="column">
                  <wp:posOffset>381000</wp:posOffset>
                </wp:positionH>
                <wp:positionV relativeFrom="paragraph">
                  <wp:posOffset>149794</wp:posOffset>
                </wp:positionV>
                <wp:extent cx="1055526" cy="209550"/>
                <wp:effectExtent l="0" t="0" r="0" b="0"/>
                <wp:wrapNone/>
                <wp:docPr id="10066" name="Group 10066"/>
                <wp:cNvGraphicFramePr/>
                <a:graphic xmlns:a="http://schemas.openxmlformats.org/drawingml/2006/main">
                  <a:graphicData uri="http://schemas.microsoft.com/office/word/2010/wordprocessingGroup">
                    <wpg:wgp>
                      <wpg:cNvGrpSpPr/>
                      <wpg:grpSpPr>
                        <a:xfrm>
                          <a:off x="0" y="0"/>
                          <a:ext cx="1055526" cy="209550"/>
                          <a:chOff x="0" y="0"/>
                          <a:chExt cx="1055526" cy="209550"/>
                        </a:xfrm>
                      </wpg:grpSpPr>
                      <wps:wsp>
                        <wps:cNvPr id="831" name="Shape 831"/>
                        <wps:cNvSpPr/>
                        <wps:spPr>
                          <a:xfrm>
                            <a:off x="0" y="0"/>
                            <a:ext cx="527763" cy="209550"/>
                          </a:xfrm>
                          <a:custGeom>
                            <a:avLst/>
                            <a:gdLst/>
                            <a:ahLst/>
                            <a:cxnLst/>
                            <a:rect l="0" t="0" r="0" b="0"/>
                            <a:pathLst>
                              <a:path w="527763" h="209550">
                                <a:moveTo>
                                  <a:pt x="38100" y="0"/>
                                </a:moveTo>
                                <a:lnTo>
                                  <a:pt x="527763" y="0"/>
                                </a:lnTo>
                                <a:lnTo>
                                  <a:pt x="527763" y="9525"/>
                                </a:lnTo>
                                <a:lnTo>
                                  <a:pt x="38100" y="9525"/>
                                </a:lnTo>
                                <a:cubicBezTo>
                                  <a:pt x="22384" y="9525"/>
                                  <a:pt x="9525" y="22383"/>
                                  <a:pt x="9525" y="38100"/>
                                </a:cubicBezTo>
                                <a:lnTo>
                                  <a:pt x="9525" y="171450"/>
                                </a:lnTo>
                                <a:cubicBezTo>
                                  <a:pt x="9525" y="187166"/>
                                  <a:pt x="22384" y="200025"/>
                                  <a:pt x="38100" y="200025"/>
                                </a:cubicBezTo>
                                <a:lnTo>
                                  <a:pt x="527763" y="200025"/>
                                </a:lnTo>
                                <a:lnTo>
                                  <a:pt x="52776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32" name="Shape 832"/>
                        <wps:cNvSpPr/>
                        <wps:spPr>
                          <a:xfrm>
                            <a:off x="527763" y="0"/>
                            <a:ext cx="527763" cy="209550"/>
                          </a:xfrm>
                          <a:custGeom>
                            <a:avLst/>
                            <a:gdLst/>
                            <a:ahLst/>
                            <a:cxnLst/>
                            <a:rect l="0" t="0" r="0" b="0"/>
                            <a:pathLst>
                              <a:path w="527763" h="209550">
                                <a:moveTo>
                                  <a:pt x="0" y="0"/>
                                </a:moveTo>
                                <a:lnTo>
                                  <a:pt x="489663" y="0"/>
                                </a:lnTo>
                                <a:cubicBezTo>
                                  <a:pt x="510618" y="0"/>
                                  <a:pt x="527763" y="17145"/>
                                  <a:pt x="527763" y="38100"/>
                                </a:cubicBezTo>
                                <a:lnTo>
                                  <a:pt x="527763" y="171450"/>
                                </a:lnTo>
                                <a:cubicBezTo>
                                  <a:pt x="527763" y="192405"/>
                                  <a:pt x="510618" y="209550"/>
                                  <a:pt x="489663" y="209550"/>
                                </a:cubicBezTo>
                                <a:lnTo>
                                  <a:pt x="0" y="209550"/>
                                </a:lnTo>
                                <a:lnTo>
                                  <a:pt x="0" y="200025"/>
                                </a:lnTo>
                                <a:lnTo>
                                  <a:pt x="489663" y="200025"/>
                                </a:lnTo>
                                <a:cubicBezTo>
                                  <a:pt x="505379" y="200025"/>
                                  <a:pt x="518238" y="187166"/>
                                  <a:pt x="518238" y="171450"/>
                                </a:cubicBezTo>
                                <a:lnTo>
                                  <a:pt x="518238" y="38100"/>
                                </a:lnTo>
                                <a:cubicBezTo>
                                  <a:pt x="518238" y="22383"/>
                                  <a:pt x="505379"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10066" style="width:83.1123pt;height:16.5pt;position:absolute;z-index:-2147483604;mso-position-horizontal-relative:text;mso-position-horizontal:absolute;margin-left:30pt;mso-position-vertical-relative:text;margin-top:11.7948pt;" coordsize="10555,2095">
                <v:shape id="Shape 831" style="position:absolute;width:5277;height:2095;left:0;top:0;" coordsize="527763,209550" path="m38100,0l527763,0l527763,9525l38100,9525c22384,9525,9525,22383,9525,38100l9525,171450c9525,187166,22384,200025,38100,200025l527763,200025l527763,209550l38100,209550c17145,209550,0,192405,0,171450l0,38100c0,17145,17145,0,38100,0x">
                  <v:stroke weight="0pt" endcap="flat" joinstyle="miter" miterlimit="10" on="false" color="#000000" opacity="0"/>
                  <v:fill on="true" color="#bbbbbb"/>
                </v:shape>
                <v:shape id="Shape 832" style="position:absolute;width:5277;height:2095;left:5277;top:0;" coordsize="527763,209550" path="m0,0l489663,0c510618,0,527763,17145,527763,38100l527763,171450c527763,192405,510618,209550,489663,209550l0,209550l0,200025l489663,200025c505379,200025,518238,187166,518238,171450l518238,38100c518238,22383,505379,9525,489663,9525l0,9525l0,0x">
                  <v:stroke weight="0pt" endcap="flat" joinstyle="miter" miterlimit="10" on="false" color="#000000" opacity="0"/>
                  <v:fill on="true" color="#bbbbbb"/>
                </v:shape>
              </v:group>
            </w:pict>
          </mc:Fallback>
        </mc:AlternateContent>
      </w:r>
      <w:r>
        <w:t xml:space="preserve">Python is simply executing the script with the interpreter, which we can do easily (the IDE can call </w:t>
      </w:r>
      <w:r>
        <w:rPr>
          <w:rFonts w:ascii="Courier New" w:eastAsia="Courier New" w:hAnsi="Courier New" w:cs="Courier New"/>
        </w:rPr>
        <w:t>python main.py</w:t>
      </w:r>
      <w:r>
        <w:t xml:space="preserve"> and capture output). We can include a basic virtual environment manager or</w:t>
      </w:r>
    </w:p>
    <w:p w14:paraId="16D10AA3" w14:textId="77777777" w:rsidR="00280C1F" w:rsidRDefault="00000000">
      <w:pPr>
        <w:ind w:left="600" w:right="9" w:firstLine="0"/>
      </w:pPr>
      <w:r>
        <w:t xml:space="preserve">at least respect one if present. Python plugin would handle running scripts and possibly debugging (using </w:t>
      </w:r>
      <w:proofErr w:type="spellStart"/>
      <w:r>
        <w:t>ptvsd</w:t>
      </w:r>
      <w:proofErr w:type="spellEnd"/>
      <w:r>
        <w:t xml:space="preserve"> or </w:t>
      </w:r>
      <w:proofErr w:type="spellStart"/>
      <w:r>
        <w:t>debugpy</w:t>
      </w:r>
      <w:proofErr w:type="spellEnd"/>
      <w:r>
        <w:t xml:space="preserve"> through DAP).</w:t>
      </w:r>
    </w:p>
    <w:p w14:paraId="6C91C131" w14:textId="77777777" w:rsidR="00280C1F" w:rsidRDefault="00000000">
      <w:pPr>
        <w:numPr>
          <w:ilvl w:val="0"/>
          <w:numId w:val="8"/>
        </w:numPr>
        <w:ind w:right="9" w:hanging="114"/>
      </w:pPr>
      <w:r>
        <w:rPr>
          <w:b/>
        </w:rPr>
        <w:t>Zig:</w:t>
      </w:r>
      <w:r>
        <w:t xml:space="preserve"> Zig is a newer systems language we want to support. Zig has its own build system and package manager built-in </w:t>
      </w:r>
      <w:hyperlink r:id="rId29" w:anchor=":~:text=Similarly%2C%20Zig%20has%20an%20inbuilt,writing%20their%20entire%20legacy%20codebase">
        <w:r>
          <w:rPr>
            <w:color w:val="333333"/>
            <w:sz w:val="12"/>
          </w:rPr>
          <w:t>25</w:t>
        </w:r>
      </w:hyperlink>
      <w:r>
        <w:rPr>
          <w:color w:val="333333"/>
          <w:sz w:val="12"/>
        </w:rPr>
        <w:t xml:space="preserve"> </w:t>
      </w:r>
      <w:hyperlink r:id="rId30" w:anchor=":~:text=Similarly%2C%20Zig%20has%20an%20inbuilt,writing%20their%20entire%20legacy%20codebase">
        <w:r>
          <w:rPr>
            <w:color w:val="333333"/>
            <w:sz w:val="12"/>
          </w:rPr>
          <w:t>26</w:t>
        </w:r>
      </w:hyperlink>
      <w:r>
        <w:rPr>
          <w:color w:val="333333"/>
          <w:sz w:val="12"/>
        </w:rPr>
        <w:t xml:space="preserve"> </w:t>
      </w:r>
      <w:r>
        <w:t xml:space="preserve">. We can support Zig by calling the Zig compiler directly. For instance, to build a Zig project, the IDE might run </w:t>
      </w:r>
      <w:r>
        <w:rPr>
          <w:rFonts w:ascii="Courier New" w:eastAsia="Courier New" w:hAnsi="Courier New" w:cs="Courier New"/>
        </w:rPr>
        <w:t>zig build</w:t>
      </w:r>
      <w:r>
        <w:t xml:space="preserve"> (after </w:t>
      </w:r>
      <w:r>
        <w:rPr>
          <w:rFonts w:ascii="Courier New" w:eastAsia="Courier New" w:hAnsi="Courier New" w:cs="Courier New"/>
        </w:rPr>
        <w:t xml:space="preserve">zig </w:t>
      </w:r>
      <w:proofErr w:type="spellStart"/>
      <w:r>
        <w:rPr>
          <w:rFonts w:ascii="Courier New" w:eastAsia="Courier New" w:hAnsi="Courier New" w:cs="Courier New"/>
        </w:rPr>
        <w:t>init</w:t>
      </w:r>
      <w:proofErr w:type="spellEnd"/>
      <w:r>
        <w:t xml:space="preserve"> if scaffolding a new project). We saw that </w:t>
      </w:r>
      <w:r>
        <w:rPr>
          <w:rFonts w:ascii="Courier New" w:eastAsia="Courier New" w:hAnsi="Courier New" w:cs="Courier New"/>
        </w:rPr>
        <w:t xml:space="preserve">zig </w:t>
      </w:r>
      <w:proofErr w:type="spellStart"/>
      <w:r>
        <w:rPr>
          <w:rFonts w:ascii="Courier New" w:eastAsia="Courier New" w:hAnsi="Courier New" w:cs="Courier New"/>
        </w:rPr>
        <w:t>init</w:t>
      </w:r>
      <w:proofErr w:type="spellEnd"/>
      <w:r>
        <w:rPr>
          <w:rFonts w:ascii="Courier New" w:eastAsia="Courier New" w:hAnsi="Courier New" w:cs="Courier New"/>
        </w:rPr>
        <w:t>-exe</w:t>
      </w:r>
      <w:r>
        <w:t xml:space="preserve"> creates a project with a </w:t>
      </w:r>
      <w:proofErr w:type="spellStart"/>
      <w:r>
        <w:rPr>
          <w:rFonts w:ascii="Courier New" w:eastAsia="Courier New" w:hAnsi="Courier New" w:cs="Courier New"/>
        </w:rPr>
        <w:t>build.zig</w:t>
      </w:r>
      <w:proofErr w:type="spellEnd"/>
      <w:r>
        <w:t xml:space="preserve"> and source file</w:t>
      </w:r>
    </w:p>
    <w:p w14:paraId="2EAD548F" w14:textId="77777777" w:rsidR="00280C1F" w:rsidRDefault="00000000">
      <w:pPr>
        <w:ind w:left="600" w:right="9" w:firstLine="146"/>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525F5AA0" wp14:editId="2F24885D">
                <wp:simplePos x="0" y="0"/>
                <wp:positionH relativeFrom="column">
                  <wp:posOffset>419100</wp:posOffset>
                </wp:positionH>
                <wp:positionV relativeFrom="paragraph">
                  <wp:posOffset>929</wp:posOffset>
                </wp:positionV>
                <wp:extent cx="152400" cy="142875"/>
                <wp:effectExtent l="0" t="0" r="0" b="0"/>
                <wp:wrapNone/>
                <wp:docPr id="10069" name="Group 1006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02" name="Shape 90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0069" style="width:12pt;height:11.25pt;position:absolute;z-index:113;mso-position-horizontal-relative:text;mso-position-horizontal:absolute;margin-left:33pt;mso-position-vertical-relative:text;margin-top:0.0731201pt;" coordsize="1524,1428">
                <v:shape id="Shape 90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hyperlink r:id="rId31" w:anchor=":~:text=zig%20init">
        <w:r>
          <w:rPr>
            <w:color w:val="333333"/>
            <w:sz w:val="12"/>
          </w:rPr>
          <w:t>2</w:t>
        </w:r>
      </w:hyperlink>
      <w:r>
        <w:rPr>
          <w:color w:val="333333"/>
          <w:sz w:val="12"/>
        </w:rPr>
        <w:t xml:space="preserve"> </w:t>
      </w:r>
      <w:r>
        <w:t>. Our plugin could invoke these commands under the hood. Code intelligence can come from the community Zig LSP (if one exists; if not, basic syntax highlighting still helps).</w:t>
      </w:r>
    </w:p>
    <w:p w14:paraId="4A91D12F" w14:textId="77777777" w:rsidR="00280C1F" w:rsidRDefault="00000000">
      <w:pPr>
        <w:numPr>
          <w:ilvl w:val="0"/>
          <w:numId w:val="8"/>
        </w:numPr>
        <w:ind w:right="9" w:hanging="114"/>
      </w:pPr>
      <w:r>
        <w:rPr>
          <w:rFonts w:ascii="Calibri" w:eastAsia="Calibri" w:hAnsi="Calibri" w:cs="Calibri"/>
          <w:noProof/>
          <w:sz w:val="22"/>
        </w:rPr>
        <mc:AlternateContent>
          <mc:Choice Requires="wpg">
            <w:drawing>
              <wp:anchor distT="0" distB="0" distL="114300" distR="114300" simplePos="0" relativeHeight="251702272" behindDoc="1" locked="0" layoutInCell="1" allowOverlap="1" wp14:anchorId="27902244" wp14:editId="5F7F534F">
                <wp:simplePos x="0" y="0"/>
                <wp:positionH relativeFrom="column">
                  <wp:posOffset>1786068</wp:posOffset>
                </wp:positionH>
                <wp:positionV relativeFrom="paragraph">
                  <wp:posOffset>-869561</wp:posOffset>
                </wp:positionV>
                <wp:extent cx="3209441" cy="1402828"/>
                <wp:effectExtent l="0" t="0" r="0" b="0"/>
                <wp:wrapNone/>
                <wp:docPr id="10067" name="Group 10067"/>
                <wp:cNvGraphicFramePr/>
                <a:graphic xmlns:a="http://schemas.openxmlformats.org/drawingml/2006/main">
                  <a:graphicData uri="http://schemas.microsoft.com/office/word/2010/wordprocessingGroup">
                    <wpg:wgp>
                      <wpg:cNvGrpSpPr/>
                      <wpg:grpSpPr>
                        <a:xfrm>
                          <a:off x="0" y="0"/>
                          <a:ext cx="3209441" cy="1402828"/>
                          <a:chOff x="0" y="0"/>
                          <a:chExt cx="3209441" cy="1402828"/>
                        </a:xfrm>
                      </wpg:grpSpPr>
                      <wps:wsp>
                        <wps:cNvPr id="842" name="Shape 842"/>
                        <wps:cNvSpPr/>
                        <wps:spPr>
                          <a:xfrm>
                            <a:off x="1257068" y="148728"/>
                            <a:ext cx="356285" cy="209550"/>
                          </a:xfrm>
                          <a:custGeom>
                            <a:avLst/>
                            <a:gdLst/>
                            <a:ahLst/>
                            <a:cxnLst/>
                            <a:rect l="0" t="0" r="0" b="0"/>
                            <a:pathLst>
                              <a:path w="356285" h="209550">
                                <a:moveTo>
                                  <a:pt x="38100" y="0"/>
                                </a:moveTo>
                                <a:lnTo>
                                  <a:pt x="356285" y="0"/>
                                </a:lnTo>
                                <a:lnTo>
                                  <a:pt x="356285" y="9525"/>
                                </a:lnTo>
                                <a:lnTo>
                                  <a:pt x="38100" y="9525"/>
                                </a:lnTo>
                                <a:cubicBezTo>
                                  <a:pt x="22384" y="9525"/>
                                  <a:pt x="9525" y="22383"/>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43" name="Shape 843"/>
                        <wps:cNvSpPr/>
                        <wps:spPr>
                          <a:xfrm>
                            <a:off x="1613353" y="148728"/>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1" y="200025"/>
                                  <a:pt x="346760" y="187166"/>
                                  <a:pt x="346760" y="171450"/>
                                </a:cubicBezTo>
                                <a:lnTo>
                                  <a:pt x="346760" y="38100"/>
                                </a:lnTo>
                                <a:cubicBezTo>
                                  <a:pt x="346760" y="22383"/>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46" name="Shape 846"/>
                        <wps:cNvSpPr/>
                        <wps:spPr>
                          <a:xfrm>
                            <a:off x="2319738" y="148728"/>
                            <a:ext cx="321990" cy="209550"/>
                          </a:xfrm>
                          <a:custGeom>
                            <a:avLst/>
                            <a:gdLst/>
                            <a:ahLst/>
                            <a:cxnLst/>
                            <a:rect l="0" t="0" r="0" b="0"/>
                            <a:pathLst>
                              <a:path w="321990" h="209550">
                                <a:moveTo>
                                  <a:pt x="38100" y="0"/>
                                </a:moveTo>
                                <a:lnTo>
                                  <a:pt x="321990" y="0"/>
                                </a:lnTo>
                                <a:lnTo>
                                  <a:pt x="321990" y="9525"/>
                                </a:lnTo>
                                <a:lnTo>
                                  <a:pt x="38100" y="9525"/>
                                </a:lnTo>
                                <a:cubicBezTo>
                                  <a:pt x="22384" y="9525"/>
                                  <a:pt x="9525" y="22383"/>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47" name="Shape 847"/>
                        <wps:cNvSpPr/>
                        <wps:spPr>
                          <a:xfrm>
                            <a:off x="2641727" y="148728"/>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3"/>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51" name="Shape 851"/>
                        <wps:cNvSpPr/>
                        <wps:spPr>
                          <a:xfrm>
                            <a:off x="0" y="325462"/>
                            <a:ext cx="459172" cy="209550"/>
                          </a:xfrm>
                          <a:custGeom>
                            <a:avLst/>
                            <a:gdLst/>
                            <a:ahLst/>
                            <a:cxnLst/>
                            <a:rect l="0" t="0" r="0" b="0"/>
                            <a:pathLst>
                              <a:path w="459172" h="209550">
                                <a:moveTo>
                                  <a:pt x="38100" y="0"/>
                                </a:moveTo>
                                <a:lnTo>
                                  <a:pt x="459172" y="0"/>
                                </a:lnTo>
                                <a:lnTo>
                                  <a:pt x="459172" y="9525"/>
                                </a:lnTo>
                                <a:lnTo>
                                  <a:pt x="38100" y="9525"/>
                                </a:lnTo>
                                <a:cubicBezTo>
                                  <a:pt x="22384" y="9525"/>
                                  <a:pt x="9525" y="22383"/>
                                  <a:pt x="9525" y="38100"/>
                                </a:cubicBezTo>
                                <a:lnTo>
                                  <a:pt x="9525" y="171450"/>
                                </a:lnTo>
                                <a:cubicBezTo>
                                  <a:pt x="9525" y="187166"/>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52" name="Shape 852"/>
                        <wps:cNvSpPr/>
                        <wps:spPr>
                          <a:xfrm>
                            <a:off x="459172" y="325462"/>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6"/>
                                  <a:pt x="449647" y="171450"/>
                                </a:cubicBezTo>
                                <a:lnTo>
                                  <a:pt x="449647" y="38100"/>
                                </a:lnTo>
                                <a:cubicBezTo>
                                  <a:pt x="449647" y="22383"/>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55" name="Shape 855"/>
                        <wps:cNvSpPr/>
                        <wps:spPr>
                          <a:xfrm>
                            <a:off x="2219409" y="325462"/>
                            <a:ext cx="356285" cy="209550"/>
                          </a:xfrm>
                          <a:custGeom>
                            <a:avLst/>
                            <a:gdLst/>
                            <a:ahLst/>
                            <a:cxnLst/>
                            <a:rect l="0" t="0" r="0" b="0"/>
                            <a:pathLst>
                              <a:path w="356285" h="209550">
                                <a:moveTo>
                                  <a:pt x="38100" y="0"/>
                                </a:moveTo>
                                <a:lnTo>
                                  <a:pt x="356285" y="0"/>
                                </a:lnTo>
                                <a:lnTo>
                                  <a:pt x="356285" y="9525"/>
                                </a:lnTo>
                                <a:lnTo>
                                  <a:pt x="38100" y="9525"/>
                                </a:lnTo>
                                <a:cubicBezTo>
                                  <a:pt x="22384" y="9525"/>
                                  <a:pt x="9525" y="22383"/>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56" name="Shape 856"/>
                        <wps:cNvSpPr/>
                        <wps:spPr>
                          <a:xfrm>
                            <a:off x="2575694" y="325462"/>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2" y="200025"/>
                                  <a:pt x="346760" y="187166"/>
                                  <a:pt x="346760" y="171450"/>
                                </a:cubicBezTo>
                                <a:lnTo>
                                  <a:pt x="346760" y="38100"/>
                                </a:lnTo>
                                <a:cubicBezTo>
                                  <a:pt x="346760" y="22383"/>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63" name="Shape 863"/>
                        <wps:cNvSpPr/>
                        <wps:spPr>
                          <a:xfrm>
                            <a:off x="2222506" y="845095"/>
                            <a:ext cx="493468" cy="209550"/>
                          </a:xfrm>
                          <a:custGeom>
                            <a:avLst/>
                            <a:gdLst/>
                            <a:ahLst/>
                            <a:cxnLst/>
                            <a:rect l="0" t="0" r="0" b="0"/>
                            <a:pathLst>
                              <a:path w="493468" h="209550">
                                <a:moveTo>
                                  <a:pt x="38100" y="0"/>
                                </a:moveTo>
                                <a:lnTo>
                                  <a:pt x="493468" y="0"/>
                                </a:lnTo>
                                <a:lnTo>
                                  <a:pt x="493468" y="9525"/>
                                </a:lnTo>
                                <a:lnTo>
                                  <a:pt x="38100" y="9525"/>
                                </a:lnTo>
                                <a:cubicBezTo>
                                  <a:pt x="22384" y="9525"/>
                                  <a:pt x="9525" y="22383"/>
                                  <a:pt x="9525" y="38100"/>
                                </a:cubicBezTo>
                                <a:lnTo>
                                  <a:pt x="9525" y="171450"/>
                                </a:lnTo>
                                <a:cubicBezTo>
                                  <a:pt x="9525" y="187166"/>
                                  <a:pt x="22384" y="200025"/>
                                  <a:pt x="38100" y="200025"/>
                                </a:cubicBezTo>
                                <a:lnTo>
                                  <a:pt x="493468" y="200025"/>
                                </a:lnTo>
                                <a:lnTo>
                                  <a:pt x="49346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64" name="Shape 864"/>
                        <wps:cNvSpPr/>
                        <wps:spPr>
                          <a:xfrm>
                            <a:off x="2715974" y="845095"/>
                            <a:ext cx="493468" cy="209550"/>
                          </a:xfrm>
                          <a:custGeom>
                            <a:avLst/>
                            <a:gdLst/>
                            <a:ahLst/>
                            <a:cxnLst/>
                            <a:rect l="0" t="0" r="0" b="0"/>
                            <a:pathLst>
                              <a:path w="493468" h="209550">
                                <a:moveTo>
                                  <a:pt x="0" y="0"/>
                                </a:moveTo>
                                <a:lnTo>
                                  <a:pt x="455368" y="0"/>
                                </a:lnTo>
                                <a:cubicBezTo>
                                  <a:pt x="476323" y="0"/>
                                  <a:pt x="493468" y="17145"/>
                                  <a:pt x="493468" y="38100"/>
                                </a:cubicBezTo>
                                <a:lnTo>
                                  <a:pt x="493468" y="171450"/>
                                </a:lnTo>
                                <a:cubicBezTo>
                                  <a:pt x="493468" y="192405"/>
                                  <a:pt x="476323" y="209550"/>
                                  <a:pt x="455368" y="209550"/>
                                </a:cubicBezTo>
                                <a:lnTo>
                                  <a:pt x="0" y="209550"/>
                                </a:lnTo>
                                <a:lnTo>
                                  <a:pt x="0" y="200025"/>
                                </a:lnTo>
                                <a:lnTo>
                                  <a:pt x="455368" y="200025"/>
                                </a:lnTo>
                                <a:cubicBezTo>
                                  <a:pt x="471084" y="200025"/>
                                  <a:pt x="483943" y="187166"/>
                                  <a:pt x="483943" y="171450"/>
                                </a:cubicBezTo>
                                <a:lnTo>
                                  <a:pt x="483943" y="38100"/>
                                </a:lnTo>
                                <a:cubicBezTo>
                                  <a:pt x="483943" y="22383"/>
                                  <a:pt x="471084" y="9525"/>
                                  <a:pt x="45536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74" name="Shape 874"/>
                        <wps:cNvSpPr/>
                        <wps:spPr>
                          <a:xfrm>
                            <a:off x="1867747" y="1193278"/>
                            <a:ext cx="356285" cy="209550"/>
                          </a:xfrm>
                          <a:custGeom>
                            <a:avLst/>
                            <a:gdLst/>
                            <a:ahLst/>
                            <a:cxnLst/>
                            <a:rect l="0" t="0" r="0" b="0"/>
                            <a:pathLst>
                              <a:path w="356285" h="209550">
                                <a:moveTo>
                                  <a:pt x="38100" y="0"/>
                                </a:moveTo>
                                <a:lnTo>
                                  <a:pt x="356285" y="0"/>
                                </a:lnTo>
                                <a:lnTo>
                                  <a:pt x="356285" y="9525"/>
                                </a:lnTo>
                                <a:lnTo>
                                  <a:pt x="38100" y="9525"/>
                                </a:lnTo>
                                <a:cubicBezTo>
                                  <a:pt x="22384" y="9525"/>
                                  <a:pt x="9525" y="22383"/>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75" name="Shape 875"/>
                        <wps:cNvSpPr/>
                        <wps:spPr>
                          <a:xfrm>
                            <a:off x="2224032" y="1193278"/>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2" y="200025"/>
                                  <a:pt x="346760" y="187166"/>
                                  <a:pt x="346760" y="171450"/>
                                </a:cubicBezTo>
                                <a:lnTo>
                                  <a:pt x="346760" y="38100"/>
                                </a:lnTo>
                                <a:cubicBezTo>
                                  <a:pt x="346760" y="22383"/>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96" name="Shape 896"/>
                        <wps:cNvSpPr/>
                        <wps:spPr>
                          <a:xfrm>
                            <a:off x="7488"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99" name="Shape 899"/>
                        <wps:cNvSpPr/>
                        <wps:spPr>
                          <a:xfrm>
                            <a:off x="217038"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06" name="Shape 906"/>
                        <wps:cNvSpPr/>
                        <wps:spPr>
                          <a:xfrm>
                            <a:off x="1468301" y="104455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09" name="Shape 909"/>
                        <wps:cNvSpPr/>
                        <wps:spPr>
                          <a:xfrm>
                            <a:off x="1677851" y="104455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0067" style="width:252.712pt;height:110.459pt;position:absolute;z-index:-2147483576;mso-position-horizontal-relative:text;mso-position-horizontal:absolute;margin-left:140.635pt;mso-position-vertical-relative:text;margin-top:-68.4695pt;" coordsize="32094,14028">
                <v:shape id="Shape 842" style="position:absolute;width:3562;height:2095;left:12570;top:1487;" coordsize="356285,209550" path="m38100,0l356285,0l356285,9525l38100,9525c22384,9525,9525,22383,9525,38100l9525,171450c9525,187166,22384,200025,38100,200025l356285,200025l356285,209550l38100,209550c17145,209550,0,192405,0,171450l0,38100c0,17145,17145,0,38100,0x">
                  <v:stroke weight="0pt" endcap="flat" joinstyle="miter" miterlimit="10" on="false" color="#000000" opacity="0"/>
                  <v:fill on="true" color="#bbbbbb"/>
                </v:shape>
                <v:shape id="Shape 843" style="position:absolute;width:3562;height:2095;left:16133;top:1487;" coordsize="356285,209550" path="m0,0l318185,0c339141,0,356285,17145,356285,38100l356285,171450c356285,192405,339141,209550,318185,209550l0,209550l0,200025l318185,200025c333901,200025,346760,187166,346760,171450l346760,38100c346760,22383,333901,9525,318185,9525l0,9525l0,0x">
                  <v:stroke weight="0pt" endcap="flat" joinstyle="miter" miterlimit="10" on="false" color="#000000" opacity="0"/>
                  <v:fill on="true" color="#bbbbbb"/>
                </v:shape>
                <v:shape id="Shape 846" style="position:absolute;width:3219;height:2095;left:23197;top:1487;" coordsize="321990,209550" path="m38100,0l321990,0l321990,9525l38100,9525c22384,9525,9525,22383,9525,38100l9525,171450c9525,187166,22384,200025,38100,200025l321990,200025l321990,209550l38100,209550c17145,209550,0,192405,0,171450l0,38100c0,17145,17145,0,38100,0x">
                  <v:stroke weight="0pt" endcap="flat" joinstyle="miter" miterlimit="10" on="false" color="#000000" opacity="0"/>
                  <v:fill on="true" color="#bbbbbb"/>
                </v:shape>
                <v:shape id="Shape 847" style="position:absolute;width:3219;height:2095;left:26417;top:1487;" coordsize="321990,209550" path="m0,0l283890,0c304845,0,321990,17145,321990,38100l321990,171450c321990,192405,304845,209550,283890,209550l0,209550l0,200025l283890,200025c299606,200025,312465,187166,312465,171450l312465,38100c312465,22383,299606,9525,283890,9525l0,9525l0,0x">
                  <v:stroke weight="0pt" endcap="flat" joinstyle="miter" miterlimit="10" on="false" color="#000000" opacity="0"/>
                  <v:fill on="true" color="#bbbbbb"/>
                </v:shape>
                <v:shape id="Shape 851" style="position:absolute;width:4591;height:2095;left:0;top:3254;" coordsize="459172,209550" path="m38100,0l459172,0l459172,9525l38100,9525c22384,9525,9525,22383,9525,38100l9525,171450c9525,187166,22384,200025,38100,200025l459172,200025l459172,209550l38100,209550c17145,209550,0,192405,0,171450l0,38100c0,17145,17145,0,38100,0x">
                  <v:stroke weight="0pt" endcap="flat" joinstyle="miter" miterlimit="10" on="false" color="#000000" opacity="0"/>
                  <v:fill on="true" color="#bbbbbb"/>
                </v:shape>
                <v:shape id="Shape 852" style="position:absolute;width:4591;height:2095;left:4591;top:3254;" coordsize="459172,209550" path="m0,0l421072,0c442027,0,459172,17145,459172,38100l459172,171450c459172,192405,442027,209550,421072,209550l0,209550l0,200025l421072,200025c436788,200025,449647,187166,449647,171450l449647,38100c449647,22383,436788,9525,421072,9525l0,9525l0,0x">
                  <v:stroke weight="0pt" endcap="flat" joinstyle="miter" miterlimit="10" on="false" color="#000000" opacity="0"/>
                  <v:fill on="true" color="#bbbbbb"/>
                </v:shape>
                <v:shape id="Shape 855" style="position:absolute;width:3562;height:2095;left:22194;top:3254;" coordsize="356285,209550" path="m38100,0l356285,0l356285,9525l38100,9525c22384,9525,9525,22383,9525,38100l9525,171450c9525,187166,22384,200025,38100,200025l356285,200025l356285,209550l38100,209550c17145,209550,0,192405,0,171450l0,38100c0,17145,17145,0,38100,0x">
                  <v:stroke weight="0pt" endcap="flat" joinstyle="miter" miterlimit="10" on="false" color="#000000" opacity="0"/>
                  <v:fill on="true" color="#bbbbbb"/>
                </v:shape>
                <v:shape id="Shape 856" style="position:absolute;width:3562;height:2095;left:25756;top:3254;" coordsize="356285,209550" path="m0,0l318185,0c339141,0,356285,17145,356285,38100l356285,171450c356285,192405,339141,209550,318185,209550l0,209550l0,200025l318185,200025c333902,200025,346760,187166,346760,171450l346760,38100c346760,22383,333902,9525,318185,9525l0,9525l0,0x">
                  <v:stroke weight="0pt" endcap="flat" joinstyle="miter" miterlimit="10" on="false" color="#000000" opacity="0"/>
                  <v:fill on="true" color="#bbbbbb"/>
                </v:shape>
                <v:shape id="Shape 863" style="position:absolute;width:4934;height:2095;left:22225;top:8450;" coordsize="493468,209550" path="m38100,0l493468,0l493468,9525l38100,9525c22384,9525,9525,22383,9525,38100l9525,171450c9525,187166,22384,200025,38100,200025l493468,200025l493468,209550l38100,209550c17145,209550,0,192405,0,171450l0,38100c0,17145,17145,0,38100,0x">
                  <v:stroke weight="0pt" endcap="flat" joinstyle="miter" miterlimit="10" on="false" color="#000000" opacity="0"/>
                  <v:fill on="true" color="#bbbbbb"/>
                </v:shape>
                <v:shape id="Shape 864" style="position:absolute;width:4934;height:2095;left:27159;top:8450;" coordsize="493468,209550" path="m0,0l455368,0c476323,0,493468,17145,493468,38100l493468,171450c493468,192405,476323,209550,455368,209550l0,209550l0,200025l455368,200025c471084,200025,483943,187166,483943,171450l483943,38100c483943,22383,471084,9525,455368,9525l0,9525l0,0x">
                  <v:stroke weight="0pt" endcap="flat" joinstyle="miter" miterlimit="10" on="false" color="#000000" opacity="0"/>
                  <v:fill on="true" color="#bbbbbb"/>
                </v:shape>
                <v:shape id="Shape 874" style="position:absolute;width:3562;height:2095;left:18677;top:11932;" coordsize="356285,209550" path="m38100,0l356285,0l356285,9525l38100,9525c22384,9525,9525,22383,9525,38100l9525,171450c9525,187166,22384,200025,38100,200025l356285,200025l356285,209550l38100,209550c17145,209550,0,192405,0,171450l0,38100c0,17145,17145,0,38100,0x">
                  <v:stroke weight="0pt" endcap="flat" joinstyle="miter" miterlimit="10" on="false" color="#000000" opacity="0"/>
                  <v:fill on="true" color="#bbbbbb"/>
                </v:shape>
                <v:shape id="Shape 875" style="position:absolute;width:3562;height:2095;left:22240;top:11932;" coordsize="356285,209550" path="m0,0l318185,0c339141,0,356285,17145,356285,38100l356285,171450c356285,192405,339141,209550,318185,209550l0,209550l0,200025l318185,200025c333902,200025,346760,187166,346760,171450l346760,38100c346760,22383,333902,9525,318185,9525l0,9525l0,0x">
                  <v:stroke weight="0pt" endcap="flat" joinstyle="miter" miterlimit="10" on="false" color="#000000" opacity="0"/>
                  <v:fill on="true" color="#bbbbbb"/>
                </v:shape>
                <v:shape id="Shape 896" style="position:absolute;width:1524;height:1428;left:74;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899" style="position:absolute;width:1524;height:1428;left:217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06" style="position:absolute;width:1524;height:1428;left:14683;top:10445;"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09" style="position:absolute;width:1524;height:1428;left:16778;top:10445;"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703296" behindDoc="1" locked="0" layoutInCell="1" allowOverlap="1" wp14:anchorId="32ABD7EA" wp14:editId="0586FA29">
                <wp:simplePos x="0" y="0"/>
                <wp:positionH relativeFrom="column">
                  <wp:posOffset>600568</wp:posOffset>
                </wp:positionH>
                <wp:positionV relativeFrom="paragraph">
                  <wp:posOffset>323716</wp:posOffset>
                </wp:positionV>
                <wp:extent cx="438206" cy="209550"/>
                <wp:effectExtent l="0" t="0" r="0" b="0"/>
                <wp:wrapNone/>
                <wp:docPr id="10068" name="Group 10068"/>
                <wp:cNvGraphicFramePr/>
                <a:graphic xmlns:a="http://schemas.openxmlformats.org/drawingml/2006/main">
                  <a:graphicData uri="http://schemas.microsoft.com/office/word/2010/wordprocessingGroup">
                    <wpg:wgp>
                      <wpg:cNvGrpSpPr/>
                      <wpg:grpSpPr>
                        <a:xfrm>
                          <a:off x="0" y="0"/>
                          <a:ext cx="438206" cy="209550"/>
                          <a:chOff x="0" y="0"/>
                          <a:chExt cx="438206" cy="209550"/>
                        </a:xfrm>
                      </wpg:grpSpPr>
                      <wps:wsp>
                        <wps:cNvPr id="870" name="Shape 870"/>
                        <wps:cNvSpPr/>
                        <wps:spPr>
                          <a:xfrm>
                            <a:off x="0" y="0"/>
                            <a:ext cx="219103" cy="209550"/>
                          </a:xfrm>
                          <a:custGeom>
                            <a:avLst/>
                            <a:gdLst/>
                            <a:ahLst/>
                            <a:cxnLst/>
                            <a:rect l="0" t="0" r="0" b="0"/>
                            <a:pathLst>
                              <a:path w="219103" h="209550">
                                <a:moveTo>
                                  <a:pt x="38100" y="0"/>
                                </a:moveTo>
                                <a:lnTo>
                                  <a:pt x="219103" y="0"/>
                                </a:lnTo>
                                <a:lnTo>
                                  <a:pt x="219103" y="9525"/>
                                </a:lnTo>
                                <a:lnTo>
                                  <a:pt x="38100" y="9525"/>
                                </a:lnTo>
                                <a:cubicBezTo>
                                  <a:pt x="22384" y="9525"/>
                                  <a:pt x="9525" y="22383"/>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71" name="Shape 871"/>
                        <wps:cNvSpPr/>
                        <wps:spPr>
                          <a:xfrm>
                            <a:off x="219103" y="0"/>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3"/>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10068" style="width:34.5044pt;height:16.5pt;position:absolute;z-index:-2147483565;mso-position-horizontal-relative:text;mso-position-horizontal:absolute;margin-left:47.2888pt;mso-position-vertical-relative:text;margin-top:25.4894pt;" coordsize="4382,2095">
                <v:shape id="Shape 870" style="position:absolute;width:2191;height:2095;left:0;top:0;" coordsize="219103,209550" path="m38100,0l219103,0l219103,9525l38100,9525c22384,9525,9525,22383,9525,38100l9525,171450c9525,187166,22384,200025,38100,200025l219103,200025l219103,209550l38100,209550c17145,209550,0,192405,0,171450l0,38100c0,17145,17145,0,38100,0x">
                  <v:stroke weight="0pt" endcap="flat" joinstyle="miter" miterlimit="10" on="false" color="#000000" opacity="0"/>
                  <v:fill on="true" color="#bbbbbb"/>
                </v:shape>
                <v:shape id="Shape 871" style="position:absolute;width:2191;height:2095;left:2191;top:0;" coordsize="219103,209550" path="m0,0l181003,0c201958,0,219103,17145,219103,38100l219103,171450c219103,192405,201958,209550,181003,209550l0,209550l0,200025l181003,200025c196719,200025,209578,187166,209578,171450l209578,38100c209578,22383,196719,9525,181003,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704320" behindDoc="0" locked="0" layoutInCell="1" allowOverlap="1" wp14:anchorId="2637BBAE" wp14:editId="4327D24F">
                <wp:simplePos x="0" y="0"/>
                <wp:positionH relativeFrom="column">
                  <wp:posOffset>2283544</wp:posOffset>
                </wp:positionH>
                <wp:positionV relativeFrom="paragraph">
                  <wp:posOffset>523171</wp:posOffset>
                </wp:positionV>
                <wp:extent cx="152400" cy="142875"/>
                <wp:effectExtent l="0" t="0" r="0" b="0"/>
                <wp:wrapNone/>
                <wp:docPr id="10070" name="Group 1007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12" name="Shape 91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0070" style="width:12pt;height:11.25pt;position:absolute;z-index:120;mso-position-horizontal-relative:text;mso-position-horizontal:absolute;margin-left:179.807pt;mso-position-vertical-relative:text;margin-top:41.1946pt;" coordsize="1524,1428">
                <v:shape id="Shape 91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Rust:</w:t>
      </w:r>
      <w:r>
        <w:t xml:space="preserve"> Rust will be included as well, given its popularity. We’ll rely on </w:t>
      </w:r>
      <w:r>
        <w:rPr>
          <w:rFonts w:ascii="Courier New" w:eastAsia="Courier New" w:hAnsi="Courier New" w:cs="Courier New"/>
        </w:rPr>
        <w:t>rust-</w:t>
      </w:r>
      <w:proofErr w:type="spellStart"/>
      <w:r>
        <w:rPr>
          <w:rFonts w:ascii="Courier New" w:eastAsia="Courier New" w:hAnsi="Courier New" w:cs="Courier New"/>
        </w:rPr>
        <w:t>analyzer</w:t>
      </w:r>
      <w:proofErr w:type="spellEnd"/>
      <w:r>
        <w:t xml:space="preserve"> for smart editor features, as recommended by Rust developers </w:t>
      </w:r>
      <w:hyperlink r:id="rId32" w:anchor=":~:text=Note">
        <w:r>
          <w:rPr>
            <w:color w:val="333333"/>
            <w:sz w:val="12"/>
          </w:rPr>
          <w:t>27</w:t>
        </w:r>
      </w:hyperlink>
      <w:r>
        <w:rPr>
          <w:color w:val="333333"/>
          <w:sz w:val="12"/>
        </w:rPr>
        <w:t xml:space="preserve"> </w:t>
      </w:r>
      <w:hyperlink r:id="rId33" w:anchor=":~:text=There%20is%20also%20another%20popular,lang.org">
        <w:r>
          <w:rPr>
            <w:color w:val="333333"/>
            <w:sz w:val="12"/>
          </w:rPr>
          <w:t>28</w:t>
        </w:r>
      </w:hyperlink>
      <w:r>
        <w:rPr>
          <w:color w:val="333333"/>
          <w:sz w:val="12"/>
        </w:rPr>
        <w:t xml:space="preserve"> </w:t>
      </w:r>
      <w:r>
        <w:t xml:space="preserve">. Building/running Rust code will use </w:t>
      </w:r>
      <w:r>
        <w:rPr>
          <w:rFonts w:ascii="Courier New" w:eastAsia="Courier New" w:hAnsi="Courier New" w:cs="Courier New"/>
        </w:rPr>
        <w:t>cargo</w:t>
      </w:r>
      <w:r>
        <w:t xml:space="preserve"> commands. A new Rust project can be made via </w:t>
      </w:r>
      <w:r>
        <w:rPr>
          <w:rFonts w:ascii="Courier New" w:eastAsia="Courier New" w:hAnsi="Courier New" w:cs="Courier New"/>
        </w:rPr>
        <w:t>cargo new</w:t>
      </w:r>
      <w:r>
        <w:t xml:space="preserve"> (which produces a </w:t>
      </w:r>
      <w:proofErr w:type="spellStart"/>
      <w:r>
        <w:lastRenderedPageBreak/>
        <w:t>Cargo.toml</w:t>
      </w:r>
      <w:proofErr w:type="spellEnd"/>
      <w:r>
        <w:t xml:space="preserve"> and a hello-world main </w:t>
      </w:r>
      <w:hyperlink r:id="rId34" w:anchor=":~:text=%24%20cargo%20new%20foo%20Creating,2024">
        <w:r>
          <w:rPr>
            <w:color w:val="333333"/>
            <w:sz w:val="12"/>
          </w:rPr>
          <w:t>29</w:t>
        </w:r>
      </w:hyperlink>
      <w:r>
        <w:rPr>
          <w:color w:val="333333"/>
          <w:sz w:val="12"/>
        </w:rPr>
        <w:t xml:space="preserve"> </w:t>
      </w:r>
      <w:r>
        <w:t xml:space="preserve">). The IDE can automate that, </w:t>
      </w:r>
      <w:proofErr w:type="gramStart"/>
      <w:r>
        <w:t>similar to</w:t>
      </w:r>
      <w:proofErr w:type="gramEnd"/>
      <w:r>
        <w:t xml:space="preserve"> how we scaffold C projects. Debugging Rust can go through DAP with </w:t>
      </w:r>
      <w:proofErr w:type="spellStart"/>
      <w:r>
        <w:t>lldb</w:t>
      </w:r>
      <w:proofErr w:type="spellEnd"/>
      <w:r>
        <w:t xml:space="preserve"> or </w:t>
      </w:r>
      <w:proofErr w:type="spellStart"/>
      <w:r>
        <w:t>gdb</w:t>
      </w:r>
      <w:proofErr w:type="spellEnd"/>
      <w:r>
        <w:t xml:space="preserve"> (Rust’s tools integrate with those).</w:t>
      </w:r>
    </w:p>
    <w:p w14:paraId="5712CCBE" w14:textId="77777777" w:rsidR="00280C1F" w:rsidRDefault="00000000">
      <w:pPr>
        <w:numPr>
          <w:ilvl w:val="0"/>
          <w:numId w:val="8"/>
        </w:numPr>
        <w:ind w:right="9" w:hanging="114"/>
      </w:pPr>
      <w:r>
        <w:rPr>
          <w:b/>
        </w:rPr>
        <w:t>Other Languages:</w:t>
      </w:r>
      <w:r>
        <w:t xml:space="preserve"> We won’t stop at the above. The architecture should handle </w:t>
      </w:r>
      <w:r>
        <w:rPr>
          <w:i/>
        </w:rPr>
        <w:t>any</w:t>
      </w:r>
      <w:r>
        <w:t xml:space="preserve"> language, provided there's an LSP server or at least a syntax file and a way to run or compile it:</w:t>
      </w:r>
    </w:p>
    <w:p w14:paraId="0745789B" w14:textId="77777777" w:rsidR="00280C1F" w:rsidRDefault="00000000">
      <w:pPr>
        <w:numPr>
          <w:ilvl w:val="0"/>
          <w:numId w:val="8"/>
        </w:numPr>
        <w:ind w:right="9" w:hanging="114"/>
      </w:pPr>
      <w:r>
        <w:rPr>
          <w:b/>
        </w:rPr>
        <w:t>Web Languages:</w:t>
      </w:r>
      <w:r>
        <w:t xml:space="preserve"> HTML/CSS/JS – integrate with web development workflows. Possibly include a browser preview (as noted) and use the LSPs for HTML/CSS and TypeScript/JavaScript.</w:t>
      </w:r>
    </w:p>
    <w:p w14:paraId="0F309526" w14:textId="77777777" w:rsidR="00280C1F" w:rsidRDefault="00000000">
      <w:pPr>
        <w:ind w:left="600" w:right="9" w:firstLine="0"/>
      </w:pPr>
      <w:r>
        <w:rPr>
          <w:rFonts w:ascii="Calibri" w:eastAsia="Calibri" w:hAnsi="Calibri" w:cs="Calibri"/>
          <w:noProof/>
          <w:sz w:val="22"/>
        </w:rPr>
        <mc:AlternateContent>
          <mc:Choice Requires="wpg">
            <w:drawing>
              <wp:anchor distT="0" distB="0" distL="114300" distR="114300" simplePos="0" relativeHeight="251705344" behindDoc="1" locked="0" layoutInCell="1" allowOverlap="1" wp14:anchorId="69BC0134" wp14:editId="6C87264B">
                <wp:simplePos x="0" y="0"/>
                <wp:positionH relativeFrom="column">
                  <wp:posOffset>4194237</wp:posOffset>
                </wp:positionH>
                <wp:positionV relativeFrom="paragraph">
                  <wp:posOffset>-23537</wp:posOffset>
                </wp:positionV>
                <wp:extent cx="643979" cy="209550"/>
                <wp:effectExtent l="0" t="0" r="0" b="0"/>
                <wp:wrapNone/>
                <wp:docPr id="10160" name="Group 10160"/>
                <wp:cNvGraphicFramePr/>
                <a:graphic xmlns:a="http://schemas.openxmlformats.org/drawingml/2006/main">
                  <a:graphicData uri="http://schemas.microsoft.com/office/word/2010/wordprocessingGroup">
                    <wpg:wgp>
                      <wpg:cNvGrpSpPr/>
                      <wpg:grpSpPr>
                        <a:xfrm>
                          <a:off x="0" y="0"/>
                          <a:ext cx="643979" cy="209550"/>
                          <a:chOff x="0" y="0"/>
                          <a:chExt cx="643979" cy="209550"/>
                        </a:xfrm>
                      </wpg:grpSpPr>
                      <wps:wsp>
                        <wps:cNvPr id="943" name="Shape 943"/>
                        <wps:cNvSpPr/>
                        <wps:spPr>
                          <a:xfrm>
                            <a:off x="0"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44" name="Shape 944"/>
                        <wps:cNvSpPr/>
                        <wps:spPr>
                          <a:xfrm>
                            <a:off x="321990"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10160" style="width:50.707pt;height:16.5pt;position:absolute;z-index:-2147483645;mso-position-horizontal-relative:text;mso-position-horizontal:absolute;margin-left:330.255pt;mso-position-vertical-relative:text;margin-top:-1.85335pt;" coordsize="6439,2095">
                <v:shape id="Shape 943" style="position:absolute;width:3219;height:2095;left:0;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944" style="position:absolute;width:3219;height:2095;left:3219;top: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group>
            </w:pict>
          </mc:Fallback>
        </mc:AlternateContent>
      </w:r>
      <w:r>
        <w:rPr>
          <w:b/>
        </w:rPr>
        <w:t>Go, Java, etc.:</w:t>
      </w:r>
      <w:r>
        <w:t xml:space="preserve"> These can come later via their LSPs and build tools (Go’s </w:t>
      </w:r>
      <w:r>
        <w:rPr>
          <w:rFonts w:ascii="Courier New" w:eastAsia="Courier New" w:hAnsi="Courier New" w:cs="Courier New"/>
        </w:rPr>
        <w:t xml:space="preserve">go </w:t>
      </w:r>
      <w:proofErr w:type="gramStart"/>
      <w:r>
        <w:rPr>
          <w:rFonts w:ascii="Courier New" w:eastAsia="Courier New" w:hAnsi="Courier New" w:cs="Courier New"/>
        </w:rPr>
        <w:t xml:space="preserve">build </w:t>
      </w:r>
      <w:r>
        <w:t>,</w:t>
      </w:r>
      <w:proofErr w:type="gramEnd"/>
      <w:r>
        <w:t xml:space="preserve"> Java’s Maven/Gradle integration).</w:t>
      </w:r>
    </w:p>
    <w:p w14:paraId="55D6872E" w14:textId="77777777" w:rsidR="00280C1F" w:rsidRDefault="00000000">
      <w:pPr>
        <w:numPr>
          <w:ilvl w:val="0"/>
          <w:numId w:val="8"/>
        </w:numPr>
        <w:ind w:right="9" w:hanging="114"/>
      </w:pPr>
      <w:r>
        <w:rPr>
          <w:rFonts w:ascii="Calibri" w:eastAsia="Calibri" w:hAnsi="Calibri" w:cs="Calibri"/>
          <w:noProof/>
          <w:sz w:val="22"/>
        </w:rPr>
        <mc:AlternateContent>
          <mc:Choice Requires="wpg">
            <w:drawing>
              <wp:anchor distT="0" distB="0" distL="114300" distR="114300" simplePos="0" relativeHeight="251706368" behindDoc="1" locked="0" layoutInCell="1" allowOverlap="1" wp14:anchorId="17D4F57F" wp14:editId="5FDAD27D">
                <wp:simplePos x="0" y="0"/>
                <wp:positionH relativeFrom="column">
                  <wp:posOffset>1126248</wp:posOffset>
                </wp:positionH>
                <wp:positionV relativeFrom="paragraph">
                  <wp:posOffset>343966</wp:posOffset>
                </wp:positionV>
                <wp:extent cx="361950" cy="142875"/>
                <wp:effectExtent l="0" t="0" r="0" b="0"/>
                <wp:wrapNone/>
                <wp:docPr id="10162" name="Group 10162"/>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1026" name="Shape 102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29" name="Shape 1029"/>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0162" style="width:28.5pt;height:11.25pt;position:absolute;z-index:-2147483562;mso-position-horizontal-relative:text;mso-position-horizontal:absolute;margin-left:88.6809pt;mso-position-vertical-relative:text;margin-top:27.0839pt;" coordsize="3619,1428">
                <v:shape id="Shape 102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29"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Experimental languages:</w:t>
      </w:r>
      <w:r>
        <w:t xml:space="preserve"> The list given (Carbon-lang, C3, Gravity, etc.) shows interest in new languages. We can keep an eye on these. For instance, Carbon and C3 are C++/C successors in development </w:t>
      </w:r>
      <w:hyperlink r:id="rId35" w:anchor=":~:text=GitHub%20github,%C2%B7%20Interoperate%20with%20your">
        <w:r>
          <w:rPr>
            <w:color w:val="333333"/>
            <w:sz w:val="12"/>
          </w:rPr>
          <w:t>30</w:t>
        </w:r>
      </w:hyperlink>
      <w:r>
        <w:rPr>
          <w:color w:val="333333"/>
          <w:sz w:val="12"/>
        </w:rPr>
        <w:t xml:space="preserve"> </w:t>
      </w:r>
      <w:hyperlink r:id="rId36" w:anchor=":~:text=C,as%20much%20as%20possible">
        <w:r>
          <w:rPr>
            <w:color w:val="333333"/>
            <w:sz w:val="12"/>
          </w:rPr>
          <w:t>31</w:t>
        </w:r>
      </w:hyperlink>
      <w:r>
        <w:t xml:space="preserve"> – as they mature, adding support in our IDE early could attract communities. Since Carbon is LLVM-based, it might reuse some C++ tooling; C3 has its own compiler we could call. Gravity is a small language (embeddable); we might include its interpreter for script running. The key is our modular approach – adding a language is a matter of dropping in the right server and configuring build/run commands.</w:t>
      </w:r>
    </w:p>
    <w:p w14:paraId="220CC847" w14:textId="77777777" w:rsidR="00280C1F" w:rsidRDefault="00000000">
      <w:pPr>
        <w:numPr>
          <w:ilvl w:val="0"/>
          <w:numId w:val="8"/>
        </w:numPr>
        <w:spacing w:after="176"/>
        <w:ind w:right="9" w:hanging="114"/>
      </w:pPr>
      <w:r>
        <w:rPr>
          <w:b/>
        </w:rPr>
        <w:t>Testing Multi-language Projects:</w:t>
      </w:r>
      <w:r>
        <w:t xml:space="preserve"> The IDE should allow a single project to contain multiple language source files (e.g., a C++ core with Python scripts for high-level logic, or a Rust library used via FFI in C). With LSPs, each file can be handled by the appropriate language server concurrently. We’ll treat the project as a “workspace” containing possibly multiple modules. This is another advantage of using LSP – it’s designed to work in multi-root workspaces and different file types gracefully.</w:t>
      </w:r>
    </w:p>
    <w:p w14:paraId="5F6C1A17" w14:textId="77777777" w:rsidR="00280C1F" w:rsidRDefault="00000000">
      <w:pPr>
        <w:spacing w:after="298" w:line="267" w:lineRule="auto"/>
        <w:ind w:left="-5" w:right="-7" w:hanging="10"/>
        <w:jc w:val="both"/>
      </w:pPr>
      <w:r>
        <w:rPr>
          <w:rFonts w:ascii="Calibri" w:eastAsia="Calibri" w:hAnsi="Calibri" w:cs="Calibri"/>
          <w:noProof/>
          <w:sz w:val="22"/>
        </w:rPr>
        <mc:AlternateContent>
          <mc:Choice Requires="wpg">
            <w:drawing>
              <wp:anchor distT="0" distB="0" distL="114300" distR="114300" simplePos="0" relativeHeight="251707392" behindDoc="1" locked="0" layoutInCell="1" allowOverlap="1" wp14:anchorId="68C9FEF1" wp14:editId="28465538">
                <wp:simplePos x="0" y="0"/>
                <wp:positionH relativeFrom="column">
                  <wp:posOffset>683995</wp:posOffset>
                </wp:positionH>
                <wp:positionV relativeFrom="paragraph">
                  <wp:posOffset>858316</wp:posOffset>
                </wp:positionV>
                <wp:extent cx="361950" cy="142875"/>
                <wp:effectExtent l="0" t="0" r="0" b="0"/>
                <wp:wrapNone/>
                <wp:docPr id="10163" name="Group 10163"/>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1033" name="Shape 103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36" name="Shape 1036"/>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0163" style="width:28.5pt;height:11.25pt;position:absolute;z-index:-2147483557;mso-position-horizontal-relative:text;mso-position-horizontal:absolute;margin-left:53.8579pt;mso-position-vertical-relative:text;margin-top:67.5839pt;" coordsize="3619,1428">
                <v:shape id="Shape 103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36"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708416" behindDoc="1" locked="0" layoutInCell="1" allowOverlap="1" wp14:anchorId="2D400DE0" wp14:editId="0D611DA0">
                <wp:simplePos x="0" y="0"/>
                <wp:positionH relativeFrom="column">
                  <wp:posOffset>2715749</wp:posOffset>
                </wp:positionH>
                <wp:positionV relativeFrom="paragraph">
                  <wp:posOffset>858316</wp:posOffset>
                </wp:positionV>
                <wp:extent cx="152400" cy="142875"/>
                <wp:effectExtent l="0" t="0" r="0" b="0"/>
                <wp:wrapNone/>
                <wp:docPr id="10164" name="Group 1016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039" name="Shape 103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0164" style="width:12pt;height:11.25pt;position:absolute;z-index:-2147483554;mso-position-horizontal-relative:text;mso-position-horizontal:absolute;margin-left:213.839pt;mso-position-vertical-relative:text;margin-top:67.5839pt;" coordsize="1524,1428">
                <v:shape id="Shape 103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In summary, </w:t>
      </w:r>
      <w:r>
        <w:rPr>
          <w:b/>
        </w:rPr>
        <w:t>Umicom Studio’s initial implementation</w:t>
      </w:r>
      <w:r>
        <w:t xml:space="preserve"> will set up the groundwork: a Windows-friendly development environment with </w:t>
      </w:r>
      <w:r>
        <w:rPr>
          <w:b/>
        </w:rPr>
        <w:t>project scaffolding</w:t>
      </w:r>
      <w:r>
        <w:t xml:space="preserve"> for C/C++ and assembly, automated builds via </w:t>
      </w:r>
      <w:proofErr w:type="spellStart"/>
      <w:r>
        <w:rPr>
          <w:b/>
        </w:rPr>
        <w:t>CMake</w:t>
      </w:r>
      <w:proofErr w:type="spellEnd"/>
      <w:r>
        <w:rPr>
          <w:b/>
        </w:rPr>
        <w:t xml:space="preserve"> and PowerShell</w:t>
      </w:r>
      <w:r>
        <w:t xml:space="preserve">, an </w:t>
      </w:r>
      <w:r>
        <w:rPr>
          <w:b/>
        </w:rPr>
        <w:t>AI-assisted editor</w:t>
      </w:r>
      <w:r>
        <w:t xml:space="preserve"> for code and docs, integrated </w:t>
      </w:r>
      <w:r>
        <w:rPr>
          <w:b/>
        </w:rPr>
        <w:t>debugging and terminal</w:t>
      </w:r>
      <w:r>
        <w:t xml:space="preserve">, a flexible </w:t>
      </w:r>
      <w:r>
        <w:rPr>
          <w:b/>
        </w:rPr>
        <w:t>plugin system</w:t>
      </w:r>
      <w:r>
        <w:t xml:space="preserve">, and broad </w:t>
      </w:r>
      <w:r>
        <w:rPr>
          <w:b/>
        </w:rPr>
        <w:t>language support from day one</w:t>
      </w:r>
      <w:r>
        <w:t xml:space="preserve"> (Assembly, C/C++, Python, Zig, Rust, etc.). By learning from existing open-source projects and standards – from </w:t>
      </w:r>
      <w:proofErr w:type="spellStart"/>
      <w:r>
        <w:t>Deepin</w:t>
      </w:r>
      <w:proofErr w:type="spellEnd"/>
      <w:r>
        <w:t xml:space="preserve">-IDE’s architecture </w:t>
      </w:r>
      <w:hyperlink r:id="rId37" w:anchor=":~:text=The%20overall%20use%20of%20modular,upgrading%2C%20maintenance%20and%20independent%20uninstallation">
        <w:r>
          <w:rPr>
            <w:color w:val="333333"/>
            <w:sz w:val="12"/>
          </w:rPr>
          <w:t>16</w:t>
        </w:r>
      </w:hyperlink>
      <w:r>
        <w:rPr>
          <w:color w:val="333333"/>
          <w:sz w:val="12"/>
        </w:rPr>
        <w:t xml:space="preserve"> </w:t>
      </w:r>
      <w:hyperlink r:id="rId38" w:anchor=":~:text=specific%20languages,be%20realized%20for%20the%20debugged">
        <w:r>
          <w:rPr>
            <w:color w:val="333333"/>
            <w:sz w:val="12"/>
          </w:rPr>
          <w:t>14</w:t>
        </w:r>
      </w:hyperlink>
      <w:r>
        <w:t xml:space="preserve"> to Claude-Code’s AI workflow </w:t>
      </w:r>
      <w:hyperlink r:id="rId39" w:anchor=":~:text=Claude%20Code%20is%20an%20agentic,or%20tag%20%40claude%20on%20Github">
        <w:r>
          <w:rPr>
            <w:color w:val="333333"/>
            <w:sz w:val="12"/>
          </w:rPr>
          <w:t>7</w:t>
        </w:r>
      </w:hyperlink>
      <w:r>
        <w:t xml:space="preserve"> – we can implement these features in a coherent way. Each piece we add (be it a CMakeLists.txt template or an LSP integration) will be committed to the repository as we go, so the IDE grows organically with a clear history. The next steps will involve coding these components, testing on Windows 11 via PowerShell, and iterating based on feedback.</w:t>
      </w:r>
    </w:p>
    <w:p w14:paraId="5131DD70" w14:textId="77777777" w:rsidR="00280C1F" w:rsidRDefault="00000000">
      <w:pPr>
        <w:spacing w:after="282" w:line="259" w:lineRule="auto"/>
        <w:ind w:left="-5" w:hanging="10"/>
      </w:pPr>
      <w:r>
        <w:rPr>
          <w:b/>
        </w:rPr>
        <w:t>Sources:</w:t>
      </w:r>
    </w:p>
    <w:p w14:paraId="0108FFE9" w14:textId="77777777" w:rsidR="00280C1F" w:rsidRDefault="00000000">
      <w:pPr>
        <w:numPr>
          <w:ilvl w:val="0"/>
          <w:numId w:val="8"/>
        </w:numPr>
        <w:ind w:right="9" w:hanging="114"/>
      </w:pPr>
      <w:r>
        <w:rPr>
          <w:rFonts w:ascii="Calibri" w:eastAsia="Calibri" w:hAnsi="Calibri" w:cs="Calibri"/>
          <w:noProof/>
          <w:sz w:val="22"/>
        </w:rPr>
        <mc:AlternateContent>
          <mc:Choice Requires="wpg">
            <w:drawing>
              <wp:anchor distT="0" distB="0" distL="114300" distR="114300" simplePos="0" relativeHeight="251709440" behindDoc="1" locked="0" layoutInCell="1" allowOverlap="1" wp14:anchorId="61BA2F08" wp14:editId="3EAB30AE">
                <wp:simplePos x="0" y="0"/>
                <wp:positionH relativeFrom="column">
                  <wp:posOffset>5050697</wp:posOffset>
                </wp:positionH>
                <wp:positionV relativeFrom="paragraph">
                  <wp:posOffset>501</wp:posOffset>
                </wp:positionV>
                <wp:extent cx="361950" cy="142875"/>
                <wp:effectExtent l="0" t="0" r="0" b="0"/>
                <wp:wrapNone/>
                <wp:docPr id="10165" name="Group 10165"/>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1043" name="Shape 104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46" name="Shape 1046"/>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0165" style="width:28.5pt;height:11.25pt;position:absolute;z-index:-2147483550;mso-position-horizontal-relative:text;mso-position-horizontal:absolute;margin-left:397.693pt;mso-position-vertical-relative:text;margin-top:0.0394287pt;" coordsize="3619,1428">
                <v:shape id="Shape 104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46"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proofErr w:type="spellStart"/>
      <w:r>
        <w:t>Deepin</w:t>
      </w:r>
      <w:proofErr w:type="spellEnd"/>
      <w:r>
        <w:t xml:space="preserve"> IDE official presentation – modular architecture, plugin system, LSP/DAP usage </w:t>
      </w:r>
      <w:hyperlink r:id="rId40" w:anchor=":~:text=The%20overall%20use%20of%20modular,upgrading%2C%20maintenance%20and%20independent%20uninstallation">
        <w:r>
          <w:rPr>
            <w:color w:val="333333"/>
            <w:sz w:val="12"/>
          </w:rPr>
          <w:t>16</w:t>
        </w:r>
      </w:hyperlink>
      <w:r>
        <w:rPr>
          <w:color w:val="333333"/>
          <w:sz w:val="12"/>
        </w:rPr>
        <w:t xml:space="preserve"> </w:t>
      </w:r>
      <w:hyperlink r:id="rId41" w:anchor=":~:text=specific%20languages,be%20realized%20for%20the%20debugged">
        <w:r>
          <w:rPr>
            <w:color w:val="333333"/>
            <w:sz w:val="12"/>
          </w:rPr>
          <w:t>14</w:t>
        </w:r>
      </w:hyperlink>
    </w:p>
    <w:p w14:paraId="514E488A" w14:textId="77777777" w:rsidR="00280C1F" w:rsidRDefault="00000000">
      <w:pPr>
        <w:spacing w:after="131" w:line="259" w:lineRule="auto"/>
        <w:ind w:left="706" w:hanging="10"/>
      </w:pPr>
      <w:r>
        <w:rPr>
          <w:rFonts w:ascii="Calibri" w:eastAsia="Calibri" w:hAnsi="Calibri" w:cs="Calibri"/>
          <w:noProof/>
          <w:sz w:val="22"/>
        </w:rPr>
        <mc:AlternateContent>
          <mc:Choice Requires="wpg">
            <w:drawing>
              <wp:anchor distT="0" distB="0" distL="114300" distR="114300" simplePos="0" relativeHeight="251710464" behindDoc="1" locked="0" layoutInCell="1" allowOverlap="1" wp14:anchorId="487756D5" wp14:editId="254AF821">
                <wp:simplePos x="0" y="0"/>
                <wp:positionH relativeFrom="column">
                  <wp:posOffset>419100</wp:posOffset>
                </wp:positionH>
                <wp:positionV relativeFrom="paragraph">
                  <wp:posOffset>-14782</wp:posOffset>
                </wp:positionV>
                <wp:extent cx="152400" cy="142875"/>
                <wp:effectExtent l="0" t="0" r="0" b="0"/>
                <wp:wrapNone/>
                <wp:docPr id="10167" name="Group 1016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049" name="Shape 104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0167" style="width:12pt;height:11.25pt;position:absolute;z-index:-2147483547;mso-position-horizontal-relative:text;mso-position-horizontal:absolute;margin-left:33pt;mso-position-vertical-relative:text;margin-top:-1.164pt;" coordsize="1524,1428">
                <v:shape id="Shape 104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hyperlink r:id="rId42" w:anchor=":~:text=deepin,features%20are%20in%20the%20table">
        <w:r>
          <w:rPr>
            <w:color w:val="333333"/>
            <w:sz w:val="12"/>
          </w:rPr>
          <w:t>32</w:t>
        </w:r>
      </w:hyperlink>
    </w:p>
    <w:p w14:paraId="4341A722" w14:textId="77777777" w:rsidR="00280C1F" w:rsidRDefault="00000000">
      <w:pPr>
        <w:numPr>
          <w:ilvl w:val="0"/>
          <w:numId w:val="8"/>
        </w:numPr>
        <w:ind w:right="9" w:hanging="114"/>
      </w:pPr>
      <w:r>
        <w:rPr>
          <w:rFonts w:ascii="Calibri" w:eastAsia="Calibri" w:hAnsi="Calibri" w:cs="Calibri"/>
          <w:noProof/>
          <w:sz w:val="22"/>
        </w:rPr>
        <mc:AlternateContent>
          <mc:Choice Requires="wpg">
            <w:drawing>
              <wp:anchor distT="0" distB="0" distL="114300" distR="114300" simplePos="0" relativeHeight="251711488" behindDoc="1" locked="0" layoutInCell="1" allowOverlap="1" wp14:anchorId="481DE028" wp14:editId="3D2D3406">
                <wp:simplePos x="0" y="0"/>
                <wp:positionH relativeFrom="column">
                  <wp:posOffset>1522289</wp:posOffset>
                </wp:positionH>
                <wp:positionV relativeFrom="paragraph">
                  <wp:posOffset>-24470</wp:posOffset>
                </wp:positionV>
                <wp:extent cx="987521" cy="557733"/>
                <wp:effectExtent l="0" t="0" r="0" b="0"/>
                <wp:wrapNone/>
                <wp:docPr id="10161" name="Group 10161"/>
                <wp:cNvGraphicFramePr/>
                <a:graphic xmlns:a="http://schemas.openxmlformats.org/drawingml/2006/main">
                  <a:graphicData uri="http://schemas.microsoft.com/office/word/2010/wordprocessingGroup">
                    <wpg:wgp>
                      <wpg:cNvGrpSpPr/>
                      <wpg:grpSpPr>
                        <a:xfrm>
                          <a:off x="0" y="0"/>
                          <a:ext cx="987521" cy="557733"/>
                          <a:chOff x="0" y="0"/>
                          <a:chExt cx="987521" cy="557733"/>
                        </a:xfrm>
                      </wpg:grpSpPr>
                      <wps:wsp>
                        <wps:cNvPr id="991" name="Shape 991"/>
                        <wps:cNvSpPr/>
                        <wps:spPr>
                          <a:xfrm>
                            <a:off x="135322"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92" name="Shape 992"/>
                        <wps:cNvSpPr/>
                        <wps:spPr>
                          <a:xfrm>
                            <a:off x="491607" y="0"/>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1" y="200025"/>
                                  <a:pt x="346760" y="187166"/>
                                  <a:pt x="346760" y="171450"/>
                                </a:cubicBezTo>
                                <a:lnTo>
                                  <a:pt x="346760" y="38100"/>
                                </a:lnTo>
                                <a:cubicBezTo>
                                  <a:pt x="346760" y="22384"/>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97" name="Shape 997"/>
                        <wps:cNvSpPr/>
                        <wps:spPr>
                          <a:xfrm>
                            <a:off x="0" y="348183"/>
                            <a:ext cx="253398" cy="209550"/>
                          </a:xfrm>
                          <a:custGeom>
                            <a:avLst/>
                            <a:gdLst/>
                            <a:ahLst/>
                            <a:cxnLst/>
                            <a:rect l="0" t="0" r="0" b="0"/>
                            <a:pathLst>
                              <a:path w="253398" h="209550">
                                <a:moveTo>
                                  <a:pt x="38100" y="0"/>
                                </a:moveTo>
                                <a:lnTo>
                                  <a:pt x="253398" y="0"/>
                                </a:lnTo>
                                <a:lnTo>
                                  <a:pt x="253398" y="9525"/>
                                </a:lnTo>
                                <a:lnTo>
                                  <a:pt x="38100" y="9525"/>
                                </a:lnTo>
                                <a:cubicBezTo>
                                  <a:pt x="22384" y="9525"/>
                                  <a:pt x="9525" y="22384"/>
                                  <a:pt x="9525" y="38100"/>
                                </a:cubicBezTo>
                                <a:lnTo>
                                  <a:pt x="9525" y="171450"/>
                                </a:lnTo>
                                <a:cubicBezTo>
                                  <a:pt x="9525" y="187167"/>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98" name="Shape 998"/>
                        <wps:cNvSpPr/>
                        <wps:spPr>
                          <a:xfrm>
                            <a:off x="253398" y="348183"/>
                            <a:ext cx="253398" cy="209550"/>
                          </a:xfrm>
                          <a:custGeom>
                            <a:avLst/>
                            <a:gdLst/>
                            <a:ahLst/>
                            <a:cxnLst/>
                            <a:rect l="0" t="0" r="0" b="0"/>
                            <a:pathLst>
                              <a:path w="253398" h="209550">
                                <a:moveTo>
                                  <a:pt x="0" y="0"/>
                                </a:moveTo>
                                <a:lnTo>
                                  <a:pt x="215298" y="0"/>
                                </a:lnTo>
                                <a:cubicBezTo>
                                  <a:pt x="236254" y="0"/>
                                  <a:pt x="253398" y="17145"/>
                                  <a:pt x="253398" y="38100"/>
                                </a:cubicBezTo>
                                <a:lnTo>
                                  <a:pt x="253398" y="171450"/>
                                </a:lnTo>
                                <a:cubicBezTo>
                                  <a:pt x="253398" y="192405"/>
                                  <a:pt x="236254" y="209550"/>
                                  <a:pt x="215298" y="209550"/>
                                </a:cubicBezTo>
                                <a:lnTo>
                                  <a:pt x="0" y="209550"/>
                                </a:lnTo>
                                <a:lnTo>
                                  <a:pt x="0" y="200025"/>
                                </a:lnTo>
                                <a:lnTo>
                                  <a:pt x="215298" y="200025"/>
                                </a:lnTo>
                                <a:cubicBezTo>
                                  <a:pt x="231015" y="200025"/>
                                  <a:pt x="243873" y="187167"/>
                                  <a:pt x="243873" y="171450"/>
                                </a:cubicBezTo>
                                <a:lnTo>
                                  <a:pt x="243873" y="38100"/>
                                </a:lnTo>
                                <a:cubicBezTo>
                                  <a:pt x="243873" y="22384"/>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001" name="Shape 1001"/>
                        <wps:cNvSpPr/>
                        <wps:spPr>
                          <a:xfrm>
                            <a:off x="549315" y="348183"/>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7"/>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002" name="Shape 1002"/>
                        <wps:cNvSpPr/>
                        <wps:spPr>
                          <a:xfrm>
                            <a:off x="768418" y="348183"/>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7"/>
                                  <a:pt x="209578" y="171450"/>
                                </a:cubicBezTo>
                                <a:lnTo>
                                  <a:pt x="209578" y="38100"/>
                                </a:lnTo>
                                <a:cubicBezTo>
                                  <a:pt x="209578" y="22384"/>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10161" style="width:77.7576pt;height:43.916pt;position:absolute;z-index:-2147483591;mso-position-horizontal-relative:text;mso-position-horizontal:absolute;margin-left:119.865pt;mso-position-vertical-relative:text;margin-top:-1.92688pt;" coordsize="9875,5577">
                <v:shape id="Shape 991" style="position:absolute;width:3562;height:2095;left:1353;top:0;"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992" style="position:absolute;width:3562;height:2095;left:4916;top:0;" coordsize="356285,209550" path="m0,0l318185,0c339141,0,356285,17145,356285,38100l356285,171450c356285,192405,339141,209550,318185,209550l0,209550l0,200025l318185,200025c333901,200025,346760,187166,346760,171450l346760,38100c346760,22384,333901,9525,318185,9525l0,9525l0,0x">
                  <v:stroke weight="0pt" endcap="flat" joinstyle="miter" miterlimit="10" on="false" color="#000000" opacity="0"/>
                  <v:fill on="true" color="#bbbbbb"/>
                </v:shape>
                <v:shape id="Shape 997" style="position:absolute;width:2533;height:2095;left:0;top:3481;" coordsize="253398,209550" path="m38100,0l253398,0l253398,9525l38100,9525c22384,9525,9525,22384,9525,38100l9525,171450c9525,187167,22384,200025,38100,200025l253398,200025l253398,209550l38100,209550c17145,209550,0,192405,0,171450l0,38100c0,17145,17145,0,38100,0x">
                  <v:stroke weight="0pt" endcap="flat" joinstyle="miter" miterlimit="10" on="false" color="#000000" opacity="0"/>
                  <v:fill on="true" color="#bbbbbb"/>
                </v:shape>
                <v:shape id="Shape 998" style="position:absolute;width:2533;height:2095;left:2533;top:3481;" coordsize="253398,209550" path="m0,0l215298,0c236254,0,253398,17145,253398,38100l253398,171450c253398,192405,236254,209550,215298,209550l0,209550l0,200025l215298,200025c231015,200025,243873,187167,243873,171450l243873,38100c243873,22384,231015,9525,215298,9525l0,9525l0,0x">
                  <v:stroke weight="0pt" endcap="flat" joinstyle="miter" miterlimit="10" on="false" color="#000000" opacity="0"/>
                  <v:fill on="true" color="#bbbbbb"/>
                </v:shape>
                <v:shape id="Shape 1001" style="position:absolute;width:2191;height:2095;left:5493;top:3481;" coordsize="219103,209550" path="m38100,0l219103,0l219103,9525l38100,9525c22384,9525,9525,22384,9525,38100l9525,171450c9525,187167,22384,200025,38100,200025l219103,200025l219103,209550l38100,209550c17145,209550,0,192405,0,171450l0,38100c0,17145,17145,0,38100,0x">
                  <v:stroke weight="0pt" endcap="flat" joinstyle="miter" miterlimit="10" on="false" color="#000000" opacity="0"/>
                  <v:fill on="true" color="#bbbbbb"/>
                </v:shape>
                <v:shape id="Shape 1002" style="position:absolute;width:2191;height:2095;left:7684;top:3481;" coordsize="219103,209550" path="m0,0l181003,0c201958,0,219103,17145,219103,38100l219103,171450c219103,192405,201958,209550,181003,209550l0,209550l0,200025l181003,200025c196719,200025,209578,187167,209578,171450l209578,38100c209578,22384,196719,9525,181003,9525l0,9525l0,0x">
                  <v:stroke weight="0pt" endcap="flat" joinstyle="miter" miterlimit="10" on="false" color="#000000" opacity="0"/>
                  <v:fill on="true" color="#bbbbbb"/>
                </v:shape>
              </v:group>
            </w:pict>
          </mc:Fallback>
        </mc:AlternateContent>
      </w:r>
      <w:r>
        <w:t xml:space="preserve">Rust in VS Code – using </w:t>
      </w:r>
      <w:r>
        <w:rPr>
          <w:rFonts w:ascii="Courier New" w:eastAsia="Courier New" w:hAnsi="Courier New" w:cs="Courier New"/>
        </w:rPr>
        <w:t>cargo new</w:t>
      </w:r>
      <w:r>
        <w:t xml:space="preserve"> to scaffold projects (Hello World) </w:t>
      </w:r>
      <w:hyperlink r:id="rId43" w:anchor=":~:text=Cargo%20new">
        <w:r>
          <w:rPr>
            <w:color w:val="333333"/>
            <w:sz w:val="12"/>
          </w:rPr>
          <w:t>1</w:t>
        </w:r>
      </w:hyperlink>
    </w:p>
    <w:p w14:paraId="48B58FDA" w14:textId="77777777" w:rsidR="00280C1F" w:rsidRDefault="00000000">
      <w:pPr>
        <w:numPr>
          <w:ilvl w:val="0"/>
          <w:numId w:val="8"/>
        </w:numPr>
        <w:ind w:right="9" w:hanging="114"/>
      </w:pPr>
      <w:r>
        <w:t xml:space="preserve">Zig language getting started – project </w:t>
      </w:r>
      <w:proofErr w:type="spellStart"/>
      <w:r>
        <w:t>init</w:t>
      </w:r>
      <w:proofErr w:type="spellEnd"/>
      <w:r>
        <w:t xml:space="preserve"> and build commands </w:t>
      </w:r>
      <w:hyperlink r:id="rId44" w:anchor=":~:text=zig%20init">
        <w:r>
          <w:rPr>
            <w:color w:val="333333"/>
            <w:sz w:val="12"/>
          </w:rPr>
          <w:t>2</w:t>
        </w:r>
      </w:hyperlink>
    </w:p>
    <w:p w14:paraId="785C897D" w14:textId="77777777" w:rsidR="00280C1F" w:rsidRDefault="00000000">
      <w:pPr>
        <w:numPr>
          <w:ilvl w:val="0"/>
          <w:numId w:val="8"/>
        </w:numPr>
        <w:ind w:right="9" w:hanging="114"/>
      </w:pPr>
      <w:r>
        <w:t xml:space="preserve">V language tutorial – </w:t>
      </w:r>
      <w:r>
        <w:rPr>
          <w:rFonts w:ascii="Courier New" w:eastAsia="Courier New" w:hAnsi="Courier New" w:cs="Courier New"/>
        </w:rPr>
        <w:t xml:space="preserve">v </w:t>
      </w:r>
      <w:proofErr w:type="spellStart"/>
      <w:r>
        <w:rPr>
          <w:rFonts w:ascii="Courier New" w:eastAsia="Courier New" w:hAnsi="Courier New" w:cs="Courier New"/>
        </w:rPr>
        <w:t>init</w:t>
      </w:r>
      <w:proofErr w:type="spellEnd"/>
      <w:r>
        <w:rPr>
          <w:rFonts w:ascii="Courier New" w:eastAsia="Courier New" w:hAnsi="Courier New" w:cs="Courier New"/>
        </w:rPr>
        <w:t xml:space="preserve"> </w:t>
      </w:r>
      <w:r>
        <w:t xml:space="preserve">/ </w:t>
      </w:r>
      <w:r>
        <w:rPr>
          <w:rFonts w:ascii="Courier New" w:eastAsia="Courier New" w:hAnsi="Courier New" w:cs="Courier New"/>
        </w:rPr>
        <w:t>v new</w:t>
      </w:r>
      <w:r>
        <w:t xml:space="preserve"> project scaffolding (with prompts) </w:t>
      </w:r>
      <w:hyperlink r:id="rId45" w:anchor=":~:text=by%20using%20any%20of%20the,following%20commands%20in%20a%20terminal">
        <w:r>
          <w:rPr>
            <w:color w:val="333333"/>
            <w:sz w:val="12"/>
          </w:rPr>
          <w:t>3</w:t>
        </w:r>
      </w:hyperlink>
      <w:r>
        <w:rPr>
          <w:color w:val="333333"/>
          <w:sz w:val="12"/>
        </w:rPr>
        <w:tab/>
      </w:r>
      <w:hyperlink r:id="rId46" w:anchor=":~:text=v%20new%20hello">
        <w:r>
          <w:rPr>
            <w:color w:val="333333"/>
            <w:sz w:val="12"/>
          </w:rPr>
          <w:t>33</w:t>
        </w:r>
      </w:hyperlink>
    </w:p>
    <w:p w14:paraId="111384D0" w14:textId="77777777" w:rsidR="00280C1F" w:rsidRDefault="00000000">
      <w:pPr>
        <w:numPr>
          <w:ilvl w:val="0"/>
          <w:numId w:val="8"/>
        </w:numPr>
        <w:ind w:right="9" w:hanging="114"/>
      </w:pPr>
      <w:r>
        <w:t xml:space="preserve">Anthropic Claude Code – AI coding assistant capabilities in terminal/IDE </w:t>
      </w:r>
      <w:hyperlink r:id="rId47" w:anchor=":~:text=Claude%20Code%20is%20an%20agentic,or%20tag%20%40claude%20on%20Github">
        <w:r>
          <w:rPr>
            <w:color w:val="333333"/>
            <w:sz w:val="12"/>
          </w:rPr>
          <w:t>7</w:t>
        </w:r>
      </w:hyperlink>
    </w:p>
    <w:p w14:paraId="34DAD18A" w14:textId="77777777" w:rsidR="00280C1F" w:rsidRDefault="00000000">
      <w:pPr>
        <w:numPr>
          <w:ilvl w:val="0"/>
          <w:numId w:val="8"/>
        </w:numPr>
        <w:ind w:right="9" w:hanging="114"/>
      </w:pPr>
      <w:r>
        <w:t xml:space="preserve">LM Studio documentation – running local LLMs on your PC (for offline AI) </w:t>
      </w:r>
      <w:hyperlink r:id="rId48" w:anchor=":~:text=LM%20Studio%20,Copy%20LM%20Studio">
        <w:r>
          <w:rPr>
            <w:color w:val="333333"/>
            <w:sz w:val="12"/>
          </w:rPr>
          <w:t>12</w:t>
        </w:r>
      </w:hyperlink>
    </w:p>
    <w:p w14:paraId="49A57AE4" w14:textId="77777777" w:rsidR="00280C1F" w:rsidRDefault="00000000">
      <w:pPr>
        <w:numPr>
          <w:ilvl w:val="0"/>
          <w:numId w:val="8"/>
        </w:numPr>
        <w:spacing w:after="596"/>
        <w:ind w:right="9" w:hanging="114"/>
      </w:pPr>
      <w:r>
        <w:rPr>
          <w:rFonts w:ascii="Calibri" w:eastAsia="Calibri" w:hAnsi="Calibri" w:cs="Calibri"/>
          <w:noProof/>
          <w:sz w:val="22"/>
        </w:rPr>
        <mc:AlternateContent>
          <mc:Choice Requires="wpg">
            <w:drawing>
              <wp:anchor distT="0" distB="0" distL="114300" distR="114300" simplePos="0" relativeHeight="251712512" behindDoc="1" locked="0" layoutInCell="1" allowOverlap="1" wp14:anchorId="0A31ADB0" wp14:editId="2EE0F4CE">
                <wp:simplePos x="0" y="0"/>
                <wp:positionH relativeFrom="column">
                  <wp:posOffset>0</wp:posOffset>
                </wp:positionH>
                <wp:positionV relativeFrom="paragraph">
                  <wp:posOffset>-868566</wp:posOffset>
                </wp:positionV>
                <wp:extent cx="5578801" cy="3438897"/>
                <wp:effectExtent l="0" t="0" r="0" b="0"/>
                <wp:wrapNone/>
                <wp:docPr id="10156" name="Group 10156"/>
                <wp:cNvGraphicFramePr/>
                <a:graphic xmlns:a="http://schemas.openxmlformats.org/drawingml/2006/main">
                  <a:graphicData uri="http://schemas.microsoft.com/office/word/2010/wordprocessingGroup">
                    <wpg:wgp>
                      <wpg:cNvGrpSpPr/>
                      <wpg:grpSpPr>
                        <a:xfrm>
                          <a:off x="0" y="0"/>
                          <a:ext cx="5578801" cy="3438897"/>
                          <a:chOff x="0" y="0"/>
                          <a:chExt cx="5578801" cy="3438897"/>
                        </a:xfrm>
                      </wpg:grpSpPr>
                      <wps:wsp>
                        <wps:cNvPr id="11516" name="Shape 11516"/>
                        <wps:cNvSpPr/>
                        <wps:spPr>
                          <a:xfrm>
                            <a:off x="0" y="1397544"/>
                            <a:ext cx="5578801" cy="9525"/>
                          </a:xfrm>
                          <a:custGeom>
                            <a:avLst/>
                            <a:gdLst/>
                            <a:ahLst/>
                            <a:cxnLst/>
                            <a:rect l="0" t="0" r="0" b="0"/>
                            <a:pathLst>
                              <a:path w="5578801" h="9525">
                                <a:moveTo>
                                  <a:pt x="0" y="0"/>
                                </a:moveTo>
                                <a:lnTo>
                                  <a:pt x="5578801" y="0"/>
                                </a:lnTo>
                                <a:lnTo>
                                  <a:pt x="5578801"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008" name="Shape 1008"/>
                        <wps:cNvSpPr/>
                        <wps:spPr>
                          <a:xfrm>
                            <a:off x="4450454" y="845094"/>
                            <a:ext cx="321990" cy="209550"/>
                          </a:xfrm>
                          <a:custGeom>
                            <a:avLst/>
                            <a:gdLst/>
                            <a:ahLst/>
                            <a:cxnLst/>
                            <a:rect l="0" t="0" r="0" b="0"/>
                            <a:pathLst>
                              <a:path w="321990" h="209550">
                                <a:moveTo>
                                  <a:pt x="38100" y="0"/>
                                </a:moveTo>
                                <a:lnTo>
                                  <a:pt x="321990" y="0"/>
                                </a:lnTo>
                                <a:lnTo>
                                  <a:pt x="321990" y="9525"/>
                                </a:lnTo>
                                <a:lnTo>
                                  <a:pt x="38100" y="9525"/>
                                </a:lnTo>
                                <a:cubicBezTo>
                                  <a:pt x="22384" y="9525"/>
                                  <a:pt x="9525" y="22383"/>
                                  <a:pt x="9525" y="38100"/>
                                </a:cubicBezTo>
                                <a:lnTo>
                                  <a:pt x="9525" y="171450"/>
                                </a:lnTo>
                                <a:cubicBezTo>
                                  <a:pt x="9525" y="187167"/>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009" name="Shape 1009"/>
                        <wps:cNvSpPr/>
                        <wps:spPr>
                          <a:xfrm>
                            <a:off x="4772444" y="845094"/>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7"/>
                                  <a:pt x="312465" y="171450"/>
                                </a:cubicBezTo>
                                <a:lnTo>
                                  <a:pt x="312465" y="38100"/>
                                </a:lnTo>
                                <a:cubicBezTo>
                                  <a:pt x="312465" y="22383"/>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053" name="Shape 1053"/>
                        <wps:cNvSpPr/>
                        <wps:spPr>
                          <a:xfrm>
                            <a:off x="4183773"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57" name="Shape 1057"/>
                        <wps:cNvSpPr/>
                        <wps:spPr>
                          <a:xfrm>
                            <a:off x="3802122" y="17673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61" name="Shape 1061"/>
                        <wps:cNvSpPr/>
                        <wps:spPr>
                          <a:xfrm>
                            <a:off x="4390272" y="34818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64" name="Shape 1064"/>
                        <wps:cNvSpPr/>
                        <wps:spPr>
                          <a:xfrm>
                            <a:off x="4599822" y="34818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68" name="Shape 1068"/>
                        <wps:cNvSpPr/>
                        <wps:spPr>
                          <a:xfrm>
                            <a:off x="4251090" y="52491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72" name="Shape 1072"/>
                        <wps:cNvSpPr/>
                        <wps:spPr>
                          <a:xfrm>
                            <a:off x="4322062" y="69636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76" name="Shape 1076"/>
                        <wps:cNvSpPr/>
                        <wps:spPr>
                          <a:xfrm>
                            <a:off x="1294498" y="104455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79" name="Shape 1079"/>
                        <wps:cNvSpPr/>
                        <wps:spPr>
                          <a:xfrm>
                            <a:off x="0" y="1606525"/>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82" name="Shape 1082"/>
                        <wps:cNvSpPr/>
                        <wps:spPr>
                          <a:xfrm>
                            <a:off x="191644" y="1606525"/>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85" name="Shape 1085"/>
                        <wps:cNvSpPr/>
                        <wps:spPr>
                          <a:xfrm>
                            <a:off x="383288" y="1606525"/>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88" name="Shape 1088"/>
                        <wps:cNvSpPr/>
                        <wps:spPr>
                          <a:xfrm>
                            <a:off x="0" y="202889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91" name="Shape 1091"/>
                        <wps:cNvSpPr/>
                        <wps:spPr>
                          <a:xfrm>
                            <a:off x="191644" y="202889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94" name="Shape 1094"/>
                        <wps:cNvSpPr/>
                        <wps:spPr>
                          <a:xfrm>
                            <a:off x="383288" y="202889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97" name="Shape 1097"/>
                        <wps:cNvSpPr/>
                        <wps:spPr>
                          <a:xfrm>
                            <a:off x="0" y="24512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00" name="Shape 1100"/>
                        <wps:cNvSpPr/>
                        <wps:spPr>
                          <a:xfrm>
                            <a:off x="191644" y="24512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03" name="Shape 1103"/>
                        <wps:cNvSpPr/>
                        <wps:spPr>
                          <a:xfrm>
                            <a:off x="0" y="287364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06" name="Shape 1106"/>
                        <wps:cNvSpPr/>
                        <wps:spPr>
                          <a:xfrm>
                            <a:off x="191644" y="287364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09" name="Shape 1109"/>
                        <wps:cNvSpPr/>
                        <wps:spPr>
                          <a:xfrm>
                            <a:off x="0" y="3296022"/>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12" name="Shape 1112"/>
                        <wps:cNvSpPr/>
                        <wps:spPr>
                          <a:xfrm>
                            <a:off x="191644" y="3296022"/>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15" name="Shape 1115"/>
                        <wps:cNvSpPr/>
                        <wps:spPr>
                          <a:xfrm>
                            <a:off x="383288" y="3296022"/>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18" name="Shape 1118"/>
                        <wps:cNvSpPr/>
                        <wps:spPr>
                          <a:xfrm>
                            <a:off x="574932" y="3296022"/>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21" name="Shape 1121"/>
                        <wps:cNvSpPr/>
                        <wps:spPr>
                          <a:xfrm>
                            <a:off x="766576" y="3296022"/>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24" name="Shape 1124"/>
                        <wps:cNvSpPr/>
                        <wps:spPr>
                          <a:xfrm>
                            <a:off x="958221" y="3296022"/>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0156" style="width:439.276pt;height:270.779pt;position:absolute;z-index:-2147483520;mso-position-horizontal-relative:text;mso-position-horizontal:absolute;margin-left:0pt;mso-position-vertical-relative:text;margin-top:-68.3911pt;" coordsize="55788,34388">
                <v:shape id="Shape 11517" style="position:absolute;width:55788;height:95;left:0;top:13975;" coordsize="5578801,9525" path="m0,0l5578801,0l5578801,9525l0,9525l0,0">
                  <v:stroke weight="0pt" endcap="flat" joinstyle="miter" miterlimit="10" on="false" color="#000000" opacity="0"/>
                  <v:fill on="true" color="#bbbbbb"/>
                </v:shape>
                <v:shape id="Shape 1008" style="position:absolute;width:3219;height:2095;left:44504;top:8450;" coordsize="321990,209550" path="m38100,0l321990,0l321990,9525l38100,9525c22384,9525,9525,22383,9525,38100l9525,171450c9525,187167,22384,200025,38100,200025l321990,200025l321990,209550l38100,209550c17145,209550,0,192405,0,171450l0,38100c0,17145,17145,0,38100,0x">
                  <v:stroke weight="0pt" endcap="flat" joinstyle="miter" miterlimit="10" on="false" color="#000000" opacity="0"/>
                  <v:fill on="true" color="#bbbbbb"/>
                </v:shape>
                <v:shape id="Shape 1009" style="position:absolute;width:3219;height:2095;left:47724;top:8450;" coordsize="321990,209550" path="m0,0l283890,0c304845,0,321990,17145,321990,38100l321990,171450c321990,192405,304845,209550,283890,209550l0,209550l0,200025l283890,200025c299606,200025,312465,187167,312465,171450l312465,38100c312465,22383,299606,9525,283890,9525l0,9525l0,0x">
                  <v:stroke weight="0pt" endcap="flat" joinstyle="miter" miterlimit="10" on="false" color="#000000" opacity="0"/>
                  <v:fill on="true" color="#bbbbbb"/>
                </v:shape>
                <v:shape id="Shape 1053" style="position:absolute;width:1524;height:1428;left:41837;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57" style="position:absolute;width:1524;height:1428;left:38021;top:176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61" style="position:absolute;width:1524;height:1428;left:43902;top:348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64" style="position:absolute;width:1524;height:1428;left:45998;top:348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68" style="position:absolute;width:1524;height:1428;left:42510;top:524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72" style="position:absolute;width:1524;height:1428;left:43220;top:696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76" style="position:absolute;width:1524;height:1428;left:12944;top:10445;"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79" style="position:absolute;width:1524;height:1428;left:0;top:16065;"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82" style="position:absolute;width:1524;height:1428;left:1916;top:16065;"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85" style="position:absolute;width:1524;height:1428;left:3832;top:16065;"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88" style="position:absolute;width:1524;height:1428;left:0;top:2028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91" style="position:absolute;width:1524;height:1428;left:1916;top:2028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94" style="position:absolute;width:1524;height:1428;left:3832;top:2028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97" style="position:absolute;width:1524;height:1428;left:0;top:2451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100" style="position:absolute;width:1524;height:1428;left:1916;top:2451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103" style="position:absolute;width:1524;height:1428;left:0;top:28736;"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106" style="position:absolute;width:1524;height:1428;left:1916;top:28736;"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109" style="position:absolute;width:1524;height:1428;left:0;top:3296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112" style="position:absolute;width:1524;height:1428;left:1916;top:3296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115" style="position:absolute;width:1524;height:1428;left:3832;top:3296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118" style="position:absolute;width:1524;height:1428;left:5749;top:3296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121" style="position:absolute;width:1524;height:1428;left:7665;top:3296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124" style="position:absolute;width:1524;height:1428;left:9582;top:3296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Umicom Engine Code – existing helpers for file system and project </w:t>
      </w:r>
      <w:proofErr w:type="spellStart"/>
      <w:r>
        <w:t>init</w:t>
      </w:r>
      <w:proofErr w:type="spellEnd"/>
      <w:r>
        <w:t xml:space="preserve"> (e.g., </w:t>
      </w:r>
      <w:proofErr w:type="spellStart"/>
      <w:r>
        <w:rPr>
          <w:rFonts w:ascii="Courier New" w:eastAsia="Courier New" w:hAnsi="Courier New" w:cs="Courier New"/>
        </w:rPr>
        <w:t>cmd_init</w:t>
      </w:r>
      <w:proofErr w:type="spellEnd"/>
      <w:r>
        <w:t xml:space="preserve"> for minimal project) </w:t>
      </w:r>
      <w:r>
        <w:rPr>
          <w:color w:val="333333"/>
          <w:sz w:val="12"/>
        </w:rPr>
        <w:t>4</w:t>
      </w:r>
    </w:p>
    <w:p w14:paraId="6C685BE9" w14:textId="77777777" w:rsidR="00280C1F" w:rsidRDefault="00000000">
      <w:pPr>
        <w:numPr>
          <w:ilvl w:val="0"/>
          <w:numId w:val="9"/>
        </w:numPr>
        <w:spacing w:after="27"/>
        <w:ind w:right="9" w:firstLine="86"/>
      </w:pPr>
      <w:hyperlink r:id="rId49" w:anchor=":~:text=Note">
        <w:r>
          <w:rPr>
            <w:color w:val="333333"/>
            <w:sz w:val="12"/>
          </w:rPr>
          <w:t>27</w:t>
        </w:r>
      </w:hyperlink>
      <w:r>
        <w:rPr>
          <w:color w:val="333333"/>
          <w:sz w:val="12"/>
        </w:rPr>
        <w:t xml:space="preserve"> </w:t>
      </w:r>
      <w:hyperlink r:id="rId50" w:anchor=":~:text=There%20is%20also%20another%20popular,lang.org">
        <w:r>
          <w:rPr>
            <w:color w:val="333333"/>
            <w:sz w:val="12"/>
          </w:rPr>
          <w:t>28</w:t>
        </w:r>
      </w:hyperlink>
      <w:r>
        <w:rPr>
          <w:color w:val="333333"/>
          <w:sz w:val="12"/>
        </w:rPr>
        <w:t xml:space="preserve"> </w:t>
      </w:r>
      <w:r>
        <w:t>Rust in Visual Studio Code</w:t>
      </w:r>
    </w:p>
    <w:p w14:paraId="7A9AE6BD" w14:textId="77777777" w:rsidR="00280C1F" w:rsidRDefault="00000000">
      <w:pPr>
        <w:spacing w:after="155" w:line="259" w:lineRule="auto"/>
        <w:ind w:left="-5" w:hanging="10"/>
      </w:pPr>
      <w:hyperlink r:id="rId51">
        <w:r>
          <w:rPr>
            <w:color w:val="5D5D5D"/>
            <w:sz w:val="15"/>
          </w:rPr>
          <w:t>https://code.visualstudio.com/docs/languages/rust</w:t>
        </w:r>
      </w:hyperlink>
    </w:p>
    <w:p w14:paraId="2392CC7C" w14:textId="77777777" w:rsidR="00280C1F" w:rsidRDefault="00000000">
      <w:pPr>
        <w:numPr>
          <w:ilvl w:val="0"/>
          <w:numId w:val="9"/>
        </w:numPr>
        <w:ind w:right="9" w:firstLine="86"/>
      </w:pPr>
      <w:hyperlink r:id="rId52" w:anchor=":~:text=Similarly%2C%20Zig%20has%20an%20inbuilt,writing%20their%20entire%20legacy%20codebase">
        <w:r>
          <w:rPr>
            <w:color w:val="333333"/>
            <w:sz w:val="12"/>
          </w:rPr>
          <w:t>25</w:t>
        </w:r>
      </w:hyperlink>
      <w:r>
        <w:rPr>
          <w:color w:val="333333"/>
          <w:sz w:val="12"/>
        </w:rPr>
        <w:t xml:space="preserve"> </w:t>
      </w:r>
      <w:hyperlink r:id="rId53" w:anchor=":~:text=Similarly%2C%20Zig%20has%20an%20inbuilt,writing%20their%20entire%20legacy%20codebase">
        <w:r>
          <w:rPr>
            <w:color w:val="333333"/>
            <w:sz w:val="12"/>
          </w:rPr>
          <w:t>26</w:t>
        </w:r>
      </w:hyperlink>
      <w:r>
        <w:rPr>
          <w:color w:val="333333"/>
          <w:sz w:val="12"/>
        </w:rPr>
        <w:t xml:space="preserve"> </w:t>
      </w:r>
      <w:r>
        <w:t xml:space="preserve">Getting started with the Zig programming language - </w:t>
      </w:r>
      <w:proofErr w:type="spellStart"/>
      <w:r>
        <w:t>LogRocket</w:t>
      </w:r>
      <w:proofErr w:type="spellEnd"/>
      <w:r>
        <w:t xml:space="preserve"> Blog</w:t>
      </w:r>
    </w:p>
    <w:p w14:paraId="51BB7335" w14:textId="77777777" w:rsidR="00280C1F" w:rsidRDefault="00000000">
      <w:pPr>
        <w:spacing w:after="155" w:line="259" w:lineRule="auto"/>
        <w:ind w:left="-5" w:hanging="10"/>
      </w:pPr>
      <w:hyperlink r:id="rId54">
        <w:r>
          <w:rPr>
            <w:color w:val="5D5D5D"/>
            <w:sz w:val="15"/>
          </w:rPr>
          <w:t>https://blog.logrocket.com/getting-started-zig-programming-language/</w:t>
        </w:r>
      </w:hyperlink>
    </w:p>
    <w:p w14:paraId="1F3FA102" w14:textId="77777777" w:rsidR="00280C1F" w:rsidRDefault="00000000">
      <w:pPr>
        <w:numPr>
          <w:ilvl w:val="0"/>
          <w:numId w:val="9"/>
        </w:numPr>
        <w:spacing w:after="91" w:line="343" w:lineRule="auto"/>
        <w:ind w:right="9" w:firstLine="86"/>
      </w:pPr>
      <w:hyperlink r:id="rId55" w:anchor=":~:text=v%20new%20hello">
        <w:r>
          <w:rPr>
            <w:color w:val="333333"/>
            <w:sz w:val="12"/>
          </w:rPr>
          <w:t>33</w:t>
        </w:r>
      </w:hyperlink>
      <w:r>
        <w:rPr>
          <w:color w:val="333333"/>
          <w:sz w:val="12"/>
        </w:rPr>
        <w:t xml:space="preserve"> </w:t>
      </w:r>
      <w:r>
        <w:t xml:space="preserve">Vlang Tutorial: A Practical Guide : Part 1 | by </w:t>
      </w:r>
      <w:proofErr w:type="spellStart"/>
      <w:r>
        <w:t>mohammed</w:t>
      </w:r>
      <w:proofErr w:type="spellEnd"/>
      <w:r>
        <w:t xml:space="preserve"> </w:t>
      </w:r>
      <w:proofErr w:type="spellStart"/>
      <w:r>
        <w:t>alaa</w:t>
      </w:r>
      <w:proofErr w:type="spellEnd"/>
      <w:r>
        <w:t xml:space="preserve"> | Medium </w:t>
      </w:r>
      <w:hyperlink r:id="rId56">
        <w:r>
          <w:rPr>
            <w:color w:val="5D5D5D"/>
            <w:sz w:val="15"/>
          </w:rPr>
          <w:t>https://medium.com/@m.elqrwash/vlang-tutorial-a-practical-guide-65da80b8b4ac</w:t>
        </w:r>
      </w:hyperlink>
    </w:p>
    <w:p w14:paraId="67107AA7" w14:textId="77777777" w:rsidR="00280C1F" w:rsidRDefault="00000000">
      <w:pPr>
        <w:numPr>
          <w:ilvl w:val="0"/>
          <w:numId w:val="9"/>
        </w:numPr>
        <w:spacing w:after="32"/>
        <w:ind w:right="9" w:firstLine="86"/>
      </w:pPr>
      <w:r>
        <w:rPr>
          <w:color w:val="333333"/>
          <w:sz w:val="12"/>
        </w:rPr>
        <w:t xml:space="preserve">20 </w:t>
      </w:r>
      <w:proofErr w:type="spellStart"/>
      <w:proofErr w:type="gramStart"/>
      <w:r>
        <w:t>main</w:t>
      </w:r>
      <w:proofErr w:type="gramEnd"/>
      <w:r>
        <w:t>.c</w:t>
      </w:r>
      <w:proofErr w:type="spellEnd"/>
    </w:p>
    <w:p w14:paraId="7E3E49F5" w14:textId="77777777" w:rsidR="00280C1F" w:rsidRDefault="00000000">
      <w:pPr>
        <w:spacing w:after="155" w:line="259" w:lineRule="auto"/>
        <w:ind w:left="-5" w:hanging="10"/>
      </w:pPr>
      <w:hyperlink r:id="rId57">
        <w:r>
          <w:rPr>
            <w:color w:val="5D5D5D"/>
            <w:sz w:val="15"/>
          </w:rPr>
          <w:t>file://file-AJCvVgrmdDAQGvtA1Ux9zi</w:t>
        </w:r>
      </w:hyperlink>
    </w:p>
    <w:p w14:paraId="36A82E6C" w14:textId="77777777" w:rsidR="00280C1F" w:rsidRDefault="00000000">
      <w:pPr>
        <w:numPr>
          <w:ilvl w:val="0"/>
          <w:numId w:val="9"/>
        </w:numPr>
        <w:spacing w:line="354" w:lineRule="auto"/>
        <w:ind w:right="9" w:firstLine="86"/>
      </w:pPr>
      <w:hyperlink r:id="rId58" w:anchor=":~:text=specific%20languages,be%20realized%20for%20the%20debugged">
        <w:r>
          <w:rPr>
            <w:color w:val="333333"/>
            <w:sz w:val="12"/>
          </w:rPr>
          <w:t>14</w:t>
        </w:r>
      </w:hyperlink>
      <w:r>
        <w:rPr>
          <w:color w:val="333333"/>
          <w:sz w:val="12"/>
        </w:rPr>
        <w:t xml:space="preserve"> </w:t>
      </w:r>
      <w:hyperlink r:id="rId59" w:anchor=":~:text=symbol%20tree%2C%20syntax%20tree%20and,of%20the%20provider%27s%20dependence%2C%20so">
        <w:r>
          <w:rPr>
            <w:color w:val="333333"/>
            <w:sz w:val="12"/>
          </w:rPr>
          <w:t>15</w:t>
        </w:r>
      </w:hyperlink>
      <w:r>
        <w:rPr>
          <w:color w:val="333333"/>
          <w:sz w:val="12"/>
        </w:rPr>
        <w:t xml:space="preserve"> </w:t>
      </w:r>
      <w:hyperlink r:id="rId60" w:anchor=":~:text=The%20overall%20use%20of%20modular,upgrading%2C%20maintenance%20and%20independent%20uninstallation">
        <w:r>
          <w:rPr>
            <w:color w:val="333333"/>
            <w:sz w:val="12"/>
          </w:rPr>
          <w:t>16</w:t>
        </w:r>
      </w:hyperlink>
      <w:r>
        <w:rPr>
          <w:color w:val="333333"/>
          <w:sz w:val="12"/>
        </w:rPr>
        <w:t xml:space="preserve"> </w:t>
      </w:r>
      <w:hyperlink r:id="rId61" w:anchor=":~:text=In%20order%20to%20further%20improve,ins">
        <w:r>
          <w:rPr>
            <w:color w:val="333333"/>
            <w:sz w:val="12"/>
          </w:rPr>
          <w:t>17</w:t>
        </w:r>
      </w:hyperlink>
      <w:r>
        <w:rPr>
          <w:color w:val="333333"/>
          <w:sz w:val="12"/>
        </w:rPr>
        <w:t xml:space="preserve"> </w:t>
      </w:r>
      <w:hyperlink r:id="rId62" w:anchor=":~:text=deepin,features%20are%20in%20the%20table">
        <w:r>
          <w:rPr>
            <w:color w:val="333333"/>
            <w:sz w:val="12"/>
          </w:rPr>
          <w:t>32</w:t>
        </w:r>
      </w:hyperlink>
      <w:r>
        <w:rPr>
          <w:color w:val="333333"/>
          <w:sz w:val="12"/>
        </w:rPr>
        <w:t xml:space="preserve"> </w:t>
      </w:r>
      <w:r>
        <w:t xml:space="preserve">Official presentation: </w:t>
      </w:r>
      <w:proofErr w:type="spellStart"/>
      <w:r>
        <w:t>deepin</w:t>
      </w:r>
      <w:proofErr w:type="spellEnd"/>
      <w:r>
        <w:t xml:space="preserve">-IDE – </w:t>
      </w:r>
      <w:proofErr w:type="spellStart"/>
      <w:r>
        <w:t>Deepin</w:t>
      </w:r>
      <w:proofErr w:type="spellEnd"/>
      <w:r>
        <w:t xml:space="preserve"> Technology Community </w:t>
      </w:r>
      <w:hyperlink r:id="rId63">
        <w:r>
          <w:rPr>
            <w:color w:val="5D5D5D"/>
            <w:sz w:val="15"/>
          </w:rPr>
          <w:t>https://www.deepin.org/en/2023-9-4/</w:t>
        </w:r>
      </w:hyperlink>
    </w:p>
    <w:p w14:paraId="6D09A6CB" w14:textId="77777777" w:rsidR="00280C1F" w:rsidRDefault="00280C1F">
      <w:pPr>
        <w:sectPr w:rsidR="00280C1F">
          <w:headerReference w:type="even" r:id="rId64"/>
          <w:headerReference w:type="default" r:id="rId65"/>
          <w:footerReference w:type="even" r:id="rId66"/>
          <w:footerReference w:type="default" r:id="rId67"/>
          <w:headerReference w:type="first" r:id="rId68"/>
          <w:footerReference w:type="first" r:id="rId69"/>
          <w:pgSz w:w="11906" w:h="16838"/>
          <w:pgMar w:top="1452" w:right="1560" w:bottom="1623" w:left="1560" w:header="1452" w:footer="597" w:gutter="0"/>
          <w:cols w:space="720"/>
        </w:sectPr>
      </w:pPr>
    </w:p>
    <w:p w14:paraId="2650B77A" w14:textId="77777777" w:rsidR="00280C1F" w:rsidRDefault="00000000">
      <w:pPr>
        <w:numPr>
          <w:ilvl w:val="0"/>
          <w:numId w:val="9"/>
        </w:numPr>
        <w:ind w:right="9" w:firstLine="86"/>
      </w:pPr>
      <w:r>
        <w:lastRenderedPageBreak/>
        <w:t>GitHub Copilot in VS Code</w:t>
      </w:r>
    </w:p>
    <w:p w14:paraId="019B955F" w14:textId="77777777" w:rsidR="00280C1F" w:rsidRDefault="00000000">
      <w:pPr>
        <w:spacing w:after="155" w:line="259" w:lineRule="auto"/>
        <w:ind w:left="-5" w:hanging="10"/>
      </w:pPr>
      <w:hyperlink r:id="rId70">
        <w:r>
          <w:rPr>
            <w:color w:val="5D5D5D"/>
            <w:sz w:val="15"/>
          </w:rPr>
          <w:t>https://code.visualstudio.com/docs/copilot/overview</w:t>
        </w:r>
      </w:hyperlink>
    </w:p>
    <w:p w14:paraId="48BE0D04" w14:textId="77777777" w:rsidR="00280C1F" w:rsidRDefault="00000000">
      <w:pPr>
        <w:numPr>
          <w:ilvl w:val="0"/>
          <w:numId w:val="9"/>
        </w:numPr>
        <w:ind w:right="9" w:firstLine="86"/>
      </w:pPr>
      <w:r>
        <w:rPr>
          <w:rFonts w:ascii="Calibri" w:eastAsia="Calibri" w:hAnsi="Calibri" w:cs="Calibri"/>
          <w:noProof/>
          <w:sz w:val="22"/>
        </w:rPr>
        <mc:AlternateContent>
          <mc:Choice Requires="wpg">
            <w:drawing>
              <wp:anchor distT="0" distB="0" distL="114300" distR="114300" simplePos="0" relativeHeight="251713536" behindDoc="1" locked="0" layoutInCell="1" allowOverlap="1" wp14:anchorId="071C61B3" wp14:editId="66DCC1DA">
                <wp:simplePos x="0" y="0"/>
                <wp:positionH relativeFrom="column">
                  <wp:posOffset>0</wp:posOffset>
                </wp:positionH>
                <wp:positionV relativeFrom="paragraph">
                  <wp:posOffset>-421595</wp:posOffset>
                </wp:positionV>
                <wp:extent cx="344044" cy="565249"/>
                <wp:effectExtent l="0" t="0" r="0" b="0"/>
                <wp:wrapNone/>
                <wp:docPr id="9479" name="Group 9479"/>
                <wp:cNvGraphicFramePr/>
                <a:graphic xmlns:a="http://schemas.openxmlformats.org/drawingml/2006/main">
                  <a:graphicData uri="http://schemas.microsoft.com/office/word/2010/wordprocessingGroup">
                    <wpg:wgp>
                      <wpg:cNvGrpSpPr/>
                      <wpg:grpSpPr>
                        <a:xfrm>
                          <a:off x="0" y="0"/>
                          <a:ext cx="344044" cy="565249"/>
                          <a:chOff x="0" y="0"/>
                          <a:chExt cx="344044" cy="565249"/>
                        </a:xfrm>
                      </wpg:grpSpPr>
                      <wps:wsp>
                        <wps:cNvPr id="1237" name="Shape 123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40" name="Shape 1240"/>
                        <wps:cNvSpPr/>
                        <wps:spPr>
                          <a:xfrm>
                            <a:off x="0"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43" name="Shape 1243"/>
                        <wps:cNvSpPr/>
                        <wps:spPr>
                          <a:xfrm>
                            <a:off x="191644"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479" style="width:27.0901pt;height:44.5078pt;position:absolute;z-index:-2147483623;mso-position-horizontal-relative:text;mso-position-horizontal:absolute;margin-left:0pt;mso-position-vertical-relative:text;margin-top:-33.1965pt;" coordsize="3440,5652">
                <v:shape id="Shape 123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240" style="position:absolute;width:1524;height:1428;left:0;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243" style="position:absolute;width:1524;height:1428;left:1916;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hyperlink r:id="rId71" w:anchor=":~:text=Claude%20Code%20is%20an%20agentic,or%20tag%20%40claude%20on%20Github">
        <w:r>
          <w:rPr>
            <w:color w:val="333333"/>
            <w:sz w:val="12"/>
          </w:rPr>
          <w:t>8</w:t>
        </w:r>
      </w:hyperlink>
      <w:r>
        <w:rPr>
          <w:color w:val="333333"/>
          <w:sz w:val="12"/>
        </w:rPr>
        <w:t xml:space="preserve"> </w:t>
      </w:r>
      <w:r>
        <w:t xml:space="preserve">GitHub - </w:t>
      </w:r>
      <w:proofErr w:type="spellStart"/>
      <w:r>
        <w:t>anthropics</w:t>
      </w:r>
      <w:proofErr w:type="spellEnd"/>
      <w:r>
        <w:t>/</w:t>
      </w:r>
      <w:proofErr w:type="spellStart"/>
      <w:r>
        <w:t>claude</w:t>
      </w:r>
      <w:proofErr w:type="spellEnd"/>
      <w:r>
        <w:t>-code: Claude Code is an agentic coding tool that lives in your terminal, understands your codebase, and helps you code faster by executing routine tasks, explaining complex code, and handling git workflows - all through natural language commands.</w:t>
      </w:r>
    </w:p>
    <w:p w14:paraId="3E063270" w14:textId="77777777" w:rsidR="00280C1F" w:rsidRDefault="00000000">
      <w:pPr>
        <w:spacing w:after="155" w:line="259" w:lineRule="auto"/>
        <w:ind w:left="-5" w:hanging="10"/>
      </w:pPr>
      <w:hyperlink r:id="rId72">
        <w:r>
          <w:rPr>
            <w:color w:val="5D5D5D"/>
            <w:sz w:val="15"/>
          </w:rPr>
          <w:t>https://github.com/anthropics/claude-code</w:t>
        </w:r>
      </w:hyperlink>
    </w:p>
    <w:p w14:paraId="0EC9CBC8" w14:textId="77777777" w:rsidR="00280C1F" w:rsidRDefault="00000000">
      <w:pPr>
        <w:spacing w:after="69" w:line="259" w:lineRule="auto"/>
        <w:ind w:left="96" w:hanging="10"/>
      </w:pPr>
      <w:r>
        <w:rPr>
          <w:rFonts w:ascii="Calibri" w:eastAsia="Calibri" w:hAnsi="Calibri" w:cs="Calibri"/>
          <w:noProof/>
          <w:sz w:val="22"/>
        </w:rPr>
        <mc:AlternateContent>
          <mc:Choice Requires="wpg">
            <w:drawing>
              <wp:anchor distT="0" distB="0" distL="114300" distR="114300" simplePos="0" relativeHeight="251714560" behindDoc="1" locked="0" layoutInCell="1" allowOverlap="1" wp14:anchorId="3E05C061" wp14:editId="7DB23090">
                <wp:simplePos x="0" y="0"/>
                <wp:positionH relativeFrom="column">
                  <wp:posOffset>0</wp:posOffset>
                </wp:positionH>
                <wp:positionV relativeFrom="paragraph">
                  <wp:posOffset>-10464</wp:posOffset>
                </wp:positionV>
                <wp:extent cx="1110621" cy="565249"/>
                <wp:effectExtent l="0" t="0" r="0" b="0"/>
                <wp:wrapNone/>
                <wp:docPr id="9480" name="Group 9480"/>
                <wp:cNvGraphicFramePr/>
                <a:graphic xmlns:a="http://schemas.openxmlformats.org/drawingml/2006/main">
                  <a:graphicData uri="http://schemas.microsoft.com/office/word/2010/wordprocessingGroup">
                    <wpg:wgp>
                      <wpg:cNvGrpSpPr/>
                      <wpg:grpSpPr>
                        <a:xfrm>
                          <a:off x="0" y="0"/>
                          <a:ext cx="1110621" cy="565249"/>
                          <a:chOff x="0" y="0"/>
                          <a:chExt cx="1110621" cy="565249"/>
                        </a:xfrm>
                      </wpg:grpSpPr>
                      <wps:wsp>
                        <wps:cNvPr id="1246" name="Shape 124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49" name="Shape 1249"/>
                        <wps:cNvSpPr/>
                        <wps:spPr>
                          <a:xfrm>
                            <a:off x="191644"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52" name="Shape 1252"/>
                        <wps:cNvSpPr/>
                        <wps:spPr>
                          <a:xfrm>
                            <a:off x="383288"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55" name="Shape 1255"/>
                        <wps:cNvSpPr/>
                        <wps:spPr>
                          <a:xfrm>
                            <a:off x="574932"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58" name="Shape 1258"/>
                        <wps:cNvSpPr/>
                        <wps:spPr>
                          <a:xfrm>
                            <a:off x="766576"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61" name="Shape 1261"/>
                        <wps:cNvSpPr/>
                        <wps:spPr>
                          <a:xfrm>
                            <a:off x="958221"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64" name="Shape 1264"/>
                        <wps:cNvSpPr/>
                        <wps:spPr>
                          <a:xfrm>
                            <a:off x="0"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480" style="width:87.4504pt;height:44.5078pt;position:absolute;z-index:-2147483613;mso-position-horizontal-relative:text;mso-position-horizontal:absolute;margin-left:0pt;mso-position-vertical-relative:text;margin-top:-0.824005pt;" coordsize="11106,5652">
                <v:shape id="Shape 124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249" style="position:absolute;width:1524;height:1428;left:1916;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252" style="position:absolute;width:1524;height:1428;left:3832;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255" style="position:absolute;width:1524;height:1428;left:5749;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258" style="position:absolute;width:1524;height:1428;left:766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261" style="position:absolute;width:1524;height:1428;left:9582;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264" style="position:absolute;width:1524;height:1428;left:0;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color w:val="333333"/>
          <w:sz w:val="12"/>
        </w:rPr>
        <w:t xml:space="preserve">9 10 18 19 23 24 </w:t>
      </w:r>
      <w:proofErr w:type="spellStart"/>
      <w:r>
        <w:t>fs.c</w:t>
      </w:r>
      <w:proofErr w:type="spellEnd"/>
    </w:p>
    <w:p w14:paraId="6E9B6A01" w14:textId="77777777" w:rsidR="00280C1F" w:rsidRDefault="00000000">
      <w:pPr>
        <w:spacing w:after="155" w:line="259" w:lineRule="auto"/>
        <w:ind w:left="-5" w:hanging="10"/>
      </w:pPr>
      <w:hyperlink r:id="rId73">
        <w:r>
          <w:rPr>
            <w:color w:val="5D5D5D"/>
            <w:sz w:val="15"/>
          </w:rPr>
          <w:t>file://file-F6e4Z9UFacg62YFuhC88yV</w:t>
        </w:r>
      </w:hyperlink>
    </w:p>
    <w:p w14:paraId="5B3EAAF6" w14:textId="77777777" w:rsidR="00280C1F" w:rsidRDefault="00000000">
      <w:pPr>
        <w:numPr>
          <w:ilvl w:val="0"/>
          <w:numId w:val="10"/>
        </w:numPr>
        <w:ind w:right="9" w:firstLine="51"/>
      </w:pPr>
      <w:r>
        <w:t>Multi-file editing, code review, custom instructions, and more for ...</w:t>
      </w:r>
    </w:p>
    <w:p w14:paraId="0E31904A" w14:textId="77777777" w:rsidR="00280C1F" w:rsidRDefault="00000000">
      <w:pPr>
        <w:spacing w:after="155" w:line="259" w:lineRule="auto"/>
        <w:ind w:left="-5" w:hanging="10"/>
      </w:pPr>
      <w:hyperlink r:id="rId74">
        <w:r>
          <w:rPr>
            <w:color w:val="5D5D5D"/>
            <w:sz w:val="15"/>
          </w:rPr>
          <w:t>https://github.blog/changelog/2024-10-29-multi-file-editing-code-review-custom-instructions-and-more-for-github-copilot-in</w:t>
        </w:r>
      </w:hyperlink>
      <w:hyperlink r:id="rId75">
        <w:r>
          <w:rPr>
            <w:color w:val="5D5D5D"/>
            <w:sz w:val="15"/>
          </w:rPr>
          <w:t>vs-code-october-release-v0-22/</w:t>
        </w:r>
      </w:hyperlink>
    </w:p>
    <w:p w14:paraId="1E791019" w14:textId="77777777" w:rsidR="00280C1F" w:rsidRDefault="00000000">
      <w:pPr>
        <w:numPr>
          <w:ilvl w:val="0"/>
          <w:numId w:val="10"/>
        </w:numPr>
        <w:ind w:right="9" w:firstLine="51"/>
      </w:pPr>
      <w:r>
        <w:t>LM Studio - Local AI on your computer</w:t>
      </w:r>
    </w:p>
    <w:p w14:paraId="256B3ED0" w14:textId="77777777" w:rsidR="00280C1F" w:rsidRDefault="00000000">
      <w:pPr>
        <w:spacing w:after="155" w:line="259" w:lineRule="auto"/>
        <w:ind w:left="-5" w:hanging="10"/>
      </w:pPr>
      <w:hyperlink r:id="rId76">
        <w:r>
          <w:rPr>
            <w:color w:val="5D5D5D"/>
            <w:sz w:val="15"/>
          </w:rPr>
          <w:t>https://lmstudio.ai/</w:t>
        </w:r>
      </w:hyperlink>
    </w:p>
    <w:p w14:paraId="1E558017" w14:textId="77777777" w:rsidR="00280C1F" w:rsidRDefault="00000000">
      <w:pPr>
        <w:numPr>
          <w:ilvl w:val="0"/>
          <w:numId w:val="10"/>
        </w:numPr>
        <w:spacing w:after="85" w:line="347" w:lineRule="auto"/>
        <w:ind w:right="9" w:firstLine="51"/>
      </w:pPr>
      <w:hyperlink r:id="rId77" w:anchor=":~:text=Download%20and%20run%20Large%20Language,oss%20in%20LM%20Studio">
        <w:r>
          <w:rPr>
            <w:color w:val="333333"/>
            <w:sz w:val="12"/>
          </w:rPr>
          <w:t>21</w:t>
        </w:r>
      </w:hyperlink>
      <w:r>
        <w:rPr>
          <w:color w:val="333333"/>
          <w:sz w:val="12"/>
        </w:rPr>
        <w:t xml:space="preserve"> </w:t>
      </w:r>
      <w:r>
        <w:t xml:space="preserve">Get started with LM Studio | LM Studio Docs </w:t>
      </w:r>
      <w:hyperlink r:id="rId78">
        <w:r>
          <w:rPr>
            <w:color w:val="5D5D5D"/>
            <w:sz w:val="15"/>
          </w:rPr>
          <w:t>https://lmstudio.ai/docs/app/basics</w:t>
        </w:r>
      </w:hyperlink>
    </w:p>
    <w:p w14:paraId="511FB39E" w14:textId="77777777" w:rsidR="00280C1F" w:rsidRPr="00B16428" w:rsidRDefault="00000000">
      <w:pPr>
        <w:ind w:left="51" w:right="9" w:firstLine="0"/>
        <w:rPr>
          <w:lang w:val="it-IT"/>
        </w:rPr>
      </w:pPr>
      <w:hyperlink r:id="rId79" w:anchor=":~:text=Model%20Catalog%20,">
        <w:r w:rsidRPr="00B16428">
          <w:rPr>
            <w:color w:val="333333"/>
            <w:sz w:val="12"/>
            <w:lang w:val="it-IT"/>
          </w:rPr>
          <w:t>22</w:t>
        </w:r>
      </w:hyperlink>
      <w:r w:rsidRPr="00B16428">
        <w:rPr>
          <w:color w:val="333333"/>
          <w:sz w:val="12"/>
          <w:lang w:val="it-IT"/>
        </w:rPr>
        <w:t xml:space="preserve"> </w:t>
      </w:r>
      <w:r w:rsidRPr="00B16428">
        <w:rPr>
          <w:lang w:val="it-IT"/>
        </w:rPr>
        <w:t>Model Catalog - LM Studio</w:t>
      </w:r>
    </w:p>
    <w:p w14:paraId="483A9641" w14:textId="77777777" w:rsidR="00280C1F" w:rsidRPr="00B16428" w:rsidRDefault="00000000">
      <w:pPr>
        <w:spacing w:after="155" w:line="259" w:lineRule="auto"/>
        <w:ind w:left="-5" w:hanging="10"/>
        <w:rPr>
          <w:lang w:val="it-IT"/>
        </w:rPr>
      </w:pPr>
      <w:hyperlink r:id="rId80">
        <w:r w:rsidRPr="00B16428">
          <w:rPr>
            <w:color w:val="5D5D5D"/>
            <w:sz w:val="15"/>
            <w:lang w:val="it-IT"/>
          </w:rPr>
          <w:t>https://lmstudio.ai/models</w:t>
        </w:r>
      </w:hyperlink>
    </w:p>
    <w:p w14:paraId="0AA31DFF" w14:textId="77777777" w:rsidR="00280C1F" w:rsidRDefault="00000000">
      <w:pPr>
        <w:numPr>
          <w:ilvl w:val="0"/>
          <w:numId w:val="11"/>
        </w:numPr>
        <w:ind w:right="9" w:firstLine="51"/>
      </w:pPr>
      <w:r>
        <w:t>Creating a new project - The Rust Edition Guide</w:t>
      </w:r>
    </w:p>
    <w:p w14:paraId="2EC28612" w14:textId="77777777" w:rsidR="00280C1F" w:rsidRDefault="00000000">
      <w:pPr>
        <w:spacing w:after="155" w:line="259" w:lineRule="auto"/>
        <w:ind w:left="-5" w:hanging="10"/>
      </w:pPr>
      <w:hyperlink r:id="rId81">
        <w:r>
          <w:rPr>
            <w:color w:val="5D5D5D"/>
            <w:sz w:val="15"/>
          </w:rPr>
          <w:t>https://doc.rust-lang.org/edition-guide/editions/creating-a-new-project.html</w:t>
        </w:r>
      </w:hyperlink>
    </w:p>
    <w:p w14:paraId="779E307C" w14:textId="77777777" w:rsidR="00280C1F" w:rsidRDefault="00000000">
      <w:pPr>
        <w:numPr>
          <w:ilvl w:val="0"/>
          <w:numId w:val="11"/>
        </w:numPr>
        <w:spacing w:after="90" w:line="339" w:lineRule="auto"/>
        <w:ind w:right="9" w:firstLine="51"/>
      </w:pPr>
      <w:r>
        <w:rPr>
          <w:rFonts w:ascii="Calibri" w:eastAsia="Calibri" w:hAnsi="Calibri" w:cs="Calibri"/>
          <w:noProof/>
          <w:sz w:val="22"/>
        </w:rPr>
        <mc:AlternateContent>
          <mc:Choice Requires="wpg">
            <w:drawing>
              <wp:anchor distT="0" distB="0" distL="114300" distR="114300" simplePos="0" relativeHeight="251715584" behindDoc="1" locked="0" layoutInCell="1" allowOverlap="1" wp14:anchorId="37FDF0A9" wp14:editId="2406500C">
                <wp:simplePos x="0" y="0"/>
                <wp:positionH relativeFrom="column">
                  <wp:posOffset>0</wp:posOffset>
                </wp:positionH>
                <wp:positionV relativeFrom="paragraph">
                  <wp:posOffset>-1688805</wp:posOffset>
                </wp:positionV>
                <wp:extent cx="344044" cy="2254746"/>
                <wp:effectExtent l="0" t="0" r="0" b="0"/>
                <wp:wrapNone/>
                <wp:docPr id="9481" name="Group 9481"/>
                <wp:cNvGraphicFramePr/>
                <a:graphic xmlns:a="http://schemas.openxmlformats.org/drawingml/2006/main">
                  <a:graphicData uri="http://schemas.microsoft.com/office/word/2010/wordprocessingGroup">
                    <wpg:wgp>
                      <wpg:cNvGrpSpPr/>
                      <wpg:grpSpPr>
                        <a:xfrm>
                          <a:off x="0" y="0"/>
                          <a:ext cx="344044" cy="2254746"/>
                          <a:chOff x="0" y="0"/>
                          <a:chExt cx="344044" cy="2254746"/>
                        </a:xfrm>
                      </wpg:grpSpPr>
                      <wps:wsp>
                        <wps:cNvPr id="1267" name="Shape 126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70" name="Shape 1270"/>
                        <wps:cNvSpPr/>
                        <wps:spPr>
                          <a:xfrm>
                            <a:off x="0"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73" name="Shape 1273"/>
                        <wps:cNvSpPr/>
                        <wps:spPr>
                          <a:xfrm>
                            <a:off x="191644"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76" name="Shape 1276"/>
                        <wps:cNvSpPr/>
                        <wps:spPr>
                          <a:xfrm>
                            <a:off x="0" y="84474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79" name="Shape 1279"/>
                        <wps:cNvSpPr/>
                        <wps:spPr>
                          <a:xfrm>
                            <a:off x="0"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82" name="Shape 1282"/>
                        <wps:cNvSpPr/>
                        <wps:spPr>
                          <a:xfrm>
                            <a:off x="0" y="168949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85" name="Shape 1285"/>
                        <wps:cNvSpPr/>
                        <wps:spPr>
                          <a:xfrm>
                            <a:off x="0" y="211187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481" style="width:27.0901pt;height:177.539pt;position:absolute;z-index:-2147483599;mso-position-horizontal-relative:text;mso-position-horizontal:absolute;margin-left:0pt;mso-position-vertical-relative:text;margin-top:-132.977pt;" coordsize="3440,22547">
                <v:shape id="Shape 126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270" style="position:absolute;width:1524;height:1428;left:0;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273" style="position:absolute;width:1524;height:1428;left:1916;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276" style="position:absolute;width:1524;height:1428;left:0;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279" style="position:absolute;width:1524;height:1428;left:0;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282" style="position:absolute;width:1524;height:1428;left:0;top:168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285" style="position:absolute;width:1524;height:1428;left:0;top:2111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Carbon Language's main repository: documents, design ... - GitHub </w:t>
      </w:r>
      <w:hyperlink r:id="rId82">
        <w:r>
          <w:rPr>
            <w:color w:val="5D5D5D"/>
            <w:sz w:val="15"/>
          </w:rPr>
          <w:t>https://github.com/carbon-language/carbon-lang</w:t>
        </w:r>
      </w:hyperlink>
    </w:p>
    <w:p w14:paraId="0AB6FDFC" w14:textId="77777777" w:rsidR="00280C1F" w:rsidRDefault="00000000">
      <w:pPr>
        <w:numPr>
          <w:ilvl w:val="0"/>
          <w:numId w:val="11"/>
        </w:numPr>
        <w:spacing w:line="339" w:lineRule="auto"/>
        <w:ind w:right="9" w:firstLine="51"/>
      </w:pPr>
      <w:r>
        <w:t xml:space="preserve">C-like language C3 is an evolution, not a revolution | Interesting: find ... </w:t>
      </w:r>
      <w:hyperlink r:id="rId83">
        <w:r>
          <w:rPr>
            <w:color w:val="5D5D5D"/>
            <w:sz w:val="15"/>
          </w:rPr>
          <w:t>https://www.x-cmd.com/blog/240801/</w:t>
        </w:r>
      </w:hyperlink>
    </w:p>
    <w:sectPr w:rsidR="00280C1F">
      <w:headerReference w:type="even" r:id="rId84"/>
      <w:headerReference w:type="default" r:id="rId85"/>
      <w:footerReference w:type="even" r:id="rId86"/>
      <w:footerReference w:type="default" r:id="rId87"/>
      <w:headerReference w:type="first" r:id="rId88"/>
      <w:footerReference w:type="first" r:id="rId89"/>
      <w:pgSz w:w="11906" w:h="16838"/>
      <w:pgMar w:top="1440" w:right="1562" w:bottom="1440" w:left="1560" w:header="720"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EDA4D" w14:textId="77777777" w:rsidR="005F1239" w:rsidRDefault="005F1239">
      <w:pPr>
        <w:spacing w:after="0" w:line="240" w:lineRule="auto"/>
      </w:pPr>
      <w:r>
        <w:separator/>
      </w:r>
    </w:p>
  </w:endnote>
  <w:endnote w:type="continuationSeparator" w:id="0">
    <w:p w14:paraId="4F9115D8" w14:textId="77777777" w:rsidR="005F1239" w:rsidRDefault="005F1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w:panose1 w:val="020B0502040504020204"/>
    <w:charset w:val="00"/>
    <w:family w:val="swiss"/>
    <w:pitch w:val="variable"/>
    <w:sig w:usb0="E00002FF" w:usb1="4000201F" w:usb2="08000029"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8EF71" w14:textId="77777777" w:rsidR="00280C1F"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BB111" w14:textId="77777777" w:rsidR="00280C1F"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07A1B" w14:textId="77777777" w:rsidR="00280C1F"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B04FD" w14:textId="77777777" w:rsidR="00280C1F"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3215E" w14:textId="77777777" w:rsidR="00280C1F"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EB2B7" w14:textId="77777777" w:rsidR="00280C1F"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5C2AC" w14:textId="77777777" w:rsidR="00280C1F" w:rsidRDefault="00000000">
    <w:pPr>
      <w:spacing w:after="0" w:line="259" w:lineRule="auto"/>
      <w:ind w:left="2"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F4F3F" w14:textId="77777777" w:rsidR="00280C1F" w:rsidRDefault="00000000">
    <w:pPr>
      <w:spacing w:after="0" w:line="259" w:lineRule="auto"/>
      <w:ind w:left="2"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5DFC1" w14:textId="77777777" w:rsidR="00280C1F" w:rsidRDefault="00000000">
    <w:pPr>
      <w:spacing w:after="0" w:line="259" w:lineRule="auto"/>
      <w:ind w:left="2"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3B995" w14:textId="77777777" w:rsidR="005F1239" w:rsidRDefault="005F1239">
      <w:pPr>
        <w:spacing w:after="0" w:line="240" w:lineRule="auto"/>
      </w:pPr>
      <w:r>
        <w:separator/>
      </w:r>
    </w:p>
  </w:footnote>
  <w:footnote w:type="continuationSeparator" w:id="0">
    <w:p w14:paraId="6B92A01C" w14:textId="77777777" w:rsidR="005F1239" w:rsidRDefault="005F1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0CDE2" w14:textId="77777777" w:rsidR="00280C1F" w:rsidRDefault="00280C1F">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82643" w14:textId="77777777" w:rsidR="00280C1F" w:rsidRDefault="00280C1F">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2EE55" w14:textId="77777777" w:rsidR="00280C1F" w:rsidRDefault="00280C1F">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4476A" w14:textId="77777777" w:rsidR="00280C1F" w:rsidRDefault="00000000">
    <w:pPr>
      <w:spacing w:after="0" w:line="259" w:lineRule="auto"/>
      <w:ind w:left="486"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891A4" w14:textId="77777777" w:rsidR="00280C1F" w:rsidRDefault="00000000">
    <w:pPr>
      <w:spacing w:after="0" w:line="259" w:lineRule="auto"/>
      <w:ind w:left="486"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D98BF" w14:textId="77777777" w:rsidR="00280C1F" w:rsidRDefault="00000000">
    <w:pPr>
      <w:spacing w:after="0" w:line="259" w:lineRule="auto"/>
      <w:ind w:left="486" w:firstLine="0"/>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5CD38" w14:textId="77777777" w:rsidR="00280C1F" w:rsidRDefault="00280C1F">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470A1" w14:textId="77777777" w:rsidR="00280C1F" w:rsidRDefault="00280C1F">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72C3B" w14:textId="77777777" w:rsidR="00280C1F" w:rsidRDefault="00280C1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6038E"/>
    <w:multiLevelType w:val="hybridMultilevel"/>
    <w:tmpl w:val="411431F0"/>
    <w:lvl w:ilvl="0" w:tplc="0F6E57D0">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30AA5996">
      <w:start w:val="11"/>
      <w:numFmt w:val="decimal"/>
      <w:lvlRestart w:val="0"/>
      <w:lvlText w:val="%2"/>
      <w:lvlJc w:val="left"/>
      <w:pPr>
        <w:ind w:left="648"/>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2" w:tplc="32D0A5D6">
      <w:start w:val="1"/>
      <w:numFmt w:val="lowerRoman"/>
      <w:lvlText w:val="%3"/>
      <w:lvlJc w:val="left"/>
      <w:pPr>
        <w:ind w:left="179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3" w:tplc="95E87FE0">
      <w:start w:val="1"/>
      <w:numFmt w:val="decimal"/>
      <w:lvlText w:val="%4"/>
      <w:lvlJc w:val="left"/>
      <w:pPr>
        <w:ind w:left="251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4" w:tplc="4DE6CED0">
      <w:start w:val="1"/>
      <w:numFmt w:val="lowerLetter"/>
      <w:lvlText w:val="%5"/>
      <w:lvlJc w:val="left"/>
      <w:pPr>
        <w:ind w:left="323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5" w:tplc="A65EDDE0">
      <w:start w:val="1"/>
      <w:numFmt w:val="lowerRoman"/>
      <w:lvlText w:val="%6"/>
      <w:lvlJc w:val="left"/>
      <w:pPr>
        <w:ind w:left="395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6" w:tplc="6F70BC20">
      <w:start w:val="1"/>
      <w:numFmt w:val="decimal"/>
      <w:lvlText w:val="%7"/>
      <w:lvlJc w:val="left"/>
      <w:pPr>
        <w:ind w:left="467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7" w:tplc="9A48480E">
      <w:start w:val="1"/>
      <w:numFmt w:val="lowerLetter"/>
      <w:lvlText w:val="%8"/>
      <w:lvlJc w:val="left"/>
      <w:pPr>
        <w:ind w:left="539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8" w:tplc="C62C2BBE">
      <w:start w:val="1"/>
      <w:numFmt w:val="lowerRoman"/>
      <w:lvlText w:val="%9"/>
      <w:lvlJc w:val="left"/>
      <w:pPr>
        <w:ind w:left="611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abstractNum>
  <w:abstractNum w:abstractNumId="1" w15:restartNumberingAfterBreak="0">
    <w:nsid w:val="1E3D3EDA"/>
    <w:multiLevelType w:val="hybridMultilevel"/>
    <w:tmpl w:val="E166A8AA"/>
    <w:lvl w:ilvl="0" w:tplc="12A82E1A">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2886F1C8">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3B129AB8">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1D7C7A88">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2E34DD8A">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75A4917E">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1ADCDA18">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5748C8E0">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B254C50A">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23457C7"/>
    <w:multiLevelType w:val="hybridMultilevel"/>
    <w:tmpl w:val="623404E8"/>
    <w:lvl w:ilvl="0" w:tplc="B6E281DC">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5E36AA0A">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BA4C8D24">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FF981348">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377CDC30">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965E0014">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812E4856">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70BE99E4">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6D026856">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2734EB9"/>
    <w:multiLevelType w:val="hybridMultilevel"/>
    <w:tmpl w:val="CFB6FFB6"/>
    <w:lvl w:ilvl="0" w:tplc="8EFCE950">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2F08C1DA">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3D9CFC68">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C3E0104E">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02B08194">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869C7EE4">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87FAE7E8">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42F07960">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C568D652">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D497D4D"/>
    <w:multiLevelType w:val="hybridMultilevel"/>
    <w:tmpl w:val="68AE7040"/>
    <w:lvl w:ilvl="0" w:tplc="C56AF23A">
      <w:start w:val="11"/>
      <w:numFmt w:val="decimal"/>
      <w:lvlText w:val="%1"/>
      <w:lvlJc w:val="left"/>
      <w:pPr>
        <w:ind w:left="5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1" w:tplc="32DEBAE4">
      <w:start w:val="1"/>
      <w:numFmt w:val="lowerLetter"/>
      <w:lvlText w:val="%2"/>
      <w:lvlJc w:val="left"/>
      <w:pPr>
        <w:ind w:left="113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2" w:tplc="4C9A15FC">
      <w:start w:val="1"/>
      <w:numFmt w:val="lowerRoman"/>
      <w:lvlText w:val="%3"/>
      <w:lvlJc w:val="left"/>
      <w:pPr>
        <w:ind w:left="185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3" w:tplc="CF36CB5E">
      <w:start w:val="1"/>
      <w:numFmt w:val="decimal"/>
      <w:lvlText w:val="%4"/>
      <w:lvlJc w:val="left"/>
      <w:pPr>
        <w:ind w:left="257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4" w:tplc="6FE870EC">
      <w:start w:val="1"/>
      <w:numFmt w:val="lowerLetter"/>
      <w:lvlText w:val="%5"/>
      <w:lvlJc w:val="left"/>
      <w:pPr>
        <w:ind w:left="329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5" w:tplc="7AAA2E1A">
      <w:start w:val="1"/>
      <w:numFmt w:val="lowerRoman"/>
      <w:lvlText w:val="%6"/>
      <w:lvlJc w:val="left"/>
      <w:pPr>
        <w:ind w:left="401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6" w:tplc="1B001088">
      <w:start w:val="1"/>
      <w:numFmt w:val="decimal"/>
      <w:lvlText w:val="%7"/>
      <w:lvlJc w:val="left"/>
      <w:pPr>
        <w:ind w:left="473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7" w:tplc="9B1C2FC8">
      <w:start w:val="1"/>
      <w:numFmt w:val="lowerLetter"/>
      <w:lvlText w:val="%8"/>
      <w:lvlJc w:val="left"/>
      <w:pPr>
        <w:ind w:left="545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8" w:tplc="6E16CF62">
      <w:start w:val="1"/>
      <w:numFmt w:val="lowerRoman"/>
      <w:lvlText w:val="%9"/>
      <w:lvlJc w:val="left"/>
      <w:pPr>
        <w:ind w:left="617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abstractNum>
  <w:abstractNum w:abstractNumId="5" w15:restartNumberingAfterBreak="0">
    <w:nsid w:val="478A49F4"/>
    <w:multiLevelType w:val="hybridMultilevel"/>
    <w:tmpl w:val="B82AD2F4"/>
    <w:lvl w:ilvl="0" w:tplc="7BE0B4BE">
      <w:start w:val="1"/>
      <w:numFmt w:val="decimal"/>
      <w:lvlText w:val="%1."/>
      <w:lvlJc w:val="left"/>
      <w:pPr>
        <w:ind w:left="60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740A2674">
      <w:start w:val="1"/>
      <w:numFmt w:val="lowerLetter"/>
      <w:lvlText w:val="%2"/>
      <w:lvlJc w:val="left"/>
      <w:pPr>
        <w:ind w:left="148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7C7E8A8A">
      <w:start w:val="1"/>
      <w:numFmt w:val="lowerRoman"/>
      <w:lvlText w:val="%3"/>
      <w:lvlJc w:val="left"/>
      <w:pPr>
        <w:ind w:left="220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431E6732">
      <w:start w:val="1"/>
      <w:numFmt w:val="decimal"/>
      <w:lvlText w:val="%4"/>
      <w:lvlJc w:val="left"/>
      <w:pPr>
        <w:ind w:left="292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592C5DEA">
      <w:start w:val="1"/>
      <w:numFmt w:val="lowerLetter"/>
      <w:lvlText w:val="%5"/>
      <w:lvlJc w:val="left"/>
      <w:pPr>
        <w:ind w:left="364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505436A4">
      <w:start w:val="1"/>
      <w:numFmt w:val="lowerRoman"/>
      <w:lvlText w:val="%6"/>
      <w:lvlJc w:val="left"/>
      <w:pPr>
        <w:ind w:left="436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7D4081CE">
      <w:start w:val="1"/>
      <w:numFmt w:val="decimal"/>
      <w:lvlText w:val="%7"/>
      <w:lvlJc w:val="left"/>
      <w:pPr>
        <w:ind w:left="508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1D78CBA2">
      <w:start w:val="1"/>
      <w:numFmt w:val="lowerLetter"/>
      <w:lvlText w:val="%8"/>
      <w:lvlJc w:val="left"/>
      <w:pPr>
        <w:ind w:left="580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7DFE0916">
      <w:start w:val="1"/>
      <w:numFmt w:val="lowerRoman"/>
      <w:lvlText w:val="%9"/>
      <w:lvlJc w:val="left"/>
      <w:pPr>
        <w:ind w:left="652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497D0203"/>
    <w:multiLevelType w:val="hybridMultilevel"/>
    <w:tmpl w:val="C6869C1C"/>
    <w:lvl w:ilvl="0" w:tplc="6DDE5778">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23028FA6">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73BA3F72">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5A4A3816">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0652F63C">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21CE6142">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83EC905E">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0E9CD384">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2B106BD0">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59932B46"/>
    <w:multiLevelType w:val="hybridMultilevel"/>
    <w:tmpl w:val="B260B94C"/>
    <w:lvl w:ilvl="0" w:tplc="3EE8D7D2">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3CA03078">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D2326150">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98E287E6">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191ED2A4">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6E24FAD0">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984C04D6">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BF1C4802">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F4EA619E">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5ED724CC"/>
    <w:multiLevelType w:val="hybridMultilevel"/>
    <w:tmpl w:val="9CAACB22"/>
    <w:lvl w:ilvl="0" w:tplc="54AEFFE2">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1354FA66">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C1100B9A">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8062D3AC">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19AAF29E">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2E90BBD8">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010EB734">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CCCADBE6">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9C8C3FE6">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F9E7C29"/>
    <w:multiLevelType w:val="hybridMultilevel"/>
    <w:tmpl w:val="F6CA51A6"/>
    <w:lvl w:ilvl="0" w:tplc="D94A79FC">
      <w:start w:val="1"/>
      <w:numFmt w:val="decimal"/>
      <w:lvlText w:val="%1"/>
      <w:lvlJc w:val="left"/>
      <w:pPr>
        <w:ind w:left="8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1" w:tplc="4FD2A998">
      <w:start w:val="1"/>
      <w:numFmt w:val="lowerLetter"/>
      <w:lvlText w:val="%2"/>
      <w:lvlJc w:val="left"/>
      <w:pPr>
        <w:ind w:left="116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2" w:tplc="B38C7268">
      <w:start w:val="1"/>
      <w:numFmt w:val="lowerRoman"/>
      <w:lvlText w:val="%3"/>
      <w:lvlJc w:val="left"/>
      <w:pPr>
        <w:ind w:left="188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3" w:tplc="78FCF5F0">
      <w:start w:val="1"/>
      <w:numFmt w:val="decimal"/>
      <w:lvlText w:val="%4"/>
      <w:lvlJc w:val="left"/>
      <w:pPr>
        <w:ind w:left="260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4" w:tplc="90B612F2">
      <w:start w:val="1"/>
      <w:numFmt w:val="lowerLetter"/>
      <w:lvlText w:val="%5"/>
      <w:lvlJc w:val="left"/>
      <w:pPr>
        <w:ind w:left="332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5" w:tplc="121054CE">
      <w:start w:val="1"/>
      <w:numFmt w:val="lowerRoman"/>
      <w:lvlText w:val="%6"/>
      <w:lvlJc w:val="left"/>
      <w:pPr>
        <w:ind w:left="404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6" w:tplc="C67405FA">
      <w:start w:val="1"/>
      <w:numFmt w:val="decimal"/>
      <w:lvlText w:val="%7"/>
      <w:lvlJc w:val="left"/>
      <w:pPr>
        <w:ind w:left="476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7" w:tplc="8E76EB88">
      <w:start w:val="1"/>
      <w:numFmt w:val="lowerLetter"/>
      <w:lvlText w:val="%8"/>
      <w:lvlJc w:val="left"/>
      <w:pPr>
        <w:ind w:left="548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8" w:tplc="4508B70C">
      <w:start w:val="1"/>
      <w:numFmt w:val="lowerRoman"/>
      <w:lvlText w:val="%9"/>
      <w:lvlJc w:val="left"/>
      <w:pPr>
        <w:ind w:left="620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abstractNum>
  <w:abstractNum w:abstractNumId="10" w15:restartNumberingAfterBreak="0">
    <w:nsid w:val="7C2E51EB"/>
    <w:multiLevelType w:val="hybridMultilevel"/>
    <w:tmpl w:val="F7701B8E"/>
    <w:lvl w:ilvl="0" w:tplc="826006BC">
      <w:start w:val="29"/>
      <w:numFmt w:val="decimal"/>
      <w:lvlText w:val="%1"/>
      <w:lvlJc w:val="left"/>
      <w:pPr>
        <w:ind w:left="0"/>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1" w:tplc="D61A48D8">
      <w:start w:val="1"/>
      <w:numFmt w:val="lowerLetter"/>
      <w:lvlText w:val="%2"/>
      <w:lvlJc w:val="left"/>
      <w:pPr>
        <w:ind w:left="113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2" w:tplc="0B82BE5A">
      <w:start w:val="1"/>
      <w:numFmt w:val="lowerRoman"/>
      <w:lvlText w:val="%3"/>
      <w:lvlJc w:val="left"/>
      <w:pPr>
        <w:ind w:left="185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3" w:tplc="F948F1F6">
      <w:start w:val="1"/>
      <w:numFmt w:val="decimal"/>
      <w:lvlText w:val="%4"/>
      <w:lvlJc w:val="left"/>
      <w:pPr>
        <w:ind w:left="257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4" w:tplc="FBEC3D10">
      <w:start w:val="1"/>
      <w:numFmt w:val="lowerLetter"/>
      <w:lvlText w:val="%5"/>
      <w:lvlJc w:val="left"/>
      <w:pPr>
        <w:ind w:left="329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5" w:tplc="0712BAD8">
      <w:start w:val="1"/>
      <w:numFmt w:val="lowerRoman"/>
      <w:lvlText w:val="%6"/>
      <w:lvlJc w:val="left"/>
      <w:pPr>
        <w:ind w:left="401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6" w:tplc="629EB092">
      <w:start w:val="1"/>
      <w:numFmt w:val="decimal"/>
      <w:lvlText w:val="%7"/>
      <w:lvlJc w:val="left"/>
      <w:pPr>
        <w:ind w:left="473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7" w:tplc="3DEA90A8">
      <w:start w:val="1"/>
      <w:numFmt w:val="lowerLetter"/>
      <w:lvlText w:val="%8"/>
      <w:lvlJc w:val="left"/>
      <w:pPr>
        <w:ind w:left="545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8" w:tplc="FA4829C6">
      <w:start w:val="1"/>
      <w:numFmt w:val="lowerRoman"/>
      <w:lvlText w:val="%9"/>
      <w:lvlJc w:val="left"/>
      <w:pPr>
        <w:ind w:left="617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abstractNum>
  <w:num w:numId="1" w16cid:durableId="2089767950">
    <w:abstractNumId w:val="5"/>
  </w:num>
  <w:num w:numId="2" w16cid:durableId="127169781">
    <w:abstractNumId w:val="2"/>
  </w:num>
  <w:num w:numId="3" w16cid:durableId="194271848">
    <w:abstractNumId w:val="8"/>
  </w:num>
  <w:num w:numId="4" w16cid:durableId="1211184632">
    <w:abstractNumId w:val="0"/>
  </w:num>
  <w:num w:numId="5" w16cid:durableId="1992522197">
    <w:abstractNumId w:val="6"/>
  </w:num>
  <w:num w:numId="6" w16cid:durableId="1413771508">
    <w:abstractNumId w:val="7"/>
  </w:num>
  <w:num w:numId="7" w16cid:durableId="433017615">
    <w:abstractNumId w:val="1"/>
  </w:num>
  <w:num w:numId="8" w16cid:durableId="1112744458">
    <w:abstractNumId w:val="3"/>
  </w:num>
  <w:num w:numId="9" w16cid:durableId="737631506">
    <w:abstractNumId w:val="9"/>
  </w:num>
  <w:num w:numId="10" w16cid:durableId="1737321200">
    <w:abstractNumId w:val="4"/>
  </w:num>
  <w:num w:numId="11" w16cid:durableId="12084886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C1F"/>
    <w:rsid w:val="00280C1F"/>
    <w:rsid w:val="005F1239"/>
    <w:rsid w:val="009C2449"/>
    <w:rsid w:val="00B16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CFF5"/>
  <w15:docId w15:val="{9ED18CCF-D91C-4DAE-BE0D-B96FB090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0" w:lineRule="auto"/>
      <w:ind w:left="124" w:hanging="124"/>
    </w:pPr>
    <w:rPr>
      <w:rFonts w:ascii="Noto Sans" w:eastAsia="Noto Sans" w:hAnsi="Noto Sans" w:cs="Noto Sans"/>
      <w:color w:val="000000"/>
      <w:sz w:val="18"/>
    </w:rPr>
  </w:style>
  <w:style w:type="paragraph" w:styleId="Heading1">
    <w:name w:val="heading 1"/>
    <w:next w:val="Normal"/>
    <w:link w:val="Heading1Char"/>
    <w:uiPriority w:val="9"/>
    <w:qFormat/>
    <w:pPr>
      <w:keepNext/>
      <w:keepLines/>
      <w:spacing w:after="126" w:line="262" w:lineRule="auto"/>
      <w:ind w:left="10" w:hanging="10"/>
      <w:outlineLvl w:val="0"/>
    </w:pPr>
    <w:rPr>
      <w:rFonts w:ascii="Noto Sans" w:eastAsia="Noto Sans" w:hAnsi="Noto Sans" w:cs="Noto Sans"/>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Noto Sans" w:eastAsia="Noto Sans" w:hAnsi="Noto Sans" w:cs="Noto Sans"/>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github.com/anthropics/claude-code" TargetMode="External"/><Relationship Id="rId21" Type="http://schemas.openxmlformats.org/officeDocument/2006/relationships/header" Target="header2.xml"/><Relationship Id="rId42" Type="http://schemas.openxmlformats.org/officeDocument/2006/relationships/hyperlink" Target="https://www.deepin.org/en/2023-9-4/" TargetMode="External"/><Relationship Id="rId47" Type="http://schemas.openxmlformats.org/officeDocument/2006/relationships/hyperlink" Target="https://github.com/anthropics/claude-code" TargetMode="External"/><Relationship Id="rId63" Type="http://schemas.openxmlformats.org/officeDocument/2006/relationships/hyperlink" Target="https://www.deepin.org/en/2023-9-4/" TargetMode="External"/><Relationship Id="rId68" Type="http://schemas.openxmlformats.org/officeDocument/2006/relationships/header" Target="header6.xml"/><Relationship Id="rId84" Type="http://schemas.openxmlformats.org/officeDocument/2006/relationships/header" Target="header7.xml"/><Relationship Id="rId89" Type="http://schemas.openxmlformats.org/officeDocument/2006/relationships/footer" Target="footer9.xml"/><Relationship Id="rId16" Type="http://schemas.openxmlformats.org/officeDocument/2006/relationships/hyperlink" Target="https://www.deepin.org/en/2023-9-4/" TargetMode="External"/><Relationship Id="rId11" Type="http://schemas.openxmlformats.org/officeDocument/2006/relationships/hyperlink" Target="https://code.visualstudio.com/docs/copilot/overview" TargetMode="External"/><Relationship Id="rId32" Type="http://schemas.openxmlformats.org/officeDocument/2006/relationships/hyperlink" Target="https://code.visualstudio.com/docs/languages/rust" TargetMode="External"/><Relationship Id="rId37" Type="http://schemas.openxmlformats.org/officeDocument/2006/relationships/hyperlink" Target="https://www.deepin.org/en/2023-9-4/" TargetMode="External"/><Relationship Id="rId53" Type="http://schemas.openxmlformats.org/officeDocument/2006/relationships/hyperlink" Target="https://blog.logrocket.com/getting-started-zig-programming-language/" TargetMode="External"/><Relationship Id="rId58" Type="http://schemas.openxmlformats.org/officeDocument/2006/relationships/hyperlink" Target="https://www.deepin.org/en/2023-9-4/" TargetMode="External"/><Relationship Id="rId74" Type="http://schemas.openxmlformats.org/officeDocument/2006/relationships/hyperlink" Target="https://github.blog/changelog/2024-10-29-multi-file-editing-code-review-custom-instructions-and-more-for-github-copilot-in-vs-code-october-release-v0-22/" TargetMode="External"/><Relationship Id="rId79" Type="http://schemas.openxmlformats.org/officeDocument/2006/relationships/hyperlink" Target="https://lmstudio.ai/models"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s://lmstudio.ai/docs/app/basics" TargetMode="External"/><Relationship Id="rId22" Type="http://schemas.openxmlformats.org/officeDocument/2006/relationships/footer" Target="footer1.xml"/><Relationship Id="rId27" Type="http://schemas.openxmlformats.org/officeDocument/2006/relationships/hyperlink" Target="https://lmstudio.ai/docs/app/basics" TargetMode="External"/><Relationship Id="rId30" Type="http://schemas.openxmlformats.org/officeDocument/2006/relationships/hyperlink" Target="https://blog.logrocket.com/getting-started-zig-programming-language/" TargetMode="External"/><Relationship Id="rId35" Type="http://schemas.openxmlformats.org/officeDocument/2006/relationships/hyperlink" Target="https://github.com/carbon-language/carbon-lang" TargetMode="External"/><Relationship Id="rId43" Type="http://schemas.openxmlformats.org/officeDocument/2006/relationships/hyperlink" Target="https://code.visualstudio.com/docs/languages/rust" TargetMode="External"/><Relationship Id="rId48" Type="http://schemas.openxmlformats.org/officeDocument/2006/relationships/hyperlink" Target="https://lmstudio.ai/" TargetMode="External"/><Relationship Id="rId56" Type="http://schemas.openxmlformats.org/officeDocument/2006/relationships/hyperlink" Target="https://medium.com/@m.elqrwash/vlang-tutorial-a-practical-guide-65da80b8b4ac" TargetMode="External"/><Relationship Id="rId64" Type="http://schemas.openxmlformats.org/officeDocument/2006/relationships/header" Target="header4.xml"/><Relationship Id="rId69" Type="http://schemas.openxmlformats.org/officeDocument/2006/relationships/footer" Target="footer6.xml"/><Relationship Id="rId77" Type="http://schemas.openxmlformats.org/officeDocument/2006/relationships/hyperlink" Target="https://lmstudio.ai/docs/app/basics" TargetMode="External"/><Relationship Id="rId8" Type="http://schemas.openxmlformats.org/officeDocument/2006/relationships/hyperlink" Target="https://blog.logrocket.com/getting-started-zig-programming-language/" TargetMode="External"/><Relationship Id="hyperlink164" Type="http://schemas.openxmlformats.org/officeDocument/2006/relationships/hyperlink" Target="https://medium.com/@m.elqrwash/vlang-tutorial-a-practical-guide-65da80b8b4ac#:~:text=by%20using%20any%20of%20the,following%20commands%20in%20a%20terminal" TargetMode="External"/><Relationship Id="rId51" Type="http://schemas.openxmlformats.org/officeDocument/2006/relationships/hyperlink" Target="https://code.visualstudio.com/docs/languages/rust" TargetMode="External"/><Relationship Id="rId72" Type="http://schemas.openxmlformats.org/officeDocument/2006/relationships/hyperlink" Target="https://github.com/anthropics/claude-code" TargetMode="External"/><Relationship Id="rId80" Type="http://schemas.openxmlformats.org/officeDocument/2006/relationships/hyperlink" Target="https://lmstudio.ai/models" TargetMode="External"/><Relationship Id="rId85" Type="http://schemas.openxmlformats.org/officeDocument/2006/relationships/header" Target="header8.xml"/><Relationship Id="rId3" Type="http://schemas.openxmlformats.org/officeDocument/2006/relationships/settings" Target="settings.xml"/><Relationship Id="rId12" Type="http://schemas.openxmlformats.org/officeDocument/2006/relationships/hyperlink" Target="https://github.com/anthropics/claude-code" TargetMode="External"/><Relationship Id="rId17" Type="http://schemas.openxmlformats.org/officeDocument/2006/relationships/hyperlink" Target="https://www.deepin.org/en/2023-9-4/" TargetMode="External"/><Relationship Id="rId25" Type="http://schemas.openxmlformats.org/officeDocument/2006/relationships/footer" Target="footer3.xml"/><Relationship Id="rId33" Type="http://schemas.openxmlformats.org/officeDocument/2006/relationships/hyperlink" Target="https://code.visualstudio.com/docs/languages/rust" TargetMode="External"/><Relationship Id="rId38" Type="http://schemas.openxmlformats.org/officeDocument/2006/relationships/hyperlink" Target="https://www.deepin.org/en/2023-9-4/" TargetMode="External"/><Relationship Id="rId46" Type="http://schemas.openxmlformats.org/officeDocument/2006/relationships/hyperlink" Target="https://medium.com/@m.elqrwash/vlang-tutorial-a-practical-guide-65da80b8b4ac" TargetMode="External"/><Relationship Id="rId59" Type="http://schemas.openxmlformats.org/officeDocument/2006/relationships/hyperlink" Target="https://www.deepin.org/en/2023-9-4/" TargetMode="External"/><Relationship Id="rId67" Type="http://schemas.openxmlformats.org/officeDocument/2006/relationships/footer" Target="footer5.xml"/><Relationship Id="rId20" Type="http://schemas.openxmlformats.org/officeDocument/2006/relationships/header" Target="header1.xml"/><Relationship Id="rId41" Type="http://schemas.openxmlformats.org/officeDocument/2006/relationships/hyperlink" Target="https://www.deepin.org/en/2023-9-4/" TargetMode="External"/><Relationship Id="rId54" Type="http://schemas.openxmlformats.org/officeDocument/2006/relationships/hyperlink" Target="https://blog.logrocket.com/getting-started-zig-programming-language/" TargetMode="External"/><Relationship Id="rId62" Type="http://schemas.openxmlformats.org/officeDocument/2006/relationships/hyperlink" Target="https://www.deepin.org/en/2023-9-4/" TargetMode="External"/><Relationship Id="rId70" Type="http://schemas.openxmlformats.org/officeDocument/2006/relationships/hyperlink" Target="https://code.visualstudio.com/docs/copilot/overview" TargetMode="External"/><Relationship Id="rId75" Type="http://schemas.openxmlformats.org/officeDocument/2006/relationships/hyperlink" Target="https://github.blog/changelog/2024-10-29-multi-file-editing-code-review-custom-instructions-and-more-for-github-copilot-in-vs-code-october-release-v0-22/" TargetMode="External"/><Relationship Id="rId83" Type="http://schemas.openxmlformats.org/officeDocument/2006/relationships/hyperlink" Target="https://www.x-cmd.com/blog/240801/" TargetMode="External"/><Relationship Id="rId88" Type="http://schemas.openxmlformats.org/officeDocument/2006/relationships/header" Target="header9.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deepin.org/en/2023-9-4/" TargetMode="External"/><Relationship Id="rId23" Type="http://schemas.openxmlformats.org/officeDocument/2006/relationships/footer" Target="footer2.xml"/><Relationship Id="rId28" Type="http://schemas.openxmlformats.org/officeDocument/2006/relationships/hyperlink" Target="https://lmstudio.ai/models" TargetMode="External"/><Relationship Id="rId36" Type="http://schemas.openxmlformats.org/officeDocument/2006/relationships/hyperlink" Target="https://www.x-cmd.com/blog/240801/" TargetMode="External"/><Relationship Id="rId49" Type="http://schemas.openxmlformats.org/officeDocument/2006/relationships/hyperlink" Target="https://code.visualstudio.com/docs/languages/rust" TargetMode="External"/><Relationship Id="rId57" Type="http://schemas.openxmlformats.org/officeDocument/2006/relationships/hyperlink" Target="file://file-AJCvVgrmdDAQGvtA1Ux9zi/" TargetMode="External"/><Relationship Id="rId10" Type="http://schemas.openxmlformats.org/officeDocument/2006/relationships/hyperlink" Target="https://www.deepin.org/en/2023-9-4/" TargetMode="External"/><Relationship Id="rId31" Type="http://schemas.openxmlformats.org/officeDocument/2006/relationships/hyperlink" Target="https://blog.logrocket.com/getting-started-zig-programming-language/" TargetMode="External"/><Relationship Id="rId44" Type="http://schemas.openxmlformats.org/officeDocument/2006/relationships/hyperlink" Target="https://blog.logrocket.com/getting-started-zig-programming-language/" TargetMode="External"/><Relationship Id="rId52" Type="http://schemas.openxmlformats.org/officeDocument/2006/relationships/hyperlink" Target="https://blog.logrocket.com/getting-started-zig-programming-language/" TargetMode="External"/><Relationship Id="rId60" Type="http://schemas.openxmlformats.org/officeDocument/2006/relationships/hyperlink" Target="https://www.deepin.org/en/2023-9-4/" TargetMode="External"/><Relationship Id="rId65" Type="http://schemas.openxmlformats.org/officeDocument/2006/relationships/header" Target="header5.xml"/><Relationship Id="rId73" Type="http://schemas.openxmlformats.org/officeDocument/2006/relationships/hyperlink" Target="file://file-F6e4Z9UFacg62YFuhC88yV/" TargetMode="External"/><Relationship Id="rId78" Type="http://schemas.openxmlformats.org/officeDocument/2006/relationships/hyperlink" Target="https://lmstudio.ai/docs/app/basics" TargetMode="External"/><Relationship Id="rId81" Type="http://schemas.openxmlformats.org/officeDocument/2006/relationships/hyperlink" Target="https://doc.rust-lang.org/edition-guide/editions/creating-a-new-project.html" TargetMode="External"/><Relationship Id="rId86"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yperlink" Target="https://code.visualstudio.com/docs/languages/rust" TargetMode="External"/><Relationship Id="rId13" Type="http://schemas.openxmlformats.org/officeDocument/2006/relationships/hyperlink" Target="https://github.com/anthropics/claude-code" TargetMode="External"/><Relationship Id="rId18" Type="http://schemas.openxmlformats.org/officeDocument/2006/relationships/hyperlink" Target="https://www.deepin.org/en/2023-9-4/" TargetMode="External"/><Relationship Id="rId39" Type="http://schemas.openxmlformats.org/officeDocument/2006/relationships/hyperlink" Target="https://github.com/anthropics/claude-code" TargetMode="External"/><Relationship Id="rId34" Type="http://schemas.openxmlformats.org/officeDocument/2006/relationships/hyperlink" Target="https://doc.rust-lang.org/edition-guide/editions/creating-a-new-project.html" TargetMode="External"/><Relationship Id="rId50" Type="http://schemas.openxmlformats.org/officeDocument/2006/relationships/hyperlink" Target="https://code.visualstudio.com/docs/languages/rust" TargetMode="External"/><Relationship Id="rId55" Type="http://schemas.openxmlformats.org/officeDocument/2006/relationships/hyperlink" Target="https://medium.com/@m.elqrwash/vlang-tutorial-a-practical-guide-65da80b8b4ac" TargetMode="External"/><Relationship Id="rId76" Type="http://schemas.openxmlformats.org/officeDocument/2006/relationships/hyperlink" Target="https://lmstudio.ai/" TargetMode="External"/><Relationship Id="rId7" Type="http://schemas.openxmlformats.org/officeDocument/2006/relationships/hyperlink" Target="https://code.visualstudio.com/docs/languages/rust" TargetMode="External"/><Relationship Id="rId71" Type="http://schemas.openxmlformats.org/officeDocument/2006/relationships/hyperlink" Target="https://github.com/anthropics/claude-code" TargetMode="External"/><Relationship Id="rId2" Type="http://schemas.openxmlformats.org/officeDocument/2006/relationships/styles" Target="styles.xml"/><Relationship Id="rId29" Type="http://schemas.openxmlformats.org/officeDocument/2006/relationships/hyperlink" Target="https://blog.logrocket.com/getting-started-zig-programming-language/" TargetMode="External"/><Relationship Id="rId24" Type="http://schemas.openxmlformats.org/officeDocument/2006/relationships/header" Target="header3.xml"/><Relationship Id="rId40" Type="http://schemas.openxmlformats.org/officeDocument/2006/relationships/hyperlink" Target="https://www.deepin.org/en/2023-9-4/" TargetMode="External"/><Relationship Id="rId45" Type="http://schemas.openxmlformats.org/officeDocument/2006/relationships/hyperlink" Target="https://medium.com/@m.elqrwash/vlang-tutorial-a-practical-guide-65da80b8b4ac" TargetMode="External"/><Relationship Id="rId66" Type="http://schemas.openxmlformats.org/officeDocument/2006/relationships/footer" Target="footer4.xml"/><Relationship Id="rId87" Type="http://schemas.openxmlformats.org/officeDocument/2006/relationships/footer" Target="footer8.xml"/><Relationship Id="rId61" Type="http://schemas.openxmlformats.org/officeDocument/2006/relationships/hyperlink" Target="https://www.deepin.org/en/2023-9-4/" TargetMode="External"/><Relationship Id="rId82" Type="http://schemas.openxmlformats.org/officeDocument/2006/relationships/hyperlink" Target="https://github.com/carbon-language/carbon-lang" TargetMode="External"/><Relationship Id="rId19" Type="http://schemas.openxmlformats.org/officeDocument/2006/relationships/hyperlink" Target="https://www.deepin.org/en/2023-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4835</Words>
  <Characters>27561</Characters>
  <Application>Microsoft Office Word</Application>
  <DocSecurity>0</DocSecurity>
  <Lines>229</Lines>
  <Paragraphs>64</Paragraphs>
  <ScaleCrop>false</ScaleCrop>
  <Company/>
  <LinksUpToDate>false</LinksUpToDate>
  <CharactersWithSpaces>32332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Umicom Studio IDE – Initial Roadmap and Setup</dc:title>
  <dc:subject/>
  <dc:creator>ChatGPT Deep Research</dc:creator>
  <cp:keywords/>
  <cp:lastModifiedBy>Sammy Hegab</cp:lastModifiedBy>
  <cp:revision>2</cp:revision>
  <dcterms:created xsi:type="dcterms:W3CDTF">2025-10-01T08:58:00Z</dcterms:created>
  <dcterms:modified xsi:type="dcterms:W3CDTF">2025-10-01T08:58:00Z</dcterms:modified>
</cp:coreProperties>
</file>