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0C76" w14:textId="19477F13" w:rsidR="00886D03" w:rsidRDefault="00030E97" w:rsidP="00030E97">
      <w:pPr>
        <w:jc w:val="center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SAGOPA KAJMER(</w:t>
      </w:r>
      <w:r w:rsidRPr="00030E97">
        <w:rPr>
          <w:rFonts w:asciiTheme="majorHAnsi" w:hAnsiTheme="majorHAnsi" w:cstheme="majorHAnsi"/>
          <w:color w:val="00B0F0"/>
          <w:sz w:val="30"/>
          <w:szCs w:val="30"/>
          <w:shd w:val="clear" w:color="auto" w:fill="FFFFFF"/>
        </w:rPr>
        <w:t>Yunus Özyavuz</w:t>
      </w:r>
      <w:r>
        <w:rPr>
          <w:color w:val="FF0000"/>
          <w:sz w:val="30"/>
          <w:szCs w:val="30"/>
        </w:rPr>
        <w:t>)</w:t>
      </w:r>
    </w:p>
    <w:p w14:paraId="129C2923" w14:textId="77777777" w:rsidR="00030E97" w:rsidRDefault="00030E97" w:rsidP="00030E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FF0000"/>
          <w:u w:val="single"/>
        </w:rPr>
      </w:pPr>
    </w:p>
    <w:p w14:paraId="447763F6" w14:textId="5950FA38" w:rsidR="00030E97" w:rsidRPr="00030E97" w:rsidRDefault="00030E97" w:rsidP="00030E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FF0000"/>
          <w:u w:val="single"/>
        </w:rPr>
      </w:pPr>
      <w:r w:rsidRPr="00030E97">
        <w:rPr>
          <w:rFonts w:ascii="Arial" w:hAnsi="Arial" w:cs="Arial"/>
          <w:b/>
          <w:bCs/>
          <w:color w:val="FF0000"/>
          <w:u w:val="single"/>
        </w:rPr>
        <w:t>HAYATI</w:t>
      </w:r>
    </w:p>
    <w:p w14:paraId="20869467" w14:textId="77777777" w:rsidR="00030E97" w:rsidRDefault="00030E97" w:rsidP="00030E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5E021990" w14:textId="409FC045" w:rsidR="00030E97" w:rsidRDefault="00030E97" w:rsidP="00030E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veya bilinen diğer adlarıyla 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DJ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Mic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Check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Silahsız Kuvvet</w:t>
      </w:r>
      <w:r>
        <w:rPr>
          <w:rFonts w:ascii="Arial" w:hAnsi="Arial" w:cs="Arial"/>
          <w:color w:val="202122"/>
          <w:sz w:val="21"/>
          <w:szCs w:val="21"/>
        </w:rPr>
        <w:t> ya da gerçek adıyla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Yunus Özyavuz</w:t>
      </w:r>
      <w:r>
        <w:rPr>
          <w:rFonts w:ascii="Arial" w:hAnsi="Arial" w:cs="Arial"/>
          <w:color w:val="202122"/>
          <w:sz w:val="21"/>
          <w:szCs w:val="21"/>
        </w:rPr>
        <w:t> (d. 17 Ağustos 1978, </w:t>
      </w:r>
      <w:r w:rsidRPr="00030E97">
        <w:rPr>
          <w:rFonts w:ascii="Arial" w:hAnsi="Arial" w:cs="Arial"/>
          <w:color w:val="202122"/>
          <w:sz w:val="21"/>
          <w:szCs w:val="21"/>
        </w:rPr>
        <w:t>Samsun</w:t>
      </w:r>
      <w:r>
        <w:rPr>
          <w:rFonts w:ascii="Arial" w:hAnsi="Arial" w:cs="Arial"/>
          <w:color w:val="202122"/>
          <w:sz w:val="21"/>
          <w:szCs w:val="21"/>
        </w:rPr>
        <w:t>) Türk rap müzisyeni, </w:t>
      </w:r>
      <w:r w:rsidRPr="00030E97">
        <w:rPr>
          <w:rFonts w:ascii="Arial" w:hAnsi="Arial" w:cs="Arial"/>
          <w:color w:val="202122"/>
          <w:sz w:val="21"/>
          <w:szCs w:val="21"/>
        </w:rPr>
        <w:t>müzik yapımcısı</w:t>
      </w:r>
      <w:r>
        <w:rPr>
          <w:rFonts w:ascii="Arial" w:hAnsi="Arial" w:cs="Arial"/>
          <w:color w:val="202122"/>
          <w:sz w:val="21"/>
          <w:szCs w:val="21"/>
        </w:rPr>
        <w:t> ve </w:t>
      </w:r>
      <w:r w:rsidRPr="00030E97">
        <w:rPr>
          <w:rFonts w:ascii="Arial" w:hAnsi="Arial" w:cs="Arial"/>
          <w:color w:val="202122"/>
          <w:sz w:val="21"/>
          <w:szCs w:val="21"/>
        </w:rPr>
        <w:t>DJ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119B7FC8" w14:textId="4DA973F2" w:rsidR="00030E97" w:rsidRDefault="00030E97" w:rsidP="00030E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Yunus Özyavuz, 17 Ağustos 1978'de Samsun'da doğdu. </w:t>
      </w:r>
      <w:r w:rsidRPr="00030E97">
        <w:rPr>
          <w:rFonts w:ascii="Arial" w:hAnsi="Arial" w:cs="Arial"/>
          <w:color w:val="202122"/>
          <w:sz w:val="21"/>
          <w:szCs w:val="21"/>
        </w:rPr>
        <w:t>İlköğretim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030E97">
        <w:rPr>
          <w:rFonts w:ascii="Arial" w:hAnsi="Arial" w:cs="Arial"/>
          <w:color w:val="202122"/>
          <w:sz w:val="21"/>
          <w:szCs w:val="21"/>
        </w:rPr>
        <w:t>ortaöğretim</w:t>
      </w:r>
      <w:r>
        <w:rPr>
          <w:rFonts w:ascii="Arial" w:hAnsi="Arial" w:cs="Arial"/>
          <w:color w:val="202122"/>
          <w:sz w:val="21"/>
          <w:szCs w:val="21"/>
        </w:rPr>
        <w:t> ve </w:t>
      </w:r>
      <w:r w:rsidRPr="00030E97">
        <w:rPr>
          <w:rFonts w:ascii="Arial" w:hAnsi="Arial" w:cs="Arial"/>
          <w:color w:val="202122"/>
          <w:sz w:val="21"/>
          <w:szCs w:val="21"/>
        </w:rPr>
        <w:t>lise</w:t>
      </w:r>
      <w:r>
        <w:rPr>
          <w:rFonts w:ascii="Arial" w:hAnsi="Arial" w:cs="Arial"/>
          <w:color w:val="202122"/>
          <w:sz w:val="21"/>
          <w:szCs w:val="21"/>
        </w:rPr>
        <w:t xml:space="preserve"> eğitimini Samsun'da tamamladı. Samsun'da yerel bir radyoda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DJ'lik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yaparak işe başladı. Daha sonra üniversite eğitimi için </w:t>
      </w:r>
      <w:r w:rsidRPr="00030E97">
        <w:rPr>
          <w:rFonts w:ascii="Arial" w:hAnsi="Arial" w:cs="Arial"/>
          <w:color w:val="202122"/>
          <w:sz w:val="21"/>
          <w:szCs w:val="21"/>
        </w:rPr>
        <w:t>İstanbul</w:t>
      </w:r>
      <w:r>
        <w:rPr>
          <w:rFonts w:ascii="Arial" w:hAnsi="Arial" w:cs="Arial"/>
          <w:color w:val="202122"/>
          <w:sz w:val="21"/>
          <w:szCs w:val="21"/>
        </w:rPr>
        <w:t>'a geldi ve </w:t>
      </w:r>
      <w:r w:rsidRPr="00030E97">
        <w:rPr>
          <w:rFonts w:ascii="Arial" w:hAnsi="Arial" w:cs="Arial"/>
          <w:color w:val="202122"/>
          <w:sz w:val="21"/>
          <w:szCs w:val="21"/>
        </w:rPr>
        <w:t>İstanbul Üniversitesi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030E97">
        <w:rPr>
          <w:rFonts w:ascii="Arial" w:hAnsi="Arial" w:cs="Arial"/>
          <w:color w:val="202122"/>
          <w:sz w:val="21"/>
          <w:szCs w:val="21"/>
        </w:rPr>
        <w:t>Edebiyat Fakültesi</w:t>
      </w:r>
      <w:r>
        <w:rPr>
          <w:rFonts w:ascii="Arial" w:hAnsi="Arial" w:cs="Arial"/>
          <w:color w:val="202122"/>
          <w:sz w:val="21"/>
          <w:szCs w:val="21"/>
        </w:rPr>
        <w:t>, Fars Dili ve Edebiyatı bölümünü bitirerek mezun oldu.</w:t>
      </w:r>
    </w:p>
    <w:p w14:paraId="1581E6AA" w14:textId="5D84E273" w:rsidR="00030E97" w:rsidRDefault="00030E97" w:rsidP="00030E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1998’de </w:t>
      </w:r>
      <w:proofErr w:type="spellStart"/>
      <w:r w:rsidRPr="00030E97">
        <w:rPr>
          <w:rFonts w:ascii="Arial" w:hAnsi="Arial" w:cs="Arial"/>
          <w:sz w:val="21"/>
          <w:szCs w:val="21"/>
        </w:rPr>
        <w:t>Kuvvetmira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adlı rap grubunu kurdu ve grupta Silahsız Kuvvet adıyla yer aldı. Türk rap sanatçılarının 1999 yılında çıkardığı rap albümü olan </w:t>
      </w:r>
      <w:r w:rsidRPr="00030E97">
        <w:rPr>
          <w:rFonts w:ascii="Arial" w:hAnsi="Arial" w:cs="Arial"/>
          <w:b/>
          <w:bCs/>
          <w:color w:val="202122"/>
          <w:sz w:val="21"/>
          <w:szCs w:val="21"/>
        </w:rPr>
        <w:t>Yeraltı Operasyonu</w:t>
      </w:r>
      <w:r w:rsidRPr="00030E97">
        <w:rPr>
          <w:rFonts w:ascii="Arial" w:hAnsi="Arial" w:cs="Arial"/>
          <w:color w:val="202122"/>
          <w:sz w:val="21"/>
          <w:szCs w:val="21"/>
        </w:rPr>
        <w:t>'nda</w:t>
      </w:r>
      <w:r>
        <w:rPr>
          <w:rFonts w:ascii="Arial" w:hAnsi="Arial" w:cs="Arial"/>
          <w:color w:val="202122"/>
          <w:sz w:val="21"/>
          <w:szCs w:val="21"/>
        </w:rPr>
        <w:t xml:space="preserve"> yer aldı. Başta Silahsız Kuvvet mahlasını kullanan sanatçı, sonraları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ismini kullanmaya başladı ve </w:t>
      </w:r>
      <w:proofErr w:type="spellStart"/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Sagopa</w:t>
      </w:r>
      <w:proofErr w:type="spellEnd"/>
      <w:r w:rsidRPr="00030E97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isimli bir albüm çıkardı. Bu albümden sonra </w:t>
      </w:r>
      <w:r w:rsidRPr="00030E97">
        <w:rPr>
          <w:rFonts w:ascii="Arial" w:hAnsi="Arial" w:cs="Arial"/>
          <w:i/>
          <w:iCs/>
          <w:color w:val="202122"/>
          <w:sz w:val="21"/>
          <w:szCs w:val="21"/>
        </w:rPr>
        <w:t xml:space="preserve">On </w:t>
      </w:r>
      <w:proofErr w:type="spellStart"/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Kurşun</w:t>
      </w:r>
      <w:r>
        <w:rPr>
          <w:rFonts w:ascii="Arial" w:hAnsi="Arial" w:cs="Arial"/>
          <w:color w:val="202122"/>
          <w:sz w:val="21"/>
          <w:szCs w:val="21"/>
        </w:rPr>
        <w:t>'u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2004'te de </w:t>
      </w:r>
      <w:r w:rsidRPr="009167EA">
        <w:rPr>
          <w:rFonts w:ascii="Arial" w:hAnsi="Arial" w:cs="Arial"/>
          <w:b/>
          <w:bCs/>
          <w:color w:val="202122"/>
          <w:sz w:val="21"/>
          <w:szCs w:val="21"/>
        </w:rPr>
        <w:t xml:space="preserve">Bir Pesimistin </w:t>
      </w:r>
      <w:proofErr w:type="spellStart"/>
      <w:r w:rsidRPr="009167EA">
        <w:rPr>
          <w:rFonts w:ascii="Arial" w:hAnsi="Arial" w:cs="Arial"/>
          <w:b/>
          <w:bCs/>
          <w:color w:val="202122"/>
          <w:sz w:val="21"/>
          <w:szCs w:val="21"/>
        </w:rPr>
        <w:t>Gözyaşları</w:t>
      </w:r>
      <w:r w:rsidRPr="009167EA">
        <w:rPr>
          <w:rFonts w:ascii="Arial" w:hAnsi="Arial" w:cs="Arial"/>
          <w:color w:val="202122"/>
          <w:sz w:val="21"/>
          <w:szCs w:val="21"/>
        </w:rPr>
        <w:t>'nı</w:t>
      </w:r>
      <w:proofErr w:type="spellEnd"/>
      <w:r w:rsidRPr="009167EA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piyasaya sürdü. </w:t>
      </w:r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G.O.R.A.</w:t>
      </w:r>
      <w:r>
        <w:rPr>
          <w:rFonts w:ascii="Arial" w:hAnsi="Arial" w:cs="Arial"/>
          <w:color w:val="202122"/>
          <w:sz w:val="21"/>
          <w:szCs w:val="21"/>
        </w:rPr>
        <w:t> filminin müziklerini yaptı. 2005'te </w:t>
      </w:r>
      <w:proofErr w:type="spellStart"/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Romantizma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albümünü çıkardı. 11 Ağustos 2005'te kendi plak şirketi </w:t>
      </w:r>
      <w:proofErr w:type="spellStart"/>
      <w:r w:rsidRPr="00030E97">
        <w:rPr>
          <w:rFonts w:ascii="Arial" w:hAnsi="Arial" w:cs="Arial"/>
          <w:color w:val="202122"/>
          <w:sz w:val="21"/>
          <w:szCs w:val="21"/>
        </w:rPr>
        <w:t>Melankolia</w:t>
      </w:r>
      <w:proofErr w:type="spellEnd"/>
      <w:r w:rsidRPr="00030E97">
        <w:rPr>
          <w:rFonts w:ascii="Arial" w:hAnsi="Arial" w:cs="Arial"/>
          <w:color w:val="202122"/>
          <w:sz w:val="21"/>
          <w:szCs w:val="21"/>
        </w:rPr>
        <w:t xml:space="preserve"> Müzik</w:t>
      </w:r>
      <w:r>
        <w:rPr>
          <w:rFonts w:ascii="Arial" w:hAnsi="Arial" w:cs="Arial"/>
          <w:color w:val="202122"/>
          <w:sz w:val="21"/>
          <w:szCs w:val="21"/>
        </w:rPr>
        <w:t xml:space="preserve">'i kurdu. 27 Haziran 2006'da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Melankolia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Müzik etiketiyle </w:t>
      </w:r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Kafile</w:t>
      </w:r>
      <w:r>
        <w:rPr>
          <w:rFonts w:ascii="Arial" w:hAnsi="Arial" w:cs="Arial"/>
          <w:color w:val="202122"/>
          <w:sz w:val="21"/>
          <w:szCs w:val="21"/>
        </w:rPr>
        <w:t> isimli bir derleme albüm yayımladı. 1 Ağustos 2006'da </w:t>
      </w:r>
      <w:r w:rsidRPr="00030E97">
        <w:rPr>
          <w:rFonts w:ascii="Arial" w:hAnsi="Arial" w:cs="Arial"/>
          <w:color w:val="202122"/>
          <w:sz w:val="21"/>
          <w:szCs w:val="21"/>
        </w:rPr>
        <w:t>Esen Güler</w:t>
      </w:r>
      <w:r>
        <w:rPr>
          <w:rFonts w:ascii="Arial" w:hAnsi="Arial" w:cs="Arial"/>
          <w:color w:val="202122"/>
          <w:sz w:val="21"/>
          <w:szCs w:val="21"/>
        </w:rPr>
        <w:t> (Kolera) ile evlendi. 2007'de Kolera ile </w:t>
      </w:r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İkimizi Anlatan Bir Şey</w:t>
      </w:r>
      <w:r>
        <w:rPr>
          <w:rFonts w:ascii="Arial" w:hAnsi="Arial" w:cs="Arial"/>
          <w:color w:val="202122"/>
          <w:sz w:val="21"/>
          <w:szCs w:val="21"/>
        </w:rPr>
        <w:t> isimli bir düet albümü yayımladı. 2008'de </w:t>
      </w:r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Kötü İnsanları Tanıma Senesi</w:t>
      </w:r>
      <w:r>
        <w:rPr>
          <w:rFonts w:ascii="Arial" w:hAnsi="Arial" w:cs="Arial"/>
          <w:color w:val="202122"/>
          <w:sz w:val="21"/>
          <w:szCs w:val="21"/>
        </w:rPr>
        <w:t> adlı bir solo albümü, 2009'da </w:t>
      </w:r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Şarkı Koleksiyoncusu</w:t>
      </w:r>
      <w:r>
        <w:rPr>
          <w:rFonts w:ascii="Arial" w:hAnsi="Arial" w:cs="Arial"/>
          <w:color w:val="202122"/>
          <w:sz w:val="21"/>
          <w:szCs w:val="21"/>
        </w:rPr>
        <w:t>, 2010'da Kolera ile 2. düet albümü olan </w:t>
      </w:r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Bendeki Sen</w:t>
      </w:r>
      <w:r>
        <w:rPr>
          <w:rFonts w:ascii="Arial" w:hAnsi="Arial" w:cs="Arial"/>
          <w:color w:val="202122"/>
          <w:sz w:val="21"/>
          <w:szCs w:val="21"/>
        </w:rPr>
        <w:t>'i, 2011'de </w:t>
      </w:r>
      <w:r w:rsidRPr="00030E97">
        <w:rPr>
          <w:rFonts w:ascii="Arial" w:hAnsi="Arial" w:cs="Arial"/>
          <w:i/>
          <w:iCs/>
          <w:color w:val="202122"/>
          <w:sz w:val="21"/>
          <w:szCs w:val="21"/>
        </w:rPr>
        <w:t xml:space="preserve">Saydam </w:t>
      </w:r>
      <w:proofErr w:type="spellStart"/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Odalar</w:t>
      </w:r>
      <w:r>
        <w:rPr>
          <w:rFonts w:ascii="Arial" w:hAnsi="Arial" w:cs="Arial"/>
          <w:color w:val="202122"/>
          <w:sz w:val="21"/>
          <w:szCs w:val="21"/>
        </w:rPr>
        <w:t>'ı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2013'te </w:t>
      </w:r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Kalp Hastası</w:t>
      </w:r>
      <w:r>
        <w:rPr>
          <w:rFonts w:ascii="Arial" w:hAnsi="Arial" w:cs="Arial"/>
          <w:color w:val="202122"/>
          <w:sz w:val="21"/>
          <w:szCs w:val="21"/>
        </w:rPr>
        <w:t>, 2017'de </w:t>
      </w:r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Ahmak Islatan</w:t>
      </w:r>
      <w:r>
        <w:rPr>
          <w:rFonts w:ascii="Arial" w:hAnsi="Arial" w:cs="Arial"/>
          <w:color w:val="202122"/>
          <w:sz w:val="21"/>
          <w:szCs w:val="21"/>
        </w:rPr>
        <w:t> albümünü, 2019'da </w:t>
      </w:r>
      <w:proofErr w:type="spellStart"/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Sarkastik</w:t>
      </w:r>
      <w:proofErr w:type="spellEnd"/>
      <w:r w:rsidRPr="00030E97">
        <w:rPr>
          <w:rFonts w:ascii="Arial" w:hAnsi="Arial" w:cs="Arial"/>
          <w:i/>
          <w:iCs/>
          <w:color w:val="202122"/>
          <w:sz w:val="21"/>
          <w:szCs w:val="21"/>
        </w:rPr>
        <w:t xml:space="preserve"> EP</w:t>
      </w:r>
      <w:r>
        <w:rPr>
          <w:rFonts w:ascii="Arial" w:hAnsi="Arial" w:cs="Arial"/>
          <w:color w:val="202122"/>
          <w:sz w:val="21"/>
          <w:szCs w:val="21"/>
        </w:rPr>
        <w:t xml:space="preserve"> albümünü yayımladı. 12 Haziran 2020'de ise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rapçi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 w:rsidRPr="00030E97">
        <w:rPr>
          <w:rFonts w:ascii="Arial" w:hAnsi="Arial" w:cs="Arial"/>
          <w:color w:val="202122"/>
          <w:sz w:val="21"/>
          <w:szCs w:val="21"/>
        </w:rPr>
        <w:t>Patron</w:t>
      </w:r>
      <w:r>
        <w:rPr>
          <w:rFonts w:ascii="Arial" w:hAnsi="Arial" w:cs="Arial"/>
          <w:color w:val="202122"/>
          <w:sz w:val="21"/>
          <w:szCs w:val="21"/>
        </w:rPr>
        <w:t> ile "Siyah" teklisini yayımladı. 17 Temmuz 2020'de Faruk Sabancı ile "Bu Sen Değilsin" teklisini yayınladı. Ayrıca 17 Ağustos 2020 doğum gününde kuzeni Gökhan Özyavuz ile 5 parçadan oluşan </w:t>
      </w:r>
      <w:r w:rsidRPr="00030E97">
        <w:rPr>
          <w:rFonts w:ascii="Arial" w:hAnsi="Arial" w:cs="Arial"/>
          <w:i/>
          <w:iCs/>
          <w:color w:val="202122"/>
          <w:sz w:val="21"/>
          <w:szCs w:val="21"/>
        </w:rPr>
        <w:t>Yunus EP</w:t>
      </w:r>
      <w:r>
        <w:rPr>
          <w:rFonts w:ascii="Arial" w:hAnsi="Arial" w:cs="Arial"/>
          <w:color w:val="202122"/>
          <w:sz w:val="21"/>
          <w:szCs w:val="21"/>
        </w:rPr>
        <w:t> albümünü yayımladı.</w:t>
      </w:r>
    </w:p>
    <w:p w14:paraId="4DF0395B" w14:textId="77355BB6" w:rsidR="009167EA" w:rsidRDefault="009167EA" w:rsidP="00030E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5011ECF" w14:textId="168E94FF" w:rsidR="009167EA" w:rsidRPr="00030E97" w:rsidRDefault="009167EA" w:rsidP="00916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>KARİYER</w:t>
      </w:r>
    </w:p>
    <w:p w14:paraId="6AA67E57" w14:textId="42F60DAC" w:rsidR="00D87C59" w:rsidRDefault="00D87C59" w:rsidP="00D87C5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</w:pPr>
      <w:r w:rsidRPr="00D87C59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 xml:space="preserve">1978-2002: İlk </w:t>
      </w:r>
      <w:r w:rsidR="004F74B6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Y</w:t>
      </w:r>
      <w:r w:rsidRPr="00D87C59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 xml:space="preserve">ılları </w:t>
      </w:r>
      <w:r w:rsidR="004F74B6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v</w:t>
      </w:r>
      <w:r w:rsidRPr="00D87C59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 xml:space="preserve">e </w:t>
      </w:r>
      <w:r w:rsidR="004F74B6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K</w:t>
      </w:r>
      <w:r w:rsidRPr="00D87C59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 xml:space="preserve">ariyerinin </w:t>
      </w:r>
      <w:r w:rsidR="004F74B6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B</w:t>
      </w:r>
      <w:r w:rsidRPr="00D87C59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aşlangıcı</w:t>
      </w:r>
    </w:p>
    <w:p w14:paraId="74774F0E" w14:textId="753656C1" w:rsidR="004F74B6" w:rsidRPr="00D87C59" w:rsidRDefault="004F74B6" w:rsidP="00D87C5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1998'de </w:t>
      </w:r>
      <w:proofErr w:type="spellStart"/>
      <w:r w:rsidRPr="004F74B6">
        <w:rPr>
          <w:rFonts w:ascii="Arial" w:hAnsi="Arial" w:cs="Arial"/>
          <w:b/>
          <w:bCs/>
          <w:sz w:val="21"/>
          <w:szCs w:val="21"/>
          <w:shd w:val="clear" w:color="auto" w:fill="FFFFFF"/>
        </w:rPr>
        <w:t>Kuvvetmira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isimli bir rap grubu kurdu. 1999'da </w:t>
      </w:r>
      <w:r w:rsidRPr="004F74B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Yeraltı Operasyonu</w:t>
      </w:r>
      <w:r w:rsidRPr="004F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'nda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4F74B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Silahsız Kuvvet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adıyla yer aldı. Aynı tarihte </w:t>
      </w:r>
      <w:r w:rsidRPr="004F74B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Gerilim 99 (</w:t>
      </w:r>
      <w:proofErr w:type="spellStart"/>
      <w:r w:rsidRPr="004F74B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Promo</w:t>
      </w:r>
      <w:proofErr w:type="spellEnd"/>
      <w:r w:rsidRPr="004F74B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)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adlı albüm çıkardı. Yine aynı tarihte ilk </w:t>
      </w:r>
      <w:proofErr w:type="spellStart"/>
      <w:r w:rsidRPr="004F74B6">
        <w:rPr>
          <w:rFonts w:ascii="Arial" w:hAnsi="Arial" w:cs="Arial"/>
          <w:sz w:val="21"/>
          <w:szCs w:val="21"/>
          <w:shd w:val="clear" w:color="auto" w:fill="FFFFFF"/>
        </w:rPr>
        <w:t>EP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Pesimist EP 1" w:history="1">
        <w:r w:rsidRPr="004F74B6">
          <w:rPr>
            <w:rStyle w:val="Kpr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Pesimist EP 1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'i yayımladı. 2000'de Ceza ile birlikte </w:t>
      </w:r>
      <w:hyperlink r:id="rId7" w:tooltip="Toplama Kampı (albüm)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Toplama Kampı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isimli bir albüm yayımladı. 2001'de </w:t>
      </w:r>
      <w:hyperlink r:id="rId8" w:tooltip="Sözlerim Silahım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 xml:space="preserve">Sözlerim </w:t>
        </w:r>
        <w:proofErr w:type="spellStart"/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Silahım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yayımladı. Aynı tarihte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"https://tr.wikipedia.org/wiki/One_Second" \o "One Second"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One</w:t>
      </w:r>
      <w:proofErr w:type="spellEnd"/>
      <w:r>
        <w:rPr>
          <w:rStyle w:val="Kpr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Second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yayımlandı. 2002'de </w:t>
      </w:r>
      <w:hyperlink r:id="rId9" w:tooltip="İhtiyar Heyeti (albüm)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İhtiyar Heyeti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adlı bir albüm çıkardı. Yine aynı tarihte </w:t>
      </w:r>
      <w:hyperlink r:id="rId10" w:tooltip="Ceza (müzisyen)" w:history="1">
        <w:r>
          <w:rPr>
            <w:rStyle w:val="Kpr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Ceza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'nın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"https://tr.wikipedia.org/wiki/Med_Cezir_(Ceza_alb%C3%BCm%C3%BC)" \o "Med Cezir (Ceza albümü)"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Med</w:t>
      </w:r>
      <w:proofErr w:type="spellEnd"/>
      <w:r>
        <w:rPr>
          <w:rStyle w:val="Kpr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 xml:space="preserve"> Cezir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albümünün prodüksiyonluğunu yaptı. Aynı yıl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adıyla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"https://tr.wikipedia.org/wiki/Sagopa_Kajmer_(alb%C3%BCm)" \o "Sagopa Kajmer (albüm)"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Kpr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Sagopa</w:t>
      </w:r>
      <w:proofErr w:type="spellEnd"/>
      <w:r>
        <w:rPr>
          <w:rStyle w:val="Kpr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Kajmer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albümünü çıkardı. Bu albümden sonra </w:t>
      </w:r>
      <w:hyperlink r:id="rId11" w:tooltip="On Kurşun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On Kurşun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adlı bir albüm yayımladı. Aynı tarihte internet üzerinden </w:t>
      </w:r>
      <w:hyperlink r:id="rId12" w:tooltip="Pesimist EP 2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Pesimist EP 2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isimli bir EP yayımladı.</w:t>
      </w:r>
    </w:p>
    <w:p w14:paraId="3A14C1CF" w14:textId="2115AFE7" w:rsidR="004F74B6" w:rsidRDefault="004F74B6" w:rsidP="004F74B6">
      <w:pPr>
        <w:pStyle w:val="Balk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2003-2009</w:t>
      </w:r>
    </w:p>
    <w:p w14:paraId="720D311F" w14:textId="3FF2C3D1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2004'te </w:t>
      </w:r>
      <w:hyperlink r:id="rId13" w:tooltip="Radikal (gazete)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Radikal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gazetesine verdiği röportajda 7 yıl boyunca kullandığı Silahsız Kuvvet mahlasını bırakıp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olarak devam edeceğini söyledi. Aynı tarihte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"https://tr.wikipedia.org/wiki/Rapstar_(alb%C3%BCm)" \o "Rapstar (albüm)"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i/>
          <w:iCs/>
          <w:color w:val="0B0080"/>
          <w:sz w:val="21"/>
          <w:szCs w:val="21"/>
        </w:rPr>
        <w:t>Rapstar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albümünün prodüktörlüğünü yaptı. 5 Mart 2004'te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Hammer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Müzik etiketiyle </w:t>
      </w:r>
      <w:hyperlink r:id="rId14" w:tooltip="Bir Pesimistin Gözyaşları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Bir Pesimistin Gözyaşları</w:t>
        </w:r>
      </w:hyperlink>
      <w:r>
        <w:rPr>
          <w:rFonts w:ascii="Arial" w:hAnsi="Arial" w:cs="Arial"/>
          <w:color w:val="202122"/>
          <w:sz w:val="21"/>
          <w:szCs w:val="21"/>
        </w:rPr>
        <w:t> adlı bir albüm çıkardı. </w:t>
      </w:r>
      <w:hyperlink r:id="rId15" w:tooltip="Dr. Fuchs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 xml:space="preserve">Dr. </w:t>
        </w:r>
        <w:proofErr w:type="spellStart"/>
        <w:r>
          <w:rPr>
            <w:rStyle w:val="Kpr"/>
            <w:rFonts w:ascii="Arial" w:hAnsi="Arial" w:cs="Arial"/>
            <w:color w:val="0B0080"/>
            <w:sz w:val="21"/>
            <w:szCs w:val="21"/>
          </w:rPr>
          <w:t>Fuchs</w:t>
        </w:r>
      </w:hyperlink>
      <w:r>
        <w:rPr>
          <w:rFonts w:ascii="Arial" w:hAnsi="Arial" w:cs="Arial"/>
          <w:color w:val="202122"/>
          <w:sz w:val="21"/>
          <w:szCs w:val="21"/>
        </w:rPr>
        <w:t>'un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2004'ye yayımlanan </w:t>
      </w:r>
      <w:hyperlink r:id="rId16" w:tooltip="Huzur N Darem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 xml:space="preserve">Huzur N </w:t>
        </w:r>
        <w:proofErr w:type="spellStart"/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Darem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albümünün yapımcılığını yaptı. Daha sonra </w:t>
      </w:r>
      <w:hyperlink r:id="rId17" w:tooltip="Cem Yılmaz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Cem Yılmaz</w:t>
        </w:r>
      </w:hyperlink>
      <w:r>
        <w:rPr>
          <w:rFonts w:ascii="Arial" w:hAnsi="Arial" w:cs="Arial"/>
          <w:color w:val="202122"/>
          <w:sz w:val="21"/>
          <w:szCs w:val="21"/>
        </w:rPr>
        <w:t>'ın </w:t>
      </w:r>
      <w:hyperlink r:id="rId18" w:tooltip="G.O.R.A.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G.O.R.A.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filmi için de müzikler hazırladı ve "Al 1'de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Burdan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Yak" şarkısının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klibinde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Cem Yılmaz ile birlikte oynadı.</w:t>
      </w:r>
    </w:p>
    <w:p w14:paraId="7F2269B2" w14:textId="74484771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20 Ağustos 2005'te İrem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Records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etiketiyle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"https://tr.wikipedia.org/wiki/Romantizma" \o "Romantizma"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i/>
          <w:iCs/>
          <w:color w:val="0B0080"/>
          <w:sz w:val="21"/>
          <w:szCs w:val="21"/>
        </w:rPr>
        <w:t>Romantizma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isimli bir albüm çıkardı</w:t>
      </w:r>
      <w:hyperlink r:id="rId19" w:anchor="cite_note-15" w:history="1"/>
      <w:r>
        <w:rPr>
          <w:rFonts w:ascii="Arial" w:hAnsi="Arial" w:cs="Arial"/>
          <w:color w:val="202122"/>
          <w:sz w:val="21"/>
          <w:szCs w:val="21"/>
        </w:rPr>
        <w:t xml:space="preserve"> ve albümdeki "Vasiyet" adlı şarkıyı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kliplendirdi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"Vasiyet" adlı klip, 2006'da düzenlenen </w:t>
      </w:r>
      <w:hyperlink r:id="rId20" w:tooltip="12. Kral TV Video Müzik Ödülleri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12. Kral TV Video Müzik Ödülleri</w:t>
        </w:r>
      </w:hyperlink>
      <w:r>
        <w:rPr>
          <w:rFonts w:ascii="Arial" w:hAnsi="Arial" w:cs="Arial"/>
          <w:color w:val="202122"/>
          <w:sz w:val="21"/>
          <w:szCs w:val="21"/>
        </w:rPr>
        <w:t>'nden En İyi Video Klip ödülünü kazandı. Yine aynı tarihte </w:t>
      </w:r>
      <w:hyperlink r:id="rId21" w:tooltip="Pesimist EP 3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Pesimist EP 3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'ü yayımladı.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hem albümlerini kendi plak şirketinden çıkartmak hem de yeni yeteneklere kapı açmak amacıyla 11 Ağustos 2005'te </w:t>
      </w:r>
      <w:hyperlink r:id="rId22" w:tooltip="Kolera (müzisyen)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Kolera</w:t>
        </w:r>
      </w:hyperlink>
      <w:r>
        <w:rPr>
          <w:rFonts w:ascii="Arial" w:hAnsi="Arial" w:cs="Arial"/>
          <w:color w:val="202122"/>
          <w:sz w:val="21"/>
          <w:szCs w:val="21"/>
        </w:rPr>
        <w:t> ile birlikte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"https://tr.wikipedia.org/wiki/Melankolia_M%C3%BCzik" \o "Melankolia Müzik"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Melankolia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</w:rPr>
        <w:t xml:space="preserve"> Müzik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isimli müzik şirketini kurdu. </w:t>
      </w:r>
    </w:p>
    <w:p w14:paraId="663DC02E" w14:textId="0481F0A5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"https://tr.wikipedia.org/wiki/Kuvvetmira" \o "Kuvvetmira"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Kuvvetmira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yer alan diğer rap sanatçıları ile birlikte 27 Haziran 2006'da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Melankolia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Müzik etiketiyle </w:t>
      </w:r>
      <w:hyperlink r:id="rId23" w:tooltip="Kafile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Kafile</w:t>
        </w:r>
      </w:hyperlink>
      <w:r>
        <w:rPr>
          <w:rFonts w:ascii="Arial" w:hAnsi="Arial" w:cs="Arial"/>
          <w:color w:val="202122"/>
          <w:sz w:val="21"/>
          <w:szCs w:val="21"/>
        </w:rPr>
        <w:t> albümünü çıkardı ve albümün prodüktörlüğünü yaptı. 18 Mayıs 2006'da </w:t>
      </w:r>
      <w:hyperlink r:id="rId24" w:tooltip="Pesimist EP 4 - Kurşun Asker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Pesimist EP 4 - Kurşun Asker</w:t>
        </w:r>
      </w:hyperlink>
      <w:r>
        <w:rPr>
          <w:rFonts w:ascii="Arial" w:hAnsi="Arial" w:cs="Arial"/>
          <w:color w:val="202122"/>
          <w:sz w:val="21"/>
          <w:szCs w:val="21"/>
        </w:rPr>
        <w:t>'i yayımladı.</w:t>
      </w:r>
    </w:p>
    <w:p w14:paraId="6A02A1EA" w14:textId="5E276911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26 Nisan 2007'de Kolera ile düet albümleri olan </w:t>
      </w:r>
      <w:hyperlink r:id="rId25" w:tooltip="İkimizi Anlatan Bir Şey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 xml:space="preserve">İkimizi Anlatan Bir </w:t>
        </w:r>
        <w:proofErr w:type="spellStart"/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Şey</w:t>
        </w:r>
      </w:hyperlink>
      <w:r>
        <w:rPr>
          <w:rFonts w:ascii="Arial" w:hAnsi="Arial" w:cs="Arial"/>
          <w:color w:val="202122"/>
          <w:sz w:val="21"/>
          <w:szCs w:val="21"/>
        </w:rPr>
        <w:t>'i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dinleyicilerine sundu. 2008'de ilk solo albümü </w:t>
      </w:r>
      <w:hyperlink r:id="rId26" w:tooltip="Kötü İnsanları Tanıma Senesi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 xml:space="preserve">Kötü İnsanları Tanıma </w:t>
        </w:r>
        <w:proofErr w:type="spellStart"/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Senesi</w:t>
        </w:r>
      </w:hyperlink>
      <w:r>
        <w:rPr>
          <w:rFonts w:ascii="Arial" w:hAnsi="Arial" w:cs="Arial"/>
          <w:color w:val="202122"/>
          <w:sz w:val="21"/>
          <w:szCs w:val="21"/>
        </w:rPr>
        <w:t>'ni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piyasaya sürdü ve albümde yer alan "Ben Hüsrana Komşuyum" ve "Düşersem Yanarım" adlı parçaları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kliplendirdi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6 Mayıs 2008'de ise Kolera ile birlikte düet yaptığı "Bu Şarkıyı Zevk İçin Yaptık" adlı bir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single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yayımladı. 27 Aralık 2008'de </w:t>
      </w:r>
      <w:hyperlink r:id="rId27" w:tooltip="Pesimist EP 5 - Kör Cerrah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Pesimist EP 5 - Kör Cerrah</w:t>
        </w:r>
      </w:hyperlink>
      <w:r>
        <w:rPr>
          <w:rFonts w:ascii="Arial" w:hAnsi="Arial" w:cs="Arial"/>
          <w:color w:val="202122"/>
          <w:sz w:val="21"/>
          <w:szCs w:val="21"/>
        </w:rPr>
        <w:t>'ı kendi resmî sitesi üzerinden yayımladı.</w:t>
      </w:r>
    </w:p>
    <w:p w14:paraId="020A7BDB" w14:textId="5B06EB93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19 Şubat 2009'da </w:t>
      </w:r>
      <w:hyperlink r:id="rId28" w:tooltip="Şarkı Koleksiyoncusu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Şarkı Koleksiyoncusu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albümünü yayımladı. 1 Nisan 2009'da "Beslenme Çantam" adlı bir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single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yayımladı ve şarkıda Kolera ile düet yaptı. 18 Temmuz 2009'da "Hain" (Kolera ile düet) adlı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single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yayımladı.</w:t>
      </w:r>
    </w:p>
    <w:p w14:paraId="3AB2BA31" w14:textId="77777777" w:rsidR="004F74B6" w:rsidRDefault="004F74B6" w:rsidP="004F74B6">
      <w:pPr>
        <w:pStyle w:val="Balk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2010-günümüz</w:t>
      </w:r>
    </w:p>
    <w:p w14:paraId="5897BF50" w14:textId="6BBC95A3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2010'da eski eşi Kolera ile birlikte 2. düet albümü </w:t>
      </w:r>
      <w:hyperlink r:id="rId29" w:tooltip="Bendeki Sen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Bendeki Sen</w:t>
        </w:r>
      </w:hyperlink>
      <w:r>
        <w:rPr>
          <w:rFonts w:ascii="Arial" w:hAnsi="Arial" w:cs="Arial"/>
          <w:color w:val="202122"/>
          <w:sz w:val="21"/>
          <w:szCs w:val="21"/>
        </w:rPr>
        <w:t>'i yayımladı. </w:t>
      </w:r>
      <w:r>
        <w:rPr>
          <w:rFonts w:ascii="Arial" w:hAnsi="Arial" w:cs="Arial"/>
          <w:i/>
          <w:iCs/>
          <w:color w:val="202122"/>
          <w:sz w:val="21"/>
          <w:szCs w:val="21"/>
        </w:rPr>
        <w:t>Bendeki Sen</w:t>
      </w:r>
      <w:r>
        <w:rPr>
          <w:rFonts w:ascii="Arial" w:hAnsi="Arial" w:cs="Arial"/>
          <w:color w:val="202122"/>
          <w:sz w:val="21"/>
          <w:szCs w:val="21"/>
        </w:rPr>
        <w:t> ilk kez düzenlenen TRT Müzik Ödülleri'nde halkın oylarıyla belirlenen "Yılın Albümü" kategorisine aday gösterildi. Ayrıca yine 2010'da yayımlanan </w:t>
      </w:r>
      <w:hyperlink r:id="rId30" w:tooltip="Kafile 2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Kafile 2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'nin yapımcılığını yaptı. 4 Şubat 2010'da "Ardından Bakarım" adlı bir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single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yayımladı.</w:t>
      </w:r>
    </w:p>
    <w:p w14:paraId="509354F3" w14:textId="2B327777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2011'de </w:t>
      </w:r>
      <w:hyperlink r:id="rId31" w:tooltip="Saydam Odalar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Saydam Odalar</w:t>
        </w:r>
      </w:hyperlink>
      <w:r>
        <w:rPr>
          <w:rFonts w:ascii="Arial" w:hAnsi="Arial" w:cs="Arial"/>
          <w:color w:val="202122"/>
          <w:sz w:val="21"/>
          <w:szCs w:val="21"/>
        </w:rPr>
        <w:t> albümünü piyasaya sürdü</w:t>
      </w:r>
      <w:r w:rsidR="002852EE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"Kaç Kaçabilirsen" ve "Bu İşlerden Elini Çek" şarkılarında Kolera ile düet yaptı. 2012'de ise "Istakoz" ve "40" adlı şarkılarını internet üzerinden yayımladı.</w:t>
      </w:r>
    </w:p>
    <w:p w14:paraId="3F2ED5E7" w14:textId="64B64F7D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2013 yılı içerisinde yeni bir albüm çıkaracağını resmi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"https://tr.wikipedia.org/wiki/Twitter" \o "Twitter"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Twitter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hesabından duyurdu.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kendi orkestrası olan Pesimist Orkestra ile birlikte 2013 yılının Mart, Nisan ve Mayıs aylarında bir turne düzenledi ve turne kapsamında 15 şehirde konser verdi</w:t>
      </w:r>
      <w:r w:rsidR="002852EE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8 Temmuz 2013'te </w:t>
      </w:r>
      <w:hyperlink r:id="rId32" w:tooltip="Kalp Hastası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Kalp Hastası</w:t>
        </w:r>
      </w:hyperlink>
      <w:r>
        <w:rPr>
          <w:rFonts w:ascii="Arial" w:hAnsi="Arial" w:cs="Arial"/>
          <w:color w:val="202122"/>
          <w:sz w:val="21"/>
          <w:szCs w:val="21"/>
        </w:rPr>
        <w:t> albümünü satışa sundu ve "İster İstemez" adlı şarkıda kendisine eşi Kolera eşlik etti</w:t>
      </w:r>
      <w:r w:rsidR="002852EE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 Albüm çıkmadan bir gün önce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"Düşünmek İçin Vaktin Var" adlı şarkısını internet üzerinden yayımladı ve şarkıya bir de klip çekti</w:t>
      </w:r>
      <w:r w:rsidR="002852EE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 Daha sonra bu şarkı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Kajmer'in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Kalp Hastası</w:t>
      </w:r>
      <w:r>
        <w:rPr>
          <w:rFonts w:ascii="Arial" w:hAnsi="Arial" w:cs="Arial"/>
          <w:color w:val="202122"/>
          <w:sz w:val="21"/>
          <w:szCs w:val="21"/>
        </w:rPr>
        <w:t> albümünde de yer aldı</w:t>
      </w:r>
      <w:r w:rsidR="002852EE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 Albüm çıktıktan 2 hafta sonra "Uzun Yollara Devam" adlı parçasına "Düşünmek İçin Vaktin Var"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klibinin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devamı niteliğinde olan bir klip çekti</w:t>
      </w:r>
      <w:r w:rsidR="002852EE">
        <w:rPr>
          <w:rFonts w:ascii="Arial" w:hAnsi="Arial" w:cs="Arial"/>
          <w:color w:val="202122"/>
          <w:sz w:val="21"/>
          <w:szCs w:val="21"/>
        </w:rPr>
        <w:t>.</w:t>
      </w:r>
    </w:p>
    <w:p w14:paraId="02D0E0C7" w14:textId="77429244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2014 yılının başlarında </w:t>
      </w:r>
      <w:hyperlink r:id="rId33" w:tooltip="Pesimist EP 6 - Ahmak Islatan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Pesimist EP 6</w:t>
        </w:r>
      </w:hyperlink>
      <w:r>
        <w:rPr>
          <w:rFonts w:ascii="Arial" w:hAnsi="Arial" w:cs="Arial"/>
          <w:color w:val="202122"/>
          <w:sz w:val="21"/>
          <w:szCs w:val="21"/>
        </w:rPr>
        <w:t> isimli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"https://tr.wikipedia.org/wiki/EP" \o "EP"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EP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'sini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yayımlayacağını duyurdu ve 20 Mart 2014'te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EP'yi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yayımladı</w:t>
      </w:r>
      <w:r w:rsidR="002852EE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6 Mayıs 2014'te </w:t>
      </w:r>
      <w:hyperlink r:id="rId34" w:tooltip="Birol Giray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Birol Giray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BeeGee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ile birlikte "Abrakadabra" adlı parçayı ücretsiz olarak dinleyicileriyle paylaştı</w:t>
      </w:r>
      <w:r w:rsidR="002852EE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Son olarak </w:t>
      </w:r>
      <w:hyperlink r:id="rId35" w:tooltip="Cem Adrian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 xml:space="preserve">Cem </w:t>
        </w:r>
        <w:proofErr w:type="spellStart"/>
        <w:r>
          <w:rPr>
            <w:rStyle w:val="Kpr"/>
            <w:rFonts w:ascii="Arial" w:hAnsi="Arial" w:cs="Arial"/>
            <w:color w:val="0B0080"/>
            <w:sz w:val="21"/>
            <w:szCs w:val="21"/>
          </w:rPr>
          <w:t>Adrian</w:t>
        </w:r>
      </w:hyperlink>
      <w:r>
        <w:rPr>
          <w:rFonts w:ascii="Arial" w:hAnsi="Arial" w:cs="Arial"/>
          <w:color w:val="202122"/>
          <w:sz w:val="21"/>
          <w:szCs w:val="21"/>
        </w:rPr>
        <w:t>'ın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"Artık Bitti" şarkısının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scratch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kompozisyonlarını yazıp şarkıya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vokalde bulundu</w:t>
      </w:r>
      <w:r w:rsidR="002852EE">
        <w:rPr>
          <w:rFonts w:ascii="Arial" w:hAnsi="Arial" w:cs="Arial"/>
          <w:color w:val="202122"/>
          <w:sz w:val="21"/>
          <w:szCs w:val="21"/>
        </w:rPr>
        <w:t>.</w:t>
      </w:r>
    </w:p>
    <w:p w14:paraId="224BEE50" w14:textId="0107FAE8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2015 yılının başlarında ise önceden çıkardığı bazı albümlerin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beatlerini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üzerinden paylaşmakta ve 1998-2001 yılları arasındaki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beatlerini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36" w:tooltip="Underground Years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 xml:space="preserve">Underground </w:t>
        </w:r>
        <w:proofErr w:type="spellStart"/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Years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isimli birkaç bölümden oluşan toplama albümleri yine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aracılığıyla paylaştı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 17 Haziran 2015 tarihinde "Bilmiyorum" adlı parçasını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üzerinden paylaştı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12 Kasım 2015'te Birol Giray ile ikinci çalışması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Naber"i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yayımladı ve şarkıya klip çekti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</w:p>
    <w:p w14:paraId="5602397F" w14:textId="51D2879E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2016'nın Mart ayında DJ Tarkan ile yaptığı "Tecrübe" adlı çalışmasını yayımladığını resmi sitesi üzerinden duyurdu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 31 Aralık 2016'da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Koleraflow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kanalı üzerinden "366.Gün" adlı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klibini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yayımladı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</w:p>
    <w:p w14:paraId="2E64A417" w14:textId="2A31573F" w:rsidR="004F74B6" w:rsidRDefault="004F74B6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2017'de "Ne Kaybederdin" adlı parçayı resmî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kanalı üzerinden yayımladı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23 Ağustos 2017'de resmî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Twitter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hesabından yeni bir albüm çıkaracağını duyurdu </w:t>
      </w:r>
      <w:r>
        <w:rPr>
          <w:rFonts w:ascii="Arial" w:hAnsi="Arial" w:cs="Arial"/>
          <w:color w:val="202122"/>
          <w:sz w:val="21"/>
          <w:szCs w:val="21"/>
        </w:rPr>
        <w:lastRenderedPageBreak/>
        <w:t>ve 1 Eylül 2017'de </w:t>
      </w:r>
      <w:hyperlink r:id="rId37" w:tooltip="Ahmak Islatan (albüm)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Ahmak Islatan</w:t>
        </w:r>
      </w:hyperlink>
      <w:r>
        <w:rPr>
          <w:rFonts w:ascii="Arial" w:hAnsi="Arial" w:cs="Arial"/>
          <w:color w:val="202122"/>
          <w:sz w:val="21"/>
          <w:szCs w:val="21"/>
        </w:rPr>
        <w:t> albümünü çıkardı</w:t>
      </w:r>
      <w:r w:rsidR="002929F1"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 xml:space="preserve">31 Aralık 2017'de resmî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kanalı üzerinden "Sorun Var" adlı şarkısını yayımladı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 29 Mayıs 2018'de resmî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hesabından şarkının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klibini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yayımladı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 25 Eylül 2018'de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resmî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Instagram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hesabından çıkaracağı yeni şarkının 2 Ekim'de tüm dijital platformlarda olacağını, 1 gün öncesinde ise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YouTube'da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olacağını duyurdu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 1 Ekim 2018'de "Oldu Olanlar" adlı şarkıyı resmî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hesabından yayımladı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41. yaş gününde "Avutsun Bahaneler" adlı şarkısını yayımladı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 29 Kasım 2019 tarihinde ise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"https://tr.wikipedia.org/wiki/Sarkastik_EP" \o "Sarkastik EP"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i/>
          <w:iCs/>
          <w:color w:val="0B0080"/>
          <w:sz w:val="21"/>
          <w:szCs w:val="21"/>
        </w:rPr>
        <w:t>Sarkastik</w:t>
      </w:r>
      <w:proofErr w:type="spellEnd"/>
      <w:r>
        <w:rPr>
          <w:rStyle w:val="Kpr"/>
          <w:rFonts w:ascii="Arial" w:hAnsi="Arial" w:cs="Arial"/>
          <w:i/>
          <w:iCs/>
          <w:color w:val="0B0080"/>
          <w:sz w:val="21"/>
          <w:szCs w:val="21"/>
        </w:rPr>
        <w:t xml:space="preserve"> EP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albümünü çıkardı. Albümde öne çıkan şarkısı ise "Toz Taneleri" oldu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YouTube'da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yayımlanan "Toz Taneleri" şarkısının müzik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klibinde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sigara içerek insanları sigaraya özendirdiği gerekçesiyle bir vatandaşın ihbarı üzerine hakkında soruşturma başlatıldı ve soruşturma kapsamında İstanbul Cumhuriyet Başsavcılığına ifade verdi</w:t>
      </w:r>
      <w:r w:rsidR="002929F1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12 Haziran 2020’de </w:t>
      </w:r>
      <w:hyperlink r:id="rId38" w:tooltip="Patron (rapçi)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Patron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ile "Siyah" adında bir şarkı çıkardı. Şarkının müzik videosu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Patron’un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resmî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hesabından paylaşıldı. 17 Temmuz 2020'de, DJ </w:t>
      </w:r>
      <w:hyperlink r:id="rId39" w:tooltip="Faruk Sabancı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Faruk Sabancı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ile birlikte yaptığı "Bu Sen Değilsin" isimli parçasını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kanalından yayımladı. 42. yaş gününde ise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Go-Khan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ile birlikte kaydettiği </w:t>
      </w:r>
      <w:hyperlink r:id="rId40" w:tooltip="Yunus EP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Yunus EP</w:t>
        </w:r>
      </w:hyperlink>
      <w:r>
        <w:rPr>
          <w:rFonts w:ascii="Arial" w:hAnsi="Arial" w:cs="Arial"/>
          <w:color w:val="202122"/>
          <w:sz w:val="21"/>
          <w:szCs w:val="21"/>
        </w:rPr>
        <w:t> yayımlandı.</w:t>
      </w:r>
    </w:p>
    <w:p w14:paraId="2C6AF80B" w14:textId="10C3FCCC" w:rsidR="00CE5C4F" w:rsidRDefault="00CE5C4F" w:rsidP="004F74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CE5C4F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SAGOPA KAJMER ANLAMI</w:t>
      </w:r>
    </w:p>
    <w:p w14:paraId="358721DC" w14:textId="2066F82C" w:rsidR="00CE5C4F" w:rsidRDefault="00CE5C4F" w:rsidP="00030E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Yunus Özyavuz kendi tabiriyle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Sagopa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Kajmer'in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kaynağını şu sözlerle açıklıyor:</w:t>
      </w:r>
    </w:p>
    <w:p w14:paraId="550C540B" w14:textId="2F6E4CDA" w:rsidR="009167EA" w:rsidRDefault="00CE5C4F" w:rsidP="00030E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Mısır'da eski bir piramit... araştıran da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Kajmeri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İşte, orada araştırmasını yaparken kendi mahlası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Sagopa'nın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Kajmer'i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... sırrını çözen insan.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”</w:t>
      </w:r>
    </w:p>
    <w:p w14:paraId="66E2C64E" w14:textId="0F54234F" w:rsidR="00030E97" w:rsidRDefault="00CE5C4F" w:rsidP="00030E97">
      <w:pPr>
        <w:rPr>
          <w:b/>
          <w:bCs/>
          <w:color w:val="FF0000"/>
          <w:sz w:val="30"/>
          <w:szCs w:val="30"/>
          <w:u w:val="single"/>
        </w:rPr>
      </w:pPr>
      <w:r w:rsidRPr="00CE5C4F">
        <w:rPr>
          <w:b/>
          <w:bCs/>
          <w:color w:val="FF0000"/>
          <w:sz w:val="30"/>
          <w:szCs w:val="30"/>
          <w:u w:val="single"/>
        </w:rPr>
        <w:t>ALBÜMLERİ:</w:t>
      </w:r>
    </w:p>
    <w:p w14:paraId="791180C5" w14:textId="058192D4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Yeraltı Operasyonu (1999)</w:t>
      </w:r>
    </w:p>
    <w:p w14:paraId="2F85ECE5" w14:textId="7CED9555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Gerilim 99 (</w:t>
      </w:r>
      <w:proofErr w:type="spellStart"/>
      <w:r w:rsidRPr="00CE5C4F">
        <w:rPr>
          <w:rFonts w:ascii="Arial" w:hAnsi="Arial" w:cs="Arial"/>
          <w:color w:val="202122"/>
          <w:sz w:val="21"/>
          <w:szCs w:val="21"/>
        </w:rPr>
        <w:t>Promo</w:t>
      </w:r>
      <w:proofErr w:type="spellEnd"/>
      <w:r w:rsidRPr="00CE5C4F">
        <w:rPr>
          <w:rFonts w:ascii="Arial" w:hAnsi="Arial" w:cs="Arial"/>
          <w:color w:val="202122"/>
          <w:sz w:val="21"/>
          <w:szCs w:val="21"/>
        </w:rPr>
        <w:t>) (1999)</w:t>
      </w:r>
    </w:p>
    <w:p w14:paraId="3FDDD340" w14:textId="5E06B1B3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Toplama Kampı (2000)</w:t>
      </w:r>
    </w:p>
    <w:p w14:paraId="3BFE11B8" w14:textId="32BC60E7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Sözlerim Silahım (2001)</w:t>
      </w:r>
    </w:p>
    <w:p w14:paraId="1CFAA706" w14:textId="4C2CBD65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İhtiyar Heyeti (2002)</w:t>
      </w:r>
    </w:p>
    <w:p w14:paraId="56E6493A" w14:textId="758B2202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On Kurşun (2001)</w:t>
      </w:r>
    </w:p>
    <w:p w14:paraId="5B940AD0" w14:textId="44777A51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 w:rsidRPr="00CE5C4F">
        <w:rPr>
          <w:rFonts w:ascii="Arial" w:hAnsi="Arial" w:cs="Arial"/>
          <w:color w:val="202122"/>
          <w:sz w:val="21"/>
          <w:szCs w:val="21"/>
        </w:rPr>
        <w:t>One</w:t>
      </w:r>
      <w:proofErr w:type="spellEnd"/>
      <w:r w:rsidRPr="00CE5C4F">
        <w:rPr>
          <w:rFonts w:ascii="Arial" w:hAnsi="Arial" w:cs="Arial"/>
          <w:color w:val="202122"/>
          <w:sz w:val="21"/>
          <w:szCs w:val="21"/>
        </w:rPr>
        <w:t xml:space="preserve"> Second (2002)</w:t>
      </w:r>
    </w:p>
    <w:p w14:paraId="596FB81C" w14:textId="265D2C95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 w:rsidRPr="00CE5C4F">
        <w:rPr>
          <w:rFonts w:ascii="Arial" w:hAnsi="Arial" w:cs="Arial"/>
          <w:color w:val="202122"/>
          <w:sz w:val="21"/>
          <w:szCs w:val="21"/>
        </w:rPr>
        <w:t>Sagopa</w:t>
      </w:r>
      <w:proofErr w:type="spellEnd"/>
      <w:r w:rsidRPr="00CE5C4F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E5C4F">
        <w:rPr>
          <w:rFonts w:ascii="Arial" w:hAnsi="Arial" w:cs="Arial"/>
          <w:color w:val="202122"/>
          <w:sz w:val="21"/>
          <w:szCs w:val="21"/>
        </w:rPr>
        <w:t>Kajmer</w:t>
      </w:r>
      <w:proofErr w:type="spellEnd"/>
      <w:r w:rsidRPr="00CE5C4F">
        <w:rPr>
          <w:rFonts w:ascii="Arial" w:hAnsi="Arial" w:cs="Arial"/>
          <w:color w:val="202122"/>
          <w:sz w:val="21"/>
          <w:szCs w:val="21"/>
        </w:rPr>
        <w:t> (2002)</w:t>
      </w:r>
    </w:p>
    <w:p w14:paraId="2DF6EF40" w14:textId="6A7935B7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Bir Pesimistin Gözyaşları (2004)</w:t>
      </w:r>
    </w:p>
    <w:p w14:paraId="7545455C" w14:textId="15A90C99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 w:rsidRPr="00CE5C4F">
        <w:rPr>
          <w:rFonts w:ascii="Arial" w:hAnsi="Arial" w:cs="Arial"/>
          <w:color w:val="202122"/>
          <w:sz w:val="21"/>
          <w:szCs w:val="21"/>
        </w:rPr>
        <w:t>Romantizma</w:t>
      </w:r>
      <w:proofErr w:type="spellEnd"/>
      <w:r w:rsidRPr="00CE5C4F">
        <w:rPr>
          <w:rFonts w:ascii="Arial" w:hAnsi="Arial" w:cs="Arial"/>
          <w:color w:val="202122"/>
          <w:sz w:val="21"/>
          <w:szCs w:val="21"/>
        </w:rPr>
        <w:t> (2005)</w:t>
      </w:r>
    </w:p>
    <w:p w14:paraId="7D82D5D3" w14:textId="076298C2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İkimizi Anlatan Bir Şey (2007)</w:t>
      </w:r>
    </w:p>
    <w:p w14:paraId="1F520627" w14:textId="2CCFB935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Kötü İnsanları Tanıma Senesi (2008)</w:t>
      </w:r>
    </w:p>
    <w:p w14:paraId="28C2BB72" w14:textId="19286D7F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Bendeki Sen (2010)</w:t>
      </w:r>
    </w:p>
    <w:p w14:paraId="519DBD82" w14:textId="1AE57735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Saydam Odalar (2011)</w:t>
      </w:r>
    </w:p>
    <w:p w14:paraId="2B7C0DCD" w14:textId="51146578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Kalp Hastası (2013)</w:t>
      </w:r>
    </w:p>
    <w:p w14:paraId="512A48B0" w14:textId="1B9A20F7" w:rsidR="00CE5C4F" w:rsidRPr="00CE5C4F" w:rsidRDefault="00CE5C4F" w:rsidP="00CE5C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CE5C4F">
        <w:rPr>
          <w:rFonts w:ascii="Arial" w:hAnsi="Arial" w:cs="Arial"/>
          <w:color w:val="202122"/>
          <w:sz w:val="21"/>
          <w:szCs w:val="21"/>
        </w:rPr>
        <w:t>Ahmak Islatan (2017)</w:t>
      </w:r>
    </w:p>
    <w:p w14:paraId="29DB540F" w14:textId="77777777" w:rsidR="00CE5C4F" w:rsidRPr="00CE5C4F" w:rsidRDefault="00CE5C4F" w:rsidP="00030E97">
      <w:pPr>
        <w:rPr>
          <w:b/>
          <w:bCs/>
          <w:color w:val="FF0000"/>
          <w:sz w:val="30"/>
          <w:szCs w:val="30"/>
          <w:u w:val="single"/>
        </w:rPr>
      </w:pPr>
    </w:p>
    <w:sectPr w:rsidR="00CE5C4F" w:rsidRPr="00CE5C4F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7E00"/>
    <w:multiLevelType w:val="multilevel"/>
    <w:tmpl w:val="3EE6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97"/>
    <w:rsid w:val="00030E97"/>
    <w:rsid w:val="002852EE"/>
    <w:rsid w:val="002929F1"/>
    <w:rsid w:val="00360670"/>
    <w:rsid w:val="004F74B6"/>
    <w:rsid w:val="005D1A93"/>
    <w:rsid w:val="007B3607"/>
    <w:rsid w:val="00886D03"/>
    <w:rsid w:val="009167EA"/>
    <w:rsid w:val="00B5065B"/>
    <w:rsid w:val="00CE5C4F"/>
    <w:rsid w:val="00D8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F725"/>
  <w15:chartTrackingRefBased/>
  <w15:docId w15:val="{0447D1B7-1E8B-44AB-A491-54C88300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87C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030E97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D87C5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mw-headline">
    <w:name w:val="mw-headline"/>
    <w:basedOn w:val="VarsaylanParagrafYazTipi"/>
    <w:rsid w:val="00D87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.wikipedia.org/wiki/Radikal_(gazete)" TargetMode="External"/><Relationship Id="rId18" Type="http://schemas.openxmlformats.org/officeDocument/2006/relationships/hyperlink" Target="https://tr.wikipedia.org/wiki/G.O.R.A." TargetMode="External"/><Relationship Id="rId26" Type="http://schemas.openxmlformats.org/officeDocument/2006/relationships/hyperlink" Target="https://tr.wikipedia.org/wiki/K%C3%B6t%C3%BC_%C4%B0nsanlar%C4%B1_Tan%C4%B1ma_Senesi" TargetMode="External"/><Relationship Id="rId39" Type="http://schemas.openxmlformats.org/officeDocument/2006/relationships/hyperlink" Target="https://tr.wikipedia.org/wiki/Faruk_Sabanc%C4%B1" TargetMode="External"/><Relationship Id="rId21" Type="http://schemas.openxmlformats.org/officeDocument/2006/relationships/hyperlink" Target="https://tr.wikipedia.org/wiki/Pesimist_EP_3" TargetMode="External"/><Relationship Id="rId34" Type="http://schemas.openxmlformats.org/officeDocument/2006/relationships/hyperlink" Target="https://tr.wikipedia.org/wiki/Birol_Giray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r.wikipedia.org/wiki/Toplama_Kamp%C4%B1_(alb%C3%BCm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.wikipedia.org/wiki/Huzur_N_Darem" TargetMode="External"/><Relationship Id="rId20" Type="http://schemas.openxmlformats.org/officeDocument/2006/relationships/hyperlink" Target="https://tr.wikipedia.org/wiki/12._Kral_TV_Video_M%C3%BCzik_%C3%96d%C3%BClleri" TargetMode="External"/><Relationship Id="rId29" Type="http://schemas.openxmlformats.org/officeDocument/2006/relationships/hyperlink" Target="https://tr.wikipedia.org/wiki/Bendeki_Se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r.wikipedia.org/wiki/Pesimist_EP_1" TargetMode="External"/><Relationship Id="rId11" Type="http://schemas.openxmlformats.org/officeDocument/2006/relationships/hyperlink" Target="https://tr.wikipedia.org/wiki/On_Kur%C5%9Fun" TargetMode="External"/><Relationship Id="rId24" Type="http://schemas.openxmlformats.org/officeDocument/2006/relationships/hyperlink" Target="https://tr.wikipedia.org/wiki/Pesimist_EP_4_-_Kur%C5%9Fun_Asker" TargetMode="External"/><Relationship Id="rId32" Type="http://schemas.openxmlformats.org/officeDocument/2006/relationships/hyperlink" Target="https://tr.wikipedia.org/wiki/Kalp_Hastas%C4%B1" TargetMode="External"/><Relationship Id="rId37" Type="http://schemas.openxmlformats.org/officeDocument/2006/relationships/hyperlink" Target="https://tr.wikipedia.org/wiki/Ahmak_Islatan_(alb%C3%BCm)" TargetMode="External"/><Relationship Id="rId40" Type="http://schemas.openxmlformats.org/officeDocument/2006/relationships/hyperlink" Target="https://tr.wikipedia.org/wiki/Yunus_E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.wikipedia.org/wiki/Dr._Fuchs" TargetMode="External"/><Relationship Id="rId23" Type="http://schemas.openxmlformats.org/officeDocument/2006/relationships/hyperlink" Target="https://tr.wikipedia.org/wiki/Kafile" TargetMode="External"/><Relationship Id="rId28" Type="http://schemas.openxmlformats.org/officeDocument/2006/relationships/hyperlink" Target="https://tr.wikipedia.org/wiki/%C5%9Eark%C4%B1_Koleksiyoncusu" TargetMode="External"/><Relationship Id="rId36" Type="http://schemas.openxmlformats.org/officeDocument/2006/relationships/hyperlink" Target="https://tr.wikipedia.org/wiki/Underground_Years" TargetMode="External"/><Relationship Id="rId10" Type="http://schemas.openxmlformats.org/officeDocument/2006/relationships/hyperlink" Target="https://tr.wikipedia.org/wiki/Ceza_(m%C3%BCzisyen)" TargetMode="External"/><Relationship Id="rId19" Type="http://schemas.openxmlformats.org/officeDocument/2006/relationships/hyperlink" Target="https://tr.wikipedia.org/wiki/Sagopa_Kajmer" TargetMode="External"/><Relationship Id="rId31" Type="http://schemas.openxmlformats.org/officeDocument/2006/relationships/hyperlink" Target="https://tr.wikipedia.org/wiki/Saydam_Odal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.wikipedia.org/wiki/%C4%B0htiyar_Heyeti_(alb%C3%BCm)" TargetMode="External"/><Relationship Id="rId14" Type="http://schemas.openxmlformats.org/officeDocument/2006/relationships/hyperlink" Target="https://tr.wikipedia.org/wiki/Bir_Pesimistin_G%C3%B6zya%C5%9Flar%C4%B1" TargetMode="External"/><Relationship Id="rId22" Type="http://schemas.openxmlformats.org/officeDocument/2006/relationships/hyperlink" Target="https://tr.wikipedia.org/wiki/Kolera_(m%C3%BCzisyen)" TargetMode="External"/><Relationship Id="rId27" Type="http://schemas.openxmlformats.org/officeDocument/2006/relationships/hyperlink" Target="https://tr.wikipedia.org/wiki/Pesimist_EP_5_-_K%C3%B6r_Cerrah" TargetMode="External"/><Relationship Id="rId30" Type="http://schemas.openxmlformats.org/officeDocument/2006/relationships/hyperlink" Target="https://tr.wikipedia.org/wiki/Kafile_2" TargetMode="External"/><Relationship Id="rId35" Type="http://schemas.openxmlformats.org/officeDocument/2006/relationships/hyperlink" Target="https://tr.wikipedia.org/wiki/Cem_Adrian" TargetMode="External"/><Relationship Id="rId8" Type="http://schemas.openxmlformats.org/officeDocument/2006/relationships/hyperlink" Target="https://tr.wikipedia.org/wiki/S%C3%B6zlerim_Silah%C4%B1m" TargetMode="External"/><Relationship Id="rId3" Type="http://schemas.openxmlformats.org/officeDocument/2006/relationships/styles" Target="styles.xml"/><Relationship Id="rId12" Type="http://schemas.openxmlformats.org/officeDocument/2006/relationships/hyperlink" Target="https://tr.wikipedia.org/wiki/Pesimist_EP_2" TargetMode="External"/><Relationship Id="rId17" Type="http://schemas.openxmlformats.org/officeDocument/2006/relationships/hyperlink" Target="https://tr.wikipedia.org/wiki/Cem_Y%C4%B1lmaz" TargetMode="External"/><Relationship Id="rId25" Type="http://schemas.openxmlformats.org/officeDocument/2006/relationships/hyperlink" Target="https://tr.wikipedia.org/wiki/%C4%B0kimizi_Anlatan_Bir_%C5%9Eey" TargetMode="External"/><Relationship Id="rId33" Type="http://schemas.openxmlformats.org/officeDocument/2006/relationships/hyperlink" Target="https://tr.wikipedia.org/wiki/Pesimist_EP_6_-_Ahmak_Islatan" TargetMode="External"/><Relationship Id="rId38" Type="http://schemas.openxmlformats.org/officeDocument/2006/relationships/hyperlink" Target="https://tr.wikipedia.org/wiki/Patron_(rap%C3%A7i)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DAD3-5B9A-4C5F-ADC2-A8F7AD41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2020-12-16T12:24:00Z</dcterms:created>
  <dcterms:modified xsi:type="dcterms:W3CDTF">2020-12-16T19:23:00Z</dcterms:modified>
</cp:coreProperties>
</file>