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BD" w:rsidRDefault="000F72EE">
      <w:r>
        <w:t>Mohamad Rievan Hamdany (1310651095)</w:t>
      </w:r>
    </w:p>
    <w:p w:rsidR="000F72EE" w:rsidRDefault="000F72EE">
      <w:r>
        <w:t>Mohammad Fahman F (1310651177)</w:t>
      </w:r>
    </w:p>
    <w:p w:rsidR="000F72EE" w:rsidRDefault="000F72EE">
      <w:r>
        <w:t>Adhe Pandu</w:t>
      </w:r>
      <w:r w:rsidR="00196F75">
        <w:t xml:space="preserve"> Dwi</w:t>
      </w:r>
      <w:r>
        <w:t xml:space="preserve"> Prayog</w:t>
      </w:r>
      <w:r w:rsidR="00196F75">
        <w:t>h</w:t>
      </w:r>
      <w:r>
        <w:t>a (1310651046)</w:t>
      </w:r>
      <w:bookmarkStart w:id="0" w:name="_GoBack"/>
      <w:bookmarkEnd w:id="0"/>
    </w:p>
    <w:p w:rsidR="000F72EE" w:rsidRDefault="0094208C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71D7F763" wp14:editId="053A94C5">
            <wp:simplePos x="0" y="0"/>
            <wp:positionH relativeFrom="column">
              <wp:posOffset>2369489</wp:posOffset>
            </wp:positionH>
            <wp:positionV relativeFrom="paragraph">
              <wp:posOffset>391741</wp:posOffset>
            </wp:positionV>
            <wp:extent cx="1946801" cy="12640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370" cy="127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2EE">
        <w:rPr>
          <w:noProof/>
          <w:lang w:eastAsia="id-ID"/>
        </w:rPr>
        <w:drawing>
          <wp:inline distT="0" distB="0" distL="0" distR="0" wp14:anchorId="3369EA29" wp14:editId="01490143">
            <wp:extent cx="5731510" cy="3551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EE" w:rsidRDefault="000F72EE">
      <w:r>
        <w:t>Port yang terbuka adalah :</w:t>
      </w:r>
    </w:p>
    <w:p w:rsidR="000F72EE" w:rsidRDefault="000F72EE">
      <w:r>
        <w:t>Port 139 : TCP/UDP , NetBios Name Service</w:t>
      </w:r>
    </w:p>
    <w:p w:rsidR="000F72EE" w:rsidRDefault="000F72EE">
      <w:r>
        <w:t>Port 445 :TCP , Microsoft-DS Active Directory, Windows shares</w:t>
      </w:r>
    </w:p>
    <w:p w:rsidR="00133B2F" w:rsidRDefault="00133B2F"/>
    <w:p w:rsidR="00133B2F" w:rsidRDefault="00133B2F"/>
    <w:p w:rsidR="00133B2F" w:rsidRDefault="00133B2F"/>
    <w:p w:rsidR="00133B2F" w:rsidRPr="00C750CB" w:rsidRDefault="00133B2F">
      <w:pPr>
        <w:rPr>
          <w:rFonts w:ascii="Copperplate Gothic Bold" w:hAnsi="Copperplate Gothic Bold"/>
        </w:rPr>
      </w:pPr>
    </w:p>
    <w:p w:rsidR="00133B2F" w:rsidRPr="00C750CB" w:rsidRDefault="00133B2F">
      <w:pPr>
        <w:rPr>
          <w:rFonts w:ascii="Copperplate Gothic Bold" w:hAnsi="Copperplate Gothic Bold"/>
        </w:rPr>
      </w:pPr>
    </w:p>
    <w:p w:rsidR="00133B2F" w:rsidRPr="00C750CB" w:rsidRDefault="00133B2F">
      <w:pPr>
        <w:rPr>
          <w:rFonts w:ascii="Copperplate Gothic Bold" w:hAnsi="Copperplate Gothic Bold"/>
        </w:rPr>
      </w:pPr>
    </w:p>
    <w:p w:rsidR="00133B2F" w:rsidRPr="00C750CB" w:rsidRDefault="00133B2F">
      <w:pPr>
        <w:rPr>
          <w:rFonts w:ascii="Copperplate Gothic Bold" w:hAnsi="Copperplate Gothic Bold"/>
        </w:rPr>
      </w:pPr>
    </w:p>
    <w:p w:rsidR="00133B2F" w:rsidRPr="00C750CB" w:rsidRDefault="00133B2F">
      <w:pPr>
        <w:rPr>
          <w:rFonts w:ascii="Copperplate Gothic Bold" w:hAnsi="Copperplate Gothic Bold"/>
        </w:rPr>
      </w:pPr>
    </w:p>
    <w:p w:rsidR="00133B2F" w:rsidRDefault="00133B2F"/>
    <w:p w:rsidR="00133B2F" w:rsidRDefault="00133B2F"/>
    <w:p w:rsidR="00133B2F" w:rsidRDefault="00133B2F"/>
    <w:p w:rsidR="0094208C" w:rsidRDefault="00C750CB"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42802F4" wp14:editId="1E062408">
            <wp:simplePos x="0" y="0"/>
            <wp:positionH relativeFrom="column">
              <wp:posOffset>103367</wp:posOffset>
            </wp:positionH>
            <wp:positionV relativeFrom="paragraph">
              <wp:posOffset>1106087</wp:posOffset>
            </wp:positionV>
            <wp:extent cx="1400175" cy="666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08C" w:rsidRDefault="00E11369" w:rsidP="0094208C">
      <w:r>
        <w:rPr>
          <w:noProof/>
          <w:lang w:eastAsia="id-ID"/>
        </w:rPr>
        <w:lastRenderedPageBreak/>
        <w:drawing>
          <wp:inline distT="0" distB="0" distL="0" distR="0" wp14:anchorId="133BE004" wp14:editId="601D3886">
            <wp:extent cx="5731510" cy="308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C" w:rsidRDefault="0094208C" w:rsidP="0094208C">
      <w:r>
        <w:t>Port yang terbuka adalah :</w:t>
      </w:r>
    </w:p>
    <w:p w:rsidR="0094208C" w:rsidRDefault="00C750CB" w:rsidP="0094208C">
      <w:r>
        <w:t>Port 137</w:t>
      </w:r>
      <w:r w:rsidR="0094208C">
        <w:t>:</w:t>
      </w:r>
      <w:r>
        <w:t xml:space="preserve"> TCP/UDP NetBIOS name service</w:t>
      </w:r>
    </w:p>
    <w:p w:rsidR="0094208C" w:rsidRDefault="00C750CB" w:rsidP="0094208C">
      <w:r>
        <w:t>Port 370</w:t>
      </w:r>
      <w:r w:rsidR="0094208C">
        <w:t xml:space="preserve"> :</w:t>
      </w:r>
      <w:r>
        <w:t>TCP codaauth2, Coda autthentication server</w:t>
      </w:r>
    </w:p>
    <w:p w:rsidR="0094208C" w:rsidRDefault="0094208C" w:rsidP="0094208C"/>
    <w:p w:rsidR="0094208C" w:rsidRDefault="0094208C" w:rsidP="0094208C"/>
    <w:p w:rsidR="00133B2F" w:rsidRDefault="00133B2F" w:rsidP="0094208C">
      <w:pPr>
        <w:tabs>
          <w:tab w:val="left" w:pos="4007"/>
        </w:tabs>
      </w:pPr>
    </w:p>
    <w:p w:rsidR="0094208C" w:rsidRDefault="0094208C" w:rsidP="0094208C">
      <w:pPr>
        <w:tabs>
          <w:tab w:val="left" w:pos="4007"/>
        </w:tabs>
      </w:pPr>
    </w:p>
    <w:p w:rsidR="0094208C" w:rsidRDefault="0094208C" w:rsidP="0094208C">
      <w:pPr>
        <w:tabs>
          <w:tab w:val="left" w:pos="4007"/>
        </w:tabs>
      </w:pPr>
    </w:p>
    <w:p w:rsidR="0094208C" w:rsidRDefault="0094208C" w:rsidP="0094208C">
      <w:pPr>
        <w:tabs>
          <w:tab w:val="left" w:pos="4007"/>
        </w:tabs>
      </w:pPr>
    </w:p>
    <w:p w:rsidR="0094208C" w:rsidRDefault="0094208C" w:rsidP="0094208C">
      <w:pPr>
        <w:tabs>
          <w:tab w:val="left" w:pos="4007"/>
        </w:tabs>
      </w:pPr>
    </w:p>
    <w:p w:rsidR="0094208C" w:rsidRDefault="0094208C" w:rsidP="0094208C">
      <w:pPr>
        <w:tabs>
          <w:tab w:val="left" w:pos="4007"/>
        </w:tabs>
      </w:pPr>
    </w:p>
    <w:p w:rsidR="0094208C" w:rsidRDefault="0094208C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Default="00E11369" w:rsidP="0094208C">
      <w:pPr>
        <w:tabs>
          <w:tab w:val="left" w:pos="4007"/>
        </w:tabs>
      </w:pPr>
    </w:p>
    <w:p w:rsidR="00E11369" w:rsidRPr="00E11369" w:rsidRDefault="006F6977" w:rsidP="0094208C">
      <w:pPr>
        <w:tabs>
          <w:tab w:val="left" w:pos="4007"/>
        </w:tabs>
      </w:pPr>
      <w:r w:rsidRPr="006F6977">
        <w:rPr>
          <w:noProof/>
          <w:lang w:eastAsia="id-ID"/>
        </w:rPr>
        <w:lastRenderedPageBreak/>
        <w:t xml:space="preserve"> </w:t>
      </w:r>
      <w:r>
        <w:rPr>
          <w:noProof/>
          <w:lang w:eastAsia="id-ID"/>
        </w:rPr>
        <w:drawing>
          <wp:inline distT="0" distB="0" distL="0" distR="0" wp14:anchorId="603CEA73" wp14:editId="3E35F6C1">
            <wp:extent cx="5731510" cy="3155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C" w:rsidRDefault="0094208C" w:rsidP="0094208C">
      <w:pPr>
        <w:tabs>
          <w:tab w:val="left" w:pos="4007"/>
        </w:tabs>
      </w:pPr>
    </w:p>
    <w:p w:rsidR="00E11369" w:rsidRPr="00E11369" w:rsidRDefault="00E11369" w:rsidP="00E11369">
      <w:pPr>
        <w:tabs>
          <w:tab w:val="left" w:pos="4007"/>
        </w:tabs>
        <w:rPr>
          <w:rFonts w:asciiTheme="majorHAnsi" w:hAnsiTheme="majorHAnsi"/>
          <w:color w:val="000000" w:themeColor="text1"/>
          <w:sz w:val="24"/>
          <w:szCs w:val="24"/>
        </w:rPr>
      </w:pPr>
      <w:r w:rsidRPr="00E11369">
        <w:rPr>
          <w:rFonts w:asciiTheme="majorHAnsi" w:hAnsiTheme="majorHAnsi"/>
          <w:color w:val="000000" w:themeColor="text1"/>
          <w:sz w:val="24"/>
          <w:szCs w:val="24"/>
        </w:rPr>
        <w:t>Port 170: TCP, prin-srv, Network PostScript</w:t>
      </w:r>
    </w:p>
    <w:p w:rsidR="00E11369" w:rsidRPr="00E11369" w:rsidRDefault="00E11369" w:rsidP="00E11369">
      <w:pPr>
        <w:tabs>
          <w:tab w:val="left" w:pos="4007"/>
        </w:tabs>
        <w:rPr>
          <w:rFonts w:asciiTheme="majorHAnsi" w:hAnsiTheme="majorHAnsi"/>
          <w:color w:val="000000" w:themeColor="text1"/>
          <w:sz w:val="24"/>
          <w:szCs w:val="24"/>
        </w:rPr>
      </w:pPr>
      <w:r w:rsidRPr="00E11369">
        <w:rPr>
          <w:rFonts w:asciiTheme="majorHAnsi" w:hAnsiTheme="majorHAnsi"/>
          <w:color w:val="000000" w:themeColor="text1"/>
          <w:sz w:val="24"/>
          <w:szCs w:val="24"/>
        </w:rPr>
        <w:t>Port 369: TCP/UDP Rpc2portmap</w:t>
      </w:r>
    </w:p>
    <w:p w:rsidR="0094208C" w:rsidRPr="00E11369" w:rsidRDefault="0094208C" w:rsidP="0094208C">
      <w:pPr>
        <w:tabs>
          <w:tab w:val="left" w:pos="4007"/>
        </w:tabs>
        <w:rPr>
          <w:rFonts w:asciiTheme="majorHAnsi" w:hAnsiTheme="majorHAnsi"/>
          <w:color w:val="000000" w:themeColor="text1"/>
        </w:rPr>
      </w:pPr>
    </w:p>
    <w:p w:rsidR="0094208C" w:rsidRPr="00E11369" w:rsidRDefault="0094208C" w:rsidP="0094208C">
      <w:pPr>
        <w:tabs>
          <w:tab w:val="left" w:pos="4007"/>
        </w:tabs>
        <w:rPr>
          <w:rFonts w:asciiTheme="majorHAnsi" w:hAnsiTheme="majorHAnsi"/>
          <w:color w:val="000000" w:themeColor="text1"/>
        </w:rPr>
      </w:pPr>
    </w:p>
    <w:p w:rsidR="0094208C" w:rsidRPr="00E11369" w:rsidRDefault="0094208C" w:rsidP="0094208C">
      <w:pPr>
        <w:tabs>
          <w:tab w:val="left" w:pos="4007"/>
        </w:tabs>
        <w:rPr>
          <w:rFonts w:asciiTheme="majorHAnsi" w:hAnsiTheme="majorHAnsi"/>
          <w:color w:val="000000" w:themeColor="text1"/>
        </w:rPr>
      </w:pPr>
    </w:p>
    <w:sectPr w:rsidR="0094208C" w:rsidRPr="00E1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EE"/>
    <w:rsid w:val="000F72EE"/>
    <w:rsid w:val="00133B2F"/>
    <w:rsid w:val="00196F75"/>
    <w:rsid w:val="006F6977"/>
    <w:rsid w:val="0094208C"/>
    <w:rsid w:val="00C750CB"/>
    <w:rsid w:val="00E1136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E9A5B-6E12-4F35-9AB7-3B5F856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Adschiffer</dc:creator>
  <cp:keywords/>
  <dc:description/>
  <cp:lastModifiedBy>Adschiffer</cp:lastModifiedBy>
  <cp:revision>3</cp:revision>
  <dcterms:created xsi:type="dcterms:W3CDTF">2015-10-27T02:49:00Z</dcterms:created>
  <dcterms:modified xsi:type="dcterms:W3CDTF">2015-10-27T04:03:00Z</dcterms:modified>
</cp:coreProperties>
</file>