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69" w:rsidRDefault="00AD2E69" w:rsidP="002649AF">
      <w:r>
        <w:t>Usability Testing Tasks</w:t>
      </w:r>
    </w:p>
    <w:p w:rsidR="007541F8" w:rsidRDefault="007541F8" w:rsidP="002649AF">
      <w:r>
        <w:t>Since the features of SIS aren’t easily found on one site we opted to use UML Blackboard for student service usability tasks and amazon.com for generic usability tasks.</w:t>
      </w:r>
    </w:p>
    <w:p w:rsidR="002649AF" w:rsidRDefault="00315D32" w:rsidP="002649AF">
      <w:pPr>
        <w:pStyle w:val="ListParagraph"/>
        <w:numPr>
          <w:ilvl w:val="0"/>
          <w:numId w:val="1"/>
        </w:numPr>
      </w:pPr>
      <w:r>
        <w:t>Find bill/</w:t>
      </w:r>
      <w:r w:rsidR="002649AF">
        <w:t>receipt (*Let user opt o</w:t>
      </w:r>
      <w:r>
        <w:t>ut of this for privacy reasons see 1a instead</w:t>
      </w:r>
      <w:r w:rsidR="002649AF">
        <w:t>)</w:t>
      </w:r>
      <w:r w:rsidR="00D02A6F">
        <w:t>. Amazon</w:t>
      </w:r>
    </w:p>
    <w:p w:rsidR="009021BB" w:rsidRDefault="00315D32" w:rsidP="009021BB">
      <w:pPr>
        <w:pStyle w:val="ListParagraph"/>
        <w:numPr>
          <w:ilvl w:val="1"/>
          <w:numId w:val="1"/>
        </w:numPr>
      </w:pPr>
      <w:r>
        <w:t>Find and pretend to purchase a text book</w:t>
      </w:r>
      <w:r w:rsidR="00CB1E3E">
        <w:t xml:space="preserve"> Interaction Design 4</w:t>
      </w:r>
      <w:r w:rsidR="00CB1E3E" w:rsidRPr="00CB1E3E">
        <w:rPr>
          <w:vertAlign w:val="superscript"/>
        </w:rPr>
        <w:t>th</w:t>
      </w:r>
      <w:r w:rsidR="00CB1E3E">
        <w:t xml:space="preserve"> edition</w:t>
      </w:r>
      <w:r>
        <w:t>.</w:t>
      </w:r>
      <w:r w:rsidR="007A1A96">
        <w:t xml:space="preserve"> *This is an alternate task to complete if participant opts out of showing receipt and therefore does not need to be completed if participant opts in.</w:t>
      </w:r>
    </w:p>
    <w:p w:rsidR="009021BB" w:rsidRPr="0032417C" w:rsidRDefault="009021BB" w:rsidP="009021BB">
      <w:pPr>
        <w:ind w:left="1080"/>
        <w:rPr>
          <w:rFonts w:eastAsiaTheme="minorEastAsia"/>
          <w:i/>
          <w:lang w:eastAsia="zh-TW"/>
        </w:rPr>
      </w:pPr>
      <w:r w:rsidRPr="0032417C">
        <w:rPr>
          <w:rFonts w:eastAsiaTheme="minorEastAsia"/>
          <w:i/>
          <w:lang w:eastAsia="zh-TW"/>
        </w:rPr>
        <w:t>Type key word and then see descr</w:t>
      </w:r>
      <w:r w:rsidR="00E85349" w:rsidRPr="0032417C">
        <w:rPr>
          <w:rFonts w:eastAsiaTheme="minorEastAsia"/>
          <w:i/>
          <w:lang w:eastAsia="zh-TW"/>
        </w:rPr>
        <w:t>ip</w:t>
      </w:r>
      <w:r w:rsidRPr="0032417C">
        <w:rPr>
          <w:rFonts w:eastAsiaTheme="minorEastAsia"/>
          <w:i/>
          <w:lang w:eastAsia="zh-TW"/>
        </w:rPr>
        <w:t>t</w:t>
      </w:r>
      <w:r w:rsidR="00E85349" w:rsidRPr="0032417C">
        <w:rPr>
          <w:rFonts w:eastAsiaTheme="minorEastAsia"/>
          <w:i/>
          <w:lang w:eastAsia="zh-TW"/>
        </w:rPr>
        <w:t>i</w:t>
      </w:r>
      <w:r w:rsidRPr="0032417C">
        <w:rPr>
          <w:rFonts w:eastAsiaTheme="minorEastAsia"/>
          <w:i/>
          <w:lang w:eastAsia="zh-TW"/>
        </w:rPr>
        <w:t>on</w:t>
      </w:r>
      <w:r w:rsidR="00E85349" w:rsidRPr="0032417C">
        <w:rPr>
          <w:rFonts w:eastAsiaTheme="minorEastAsia"/>
          <w:i/>
          <w:lang w:eastAsia="zh-TW"/>
        </w:rPr>
        <w:t xml:space="preserve"> of books I want to buy. Then I</w:t>
      </w:r>
      <w:r w:rsidRPr="0032417C">
        <w:rPr>
          <w:rFonts w:eastAsiaTheme="minorEastAsia"/>
          <w:i/>
          <w:lang w:eastAsia="zh-TW"/>
        </w:rPr>
        <w:t xml:space="preserve"> compare the price/ see if it</w:t>
      </w:r>
      <w:r w:rsidR="00E85349" w:rsidRPr="0032417C">
        <w:rPr>
          <w:rFonts w:eastAsiaTheme="minorEastAsia"/>
          <w:i/>
          <w:lang w:eastAsia="zh-TW"/>
        </w:rPr>
        <w:t>’s</w:t>
      </w:r>
      <w:r w:rsidRPr="0032417C">
        <w:rPr>
          <w:rFonts w:eastAsiaTheme="minorEastAsia"/>
          <w:i/>
          <w:lang w:eastAsia="zh-TW"/>
        </w:rPr>
        <w:t xml:space="preserve"> seconded or not /</w:t>
      </w:r>
      <w:r w:rsidR="00E85349" w:rsidRPr="0032417C">
        <w:rPr>
          <w:rFonts w:eastAsiaTheme="minorEastAsia"/>
          <w:i/>
          <w:lang w:eastAsia="zh-TW"/>
        </w:rPr>
        <w:t xml:space="preserve">or </w:t>
      </w:r>
      <w:r w:rsidRPr="0032417C">
        <w:rPr>
          <w:rFonts w:eastAsiaTheme="minorEastAsia"/>
          <w:i/>
          <w:lang w:eastAsia="zh-TW"/>
        </w:rPr>
        <w:t>kindle read only</w:t>
      </w:r>
      <w:r w:rsidR="00E85349" w:rsidRPr="0032417C">
        <w:rPr>
          <w:rFonts w:eastAsiaTheme="minorEastAsia"/>
          <w:i/>
          <w:lang w:eastAsia="zh-TW"/>
        </w:rPr>
        <w:t xml:space="preserve">/ taking much time to be delivered. All in all, </w:t>
      </w:r>
      <w:r w:rsidR="00E85349" w:rsidRPr="0032417C">
        <w:rPr>
          <w:rFonts w:eastAsiaTheme="minorEastAsia" w:hint="eastAsia"/>
          <w:i/>
          <w:lang w:eastAsia="zh-TW"/>
        </w:rPr>
        <w:t>r</w:t>
      </w:r>
      <w:r w:rsidR="00E85349" w:rsidRPr="0032417C">
        <w:rPr>
          <w:rFonts w:eastAsiaTheme="minorEastAsia"/>
          <w:i/>
          <w:lang w:eastAsia="zh-TW"/>
        </w:rPr>
        <w:t>each my requirements. Then I can check out</w:t>
      </w:r>
      <w:r w:rsidR="00E85349" w:rsidRPr="0032417C">
        <w:rPr>
          <w:rFonts w:eastAsiaTheme="minorEastAsia" w:hint="eastAsia"/>
          <w:i/>
          <w:lang w:eastAsia="zh-TW"/>
        </w:rPr>
        <w:t>.</w:t>
      </w:r>
    </w:p>
    <w:p w:rsidR="009021BB" w:rsidRDefault="003D7149" w:rsidP="009021BB">
      <w:pPr>
        <w:pStyle w:val="ListParagraph"/>
        <w:numPr>
          <w:ilvl w:val="0"/>
          <w:numId w:val="1"/>
        </w:numPr>
      </w:pPr>
      <w:r>
        <w:t>Check calendar. UML Blackboard</w:t>
      </w:r>
    </w:p>
    <w:p w:rsidR="009021BB" w:rsidRPr="0032417C" w:rsidRDefault="009021BB" w:rsidP="009021BB">
      <w:pPr>
        <w:pStyle w:val="ListParagraph"/>
        <w:rPr>
          <w:i/>
        </w:rPr>
      </w:pPr>
      <w:r w:rsidRPr="0032417C">
        <w:rPr>
          <w:i/>
        </w:rPr>
        <w:t>Looking for calendar. Where is calendar? Can’t find it.</w:t>
      </w:r>
    </w:p>
    <w:p w:rsidR="009021BB" w:rsidRDefault="002649AF" w:rsidP="009021BB">
      <w:pPr>
        <w:pStyle w:val="ListParagraph"/>
        <w:numPr>
          <w:ilvl w:val="0"/>
          <w:numId w:val="1"/>
        </w:numPr>
      </w:pPr>
      <w:r>
        <w:t>Check grades</w:t>
      </w:r>
      <w:r w:rsidR="003D7149">
        <w:t>. UML Blackboard</w:t>
      </w:r>
    </w:p>
    <w:p w:rsidR="009021BB" w:rsidRPr="0032417C" w:rsidRDefault="009021BB" w:rsidP="009021BB">
      <w:pPr>
        <w:pStyle w:val="ListParagraph"/>
        <w:rPr>
          <w:i/>
        </w:rPr>
      </w:pPr>
      <w:r w:rsidRPr="0032417C">
        <w:rPr>
          <w:i/>
        </w:rPr>
        <w:t>No grades for me</w:t>
      </w:r>
    </w:p>
    <w:p w:rsidR="002649AF" w:rsidRDefault="00561461" w:rsidP="00561461">
      <w:pPr>
        <w:pStyle w:val="ListParagraph"/>
        <w:numPr>
          <w:ilvl w:val="0"/>
          <w:numId w:val="1"/>
        </w:numPr>
        <w:spacing w:line="256" w:lineRule="auto"/>
      </w:pPr>
      <w:r>
        <w:t>Login-&gt;Logout&gt;Log back in Amazon</w:t>
      </w:r>
    </w:p>
    <w:p w:rsidR="009021BB" w:rsidRPr="0032417C" w:rsidRDefault="009021BB" w:rsidP="009021BB">
      <w:pPr>
        <w:pStyle w:val="ListParagraph"/>
        <w:spacing w:line="256" w:lineRule="auto"/>
        <w:rPr>
          <w:i/>
          <w:lang w:eastAsia="zh-TW"/>
        </w:rPr>
      </w:pPr>
      <w:bookmarkStart w:id="0" w:name="_GoBack"/>
      <w:r w:rsidRPr="0032417C">
        <w:rPr>
          <w:i/>
        </w:rPr>
        <w:t>Already signed in.</w:t>
      </w:r>
      <w:r w:rsidR="0066676E" w:rsidRPr="0032417C">
        <w:rPr>
          <w:i/>
        </w:rPr>
        <w:t xml:space="preserve"> </w:t>
      </w:r>
      <w:r w:rsidR="00E85349" w:rsidRPr="0032417C">
        <w:rPr>
          <w:i/>
        </w:rPr>
        <w:t>then I found where the sign out option is then I sigh in.</w:t>
      </w:r>
      <w:bookmarkEnd w:id="0"/>
    </w:p>
    <w:sectPr w:rsidR="009021BB" w:rsidRPr="0032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747E"/>
    <w:multiLevelType w:val="hybridMultilevel"/>
    <w:tmpl w:val="ABF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C1"/>
    <w:rsid w:val="002649AF"/>
    <w:rsid w:val="002744C1"/>
    <w:rsid w:val="00315D32"/>
    <w:rsid w:val="0032417C"/>
    <w:rsid w:val="003D7149"/>
    <w:rsid w:val="004D0691"/>
    <w:rsid w:val="00561461"/>
    <w:rsid w:val="0066676E"/>
    <w:rsid w:val="007541F8"/>
    <w:rsid w:val="007A1A96"/>
    <w:rsid w:val="009021BB"/>
    <w:rsid w:val="00AD2E69"/>
    <w:rsid w:val="00CB1E3E"/>
    <w:rsid w:val="00D02A6F"/>
    <w:rsid w:val="00E15782"/>
    <w:rsid w:val="00E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C794F-FAEE-4623-B3C1-5D29B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13</cp:revision>
  <dcterms:created xsi:type="dcterms:W3CDTF">2017-11-28T03:37:00Z</dcterms:created>
  <dcterms:modified xsi:type="dcterms:W3CDTF">2017-11-29T04:11:00Z</dcterms:modified>
</cp:coreProperties>
</file>