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 НАЙМА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Донецк    29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гражданство: РФ, паспорт: 4567 268393.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Белгородской области, дата выдачи: 12.04.2019.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Белкина Алина Витальевна, гражданство: Будет заполнено арендатором, паспорт: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Будет заполнено арендатором, дата выдачи: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Будет заполнено арендатором.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Наймодатель предоставляет Нанимателю жилое помещение по адресу: Донецк, ул Артема, д 120, площадью 56 кв. 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Срок найма: с 29.05.2026 по 29.06.2026 (1 месяц).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расчеты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Размер платы за наем составляет 12 000 руб. в месяц.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Обеспечительный платеж: 120.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услуги: включены в стоимость найма.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Наймодатель обязан передать помещение в пригодном для проживания состоянии и не чинить препятствий в пользовании им.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Наниматель обязан своевременно вносить плату, бережно относиться к имуществу и соблюдать правила проживания.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Порядок проживания и расчетов определяется настоящим договором..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Настоящий договор сформирован и подписан сторонами в электронной форме через платформу Rent.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Подпись Наймодателя: Белкин Иван Витальевич, 29.05.2026 12:33 МСК, код подписи 9828FCA0-EF25CDB9.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4.3. Подпись Нанимателя: Будет добавлена арендатором при подписании.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Реквизиты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Белкина Алина Витальевна, адрес регистрации: Будет заполнено арендатором.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