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4F07" w14:textId="77777777" w:rsidR="00E97BEC" w:rsidRDefault="00E97BEC" w:rsidP="00E97BEC">
      <w:pPr>
        <w:spacing w:line="360" w:lineRule="auto"/>
        <w:jc w:val="both"/>
        <w:rPr>
          <w:rFonts w:ascii="Calibri" w:hAnsi="Calibri"/>
          <w:b/>
          <w:sz w:val="22"/>
          <w:szCs w:val="22"/>
          <w:lang w:eastAsia="es-ES"/>
        </w:rPr>
      </w:pPr>
      <w:r w:rsidRPr="00C34AF6">
        <w:rPr>
          <w:rFonts w:ascii="Calibri" w:hAnsi="Calibri"/>
          <w:b/>
          <w:sz w:val="22"/>
          <w:szCs w:val="22"/>
          <w:lang w:eastAsia="es-ES"/>
        </w:rPr>
        <w:t>DATOS GENERALES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6743"/>
      </w:tblGrid>
      <w:tr w:rsidR="00E97BEC" w:rsidRPr="00C34AF6" w14:paraId="6D38E19D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173A9A36" w14:textId="77777777" w:rsidR="00E97BEC" w:rsidRPr="00C34AF6" w:rsidRDefault="00E97BEC" w:rsidP="00D35637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i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C34AF6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Asignatura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B4DA" w14:textId="003BC7FB" w:rsidR="00E97BEC" w:rsidRPr="00030A2A" w:rsidRDefault="00E97BEC" w:rsidP="00D35637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hAnsiTheme="majorHAnsi" w:cstheme="majorHAnsi"/>
                <w:sz w:val="22"/>
                <w:szCs w:val="22"/>
                <w:lang w:val="es-ES"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val="es-ES" w:eastAsia="es-ES"/>
              </w:rPr>
              <w:t>Matemáticas I</w:t>
            </w:r>
          </w:p>
        </w:tc>
      </w:tr>
      <w:tr w:rsidR="00E97BEC" w:rsidRPr="00C34AF6" w14:paraId="2643AC93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A343CBF" w14:textId="77777777" w:rsidR="00E97BEC" w:rsidRPr="00030A2A" w:rsidRDefault="00E97BEC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Unidad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36D8" w14:textId="758A68D9" w:rsidR="00E97BEC" w:rsidRPr="00030A2A" w:rsidRDefault="0044256E" w:rsidP="00D35637">
            <w:pPr>
              <w:numPr>
                <w:ilvl w:val="12"/>
                <w:numId w:val="0"/>
              </w:numPr>
              <w:spacing w:before="60" w:after="60"/>
              <w:ind w:right="227"/>
              <w:jc w:val="both"/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Unidad 3. Ecuaciones de primer grado con una incógnita</w:t>
            </w:r>
          </w:p>
        </w:tc>
      </w:tr>
      <w:tr w:rsidR="00E97BEC" w:rsidRPr="00C34AF6" w14:paraId="40B9DE5A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0D404E69" w14:textId="77777777" w:rsidR="00E97BEC" w:rsidRPr="00030A2A" w:rsidRDefault="00E97BEC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Aprendizaje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CA4D" w14:textId="7B6185D6" w:rsidR="00E97BEC" w:rsidRPr="00030A2A" w:rsidRDefault="004C7077" w:rsidP="004C7077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Una vez expresada algebraicamente la condición que satisface la incógnita en un problema, el alumno la utiliza para resolverlo, empleando las reglas de transposición o las propiedades de la igualdad.</w:t>
            </w:r>
          </w:p>
        </w:tc>
      </w:tr>
      <w:tr w:rsidR="00E9172D" w:rsidRPr="00C34AF6" w14:paraId="5D653516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575D86C4" w14:textId="18DAF342" w:rsidR="00E9172D" w:rsidRPr="00030A2A" w:rsidRDefault="00E9172D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Temática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EEE9" w14:textId="3387DA4B" w:rsidR="00E9172D" w:rsidRPr="00012AD3" w:rsidRDefault="00CC6AB1" w:rsidP="00012AD3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eastAsiaTheme="minorEastAsia" w:hAnsiTheme="majorHAnsi" w:cstheme="majorHAnsi"/>
                <w:sz w:val="22"/>
                <w:szCs w:val="22"/>
                <w:lang w:eastAsia="es-ES"/>
              </w:rPr>
            </w:pPr>
            <w:r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Resolución de una ecuación de primer grado con una incógnita transformándola a la forma </w:t>
            </w:r>
            <w:r w:rsidR="006C326E"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sz w:val="22"/>
                  <w:szCs w:val="22"/>
                  <w:lang w:eastAsia="es-ES"/>
                </w:rPr>
                <m:t>ax + b = 0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Refdecomentario"/>
                </w:rPr>
                <w:commentReference w:id="0"/>
              </m:r>
              <m:r>
                <w:rPr>
                  <w:rFonts w:ascii="Cambria Math" w:hAnsi="Cambria Math" w:cstheme="majorHAnsi"/>
                  <w:sz w:val="22"/>
                  <w:szCs w:val="22"/>
                  <w:lang w:eastAsia="es-ES"/>
                </w:rPr>
                <m:t xml:space="preserve"> </m:t>
              </m:r>
            </m:oMath>
          </w:p>
        </w:tc>
      </w:tr>
    </w:tbl>
    <w:p w14:paraId="34A886F6" w14:textId="77777777" w:rsidR="00E97BEC" w:rsidRDefault="00E97BEC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74DA2F5" w14:textId="6C0C7319" w:rsidR="00774C30" w:rsidRPr="00837710" w:rsidRDefault="00DB34A7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837710">
        <w:rPr>
          <w:rFonts w:ascii="Arial" w:hAnsi="Arial" w:cs="Arial"/>
          <w:b/>
          <w:bCs/>
          <w:sz w:val="22"/>
          <w:szCs w:val="22"/>
          <w:lang w:val="es-ES"/>
        </w:rPr>
        <w:t>Tema: Solución de ecuaciones de primer grado.</w:t>
      </w:r>
    </w:p>
    <w:p w14:paraId="0DBD63FA" w14:textId="77777777" w:rsidR="00DB34A7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33577A56" w14:textId="62EF8C85" w:rsidR="00757681" w:rsidRPr="00757681" w:rsidRDefault="00757681" w:rsidP="001C7648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>Pantalla 1</w:t>
      </w:r>
    </w:p>
    <w:p w14:paraId="67A4CECA" w14:textId="4B357E19" w:rsidR="00DB34A7" w:rsidRPr="00837710" w:rsidRDefault="00DB34A7" w:rsidP="001C7648">
      <w:pPr>
        <w:pStyle w:val="Ttulo1"/>
        <w:spacing w:line="276" w:lineRule="auto"/>
        <w:rPr>
          <w:rFonts w:ascii="Arial" w:hAnsi="Arial" w:cs="Arial"/>
          <w:sz w:val="22"/>
          <w:szCs w:val="22"/>
          <w:lang w:val="es-ES"/>
        </w:rPr>
      </w:pPr>
      <w:r w:rsidRPr="00837710">
        <w:rPr>
          <w:rFonts w:ascii="Arial" w:hAnsi="Arial" w:cs="Arial"/>
          <w:sz w:val="22"/>
          <w:szCs w:val="22"/>
          <w:lang w:val="es-ES"/>
        </w:rPr>
        <w:t>¿Qué es una ecuación?</w:t>
      </w:r>
    </w:p>
    <w:p w14:paraId="7662831F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7A7FCE1D" w14:textId="1DDA7F2B" w:rsidR="00DB34A7" w:rsidRPr="00837710" w:rsidRDefault="00DB34A7" w:rsidP="001C7648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Una ecuación es una </w:t>
      </w:r>
      <w:r w:rsidRPr="24BBAFC4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igualdad entre dos expresiones algebraicas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en las que hay al menos una incógnita cuyo valor se desconoce.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El valor de</w:t>
      </w:r>
      <w:r w:rsidR="15CF131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la 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incógnita </w:t>
      </w:r>
      <w:r w:rsidR="5000C7A0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que vuelve verdadera la igualdad 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es la solución o raíz</w:t>
      </w:r>
      <w:r w:rsidR="007A2514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la ecuación</w:t>
      </w:r>
      <w:r w:rsidR="5A1285E0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0DF14CC" w14:textId="77777777" w:rsidR="00E30B3A" w:rsidRPr="00837710" w:rsidRDefault="00E30B3A" w:rsidP="007A2514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22A287" w14:textId="69158F4F" w:rsidR="00DB34A7" w:rsidRPr="00837710" w:rsidRDefault="00DB34A7" w:rsidP="001C7648">
      <w:pPr>
        <w:pStyle w:val="Ttulo1"/>
        <w:spacing w:line="276" w:lineRule="auto"/>
        <w:rPr>
          <w:rFonts w:ascii="Arial" w:hAnsi="Arial" w:cs="Arial"/>
          <w:sz w:val="22"/>
          <w:szCs w:val="22"/>
          <w:lang w:val="es-ES"/>
        </w:rPr>
      </w:pPr>
      <w:r w:rsidRPr="00837710">
        <w:rPr>
          <w:rFonts w:ascii="Arial" w:hAnsi="Arial" w:cs="Arial"/>
          <w:sz w:val="22"/>
          <w:szCs w:val="22"/>
          <w:lang w:val="es-ES"/>
        </w:rPr>
        <w:t>Elementos de una ecuación</w:t>
      </w:r>
    </w:p>
    <w:p w14:paraId="0215360A" w14:textId="77777777" w:rsidR="001210F0" w:rsidRPr="00837710" w:rsidRDefault="001210F0" w:rsidP="001C7648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</w:p>
    <w:p w14:paraId="75E0EC5C" w14:textId="6232F982" w:rsidR="00DB34A7" w:rsidRPr="00837710" w:rsidRDefault="473795F4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I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ncógnita</w:t>
      </w:r>
      <w:r w:rsidR="00DB34A7" w:rsidRPr="24BBAFC4">
        <w:rPr>
          <w:rFonts w:ascii="Arial" w:hAnsi="Arial" w:cs="Arial"/>
          <w:sz w:val="22"/>
          <w:szCs w:val="22"/>
        </w:rPr>
        <w:t xml:space="preserve">: es la cantidad desconocida contenida en una ecuación; </w:t>
      </w:r>
      <w:r w:rsidR="007104AF" w:rsidRPr="24BBAFC4">
        <w:rPr>
          <w:rFonts w:ascii="Arial" w:hAnsi="Arial" w:cs="Arial"/>
          <w:sz w:val="22"/>
          <w:szCs w:val="22"/>
        </w:rPr>
        <w:t>p</w:t>
      </w:r>
      <w:r w:rsidR="00DB34A7" w:rsidRPr="24BBAFC4">
        <w:rPr>
          <w:rFonts w:ascii="Arial" w:hAnsi="Arial" w:cs="Arial"/>
          <w:sz w:val="22"/>
          <w:szCs w:val="22"/>
        </w:rPr>
        <w:t>or ejemplo</w:t>
      </w:r>
      <w:r w:rsidR="5A289E76" w:rsidRPr="24BBAFC4">
        <w:rPr>
          <w:rFonts w:ascii="Arial" w:hAnsi="Arial" w:cs="Arial"/>
          <w:sz w:val="22"/>
          <w:szCs w:val="22"/>
        </w:rPr>
        <w:t>,</w:t>
      </w:r>
      <w:r w:rsidR="00DB34A7" w:rsidRPr="24BBAFC4">
        <w:rPr>
          <w:rFonts w:ascii="Arial" w:hAnsi="Arial" w:cs="Arial"/>
          <w:sz w:val="22"/>
          <w:szCs w:val="22"/>
        </w:rPr>
        <w:t xml:space="preserve"> en la ecuación</w:t>
      </w:r>
      <w:r w:rsidR="00EA65A8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 xml:space="preserve">2x + 1 = </m:t>
        </m:r>
        <w:commentRangeStart w:id="1"/>
        <w:commentRangeEnd w:id="1"/>
        <m:r>
          <m:rPr>
            <m:sty m:val="p"/>
          </m:rPr>
          <w:rPr>
            <w:rStyle w:val="Refdecomentario"/>
          </w:rPr>
          <w:commentReference w:id="1"/>
        </m:r>
        <m:r>
          <w:rPr>
            <w:rFonts w:ascii="Cambria Math" w:hAnsi="Cambria Math" w:cs="Arial"/>
            <w:sz w:val="22"/>
            <w:szCs w:val="22"/>
          </w:rPr>
          <m:t>0</m:t>
        </m:r>
      </m:oMath>
      <w:r w:rsidR="00DB34A7" w:rsidRPr="24BBAFC4">
        <w:rPr>
          <w:rFonts w:ascii="Arial" w:hAnsi="Arial" w:cs="Arial"/>
          <w:sz w:val="22"/>
          <w:szCs w:val="22"/>
        </w:rPr>
        <w:t xml:space="preserve">, </w:t>
      </w:r>
      <w:r w:rsidR="7D05EAFA" w:rsidRPr="24BBAFC4">
        <w:rPr>
          <w:rFonts w:ascii="Arial" w:hAnsi="Arial" w:cs="Arial"/>
          <w:sz w:val="22"/>
          <w:szCs w:val="22"/>
        </w:rPr>
        <w:t xml:space="preserve">la incógnita es </w:t>
      </w:r>
      <m:oMath>
        <m:r>
          <w:rPr>
            <w:rFonts w:ascii="Cambria Math" w:hAnsi="Cambria Math" w:cs="Arial"/>
            <w:sz w:val="22"/>
            <w:szCs w:val="22"/>
          </w:rPr>
          <m:t>x</m:t>
        </m:r>
        <w:commentRangeStart w:id="2"/>
        <w:commentRangeEnd w:id="2"/>
        <m:r>
          <w:rPr>
            <w:rStyle w:val="Refdecomentario"/>
            <w:rFonts w:ascii="Cambria Math" w:hAnsi="Cambria Math"/>
            <w:i/>
          </w:rPr>
          <w:commentReference w:id="2"/>
        </m:r>
      </m:oMath>
      <w:r w:rsidR="7F8B1F24" w:rsidRPr="24BBAFC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7F8B1F24" w:rsidRPr="24BBAFC4">
        <w:rPr>
          <w:rFonts w:ascii="Arial" w:hAnsi="Arial" w:cs="Arial"/>
          <w:sz w:val="22"/>
          <w:szCs w:val="22"/>
        </w:rPr>
        <w:t>es</w:t>
      </w:r>
      <w:proofErr w:type="spellEnd"/>
      <w:r w:rsidR="00DB34A7" w:rsidRPr="24BBAFC4">
        <w:rPr>
          <w:rFonts w:ascii="Arial" w:hAnsi="Arial" w:cs="Arial"/>
          <w:sz w:val="22"/>
          <w:szCs w:val="22"/>
        </w:rPr>
        <w:t xml:space="preserve"> el valor desconocido que queremos encontrar.</w:t>
      </w:r>
    </w:p>
    <w:p w14:paraId="2D0DA892" w14:textId="77777777" w:rsidR="00F13FB5" w:rsidRPr="00837710" w:rsidRDefault="00F13FB5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30C558E" w14:textId="03A8F727" w:rsidR="00DB34A7" w:rsidRPr="00837710" w:rsidRDefault="7E7B22A4" w:rsidP="001C7648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C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onstantes</w:t>
      </w:r>
      <w:r w:rsidR="00DB34A7" w:rsidRPr="24BBAFC4">
        <w:rPr>
          <w:rFonts w:ascii="Arial" w:hAnsi="Arial" w:cs="Arial"/>
          <w:sz w:val="22"/>
          <w:szCs w:val="22"/>
        </w:rPr>
        <w:t xml:space="preserve">: 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Son valores numéricos que no cambian en la ecuación. Por ejemplo, en la ecuación </w:t>
      </w:r>
      <m:oMath>
        <m:r>
          <w:rPr>
            <w:rFonts w:ascii="Cambria Math" w:hAnsi="Cambria Math" w:cs="Arial"/>
            <w:sz w:val="22"/>
            <w:szCs w:val="22"/>
          </w:rPr>
          <m:t>9x + 5 = y</m:t>
        </m:r>
      </m:oMath>
      <w:commentRangeStart w:id="3"/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commentRangeEnd w:id="3"/>
      <w:r w:rsidR="00EA65A8">
        <w:rPr>
          <w:rStyle w:val="Refdecomentario"/>
        </w:rPr>
        <w:commentReference w:id="3"/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el número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5</m:t>
        </m:r>
      </m:oMath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commentRangeStart w:id="4"/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>es</w:t>
      </w:r>
      <w:commentRangeEnd w:id="4"/>
      <w:r w:rsidR="00E673C9">
        <w:rPr>
          <w:rStyle w:val="Refdecomentario"/>
        </w:rPr>
        <w:commentReference w:id="4"/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una constante.</w:t>
      </w:r>
    </w:p>
    <w:p w14:paraId="5BC0EB36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3B209AD" w14:textId="2E9F4146" w:rsidR="00DB34A7" w:rsidRPr="00837710" w:rsidRDefault="4232D46F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T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érmino</w:t>
      </w:r>
      <w:r w:rsidR="00DB34A7" w:rsidRPr="24BBAFC4">
        <w:rPr>
          <w:rFonts w:ascii="Arial" w:hAnsi="Arial" w:cs="Arial"/>
          <w:sz w:val="22"/>
          <w:szCs w:val="22"/>
        </w:rPr>
        <w:t xml:space="preserve">: 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es un elemento de una expresión algebraica que está separado por signos de suma o resta. </w:t>
      </w:r>
      <w:r w:rsidR="00F52E74" w:rsidRPr="24BBAFC4">
        <w:rPr>
          <w:rFonts w:ascii="Arial" w:hAnsi="Arial" w:cs="Arial"/>
          <w:color w:val="000000" w:themeColor="text1"/>
          <w:sz w:val="22"/>
          <w:szCs w:val="22"/>
        </w:rPr>
        <w:t>L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>a expresión</w:t>
      </w:r>
      <w:r w:rsidR="009C0A7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m:oMath>
        <m:r>
          <w:rPr>
            <w:rStyle w:val="cf01"/>
            <w:rFonts w:ascii="Cambria Math" w:hAnsi="Cambria Math"/>
          </w:rPr>
          <m:t>4</m:t>
        </m:r>
        <m:sSup>
          <m:sSupPr>
            <m:ctrlPr>
              <w:rPr>
                <w:rStyle w:val="cf01"/>
                <w:rFonts w:ascii="Cambria Math" w:hAnsi="Cambria Math"/>
                <w:i/>
              </w:rPr>
            </m:ctrlPr>
          </m:sSupPr>
          <m:e>
            <m:r>
              <w:rPr>
                <w:rStyle w:val="cf01"/>
                <w:rFonts w:ascii="Cambria Math" w:hAnsi="Cambria Math"/>
              </w:rPr>
              <m:t>x</m:t>
            </m:r>
          </m:e>
          <m:sup>
            <m:r>
              <w:rPr>
                <w:rStyle w:val="cf01"/>
                <w:rFonts w:ascii="Cambria Math" w:hAnsi="Cambria Math"/>
              </w:rPr>
              <m:t>2</m:t>
            </m:r>
          </m:sup>
        </m:sSup>
        <m:r>
          <w:rPr>
            <w:rStyle w:val="cf01"/>
            <w:rFonts w:ascii="Cambria Math" w:hAnsi="Cambria Math"/>
          </w:rPr>
          <m:t xml:space="preserve"> - 2xy + 7</m:t>
        </m:r>
      </m:oMath>
      <w:r w:rsidR="00E673C9">
        <w:rPr>
          <w:rStyle w:val="cf01"/>
        </w:rPr>
        <w:t xml:space="preserve">, </w:t>
      </w:r>
      <w:commentRangeStart w:id="5"/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>consta</w:t>
      </w:r>
      <w:commentRangeEnd w:id="5"/>
      <w:r w:rsidR="00E673C9">
        <w:rPr>
          <w:rStyle w:val="Refdecomentario"/>
        </w:rPr>
        <w:commentReference w:id="5"/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de tres </w:t>
      </w:r>
      <w:r w:rsidR="00F52E74" w:rsidRPr="24BBAFC4">
        <w:rPr>
          <w:rFonts w:ascii="Arial" w:hAnsi="Arial" w:cs="Arial"/>
          <w:color w:val="000000" w:themeColor="text1"/>
          <w:sz w:val="22"/>
          <w:szCs w:val="22"/>
        </w:rPr>
        <w:t>términos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separados por los signos "+" y "-" Cada término puede contener una o varias variables, y puede ser una constante o una variable elevada a un exponente.</w:t>
      </w:r>
    </w:p>
    <w:p w14:paraId="2A8822F6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0260C94" w14:textId="2ED14AC5" w:rsidR="00DB34A7" w:rsidRPr="00837710" w:rsidRDefault="005145D0" w:rsidP="24BBAFC4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sz w:val="22"/>
          <w:szCs w:val="22"/>
        </w:rPr>
        <w:t>Expresión algebraica</w:t>
      </w:r>
      <w:r w:rsidRPr="00837710">
        <w:rPr>
          <w:rFonts w:ascii="Arial" w:hAnsi="Arial" w:cs="Arial"/>
          <w:sz w:val="22"/>
          <w:szCs w:val="22"/>
        </w:rPr>
        <w:t xml:space="preserve">: 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es </w:t>
      </w:r>
      <w:r w:rsidR="00446A36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la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combinación</w:t>
      </w:r>
      <w:r w:rsidRPr="00837710">
        <w:rPr>
          <w:rStyle w:val="Textoennegrita"/>
          <w:rFonts w:ascii="Arial" w:hAnsi="Arial" w:cs="Arial"/>
          <w:b w:val="0"/>
          <w:bCs w:val="0"/>
          <w:color w:val="262626"/>
          <w:sz w:val="22"/>
          <w:szCs w:val="22"/>
        </w:rPr>
        <w:t xml:space="preserve"> de variables, constantes y operaciones matemáticas  </w:t>
      </w:r>
      <m:oMath>
        <m:r>
          <w:rPr>
            <w:rStyle w:val="Textoennegrita"/>
            <w:rFonts w:ascii="Cambria Math" w:hAnsi="Cambria Math" w:cs="Arial"/>
            <w:color w:val="262626"/>
            <w:sz w:val="22"/>
            <w:szCs w:val="22"/>
          </w:rPr>
          <m:t>(+, -, ×,÷</m:t>
        </m:r>
        <m:r>
          <m:rPr>
            <m:sty m:val="p"/>
          </m:rPr>
          <w:rPr>
            <w:rStyle w:val="cf01"/>
            <w:rFonts w:ascii="Cambria Math" w:hAnsi="Cambria Math"/>
          </w:rPr>
          <m:t>,^</m:t>
        </m:r>
        <m:r>
          <w:rPr>
            <w:rStyle w:val="Textoennegrita"/>
            <w:rFonts w:ascii="Cambria Math" w:hAnsi="Cambria Math" w:cs="Arial"/>
            <w:color w:val="262626"/>
            <w:sz w:val="22"/>
            <w:szCs w:val="22"/>
          </w:rPr>
          <m:t xml:space="preserve">), </m:t>
        </m:r>
      </m:oMath>
      <w:commentRangeStart w:id="6"/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que</w:t>
      </w:r>
      <w:commentRangeEnd w:id="6"/>
      <w:r w:rsidR="00E673C9">
        <w:rPr>
          <w:rStyle w:val="Refdecomentario"/>
        </w:rPr>
        <w:commentReference w:id="6"/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se utiliza para representar situaciones y relaciones en términos numéricos.</w:t>
      </w:r>
    </w:p>
    <w:p w14:paraId="49EEB9A7" w14:textId="77777777" w:rsidR="005145D0" w:rsidRPr="00837710" w:rsidRDefault="005145D0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53435592" w14:textId="5C4ACF1E" w:rsidR="005727BA" w:rsidRPr="00837710" w:rsidRDefault="005727BA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Miembros de la ecuación: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son las expresiones algebraicas que est</w:t>
      </w:r>
      <w:r w:rsidR="5210D184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á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 a ambos lados de la igualdad. Se le llama primer miembro al de la izquierda y segundo miembro al de la derecha.</w:t>
      </w:r>
    </w:p>
    <w:p w14:paraId="52BE5B32" w14:textId="1CFEC9F4" w:rsidR="005727BA" w:rsidRPr="00837710" w:rsidRDefault="005727BA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 xml:space="preserve">La ecuación </w:t>
      </w:r>
      <m:oMath>
        <m:r>
          <w:rPr>
            <w:rFonts w:ascii="Cambria Math" w:hAnsi="Cambria Math" w:cs="Arial"/>
            <w:sz w:val="22"/>
            <w:szCs w:val="22"/>
          </w:rPr>
          <m:t xml:space="preserve">4z + 7 = 14 </m:t>
        </m:r>
        <m:r>
          <w:rPr>
            <w:rFonts w:ascii="Cambria Math" w:hAnsi="Cambria Math" w:cs="Arial"/>
            <w:sz w:val="22"/>
            <w:szCs w:val="22"/>
          </w:rPr>
          <m:t>–</m:t>
        </m:r>
        <m:r>
          <w:rPr>
            <w:rFonts w:ascii="Cambria Math" w:hAnsi="Cambria Math" w:cs="Arial"/>
            <w:sz w:val="22"/>
            <w:szCs w:val="22"/>
          </w:rPr>
          <m:t xml:space="preserve"> 6z</m:t>
        </m:r>
      </m:oMath>
      <w:commentRangeStart w:id="7"/>
      <w:commentRangeEnd w:id="7"/>
      <w:r w:rsidR="00E673C9">
        <w:rPr>
          <w:rStyle w:val="Refdecomentario"/>
        </w:rPr>
        <w:commentReference w:id="7"/>
      </w:r>
      <m:oMath>
        <m:r>
          <w:rPr>
            <w:rFonts w:ascii="Cambria Math" w:hAnsi="Cambria Math" w:cs="Arial"/>
            <w:sz w:val="22"/>
            <w:szCs w:val="22"/>
          </w:rPr>
          <m:t xml:space="preserve">  </m:t>
        </m:r>
      </m:oMath>
      <w:r w:rsidR="00E673C9">
        <w:rPr>
          <w:rFonts w:eastAsiaTheme="minorEastAsia"/>
          <w:sz w:val="22"/>
          <w:szCs w:val="22"/>
        </w:rPr>
        <w:t>t</w:t>
      </w:r>
      <w:proofErr w:type="spellStart"/>
      <w:r w:rsidRPr="24BBAFC4">
        <w:rPr>
          <w:rFonts w:ascii="Arial" w:hAnsi="Arial" w:cs="Arial"/>
          <w:sz w:val="22"/>
          <w:szCs w:val="22"/>
        </w:rPr>
        <w:t>iene</w:t>
      </w:r>
      <w:proofErr w:type="spellEnd"/>
      <w:r w:rsidRPr="24BBAFC4">
        <w:rPr>
          <w:rFonts w:ascii="Arial" w:hAnsi="Arial" w:cs="Arial"/>
          <w:sz w:val="22"/>
          <w:szCs w:val="22"/>
        </w:rPr>
        <w:t xml:space="preserve"> como primer miembro: </w:t>
      </w:r>
      <m:oMath>
        <m:r>
          <w:rPr>
            <w:rFonts w:ascii="Cambria Math" w:hAnsi="Cambria Math" w:cs="Arial"/>
            <w:sz w:val="22"/>
            <w:szCs w:val="22"/>
          </w:rPr>
          <m:t>4z + 7</m:t>
        </m:r>
      </m:oMath>
      <w:commentRangeStart w:id="8"/>
      <w:r w:rsidRPr="24BBAFC4">
        <w:rPr>
          <w:rFonts w:ascii="Arial" w:hAnsi="Arial" w:cs="Arial"/>
          <w:sz w:val="22"/>
          <w:szCs w:val="22"/>
        </w:rPr>
        <w:t xml:space="preserve"> </w:t>
      </w:r>
      <w:commentRangeEnd w:id="8"/>
      <w:r w:rsidR="00E673C9">
        <w:rPr>
          <w:rStyle w:val="Refdecomentario"/>
        </w:rPr>
        <w:commentReference w:id="8"/>
      </w:r>
      <w:r w:rsidRPr="24BBAFC4">
        <w:rPr>
          <w:rFonts w:ascii="Arial" w:hAnsi="Arial" w:cs="Arial"/>
          <w:sz w:val="22"/>
          <w:szCs w:val="22"/>
        </w:rPr>
        <w:t xml:space="preserve">y segundo miembro </w:t>
      </w:r>
      <m:oMath>
        <m:r>
          <w:rPr>
            <w:rFonts w:ascii="Cambria Math" w:hAnsi="Cambria Math" w:cs="Arial"/>
            <w:sz w:val="22"/>
            <w:szCs w:val="22"/>
          </w:rPr>
          <m:t xml:space="preserve">14 </m:t>
        </m:r>
        <m:r>
          <w:rPr>
            <w:rFonts w:ascii="Cambria Math" w:hAnsi="Cambria Math" w:cs="Arial"/>
            <w:sz w:val="22"/>
            <w:szCs w:val="22"/>
          </w:rPr>
          <m:t>–</m:t>
        </m:r>
        <m:r>
          <w:rPr>
            <w:rFonts w:ascii="Cambria Math" w:hAnsi="Cambria Math" w:cs="Arial"/>
            <w:sz w:val="22"/>
            <w:szCs w:val="22"/>
          </w:rPr>
          <m:t xml:space="preserve"> 6z</m:t>
        </m:r>
        <w:commentRangeStart w:id="9"/>
        <w:commentRangeEnd w:id="9"/>
        <m:r>
          <m:rPr>
            <m:sty m:val="p"/>
          </m:rPr>
          <w:rPr>
            <w:rStyle w:val="Refdecomentario"/>
          </w:rPr>
          <w:commentReference w:id="9"/>
        </m:r>
      </m:oMath>
    </w:p>
    <w:p w14:paraId="2C5DA415" w14:textId="77777777" w:rsidR="00537A1A" w:rsidRPr="00837710" w:rsidRDefault="00537A1A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D8E8F3" w14:textId="31BACED7" w:rsidR="005727BA" w:rsidRPr="00837710" w:rsidRDefault="00537A1A" w:rsidP="00537A1A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Grado: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Es el mayor de los grados de los monomios que aparecen en la ecuación una vez ésta ha sido reducida.</w:t>
      </w:r>
    </w:p>
    <w:p w14:paraId="639BC59D" w14:textId="3E1B8F5E" w:rsidR="00537A1A" w:rsidRPr="00837710" w:rsidRDefault="00537A1A" w:rsidP="00537A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 xml:space="preserve">La ecuación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+ 5x + 6 = 0</m:t>
        </m:r>
        <w:commentRangeStart w:id="10"/>
        <w:commentRangeEnd w:id="10"/>
        <m:r>
          <w:rPr>
            <w:rStyle w:val="Refdecomentario"/>
            <w:rFonts w:ascii="Cambria Math" w:hAnsi="Cambria Math"/>
            <w:i/>
          </w:rPr>
          <w:commentReference w:id="10"/>
        </m:r>
      </m:oMath>
      <w:r w:rsidRPr="24BBAFC4">
        <w:rPr>
          <w:rFonts w:ascii="Arial" w:hAnsi="Arial" w:cs="Arial"/>
          <w:sz w:val="22"/>
          <w:szCs w:val="22"/>
        </w:rPr>
        <w:t xml:space="preserve"> es de grado </w:t>
      </w:r>
      <m:oMath>
        <m:r>
          <w:rPr>
            <w:rFonts w:ascii="Cambria Math" w:hAnsi="Cambria Math" w:cs="Arial"/>
            <w:sz w:val="22"/>
            <w:szCs w:val="22"/>
          </w:rPr>
          <m:t>3</m:t>
        </m:r>
        <w:commentRangeStart w:id="11"/>
        <w:commentRangeEnd w:id="11"/>
        <m:r>
          <w:rPr>
            <w:rStyle w:val="Refdecomentario"/>
            <w:rFonts w:ascii="Cambria Math" w:hAnsi="Cambria Math"/>
            <w:i/>
          </w:rPr>
          <w:commentReference w:id="11"/>
        </m:r>
      </m:oMath>
      <w:r w:rsidRPr="24BBAFC4">
        <w:rPr>
          <w:rFonts w:ascii="Arial" w:hAnsi="Arial" w:cs="Arial"/>
          <w:sz w:val="22"/>
          <w:szCs w:val="22"/>
        </w:rPr>
        <w:t xml:space="preserve"> porque el exponente de mayor grado es el del término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  <w:commentRangeStart w:id="12"/>
            <w:commentRangeEnd w:id="12"/>
            <m:r>
              <w:rPr>
                <w:rStyle w:val="Refdecomentario"/>
                <w:rFonts w:ascii="Cambria Math" w:hAnsi="Cambria Math"/>
                <w:i/>
              </w:rPr>
              <w:commentReference w:id="12"/>
            </m:r>
          </m:sup>
        </m:sSup>
      </m:oMath>
      <w:r w:rsidR="00E673C9">
        <w:rPr>
          <w:rFonts w:ascii="Arial" w:hAnsi="Arial" w:cs="Arial"/>
          <w:sz w:val="22"/>
          <w:szCs w:val="22"/>
        </w:rPr>
        <w:t>.</w:t>
      </w:r>
    </w:p>
    <w:p w14:paraId="3AC819BA" w14:textId="5CE1AAF1" w:rsidR="24BBAFC4" w:rsidRDefault="24BBAFC4" w:rsidP="24BBAF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AC53F69" w14:textId="1DC6C0FC" w:rsidR="001C7648" w:rsidRPr="00837710" w:rsidRDefault="001C7648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sz w:val="22"/>
          <w:szCs w:val="22"/>
        </w:rPr>
        <w:t>Solución:</w:t>
      </w:r>
      <w:r w:rsidRPr="00837710">
        <w:rPr>
          <w:rFonts w:ascii="Arial" w:hAnsi="Arial" w:cs="Arial"/>
          <w:sz w:val="22"/>
          <w:szCs w:val="22"/>
        </w:rPr>
        <w:t xml:space="preserve">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es el número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o números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tal que, cuando se sustituye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por las incógnitas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en la ecuación, produce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un enunciado verdadero, es decir,</w:t>
      </w:r>
      <w:r w:rsidR="26471E6E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un número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es 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solución si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satisface a la ecuación.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Otra forma de llamar a la solución es </w:t>
      </w:r>
      <w:r w:rsidR="0318C77E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“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raíz</w:t>
      </w:r>
      <w:r w:rsidR="56D875DC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” de la ecuación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. </w:t>
      </w:r>
    </w:p>
    <w:p w14:paraId="17931FF3" w14:textId="77777777" w:rsidR="00485196" w:rsidRPr="00837710" w:rsidRDefault="00485196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1917629E" w14:textId="3E9C91D3" w:rsidR="00952377" w:rsidRPr="00837710" w:rsidRDefault="00952377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Ejemplo:</w:t>
      </w:r>
    </w:p>
    <w:p w14:paraId="2B94494F" w14:textId="625D56E2" w:rsidR="00952377" w:rsidRPr="00837710" w:rsidRDefault="00952377" w:rsidP="00952377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</w:rPr>
        <w:t>¿</w:t>
      </w:r>
      <w:r w:rsidR="102C7BD9" w:rsidRPr="00837710">
        <w:rPr>
          <w:rFonts w:ascii="Arial" w:hAnsi="Arial" w:cs="Arial"/>
          <w:sz w:val="22"/>
          <w:szCs w:val="22"/>
        </w:rPr>
        <w:t>Es</w:t>
      </w:r>
      <w:r w:rsidRPr="00837710">
        <w:rPr>
          <w:rFonts w:ascii="Arial" w:hAnsi="Arial" w:cs="Arial"/>
          <w:sz w:val="22"/>
          <w:szCs w:val="22"/>
        </w:rPr>
        <w:t xml:space="preserve"> </w:t>
      </w:r>
      <w:commentRangeStart w:id="13"/>
      <w:r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r w:rsidR="00BC3C07" w:rsidRPr="00837710">
        <w:rPr>
          <w:rFonts w:ascii="Arial" w:hAnsi="Arial" w:cs="Arial"/>
          <w:sz w:val="22"/>
          <w:szCs w:val="22"/>
        </w:rPr>
        <w:t xml:space="preserve"> </w:t>
      </w:r>
      <w:commentRangeEnd w:id="13"/>
      <w:r w:rsidR="009C0A77">
        <w:rPr>
          <w:rStyle w:val="Refdecomentario"/>
        </w:rPr>
        <w:commentReference w:id="13"/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solución </w:t>
      </w:r>
      <w:r w:rsidRPr="00837710">
        <w:rPr>
          <w:rFonts w:ascii="Arial" w:hAnsi="Arial" w:cs="Arial"/>
          <w:sz w:val="22"/>
          <w:szCs w:val="22"/>
        </w:rPr>
        <w:t xml:space="preserve">de la ecuación: 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2x +4 = 4x -2</m:t>
        </m:r>
        <w:commentRangeStart w:id="14"/>
        <w:commentRangeEnd w:id="14"/>
        <m:r>
          <w:rPr>
            <w:rStyle w:val="Refdecomentario"/>
            <w:rFonts w:ascii="Cambria Math" w:hAnsi="Cambria Math"/>
            <w:i/>
          </w:rPr>
          <w:commentReference w:id="14"/>
        </m:r>
      </m:oMath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?</w:t>
      </w:r>
    </w:p>
    <w:p w14:paraId="72CD390F" w14:textId="3B2E1DA0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Veamos si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commentRangeStart w:id="15"/>
      <w:r w:rsidR="009C0A77">
        <w:rPr>
          <w:rFonts w:ascii="Arial" w:hAnsi="Arial" w:cs="Arial"/>
          <w:sz w:val="22"/>
          <w:szCs w:val="22"/>
        </w:rPr>
        <w:t xml:space="preserve"> </w:t>
      </w:r>
      <w:commentRangeEnd w:id="15"/>
      <w:r w:rsidR="009C0A77">
        <w:rPr>
          <w:rStyle w:val="Refdecomentario"/>
        </w:rPr>
        <w:commentReference w:id="15"/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satisface </w:t>
      </w:r>
      <w:r w:rsidRPr="00837710">
        <w:rPr>
          <w:rFonts w:ascii="Arial" w:hAnsi="Arial" w:cs="Arial"/>
          <w:sz w:val="22"/>
          <w:szCs w:val="22"/>
        </w:rPr>
        <w:t>la ecuación:</w:t>
      </w:r>
    </w:p>
    <w:p w14:paraId="4612DABA" w14:textId="6D721BC5" w:rsidR="00952377" w:rsidRPr="00837710" w:rsidRDefault="009C0A77" w:rsidP="00803ADD">
      <w:pPr>
        <w:ind w:left="426"/>
        <w:jc w:val="center"/>
        <w:rPr>
          <w:rFonts w:ascii="Arial" w:eastAsiaTheme="minorEastAsia" w:hAnsi="Arial" w:cs="Arial"/>
          <w:sz w:val="22"/>
          <w:szCs w:val="22"/>
        </w:rPr>
      </w:pPr>
      <w:commentRangeStart w:id="16"/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2x +4 = 4x -2</m:t>
          </m:r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</m:oMath>
      </m:oMathPara>
    </w:p>
    <w:p w14:paraId="5C5DE929" w14:textId="77777777" w:rsidR="00952377" w:rsidRPr="00837710" w:rsidRDefault="00952377" w:rsidP="009C0A77">
      <w:pPr>
        <w:rPr>
          <w:rFonts w:ascii="Arial" w:eastAsiaTheme="minorEastAsia" w:hAnsi="Arial" w:cs="Arial"/>
          <w:sz w:val="22"/>
          <w:szCs w:val="22"/>
        </w:rPr>
      </w:pPr>
    </w:p>
    <w:p w14:paraId="19C6B0B3" w14:textId="62A821B8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eastAsiaTheme="minorEastAsia" w:hAnsi="Arial" w:cs="Arial"/>
          <w:sz w:val="22"/>
          <w:szCs w:val="22"/>
        </w:rPr>
        <w:t xml:space="preserve">Sustituyamos el valor de 3 en la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incógnita </w:t>
      </w:r>
      <w:commentRangeStart w:id="17"/>
      <w:r w:rsidR="00803ADD" w:rsidRPr="24BBAFC4">
        <w:rPr>
          <w:rFonts w:ascii="Arial" w:hAnsi="Arial" w:cs="Arial"/>
          <w:sz w:val="22"/>
          <w:szCs w:val="22"/>
        </w:rPr>
        <w:t>x</w:t>
      </w:r>
      <w:commentRangeEnd w:id="17"/>
      <w:r w:rsidR="009C0A77">
        <w:rPr>
          <w:rStyle w:val="Refdecomentario"/>
        </w:rPr>
        <w:commentReference w:id="17"/>
      </w:r>
      <w:r w:rsidRPr="24BBAFC4">
        <w:rPr>
          <w:rFonts w:ascii="Arial" w:eastAsiaTheme="minorEastAsia" w:hAnsi="Arial" w:cs="Arial"/>
          <w:sz w:val="22"/>
          <w:szCs w:val="22"/>
        </w:rPr>
        <w:t>, el número de veces que se presente en la ecuació</w:t>
      </w:r>
      <w:r w:rsidR="00803ADD" w:rsidRPr="24BBAFC4">
        <w:rPr>
          <w:rFonts w:ascii="Arial" w:eastAsiaTheme="minorEastAsia" w:hAnsi="Arial" w:cs="Arial"/>
          <w:sz w:val="22"/>
          <w:szCs w:val="22"/>
        </w:rPr>
        <w:t>n</w:t>
      </w:r>
      <w:r w:rsidR="4F38EFB3" w:rsidRPr="24BBAFC4">
        <w:rPr>
          <w:rFonts w:ascii="Arial" w:eastAsiaTheme="minorEastAsia" w:hAnsi="Arial" w:cs="Arial"/>
          <w:sz w:val="22"/>
          <w:szCs w:val="22"/>
        </w:rPr>
        <w:t>:</w:t>
      </w:r>
    </w:p>
    <w:p w14:paraId="76757E98" w14:textId="77777777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</w:p>
    <w:p w14:paraId="14867692" w14:textId="488EEAC7" w:rsidR="00952377" w:rsidRPr="00837710" w:rsidRDefault="00803ADD" w:rsidP="00B94503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commentRangeStart w:id="18"/>
      <w:r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2(3) +4 = 4(3) -2</m:t>
        </m:r>
      </m:oMath>
      <w:r w:rsidRPr="00837710">
        <w:rPr>
          <w:rFonts w:ascii="Arial" w:eastAsiaTheme="minorEastAsia" w:hAnsi="Arial" w:cs="Arial"/>
          <w:sz w:val="22"/>
          <w:szCs w:val="22"/>
        </w:rPr>
        <w:t xml:space="preserve"> </w:t>
      </w:r>
      <w:commentRangeEnd w:id="18"/>
      <w:r w:rsidR="009C0A77">
        <w:rPr>
          <w:rStyle w:val="Refdecomentario"/>
        </w:rPr>
        <w:commentReference w:id="18"/>
      </w:r>
    </w:p>
    <w:p w14:paraId="057F815B" w14:textId="77777777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07922A06" w14:textId="2F8BF6C6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>y resolvamos</w:t>
      </w:r>
      <w:r w:rsidR="1AAC6377" w:rsidRPr="24BBAFC4">
        <w:rPr>
          <w:rFonts w:ascii="Arial" w:hAnsi="Arial" w:cs="Arial"/>
          <w:sz w:val="22"/>
          <w:szCs w:val="22"/>
        </w:rPr>
        <w:t>:</w:t>
      </w:r>
    </w:p>
    <w:p w14:paraId="75EAD6C5" w14:textId="2BD44C4F" w:rsidR="00803ADD" w:rsidRPr="00837710" w:rsidRDefault="00803ADD" w:rsidP="00B94503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commentRangeStart w:id="19"/>
      <w:r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6 +4 = 12 -2</m:t>
        </m:r>
        <w:commentRangeEnd w:id="19"/>
        <m:r>
          <w:rPr>
            <w:rStyle w:val="Refdecomentario"/>
            <w:rFonts w:ascii="Cambria Math" w:hAnsi="Cambria Math"/>
            <w:i/>
          </w:rPr>
          <w:commentReference w:id="19"/>
        </m:r>
      </m:oMath>
    </w:p>
    <w:p w14:paraId="0D62D0DF" w14:textId="422ACEEC" w:rsidR="00952377" w:rsidRPr="00837710" w:rsidRDefault="00803ADD" w:rsidP="00B94503">
      <w:pPr>
        <w:spacing w:line="276" w:lineRule="auto"/>
        <w:ind w:left="426"/>
        <w:jc w:val="center"/>
        <w:rPr>
          <w:rFonts w:ascii="Arial" w:eastAsiaTheme="minorEastAsia" w:hAnsi="Arial" w:cs="Arial"/>
          <w:sz w:val="22"/>
          <w:szCs w:val="22"/>
        </w:rPr>
      </w:pPr>
      <w:commentRangeStart w:id="20"/>
      <w:r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10 = 10</m:t>
        </m:r>
        <w:commentRangeEnd w:id="20"/>
        <m:r>
          <w:rPr>
            <w:rStyle w:val="Refdecomentario"/>
            <w:rFonts w:ascii="Cambria Math" w:hAnsi="Cambria Math"/>
            <w:i/>
          </w:rPr>
          <w:commentReference w:id="20"/>
        </m:r>
      </m:oMath>
    </w:p>
    <w:p w14:paraId="22F3A054" w14:textId="3073C734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775A7B86" w14:textId="77777777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6541A8AE" w14:textId="0D72E73E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>c</w:t>
      </w:r>
      <w:r w:rsidR="6BE70986" w:rsidRPr="24BBAFC4">
        <w:rPr>
          <w:rFonts w:ascii="Arial" w:hAnsi="Arial" w:cs="Arial"/>
          <w:sz w:val="22"/>
          <w:szCs w:val="22"/>
        </w:rPr>
        <w:t>o</w:t>
      </w:r>
      <w:r w:rsidRPr="24BBAFC4">
        <w:rPr>
          <w:rFonts w:ascii="Arial" w:hAnsi="Arial" w:cs="Arial"/>
          <w:sz w:val="22"/>
          <w:szCs w:val="22"/>
        </w:rPr>
        <w:t xml:space="preserve">mo </w:t>
      </w:r>
      <m:oMath>
        <m:r>
          <w:rPr>
            <w:rFonts w:ascii="Cambria Math" w:hAnsi="Cambria Math" w:cs="Arial"/>
            <w:sz w:val="22"/>
            <w:szCs w:val="22"/>
          </w:rPr>
          <m:t>10 = 10</m:t>
        </m:r>
      </m:oMath>
      <w:commentRangeStart w:id="21"/>
      <w:r w:rsidRPr="24BBAFC4">
        <w:rPr>
          <w:rFonts w:ascii="Arial" w:hAnsi="Arial" w:cs="Arial"/>
          <w:sz w:val="22"/>
          <w:szCs w:val="22"/>
        </w:rPr>
        <w:t xml:space="preserve"> </w:t>
      </w:r>
      <w:commentRangeEnd w:id="21"/>
      <w:r w:rsidR="009C0A77">
        <w:rPr>
          <w:rStyle w:val="Refdecomentario"/>
        </w:rPr>
        <w:commentReference w:id="21"/>
      </w:r>
      <w:r w:rsidRPr="24BBAFC4">
        <w:rPr>
          <w:rFonts w:ascii="Arial" w:hAnsi="Arial" w:cs="Arial"/>
          <w:sz w:val="22"/>
          <w:szCs w:val="22"/>
        </w:rPr>
        <w:t>es verdadero,</w:t>
      </w:r>
      <w:r w:rsidR="00532CEE" w:rsidRPr="24BBAFC4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commentRangeStart w:id="22"/>
      <w:r w:rsidRPr="24BBAFC4">
        <w:rPr>
          <w:rFonts w:ascii="Arial" w:hAnsi="Arial" w:cs="Arial"/>
          <w:sz w:val="22"/>
          <w:szCs w:val="22"/>
        </w:rPr>
        <w:t xml:space="preserve"> </w:t>
      </w:r>
      <w:commentRangeEnd w:id="22"/>
      <w:r w:rsidR="009C0A77">
        <w:rPr>
          <w:rStyle w:val="Refdecomentario"/>
        </w:rPr>
        <w:commentReference w:id="22"/>
      </w:r>
      <w:r w:rsidRPr="24BBAFC4">
        <w:rPr>
          <w:rFonts w:ascii="Arial" w:hAnsi="Arial" w:cs="Arial"/>
          <w:sz w:val="22"/>
          <w:szCs w:val="22"/>
        </w:rPr>
        <w:t xml:space="preserve">satisface la ecuación. Es decir,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  <w:commentRangeStart w:id="23"/>
        <w:commentRangeEnd w:id="23"/>
        <m:r>
          <w:rPr>
            <w:rStyle w:val="Refdecomentario"/>
            <w:rFonts w:ascii="Cambria Math" w:hAnsi="Cambria Math"/>
            <w:i/>
          </w:rPr>
          <w:commentReference w:id="23"/>
        </m:r>
      </m:oMath>
      <w:r w:rsidR="009C0A77" w:rsidRPr="24BBAFC4">
        <w:rPr>
          <w:rFonts w:ascii="Arial" w:hAnsi="Arial" w:cs="Arial"/>
          <w:sz w:val="22"/>
          <w:szCs w:val="22"/>
        </w:rPr>
        <w:t xml:space="preserve"> </w:t>
      </w:r>
      <w:r w:rsidRPr="24BBAFC4">
        <w:rPr>
          <w:rFonts w:ascii="Arial" w:hAnsi="Arial" w:cs="Arial"/>
          <w:sz w:val="22"/>
          <w:szCs w:val="22"/>
        </w:rPr>
        <w:t>es una raíz o solución para esta ecuación.</w:t>
      </w:r>
    </w:p>
    <w:p w14:paraId="22F115B9" w14:textId="77777777" w:rsidR="00952377" w:rsidRPr="00837710" w:rsidRDefault="00952377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6E287500" w14:textId="77777777" w:rsidR="00915EAA" w:rsidRPr="00837710" w:rsidRDefault="00915EAA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15DB0D03" w14:textId="66E0B17B" w:rsidR="00952377" w:rsidRPr="00837710" w:rsidRDefault="00952377" w:rsidP="00B94503">
      <w:pPr>
        <w:spacing w:line="276" w:lineRule="auto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Veamos ahora si </w:t>
      </w:r>
      <m:oMath>
        <m:r>
          <w:rPr>
            <w:rFonts w:ascii="Cambria Math" w:hAnsi="Cambria Math" w:cs="Arial"/>
            <w:sz w:val="22"/>
            <w:szCs w:val="22"/>
          </w:rPr>
          <m:t>x = 2</m:t>
        </m:r>
        <w:commentRangeStart w:id="24"/>
        <w:commentRangeEnd w:id="24"/>
        <m:r>
          <w:rPr>
            <w:rStyle w:val="Refdecomentario"/>
            <w:rFonts w:ascii="Cambria Math" w:hAnsi="Cambria Math"/>
            <w:i/>
          </w:rPr>
          <w:commentReference w:id="24"/>
        </m:r>
      </m:oMath>
      <w:r w:rsidRPr="00837710">
        <w:rPr>
          <w:rFonts w:ascii="Arial" w:hAnsi="Arial" w:cs="Arial"/>
          <w:sz w:val="22"/>
          <w:szCs w:val="22"/>
        </w:rPr>
        <w:t xml:space="preserve"> es raíz de la misma ecuación</w:t>
      </w:r>
    </w:p>
    <w:p w14:paraId="0A1DE36F" w14:textId="77777777" w:rsidR="00B94503" w:rsidRPr="00837710" w:rsidRDefault="00B94503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69BF73EF" w14:textId="0A71100E" w:rsidR="00B94503" w:rsidRPr="005929E6" w:rsidRDefault="005929E6" w:rsidP="00B94503">
      <w:pPr>
        <w:spacing w:line="276" w:lineRule="auto"/>
        <w:ind w:left="426"/>
        <w:jc w:val="center"/>
        <w:rPr>
          <w:rFonts w:ascii="Cambria Math" w:hAnsi="Cambria Math" w:cs="Arial"/>
          <w:sz w:val="22"/>
          <w:szCs w:val="22"/>
          <w:oMath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2(2) +4 = 4(2) -2 </m:t>
          </m:r>
          <w:commentRangeStart w:id="25"/>
          <w:commentRangeEnd w:id="25"/>
          <m:r>
            <m:rPr>
              <m:sty m:val="p"/>
            </m:rPr>
            <w:rPr>
              <w:rStyle w:val="Refdecomentario"/>
            </w:rPr>
            <w:commentReference w:id="25"/>
          </m:r>
        </m:oMath>
      </m:oMathPara>
    </w:p>
    <w:p w14:paraId="6A5C1E21" w14:textId="2499BB7C" w:rsidR="00B94503" w:rsidRPr="005929E6" w:rsidRDefault="005929E6" w:rsidP="00B94503">
      <w:pPr>
        <w:spacing w:line="276" w:lineRule="auto"/>
        <w:ind w:left="426"/>
        <w:jc w:val="center"/>
        <w:rPr>
          <w:rFonts w:ascii="Cambria Math" w:hAnsi="Cambria Math" w:cs="Arial"/>
          <w:sz w:val="22"/>
          <w:szCs w:val="22"/>
          <w:oMath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4 +4 = 8 -2</m:t>
          </m:r>
          <w:commentRangeStart w:id="26"/>
          <w:commentRangeEnd w:id="26"/>
          <m:r>
            <m:rPr>
              <m:sty m:val="p"/>
            </m:rPr>
            <w:rPr>
              <w:rStyle w:val="Refdecomentario"/>
            </w:rPr>
            <w:commentReference w:id="26"/>
          </m:r>
        </m:oMath>
      </m:oMathPara>
    </w:p>
    <w:p w14:paraId="6AFCD232" w14:textId="6F074A3C" w:rsidR="00B94503" w:rsidRPr="005929E6" w:rsidRDefault="005929E6" w:rsidP="00B94503">
      <w:pPr>
        <w:spacing w:line="276" w:lineRule="auto"/>
        <w:ind w:left="426"/>
        <w:jc w:val="center"/>
        <w:rPr>
          <w:rFonts w:ascii="Cambria Math" w:eastAsiaTheme="minorEastAsia" w:hAnsi="Cambria Math" w:cs="Arial"/>
          <w:sz w:val="22"/>
          <w:szCs w:val="22"/>
          <w:oMath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8= 6</m:t>
          </m:r>
          <w:commentRangeStart w:id="27"/>
          <w:commentRangeEnd w:id="27"/>
          <m:r>
            <m:rPr>
              <m:sty m:val="p"/>
            </m:rPr>
            <w:rPr>
              <w:rStyle w:val="Refdecomentario"/>
            </w:rPr>
            <w:commentReference w:id="27"/>
          </m:r>
        </m:oMath>
      </m:oMathPara>
    </w:p>
    <w:p w14:paraId="3142C655" w14:textId="77777777" w:rsidR="00B94503" w:rsidRPr="00837710" w:rsidRDefault="00B94503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54645152" w14:textId="77777777" w:rsidR="00952377" w:rsidRPr="00837710" w:rsidRDefault="00952377" w:rsidP="00952377">
      <w:pPr>
        <w:rPr>
          <w:rFonts w:ascii="Arial" w:hAnsi="Arial" w:cs="Arial"/>
          <w:sz w:val="22"/>
          <w:szCs w:val="22"/>
        </w:rPr>
      </w:pPr>
    </w:p>
    <w:p w14:paraId="2790A9BB" w14:textId="66B3537E" w:rsidR="00952377" w:rsidRPr="00837710" w:rsidRDefault="00952377" w:rsidP="00915EAA">
      <w:pPr>
        <w:ind w:left="426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sabemos que </w:t>
      </w:r>
      <m:oMath>
        <m:r>
          <w:rPr>
            <w:rFonts w:ascii="Cambria Math" w:hAnsi="Cambria Math" w:cs="Arial"/>
            <w:sz w:val="22"/>
            <w:szCs w:val="22"/>
          </w:rPr>
          <m:t>8</m:t>
        </m:r>
        <w:commentRangeStart w:id="28"/>
        <w:commentRangeEnd w:id="28"/>
        <m:r>
          <w:rPr>
            <w:rStyle w:val="Refdecomentario"/>
            <w:rFonts w:ascii="Cambria Math" w:hAnsi="Cambria Math"/>
            <w:i/>
          </w:rPr>
          <w:commentReference w:id="28"/>
        </m:r>
      </m:oMath>
      <w:r w:rsidRPr="00837710">
        <w:rPr>
          <w:rFonts w:ascii="Arial" w:hAnsi="Arial" w:cs="Arial"/>
          <w:sz w:val="22"/>
          <w:szCs w:val="22"/>
        </w:rPr>
        <w:t xml:space="preserve"> es diferente de </w:t>
      </w:r>
      <m:oMath>
        <m:r>
          <w:rPr>
            <w:rFonts w:ascii="Cambria Math" w:hAnsi="Cambria Math" w:cs="Arial"/>
            <w:sz w:val="22"/>
            <w:szCs w:val="22"/>
          </w:rPr>
          <m:t>6</m:t>
        </m:r>
        <w:commentRangeStart w:id="29"/>
        <w:commentRangeEnd w:id="29"/>
        <m:r>
          <w:rPr>
            <w:rStyle w:val="Refdecomentario"/>
            <w:rFonts w:ascii="Cambria Math" w:hAnsi="Cambria Math"/>
            <w:i/>
          </w:rPr>
          <w:commentReference w:id="29"/>
        </m:r>
      </m:oMath>
      <w:r w:rsidRPr="00837710">
        <w:rPr>
          <w:rFonts w:ascii="Arial" w:hAnsi="Arial" w:cs="Arial"/>
          <w:sz w:val="22"/>
          <w:szCs w:val="22"/>
        </w:rPr>
        <w:t>, por lo que</w:t>
      </w:r>
      <w:r w:rsidR="001C0EC7" w:rsidRPr="0083771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8= 6</m:t>
        </m:r>
      </m:oMath>
      <w:commentRangeStart w:id="30"/>
      <w:r w:rsidR="001C0EC7" w:rsidRPr="00837710">
        <w:rPr>
          <w:rFonts w:ascii="Arial" w:hAnsi="Arial" w:cs="Arial"/>
          <w:sz w:val="22"/>
          <w:szCs w:val="22"/>
        </w:rPr>
        <w:t xml:space="preserve"> </w:t>
      </w:r>
      <w:commentRangeEnd w:id="30"/>
      <w:r w:rsidR="00E46096">
        <w:rPr>
          <w:rStyle w:val="Refdecomentario"/>
        </w:rPr>
        <w:commentReference w:id="30"/>
      </w:r>
      <w:r w:rsidRPr="00837710">
        <w:rPr>
          <w:rFonts w:ascii="Arial" w:hAnsi="Arial" w:cs="Arial"/>
          <w:sz w:val="22"/>
          <w:szCs w:val="22"/>
        </w:rPr>
        <w:t xml:space="preserve"> es falso, entonces </w:t>
      </w:r>
      <m:oMath>
        <m:r>
          <w:rPr>
            <w:rFonts w:ascii="Cambria Math" w:hAnsi="Cambria Math" w:cs="Arial"/>
            <w:sz w:val="22"/>
            <w:szCs w:val="22"/>
          </w:rPr>
          <m:t>x = 2</m:t>
        </m:r>
        <w:commentRangeStart w:id="31"/>
        <w:commentRangeEnd w:id="31"/>
        <m:r>
          <w:rPr>
            <w:rStyle w:val="Refdecomentario"/>
            <w:rFonts w:ascii="Cambria Math" w:hAnsi="Cambria Math"/>
            <w:i/>
          </w:rPr>
          <w:commentReference w:id="31"/>
        </m:r>
      </m:oMath>
      <w:r w:rsidRPr="00837710">
        <w:rPr>
          <w:rFonts w:ascii="Arial" w:hAnsi="Arial" w:cs="Arial"/>
          <w:sz w:val="22"/>
          <w:szCs w:val="22"/>
        </w:rPr>
        <w:t xml:space="preserve"> no satisface la ecuación, es decir, </w:t>
      </w:r>
      <m:oMath>
        <m:r>
          <w:rPr>
            <w:rFonts w:ascii="Cambria Math" w:hAnsi="Cambria Math" w:cs="Arial"/>
            <w:sz w:val="22"/>
            <w:szCs w:val="22"/>
          </w:rPr>
          <m:t>x = 2</m:t>
        </m:r>
        <w:commentRangeStart w:id="32"/>
        <w:commentRangeEnd w:id="32"/>
        <m:r>
          <w:rPr>
            <w:rStyle w:val="Refdecomentario"/>
            <w:rFonts w:ascii="Cambria Math" w:hAnsi="Cambria Math"/>
            <w:i/>
          </w:rPr>
          <w:commentReference w:id="32"/>
        </m:r>
      </m:oMath>
      <w:r w:rsidRPr="00837710">
        <w:rPr>
          <w:rFonts w:ascii="Arial" w:hAnsi="Arial" w:cs="Arial"/>
          <w:sz w:val="22"/>
          <w:szCs w:val="22"/>
        </w:rPr>
        <w:t xml:space="preserve"> no es solución de esta ecuación.</w:t>
      </w:r>
    </w:p>
    <w:p w14:paraId="7594D098" w14:textId="77777777" w:rsidR="00952377" w:rsidRPr="00837710" w:rsidRDefault="00952377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6151BCE4" w14:textId="77777777" w:rsidR="00757681" w:rsidRDefault="00757681">
      <w:pPr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>
        <w:rPr>
          <w:rFonts w:ascii="Arial" w:hAnsi="Arial" w:cs="Arial"/>
          <w:color w:val="70AD47" w:themeColor="accent6"/>
          <w:sz w:val="40"/>
          <w:szCs w:val="40"/>
          <w:lang w:val="es-ES"/>
        </w:rPr>
        <w:br w:type="page"/>
      </w:r>
    </w:p>
    <w:p w14:paraId="4D5A0E59" w14:textId="52C8181C" w:rsidR="00757681" w:rsidRPr="00757681" w:rsidRDefault="00757681" w:rsidP="00757681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lastRenderedPageBreak/>
        <w:t xml:space="preserve">Pantalla 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>2</w:t>
      </w:r>
    </w:p>
    <w:p w14:paraId="27570FAC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18AAB568" w14:textId="77777777" w:rsidR="00520093" w:rsidRPr="00837710" w:rsidRDefault="00520093" w:rsidP="00520093">
      <w:pPr>
        <w:pStyle w:val="Ttulo3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>Diferencia entre ecuación e identidad</w:t>
      </w:r>
    </w:p>
    <w:p w14:paraId="0C7A9DE8" w14:textId="77777777" w:rsidR="00520093" w:rsidRPr="00837710" w:rsidRDefault="00520093" w:rsidP="00520093">
      <w:pPr>
        <w:rPr>
          <w:rFonts w:ascii="Arial" w:hAnsi="Arial" w:cs="Arial"/>
          <w:sz w:val="22"/>
          <w:szCs w:val="22"/>
        </w:rPr>
      </w:pPr>
    </w:p>
    <w:p w14:paraId="67FE2767" w14:textId="7A059F2B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diferencia de la ecuación, una identidad es una igualdad algebraica que siempre se cumple, </w:t>
      </w:r>
      <w:r w:rsidR="605AD49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sin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importa</w:t>
      </w:r>
      <w:r w:rsidR="158A9E7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los valores de </w:t>
      </w:r>
      <w:r w:rsidR="41A3D3EB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su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 incógnitas.</w:t>
      </w:r>
    </w:p>
    <w:p w14:paraId="1C3A8558" w14:textId="77777777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C1A3C2A" w14:textId="4E84E2A4" w:rsidR="00520093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La expresión </w:t>
      </w:r>
      <m:oMath>
        <m:r>
          <w:rPr>
            <w:rFonts w:ascii="Cambria Math" w:hAnsi="Cambria Math" w:cs="Arial"/>
            <w:color w:val="000000"/>
            <w:sz w:val="22"/>
            <w:szCs w:val="22"/>
            <w:shd w:val="clear" w:color="auto" w:fill="FFFFFF"/>
          </w:rPr>
          <m:t>3(x-5)= 3x -15</m:t>
        </m:r>
        <w:commentRangeStart w:id="33"/>
        <w:commentRangeEnd w:id="33"/>
        <m:r>
          <w:rPr>
            <w:rStyle w:val="Refdecomentario"/>
            <w:rFonts w:ascii="Cambria Math" w:hAnsi="Cambria Math"/>
            <w:i/>
          </w:rPr>
          <w:commentReference w:id="33"/>
        </m:r>
      </m:oMath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es una identidad ya que no importa el valor que tome </w:t>
      </w:r>
      <m:oMath>
        <m:r>
          <w:rPr>
            <w:rFonts w:ascii="Cambria Math" w:hAnsi="Cambria Math" w:cs="Arial"/>
            <w:color w:val="000000"/>
            <w:sz w:val="22"/>
            <w:szCs w:val="22"/>
            <w:shd w:val="clear" w:color="auto" w:fill="FFFFFF"/>
          </w:rPr>
          <m:t>x</m:t>
        </m:r>
        <w:commentRangeStart w:id="34"/>
        <w:commentRangeEnd w:id="34"/>
        <m:r>
          <w:rPr>
            <w:rStyle w:val="Refdecomentario"/>
            <w:rFonts w:ascii="Cambria Math" w:hAnsi="Cambria Math"/>
            <w:i/>
          </w:rPr>
          <w:commentReference w:id="34"/>
        </m:r>
        <m:r>
          <w:rPr>
            <w:rFonts w:ascii="Cambria Math" w:hAnsi="Cambria Math" w:cs="Arial"/>
            <w:color w:val="000000"/>
            <w:sz w:val="22"/>
            <w:szCs w:val="22"/>
            <w:shd w:val="clear" w:color="auto" w:fill="FFFFFF"/>
          </w:rPr>
          <m:t>,</m:t>
        </m:r>
      </m:oMath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la igualdad siempre se cumple. </w:t>
      </w:r>
      <w:r w:rsidR="002745ED">
        <w:rPr>
          <w:rFonts w:ascii="Arial" w:hAnsi="Arial" w:cs="Arial"/>
          <w:color w:val="000000"/>
          <w:sz w:val="22"/>
          <w:szCs w:val="22"/>
          <w:shd w:val="clear" w:color="auto" w:fill="FFFFFF"/>
        </w:rPr>
        <w:t>Veamos:</w:t>
      </w:r>
    </w:p>
    <w:p w14:paraId="45467B5A" w14:textId="77777777" w:rsidR="006F1A4A" w:rsidRDefault="006F1A4A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4DE63F5" w14:textId="77777777" w:rsidR="00B05598" w:rsidRDefault="00B05598" w:rsidP="006F1A4A">
      <w:pPr>
        <w:spacing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  <w:sectPr w:rsidR="00B0559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64DFAD" w14:textId="5BF8E2BC" w:rsidR="006F1A4A" w:rsidRPr="006F1A4A" w:rsidRDefault="006F1A4A" w:rsidP="006F1A4A">
      <w:pPr>
        <w:spacing w:line="276" w:lineRule="auto"/>
        <w:rPr>
          <w:rFonts w:ascii="Cambria Math" w:hAnsi="Cambria Math" w:cs="Arial"/>
          <w:color w:val="000000"/>
          <w:sz w:val="22"/>
          <w:szCs w:val="22"/>
          <w:shd w:val="clear" w:color="auto" w:fill="FFFFFF"/>
          <w:oMath/>
        </w:rPr>
      </w:pPr>
      <w:commentRangeStart w:id="35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Si </w:t>
      </w:r>
      <w:commentRangeEnd w:id="35"/>
      <w:r>
        <w:rPr>
          <w:rStyle w:val="Refdecomentario"/>
        </w:rPr>
        <w:commentReference w:id="35"/>
      </w:r>
      <m:oMath>
        <m:r>
          <w:rPr>
            <w:rFonts w:ascii="Cambria Math" w:hAnsi="Cambria Math" w:cs="Arial"/>
            <w:color w:val="000000"/>
            <w:sz w:val="22"/>
            <w:szCs w:val="22"/>
            <w:shd w:val="clear" w:color="auto" w:fill="FFFFFF"/>
          </w:rPr>
          <m:t xml:space="preserve">x=-1: </m:t>
        </m:r>
      </m:oMath>
    </w:p>
    <w:p w14:paraId="0EE5C2B9" w14:textId="49C44152" w:rsidR="006F1A4A" w:rsidRPr="006F1A4A" w:rsidRDefault="006F1A4A" w:rsidP="006F1A4A">
      <w:pPr>
        <w:spacing w:line="276" w:lineRule="auto"/>
        <w:rPr>
          <w:rFonts w:ascii="Cambria Math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  <w:shd w:val="clear" w:color="auto" w:fill="FFFFFF"/>
            </w:rPr>
            <m:t xml:space="preserve">3((-1)-5)= 3(-1) -15 </m:t>
          </m:r>
        </m:oMath>
      </m:oMathPara>
    </w:p>
    <w:p w14:paraId="1F6BE2A4" w14:textId="7AFA4443" w:rsidR="006F1A4A" w:rsidRPr="006F1A4A" w:rsidRDefault="006F1A4A" w:rsidP="006F1A4A">
      <w:pPr>
        <w:spacing w:line="276" w:lineRule="auto"/>
        <w:rPr>
          <w:rFonts w:ascii="Cambria Math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  <w:shd w:val="clear" w:color="auto" w:fill="FFFFFF"/>
            </w:rPr>
            <m:t>3(-6)= -3 -15</m:t>
          </m:r>
        </m:oMath>
      </m:oMathPara>
    </w:p>
    <w:p w14:paraId="0C4EE4F5" w14:textId="6CD7EA6E" w:rsidR="006F1A4A" w:rsidRPr="00B05598" w:rsidRDefault="006F1A4A" w:rsidP="006F1A4A">
      <w:pPr>
        <w:spacing w:line="276" w:lineRule="auto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  <w:shd w:val="clear" w:color="auto" w:fill="FFFFFF"/>
            </w:rPr>
            <m:t>-18= -1</m:t>
          </m:r>
          <m:r>
            <w:rPr>
              <w:rFonts w:ascii="Cambria Math" w:hAnsi="Cambria Math" w:cs="Arial"/>
              <w:color w:val="000000"/>
              <w:sz w:val="22"/>
              <w:szCs w:val="22"/>
              <w:shd w:val="clear" w:color="auto" w:fill="FFFFFF"/>
            </w:rPr>
            <m:t>8</m:t>
          </m:r>
        </m:oMath>
      </m:oMathPara>
    </w:p>
    <w:p w14:paraId="7434B1FF" w14:textId="77777777" w:rsidR="00B05598" w:rsidRPr="006F1A4A" w:rsidRDefault="00B05598" w:rsidP="006F1A4A">
      <w:pPr>
        <w:spacing w:line="276" w:lineRule="auto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</w:pPr>
    </w:p>
    <w:p w14:paraId="093420EF" w14:textId="578E4479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w:commentRangeStart w:id="36"/>
      <w:r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  <w:t xml:space="preserve">Si </w:t>
      </w:r>
      <w:commentRangeEnd w:id="36"/>
      <w:r>
        <w:rPr>
          <w:rStyle w:val="Refdecomentario"/>
        </w:rPr>
        <w:commentReference w:id="36"/>
      </w:r>
      <m:oMath>
        <m:r>
          <w:rPr>
            <w:rFonts w:ascii="Cambria Math" w:eastAsiaTheme="minorEastAsia" w:hAnsi="Cambria Math" w:cs="Arial"/>
            <w:color w:val="000000"/>
            <w:sz w:val="22"/>
            <w:szCs w:val="22"/>
            <w:shd w:val="clear" w:color="auto" w:fill="FFFFFF"/>
          </w:rPr>
          <m:t xml:space="preserve">x=3: </m:t>
        </m:r>
      </m:oMath>
    </w:p>
    <w:p w14:paraId="2FE01F35" w14:textId="21BA869A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 xml:space="preserve">3((3)-5)= 3(3) -15 </m:t>
          </m:r>
        </m:oMath>
      </m:oMathPara>
    </w:p>
    <w:p w14:paraId="4419F870" w14:textId="711E80DE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3(-2)= 9 -15</m:t>
          </m:r>
        </m:oMath>
      </m:oMathPara>
    </w:p>
    <w:p w14:paraId="564CFDF0" w14:textId="2F446868" w:rsidR="006F1A4A" w:rsidRPr="006F1A4A" w:rsidRDefault="006F1A4A" w:rsidP="006F1A4A">
      <w:pPr>
        <w:spacing w:line="276" w:lineRule="auto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-6= -</m:t>
          </m:r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6</m:t>
          </m:r>
        </m:oMath>
      </m:oMathPara>
    </w:p>
    <w:p w14:paraId="03246C62" w14:textId="77777777" w:rsidR="00B05598" w:rsidRDefault="00B05598" w:rsidP="006F1A4A">
      <w:pPr>
        <w:spacing w:line="276" w:lineRule="auto"/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</w:pPr>
    </w:p>
    <w:p w14:paraId="2AFBDF81" w14:textId="09AB13D4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w:commentRangeStart w:id="37"/>
      <w:r>
        <w:rPr>
          <w:rFonts w:ascii="Arial" w:eastAsiaTheme="minorEastAsia" w:hAnsi="Arial" w:cs="Arial"/>
          <w:color w:val="000000"/>
          <w:sz w:val="22"/>
          <w:szCs w:val="22"/>
          <w:shd w:val="clear" w:color="auto" w:fill="FFFFFF"/>
        </w:rPr>
        <w:t xml:space="preserve">Si </w:t>
      </w:r>
      <w:commentRangeEnd w:id="37"/>
      <w:r>
        <w:rPr>
          <w:rStyle w:val="Refdecomentario"/>
        </w:rPr>
        <w:commentReference w:id="37"/>
      </w:r>
      <m:oMath>
        <m:r>
          <w:rPr>
            <w:rFonts w:ascii="Cambria Math" w:eastAsiaTheme="minorEastAsia" w:hAnsi="Cambria Math" w:cs="Arial"/>
            <w:color w:val="000000"/>
            <w:sz w:val="22"/>
            <w:szCs w:val="22"/>
            <w:shd w:val="clear" w:color="auto" w:fill="FFFFFF"/>
          </w:rPr>
          <m:t xml:space="preserve">x=0: </m:t>
        </m:r>
      </m:oMath>
    </w:p>
    <w:p w14:paraId="1BBA3095" w14:textId="1E366FAA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 xml:space="preserve">3((0)-5)= 3(0) -15 </m:t>
          </m:r>
        </m:oMath>
      </m:oMathPara>
    </w:p>
    <w:p w14:paraId="50E67A00" w14:textId="5C0D5292" w:rsidR="006F1A4A" w:rsidRPr="006F1A4A" w:rsidRDefault="006F1A4A" w:rsidP="006F1A4A">
      <w:pPr>
        <w:spacing w:line="276" w:lineRule="auto"/>
        <w:rPr>
          <w:rFonts w:ascii="Cambria Math" w:eastAsiaTheme="minorEastAsia" w:hAnsi="Cambria Math" w:cs="Arial"/>
          <w:color w:val="000000"/>
          <w:sz w:val="22"/>
          <w:szCs w:val="22"/>
          <w:shd w:val="clear" w:color="auto" w:fill="FFFFFF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3(-5)= 0 -15</m:t>
          </m:r>
        </m:oMath>
      </m:oMathPara>
    </w:p>
    <w:p w14:paraId="346FCA2D" w14:textId="6BA917E7" w:rsidR="006F1A4A" w:rsidRPr="006F1A4A" w:rsidRDefault="006F1A4A" w:rsidP="006F1A4A">
      <w:pPr>
        <w:spacing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-15= -1</m:t>
          </m:r>
          <m:r>
            <w:rPr>
              <w:rFonts w:ascii="Cambria Math" w:eastAsiaTheme="minorEastAsia" w:hAnsi="Cambria Math" w:cs="Arial"/>
              <w:color w:val="000000"/>
              <w:sz w:val="22"/>
              <w:szCs w:val="22"/>
              <w:shd w:val="clear" w:color="auto" w:fill="FFFFFF"/>
            </w:rPr>
            <m:t>5</m:t>
          </m:r>
        </m:oMath>
      </m:oMathPara>
    </w:p>
    <w:p w14:paraId="72AD9E9E" w14:textId="77777777" w:rsidR="00B05598" w:rsidRDefault="00B05598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  <w:sectPr w:rsidR="00B05598" w:rsidSect="00B05598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6582DDC3" w14:textId="77777777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018C1F6" w14:textId="77777777" w:rsidR="006F1A4A" w:rsidRDefault="006F1A4A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67CD7240" w14:textId="053EAA52" w:rsidR="00485196" w:rsidRPr="00837710" w:rsidRDefault="00690CBF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Ejercicio</w:t>
      </w:r>
      <w:r w:rsidR="00520093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s</w:t>
      </w:r>
    </w:p>
    <w:p w14:paraId="75AAFB7C" w14:textId="19FDA04E" w:rsidR="00B51CC9" w:rsidRPr="00837710" w:rsidRDefault="00520093" w:rsidP="00B51CC9">
      <w:pPr>
        <w:rPr>
          <w:rFonts w:ascii="Arial" w:hAnsi="Arial" w:cs="Arial"/>
          <w:color w:val="000000" w:themeColor="text1"/>
          <w:sz w:val="22"/>
          <w:szCs w:val="22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Instrucciones:</w:t>
      </w:r>
      <w:r w:rsidR="00B51CC9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B51CC9" w:rsidRPr="00837710">
        <w:rPr>
          <w:rFonts w:ascii="Arial" w:hAnsi="Arial" w:cs="Arial"/>
          <w:sz w:val="22"/>
          <w:szCs w:val="22"/>
        </w:rPr>
        <w:t xml:space="preserve">Arrastra la categoría que consideres correcta </w:t>
      </w:r>
      <w:r w:rsidR="00B51CC9" w:rsidRPr="00837710">
        <w:rPr>
          <w:rFonts w:ascii="Arial" w:hAnsi="Arial" w:cs="Arial"/>
          <w:color w:val="000000" w:themeColor="text1"/>
          <w:sz w:val="22"/>
          <w:szCs w:val="22"/>
        </w:rPr>
        <w:t xml:space="preserve">junto a la </w:t>
      </w:r>
      <w:commentRangeStart w:id="38"/>
      <w:r w:rsidR="00B51CC9" w:rsidRPr="00837710">
        <w:rPr>
          <w:rFonts w:ascii="Arial" w:hAnsi="Arial" w:cs="Arial"/>
          <w:color w:val="000000" w:themeColor="text1"/>
          <w:sz w:val="22"/>
          <w:szCs w:val="22"/>
        </w:rPr>
        <w:t>expresión</w:t>
      </w:r>
      <w:commentRangeEnd w:id="38"/>
      <w:r w:rsidR="009A3716">
        <w:rPr>
          <w:rStyle w:val="Refdecomentario"/>
        </w:rPr>
        <w:commentReference w:id="38"/>
      </w:r>
      <w:r w:rsidR="00B51CC9" w:rsidRPr="0083771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97AB2B" w14:textId="77777777" w:rsidR="00B51CC9" w:rsidRPr="00837710" w:rsidRDefault="00B51CC9" w:rsidP="00B51CC9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1CC9" w:rsidRPr="00837710" w14:paraId="4DC6BE27" w14:textId="77777777" w:rsidTr="24BBAFC4">
        <w:tc>
          <w:tcPr>
            <w:tcW w:w="4414" w:type="dxa"/>
          </w:tcPr>
          <w:p w14:paraId="20545B29" w14:textId="6D49EAFD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7710">
              <w:rPr>
                <w:rFonts w:ascii="Arial" w:hAnsi="Arial" w:cs="Arial"/>
                <w:b/>
                <w:bCs/>
                <w:sz w:val="22"/>
                <w:szCs w:val="22"/>
              </w:rPr>
              <w:t>Expresión</w:t>
            </w:r>
          </w:p>
        </w:tc>
        <w:tc>
          <w:tcPr>
            <w:tcW w:w="4414" w:type="dxa"/>
            <w:vAlign w:val="center"/>
          </w:tcPr>
          <w:p w14:paraId="5F39F707" w14:textId="77313BFD" w:rsidR="00B51CC9" w:rsidRPr="00837710" w:rsidRDefault="00B51CC9" w:rsidP="00B51CC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Categoría</w:t>
            </w:r>
          </w:p>
        </w:tc>
      </w:tr>
      <w:tr w:rsidR="00B51CC9" w:rsidRPr="00837710" w14:paraId="770DCEFC" w14:textId="77777777" w:rsidTr="24BBAFC4">
        <w:tc>
          <w:tcPr>
            <w:tcW w:w="4414" w:type="dxa"/>
          </w:tcPr>
          <w:p w14:paraId="725132FD" w14:textId="25A8D57D" w:rsidR="00B51CC9" w:rsidRPr="00837710" w:rsidRDefault="006361CB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7z +4</m:t>
              </m:r>
              <w:commentRangeStart w:id="39"/>
              <w:commentRangeEnd w:id="39"/>
              <m:r>
                <w:rPr>
                  <w:rStyle w:val="Refdecomentario"/>
                  <w:rFonts w:ascii="Cambria Math" w:hAnsi="Cambria Math"/>
                  <w:i/>
                </w:rPr>
                <w:commentReference w:id="39"/>
              </m:r>
            </m:oMath>
            <w:r w:rsidR="00B51CC9" w:rsidRPr="24BBAF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CC9" w:rsidRPr="24BBAFC4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199FEF5F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 w:val="restart"/>
            <w:vAlign w:val="center"/>
          </w:tcPr>
          <w:p w14:paraId="27AEC6D0" w14:textId="5A06ECAF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Expresión algebraica</w:t>
            </w:r>
          </w:p>
        </w:tc>
      </w:tr>
      <w:tr w:rsidR="00B51CC9" w:rsidRPr="00837710" w14:paraId="3EA03211" w14:textId="77777777" w:rsidTr="24BBAFC4">
        <w:tc>
          <w:tcPr>
            <w:tcW w:w="4414" w:type="dxa"/>
          </w:tcPr>
          <w:p w14:paraId="525B9282" w14:textId="461C7208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5y – 4 = 2y +8</m:t>
              </m:r>
            </m:oMath>
            <w:commentRangeStart w:id="40"/>
            <w:r w:rsidR="00B51CC9" w:rsidRPr="24BBAFC4">
              <w:rPr>
                <w:rFonts w:ascii="Arial" w:hAnsi="Arial" w:cs="Arial"/>
                <w:sz w:val="22"/>
                <w:szCs w:val="22"/>
              </w:rPr>
              <w:t xml:space="preserve">  </w:t>
            </w:r>
            <w:commentRangeEnd w:id="40"/>
            <w:r>
              <w:rPr>
                <w:rStyle w:val="Refdecomentario"/>
              </w:rPr>
              <w:commentReference w:id="40"/>
            </w:r>
            <w:r w:rsidR="00B51CC9" w:rsidRPr="24BBAFC4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67CA86F1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5FA7ACE2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0111B23E" w14:textId="77777777" w:rsidTr="24BBAFC4">
        <w:tc>
          <w:tcPr>
            <w:tcW w:w="4414" w:type="dxa"/>
          </w:tcPr>
          <w:p w14:paraId="4ABA6279" w14:textId="7E02AECF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(z + 5)(z - 5) =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-25</m:t>
              </m:r>
            </m:oMath>
            <w:commentRangeStart w:id="41"/>
            <w:r w:rsidR="00B51CC9" w:rsidRPr="24BBAFC4">
              <w:rPr>
                <w:rFonts w:ascii="Arial" w:hAnsi="Arial" w:cs="Arial"/>
                <w:sz w:val="22"/>
                <w:szCs w:val="22"/>
              </w:rPr>
              <w:t xml:space="preserve">  </w:t>
            </w:r>
            <w:commentRangeEnd w:id="41"/>
            <w:r>
              <w:rPr>
                <w:rStyle w:val="Refdecomentario"/>
              </w:rPr>
              <w:commentReference w:id="41"/>
            </w:r>
            <w:r w:rsidR="00B51CC9" w:rsidRPr="24BBAFC4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22AD9975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78E4EAD4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65209C4F" w14:textId="77777777" w:rsidTr="24BBAFC4">
        <w:tc>
          <w:tcPr>
            <w:tcW w:w="4414" w:type="dxa"/>
          </w:tcPr>
          <w:p w14:paraId="7F845850" w14:textId="30F35771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7x + 21 =</m:t>
              </m:r>
            </m:oMath>
            <w:commentRangeStart w:id="42"/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</w:t>
            </w:r>
            <w:commentRangeEnd w:id="42"/>
            <w:r>
              <w:rPr>
                <w:rStyle w:val="Refdecomentario"/>
              </w:rPr>
              <w:commentReference w:id="42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1EEFA54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AA55E54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739E6071" w14:textId="77777777" w:rsidTr="24BBAFC4">
        <w:tc>
          <w:tcPr>
            <w:tcW w:w="4414" w:type="dxa"/>
          </w:tcPr>
          <w:p w14:paraId="754F9E84" w14:textId="21A17810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 = 5x -3</m:t>
              </m:r>
            </m:oMath>
            <w:commentRangeStart w:id="43"/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</w:t>
            </w:r>
            <w:commentRangeEnd w:id="43"/>
            <w:r>
              <w:rPr>
                <w:rStyle w:val="Refdecomentario"/>
              </w:rPr>
              <w:commentReference w:id="43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2F19787D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 w:val="restart"/>
            <w:vAlign w:val="center"/>
          </w:tcPr>
          <w:p w14:paraId="7F301B90" w14:textId="3BD6710F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Ecuación</w:t>
            </w:r>
          </w:p>
        </w:tc>
      </w:tr>
      <w:tr w:rsidR="00B51CC9" w:rsidRPr="00837710" w14:paraId="049A54BD" w14:textId="77777777" w:rsidTr="24BBAFC4">
        <w:tc>
          <w:tcPr>
            <w:tcW w:w="4414" w:type="dxa"/>
          </w:tcPr>
          <w:p w14:paraId="192502A9" w14:textId="221B621F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(x-1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  <w:vertAlign w:val="superscript"/>
                </w:rPr>
                <m:t xml:space="preserve"> 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+ (y+2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  <w:vertAlign w:val="superscript"/>
                </w:rPr>
                <m:t xml:space="preserve"> 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= 25</m:t>
              </m:r>
              <w:commentRangeStart w:id="44"/>
              <w:commentRangeEnd w:id="44"/>
              <m:r>
                <w:rPr>
                  <w:rStyle w:val="Refdecomentario"/>
                  <w:rFonts w:ascii="Cambria Math" w:hAnsi="Cambria Math"/>
                  <w:i/>
                </w:rPr>
                <w:commentReference w:id="44"/>
              </m:r>
            </m:oMath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1DE6B5E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36DE2E13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5B08112C" w14:textId="77777777" w:rsidTr="24BBAFC4">
        <w:tc>
          <w:tcPr>
            <w:tcW w:w="4414" w:type="dxa"/>
          </w:tcPr>
          <w:p w14:paraId="4B31A3EF" w14:textId="4D51EC41" w:rsidR="00B51CC9" w:rsidRPr="00837710" w:rsidRDefault="00FD5FDC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x(x -7) =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-7x</m:t>
              </m:r>
            </m:oMath>
            <w:commentRangeStart w:id="45"/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 </w:t>
            </w:r>
            <w:commentRangeEnd w:id="45"/>
            <w:r>
              <w:rPr>
                <w:rStyle w:val="Refdecomentario"/>
              </w:rPr>
              <w:commentReference w:id="45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2FB1953A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4AB69F3F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08133990" w14:textId="77777777" w:rsidTr="24BBAFC4">
        <w:tc>
          <w:tcPr>
            <w:tcW w:w="4414" w:type="dxa"/>
          </w:tcPr>
          <w:p w14:paraId="5F87A44B" w14:textId="6839F671" w:rsidR="00B51CC9" w:rsidRPr="00837710" w:rsidRDefault="00201ABB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+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5x +6 = 0</m:t>
              </m:r>
            </m:oMath>
            <w:commentRangeStart w:id="46"/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</w:t>
            </w:r>
            <w:commentRangeEnd w:id="46"/>
            <w:r w:rsidR="00FD5FDC">
              <w:rPr>
                <w:rStyle w:val="Refdecomentario"/>
              </w:rPr>
              <w:commentReference w:id="46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</w:tc>
        <w:tc>
          <w:tcPr>
            <w:tcW w:w="4414" w:type="dxa"/>
            <w:vMerge/>
            <w:vAlign w:val="center"/>
          </w:tcPr>
          <w:p w14:paraId="71B6ACE1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260BA11A" w14:textId="77777777" w:rsidTr="24BBAFC4">
        <w:tc>
          <w:tcPr>
            <w:tcW w:w="4414" w:type="dxa"/>
          </w:tcPr>
          <w:p w14:paraId="12200685" w14:textId="52400F9C" w:rsidR="00B51CC9" w:rsidRPr="00837710" w:rsidRDefault="00201ABB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+2 x + 9</m:t>
              </m:r>
              <w:commentRangeStart w:id="47"/>
              <w:commentRangeEnd w:id="47"/>
              <m:r>
                <w:rPr>
                  <w:rStyle w:val="Refdecomentario"/>
                  <w:rFonts w:ascii="Cambria Math" w:hAnsi="Cambria Math"/>
                  <w:i/>
                </w:rPr>
                <w:commentReference w:id="47"/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</m:oMath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</w:tc>
        <w:tc>
          <w:tcPr>
            <w:tcW w:w="4414" w:type="dxa"/>
            <w:vMerge w:val="restart"/>
            <w:vAlign w:val="center"/>
          </w:tcPr>
          <w:p w14:paraId="71A6C620" w14:textId="18A11CD4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Identidad</w:t>
            </w:r>
          </w:p>
        </w:tc>
      </w:tr>
      <w:tr w:rsidR="00B51CC9" w:rsidRPr="00837710" w14:paraId="07982663" w14:textId="77777777" w:rsidTr="24BBAFC4">
        <w:tc>
          <w:tcPr>
            <w:tcW w:w="4414" w:type="dxa"/>
          </w:tcPr>
          <w:p w14:paraId="385A0D03" w14:textId="0BFB5439" w:rsidR="00B51CC9" w:rsidRPr="00837710" w:rsidRDefault="00201ABB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(a 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b)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+ 2ab 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</m:oMath>
            <w:commentRangeStart w:id="48"/>
            <w:r w:rsidR="00B51CC9"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  </w:t>
            </w:r>
            <w:commentRangeEnd w:id="48"/>
            <w:r w:rsidR="00FD5FDC">
              <w:rPr>
                <w:rStyle w:val="Refdecomentario"/>
              </w:rPr>
              <w:commentReference w:id="48"/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053883B9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4220148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commentRangeStart w:id="49"/>
      <w:tr w:rsidR="00B51CC9" w:rsidRPr="00837710" w14:paraId="11768F65" w14:textId="77777777" w:rsidTr="24BBAFC4">
        <w:tc>
          <w:tcPr>
            <w:tcW w:w="4414" w:type="dxa"/>
          </w:tcPr>
          <w:p w14:paraId="133F5399" w14:textId="31539707" w:rsidR="00B51CC9" w:rsidRPr="00837710" w:rsidRDefault="00000000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4x-10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  <w:commentRangeEnd w:id="49"/>
              <m:r>
                <m:rPr>
                  <m:sty m:val="p"/>
                </m:rPr>
                <w:rPr>
                  <w:rStyle w:val="Refdecomentario"/>
                </w:rPr>
                <w:commentReference w:id="49"/>
              </m:r>
            </m:oMath>
            <w:r w:rsidR="00B51CC9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="782C6003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                </w:t>
            </w:r>
            <w:r w:rsidR="00B51CC9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70D9CDC2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EB78502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130D15DD" w14:textId="77777777" w:rsidTr="24BBAFC4">
        <w:tc>
          <w:tcPr>
            <w:tcW w:w="4414" w:type="dxa"/>
          </w:tcPr>
          <w:p w14:paraId="25A2778E" w14:textId="44B91C0A" w:rsidR="00B51CC9" w:rsidRPr="00837710" w:rsidRDefault="00201ABB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2(x+5)= 2x +10</m:t>
              </m:r>
              <w:commentRangeStart w:id="50"/>
              <w:commentRangeEnd w:id="50"/>
              <m:r>
                <w:rPr>
                  <w:rStyle w:val="Refdecomentario"/>
                  <w:rFonts w:ascii="Cambria Math" w:hAnsi="Cambria Math"/>
                  <w:i/>
                </w:rPr>
                <w:commentReference w:id="50"/>
              </m:r>
            </m:oMath>
            <w:r w:rsidR="00B51CC9" w:rsidRPr="00837710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1A7BE3C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1DDF1A9F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1B029E9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270ABB0E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7B3CF936" w14:textId="1C4CC7D0" w:rsidR="00690CBF" w:rsidRPr="00837710" w:rsidRDefault="00690CBF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Instrucciones: Verifica si los valores propuestos son solución de la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ecuaci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o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n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es dadas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.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Si los valores son </w:t>
      </w:r>
      <w:r w:rsidR="246C81E7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raíces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de la ecuación, selecciona la opción “Verdadero”; de lo contrario, selecciona “Falso”.</w:t>
      </w:r>
      <w:r w:rsidR="00D41B68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 </w:t>
      </w:r>
      <w:r w:rsidR="00D41B68" w:rsidRPr="00837710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Reactivos de VERDADERO/</w:t>
      </w:r>
      <w:commentRangeStart w:id="51"/>
      <w:r w:rsidR="00D41B68" w:rsidRPr="00837710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FALSO</w:t>
      </w:r>
      <w:commentRangeEnd w:id="51"/>
      <w:r w:rsidR="009A3716">
        <w:rPr>
          <w:rStyle w:val="Refdecomentario"/>
        </w:rPr>
        <w:commentReference w:id="51"/>
      </w:r>
    </w:p>
    <w:p w14:paraId="169681BC" w14:textId="77777777" w:rsidR="0089520C" w:rsidRPr="00837710" w:rsidRDefault="0089520C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696B0164" w14:textId="6A64C2B4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1. ¿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commentRangeStart w:id="52"/>
      <w:r w:rsidRPr="00837710">
        <w:rPr>
          <w:rFonts w:ascii="Arial" w:hAnsi="Arial" w:cs="Arial"/>
          <w:sz w:val="22"/>
          <w:szCs w:val="22"/>
        </w:rPr>
        <w:t xml:space="preserve"> </w:t>
      </w:r>
      <w:commentRangeEnd w:id="52"/>
      <w:r w:rsidR="00DB1DD9">
        <w:rPr>
          <w:rStyle w:val="Refdecomentario"/>
        </w:rPr>
        <w:commentReference w:id="52"/>
      </w:r>
      <w:r w:rsidRPr="00837710">
        <w:rPr>
          <w:rFonts w:ascii="Arial" w:hAnsi="Arial" w:cs="Arial"/>
          <w:sz w:val="22"/>
          <w:szCs w:val="22"/>
        </w:rPr>
        <w:t xml:space="preserve">es una solución para la ecuación </w:t>
      </w:r>
      <m:oMath>
        <m:r>
          <w:rPr>
            <w:rFonts w:ascii="Cambria Math" w:hAnsi="Cambria Math" w:cs="Arial"/>
            <w:sz w:val="22"/>
            <w:szCs w:val="22"/>
          </w:rPr>
          <m:t>2x - 5 = 1</m:t>
        </m:r>
        <w:commentRangeStart w:id="53"/>
        <w:commentRangeEnd w:id="53"/>
        <m:r>
          <w:rPr>
            <w:rStyle w:val="Refdecomentario"/>
            <w:rFonts w:ascii="Cambria Math" w:hAnsi="Cambria Math"/>
            <w:i/>
          </w:rPr>
          <w:commentReference w:id="53"/>
        </m:r>
      </m:oMath>
      <w:r w:rsidRPr="00837710">
        <w:rPr>
          <w:rFonts w:ascii="Arial" w:hAnsi="Arial" w:cs="Arial"/>
          <w:sz w:val="22"/>
          <w:szCs w:val="22"/>
        </w:rPr>
        <w:t>?</w:t>
      </w:r>
    </w:p>
    <w:p w14:paraId="492144DA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 </w:t>
      </w:r>
      <w:r w:rsidRPr="00837710">
        <w:rPr>
          <w:rFonts w:ascii="Arial" w:hAnsi="Arial" w:cs="Arial"/>
          <w:color w:val="FF0000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>/ Falso</w:t>
      </w:r>
    </w:p>
    <w:p w14:paraId="1C5B2BC6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70AB16D4" w14:textId="69A057D3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DB1DD9">
        <w:rPr>
          <w:rFonts w:ascii="Arial" w:hAnsi="Arial" w:cs="Arial"/>
          <w:color w:val="C00000"/>
          <w:sz w:val="22"/>
          <w:szCs w:val="22"/>
        </w:rPr>
        <w:t>Retroalimentación</w:t>
      </w:r>
    </w:p>
    <w:p w14:paraId="6E97C34A" w14:textId="04952B0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Sustituyendo</w:t>
      </w:r>
      <w:r w:rsidR="00DB1DD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 = 3</m:t>
        </m:r>
      </m:oMath>
      <w:commentRangeStart w:id="54"/>
      <w:r w:rsidR="00DB1DD9" w:rsidRPr="00837710">
        <w:rPr>
          <w:rFonts w:ascii="Arial" w:hAnsi="Arial" w:cs="Arial"/>
          <w:sz w:val="22"/>
          <w:szCs w:val="22"/>
        </w:rPr>
        <w:t xml:space="preserve"> </w:t>
      </w:r>
      <w:commentRangeEnd w:id="54"/>
      <w:r w:rsidR="00DB1DD9">
        <w:rPr>
          <w:rStyle w:val="Refdecomentario"/>
        </w:rPr>
        <w:commentReference w:id="54"/>
      </w:r>
      <w:r w:rsidRPr="00837710">
        <w:rPr>
          <w:rFonts w:ascii="Arial" w:hAnsi="Arial" w:cs="Arial"/>
          <w:sz w:val="22"/>
          <w:szCs w:val="22"/>
        </w:rPr>
        <w:t xml:space="preserve"> en</w:t>
      </w:r>
      <w:r w:rsidR="00DB1DD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2x - 5 = 1</m:t>
        </m:r>
        <w:commentRangeStart w:id="55"/>
        <w:commentRangeEnd w:id="55"/>
        <m:r>
          <w:rPr>
            <w:rStyle w:val="Refdecomentario"/>
            <w:rFonts w:ascii="Cambria Math" w:hAnsi="Cambria Math"/>
            <w:i/>
          </w:rPr>
          <w:commentReference w:id="55"/>
        </m:r>
      </m:oMath>
      <w:r w:rsidRPr="00837710">
        <w:rPr>
          <w:rFonts w:ascii="Arial" w:hAnsi="Arial" w:cs="Arial"/>
          <w:sz w:val="22"/>
          <w:szCs w:val="22"/>
        </w:rPr>
        <w:t xml:space="preserve">, obtenemos </w:t>
      </w:r>
      <m:oMath>
        <m:r>
          <w:rPr>
            <w:rFonts w:ascii="Cambria Math" w:hAnsi="Cambria Math" w:cs="Arial"/>
            <w:sz w:val="22"/>
            <w:szCs w:val="22"/>
          </w:rPr>
          <m:t>2(3) - 5 = 1</m:t>
        </m:r>
        <w:commentRangeStart w:id="56"/>
        <w:commentRangeEnd w:id="56"/>
        <m:r>
          <w:rPr>
            <w:rStyle w:val="Refdecomentario"/>
            <w:rFonts w:ascii="Cambria Math" w:hAnsi="Cambria Math"/>
            <w:i/>
          </w:rPr>
          <w:commentReference w:id="56"/>
        </m:r>
      </m:oMath>
      <w:r w:rsidRPr="00837710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 = 1</m:t>
        </m:r>
        <w:commentRangeStart w:id="57"/>
        <w:commentRangeEnd w:id="57"/>
        <m:r>
          <w:rPr>
            <w:rStyle w:val="Refdecomentario"/>
            <w:rFonts w:ascii="Cambria Math" w:hAnsi="Cambria Math"/>
            <w:i/>
          </w:rPr>
          <w:commentReference w:id="57"/>
        </m:r>
      </m:oMath>
      <w:r w:rsidRPr="00837710">
        <w:rPr>
          <w:rFonts w:ascii="Arial" w:hAnsi="Arial" w:cs="Arial"/>
          <w:sz w:val="22"/>
          <w:szCs w:val="22"/>
        </w:rPr>
        <w:t>, que es verdadero.</w:t>
      </w:r>
    </w:p>
    <w:p w14:paraId="4F2BECE3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32B95CE" w14:textId="44227D9A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2. </w:t>
      </w:r>
      <w:commentRangeStart w:id="58"/>
      <w:r w:rsidRPr="00837710">
        <w:rPr>
          <w:rFonts w:ascii="Arial" w:hAnsi="Arial" w:cs="Arial"/>
          <w:sz w:val="22"/>
          <w:szCs w:val="22"/>
        </w:rPr>
        <w:t>¿</w:t>
      </w:r>
      <m:oMath>
        <m:r>
          <w:rPr>
            <w:rFonts w:ascii="Cambria Math" w:hAnsi="Cambria Math" w:cs="Arial"/>
            <w:sz w:val="22"/>
            <w:szCs w:val="22"/>
          </w:rPr>
          <m:t>y = -2</m:t>
        </m:r>
        <w:commentRangeEnd w:id="58"/>
        <m:r>
          <w:rPr>
            <w:rStyle w:val="Refdecomentario"/>
            <w:rFonts w:ascii="Cambria Math" w:hAnsi="Cambria Math"/>
            <w:i/>
          </w:rPr>
          <w:commentReference w:id="58"/>
        </m:r>
      </m:oMath>
      <w:r w:rsidRPr="00837710">
        <w:rPr>
          <w:rFonts w:ascii="Arial" w:hAnsi="Arial" w:cs="Arial"/>
          <w:sz w:val="22"/>
          <w:szCs w:val="22"/>
        </w:rPr>
        <w:t xml:space="preserve"> es una raíz de la ecuación </w:t>
      </w:r>
      <m:oMath>
        <m:r>
          <w:rPr>
            <w:rFonts w:ascii="Cambria Math" w:hAnsi="Cambria Math" w:cs="Arial"/>
            <w:sz w:val="22"/>
            <w:szCs w:val="22"/>
          </w:rPr>
          <m:t>3y + 4 = 10</m:t>
        </m:r>
        <w:commentRangeStart w:id="59"/>
        <w:commentRangeEnd w:id="59"/>
        <m:r>
          <w:rPr>
            <w:rStyle w:val="Refdecomentario"/>
            <w:rFonts w:ascii="Cambria Math" w:hAnsi="Cambria Math"/>
            <w:i/>
          </w:rPr>
          <w:commentReference w:id="59"/>
        </m:r>
      </m:oMath>
      <w:r w:rsidRPr="00837710">
        <w:rPr>
          <w:rFonts w:ascii="Arial" w:hAnsi="Arial" w:cs="Arial"/>
          <w:sz w:val="22"/>
          <w:szCs w:val="22"/>
        </w:rPr>
        <w:t>?</w:t>
      </w:r>
    </w:p>
    <w:p w14:paraId="1A1EFBC5" w14:textId="77777777" w:rsidR="0089520C" w:rsidRPr="00837710" w:rsidRDefault="0089520C" w:rsidP="0089520C">
      <w:pPr>
        <w:rPr>
          <w:rFonts w:ascii="Arial" w:hAnsi="Arial" w:cs="Arial"/>
          <w:color w:val="FF0000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Verdadero 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31AD78AD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6FB62F5" w14:textId="20A8819E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DB1DD9">
        <w:rPr>
          <w:rFonts w:ascii="Arial" w:hAnsi="Arial" w:cs="Arial"/>
          <w:color w:val="C00000"/>
          <w:sz w:val="22"/>
          <w:szCs w:val="22"/>
        </w:rPr>
        <w:t>Retroalimentación</w:t>
      </w:r>
    </w:p>
    <w:p w14:paraId="5510303D" w14:textId="50713E32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Sustituyendo</w:t>
      </w:r>
      <w:r w:rsidR="00DB1DD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y = -2</m:t>
        </m:r>
        <w:commentRangeStart w:id="60"/>
        <w:commentRangeEnd w:id="60"/>
        <m:r>
          <w:rPr>
            <w:rStyle w:val="Refdecomentario"/>
            <w:rFonts w:ascii="Cambria Math" w:hAnsi="Cambria Math"/>
            <w:i/>
          </w:rPr>
          <w:commentReference w:id="60"/>
        </m:r>
      </m:oMath>
      <w:r w:rsidR="00DB1DD9" w:rsidRPr="00837710">
        <w:rPr>
          <w:rFonts w:ascii="Arial" w:hAnsi="Arial" w:cs="Arial"/>
          <w:sz w:val="22"/>
          <w:szCs w:val="22"/>
        </w:rPr>
        <w:t xml:space="preserve"> </w:t>
      </w:r>
      <w:r w:rsidRPr="00837710">
        <w:rPr>
          <w:rFonts w:ascii="Arial" w:hAnsi="Arial" w:cs="Arial"/>
          <w:sz w:val="22"/>
          <w:szCs w:val="22"/>
        </w:rPr>
        <w:t xml:space="preserve"> en</w:t>
      </w:r>
      <w:r w:rsidR="00DB1DD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3y + 4 = 10</m:t>
        </m:r>
        <w:commentRangeStart w:id="61"/>
        <w:commentRangeEnd w:id="61"/>
        <m:r>
          <w:rPr>
            <w:rStyle w:val="Refdecomentario"/>
            <w:rFonts w:ascii="Cambria Math" w:hAnsi="Cambria Math"/>
            <w:i/>
          </w:rPr>
          <w:commentReference w:id="61"/>
        </m:r>
      </m:oMath>
      <w:r w:rsidRPr="00837710">
        <w:rPr>
          <w:rFonts w:ascii="Arial" w:hAnsi="Arial" w:cs="Arial"/>
          <w:sz w:val="22"/>
          <w:szCs w:val="22"/>
        </w:rPr>
        <w:t xml:space="preserve">, obtenemos </w:t>
      </w:r>
      <m:oMath>
        <m:r>
          <w:rPr>
            <w:rFonts w:ascii="Cambria Math" w:hAnsi="Cambria Math" w:cs="Arial"/>
            <w:sz w:val="22"/>
            <w:szCs w:val="22"/>
          </w:rPr>
          <m:t>3(-2) + 4 = 10</m:t>
        </m:r>
      </m:oMath>
      <w:commentRangeStart w:id="62"/>
      <w:r w:rsidRPr="00837710">
        <w:rPr>
          <w:rFonts w:ascii="Arial" w:hAnsi="Arial" w:cs="Arial"/>
          <w:sz w:val="22"/>
          <w:szCs w:val="22"/>
        </w:rPr>
        <w:t xml:space="preserve">, </w:t>
      </w:r>
      <w:commentRangeEnd w:id="62"/>
      <w:r w:rsidR="00DB1DD9">
        <w:rPr>
          <w:rStyle w:val="Refdecomentario"/>
        </w:rPr>
        <w:commentReference w:id="62"/>
      </w:r>
      <m:oMath>
        <m:r>
          <w:rPr>
            <w:rFonts w:ascii="Cambria Math" w:hAnsi="Cambria Math" w:cs="Arial"/>
            <w:sz w:val="22"/>
            <w:szCs w:val="22"/>
          </w:rPr>
          <m:t>-2 = 10</m:t>
        </m:r>
      </m:oMath>
      <w:commentRangeStart w:id="63"/>
      <w:r w:rsidRPr="00837710">
        <w:rPr>
          <w:rFonts w:ascii="Arial" w:hAnsi="Arial" w:cs="Arial"/>
          <w:sz w:val="22"/>
          <w:szCs w:val="22"/>
        </w:rPr>
        <w:t xml:space="preserve">, </w:t>
      </w:r>
      <w:commentRangeEnd w:id="63"/>
      <w:r w:rsidR="00DB1DD9">
        <w:rPr>
          <w:rStyle w:val="Refdecomentario"/>
        </w:rPr>
        <w:commentReference w:id="63"/>
      </w:r>
      <w:r w:rsidRPr="00837710">
        <w:rPr>
          <w:rFonts w:ascii="Arial" w:hAnsi="Arial" w:cs="Arial"/>
          <w:sz w:val="22"/>
          <w:szCs w:val="22"/>
        </w:rPr>
        <w:t>que es falso</w:t>
      </w:r>
    </w:p>
    <w:p w14:paraId="691768D4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421D7098" w14:textId="3A71979B" w:rsidR="0089520C" w:rsidRPr="005C68D1" w:rsidRDefault="0089520C" w:rsidP="0089520C">
      <w:pPr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3. </w:t>
      </w:r>
      <w:commentRangeStart w:id="64"/>
      <w:r w:rsidRPr="00837710">
        <w:rPr>
          <w:rFonts w:ascii="Arial" w:hAnsi="Arial" w:cs="Arial"/>
          <w:sz w:val="22"/>
          <w:szCs w:val="22"/>
        </w:rPr>
        <w:t>¿</w:t>
      </w:r>
      <m:oMath>
        <m:r>
          <w:rPr>
            <w:rFonts w:ascii="Cambria Math" w:hAnsi="Cambria Math" w:cs="Arial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Arial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en>
        </m:f>
      </m:oMath>
      <w:r w:rsidRPr="00837710">
        <w:rPr>
          <w:rFonts w:ascii="Arial" w:hAnsi="Arial" w:cs="Arial"/>
          <w:sz w:val="22"/>
          <w:szCs w:val="22"/>
        </w:rPr>
        <w:t xml:space="preserve"> </w:t>
      </w:r>
      <w:commentRangeEnd w:id="64"/>
      <w:r w:rsidR="00DB1DD9">
        <w:rPr>
          <w:rStyle w:val="Refdecomentario"/>
        </w:rPr>
        <w:commentReference w:id="64"/>
      </w:r>
      <w:r w:rsidRPr="00837710">
        <w:rPr>
          <w:rFonts w:ascii="Arial" w:hAnsi="Arial" w:cs="Arial"/>
          <w:sz w:val="22"/>
          <w:szCs w:val="22"/>
        </w:rPr>
        <w:t xml:space="preserve">es una solución para </w:t>
      </w:r>
      <m:oMath>
        <m:r>
          <w:rPr>
            <w:rFonts w:ascii="Cambria Math" w:hAnsi="Cambria Math" w:cs="Arial"/>
            <w:sz w:val="22"/>
            <w:szCs w:val="22"/>
          </w:rPr>
          <m:t>4z - 1 = 7</m:t>
        </m:r>
        <w:commentRangeStart w:id="65"/>
        <w:commentRangeEnd w:id="65"/>
        <m:r>
          <w:rPr>
            <w:rStyle w:val="Refdecomentario"/>
            <w:rFonts w:ascii="Cambria Math" w:hAnsi="Cambria Math"/>
            <w:i/>
          </w:rPr>
          <w:commentReference w:id="65"/>
        </m:r>
      </m:oMath>
      <w:r w:rsidRPr="00837710">
        <w:rPr>
          <w:rFonts w:ascii="Arial" w:hAnsi="Arial" w:cs="Arial"/>
          <w:sz w:val="22"/>
          <w:szCs w:val="22"/>
        </w:rPr>
        <w:t>?</w:t>
      </w:r>
    </w:p>
    <w:p w14:paraId="7E75606A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 </w:t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 xml:space="preserve">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7800C39B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505D1050" w14:textId="7B815C5E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DB1DD9">
        <w:rPr>
          <w:rFonts w:ascii="Arial" w:hAnsi="Arial" w:cs="Arial"/>
          <w:color w:val="C00000"/>
          <w:sz w:val="22"/>
          <w:szCs w:val="22"/>
        </w:rPr>
        <w:t>Retroalimentación</w:t>
      </w:r>
    </w:p>
    <w:p w14:paraId="1D47A269" w14:textId="5DE64055" w:rsidR="0089520C" w:rsidRPr="005C68D1" w:rsidRDefault="0089520C" w:rsidP="0089520C">
      <w:pPr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Sustituyendo </w:t>
      </w:r>
      <m:oMath>
        <m:r>
          <w:rPr>
            <w:rFonts w:ascii="Cambria Math" w:hAnsi="Cambria Math" w:cs="Arial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Arial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en>
        </m:f>
      </m:oMath>
      <w:commentRangeStart w:id="66"/>
      <w:r w:rsidRPr="00837710">
        <w:rPr>
          <w:rFonts w:ascii="Arial" w:hAnsi="Arial" w:cs="Arial"/>
          <w:sz w:val="22"/>
          <w:szCs w:val="22"/>
        </w:rPr>
        <w:t xml:space="preserve"> </w:t>
      </w:r>
      <w:commentRangeEnd w:id="66"/>
      <w:r w:rsidR="00DB1DD9">
        <w:rPr>
          <w:rStyle w:val="Refdecomentario"/>
        </w:rPr>
        <w:commentReference w:id="66"/>
      </w:r>
      <w:r w:rsidRPr="00837710">
        <w:rPr>
          <w:rFonts w:ascii="Arial" w:hAnsi="Arial" w:cs="Arial"/>
          <w:sz w:val="22"/>
          <w:szCs w:val="22"/>
        </w:rPr>
        <w:t xml:space="preserve">en </w:t>
      </w:r>
      <m:oMath>
        <m:r>
          <w:rPr>
            <w:rFonts w:ascii="Cambria Math" w:hAnsi="Cambria Math" w:cs="Arial"/>
            <w:sz w:val="22"/>
            <w:szCs w:val="22"/>
          </w:rPr>
          <m:t>4z - 1 = 7</m:t>
        </m:r>
        <w:commentRangeStart w:id="67"/>
        <w:commentRangeEnd w:id="67"/>
        <m:r>
          <w:rPr>
            <w:rStyle w:val="Refdecomentario"/>
            <w:rFonts w:ascii="Cambria Math" w:hAnsi="Cambria Math"/>
            <w:i/>
          </w:rPr>
          <w:commentReference w:id="67"/>
        </m:r>
      </m:oMath>
      <w:r w:rsidRPr="00837710">
        <w:rPr>
          <w:rFonts w:ascii="Arial" w:hAnsi="Arial" w:cs="Arial"/>
          <w:sz w:val="22"/>
          <w:szCs w:val="22"/>
        </w:rPr>
        <w:t xml:space="preserve">, obtenemos </w:t>
      </w:r>
      <m:oMath>
        <m:r>
          <w:rPr>
            <w:rFonts w:ascii="Cambria Math" w:hAnsi="Cambria Math" w:cs="Arial"/>
            <w:sz w:val="22"/>
            <w:szCs w:val="22"/>
          </w:rPr>
          <m:t>4</m:t>
        </m:r>
        <m:d>
          <m:dPr>
            <m:ctrlPr>
              <w:rPr>
                <w:rFonts w:ascii="Cambria Math" w:hAnsi="Cambria Math" w:cs="Arial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e>
        </m:d>
        <m:r>
          <w:rPr>
            <w:rFonts w:ascii="Cambria Math" w:hAnsi="Cambria Math" w:cs="Arial"/>
            <w:sz w:val="22"/>
            <w:szCs w:val="22"/>
          </w:rPr>
          <m:t>-1=7</m:t>
        </m:r>
        <w:commentRangeStart w:id="68"/>
        <w:commentRangeEnd w:id="68"/>
        <m:r>
          <w:rPr>
            <w:rStyle w:val="Refdecomentario"/>
            <w:rFonts w:ascii="Cambria Math" w:hAnsi="Cambria Math"/>
            <w:i/>
          </w:rPr>
          <w:commentReference w:id="68"/>
        </m:r>
      </m:oMath>
      <w:r w:rsidRPr="00837710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 = 7</m:t>
        </m:r>
        <w:commentRangeStart w:id="69"/>
        <w:commentRangeEnd w:id="69"/>
        <m:r>
          <w:rPr>
            <w:rStyle w:val="Refdecomentario"/>
            <w:rFonts w:ascii="Cambria Math" w:hAnsi="Cambria Math"/>
            <w:i/>
          </w:rPr>
          <w:commentReference w:id="69"/>
        </m:r>
      </m:oMath>
      <w:r w:rsidRPr="00837710">
        <w:rPr>
          <w:rFonts w:ascii="Arial" w:hAnsi="Arial" w:cs="Arial"/>
          <w:sz w:val="22"/>
          <w:szCs w:val="22"/>
        </w:rPr>
        <w:t>, que es falso.</w:t>
      </w:r>
    </w:p>
    <w:p w14:paraId="602E4559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A2751CE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4. ¿</w:t>
      </w:r>
      <w:proofErr w:type="gramStart"/>
      <w:r w:rsidRPr="00837710">
        <w:rPr>
          <w:rFonts w:ascii="Arial" w:hAnsi="Arial" w:cs="Arial"/>
          <w:sz w:val="22"/>
          <w:szCs w:val="22"/>
        </w:rPr>
        <w:t>\(</w:t>
      </w:r>
      <w:proofErr w:type="gramEnd"/>
      <w:r w:rsidRPr="00837710">
        <w:rPr>
          <w:rFonts w:ascii="Arial" w:hAnsi="Arial" w:cs="Arial"/>
          <w:sz w:val="22"/>
          <w:szCs w:val="22"/>
        </w:rPr>
        <w:t>x = -1\) es una raíz de la ecuación \(2x + 3 = 7\)?</w:t>
      </w:r>
    </w:p>
    <w:p w14:paraId="017A29F3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</w:t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 xml:space="preserve">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46A80826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374D6E7A" w14:textId="2CC1776A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DB1DD9">
        <w:rPr>
          <w:rFonts w:ascii="Arial" w:hAnsi="Arial" w:cs="Arial"/>
          <w:color w:val="C00000"/>
          <w:sz w:val="22"/>
          <w:szCs w:val="22"/>
        </w:rPr>
        <w:t>Retroalimentación</w:t>
      </w:r>
    </w:p>
    <w:p w14:paraId="30940701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Sustituyendo </w:t>
      </w:r>
      <w:proofErr w:type="gramStart"/>
      <w:r w:rsidRPr="00837710">
        <w:rPr>
          <w:rFonts w:ascii="Arial" w:hAnsi="Arial" w:cs="Arial"/>
          <w:sz w:val="22"/>
          <w:szCs w:val="22"/>
        </w:rPr>
        <w:t>\(</w:t>
      </w:r>
      <w:proofErr w:type="gramEnd"/>
      <w:r w:rsidRPr="00837710">
        <w:rPr>
          <w:rFonts w:ascii="Arial" w:hAnsi="Arial" w:cs="Arial"/>
          <w:sz w:val="22"/>
          <w:szCs w:val="22"/>
        </w:rPr>
        <w:t>x = -1\) en \(2x + 3 = 7\), obtenemos \(2(-1) + 3 = 7\), \(1 = 7\), que es falso.</w:t>
      </w:r>
    </w:p>
    <w:p w14:paraId="25B34501" w14:textId="77777777" w:rsidR="0089520C" w:rsidRPr="00837710" w:rsidRDefault="0089520C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359A7AAD" w14:textId="77777777" w:rsidR="00715DDE" w:rsidRDefault="00715DDE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57361C2F" w14:textId="35EB0CDC" w:rsidR="009A3716" w:rsidRPr="00757681" w:rsidRDefault="009A3716" w:rsidP="009A3716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 xml:space="preserve">Pantalla 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>3</w:t>
      </w:r>
    </w:p>
    <w:p w14:paraId="1EFD709F" w14:textId="30835FCE" w:rsidR="00715DDE" w:rsidRDefault="00715DDE" w:rsidP="00715DDE">
      <w:pPr>
        <w:pStyle w:val="Ttulo1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>Resolución de ecuaciones</w:t>
      </w:r>
      <w:r w:rsidR="002552C4">
        <w:rPr>
          <w:rFonts w:ascii="Arial" w:hAnsi="Arial" w:cs="Arial"/>
          <w:sz w:val="22"/>
          <w:szCs w:val="22"/>
          <w:shd w:val="clear" w:color="auto" w:fill="FFFFFF"/>
        </w:rPr>
        <w:t xml:space="preserve"> de primer grado con una incógnita</w:t>
      </w:r>
      <w:r w:rsidRPr="0083771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C61F05D" w14:textId="77777777" w:rsidR="002552C4" w:rsidRDefault="002552C4" w:rsidP="002552C4"/>
    <w:p w14:paraId="18209979" w14:textId="49AC071F" w:rsidR="00BD0B91" w:rsidRDefault="002552C4" w:rsidP="002552C4">
      <w:r>
        <w:t>Una ecuación de primer grado es una ecuación polinómica, que después de reducirla</w:t>
      </w:r>
      <w:r w:rsidR="00E11FDE">
        <w:t>,</w:t>
      </w:r>
      <w:r>
        <w:t xml:space="preserve"> el mayor de los grados de los monomios que contiene es uno.</w:t>
      </w:r>
      <w:r w:rsidR="00BD0B91">
        <w:t xml:space="preserve"> </w:t>
      </w:r>
      <w:r>
        <w:t>Es decir, presenta la siguiente forma:</w:t>
      </w:r>
    </w:p>
    <w:p w14:paraId="39A9087F" w14:textId="35AC7DB1" w:rsidR="002552C4" w:rsidRDefault="00BD0B91" w:rsidP="00BD0B91">
      <w:pPr>
        <w:jc w:val="center"/>
      </w:pPr>
      <w:commentRangeStart w:id="70"/>
      <m:oMathPara>
        <m:oMath>
          <m:r>
            <w:rPr>
              <w:rFonts w:ascii="Cambria Math" w:hAnsi="Cambria Math"/>
            </w:rPr>
            <w:lastRenderedPageBreak/>
            <m:t>ax+b=0</m:t>
          </m:r>
          <w:commentRangeEnd w:id="70"/>
          <m:r>
            <m:rPr>
              <m:sty m:val="p"/>
            </m:rPr>
            <w:rPr>
              <w:rStyle w:val="Refdecomentario"/>
            </w:rPr>
            <w:commentReference w:id="70"/>
          </m:r>
        </m:oMath>
      </m:oMathPara>
    </w:p>
    <w:p w14:paraId="1D8BEA1E" w14:textId="77777777" w:rsidR="002552C4" w:rsidRDefault="002552C4" w:rsidP="002552C4"/>
    <w:p w14:paraId="43B48122" w14:textId="3E351C1A" w:rsidR="00715DDE" w:rsidRDefault="00E11FDE" w:rsidP="008213F6">
      <w:r>
        <w:t>donde</w:t>
      </w:r>
      <w:r w:rsidR="00BD0B91">
        <w:t xml:space="preserve">  </w:t>
      </w:r>
      <m:oMath>
        <m:r>
          <w:rPr>
            <w:rFonts w:ascii="Cambria Math" w:hAnsi="Cambria Math"/>
          </w:rPr>
          <m:t>a</m:t>
        </m:r>
      </m:oMath>
      <w:r w:rsidR="008213F6">
        <w:t xml:space="preserve"> y </w:t>
      </w:r>
      <m:oMath>
        <m:r>
          <w:rPr>
            <w:rFonts w:ascii="Cambria Math" w:hAnsi="Cambria Math"/>
          </w:rPr>
          <m:t>b</m:t>
        </m:r>
      </m:oMath>
      <w:r w:rsidR="00BD0B91">
        <w:t xml:space="preserve"> son </w:t>
      </w:r>
      <w:r>
        <w:t>constantes y</w:t>
      </w:r>
      <w:r w:rsidR="0064120F">
        <w:t xml:space="preserve"> </w:t>
      </w:r>
      <w:r w:rsidR="008213F6">
        <w:t xml:space="preserve"> </w:t>
      </w:r>
      <w:commentRangeStart w:id="71"/>
      <m:oMath>
        <m:r>
          <w:rPr>
            <w:rFonts w:ascii="Cambria Math" w:hAnsi="Cambria Math"/>
          </w:rPr>
          <m:t>a≠0</m:t>
        </m:r>
        <w:commentRangeEnd w:id="71"/>
        <m:r>
          <m:rPr>
            <m:sty m:val="p"/>
          </m:rPr>
          <w:rPr>
            <w:rStyle w:val="Refdecomentario"/>
          </w:rPr>
          <w:commentReference w:id="71"/>
        </m:r>
      </m:oMath>
      <w:r w:rsidR="008213F6">
        <w:rPr>
          <w:rFonts w:eastAsiaTheme="minorEastAsia"/>
        </w:rPr>
        <w:t xml:space="preserve"> </w:t>
      </w:r>
    </w:p>
    <w:p w14:paraId="7838A351" w14:textId="77777777" w:rsidR="008213F6" w:rsidRDefault="008213F6" w:rsidP="008213F6"/>
    <w:p w14:paraId="7F9E0BC9" w14:textId="77777777" w:rsidR="008213F6" w:rsidRPr="00837710" w:rsidRDefault="008213F6" w:rsidP="008213F6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2CBE04C" w14:textId="7ECACCCA" w:rsidR="00715DDE" w:rsidRPr="00837710" w:rsidRDefault="00715DDE" w:rsidP="00715DDE">
      <w:pPr>
        <w:pStyle w:val="Ttulo2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 xml:space="preserve">Método intuitivo </w:t>
      </w:r>
    </w:p>
    <w:p w14:paraId="4BD7E09E" w14:textId="77777777" w:rsidR="00715DDE" w:rsidRPr="00837710" w:rsidRDefault="00715DDE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6EB452CE" w14:textId="580E45DC" w:rsidR="00715DDE" w:rsidRPr="00837710" w:rsidRDefault="00715DDE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Revisa 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los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siguiente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video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que te explica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el método intuitivo para resolver ecuaciones</w:t>
      </w:r>
      <w:r w:rsidR="00D735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de manera </w:t>
      </w:r>
      <w:commentRangeStart w:id="72"/>
      <w:r w:rsidR="00D735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intuitiva</w:t>
      </w:r>
      <w:commentRangeEnd w:id="72"/>
      <w:r w:rsidR="00012AD3">
        <w:rPr>
          <w:rStyle w:val="Refdecomentario"/>
        </w:rPr>
        <w:commentReference w:id="72"/>
      </w:r>
      <w:r w:rsidR="00D735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8EA87FC" w14:textId="77777777" w:rsidR="00715DDE" w:rsidRPr="00837710" w:rsidRDefault="00715DDE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A4BE14C" w14:textId="0BBA5347" w:rsidR="00715DDE" w:rsidRPr="00837710" w:rsidRDefault="00000000" w:rsidP="00652EF4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9" w:history="1">
        <w:r w:rsidR="00715DDE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https://www.youtube.com/watch?v=NtnTZKwrua0&amp;t=153s</w:t>
        </w:r>
      </w:hyperlink>
      <w:r w:rsidR="006E055A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(1/2)</w:t>
      </w:r>
    </w:p>
    <w:p w14:paraId="46C96817" w14:textId="3D98101D" w:rsidR="006E055A" w:rsidRDefault="00000000" w:rsidP="00CA3F60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10" w:history="1">
        <w:r w:rsidR="006E055A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https://www.youtube.com/watch?v=57aKCWcxbQo</w:t>
        </w:r>
      </w:hyperlink>
      <w:r w:rsidR="006E055A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 (2/2)</w:t>
      </w:r>
    </w:p>
    <w:p w14:paraId="3DF6E64E" w14:textId="77777777" w:rsidR="00980A4C" w:rsidRDefault="00000000" w:rsidP="00980A4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hyperlink r:id="rId11" w:tgtFrame="_blank" w:history="1">
        <w:r w:rsidR="00980A4C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https://www.tiktok.com/@elmatematicodecch</w:t>
        </w:r>
        <w:r w:rsidR="00980A4C">
          <w:rPr>
            <w:rStyle w:val="normaltextrun"/>
            <w:rFonts w:ascii="Calibri" w:hAnsi="Calibri" w:cs="Calibri"/>
            <w:color w:val="0563C1"/>
            <w:sz w:val="22"/>
            <w:szCs w:val="22"/>
          </w:rPr>
          <w:t>/</w:t>
        </w:r>
        <w:r w:rsidR="00980A4C">
          <w:rPr>
            <w:rStyle w:val="normaltextrun"/>
            <w:rFonts w:ascii="Calibri" w:hAnsi="Calibri" w:cs="Calibri"/>
            <w:color w:val="0563C1"/>
            <w:sz w:val="22"/>
            <w:szCs w:val="22"/>
          </w:rPr>
          <w:t>v</w:t>
        </w:r>
        <w:r w:rsidR="00980A4C">
          <w:rPr>
            <w:rStyle w:val="normaltextrun"/>
            <w:rFonts w:ascii="Calibri" w:hAnsi="Calibri" w:cs="Calibri"/>
            <w:color w:val="0563C1"/>
            <w:sz w:val="22"/>
            <w:szCs w:val="22"/>
          </w:rPr>
          <w:t>ideo/7312872875105537286</w:t>
        </w:r>
      </w:hyperlink>
      <w:r w:rsidR="00980A4C">
        <w:rPr>
          <w:rStyle w:val="normaltextrun"/>
          <w:rFonts w:ascii="Calibri" w:hAnsi="Calibri" w:cs="Calibri"/>
          <w:sz w:val="22"/>
          <w:szCs w:val="22"/>
        </w:rPr>
        <w:t xml:space="preserve"> (ecuación con radical versión </w:t>
      </w:r>
      <w:commentRangeStart w:id="73"/>
      <w:proofErr w:type="spellStart"/>
      <w:r w:rsidR="00980A4C">
        <w:rPr>
          <w:rStyle w:val="normaltextrun"/>
          <w:rFonts w:ascii="Calibri" w:hAnsi="Calibri" w:cs="Calibri"/>
          <w:sz w:val="22"/>
          <w:szCs w:val="22"/>
        </w:rPr>
        <w:t>tikTok</w:t>
      </w:r>
      <w:commentRangeEnd w:id="73"/>
      <w:proofErr w:type="spellEnd"/>
      <w:r w:rsidR="00012AD3">
        <w:rPr>
          <w:rStyle w:val="Refdecomentario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73"/>
      </w:r>
      <w:r w:rsidR="00980A4C">
        <w:rPr>
          <w:rStyle w:val="normaltextrun"/>
          <w:rFonts w:ascii="Calibri" w:hAnsi="Calibri" w:cs="Calibri"/>
          <w:sz w:val="22"/>
          <w:szCs w:val="22"/>
        </w:rPr>
        <w:t>)</w:t>
      </w:r>
      <w:r w:rsidR="00980A4C"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042F79B" w14:textId="77777777" w:rsidR="00980A4C" w:rsidRPr="00837710" w:rsidRDefault="00980A4C" w:rsidP="00980A4C">
      <w:pPr>
        <w:pStyle w:val="Prrafodelista"/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3AED3FEC" w14:textId="77777777" w:rsidR="006E055A" w:rsidRPr="00837710" w:rsidRDefault="006E055A" w:rsidP="00715DDE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E603B66" w14:textId="59B0C873" w:rsidR="00A104F0" w:rsidRPr="00837710" w:rsidRDefault="00A104F0" w:rsidP="00A104F0">
      <w:pPr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Ejercicio</w:t>
      </w:r>
      <w:r w:rsidR="00363CEC" w:rsidRPr="00837710">
        <w:rPr>
          <w:rFonts w:ascii="Arial" w:eastAsiaTheme="minorEastAsia" w:hAnsi="Arial" w:cs="Arial"/>
          <w:b/>
          <w:bCs/>
          <w:sz w:val="22"/>
          <w:szCs w:val="22"/>
        </w:rPr>
        <w:t>s</w:t>
      </w:r>
    </w:p>
    <w:p w14:paraId="1DAC7AC0" w14:textId="3CEF1FBE" w:rsidR="00A104F0" w:rsidRPr="00837710" w:rsidRDefault="00A104F0" w:rsidP="00A104F0">
      <w:pPr>
        <w:rPr>
          <w:rFonts w:ascii="Arial" w:eastAsiaTheme="minorEastAsia" w:hAnsi="Arial" w:cs="Arial"/>
          <w:b/>
          <w:bCs/>
          <w:color w:val="FF0000"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Instrucciones: Encuentra la solución de las siguientes ecuaciones utilizando el método intuitivo.</w:t>
      </w:r>
      <w:r w:rsidR="00DE4512" w:rsidRPr="00837710">
        <w:rPr>
          <w:rFonts w:ascii="Arial" w:eastAsiaTheme="minorEastAsia" w:hAnsi="Arial" w:cs="Arial"/>
          <w:b/>
          <w:bCs/>
          <w:sz w:val="22"/>
          <w:szCs w:val="22"/>
        </w:rPr>
        <w:t xml:space="preserve"> </w:t>
      </w:r>
      <w:r w:rsidR="00DE4512" w:rsidRPr="00837710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En estos reactivos el alumno tiene que introducir la solución</w:t>
      </w:r>
      <w:r w:rsidR="00012AD3">
        <w:rPr>
          <w:rFonts w:ascii="Arial" w:eastAsiaTheme="minorEastAsia" w:hAnsi="Arial" w:cs="Arial"/>
          <w:b/>
          <w:bCs/>
          <w:color w:val="FF0000"/>
          <w:sz w:val="22"/>
          <w:szCs w:val="22"/>
        </w:rPr>
        <w:t xml:space="preserve"> que está en color rojo</w:t>
      </w:r>
      <w:r w:rsidR="00DE4512" w:rsidRPr="00837710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.</w:t>
      </w:r>
    </w:p>
    <w:p w14:paraId="497D8309" w14:textId="77777777" w:rsidR="00A104F0" w:rsidRPr="00837710" w:rsidRDefault="00A104F0" w:rsidP="00CA3F60">
      <w:pPr>
        <w:rPr>
          <w:rFonts w:ascii="Arial" w:eastAsiaTheme="minorEastAsia" w:hAnsi="Arial" w:cs="Arial"/>
          <w:sz w:val="22"/>
          <w:szCs w:val="22"/>
        </w:rPr>
      </w:pPr>
    </w:p>
    <w:p w14:paraId="77E25F3A" w14:textId="62B56BFE" w:rsidR="000C0F04" w:rsidRPr="00012AD3" w:rsidRDefault="000C0F04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  <w:b/>
          <w:bCs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3(x-4)+12=</w:t>
      </w:r>
      <w:commentRangeStart w:id="74"/>
      <w:r>
        <w:rPr>
          <w:rFonts w:ascii="Arial" w:eastAsiaTheme="minorEastAsia" w:hAnsi="Arial" w:cs="Arial"/>
        </w:rPr>
        <w:t>18</w:t>
      </w:r>
      <w:commentRangeEnd w:id="74"/>
      <w:r w:rsidR="00012AD3">
        <w:rPr>
          <w:rStyle w:val="Refdecomentario"/>
          <w:kern w:val="2"/>
          <w14:ligatures w14:val="standardContextual"/>
        </w:rPr>
        <w:commentReference w:id="74"/>
      </w:r>
      <w:r>
        <w:rPr>
          <w:rFonts w:ascii="Arial" w:eastAsiaTheme="minorEastAsia" w:hAnsi="Arial" w:cs="Arial"/>
        </w:rPr>
        <w:t xml:space="preserve"> \]</w:t>
      </w:r>
      <w:r w:rsidR="00012AD3">
        <w:rPr>
          <w:rFonts w:ascii="Arial" w:eastAsiaTheme="minorEastAsia" w:hAnsi="Arial" w:cs="Arial"/>
        </w:rPr>
        <w:t xml:space="preserve"> Sol.</w:t>
      </w:r>
      <w:r w:rsidR="00012AD3" w:rsidRPr="00012AD3">
        <w:rPr>
          <w:rFonts w:ascii="Arial" w:eastAsiaTheme="minorEastAsia" w:hAnsi="Arial" w:cs="Arial"/>
        </w:rPr>
        <w:t xml:space="preserve"> </w:t>
      </w:r>
      <w:proofErr w:type="gramStart"/>
      <w:r w:rsidR="00012AD3" w:rsidRPr="00012AD3">
        <w:rPr>
          <w:rFonts w:ascii="Arial" w:eastAsiaTheme="minorEastAsia" w:hAnsi="Arial" w:cs="Arial"/>
        </w:rPr>
        <w:t>\[</w:t>
      </w:r>
      <w:proofErr w:type="gramEnd"/>
      <w:r w:rsidR="00012AD3" w:rsidRPr="00012AD3">
        <w:rPr>
          <w:rFonts w:ascii="Arial" w:eastAsiaTheme="minorEastAsia" w:hAnsi="Arial" w:cs="Arial"/>
        </w:rPr>
        <w:t xml:space="preserve"> x=\]</w:t>
      </w:r>
      <w:r w:rsidR="00012AD3">
        <w:rPr>
          <w:rFonts w:ascii="Arial" w:eastAsiaTheme="minorEastAsia" w:hAnsi="Arial" w:cs="Arial"/>
        </w:rPr>
        <w:t xml:space="preserve"> </w:t>
      </w:r>
      <w:r w:rsidR="00012AD3" w:rsidRPr="00012AD3">
        <w:rPr>
          <w:rFonts w:ascii="Arial" w:eastAsiaTheme="minorEastAsia" w:hAnsi="Arial" w:cs="Arial"/>
          <w:b/>
          <w:bCs/>
          <w:color w:val="C00000"/>
        </w:rPr>
        <w:t>6</w:t>
      </w:r>
    </w:p>
    <w:p w14:paraId="1438C2B9" w14:textId="397D36CB" w:rsidR="003562E9" w:rsidRDefault="003562E9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40-8(12-3x)=-8</w:t>
      </w:r>
      <w:r w:rsidR="00285D1F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\]</w:t>
      </w:r>
      <w:r w:rsidR="00285D1F">
        <w:rPr>
          <w:rFonts w:ascii="Arial" w:eastAsiaTheme="minorEastAsia" w:hAnsi="Arial" w:cs="Arial"/>
        </w:rPr>
        <w:tab/>
      </w:r>
      <w:r w:rsidR="00285D1F" w:rsidRPr="00012AD3">
        <w:rPr>
          <w:rFonts w:ascii="Arial" w:eastAsiaTheme="minorEastAsia" w:hAnsi="Arial" w:cs="Arial"/>
          <w:color w:val="C00000"/>
        </w:rPr>
        <w:t xml:space="preserve">Sol. </w:t>
      </w:r>
      <w:proofErr w:type="gramStart"/>
      <w:r w:rsidR="00285D1F" w:rsidRPr="00012AD3">
        <w:rPr>
          <w:rFonts w:ascii="Arial" w:eastAsiaTheme="minorEastAsia" w:hAnsi="Arial" w:cs="Arial"/>
          <w:color w:val="C00000"/>
        </w:rPr>
        <w:t>\[</w:t>
      </w:r>
      <w:proofErr w:type="gramEnd"/>
      <w:r w:rsidR="00285D1F" w:rsidRPr="00012AD3">
        <w:rPr>
          <w:rFonts w:ascii="Arial" w:eastAsiaTheme="minorEastAsia" w:hAnsi="Arial" w:cs="Arial"/>
          <w:color w:val="C00000"/>
        </w:rPr>
        <w:t xml:space="preserve"> x=2 \]</w:t>
      </w:r>
    </w:p>
    <w:p w14:paraId="43696D1F" w14:textId="00226FA3" w:rsidR="00285D1F" w:rsidRDefault="00285D1F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 w:rsidR="00CC6CD7">
        <w:rPr>
          <w:rFonts w:ascii="Arial" w:eastAsiaTheme="minorEastAsia" w:hAnsi="Arial" w:cs="Arial"/>
        </w:rPr>
        <w:t xml:space="preserve"> \frac</w:t>
      </w:r>
      <w:r w:rsidR="00301E53">
        <w:rPr>
          <w:rFonts w:ascii="Arial" w:eastAsiaTheme="minorEastAsia" w:hAnsi="Arial" w:cs="Arial"/>
        </w:rPr>
        <w:t>{20+5x}{5}</w:t>
      </w:r>
      <w:r>
        <w:rPr>
          <w:rFonts w:ascii="Arial" w:eastAsiaTheme="minorEastAsia" w:hAnsi="Arial" w:cs="Arial"/>
        </w:rPr>
        <w:t xml:space="preserve"> \]</w:t>
      </w:r>
      <w:r>
        <w:rPr>
          <w:rFonts w:ascii="Arial" w:eastAsiaTheme="minorEastAsia" w:hAnsi="Arial" w:cs="Arial"/>
        </w:rPr>
        <w:tab/>
      </w:r>
      <w:r w:rsidR="00AA2120" w:rsidRPr="00012AD3">
        <w:rPr>
          <w:rFonts w:ascii="Arial" w:eastAsiaTheme="minorEastAsia" w:hAnsi="Arial" w:cs="Arial"/>
          <w:color w:val="C00000"/>
        </w:rPr>
        <w:t xml:space="preserve">Sol. </w:t>
      </w:r>
      <w:proofErr w:type="gramStart"/>
      <w:r w:rsidR="00AA2120" w:rsidRPr="00012AD3">
        <w:rPr>
          <w:rFonts w:ascii="Arial" w:eastAsiaTheme="minorEastAsia" w:hAnsi="Arial" w:cs="Arial"/>
          <w:color w:val="C00000"/>
        </w:rPr>
        <w:t>\[</w:t>
      </w:r>
      <w:proofErr w:type="gramEnd"/>
      <w:r w:rsidR="00AA2120" w:rsidRPr="00012AD3">
        <w:rPr>
          <w:rFonts w:ascii="Arial" w:eastAsiaTheme="minorEastAsia" w:hAnsi="Arial" w:cs="Arial"/>
          <w:color w:val="C00000"/>
        </w:rPr>
        <w:t xml:space="preserve"> x=4 \]</w:t>
      </w:r>
    </w:p>
    <w:p w14:paraId="6B478577" w14:textId="2BD28B32" w:rsidR="00301E53" w:rsidRDefault="00301E53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35-\frac{3(7x+4)}{5}</w:t>
      </w:r>
      <w:r w:rsidR="001B18BC">
        <w:rPr>
          <w:rFonts w:ascii="Arial" w:eastAsiaTheme="minorEastAsia" w:hAnsi="Arial" w:cs="Arial"/>
        </w:rPr>
        <w:t>=20</w:t>
      </w:r>
      <w:r>
        <w:rPr>
          <w:rFonts w:ascii="Arial" w:eastAsiaTheme="minorEastAsia" w:hAnsi="Arial" w:cs="Arial"/>
        </w:rPr>
        <w:t xml:space="preserve"> \]</w:t>
      </w:r>
      <w:r w:rsidR="001B18BC">
        <w:rPr>
          <w:rFonts w:ascii="Arial" w:eastAsiaTheme="minorEastAsia" w:hAnsi="Arial" w:cs="Arial"/>
        </w:rPr>
        <w:tab/>
      </w:r>
      <w:r w:rsidR="001B18BC" w:rsidRPr="00012AD3">
        <w:rPr>
          <w:rFonts w:ascii="Arial" w:eastAsiaTheme="minorEastAsia" w:hAnsi="Arial" w:cs="Arial"/>
          <w:color w:val="C00000"/>
        </w:rPr>
        <w:t xml:space="preserve">Sol. </w:t>
      </w:r>
      <w:proofErr w:type="gramStart"/>
      <w:r w:rsidR="001B18BC" w:rsidRPr="00012AD3">
        <w:rPr>
          <w:rFonts w:ascii="Arial" w:eastAsiaTheme="minorEastAsia" w:hAnsi="Arial" w:cs="Arial"/>
          <w:color w:val="C00000"/>
        </w:rPr>
        <w:t>\[</w:t>
      </w:r>
      <w:proofErr w:type="gramEnd"/>
      <w:r w:rsidR="001B18BC" w:rsidRPr="00012AD3">
        <w:rPr>
          <w:rFonts w:ascii="Arial" w:eastAsiaTheme="minorEastAsia" w:hAnsi="Arial" w:cs="Arial"/>
          <w:color w:val="C00000"/>
        </w:rPr>
        <w:t xml:space="preserve"> x=3 \]</w:t>
      </w:r>
    </w:p>
    <w:p w14:paraId="08CD5D7B" w14:textId="311B78E3" w:rsidR="001B18BC" w:rsidRDefault="001B18BC" w:rsidP="00363CEC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\frac</w:t>
      </w:r>
      <w:r w:rsidR="005D0DCC">
        <w:rPr>
          <w:rFonts w:ascii="Arial" w:eastAsiaTheme="minorEastAsia" w:hAnsi="Arial" w:cs="Arial"/>
        </w:rPr>
        <w:t>{20-5x}{2}+3^2=14</w:t>
      </w:r>
      <w:r w:rsidR="004E7399">
        <w:rPr>
          <w:rFonts w:ascii="Arial" w:eastAsiaTheme="minorEastAsia" w:hAnsi="Arial" w:cs="Arial"/>
        </w:rPr>
        <w:t xml:space="preserve"> \]</w:t>
      </w:r>
      <w:r w:rsidR="004E7399">
        <w:rPr>
          <w:rFonts w:ascii="Arial" w:eastAsiaTheme="minorEastAsia" w:hAnsi="Arial" w:cs="Arial"/>
        </w:rPr>
        <w:tab/>
      </w:r>
      <w:r w:rsidR="004E7399" w:rsidRPr="00012AD3">
        <w:rPr>
          <w:rFonts w:ascii="Arial" w:eastAsiaTheme="minorEastAsia" w:hAnsi="Arial" w:cs="Arial"/>
          <w:color w:val="C00000"/>
        </w:rPr>
        <w:t xml:space="preserve">Sol. </w:t>
      </w:r>
      <w:proofErr w:type="gramStart"/>
      <w:r w:rsidR="004E7399" w:rsidRPr="00012AD3">
        <w:rPr>
          <w:rFonts w:ascii="Arial" w:eastAsiaTheme="minorEastAsia" w:hAnsi="Arial" w:cs="Arial"/>
          <w:color w:val="C00000"/>
        </w:rPr>
        <w:t>\[</w:t>
      </w:r>
      <w:proofErr w:type="gramEnd"/>
      <w:r w:rsidR="004E7399" w:rsidRPr="00012AD3">
        <w:rPr>
          <w:rFonts w:ascii="Arial" w:eastAsiaTheme="minorEastAsia" w:hAnsi="Arial" w:cs="Arial"/>
          <w:color w:val="C00000"/>
        </w:rPr>
        <w:t xml:space="preserve"> x=2 \]</w:t>
      </w:r>
    </w:p>
    <w:p w14:paraId="19168CD6" w14:textId="38F8FE35" w:rsidR="0036773D" w:rsidRPr="00837710" w:rsidRDefault="0036773D" w:rsidP="00363CEC">
      <w:pPr>
        <w:pStyle w:val="Ttulo2"/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eastAsiaTheme="minorEastAsia" w:hAnsi="Arial" w:cs="Arial"/>
          <w:sz w:val="22"/>
          <w:szCs w:val="22"/>
        </w:rPr>
        <w:t>Reducción de ecuaciones</w:t>
      </w:r>
    </w:p>
    <w:p w14:paraId="63A61E1E" w14:textId="77777777" w:rsidR="00363CEC" w:rsidRPr="00837710" w:rsidRDefault="00363CEC" w:rsidP="0013686D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4D5CAF" w14:textId="17CE6284" w:rsidR="0013686D" w:rsidRPr="00837710" w:rsidRDefault="0013686D" w:rsidP="0013686D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Revisa los siguientes videos que te explican cómo reducir los términos de una ecuación cuando hay signos de agrupación.</w:t>
      </w:r>
    </w:p>
    <w:p w14:paraId="1C93FAC7" w14:textId="77777777" w:rsidR="0013686D" w:rsidRPr="00837710" w:rsidRDefault="0013686D" w:rsidP="00457CAC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C954847" w14:textId="70C8FD7C" w:rsidR="0036773D" w:rsidRPr="00837710" w:rsidRDefault="00000000" w:rsidP="00652EF4">
      <w:pPr>
        <w:pStyle w:val="Prrafodelista"/>
        <w:numPr>
          <w:ilvl w:val="0"/>
          <w:numId w:val="4"/>
        </w:numPr>
        <w:spacing w:line="480" w:lineRule="auto"/>
        <w:rPr>
          <w:rFonts w:ascii="Arial" w:eastAsiaTheme="minorEastAsia" w:hAnsi="Arial" w:cs="Arial"/>
        </w:rPr>
      </w:pPr>
      <w:hyperlink r:id="rId12" w:history="1">
        <w:r w:rsidR="0013686D" w:rsidRPr="00837710">
          <w:rPr>
            <w:rStyle w:val="Hipervnculo"/>
            <w:rFonts w:ascii="Arial" w:eastAsiaTheme="minorEastAsia" w:hAnsi="Arial" w:cs="Arial"/>
          </w:rPr>
          <w:t>https://www.youtube.com/watch?v=w3oi3H8S5Jg</w:t>
        </w:r>
      </w:hyperlink>
      <w:r w:rsidR="00457CAC" w:rsidRPr="00837710">
        <w:rPr>
          <w:rFonts w:ascii="Arial" w:eastAsiaTheme="minorEastAsia" w:hAnsi="Arial" w:cs="Arial"/>
        </w:rPr>
        <w:t xml:space="preserve"> </w:t>
      </w:r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>(1/3)</w:t>
      </w:r>
    </w:p>
    <w:p w14:paraId="11A603C9" w14:textId="57D5567A" w:rsidR="0013686D" w:rsidRPr="00837710" w:rsidRDefault="00000000" w:rsidP="00652EF4">
      <w:pPr>
        <w:pStyle w:val="Prrafodelista"/>
        <w:numPr>
          <w:ilvl w:val="0"/>
          <w:numId w:val="4"/>
        </w:numPr>
        <w:spacing w:line="480" w:lineRule="auto"/>
        <w:rPr>
          <w:rFonts w:ascii="Arial" w:eastAsiaTheme="minorEastAsia" w:hAnsi="Arial" w:cs="Arial"/>
        </w:rPr>
      </w:pPr>
      <w:hyperlink r:id="rId13" w:history="1">
        <w:r w:rsidR="0013686D" w:rsidRPr="00837710">
          <w:rPr>
            <w:rStyle w:val="Hipervnculo"/>
            <w:rFonts w:ascii="Arial" w:eastAsiaTheme="minorEastAsia" w:hAnsi="Arial" w:cs="Arial"/>
          </w:rPr>
          <w:t>https://www.youtube.com/watch?v=k5VxcZtkBSs</w:t>
        </w:r>
      </w:hyperlink>
      <w:r w:rsidR="00457CAC" w:rsidRPr="00837710">
        <w:rPr>
          <w:rFonts w:ascii="Arial" w:eastAsiaTheme="minorEastAsia" w:hAnsi="Arial" w:cs="Arial"/>
        </w:rPr>
        <w:t xml:space="preserve"> </w:t>
      </w:r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>(2/3)</w:t>
      </w:r>
    </w:p>
    <w:p w14:paraId="5DE961D8" w14:textId="77777777" w:rsidR="00457CAC" w:rsidRPr="00837710" w:rsidRDefault="00000000" w:rsidP="00652EF4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14" w:history="1">
        <w:r w:rsidR="00457CAC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https://www.youtube.com/watch?v=r7OwZNKm_tM</w:t>
        </w:r>
      </w:hyperlink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(3/3)</w:t>
      </w:r>
    </w:p>
    <w:p w14:paraId="7B683D45" w14:textId="77777777" w:rsidR="00CA3F60" w:rsidRPr="00837710" w:rsidRDefault="00CA3F60" w:rsidP="00363CEC">
      <w:pPr>
        <w:rPr>
          <w:rFonts w:ascii="Arial" w:eastAsiaTheme="minorEastAsia" w:hAnsi="Arial" w:cs="Arial"/>
          <w:b/>
          <w:bCs/>
          <w:sz w:val="22"/>
          <w:szCs w:val="22"/>
        </w:rPr>
      </w:pPr>
    </w:p>
    <w:p w14:paraId="032F862E" w14:textId="7418EDD0" w:rsidR="00363CEC" w:rsidRPr="00837710" w:rsidRDefault="00363CEC" w:rsidP="00363CEC">
      <w:pPr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Ejercicios</w:t>
      </w:r>
    </w:p>
    <w:p w14:paraId="52BABFAB" w14:textId="45F688B6" w:rsidR="0013686D" w:rsidRPr="00837710" w:rsidRDefault="00363CEC" w:rsidP="00363CEC">
      <w:pPr>
        <w:spacing w:line="480" w:lineRule="auto"/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Instrucciones: Encuentra la solución de las siguientes ecuaciones</w:t>
      </w:r>
      <w:r w:rsidR="0023753B" w:rsidRPr="00837710">
        <w:rPr>
          <w:rFonts w:ascii="Arial" w:eastAsiaTheme="minorEastAsia" w:hAnsi="Arial" w:cs="Arial"/>
          <w:b/>
          <w:bCs/>
          <w:sz w:val="22"/>
          <w:szCs w:val="22"/>
        </w:rPr>
        <w:t xml:space="preserve"> de primer grado.</w:t>
      </w:r>
    </w:p>
    <w:p w14:paraId="6246F3A6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1. </w:t>
      </w:r>
      <w:proofErr w:type="gramStart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\(</w:t>
      </w:r>
      <w:proofErr w:type="gramEnd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(5x + 2) - \{2x - (3x - 1)\} = 4\)</w:t>
      </w:r>
    </w:p>
    <w:p w14:paraId="6CB7B4FF" w14:textId="72BA98BE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Solución: x= 1/</w:t>
      </w:r>
      <w:proofErr w:type="gramStart"/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3  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\</w:t>
      </w:r>
      <w:proofErr w:type="gramEnd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(x = \frac{1}{3}\)</w:t>
      </w:r>
    </w:p>
    <w:p w14:paraId="0CF2ED9B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EA77A8B" w14:textId="49E1E9EC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2. \(\</w:t>
      </w:r>
      <w:proofErr w:type="gramStart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frac{</w:t>
      </w:r>
      <w:proofErr w:type="gramEnd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1}{7}(9x - 6) + \{2x - [4 - (x + 2)]\} = 10\)</w:t>
      </w:r>
    </w:p>
    <w:p w14:paraId="43425729" w14:textId="6ADCA688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</w:t>
      </w: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>Solución x = 3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\(</w:t>
      </w:r>
      <w:proofErr w:type="gramEnd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x = 3\)</w:t>
      </w:r>
    </w:p>
    <w:p w14:paraId="759A93CE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6253268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3. </w:t>
      </w:r>
      <w:proofErr w:type="gramStart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\(</w:t>
      </w:r>
      <w:proofErr w:type="gramEnd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2(3x + 5) - \{4x - [2 - (x - 3)]\} = 8\)</w:t>
      </w:r>
    </w:p>
    <w:p w14:paraId="0E54F504" w14:textId="597935DB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</w:t>
      </w: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>Solución x = -7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\(</w:t>
      </w:r>
      <w:proofErr w:type="gramEnd"/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x = -7\)</w:t>
      </w:r>
    </w:p>
    <w:p w14:paraId="2A3F5A99" w14:textId="77777777" w:rsidR="003D0026" w:rsidRPr="00837710" w:rsidRDefault="003D0026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B09A9A2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4.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\frac{2x + 6}{2} = 5\]</w:t>
      </w:r>
    </w:p>
    <w:p w14:paraId="04D51F38" w14:textId="461E948E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</w:t>
      </w: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>Solución x =2</w:t>
      </w:r>
    </w:p>
    <w:p w14:paraId="7F1B5040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55E2AE32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5.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\frac{3x - 9}{3} + 2 = 4\]</w:t>
      </w:r>
    </w:p>
    <w:p w14:paraId="7441933F" w14:textId="591D08D4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 Solución x =5</w:t>
      </w:r>
    </w:p>
    <w:p w14:paraId="12BAC4FC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2223BD02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6.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\frac{4x + 12}{4} - 3 = 2\]</w:t>
      </w:r>
    </w:p>
    <w:p w14:paraId="5016B7D0" w14:textId="770BAEB9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 Solución x =2</w:t>
      </w:r>
    </w:p>
    <w:p w14:paraId="12968859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33F97362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7.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\frac{5x - 15}{5} + \frac{2x + 6}{2} = 7\]</w:t>
      </w:r>
    </w:p>
    <w:p w14:paraId="03CC4129" w14:textId="06DF9F16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Solución x = 7/2 = 3.5</w:t>
      </w:r>
    </w:p>
    <w:p w14:paraId="4DEC6B1B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01D5C0E8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8.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\frac{6x - 18}{6} = 2\]</w:t>
      </w:r>
    </w:p>
    <w:p w14:paraId="00562C72" w14:textId="3ADF9AE1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Solución x =5</w:t>
      </w:r>
    </w:p>
    <w:p w14:paraId="04F3D2AF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18E62FB4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9. </w:t>
      </w:r>
      <w:proofErr w:type="gramStart"/>
      <w:r w:rsidRPr="00837710">
        <w:rPr>
          <w:rFonts w:ascii="Arial" w:hAnsi="Arial" w:cs="Arial"/>
          <w:sz w:val="22"/>
          <w:szCs w:val="22"/>
        </w:rPr>
        <w:t>\[</w:t>
      </w:r>
      <w:proofErr w:type="gramEnd"/>
      <w:r w:rsidRPr="00837710">
        <w:rPr>
          <w:rFonts w:ascii="Arial" w:hAnsi="Arial" w:cs="Arial"/>
          <w:sz w:val="22"/>
          <w:szCs w:val="22"/>
        </w:rPr>
        <w:t>\frac{7x + 21}{7} - \frac{3x - 9}{3} = 4\]</w:t>
      </w:r>
    </w:p>
    <w:p w14:paraId="51C0D574" w14:textId="709281D3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No tiene solución</w:t>
      </w:r>
    </w:p>
    <w:p w14:paraId="6DC9B011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6D7461ED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10. </w:t>
      </w:r>
      <w:proofErr w:type="gramStart"/>
      <w:r w:rsidRPr="00837710">
        <w:rPr>
          <w:rFonts w:ascii="Arial" w:hAnsi="Arial" w:cs="Arial"/>
          <w:sz w:val="22"/>
          <w:szCs w:val="22"/>
        </w:rPr>
        <w:t>\(</w:t>
      </w:r>
      <w:proofErr w:type="gramEnd"/>
      <w:r w:rsidRPr="00837710">
        <w:rPr>
          <w:rFonts w:ascii="Arial" w:hAnsi="Arial" w:cs="Arial"/>
          <w:sz w:val="22"/>
          <w:szCs w:val="22"/>
        </w:rPr>
        <w:t>4(2x - 1) + {2(3x + 2)} = 10\)</w:t>
      </w:r>
    </w:p>
    <w:p w14:paraId="24DDB490" w14:textId="298B4685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Solución x =5/7</w:t>
      </w:r>
    </w:p>
    <w:p w14:paraId="592D0B93" w14:textId="77777777" w:rsidR="003D0026" w:rsidRPr="00837710" w:rsidRDefault="003D0026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5366D3F" w14:textId="77777777" w:rsidR="00FE73DF" w:rsidRPr="00837710" w:rsidRDefault="00FE73DF" w:rsidP="00FE73DF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EA8966B" w14:textId="77777777" w:rsidR="00715DDE" w:rsidRPr="00837710" w:rsidRDefault="00715DDE" w:rsidP="00715DDE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87DD7AA" w14:textId="696BA7C1" w:rsidR="002745ED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En la práctica nos encontramos con ecuaciones un poco más elaboradas, donde la incógnita no solo se encuentra en un miembro de la ecuación, sino en ambos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E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stas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ecuaciones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también pueden simplificarse 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para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encontrar su 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solución.</w:t>
      </w:r>
    </w:p>
    <w:p w14:paraId="5E698051" w14:textId="6BFB2D72" w:rsidR="00715DDE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Aquí un ejemplo donde </w:t>
      </w:r>
      <w:r w:rsidR="001D36C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encontraremos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 solución paso a paso</w:t>
      </w:r>
    </w:p>
    <w:p w14:paraId="0D0269D4" w14:textId="77777777" w:rsidR="002745ED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6734737" w14:textId="57549E13" w:rsidR="004E7399" w:rsidRDefault="004E7399" w:rsidP="004E7399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4x+6=-2x \]</w:t>
      </w:r>
    </w:p>
    <w:p w14:paraId="7612F20B" w14:textId="77777777" w:rsidR="002745ED" w:rsidRDefault="002745ED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8840981" w14:textId="77777777" w:rsidR="002745ED" w:rsidRDefault="002745ED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FCB5D3D" w14:textId="43F454A8" w:rsidR="002745ED" w:rsidRDefault="002745ED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En este ejemplo 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al ya no poder reducir más los términos de cada miembro de la ecuación,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lo que debemos hacer es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sumar </w:t>
      </w:r>
      <m:oMath>
        <m:r>
          <w:rPr>
            <w:rFonts w:ascii="Cambria Math" w:eastAsiaTheme="minorEastAsia" w:hAnsi="Cambria Math" w:cs="Arial"/>
            <w:color w:val="000000" w:themeColor="text1"/>
            <w:sz w:val="22"/>
            <w:szCs w:val="22"/>
            <w:shd w:val="clear" w:color="auto" w:fill="FFFFFF"/>
          </w:rPr>
          <m:t>2x</m:t>
        </m:r>
      </m:oMath>
      <w:r w:rsidR="0D4EE58C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(propiedad de la suma) en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ambos miembros de la ecuación para eliminar el término del </w:t>
      </w:r>
      <w:r w:rsidR="00BD0B91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segundo 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miembro.</w:t>
      </w:r>
    </w:p>
    <w:p w14:paraId="57A8A034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32CEF9E" w14:textId="59791EDB" w:rsidR="00F16F09" w:rsidRPr="002745ED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4x+6</w:t>
      </w:r>
      <w:r w:rsidRPr="003026DF">
        <w:rPr>
          <w:rFonts w:ascii="Arial" w:eastAsiaTheme="minorEastAsia" w:hAnsi="Arial" w:cs="Arial"/>
          <w:color w:val="FF0000"/>
        </w:rPr>
        <w:t>+2x</w:t>
      </w:r>
      <w:r>
        <w:rPr>
          <w:rFonts w:ascii="Arial" w:eastAsiaTheme="minorEastAsia" w:hAnsi="Arial" w:cs="Arial"/>
        </w:rPr>
        <w:t>=-2x</w:t>
      </w:r>
      <w:r w:rsidRPr="003026DF">
        <w:rPr>
          <w:rFonts w:ascii="Arial" w:eastAsiaTheme="minorEastAsia" w:hAnsi="Arial" w:cs="Arial"/>
          <w:color w:val="FF0000"/>
        </w:rPr>
        <w:t xml:space="preserve">+2x </w:t>
      </w:r>
      <w:r>
        <w:rPr>
          <w:rFonts w:ascii="Arial" w:eastAsiaTheme="minorEastAsia" w:hAnsi="Arial" w:cs="Arial"/>
        </w:rPr>
        <w:t>\]</w:t>
      </w:r>
    </w:p>
    <w:p w14:paraId="5BD7A07A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D1E9D56" w14:textId="77777777" w:rsidR="00F16F09" w:rsidRP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F16F09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Simplificando los términos semejantes tenemos:</w:t>
      </w:r>
    </w:p>
    <w:p w14:paraId="466FA691" w14:textId="3C5251F3" w:rsidR="00F16F09" w:rsidRP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  <w:lastRenderedPageBreak/>
        <w:t xml:space="preserve"> </w:t>
      </w:r>
    </w:p>
    <w:p w14:paraId="55CB199A" w14:textId="1F14A7C6" w:rsidR="00F16F09" w:rsidRPr="00F16F09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6x+6=0 \]</w:t>
      </w:r>
    </w:p>
    <w:p w14:paraId="6C049A2F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70AB16" w14:textId="7EA61F13" w:rsidR="00F16F09" w:rsidRPr="00F16F09" w:rsidRDefault="00F16F0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Ahora para dejar el término con la incógnita solo, restamos 6 en ambos miembros de la ecuación </w:t>
      </w:r>
    </w:p>
    <w:p w14:paraId="5FD9BE2B" w14:textId="2146E833" w:rsidR="003026DF" w:rsidRPr="00F16F09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6x+6</w:t>
      </w:r>
      <w:r w:rsidRPr="003026DF">
        <w:rPr>
          <w:rFonts w:ascii="Arial" w:eastAsiaTheme="minorEastAsia" w:hAnsi="Arial" w:cs="Arial"/>
          <w:color w:val="FF0000"/>
        </w:rPr>
        <w:t>-6</w:t>
      </w:r>
      <w:r>
        <w:rPr>
          <w:rFonts w:ascii="Arial" w:eastAsiaTheme="minorEastAsia" w:hAnsi="Arial" w:cs="Arial"/>
        </w:rPr>
        <w:t>=0</w:t>
      </w:r>
      <w:r w:rsidRPr="003026DF">
        <w:rPr>
          <w:rFonts w:ascii="Arial" w:eastAsiaTheme="minorEastAsia" w:hAnsi="Arial" w:cs="Arial"/>
          <w:color w:val="FF0000"/>
        </w:rPr>
        <w:t>-6</w:t>
      </w:r>
      <w:r>
        <w:rPr>
          <w:rFonts w:ascii="Arial" w:eastAsiaTheme="minorEastAsia" w:hAnsi="Arial" w:cs="Arial"/>
        </w:rPr>
        <w:t xml:space="preserve"> \]</w:t>
      </w:r>
    </w:p>
    <w:p w14:paraId="593A2662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0BA40C4" w14:textId="6717A39C" w:rsidR="00F16F09" w:rsidRDefault="5DAD3D1C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implificado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es</w:t>
      </w:r>
    </w:p>
    <w:p w14:paraId="6A146CDD" w14:textId="0ED7D5BB" w:rsidR="001C4CF1" w:rsidRPr="00F16F09" w:rsidRDefault="001C4CF1" w:rsidP="001C4CF1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6x=-6 \]</w:t>
      </w:r>
    </w:p>
    <w:p w14:paraId="203E8529" w14:textId="77777777" w:rsidR="001C4CF1" w:rsidRDefault="001C4CF1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D179DD3" w14:textId="703E4734" w:rsidR="00F16F09" w:rsidRDefault="38866D1B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P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or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último, dividimos entre el coeficiente que acompaña a la incógnita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(propiedad de la multiplicación, </w:t>
      </w:r>
      <w:r w:rsidR="5456AE84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multiplicamos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por el recíproco de 6,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 w:val="22"/>
                <w:szCs w:val="22"/>
                <w:shd w:val="clear" w:color="auto" w:fill="FFFFFF"/>
              </w:rPr>
              <m:t>6</m:t>
            </m:r>
          </m:den>
        </m:f>
      </m:oMath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="23F31421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ambos miembros de la ecuación)</w:t>
      </w:r>
    </w:p>
    <w:p w14:paraId="4218E39D" w14:textId="1BEE0331" w:rsidR="00805874" w:rsidRPr="00F16F09" w:rsidRDefault="00805874" w:rsidP="00805874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\frac{6x}{</w:t>
      </w:r>
      <w:r w:rsidRPr="00805874">
        <w:rPr>
          <w:rFonts w:ascii="Arial" w:eastAsiaTheme="minorEastAsia" w:hAnsi="Arial" w:cs="Arial"/>
          <w:color w:val="FF0000"/>
        </w:rPr>
        <w:t>6</w:t>
      </w:r>
      <w:r>
        <w:rPr>
          <w:rFonts w:ascii="Arial" w:eastAsiaTheme="minorEastAsia" w:hAnsi="Arial" w:cs="Arial"/>
        </w:rPr>
        <w:t>}=\frac{-6}{</w:t>
      </w:r>
      <w:r w:rsidRPr="00805874">
        <w:rPr>
          <w:rFonts w:ascii="Arial" w:eastAsiaTheme="minorEastAsia" w:hAnsi="Arial" w:cs="Arial"/>
          <w:color w:val="FF0000"/>
        </w:rPr>
        <w:t>6</w:t>
      </w:r>
      <w:r>
        <w:rPr>
          <w:rFonts w:ascii="Arial" w:eastAsiaTheme="minorEastAsia" w:hAnsi="Arial" w:cs="Arial"/>
        </w:rPr>
        <w:t>} \]</w:t>
      </w:r>
    </w:p>
    <w:p w14:paraId="6ECB3A26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FEE129" w14:textId="77777777" w:rsidR="00805874" w:rsidRDefault="0080587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14FEBE1" w14:textId="77777777" w:rsidR="00805874" w:rsidRDefault="0080587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96B1AE" w14:textId="0AB06137" w:rsidR="005C6785" w:rsidRP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5C6785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encontrando así la solución</w:t>
      </w: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4F1D5C5" w14:textId="11F6AA5D" w:rsidR="006F0F32" w:rsidRPr="00F16F09" w:rsidRDefault="006F0F32" w:rsidP="006F0F32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x=-1 \]</w:t>
      </w:r>
    </w:p>
    <w:p w14:paraId="77376180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AA71883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63BE0FD" w14:textId="303DCAA4" w:rsidR="005C6785" w:rsidRDefault="44D4FF90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C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omprobemos</w:t>
      </w:r>
      <w:r w:rsidR="69B53543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26098B3A" w14:textId="7B62C358" w:rsidR="006F0F32" w:rsidRPr="00F16F09" w:rsidRDefault="006F0F32" w:rsidP="006F0F32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4x+6=-2x \]</w:t>
      </w:r>
    </w:p>
    <w:p w14:paraId="304C205C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49F63CC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296DE2C" w14:textId="402433B4" w:rsidR="005C6785" w:rsidRDefault="005C6785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Si </w:t>
      </w:r>
      <w:proofErr w:type="gramStart"/>
      <w:r w:rsidR="005028D6" w:rsidRP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\[</w:t>
      </w:r>
      <w:proofErr w:type="gramEnd"/>
      <w:r w:rsidR="005028D6" w:rsidRP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x=-1</w:t>
      </w:r>
      <w:r w:rsidR="005028D6" w:rsidRP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\]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3184B89C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         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es solución, debe satisfacer la igualdad</w:t>
      </w:r>
    </w:p>
    <w:p w14:paraId="61DAE6AD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133FED7" w14:textId="08CC9681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4</w:t>
      </w:r>
      <w:r w:rsidRPr="00337DDF">
        <w:rPr>
          <w:rFonts w:ascii="Arial" w:eastAsiaTheme="minorEastAsia" w:hAnsi="Arial" w:cs="Arial"/>
          <w:color w:val="FF0000"/>
        </w:rPr>
        <w:t>(-1)</w:t>
      </w:r>
      <w:r w:rsidR="00337DDF">
        <w:rPr>
          <w:rFonts w:ascii="Arial" w:eastAsiaTheme="minorEastAsia" w:hAnsi="Arial" w:cs="Arial"/>
        </w:rPr>
        <w:t>+6=-2</w:t>
      </w:r>
      <w:r w:rsidR="00337DDF" w:rsidRPr="00337DDF">
        <w:rPr>
          <w:rFonts w:ascii="Arial" w:eastAsiaTheme="minorEastAsia" w:hAnsi="Arial" w:cs="Arial"/>
          <w:color w:val="FF0000"/>
        </w:rPr>
        <w:t>(-1)</w:t>
      </w:r>
      <w:r>
        <w:rPr>
          <w:rFonts w:ascii="Arial" w:eastAsiaTheme="minorEastAsia" w:hAnsi="Arial" w:cs="Arial"/>
        </w:rPr>
        <w:t xml:space="preserve"> \]</w:t>
      </w:r>
    </w:p>
    <w:p w14:paraId="22E8B5C9" w14:textId="2B523982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-4+6=2 \]</w:t>
      </w:r>
    </w:p>
    <w:p w14:paraId="25FCF8E3" w14:textId="6C3F43A1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>
        <w:rPr>
          <w:rFonts w:ascii="Arial" w:eastAsiaTheme="minorEastAsia" w:hAnsi="Arial" w:cs="Arial"/>
        </w:rPr>
        <w:t>\[</w:t>
      </w:r>
      <w:proofErr w:type="gramEnd"/>
      <w:r>
        <w:rPr>
          <w:rFonts w:ascii="Arial" w:eastAsiaTheme="minorEastAsia" w:hAnsi="Arial" w:cs="Arial"/>
        </w:rPr>
        <w:t xml:space="preserve"> 2=2 \]</w:t>
      </w:r>
    </w:p>
    <w:p w14:paraId="06CD62E3" w14:textId="77777777" w:rsidR="008B00FE" w:rsidRDefault="008B00FE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8DAA70F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A8E280C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Encontremos la solución de otra ecuación un poco más compleja</w:t>
      </w:r>
    </w:p>
    <w:p w14:paraId="7260DE7D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67BC57A" w14:textId="4342A05C" w:rsidR="005C6785" w:rsidRDefault="00000000" w:rsidP="007E2D63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1058F9D0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4BAD6BF" w14:textId="1FCD5409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Observamos que hay términos en el </w:t>
      </w:r>
      <w:r w:rsidR="00BD0B91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primer </w:t>
      </w: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miembro que se pueden reducir, así que empecemos por ahí</w:t>
      </w:r>
    </w:p>
    <w:p w14:paraId="6AE80615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A8D964A" w14:textId="6B9DC827" w:rsid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49307C29" w14:textId="77777777" w:rsidR="007E2D63" w:rsidRP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A2E29DC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45269CAC" w14:textId="789B6D44" w:rsidR="007E2D63" w:rsidRP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2901123C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F8E9A8F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6D17BFB" w14:textId="56C31164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Simplificamos términos semejantes</w:t>
      </w:r>
    </w:p>
    <w:p w14:paraId="68F10B8C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95C04AF" w14:textId="593FB630" w:rsid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303ED18E" w14:textId="77777777" w:rsidR="00A956EB" w:rsidRP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EEEEE4" w14:textId="13703D70" w:rsidR="00A956EB" w:rsidRPr="0086520A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7BC6C67B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A77D344" w14:textId="5A2E3641" w:rsidR="0086520A" w:rsidRDefault="0086520A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Para evitar seguir trabajando con números </w:t>
      </w:r>
      <w:r w:rsidR="2823A0F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racionales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, podemos multiplicar toda la ecuación por 14 y así trabajar con una ecuación más sencilla</w:t>
      </w:r>
      <w:r w:rsidR="41ACD56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4B08EB1B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4D7FC38" w14:textId="459C3765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14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x+12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14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</m:oMath>
      </m:oMathPara>
    </w:p>
    <w:p w14:paraId="2185A79D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2ACFB64" w14:textId="6F269606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11x+168=14x</m:t>
          </m:r>
        </m:oMath>
      </m:oMathPara>
    </w:p>
    <w:p w14:paraId="298CC9D7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CA9F147" w14:textId="7730FFA0" w:rsidR="0086520A" w:rsidRPr="0005531C" w:rsidRDefault="0086520A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simplificamos para dejar la incógnita en un mismo miembro de la ecuación</w:t>
      </w:r>
      <w:r w:rsidR="1DB7223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6C5CFCA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8435702" w14:textId="15488075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11x+168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-14x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=14x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-14x</m:t>
          </m:r>
        </m:oMath>
      </m:oMathPara>
    </w:p>
    <w:p w14:paraId="612D9E63" w14:textId="77777777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67BCD4E9" w14:textId="5226F240" w:rsidR="0086520A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+168=0</m:t>
          </m:r>
        </m:oMath>
      </m:oMathPara>
    </w:p>
    <w:p w14:paraId="78F5504F" w14:textId="77777777" w:rsidR="005A10D6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8A5573A" w14:textId="126CD3B5" w:rsidR="005A10D6" w:rsidRDefault="005A10D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Dejamos el término con la incógnita sólo en uno de los miembros de la ecuación</w:t>
      </w:r>
      <w:r w:rsidR="7014FFD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7C4C14BF" w14:textId="7C928390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652C9A1D" w14:textId="2D478949" w:rsidR="005A10D6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-3x+168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</m:oMath>
      </m:oMathPara>
    </w:p>
    <w:p w14:paraId="644C49E5" w14:textId="77777777" w:rsidR="005A10D6" w:rsidRPr="0086520A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14D485" w14:textId="0E550A35" w:rsidR="0086520A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-3x=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</m:oMath>
      </m:oMathPara>
    </w:p>
    <w:p w14:paraId="044E953B" w14:textId="77777777" w:rsidR="005A10D6" w:rsidRPr="0086520A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9633D34" w14:textId="00F06E71" w:rsidR="0086520A" w:rsidRDefault="43994407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D</w:t>
      </w:r>
      <w:r w:rsidR="0086520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ividimos entre el coeficiente que acompaña a la incógnita</w:t>
      </w:r>
      <w:r w:rsidR="74B4A4DF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1DE906CF" w14:textId="3C7817CB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298AAB43" w14:textId="07A03319" w:rsidR="0086520A" w:rsidRPr="005A10D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-3x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-168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-3</m:t>
              </m:r>
            </m:den>
          </m:f>
        </m:oMath>
      </m:oMathPara>
    </w:p>
    <w:p w14:paraId="2DD612E2" w14:textId="77777777" w:rsid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4C25551" w14:textId="34273864" w:rsidR="005A10D6" w:rsidRPr="005C6785" w:rsidRDefault="623122DC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</w:t>
      </w:r>
      <w:r w:rsidR="005A10D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ncontrando así la solución</w:t>
      </w:r>
      <w:r w:rsidR="65EAF2F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34B6F312" w14:textId="77777777" w:rsidR="005A10D6" w:rsidRPr="005C6785" w:rsidRDefault="005A10D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6983F2" w14:textId="4C7B5A14" w:rsidR="005A10D6" w:rsidRPr="00B951E4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  <w:shd w:val="clear" w:color="auto" w:fill="FFFFFF"/>
            </w:rPr>
            <m:t>x=56</m:t>
          </m:r>
        </m:oMath>
      </m:oMathPara>
    </w:p>
    <w:p w14:paraId="1F5476BD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6DB4CC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AC052E7" w14:textId="2D006E93" w:rsidR="00B951E4" w:rsidRDefault="00B951E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Para comprobar nuestra solución, sustituyamos una vez más en la ecuación</w:t>
      </w:r>
      <w:r w:rsidR="4C375B8B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3634480D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B701B6" w14:textId="39B99F8E" w:rsidR="00B951E4" w:rsidRPr="00B951E4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03F1CDA3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BFB5CF1" w14:textId="20A85D24" w:rsidR="00B951E4" w:rsidRPr="00472C59" w:rsidRDefault="00E673C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56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56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56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56</m:t>
              </m:r>
            </m:e>
          </m:d>
        </m:oMath>
      </m:oMathPara>
    </w:p>
    <w:p w14:paraId="3D1ADC98" w14:textId="77777777" w:rsid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4F5F846" w14:textId="66B61BCA" w:rsidR="00472C59" w:rsidRP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56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-24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+12=56</m:t>
          </m:r>
        </m:oMath>
      </m:oMathPara>
    </w:p>
    <w:p w14:paraId="074BFDB8" w14:textId="77777777" w:rsid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C125D22" w14:textId="5A0E6769" w:rsidR="00472C59" w:rsidRPr="00EB573B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+12=56</m:t>
          </m:r>
        </m:oMath>
      </m:oMathPara>
    </w:p>
    <w:p w14:paraId="44D64F03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BF5C3C4" w14:textId="28F2D51D" w:rsidR="00EB573B" w:rsidRP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24+20+12=56</m:t>
          </m:r>
        </m:oMath>
      </m:oMathPara>
    </w:p>
    <w:p w14:paraId="10A4CC47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E6A1F9" w14:textId="0D797E14" w:rsidR="00EB573B" w:rsidRP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56=56</m:t>
          </m:r>
        </m:oMath>
      </m:oMathPara>
    </w:p>
    <w:p w14:paraId="0E6AAEE9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637F655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8705B10" w14:textId="1EF4237A" w:rsidR="00EB573B" w:rsidRDefault="00EB573B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Comprobamos que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shd w:val="clear" w:color="auto" w:fill="FFFFFF"/>
          </w:rPr>
          <m:t>x=56</m:t>
        </m:r>
      </m:oMath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</w:t>
      </w:r>
      <w:r w:rsidR="12A7D09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í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satisface la igualdad, por lo </w:t>
      </w:r>
      <w:proofErr w:type="gramStart"/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tanto</w:t>
      </w:r>
      <w:proofErr w:type="gramEnd"/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es solución.</w:t>
      </w:r>
    </w:p>
    <w:p w14:paraId="6FA74196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564BF1D" w14:textId="340D5E46" w:rsidR="0005531C" w:rsidRDefault="0005531C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44869E19" w14:textId="60C3EBD6" w:rsidR="001D36C3" w:rsidRPr="001D36C3" w:rsidRDefault="001D36C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1D36C3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Veamos un último ejemplo:</w:t>
      </w:r>
    </w:p>
    <w:p w14:paraId="192A61FC" w14:textId="77777777" w:rsidR="001D36C3" w:rsidRDefault="001D36C3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65D331A2" w14:textId="797BD31D" w:rsidR="001D36C3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FB4040F" w14:textId="77777777" w:rsidR="00DB3EA7" w:rsidRDefault="00DB3EA7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6F96602" w14:textId="62F14524" w:rsidR="00DB3EA7" w:rsidRDefault="00DB3EA7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4730321" w14:textId="18C57D1D" w:rsidR="002062B9" w:rsidRPr="002062B9" w:rsidRDefault="002062B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Resolvamos este ejemplo eliminando los denominadores como primer paso</w:t>
      </w:r>
      <w:r w:rsidR="2BC408D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Multipliquemos ambos miembros de la ecuación por 5</w:t>
      </w:r>
      <w:r w:rsidR="498848E0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9DE407B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BD4F20C" w14:textId="5D0CD19A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3-4x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=5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284A70EF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5B6BA65A" w14:textId="2A88515A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70AD47" w:themeColor="accent6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3x+2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5D39EC2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6D64F9" w14:textId="51DF369F" w:rsidR="002062B9" w:rsidRDefault="002062B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multipliquemos por 3</w:t>
      </w:r>
      <w:r w:rsidR="45020ED0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51F9BD06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A8C7218" w14:textId="51CD7F3F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3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=3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3x+2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1A911087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F518F48" w14:textId="7B4B7B8B" w:rsidR="002062B9" w:rsidRPr="00A93306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70AD47" w:themeColor="accent6"/>
              <w:sz w:val="22"/>
              <w:szCs w:val="22"/>
              <w:shd w:val="clear" w:color="auto" w:fill="FFFFFF"/>
            </w:rPr>
            <m:t>6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70AD47" w:themeColor="accent6"/>
                  <w:sz w:val="22"/>
                  <w:szCs w:val="22"/>
                  <w:shd w:val="clear" w:color="auto" w:fill="FFFFFF"/>
                </w:rPr>
                <m:t>15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3x+2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8A2F06D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25C1D79" w14:textId="727027FE" w:rsidR="00A93306" w:rsidRDefault="3928A368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Y</w:t>
      </w:r>
      <w:r w:rsidR="00A9330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ahora multipliquemos por 2 para quitar ese último denominador</w:t>
      </w:r>
      <w:r w:rsidR="0A07EE6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AC5D383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143CCD3" w14:textId="1F6292C2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15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3x+2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34B440C8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7393F7D" w14:textId="54415A16" w:rsidR="00A93306" w:rsidRPr="00A93306" w:rsidRDefault="00E673C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70AD47" w:themeColor="accent6"/>
              <w:sz w:val="22"/>
              <w:szCs w:val="22"/>
              <w:shd w:val="clear" w:color="auto" w:fill="FFFFFF"/>
            </w:rPr>
            <m:t>12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=10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-15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3x+2</m:t>
              </m:r>
            </m:e>
          </m:d>
        </m:oMath>
      </m:oMathPara>
    </w:p>
    <w:p w14:paraId="0B2EF9D1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13DBFB1" w14:textId="175077B3" w:rsidR="00A93306" w:rsidRDefault="00A9330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simplifiquemos términos de ambos miembros de la ecuación</w:t>
      </w:r>
      <w:r w:rsidR="74B7CFF3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615099F1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643128" w14:textId="5E5ADDBD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36-48x=10x+40-45x-30</m:t>
          </m:r>
        </m:oMath>
      </m:oMathPara>
    </w:p>
    <w:p w14:paraId="5DB5A90E" w14:textId="77777777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578CD5" w14:textId="282FE3CB" w:rsidR="00A93306" w:rsidRPr="00EA7F3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36-48x=-35x+10</m:t>
          </m:r>
        </m:oMath>
      </m:oMathPara>
    </w:p>
    <w:p w14:paraId="2FF6597A" w14:textId="77777777" w:rsidR="00EA7F36" w:rsidRDefault="00EA7F3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65AD1ED" w14:textId="68B5DEE3" w:rsidR="00EA7F36" w:rsidRDefault="13A351E7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Y</w:t>
      </w:r>
      <w:r w:rsidR="00EA7F3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dejemos la incógnita en un mismo miembro de la ecuación y el término independiente en el otro</w:t>
      </w:r>
      <w:r w:rsidR="6E2C584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15F168C" w14:textId="77777777" w:rsidR="00EA7F36" w:rsidRDefault="00EA7F36" w:rsidP="00EA7F36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43EE97" w14:textId="7C6F6478" w:rsidR="00EA7F36" w:rsidRPr="00FD3A6A" w:rsidRDefault="00EA7F36" w:rsidP="00EA7F36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+35x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=-35x+10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+35x</m:t>
          </m:r>
        </m:oMath>
      </m:oMathPara>
    </w:p>
    <w:p w14:paraId="553B2D2E" w14:textId="77777777" w:rsidR="00FD3A6A" w:rsidRPr="00EA7F36" w:rsidRDefault="00FD3A6A" w:rsidP="00EA7F36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4164B7E" w14:textId="257278F2" w:rsidR="00EA7F36" w:rsidRPr="00FD3A6A" w:rsidRDefault="00EA7F3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36-13x=10</m:t>
          </m:r>
        </m:oMath>
      </m:oMathPara>
    </w:p>
    <w:p w14:paraId="15D3B5ED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D65C002" w14:textId="4AA5FD41" w:rsidR="002F22EE" w:rsidRPr="00FD3A6A" w:rsidRDefault="002F22EE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36-13x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-36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=10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-36</m:t>
          </m:r>
        </m:oMath>
      </m:oMathPara>
    </w:p>
    <w:p w14:paraId="2142F334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F34238A" w14:textId="626D4F76" w:rsidR="002F22EE" w:rsidRPr="00FD3A6A" w:rsidRDefault="002F22EE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-13x=-26</m:t>
          </m:r>
        </m:oMath>
      </m:oMathPara>
    </w:p>
    <w:p w14:paraId="3EC4C2F3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9DD3D31" w14:textId="697D2321" w:rsidR="002F22EE" w:rsidRPr="00FD3A6A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-13x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-13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-26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-13</m:t>
              </m:r>
            </m:den>
          </m:f>
        </m:oMath>
      </m:oMathPara>
    </w:p>
    <w:p w14:paraId="0C897CE1" w14:textId="77777777" w:rsidR="00FD3A6A" w:rsidRPr="00803D43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8BD542E" w14:textId="0C67BB00" w:rsidR="00803D43" w:rsidRPr="00F247C6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x=2</m:t>
          </m:r>
        </m:oMath>
      </m:oMathPara>
    </w:p>
    <w:p w14:paraId="7E686A89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D765DE4" w14:textId="60393ECC" w:rsidR="00F247C6" w:rsidRDefault="00F247C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Comprobando la solución</w:t>
      </w:r>
      <w:r w:rsidR="2B89620E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494A118A" w14:textId="6F9C0A6B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16A215A8" w14:textId="6D8D2A59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3x+2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9A8870E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3A94A16" w14:textId="41A1DBA3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1F6D09C4" w14:textId="77777777" w:rsidR="00F247C6" w:rsidRP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38F439" w14:textId="66132CA2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3-8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4A53C3C2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2A685A1" w14:textId="5A4662EB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-5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3D5F779A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E135144" w14:textId="1A82C11D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-10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=2-4</m:t>
          </m:r>
        </m:oMath>
      </m:oMathPara>
    </w:p>
    <w:p w14:paraId="5EDBBC41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47751AB" w14:textId="3B1AB000" w:rsidR="00F247C6" w:rsidRPr="005D289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w:lastRenderedPageBreak/>
            <m:t>-2=-2</m:t>
          </m:r>
        </m:oMath>
      </m:oMathPara>
    </w:p>
    <w:p w14:paraId="57C6AC42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FE2E82C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C724E4F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8E1EBD3" w14:textId="77777777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670FDB" w14:textId="020915F9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Resuelve los siguientes ejercicios:</w:t>
      </w:r>
    </w:p>
    <w:p w14:paraId="6098A032" w14:textId="77777777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02B255B" w14:textId="77777777" w:rsidR="00013F05" w:rsidRDefault="00013F05" w:rsidP="00F80C86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14:paraId="524166C6" w14:textId="0B0D3B5C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2(3x + 4) = 5(2x - 1)\)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13/4</w:t>
      </w:r>
    </w:p>
    <w:p w14:paraId="32109352" w14:textId="58E5B83F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4(2x + 5) = 3(6x - 2)\)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13/5</w:t>
      </w:r>
    </w:p>
    <w:p w14:paraId="40F07F04" w14:textId="6D769BA9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3(4x - 2) = 2(5x + 3)\)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6</w:t>
      </w:r>
    </w:p>
    <w:p w14:paraId="65458834" w14:textId="7E41BC86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5(3x + 7) = 2(4x - 1)\)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-37/7</w:t>
      </w:r>
    </w:p>
    <w:p w14:paraId="3787253B" w14:textId="0CBBDD08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2(5x - 3) = 7(2x + 4)\)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-17/2</w:t>
      </w:r>
    </w:p>
    <w:p w14:paraId="5D111EAC" w14:textId="77777777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FF0000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\(\frac{{2x+4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{3}} = \frac{{3x-6}}{{2}}\)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 xml:space="preserve"> sol. x= 26/5</w:t>
      </w:r>
    </w:p>
    <w:p w14:paraId="74D28D83" w14:textId="52F50252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\(\frac{{5x+10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{2}} = \frac{{4x-8}}{{3}}\)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-46/7</w:t>
      </w:r>
    </w:p>
    <w:p w14:paraId="4C8BE369" w14:textId="705A6644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\(\frac{{3x+6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{4}} = \frac{{2x-5}}{{2}}\) 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 xml:space="preserve">sol. x= </w:t>
      </w:r>
      <w:r w:rsidR="006957EA">
        <w:rPr>
          <w:rFonts w:ascii="Arial" w:eastAsiaTheme="minorEastAsia" w:hAnsi="Arial" w:cs="Arial"/>
          <w:color w:val="FF0000"/>
          <w:shd w:val="clear" w:color="auto" w:fill="FFFFFF"/>
        </w:rPr>
        <w:t>16</w:t>
      </w:r>
    </w:p>
    <w:p w14:paraId="2DA0008C" w14:textId="399AD1E4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\(\frac{{7x-14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{5}} = \frac{{2x+3}}{{6}}\)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99/32</w:t>
      </w:r>
    </w:p>
    <w:p w14:paraId="6E41C6AF" w14:textId="48B98709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\(\frac{{4x+8</w:t>
      </w:r>
      <w:proofErr w:type="gramStart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>}}{</w:t>
      </w:r>
      <w:proofErr w:type="gramEnd"/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{2}} = \frac{{3x-5}}{{4}}\) 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</w:t>
      </w:r>
      <w:r w:rsidR="006957EA">
        <w:rPr>
          <w:rFonts w:ascii="Arial" w:eastAsiaTheme="minorEastAsia" w:hAnsi="Arial" w:cs="Arial"/>
          <w:color w:val="FF0000"/>
          <w:shd w:val="clear" w:color="auto" w:fill="FFFFFF"/>
        </w:rPr>
        <w:t>21/5</w:t>
      </w:r>
    </w:p>
    <w:p w14:paraId="0E23C545" w14:textId="77777777" w:rsidR="00F517C8" w:rsidRPr="00F517C8" w:rsidRDefault="00F517C8" w:rsidP="00F517C8">
      <w:pPr>
        <w:pStyle w:val="Prrafodelista"/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14:paraId="02D49802" w14:textId="48D96869" w:rsidR="00DD0A8A" w:rsidRDefault="00DD0A8A" w:rsidP="00DD0A8A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sectPr w:rsidR="00DD0A8A" w:rsidSect="00B0559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rla Moreno Vega" w:date="2024-06-17T13:22:00Z" w:initials="KM">
    <w:p w14:paraId="7C3F90BD" w14:textId="77777777" w:rsidR="00F33172" w:rsidRDefault="00F33172" w:rsidP="00F33172">
      <w:pPr>
        <w:pStyle w:val="Textocomentario"/>
      </w:pPr>
      <w:r>
        <w:rPr>
          <w:rStyle w:val="Refdecomentario"/>
        </w:rPr>
        <w:annotationRef/>
      </w:r>
      <w:r>
        <w:t>\[ ax + b = 0 \]</w:t>
      </w:r>
    </w:p>
  </w:comment>
  <w:comment w:id="1" w:author="Karla Moreno Vega" w:date="2024-06-17T13:35:00Z" w:initials="KM">
    <w:p w14:paraId="01377847" w14:textId="77777777" w:rsidR="00EA65A8" w:rsidRDefault="00EA65A8" w:rsidP="00EA65A8">
      <w:pPr>
        <w:pStyle w:val="Textocomentario"/>
      </w:pPr>
      <w:r>
        <w:rPr>
          <w:rStyle w:val="Refdecomentario"/>
        </w:rPr>
        <w:annotationRef/>
      </w:r>
      <w:r>
        <w:t>\(2x + 1 = 0\)</w:t>
      </w:r>
    </w:p>
  </w:comment>
  <w:comment w:id="2" w:author="Karla Moreno Vega" w:date="2024-06-17T13:35:00Z" w:initials="KM">
    <w:p w14:paraId="2ABE4E6A" w14:textId="77777777" w:rsidR="00EA65A8" w:rsidRDefault="00EA65A8" w:rsidP="00EA65A8">
      <w:pPr>
        <w:pStyle w:val="Textocomentario"/>
      </w:pPr>
      <w:r>
        <w:rPr>
          <w:rStyle w:val="Refdecomentario"/>
        </w:rPr>
        <w:annotationRef/>
      </w:r>
      <w:r>
        <w:t>\(x\)</w:t>
      </w:r>
    </w:p>
  </w:comment>
  <w:comment w:id="3" w:author="Karla Moreno Vega" w:date="2024-06-17T13:36:00Z" w:initials="KM">
    <w:p w14:paraId="4B42D1DA" w14:textId="77777777" w:rsidR="00EA65A8" w:rsidRDefault="00EA65A8" w:rsidP="00EA65A8">
      <w:pPr>
        <w:pStyle w:val="Textocomentario"/>
      </w:pPr>
      <w:r>
        <w:rPr>
          <w:rStyle w:val="Refdecomentario"/>
        </w:rPr>
        <w:annotationRef/>
      </w:r>
      <w:r>
        <w:t>\(9x + 5 = y\)</w:t>
      </w:r>
    </w:p>
  </w:comment>
  <w:comment w:id="4" w:author="Karla Moreno Vega" w:date="2024-06-17T13:42:00Z" w:initials="KM">
    <w:p w14:paraId="4940FAD3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\(5\)</w:t>
      </w:r>
    </w:p>
  </w:comment>
  <w:comment w:id="5" w:author="Karla Moreno Vega" w:date="2024-06-17T13:51:00Z" w:initials="KM">
    <w:p w14:paraId="1D1F03F2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\(4x^2 - 2xy + 7\)</w:t>
      </w:r>
    </w:p>
  </w:comment>
  <w:comment w:id="6" w:author="Karla Moreno Vega" w:date="2024-06-17T13:43:00Z" w:initials="KM">
    <w:p w14:paraId="6C26C98E" w14:textId="44D00103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 (+,-,×,÷,^) \)</w:t>
      </w:r>
    </w:p>
  </w:comment>
  <w:comment w:id="7" w:author="Karla Moreno Vega" w:date="2024-06-17T13:43:00Z" w:initials="KM">
    <w:p w14:paraId="1AE6207F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 xml:space="preserve">\(4z + 7 = 14 - 6z \) </w:t>
      </w:r>
    </w:p>
  </w:comment>
  <w:comment w:id="8" w:author="Karla Moreno Vega" w:date="2024-06-17T13:44:00Z" w:initials="KM">
    <w:p w14:paraId="3D0735AB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\(4z + 7 \)</w:t>
      </w:r>
    </w:p>
  </w:comment>
  <w:comment w:id="9" w:author="Karla Moreno Vega" w:date="2024-06-17T13:45:00Z" w:initials="KM">
    <w:p w14:paraId="037D8B78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\(14 - 6z \)</w:t>
      </w:r>
    </w:p>
  </w:comment>
  <w:comment w:id="10" w:author="Karla Moreno Vega" w:date="2024-06-17T13:45:00Z" w:initials="KM">
    <w:p w14:paraId="5D53F817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\(x^3 + 5x + 6 = 0\)</w:t>
      </w:r>
    </w:p>
  </w:comment>
  <w:comment w:id="11" w:author="Karla Moreno Vega" w:date="2024-06-17T13:46:00Z" w:initials="KM">
    <w:p w14:paraId="2093795E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\(3\)</w:t>
      </w:r>
    </w:p>
  </w:comment>
  <w:comment w:id="12" w:author="Karla Moreno Vega" w:date="2024-06-17T13:46:00Z" w:initials="KM">
    <w:p w14:paraId="4257D234" w14:textId="77777777" w:rsidR="00E673C9" w:rsidRDefault="00E673C9" w:rsidP="00E673C9">
      <w:pPr>
        <w:pStyle w:val="Textocomentario"/>
      </w:pPr>
      <w:r>
        <w:rPr>
          <w:rStyle w:val="Refdecomentario"/>
        </w:rPr>
        <w:annotationRef/>
      </w:r>
      <w:r>
        <w:t>\(x^3\)</w:t>
      </w:r>
    </w:p>
  </w:comment>
  <w:comment w:id="13" w:author="Karla Moreno Vega" w:date="2024-06-17T13:55:00Z" w:initials="KM">
    <w:p w14:paraId="05C00908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 xml:space="preserve">\( x = 3 \) </w:t>
      </w:r>
    </w:p>
  </w:comment>
  <w:comment w:id="14" w:author="Karla Moreno Vega" w:date="2024-06-17T13:55:00Z" w:initials="KM">
    <w:p w14:paraId="2390BE62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\( 2x +4 = 4x -2 \)</w:t>
      </w:r>
    </w:p>
  </w:comment>
  <w:comment w:id="15" w:author="Karla Moreno Vega" w:date="2024-06-17T13:56:00Z" w:initials="KM">
    <w:p w14:paraId="5300F804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x = 3 \)</w:t>
      </w:r>
    </w:p>
  </w:comment>
  <w:comment w:id="16" w:author="Karla Moreno Vega" w:date="2024-06-17T13:58:00Z" w:initials="KM">
    <w:p w14:paraId="672289AD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\( 2x +4 = 4x -2 \)</w:t>
      </w:r>
    </w:p>
  </w:comment>
  <w:comment w:id="17" w:author="Karla Moreno Vega" w:date="2024-06-17T13:58:00Z" w:initials="KM">
    <w:p w14:paraId="05E7C6E1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\(x\)</w:t>
      </w:r>
    </w:p>
  </w:comment>
  <w:comment w:id="18" w:author="Karla Moreno Vega" w:date="2024-06-17T13:58:00Z" w:initials="KM">
    <w:p w14:paraId="6689A177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\( 2(3) +4 = 4(3) -2 \)</w:t>
      </w:r>
    </w:p>
  </w:comment>
  <w:comment w:id="19" w:author="Karla Moreno Vega" w:date="2024-06-17T13:59:00Z" w:initials="KM">
    <w:p w14:paraId="434A6413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\( 6 +4 = 12 -2 \)</w:t>
      </w:r>
    </w:p>
  </w:comment>
  <w:comment w:id="20" w:author="Karla Moreno Vega" w:date="2024-06-17T14:00:00Z" w:initials="KM">
    <w:p w14:paraId="47753B39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\( 10 = 10 \)</w:t>
      </w:r>
    </w:p>
  </w:comment>
  <w:comment w:id="21" w:author="Karla Moreno Vega" w:date="2024-06-17T14:00:00Z" w:initials="KM">
    <w:p w14:paraId="1D1643E1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\( 10 = 10 \)</w:t>
      </w:r>
    </w:p>
  </w:comment>
  <w:comment w:id="22" w:author="Karla Moreno Vega" w:date="2024-06-17T14:01:00Z" w:initials="KM">
    <w:p w14:paraId="3ECB333C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x = 3 \)</w:t>
      </w:r>
    </w:p>
  </w:comment>
  <w:comment w:id="23" w:author="Karla Moreno Vega" w:date="2024-06-17T14:01:00Z" w:initials="KM">
    <w:p w14:paraId="5229AF95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x = 3 \)</w:t>
      </w:r>
    </w:p>
  </w:comment>
  <w:comment w:id="24" w:author="Karla Moreno Vega" w:date="2024-06-17T14:02:00Z" w:initials="KM">
    <w:p w14:paraId="002ED261" w14:textId="77777777" w:rsidR="009C0A77" w:rsidRDefault="009C0A77" w:rsidP="009C0A77">
      <w:pPr>
        <w:pStyle w:val="Textocomentario"/>
      </w:pPr>
      <w:r>
        <w:rPr>
          <w:rStyle w:val="Refdecomentario"/>
        </w:rPr>
        <w:annotationRef/>
      </w:r>
      <w:r>
        <w:t>\( x = 2 \)</w:t>
      </w:r>
    </w:p>
  </w:comment>
  <w:comment w:id="25" w:author="Karla Moreno Vega" w:date="2024-06-17T14:27:00Z" w:initials="KM">
    <w:p w14:paraId="65DAF77D" w14:textId="77777777" w:rsidR="00E46096" w:rsidRDefault="00E46096" w:rsidP="00E46096">
      <w:pPr>
        <w:pStyle w:val="Textocomentario"/>
      </w:pPr>
      <w:r>
        <w:rPr>
          <w:rStyle w:val="Refdecomentario"/>
        </w:rPr>
        <w:annotationRef/>
      </w:r>
      <w:r>
        <w:t>\ 2(2)\ +4\ =\ 4(2)\ -2\</w:t>
      </w:r>
    </w:p>
  </w:comment>
  <w:comment w:id="26" w:author="Karla Moreno Vega" w:date="2024-06-17T14:28:00Z" w:initials="KM">
    <w:p w14:paraId="1C378CBD" w14:textId="77777777" w:rsidR="00E46096" w:rsidRDefault="00E46096" w:rsidP="00E46096">
      <w:pPr>
        <w:pStyle w:val="Textocomentario"/>
      </w:pPr>
      <w:r>
        <w:rPr>
          <w:rStyle w:val="Refdecomentario"/>
        </w:rPr>
        <w:annotationRef/>
      </w:r>
      <w:r>
        <w:t>\(\ 4\ +4\ =\ 8\ -2\ \)</w:t>
      </w:r>
    </w:p>
  </w:comment>
  <w:comment w:id="27" w:author="Karla Moreno Vega" w:date="2024-06-17T14:33:00Z" w:initials="KM">
    <w:p w14:paraId="05B7D391" w14:textId="77777777" w:rsidR="00E46096" w:rsidRDefault="00E46096" w:rsidP="00E46096">
      <w:pPr>
        <w:pStyle w:val="Textocomentario"/>
      </w:pPr>
      <w:r>
        <w:rPr>
          <w:rStyle w:val="Refdecomentario"/>
        </w:rPr>
        <w:annotationRef/>
      </w:r>
      <w:r>
        <w:t>\(\ 8=\ 6\ \)</w:t>
      </w:r>
    </w:p>
  </w:comment>
  <w:comment w:id="28" w:author="Karla Moreno Vega" w:date="2024-06-17T14:41:00Z" w:initials="KM">
    <w:p w14:paraId="47101C57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t>\(8\)</w:t>
      </w:r>
    </w:p>
  </w:comment>
  <w:comment w:id="29" w:author="Karla Moreno Vega" w:date="2024-06-17T14:42:00Z" w:initials="KM">
    <w:p w14:paraId="5456C193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t>\(6\)</w:t>
      </w:r>
    </w:p>
  </w:comment>
  <w:comment w:id="30" w:author="Karla Moreno Vega" w:date="2024-06-17T14:34:00Z" w:initials="KM">
    <w:p w14:paraId="0CDB59D9" w14:textId="49D87703" w:rsidR="00E46096" w:rsidRDefault="00E46096" w:rsidP="00E46096">
      <w:pPr>
        <w:pStyle w:val="Textocomentario"/>
      </w:pPr>
      <w:r>
        <w:rPr>
          <w:rStyle w:val="Refdecomentario"/>
        </w:rPr>
        <w:annotationRef/>
      </w:r>
      <w:r>
        <w:t>\(\ 8=\ 6\ \)</w:t>
      </w:r>
    </w:p>
  </w:comment>
  <w:comment w:id="31" w:author="Karla Moreno Vega" w:date="2024-06-17T14:40:00Z" w:initials="KM">
    <w:p w14:paraId="07D06FEF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t>\( x = 2 \)</w:t>
      </w:r>
    </w:p>
  </w:comment>
  <w:comment w:id="32" w:author="Karla Moreno Vega" w:date="2024-06-17T14:40:00Z" w:initials="KM">
    <w:p w14:paraId="2C24198A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t>\( x = 2 \)</w:t>
      </w:r>
    </w:p>
  </w:comment>
  <w:comment w:id="33" w:author="Karla Moreno Vega" w:date="2024-06-17T14:47:00Z" w:initials="KM">
    <w:p w14:paraId="7B622610" w14:textId="77777777" w:rsidR="002A74A8" w:rsidRDefault="002A74A8" w:rsidP="002A74A8">
      <w:pPr>
        <w:pStyle w:val="Textocomentario"/>
      </w:pPr>
      <w:r>
        <w:rPr>
          <w:rStyle w:val="Refdecomentario"/>
        </w:rPr>
        <w:annotationRef/>
      </w:r>
      <w:r>
        <w:rPr>
          <w:color w:val="000000"/>
          <w:highlight w:val="white"/>
        </w:rPr>
        <w:t>\( 3(x-5)= 3x -15 \)</w:t>
      </w:r>
    </w:p>
  </w:comment>
  <w:comment w:id="34" w:author="Karla Moreno Vega" w:date="2024-06-17T14:48:00Z" w:initials="KM">
    <w:p w14:paraId="2DC0F565" w14:textId="77777777" w:rsidR="006F1A4A" w:rsidRDefault="006F1A4A" w:rsidP="006F1A4A">
      <w:pPr>
        <w:pStyle w:val="Textocomentario"/>
      </w:pPr>
      <w:r>
        <w:rPr>
          <w:rStyle w:val="Refdecomentario"/>
        </w:rPr>
        <w:annotationRef/>
      </w:r>
      <w:r>
        <w:t>\(x\)</w:t>
      </w:r>
    </w:p>
  </w:comment>
  <w:comment w:id="35" w:author="Karla Moreno Vega" w:date="2024-06-17T14:53:00Z" w:initials="KM">
    <w:p w14:paraId="1548892D" w14:textId="77777777" w:rsidR="006F1A4A" w:rsidRDefault="006F1A4A" w:rsidP="006F1A4A">
      <w:pPr>
        <w:pStyle w:val="Textocomentario"/>
      </w:pPr>
      <w:r>
        <w:rPr>
          <w:rStyle w:val="Refdecomentario"/>
        </w:rPr>
        <w:annotationRef/>
      </w:r>
      <w:r>
        <w:t xml:space="preserve">\(x=-1\): </w:t>
      </w:r>
    </w:p>
    <w:p w14:paraId="1AC33FAB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 xml:space="preserve">\(3((-1)-5)= 3(-1) -15\) </w:t>
      </w:r>
    </w:p>
    <w:p w14:paraId="4F6E3F10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\(3(-6)= -3 -15\)</w:t>
      </w:r>
    </w:p>
    <w:p w14:paraId="6648E05A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\(-18= -18\)</w:t>
      </w:r>
    </w:p>
  </w:comment>
  <w:comment w:id="36" w:author="Karla Moreno Vega" w:date="2024-06-17T14:56:00Z" w:initials="KM">
    <w:p w14:paraId="3C478424" w14:textId="77777777" w:rsidR="006F1A4A" w:rsidRDefault="006F1A4A" w:rsidP="006F1A4A">
      <w:pPr>
        <w:pStyle w:val="Textocomentario"/>
      </w:pPr>
      <w:r>
        <w:rPr>
          <w:rStyle w:val="Refdecomentario"/>
        </w:rPr>
        <w:annotationRef/>
      </w:r>
      <w:r>
        <w:t xml:space="preserve">\(x=3\): </w:t>
      </w:r>
    </w:p>
    <w:p w14:paraId="1EA53372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 xml:space="preserve">\(3((3)-5)= 3(3) -15\) </w:t>
      </w:r>
    </w:p>
    <w:p w14:paraId="42B35223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\(3(-2)= 9 -15\)</w:t>
      </w:r>
    </w:p>
    <w:p w14:paraId="77B53EA6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\(-6= -6\)</w:t>
      </w:r>
    </w:p>
  </w:comment>
  <w:comment w:id="37" w:author="Karla Moreno Vega" w:date="2024-06-17T14:57:00Z" w:initials="KM">
    <w:p w14:paraId="3726A4B0" w14:textId="77777777" w:rsidR="006F1A4A" w:rsidRDefault="006F1A4A" w:rsidP="006F1A4A">
      <w:pPr>
        <w:pStyle w:val="Textocomentario"/>
      </w:pPr>
      <w:r>
        <w:rPr>
          <w:rStyle w:val="Refdecomentario"/>
        </w:rPr>
        <w:annotationRef/>
      </w:r>
      <w:r>
        <w:t xml:space="preserve">\(x=0 \): </w:t>
      </w:r>
    </w:p>
    <w:p w14:paraId="6088CA41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 xml:space="preserve">\(3((0)-5)= 3(0) -15\) </w:t>
      </w:r>
    </w:p>
    <w:p w14:paraId="7AC4030A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\(3(-5)= 0 -15\)</w:t>
      </w:r>
    </w:p>
    <w:p w14:paraId="4D71D5E1" w14:textId="77777777" w:rsidR="006F1A4A" w:rsidRDefault="006F1A4A" w:rsidP="006F1A4A">
      <w:pPr>
        <w:pStyle w:val="Textocomentario"/>
      </w:pPr>
      <w:r>
        <w:rPr>
          <w:color w:val="000000"/>
          <w:highlight w:val="white"/>
        </w:rPr>
        <w:t>\(-15= -15\)</w:t>
      </w:r>
    </w:p>
  </w:comment>
  <w:comment w:id="38" w:author="Karla Moreno Vega" w:date="2024-06-17T13:01:00Z" w:initials="KM">
    <w:p w14:paraId="0457A3B2" w14:textId="77777777" w:rsidR="006361CB" w:rsidRDefault="009A3716" w:rsidP="006361CB">
      <w:pPr>
        <w:pStyle w:val="Textocomentario"/>
      </w:pPr>
      <w:r>
        <w:rPr>
          <w:rStyle w:val="Refdecomentario"/>
        </w:rPr>
        <w:annotationRef/>
      </w:r>
      <w:r w:rsidR="006361CB">
        <w:t xml:space="preserve">Ejercicio de Drag and drop, que puede ser este &gt;&gt; </w:t>
      </w:r>
      <w:hyperlink r:id="rId1" w:history="1">
        <w:r w:rsidR="006361CB" w:rsidRPr="00173E62">
          <w:rPr>
            <w:rStyle w:val="Hipervnculo"/>
          </w:rPr>
          <w:t>https://h5p.org/drag-and-drop#example=711</w:t>
        </w:r>
      </w:hyperlink>
      <w:r w:rsidR="006361CB">
        <w:t xml:space="preserve"> La expresion (fórmula) se arrasta a una de esas tres columnas, la respuesta está en color rojo. Las tres columnas pueden presentarse con diferente acomodo.</w:t>
      </w:r>
    </w:p>
  </w:comment>
  <w:comment w:id="39" w:author="Karla Moreno Vega" w:date="2024-06-17T15:11:00Z" w:initials="KM">
    <w:p w14:paraId="167B219B" w14:textId="77777777" w:rsidR="006361CB" w:rsidRDefault="006361CB" w:rsidP="006361CB">
      <w:pPr>
        <w:pStyle w:val="Textocomentario"/>
      </w:pPr>
      <w:r>
        <w:rPr>
          <w:rStyle w:val="Refdecomentario"/>
        </w:rPr>
        <w:annotationRef/>
      </w:r>
      <w:r>
        <w:t>\( 7z +4 \)</w:t>
      </w:r>
    </w:p>
  </w:comment>
  <w:comment w:id="40" w:author="Karla Moreno Vega" w:date="2024-06-17T15:18:00Z" w:initials="KM">
    <w:p w14:paraId="3E1A9030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\( 5y – 4 = 2y +8  \)</w:t>
      </w:r>
    </w:p>
  </w:comment>
  <w:comment w:id="41" w:author="Karla Moreno Vega" w:date="2024-06-17T15:18:00Z" w:initials="KM">
    <w:p w14:paraId="08EFBABF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(z + 5)(z - 5) = z^2 -25 \)</w:t>
      </w:r>
    </w:p>
  </w:comment>
  <w:comment w:id="42" w:author="Karla Moreno Vega" w:date="2024-06-17T15:21:00Z" w:initials="KM">
    <w:p w14:paraId="5BB04BB6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\( 7x + 21 =  \)</w:t>
      </w:r>
    </w:p>
  </w:comment>
  <w:comment w:id="43" w:author="Karla Moreno Vega" w:date="2024-06-17T15:21:00Z" w:initials="KM">
    <w:p w14:paraId="1ED0A027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y = 5x -3 \)</w:t>
      </w:r>
    </w:p>
  </w:comment>
  <w:comment w:id="44" w:author="Karla Moreno Vega" w:date="2024-06-17T15:21:00Z" w:initials="KM">
    <w:p w14:paraId="58018048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(x-1)^2</w:t>
      </w:r>
      <w:r>
        <w:rPr>
          <w:vertAlign w:val="superscript"/>
        </w:rPr>
        <w:t xml:space="preserve"> </w:t>
      </w:r>
      <w:r>
        <w:t>+ (y+2)^2</w:t>
      </w:r>
      <w:r>
        <w:rPr>
          <w:vertAlign w:val="superscript"/>
        </w:rPr>
        <w:t xml:space="preserve"> </w:t>
      </w:r>
      <w:r>
        <w:t>= 25  \)</w:t>
      </w:r>
    </w:p>
  </w:comment>
  <w:comment w:id="45" w:author="Karla Moreno Vega" w:date="2024-06-17T15:21:00Z" w:initials="KM">
    <w:p w14:paraId="0B33456F" w14:textId="77777777" w:rsidR="00FD5FDC" w:rsidRDefault="00FD5FDC" w:rsidP="00FD5FDC">
      <w:pPr>
        <w:pStyle w:val="Textocomentario"/>
      </w:pPr>
      <w:r>
        <w:rPr>
          <w:rStyle w:val="Refdecomentario"/>
        </w:rPr>
        <w:annotationRef/>
      </w:r>
      <w:r>
        <w:t>\( x(x -7) = x^2 -7x   \)</w:t>
      </w:r>
    </w:p>
  </w:comment>
  <w:comment w:id="46" w:author="Karla Moreno Vega" w:date="2024-06-17T15:21:00Z" w:initials="KM">
    <w:p w14:paraId="4935FCFC" w14:textId="77777777" w:rsidR="00201ABB" w:rsidRDefault="00FD5FDC" w:rsidP="00201ABB">
      <w:pPr>
        <w:pStyle w:val="Textocomentario"/>
      </w:pPr>
      <w:r>
        <w:rPr>
          <w:rStyle w:val="Refdecomentario"/>
        </w:rPr>
        <w:annotationRef/>
      </w:r>
      <w:r w:rsidR="00201ABB">
        <w:t>\(x^2 + 5x +6 = 0  \)</w:t>
      </w:r>
    </w:p>
  </w:comment>
  <w:comment w:id="47" w:author="Karla Moreno Vega" w:date="2024-06-17T15:22:00Z" w:initials="KM">
    <w:p w14:paraId="1CFB39E4" w14:textId="77777777" w:rsidR="00201ABB" w:rsidRDefault="00FD5FDC" w:rsidP="00201ABB">
      <w:pPr>
        <w:pStyle w:val="Textocomentario"/>
      </w:pPr>
      <w:r>
        <w:rPr>
          <w:rStyle w:val="Refdecomentario"/>
        </w:rPr>
        <w:annotationRef/>
      </w:r>
      <w:r w:rsidR="00201ABB">
        <w:t>\( x^2 +2 x + 9 \)</w:t>
      </w:r>
    </w:p>
  </w:comment>
  <w:comment w:id="48" w:author="Karla Moreno Vega" w:date="2024-06-17T15:22:00Z" w:initials="KM">
    <w:p w14:paraId="3C27645A" w14:textId="77777777" w:rsidR="00201ABB" w:rsidRDefault="00FD5FDC" w:rsidP="00201ABB">
      <w:pPr>
        <w:pStyle w:val="Textocomentario"/>
      </w:pPr>
      <w:r>
        <w:rPr>
          <w:rStyle w:val="Refdecomentario"/>
        </w:rPr>
        <w:annotationRef/>
      </w:r>
      <w:r w:rsidR="00201ABB">
        <w:t>\( (a + b)^2 = a^2 + 2ab + b^2</w:t>
      </w:r>
      <w:r w:rsidR="00201ABB">
        <w:rPr>
          <w:vertAlign w:val="superscript"/>
        </w:rPr>
        <w:t xml:space="preserve">   </w:t>
      </w:r>
      <w:r w:rsidR="00201ABB">
        <w:t>\)</w:t>
      </w:r>
    </w:p>
  </w:comment>
  <w:comment w:id="49" w:author="Alejandro Sánchez Nieto" w:date="2024-06-10T13:09:00Z" w:initials="ASN">
    <w:p w14:paraId="1C3D4519" w14:textId="26CBB007" w:rsidR="006361CB" w:rsidRDefault="00350250" w:rsidP="006361CB">
      <w:pPr>
        <w:pStyle w:val="Textocomentario"/>
      </w:pPr>
      <w:r>
        <w:rPr>
          <w:rStyle w:val="Refdecomentario"/>
        </w:rPr>
        <w:annotationRef/>
      </w:r>
      <w:r w:rsidR="006361CB">
        <w:t>\[ frac{4x-10}{2} \]</w:t>
      </w:r>
    </w:p>
  </w:comment>
  <w:comment w:id="50" w:author="Karla Moreno Vega" w:date="2024-06-17T15:22:00Z" w:initials="KM">
    <w:p w14:paraId="110686EF" w14:textId="77777777" w:rsidR="00201ABB" w:rsidRDefault="00FD5FDC" w:rsidP="00201ABB">
      <w:pPr>
        <w:pStyle w:val="Textocomentario"/>
      </w:pPr>
      <w:r>
        <w:rPr>
          <w:rStyle w:val="Refdecomentario"/>
        </w:rPr>
        <w:annotationRef/>
      </w:r>
      <w:r w:rsidR="00201ABB">
        <w:t>\( 2(x+5)= 2x +10  \)</w:t>
      </w:r>
    </w:p>
  </w:comment>
  <w:comment w:id="51" w:author="Karla Moreno Vega" w:date="2024-06-17T13:03:00Z" w:initials="KM">
    <w:p w14:paraId="3398CF6F" w14:textId="37B77B14" w:rsidR="009A3716" w:rsidRDefault="009A3716" w:rsidP="009A3716">
      <w:pPr>
        <w:pStyle w:val="Textocomentario"/>
      </w:pPr>
      <w:r>
        <w:rPr>
          <w:rStyle w:val="Refdecomentario"/>
        </w:rPr>
        <w:annotationRef/>
      </w:r>
      <w:r>
        <w:t xml:space="preserve">Ejercicio H5P True or false &gt;&gt; </w:t>
      </w:r>
      <w:hyperlink r:id="rId2" w:history="1">
        <w:r w:rsidRPr="0001387B">
          <w:rPr>
            <w:rStyle w:val="Hipervnculo"/>
          </w:rPr>
          <w:t>https://h5p.org/true-false</w:t>
        </w:r>
      </w:hyperlink>
      <w:r>
        <w:t xml:space="preserve"> </w:t>
      </w:r>
    </w:p>
  </w:comment>
  <w:comment w:id="52" w:author="Karla Moreno Vega" w:date="2024-06-17T15:39:00Z" w:initials="KM">
    <w:p w14:paraId="0BBF2CDF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 xml:space="preserve">\(x = 3\) </w:t>
      </w:r>
    </w:p>
  </w:comment>
  <w:comment w:id="53" w:author="Karla Moreno Vega" w:date="2024-06-17T15:40:00Z" w:initials="KM">
    <w:p w14:paraId="135FB4DF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\(2x - 5 = 1\)</w:t>
      </w:r>
    </w:p>
  </w:comment>
  <w:comment w:id="54" w:author="Karla Moreno Vega" w:date="2024-06-17T15:39:00Z" w:initials="KM">
    <w:p w14:paraId="2A5D0506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 xml:space="preserve">\(x = 3\) </w:t>
      </w:r>
    </w:p>
  </w:comment>
  <w:comment w:id="55" w:author="Karla Moreno Vega" w:date="2024-06-17T15:40:00Z" w:initials="KM">
    <w:p w14:paraId="2534E39E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\(2x - 5 = 1\)</w:t>
      </w:r>
    </w:p>
  </w:comment>
  <w:comment w:id="56" w:author="Karla Moreno Vega" w:date="2024-06-17T15:41:00Z" w:initials="KM">
    <w:p w14:paraId="7B6DD6EB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\( 2(3) - 5 = 1 \)</w:t>
      </w:r>
    </w:p>
  </w:comment>
  <w:comment w:id="57" w:author="Karla Moreno Vega" w:date="2024-06-17T15:42:00Z" w:initials="KM">
    <w:p w14:paraId="4762A66E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\( 1 = 1 \)</w:t>
      </w:r>
    </w:p>
  </w:comment>
  <w:comment w:id="58" w:author="Karla Moreno Vega" w:date="2024-06-17T15:43:00Z" w:initials="KM">
    <w:p w14:paraId="7DB924D5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 y = -2 \)</w:t>
      </w:r>
    </w:p>
  </w:comment>
  <w:comment w:id="59" w:author="Karla Moreno Vega" w:date="2024-06-17T15:44:00Z" w:initials="KM">
    <w:p w14:paraId="25DEFB44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\(3y + 4 = 10\)</w:t>
      </w:r>
    </w:p>
  </w:comment>
  <w:comment w:id="60" w:author="Karla Moreno Vega" w:date="2024-06-17T15:43:00Z" w:initials="KM">
    <w:p w14:paraId="5C63AEEC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 y = -2 \)</w:t>
      </w:r>
    </w:p>
  </w:comment>
  <w:comment w:id="61" w:author="Karla Moreno Vega" w:date="2024-06-17T15:44:00Z" w:initials="KM">
    <w:p w14:paraId="521B60B7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\(3y + 4 = 10\)</w:t>
      </w:r>
    </w:p>
  </w:comment>
  <w:comment w:id="62" w:author="Karla Moreno Vega" w:date="2024-06-17T15:45:00Z" w:initials="KM">
    <w:p w14:paraId="5D232520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\(3(-2) + 4 = 10\)</w:t>
      </w:r>
    </w:p>
  </w:comment>
  <w:comment w:id="63" w:author="Karla Moreno Vega" w:date="2024-06-17T15:46:00Z" w:initials="KM">
    <w:p w14:paraId="56585CF3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\(-2 = 10\)</w:t>
      </w:r>
    </w:p>
  </w:comment>
  <w:comment w:id="64" w:author="Karla Moreno Vega" w:date="2024-06-17T15:46:00Z" w:initials="KM">
    <w:p w14:paraId="6508BAB2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 xml:space="preserve">\(z = \frac{1}{2}\) </w:t>
      </w:r>
    </w:p>
  </w:comment>
  <w:comment w:id="65" w:author="Karla Moreno Vega" w:date="2024-06-17T15:47:00Z" w:initials="KM">
    <w:p w14:paraId="09DA9C96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\(4z - 1 = 7\)</w:t>
      </w:r>
    </w:p>
  </w:comment>
  <w:comment w:id="66" w:author="Karla Moreno Vega" w:date="2024-06-17T15:47:00Z" w:initials="KM">
    <w:p w14:paraId="4FAE186F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 xml:space="preserve">\(z = \frac{1}{2}\) </w:t>
      </w:r>
    </w:p>
  </w:comment>
  <w:comment w:id="67" w:author="Karla Moreno Vega" w:date="2024-06-17T15:48:00Z" w:initials="KM">
    <w:p w14:paraId="5571454E" w14:textId="77777777" w:rsidR="00DB1DD9" w:rsidRDefault="00DB1DD9" w:rsidP="00DB1DD9">
      <w:pPr>
        <w:pStyle w:val="Textocomentario"/>
      </w:pPr>
      <w:r>
        <w:rPr>
          <w:rStyle w:val="Refdecomentario"/>
        </w:rPr>
        <w:annotationRef/>
      </w:r>
      <w:r>
        <w:t>\(4z - 1 = 7\)</w:t>
      </w:r>
    </w:p>
  </w:comment>
  <w:comment w:id="68" w:author="Karla Moreno Vega" w:date="2024-06-17T15:49:00Z" w:initials="KM">
    <w:p w14:paraId="67E12501" w14:textId="77777777" w:rsidR="005C68D1" w:rsidRDefault="005C68D1" w:rsidP="005C68D1">
      <w:pPr>
        <w:pStyle w:val="Textocomentario"/>
      </w:pPr>
      <w:r>
        <w:rPr>
          <w:rStyle w:val="Refdecomentario"/>
        </w:rPr>
        <w:annotationRef/>
      </w:r>
      <w:r>
        <w:t>\(4\left(\frac{1}{2}\right) - 1 = 7\)</w:t>
      </w:r>
    </w:p>
  </w:comment>
  <w:comment w:id="69" w:author="Karla Moreno Vega" w:date="2024-06-17T15:49:00Z" w:initials="KM">
    <w:p w14:paraId="09D556F5" w14:textId="77777777" w:rsidR="005C68D1" w:rsidRDefault="005C68D1" w:rsidP="005C68D1">
      <w:pPr>
        <w:pStyle w:val="Textocomentario"/>
      </w:pPr>
      <w:r>
        <w:rPr>
          <w:rStyle w:val="Refdecomentario"/>
        </w:rPr>
        <w:annotationRef/>
      </w:r>
      <w:r>
        <w:t>\(1 = 7\)</w:t>
      </w:r>
    </w:p>
  </w:comment>
  <w:comment w:id="70" w:author="Alejandro Sánchez Nieto" w:date="2024-06-10T13:10:00Z" w:initials="ASN">
    <w:p w14:paraId="6D6959DA" w14:textId="47F097BE" w:rsidR="00350250" w:rsidRDefault="00350250" w:rsidP="00350250">
      <w:pPr>
        <w:pStyle w:val="Textocomentario"/>
      </w:pPr>
      <w:r>
        <w:rPr>
          <w:rStyle w:val="Refdecomentario"/>
        </w:rPr>
        <w:annotationRef/>
      </w:r>
      <w:r>
        <w:t>\[ax+b=0 \]</w:t>
      </w:r>
    </w:p>
  </w:comment>
  <w:comment w:id="71" w:author="Alejandro Sánchez Nieto" w:date="2024-06-10T13:10:00Z" w:initials="ASN">
    <w:p w14:paraId="412FD120" w14:textId="77777777" w:rsidR="000C0F04" w:rsidRDefault="000C0F04" w:rsidP="000C0F04">
      <w:pPr>
        <w:pStyle w:val="Textocomentario"/>
      </w:pPr>
      <w:r>
        <w:rPr>
          <w:rStyle w:val="Refdecomentario"/>
        </w:rPr>
        <w:annotationRef/>
      </w:r>
      <w:r>
        <w:t>\[ a\neq 0 \]</w:t>
      </w:r>
    </w:p>
  </w:comment>
  <w:comment w:id="72" w:author="Karla Moreno Vega" w:date="2024-06-17T13:12:00Z" w:initials="KM">
    <w:p w14:paraId="1BB0D15B" w14:textId="77777777" w:rsidR="00012AD3" w:rsidRDefault="00012AD3" w:rsidP="00012AD3">
      <w:pPr>
        <w:pStyle w:val="Textocomentario"/>
      </w:pPr>
      <w:r>
        <w:rPr>
          <w:rStyle w:val="Refdecomentario"/>
        </w:rPr>
        <w:annotationRef/>
      </w:r>
      <w:r>
        <w:t>Insertar estos videos, que puedan reproducirse dentro de la pantalla del OA.</w:t>
      </w:r>
    </w:p>
  </w:comment>
  <w:comment w:id="73" w:author="Karla Moreno Vega" w:date="2024-06-17T13:13:00Z" w:initials="KM">
    <w:p w14:paraId="4B5A3D66" w14:textId="77777777" w:rsidR="00012AD3" w:rsidRDefault="00012AD3" w:rsidP="00012AD3">
      <w:pPr>
        <w:pStyle w:val="Textocomentario"/>
      </w:pPr>
      <w:r>
        <w:rPr>
          <w:rStyle w:val="Refdecomentario"/>
        </w:rPr>
        <w:annotationRef/>
      </w:r>
      <w:r>
        <w:t>Probar este código de inserción, a ver cómo se integra en la pantalla &gt;&gt; &lt;blockquote class="tiktok-embed" cite="https://www.tiktok.com/@elmatematicodecch/video/7312872875105537286" data-video-id="7312872875105537286" style="max-width: 605px;min-width: 325px;" &gt; &lt;section&gt; &lt;a target="_blank" title="@elmatematicodecch" href="https://www.tiktok.com/@elmatematicodecch?refer=embed"&gt;@elmatematicodecch&lt;/a&gt; &lt;p&gt;&lt;/p&gt; &lt;a target="_blank" title="♬ sonido original - S O Y E R" href="https://www.tiktok.com/music/sonido-original-7295565210826705669?refer=embed"&gt;♬ sonido original - S O Y E R&lt;/a&gt; &lt;/section&gt; &lt;/blockquote&gt; &lt;script async src="https://www.tiktok.com/embed.js"&gt;&lt;/script&gt;</w:t>
      </w:r>
    </w:p>
  </w:comment>
  <w:comment w:id="74" w:author="Karla Moreno Vega" w:date="2024-06-17T13:16:00Z" w:initials="KM">
    <w:p w14:paraId="1F186B85" w14:textId="77777777" w:rsidR="00012AD3" w:rsidRDefault="00012AD3" w:rsidP="00012AD3">
      <w:pPr>
        <w:pStyle w:val="Textocomentario"/>
      </w:pPr>
      <w:r>
        <w:rPr>
          <w:rStyle w:val="Refdecomentario"/>
        </w:rPr>
        <w:annotationRef/>
      </w:r>
      <w:r>
        <w:t>\[ 3(x-4)+12=18 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3F90BD" w15:done="0"/>
  <w15:commentEx w15:paraId="01377847" w15:done="0"/>
  <w15:commentEx w15:paraId="2ABE4E6A" w15:done="0"/>
  <w15:commentEx w15:paraId="4B42D1DA" w15:done="0"/>
  <w15:commentEx w15:paraId="4940FAD3" w15:done="0"/>
  <w15:commentEx w15:paraId="1D1F03F2" w15:done="0"/>
  <w15:commentEx w15:paraId="6C26C98E" w15:done="0"/>
  <w15:commentEx w15:paraId="1AE6207F" w15:done="0"/>
  <w15:commentEx w15:paraId="3D0735AB" w15:done="0"/>
  <w15:commentEx w15:paraId="037D8B78" w15:done="0"/>
  <w15:commentEx w15:paraId="5D53F817" w15:done="0"/>
  <w15:commentEx w15:paraId="2093795E" w15:done="0"/>
  <w15:commentEx w15:paraId="4257D234" w15:done="0"/>
  <w15:commentEx w15:paraId="05C00908" w15:done="0"/>
  <w15:commentEx w15:paraId="2390BE62" w15:done="0"/>
  <w15:commentEx w15:paraId="5300F804" w15:done="0"/>
  <w15:commentEx w15:paraId="672289AD" w15:done="0"/>
  <w15:commentEx w15:paraId="05E7C6E1" w15:done="0"/>
  <w15:commentEx w15:paraId="6689A177" w15:done="0"/>
  <w15:commentEx w15:paraId="434A6413" w15:done="0"/>
  <w15:commentEx w15:paraId="47753B39" w15:done="0"/>
  <w15:commentEx w15:paraId="1D1643E1" w15:done="0"/>
  <w15:commentEx w15:paraId="3ECB333C" w15:done="0"/>
  <w15:commentEx w15:paraId="5229AF95" w15:done="0"/>
  <w15:commentEx w15:paraId="002ED261" w15:done="0"/>
  <w15:commentEx w15:paraId="65DAF77D" w15:done="0"/>
  <w15:commentEx w15:paraId="1C378CBD" w15:done="0"/>
  <w15:commentEx w15:paraId="05B7D391" w15:done="0"/>
  <w15:commentEx w15:paraId="47101C57" w15:done="0"/>
  <w15:commentEx w15:paraId="5456C193" w15:done="0"/>
  <w15:commentEx w15:paraId="0CDB59D9" w15:done="0"/>
  <w15:commentEx w15:paraId="07D06FEF" w15:done="0"/>
  <w15:commentEx w15:paraId="2C24198A" w15:done="0"/>
  <w15:commentEx w15:paraId="7B622610" w15:done="0"/>
  <w15:commentEx w15:paraId="2DC0F565" w15:done="0"/>
  <w15:commentEx w15:paraId="6648E05A" w15:done="0"/>
  <w15:commentEx w15:paraId="77B53EA6" w15:done="0"/>
  <w15:commentEx w15:paraId="4D71D5E1" w15:done="0"/>
  <w15:commentEx w15:paraId="0457A3B2" w15:done="0"/>
  <w15:commentEx w15:paraId="167B219B" w15:done="0"/>
  <w15:commentEx w15:paraId="3E1A9030" w15:done="0"/>
  <w15:commentEx w15:paraId="08EFBABF" w15:done="0"/>
  <w15:commentEx w15:paraId="5BB04BB6" w15:done="0"/>
  <w15:commentEx w15:paraId="1ED0A027" w15:done="0"/>
  <w15:commentEx w15:paraId="58018048" w15:done="0"/>
  <w15:commentEx w15:paraId="0B33456F" w15:done="0"/>
  <w15:commentEx w15:paraId="4935FCFC" w15:done="0"/>
  <w15:commentEx w15:paraId="1CFB39E4" w15:done="0"/>
  <w15:commentEx w15:paraId="3C27645A" w15:done="0"/>
  <w15:commentEx w15:paraId="1C3D4519" w15:done="0"/>
  <w15:commentEx w15:paraId="110686EF" w15:done="0"/>
  <w15:commentEx w15:paraId="3398CF6F" w15:done="0"/>
  <w15:commentEx w15:paraId="0BBF2CDF" w15:done="0"/>
  <w15:commentEx w15:paraId="135FB4DF" w15:done="0"/>
  <w15:commentEx w15:paraId="2A5D0506" w15:done="0"/>
  <w15:commentEx w15:paraId="2534E39E" w15:done="0"/>
  <w15:commentEx w15:paraId="7B6DD6EB" w15:done="0"/>
  <w15:commentEx w15:paraId="4762A66E" w15:done="0"/>
  <w15:commentEx w15:paraId="7DB924D5" w15:done="0"/>
  <w15:commentEx w15:paraId="25DEFB44" w15:done="0"/>
  <w15:commentEx w15:paraId="5C63AEEC" w15:done="0"/>
  <w15:commentEx w15:paraId="521B60B7" w15:done="0"/>
  <w15:commentEx w15:paraId="5D232520" w15:done="0"/>
  <w15:commentEx w15:paraId="56585CF3" w15:done="0"/>
  <w15:commentEx w15:paraId="6508BAB2" w15:done="0"/>
  <w15:commentEx w15:paraId="09DA9C96" w15:done="0"/>
  <w15:commentEx w15:paraId="4FAE186F" w15:done="0"/>
  <w15:commentEx w15:paraId="5571454E" w15:done="0"/>
  <w15:commentEx w15:paraId="67E12501" w15:done="0"/>
  <w15:commentEx w15:paraId="09D556F5" w15:done="0"/>
  <w15:commentEx w15:paraId="6D6959DA" w15:done="0"/>
  <w15:commentEx w15:paraId="412FD120" w15:done="0"/>
  <w15:commentEx w15:paraId="1BB0D15B" w15:done="0"/>
  <w15:commentEx w15:paraId="4B5A3D66" w15:done="0"/>
  <w15:commentEx w15:paraId="1F186B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0238FFA" w16cex:dateUtc="2024-06-17T19:22:00Z"/>
  <w16cex:commentExtensible w16cex:durableId="11EEBA1D" w16cex:dateUtc="2024-06-17T19:35:00Z"/>
  <w16cex:commentExtensible w16cex:durableId="65FFF029" w16cex:dateUtc="2024-06-17T19:35:00Z"/>
  <w16cex:commentExtensible w16cex:durableId="517D8CD5" w16cex:dateUtc="2024-06-17T19:36:00Z"/>
  <w16cex:commentExtensible w16cex:durableId="52C775EF" w16cex:dateUtc="2024-06-17T19:42:00Z"/>
  <w16cex:commentExtensible w16cex:durableId="41CD12CB" w16cex:dateUtc="2024-06-17T19:51:00Z"/>
  <w16cex:commentExtensible w16cex:durableId="002391C3" w16cex:dateUtc="2024-06-17T19:43:00Z"/>
  <w16cex:commentExtensible w16cex:durableId="20ABD993" w16cex:dateUtc="2024-06-17T19:43:00Z"/>
  <w16cex:commentExtensible w16cex:durableId="02585579" w16cex:dateUtc="2024-06-17T19:44:00Z"/>
  <w16cex:commentExtensible w16cex:durableId="4093F74C" w16cex:dateUtc="2024-06-17T19:45:00Z"/>
  <w16cex:commentExtensible w16cex:durableId="4BF04904" w16cex:dateUtc="2024-06-17T19:45:00Z"/>
  <w16cex:commentExtensible w16cex:durableId="59353D90" w16cex:dateUtc="2024-06-17T19:46:00Z"/>
  <w16cex:commentExtensible w16cex:durableId="78A1C747" w16cex:dateUtc="2024-06-17T19:46:00Z"/>
  <w16cex:commentExtensible w16cex:durableId="347F7E09" w16cex:dateUtc="2024-06-17T19:55:00Z"/>
  <w16cex:commentExtensible w16cex:durableId="0502DD8A" w16cex:dateUtc="2024-06-17T19:55:00Z"/>
  <w16cex:commentExtensible w16cex:durableId="076D42BF" w16cex:dateUtc="2024-06-17T19:56:00Z"/>
  <w16cex:commentExtensible w16cex:durableId="5B27DB91" w16cex:dateUtc="2024-06-17T19:58:00Z"/>
  <w16cex:commentExtensible w16cex:durableId="052AF304" w16cex:dateUtc="2024-06-17T19:58:00Z"/>
  <w16cex:commentExtensible w16cex:durableId="697D6318" w16cex:dateUtc="2024-06-17T19:58:00Z"/>
  <w16cex:commentExtensible w16cex:durableId="000EEB4C" w16cex:dateUtc="2024-06-17T19:59:00Z"/>
  <w16cex:commentExtensible w16cex:durableId="6B9F4A5D" w16cex:dateUtc="2024-06-17T20:00:00Z"/>
  <w16cex:commentExtensible w16cex:durableId="3E13C36D" w16cex:dateUtc="2024-06-17T20:00:00Z"/>
  <w16cex:commentExtensible w16cex:durableId="64D1AF8F" w16cex:dateUtc="2024-06-17T20:01:00Z"/>
  <w16cex:commentExtensible w16cex:durableId="7076A30F" w16cex:dateUtc="2024-06-17T20:01:00Z"/>
  <w16cex:commentExtensible w16cex:durableId="43D4A8DC" w16cex:dateUtc="2024-06-17T20:02:00Z"/>
  <w16cex:commentExtensible w16cex:durableId="7F3416A7" w16cex:dateUtc="2024-06-17T20:27:00Z"/>
  <w16cex:commentExtensible w16cex:durableId="6E8C8ACF" w16cex:dateUtc="2024-06-17T20:28:00Z"/>
  <w16cex:commentExtensible w16cex:durableId="67F58FF9" w16cex:dateUtc="2024-06-17T20:33:00Z"/>
  <w16cex:commentExtensible w16cex:durableId="612608A2" w16cex:dateUtc="2024-06-17T20:41:00Z"/>
  <w16cex:commentExtensible w16cex:durableId="3662F436" w16cex:dateUtc="2024-06-17T20:42:00Z"/>
  <w16cex:commentExtensible w16cex:durableId="29B86C7D" w16cex:dateUtc="2024-06-17T20:34:00Z"/>
  <w16cex:commentExtensible w16cex:durableId="3F67CC76" w16cex:dateUtc="2024-06-17T20:40:00Z"/>
  <w16cex:commentExtensible w16cex:durableId="24AD478D" w16cex:dateUtc="2024-06-17T20:40:00Z"/>
  <w16cex:commentExtensible w16cex:durableId="7C3ECA1A" w16cex:dateUtc="2024-06-17T20:47:00Z"/>
  <w16cex:commentExtensible w16cex:durableId="68F6D13F" w16cex:dateUtc="2024-06-17T20:48:00Z"/>
  <w16cex:commentExtensible w16cex:durableId="1F436E45" w16cex:dateUtc="2024-06-17T20:53:00Z"/>
  <w16cex:commentExtensible w16cex:durableId="49C39E64" w16cex:dateUtc="2024-06-17T20:56:00Z"/>
  <w16cex:commentExtensible w16cex:durableId="0CC20780" w16cex:dateUtc="2024-06-17T20:57:00Z"/>
  <w16cex:commentExtensible w16cex:durableId="2CB02EEA" w16cex:dateUtc="2024-06-17T19:01:00Z"/>
  <w16cex:commentExtensible w16cex:durableId="7DCE6324" w16cex:dateUtc="2024-06-17T21:11:00Z"/>
  <w16cex:commentExtensible w16cex:durableId="2E79C386" w16cex:dateUtc="2024-06-17T21:18:00Z"/>
  <w16cex:commentExtensible w16cex:durableId="1E4846F2" w16cex:dateUtc="2024-06-17T21:18:00Z"/>
  <w16cex:commentExtensible w16cex:durableId="7CD056CB" w16cex:dateUtc="2024-06-17T21:21:00Z"/>
  <w16cex:commentExtensible w16cex:durableId="6AB3EB5D" w16cex:dateUtc="2024-06-17T21:21:00Z"/>
  <w16cex:commentExtensible w16cex:durableId="76BA9F39" w16cex:dateUtc="2024-06-17T21:21:00Z"/>
  <w16cex:commentExtensible w16cex:durableId="57899B54" w16cex:dateUtc="2024-06-17T21:21:00Z"/>
  <w16cex:commentExtensible w16cex:durableId="484DC9C0" w16cex:dateUtc="2024-06-17T21:21:00Z"/>
  <w16cex:commentExtensible w16cex:durableId="1E5CAD32" w16cex:dateUtc="2024-06-17T21:22:00Z"/>
  <w16cex:commentExtensible w16cex:durableId="690E237B" w16cex:dateUtc="2024-06-17T21:22:00Z"/>
  <w16cex:commentExtensible w16cex:durableId="6F419646" w16cex:dateUtc="2024-06-10T19:09:00Z"/>
  <w16cex:commentExtensible w16cex:durableId="0F6669C3" w16cex:dateUtc="2024-06-17T21:22:00Z"/>
  <w16cex:commentExtensible w16cex:durableId="06B87864" w16cex:dateUtc="2024-06-17T19:03:00Z"/>
  <w16cex:commentExtensible w16cex:durableId="1C92C19D" w16cex:dateUtc="2024-06-17T21:39:00Z"/>
  <w16cex:commentExtensible w16cex:durableId="7C0D6C7F" w16cex:dateUtc="2024-06-17T21:40:00Z"/>
  <w16cex:commentExtensible w16cex:durableId="6233A5DA" w16cex:dateUtc="2024-06-17T21:39:00Z"/>
  <w16cex:commentExtensible w16cex:durableId="3F5EACF5" w16cex:dateUtc="2024-06-17T21:40:00Z"/>
  <w16cex:commentExtensible w16cex:durableId="68D98C1E" w16cex:dateUtc="2024-06-17T21:41:00Z"/>
  <w16cex:commentExtensible w16cex:durableId="2691619B" w16cex:dateUtc="2024-06-17T21:42:00Z"/>
  <w16cex:commentExtensible w16cex:durableId="4C7E103A" w16cex:dateUtc="2024-06-17T21:43:00Z"/>
  <w16cex:commentExtensible w16cex:durableId="2945621B" w16cex:dateUtc="2024-06-17T21:44:00Z"/>
  <w16cex:commentExtensible w16cex:durableId="6DF8C75B" w16cex:dateUtc="2024-06-17T21:43:00Z"/>
  <w16cex:commentExtensible w16cex:durableId="7AF8D14A" w16cex:dateUtc="2024-06-17T21:44:00Z"/>
  <w16cex:commentExtensible w16cex:durableId="4DB2870D" w16cex:dateUtc="2024-06-17T21:45:00Z"/>
  <w16cex:commentExtensible w16cex:durableId="72F17F6A" w16cex:dateUtc="2024-06-17T21:46:00Z"/>
  <w16cex:commentExtensible w16cex:durableId="18721F7E" w16cex:dateUtc="2024-06-17T21:46:00Z"/>
  <w16cex:commentExtensible w16cex:durableId="54D0BF59" w16cex:dateUtc="2024-06-17T21:47:00Z"/>
  <w16cex:commentExtensible w16cex:durableId="44B830F6" w16cex:dateUtc="2024-06-17T21:47:00Z"/>
  <w16cex:commentExtensible w16cex:durableId="6C20EB2B" w16cex:dateUtc="2024-06-17T21:48:00Z"/>
  <w16cex:commentExtensible w16cex:durableId="473DFA93" w16cex:dateUtc="2024-06-17T21:49:00Z"/>
  <w16cex:commentExtensible w16cex:durableId="49896609" w16cex:dateUtc="2024-06-17T21:49:00Z"/>
  <w16cex:commentExtensible w16cex:durableId="280C1B6C" w16cex:dateUtc="2024-06-10T19:10:00Z"/>
  <w16cex:commentExtensible w16cex:durableId="201C4F69" w16cex:dateUtc="2024-06-10T19:10:00Z"/>
  <w16cex:commentExtensible w16cex:durableId="0D70D4C2" w16cex:dateUtc="2024-06-17T19:12:00Z"/>
  <w16cex:commentExtensible w16cex:durableId="59779460" w16cex:dateUtc="2024-06-17T19:13:00Z"/>
  <w16cex:commentExtensible w16cex:durableId="17ACA452" w16cex:dateUtc="2024-06-17T1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3F90BD" w16cid:durableId="30238FFA"/>
  <w16cid:commentId w16cid:paraId="01377847" w16cid:durableId="11EEBA1D"/>
  <w16cid:commentId w16cid:paraId="2ABE4E6A" w16cid:durableId="65FFF029"/>
  <w16cid:commentId w16cid:paraId="4B42D1DA" w16cid:durableId="517D8CD5"/>
  <w16cid:commentId w16cid:paraId="4940FAD3" w16cid:durableId="52C775EF"/>
  <w16cid:commentId w16cid:paraId="1D1F03F2" w16cid:durableId="41CD12CB"/>
  <w16cid:commentId w16cid:paraId="6C26C98E" w16cid:durableId="002391C3"/>
  <w16cid:commentId w16cid:paraId="1AE6207F" w16cid:durableId="20ABD993"/>
  <w16cid:commentId w16cid:paraId="3D0735AB" w16cid:durableId="02585579"/>
  <w16cid:commentId w16cid:paraId="037D8B78" w16cid:durableId="4093F74C"/>
  <w16cid:commentId w16cid:paraId="5D53F817" w16cid:durableId="4BF04904"/>
  <w16cid:commentId w16cid:paraId="2093795E" w16cid:durableId="59353D90"/>
  <w16cid:commentId w16cid:paraId="4257D234" w16cid:durableId="78A1C747"/>
  <w16cid:commentId w16cid:paraId="05C00908" w16cid:durableId="347F7E09"/>
  <w16cid:commentId w16cid:paraId="2390BE62" w16cid:durableId="0502DD8A"/>
  <w16cid:commentId w16cid:paraId="5300F804" w16cid:durableId="076D42BF"/>
  <w16cid:commentId w16cid:paraId="672289AD" w16cid:durableId="5B27DB91"/>
  <w16cid:commentId w16cid:paraId="05E7C6E1" w16cid:durableId="052AF304"/>
  <w16cid:commentId w16cid:paraId="6689A177" w16cid:durableId="697D6318"/>
  <w16cid:commentId w16cid:paraId="434A6413" w16cid:durableId="000EEB4C"/>
  <w16cid:commentId w16cid:paraId="47753B39" w16cid:durableId="6B9F4A5D"/>
  <w16cid:commentId w16cid:paraId="1D1643E1" w16cid:durableId="3E13C36D"/>
  <w16cid:commentId w16cid:paraId="3ECB333C" w16cid:durableId="64D1AF8F"/>
  <w16cid:commentId w16cid:paraId="5229AF95" w16cid:durableId="7076A30F"/>
  <w16cid:commentId w16cid:paraId="002ED261" w16cid:durableId="43D4A8DC"/>
  <w16cid:commentId w16cid:paraId="65DAF77D" w16cid:durableId="7F3416A7"/>
  <w16cid:commentId w16cid:paraId="1C378CBD" w16cid:durableId="6E8C8ACF"/>
  <w16cid:commentId w16cid:paraId="05B7D391" w16cid:durableId="67F58FF9"/>
  <w16cid:commentId w16cid:paraId="47101C57" w16cid:durableId="612608A2"/>
  <w16cid:commentId w16cid:paraId="5456C193" w16cid:durableId="3662F436"/>
  <w16cid:commentId w16cid:paraId="0CDB59D9" w16cid:durableId="29B86C7D"/>
  <w16cid:commentId w16cid:paraId="07D06FEF" w16cid:durableId="3F67CC76"/>
  <w16cid:commentId w16cid:paraId="2C24198A" w16cid:durableId="24AD478D"/>
  <w16cid:commentId w16cid:paraId="7B622610" w16cid:durableId="7C3ECA1A"/>
  <w16cid:commentId w16cid:paraId="2DC0F565" w16cid:durableId="68F6D13F"/>
  <w16cid:commentId w16cid:paraId="6648E05A" w16cid:durableId="1F436E45"/>
  <w16cid:commentId w16cid:paraId="77B53EA6" w16cid:durableId="49C39E64"/>
  <w16cid:commentId w16cid:paraId="4D71D5E1" w16cid:durableId="0CC20780"/>
  <w16cid:commentId w16cid:paraId="0457A3B2" w16cid:durableId="2CB02EEA"/>
  <w16cid:commentId w16cid:paraId="167B219B" w16cid:durableId="7DCE6324"/>
  <w16cid:commentId w16cid:paraId="3E1A9030" w16cid:durableId="2E79C386"/>
  <w16cid:commentId w16cid:paraId="08EFBABF" w16cid:durableId="1E4846F2"/>
  <w16cid:commentId w16cid:paraId="5BB04BB6" w16cid:durableId="7CD056CB"/>
  <w16cid:commentId w16cid:paraId="1ED0A027" w16cid:durableId="6AB3EB5D"/>
  <w16cid:commentId w16cid:paraId="58018048" w16cid:durableId="76BA9F39"/>
  <w16cid:commentId w16cid:paraId="0B33456F" w16cid:durableId="57899B54"/>
  <w16cid:commentId w16cid:paraId="4935FCFC" w16cid:durableId="484DC9C0"/>
  <w16cid:commentId w16cid:paraId="1CFB39E4" w16cid:durableId="1E5CAD32"/>
  <w16cid:commentId w16cid:paraId="3C27645A" w16cid:durableId="690E237B"/>
  <w16cid:commentId w16cid:paraId="1C3D4519" w16cid:durableId="6F419646"/>
  <w16cid:commentId w16cid:paraId="110686EF" w16cid:durableId="0F6669C3"/>
  <w16cid:commentId w16cid:paraId="3398CF6F" w16cid:durableId="06B87864"/>
  <w16cid:commentId w16cid:paraId="0BBF2CDF" w16cid:durableId="1C92C19D"/>
  <w16cid:commentId w16cid:paraId="135FB4DF" w16cid:durableId="7C0D6C7F"/>
  <w16cid:commentId w16cid:paraId="2A5D0506" w16cid:durableId="6233A5DA"/>
  <w16cid:commentId w16cid:paraId="2534E39E" w16cid:durableId="3F5EACF5"/>
  <w16cid:commentId w16cid:paraId="7B6DD6EB" w16cid:durableId="68D98C1E"/>
  <w16cid:commentId w16cid:paraId="4762A66E" w16cid:durableId="2691619B"/>
  <w16cid:commentId w16cid:paraId="7DB924D5" w16cid:durableId="4C7E103A"/>
  <w16cid:commentId w16cid:paraId="25DEFB44" w16cid:durableId="2945621B"/>
  <w16cid:commentId w16cid:paraId="5C63AEEC" w16cid:durableId="6DF8C75B"/>
  <w16cid:commentId w16cid:paraId="521B60B7" w16cid:durableId="7AF8D14A"/>
  <w16cid:commentId w16cid:paraId="5D232520" w16cid:durableId="4DB2870D"/>
  <w16cid:commentId w16cid:paraId="56585CF3" w16cid:durableId="72F17F6A"/>
  <w16cid:commentId w16cid:paraId="6508BAB2" w16cid:durableId="18721F7E"/>
  <w16cid:commentId w16cid:paraId="09DA9C96" w16cid:durableId="54D0BF59"/>
  <w16cid:commentId w16cid:paraId="4FAE186F" w16cid:durableId="44B830F6"/>
  <w16cid:commentId w16cid:paraId="5571454E" w16cid:durableId="6C20EB2B"/>
  <w16cid:commentId w16cid:paraId="67E12501" w16cid:durableId="473DFA93"/>
  <w16cid:commentId w16cid:paraId="09D556F5" w16cid:durableId="49896609"/>
  <w16cid:commentId w16cid:paraId="6D6959DA" w16cid:durableId="280C1B6C"/>
  <w16cid:commentId w16cid:paraId="412FD120" w16cid:durableId="201C4F69"/>
  <w16cid:commentId w16cid:paraId="1BB0D15B" w16cid:durableId="0D70D4C2"/>
  <w16cid:commentId w16cid:paraId="4B5A3D66" w16cid:durableId="59779460"/>
  <w16cid:commentId w16cid:paraId="1F186B85" w16cid:durableId="17ACA4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B17A7"/>
    <w:multiLevelType w:val="hybridMultilevel"/>
    <w:tmpl w:val="238AC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391D"/>
    <w:multiLevelType w:val="multilevel"/>
    <w:tmpl w:val="7F0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43D16"/>
    <w:multiLevelType w:val="hybridMultilevel"/>
    <w:tmpl w:val="E208F6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700"/>
    <w:multiLevelType w:val="hybridMultilevel"/>
    <w:tmpl w:val="43768596"/>
    <w:lvl w:ilvl="0" w:tplc="4C5E4B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37D2C"/>
    <w:multiLevelType w:val="hybridMultilevel"/>
    <w:tmpl w:val="548E48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78E9"/>
    <w:multiLevelType w:val="hybridMultilevel"/>
    <w:tmpl w:val="DED88E82"/>
    <w:lvl w:ilvl="0" w:tplc="A8C056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F0C56"/>
    <w:multiLevelType w:val="hybridMultilevel"/>
    <w:tmpl w:val="EABCC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E5401"/>
    <w:multiLevelType w:val="hybridMultilevel"/>
    <w:tmpl w:val="0854DCAA"/>
    <w:lvl w:ilvl="0" w:tplc="A8C056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193370">
    <w:abstractNumId w:val="3"/>
  </w:num>
  <w:num w:numId="2" w16cid:durableId="1066495125">
    <w:abstractNumId w:val="2"/>
  </w:num>
  <w:num w:numId="3" w16cid:durableId="1473014636">
    <w:abstractNumId w:val="4"/>
  </w:num>
  <w:num w:numId="4" w16cid:durableId="1265840151">
    <w:abstractNumId w:val="0"/>
  </w:num>
  <w:num w:numId="5" w16cid:durableId="1975406829">
    <w:abstractNumId w:val="6"/>
  </w:num>
  <w:num w:numId="6" w16cid:durableId="181087590">
    <w:abstractNumId w:val="1"/>
  </w:num>
  <w:num w:numId="7" w16cid:durableId="909997082">
    <w:abstractNumId w:val="5"/>
  </w:num>
  <w:num w:numId="8" w16cid:durableId="19057501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rla Moreno Vega">
    <w15:presenceInfo w15:providerId="AD" w15:userId="S::karla.moreno@cch.unam.mx::5d4cda33-b993-4213-94a1-bc3920b2e6b3"/>
  </w15:person>
  <w15:person w15:author="Alejandro Sánchez Nieto">
    <w15:presenceInfo w15:providerId="None" w15:userId="Alejandro Sánchez Ni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A7"/>
    <w:rsid w:val="00012AD3"/>
    <w:rsid w:val="00013F05"/>
    <w:rsid w:val="00030A2A"/>
    <w:rsid w:val="00031B57"/>
    <w:rsid w:val="0005531C"/>
    <w:rsid w:val="000728E5"/>
    <w:rsid w:val="000C0F04"/>
    <w:rsid w:val="00115F61"/>
    <w:rsid w:val="001210F0"/>
    <w:rsid w:val="00133125"/>
    <w:rsid w:val="0013686D"/>
    <w:rsid w:val="0014495B"/>
    <w:rsid w:val="00163273"/>
    <w:rsid w:val="00164C2B"/>
    <w:rsid w:val="001B18BC"/>
    <w:rsid w:val="001C0EC7"/>
    <w:rsid w:val="001C4CF1"/>
    <w:rsid w:val="001C7648"/>
    <w:rsid w:val="001D36C3"/>
    <w:rsid w:val="00201ABB"/>
    <w:rsid w:val="002062B9"/>
    <w:rsid w:val="00220331"/>
    <w:rsid w:val="00222B26"/>
    <w:rsid w:val="0023214C"/>
    <w:rsid w:val="0023753B"/>
    <w:rsid w:val="002552C4"/>
    <w:rsid w:val="002745ED"/>
    <w:rsid w:val="00285D1F"/>
    <w:rsid w:val="002A74A8"/>
    <w:rsid w:val="002F22EE"/>
    <w:rsid w:val="00301E53"/>
    <w:rsid w:val="003026DF"/>
    <w:rsid w:val="00337DDF"/>
    <w:rsid w:val="00350250"/>
    <w:rsid w:val="0035349E"/>
    <w:rsid w:val="003562E9"/>
    <w:rsid w:val="00363CEC"/>
    <w:rsid w:val="0036773D"/>
    <w:rsid w:val="003D0026"/>
    <w:rsid w:val="00414D2C"/>
    <w:rsid w:val="0044256E"/>
    <w:rsid w:val="00446A36"/>
    <w:rsid w:val="00457CAC"/>
    <w:rsid w:val="00472C59"/>
    <w:rsid w:val="00485196"/>
    <w:rsid w:val="004C7077"/>
    <w:rsid w:val="004E7399"/>
    <w:rsid w:val="005028D6"/>
    <w:rsid w:val="005145D0"/>
    <w:rsid w:val="00517C04"/>
    <w:rsid w:val="00520093"/>
    <w:rsid w:val="00532CEE"/>
    <w:rsid w:val="00537A1A"/>
    <w:rsid w:val="0054260F"/>
    <w:rsid w:val="005727BA"/>
    <w:rsid w:val="005929E6"/>
    <w:rsid w:val="005A10D6"/>
    <w:rsid w:val="005A5EDD"/>
    <w:rsid w:val="005C6785"/>
    <w:rsid w:val="005C68D1"/>
    <w:rsid w:val="005D0DCC"/>
    <w:rsid w:val="005D2896"/>
    <w:rsid w:val="005F0125"/>
    <w:rsid w:val="006361CB"/>
    <w:rsid w:val="0064120F"/>
    <w:rsid w:val="00652EF4"/>
    <w:rsid w:val="00690CBF"/>
    <w:rsid w:val="0069243A"/>
    <w:rsid w:val="006957EA"/>
    <w:rsid w:val="006C326E"/>
    <w:rsid w:val="006E055A"/>
    <w:rsid w:val="006F0F32"/>
    <w:rsid w:val="006F1A4A"/>
    <w:rsid w:val="007104AF"/>
    <w:rsid w:val="00715DDE"/>
    <w:rsid w:val="00757681"/>
    <w:rsid w:val="00774C30"/>
    <w:rsid w:val="007A2514"/>
    <w:rsid w:val="007B5BC4"/>
    <w:rsid w:val="007E2D63"/>
    <w:rsid w:val="007F54DE"/>
    <w:rsid w:val="00803ADD"/>
    <w:rsid w:val="00803D43"/>
    <w:rsid w:val="00805874"/>
    <w:rsid w:val="008213F6"/>
    <w:rsid w:val="00837710"/>
    <w:rsid w:val="0086520A"/>
    <w:rsid w:val="00884DB6"/>
    <w:rsid w:val="0089520C"/>
    <w:rsid w:val="008B00FE"/>
    <w:rsid w:val="008F4A1A"/>
    <w:rsid w:val="00915EAA"/>
    <w:rsid w:val="009433A5"/>
    <w:rsid w:val="00952377"/>
    <w:rsid w:val="00980A4C"/>
    <w:rsid w:val="009A3716"/>
    <w:rsid w:val="009C0A77"/>
    <w:rsid w:val="00A104F0"/>
    <w:rsid w:val="00A93306"/>
    <w:rsid w:val="00A956EB"/>
    <w:rsid w:val="00AA2120"/>
    <w:rsid w:val="00B028FB"/>
    <w:rsid w:val="00B05598"/>
    <w:rsid w:val="00B51CC9"/>
    <w:rsid w:val="00B94503"/>
    <w:rsid w:val="00B951E4"/>
    <w:rsid w:val="00BC3C07"/>
    <w:rsid w:val="00BD0B91"/>
    <w:rsid w:val="00C726BE"/>
    <w:rsid w:val="00C77BF1"/>
    <w:rsid w:val="00C851A5"/>
    <w:rsid w:val="00CA3F60"/>
    <w:rsid w:val="00CC4A89"/>
    <w:rsid w:val="00CC6AB1"/>
    <w:rsid w:val="00CC6CD7"/>
    <w:rsid w:val="00CD1C89"/>
    <w:rsid w:val="00D41B68"/>
    <w:rsid w:val="00D73592"/>
    <w:rsid w:val="00DA240F"/>
    <w:rsid w:val="00DB1DD9"/>
    <w:rsid w:val="00DB34A7"/>
    <w:rsid w:val="00DB3EA7"/>
    <w:rsid w:val="00DD0A8A"/>
    <w:rsid w:val="00DE4512"/>
    <w:rsid w:val="00E11FDE"/>
    <w:rsid w:val="00E30B3A"/>
    <w:rsid w:val="00E46096"/>
    <w:rsid w:val="00E673C9"/>
    <w:rsid w:val="00E9172D"/>
    <w:rsid w:val="00E91787"/>
    <w:rsid w:val="00E97BEC"/>
    <w:rsid w:val="00EA65A8"/>
    <w:rsid w:val="00EA7F36"/>
    <w:rsid w:val="00EB573B"/>
    <w:rsid w:val="00F13FB5"/>
    <w:rsid w:val="00F16F09"/>
    <w:rsid w:val="00F247C6"/>
    <w:rsid w:val="00F33172"/>
    <w:rsid w:val="00F517C8"/>
    <w:rsid w:val="00F52E74"/>
    <w:rsid w:val="00F80C86"/>
    <w:rsid w:val="00FD3A6A"/>
    <w:rsid w:val="00FD5FDC"/>
    <w:rsid w:val="00FE73DF"/>
    <w:rsid w:val="0318C77E"/>
    <w:rsid w:val="0848EDA0"/>
    <w:rsid w:val="0A07EE66"/>
    <w:rsid w:val="0D4EE58C"/>
    <w:rsid w:val="102C7BD9"/>
    <w:rsid w:val="10A82E22"/>
    <w:rsid w:val="11B2B213"/>
    <w:rsid w:val="12A7D09A"/>
    <w:rsid w:val="12DD7F63"/>
    <w:rsid w:val="13A351E7"/>
    <w:rsid w:val="158A9E78"/>
    <w:rsid w:val="15CF1318"/>
    <w:rsid w:val="17DFB964"/>
    <w:rsid w:val="1AAC6377"/>
    <w:rsid w:val="1DB7223A"/>
    <w:rsid w:val="1ED5EC5E"/>
    <w:rsid w:val="1FD92603"/>
    <w:rsid w:val="23956C4C"/>
    <w:rsid w:val="23F31421"/>
    <w:rsid w:val="246C81E7"/>
    <w:rsid w:val="24BBAFC4"/>
    <w:rsid w:val="26471E6E"/>
    <w:rsid w:val="2823A0F5"/>
    <w:rsid w:val="2B89620E"/>
    <w:rsid w:val="2BC408DD"/>
    <w:rsid w:val="3184B89C"/>
    <w:rsid w:val="38866D1B"/>
    <w:rsid w:val="391FCF10"/>
    <w:rsid w:val="3928A368"/>
    <w:rsid w:val="41A3D3EB"/>
    <w:rsid w:val="41ACD56A"/>
    <w:rsid w:val="41C6E667"/>
    <w:rsid w:val="4232D46F"/>
    <w:rsid w:val="43994407"/>
    <w:rsid w:val="44D4FF90"/>
    <w:rsid w:val="45020ED0"/>
    <w:rsid w:val="473795F4"/>
    <w:rsid w:val="498848E0"/>
    <w:rsid w:val="4C375B8B"/>
    <w:rsid w:val="4E6C124F"/>
    <w:rsid w:val="4F38EFB3"/>
    <w:rsid w:val="4FD58CF8"/>
    <w:rsid w:val="5000C7A0"/>
    <w:rsid w:val="5210D184"/>
    <w:rsid w:val="528BC8A9"/>
    <w:rsid w:val="542AF26C"/>
    <w:rsid w:val="5456AE84"/>
    <w:rsid w:val="56D875DC"/>
    <w:rsid w:val="5A1285E0"/>
    <w:rsid w:val="5A289E76"/>
    <w:rsid w:val="5DAD3D1C"/>
    <w:rsid w:val="605AD498"/>
    <w:rsid w:val="623122DC"/>
    <w:rsid w:val="62D53CC3"/>
    <w:rsid w:val="65EAF2FD"/>
    <w:rsid w:val="669068AD"/>
    <w:rsid w:val="69B53543"/>
    <w:rsid w:val="6BE70986"/>
    <w:rsid w:val="6E2C5847"/>
    <w:rsid w:val="7014FFDD"/>
    <w:rsid w:val="74B4A4DF"/>
    <w:rsid w:val="74B7CFF3"/>
    <w:rsid w:val="782C6003"/>
    <w:rsid w:val="7B0105C0"/>
    <w:rsid w:val="7D05EAFA"/>
    <w:rsid w:val="7E7B22A4"/>
    <w:rsid w:val="7F8B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CA0"/>
  <w15:chartTrackingRefBased/>
  <w15:docId w15:val="{4CDADA6B-B1E1-1346-B5F0-FA780B2F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4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D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B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B34A7"/>
  </w:style>
  <w:style w:type="character" w:customStyle="1" w:styleId="mjx-char">
    <w:name w:val="mjx-char"/>
    <w:basedOn w:val="Fuentedeprrafopredeter"/>
    <w:rsid w:val="00DB34A7"/>
  </w:style>
  <w:style w:type="character" w:customStyle="1" w:styleId="Ttulo1Car">
    <w:name w:val="Título 1 Car"/>
    <w:basedOn w:val="Fuentedeprrafopredeter"/>
    <w:link w:val="Ttulo1"/>
    <w:uiPriority w:val="9"/>
    <w:rsid w:val="00DA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145D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145D0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15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15D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D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104F0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31B5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30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80A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980A4C"/>
  </w:style>
  <w:style w:type="character" w:customStyle="1" w:styleId="eop">
    <w:name w:val="eop"/>
    <w:basedOn w:val="Fuentedeprrafopredeter"/>
    <w:rsid w:val="00980A4C"/>
  </w:style>
  <w:style w:type="character" w:styleId="Hipervnculovisitado">
    <w:name w:val="FollowedHyperlink"/>
    <w:basedOn w:val="Fuentedeprrafopredeter"/>
    <w:uiPriority w:val="99"/>
    <w:semiHidden/>
    <w:unhideWhenUsed/>
    <w:rsid w:val="00D73592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502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502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502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02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0250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E673C9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h5p.org/true-false" TargetMode="External"/><Relationship Id="rId1" Type="http://schemas.openxmlformats.org/officeDocument/2006/relationships/hyperlink" Target="https://h5p.org/drag-and-drop#example=711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youtube.com/watch?v=k5VxcZtkBSs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youtube.com/watch?v=w3oi3H8S5J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tiktok.com/@elmatematicodecch/video/7312872875105537286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7aKCWcxb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tnTZKwrua0&amp;t=153s" TargetMode="External"/><Relationship Id="rId14" Type="http://schemas.openxmlformats.org/officeDocument/2006/relationships/hyperlink" Target="https://www.youtube.com/watch?v=r7OwZNKm_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11</Pages>
  <Words>1763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CECILIA CRUZ SALCEDO</dc:creator>
  <cp:keywords/>
  <dc:description/>
  <cp:lastModifiedBy>Karla Moreno Vega</cp:lastModifiedBy>
  <cp:revision>39</cp:revision>
  <dcterms:created xsi:type="dcterms:W3CDTF">2024-05-16T00:23:00Z</dcterms:created>
  <dcterms:modified xsi:type="dcterms:W3CDTF">2024-06-17T21:58:00Z</dcterms:modified>
</cp:coreProperties>
</file>