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378" w:type="dxa"/>
        <w:jc w:val="center"/>
        <w:tblLayout w:type="fixed"/>
        <w:tblLook w:val="01E0" w:firstRow="1" w:lastRow="1" w:firstColumn="1" w:lastColumn="1" w:noHBand="0" w:noVBand="0"/>
      </w:tblPr>
      <w:tblGrid>
        <w:gridCol w:w="9378"/>
      </w:tblGrid>
      <w:tr w:rsidR="00DA45B2" w:rsidRPr="00D845B3" w14:paraId="2EB23C87" w14:textId="77777777" w:rsidTr="0083766F">
        <w:trPr>
          <w:trHeight w:val="958"/>
          <w:jc w:val="center"/>
        </w:trPr>
        <w:tc>
          <w:tcPr>
            <w:tcW w:w="9378" w:type="dxa"/>
          </w:tcPr>
          <w:p w14:paraId="35DB0742" w14:textId="77777777" w:rsidR="00DA45B2" w:rsidRPr="00D845B3" w:rsidRDefault="00DA45B2" w:rsidP="0083766F">
            <w:pPr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r w:rsidRPr="00D845B3">
              <w:rPr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 wp14:anchorId="35ACAECF" wp14:editId="3CBB169D">
                  <wp:extent cx="885825" cy="100965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5B2" w:rsidRPr="00D845B3" w14:paraId="63652FE7" w14:textId="77777777" w:rsidTr="0083766F">
        <w:trPr>
          <w:trHeight w:val="321"/>
          <w:jc w:val="center"/>
        </w:trPr>
        <w:tc>
          <w:tcPr>
            <w:tcW w:w="9378" w:type="dxa"/>
          </w:tcPr>
          <w:p w14:paraId="06C8E0D0" w14:textId="77777777" w:rsidR="00DA45B2" w:rsidRPr="00D845B3" w:rsidRDefault="00DA45B2" w:rsidP="0083766F">
            <w:pPr>
              <w:spacing w:line="301" w:lineRule="exact"/>
              <w:ind w:left="517" w:right="748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D845B3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МИНОБРНАУКИ РОССИИ</w:t>
            </w:r>
          </w:p>
        </w:tc>
      </w:tr>
      <w:tr w:rsidR="00DA45B2" w:rsidRPr="00D845B3" w14:paraId="336DFDD6" w14:textId="77777777" w:rsidTr="0083766F">
        <w:trPr>
          <w:trHeight w:val="838"/>
          <w:jc w:val="center"/>
        </w:trPr>
        <w:tc>
          <w:tcPr>
            <w:tcW w:w="9378" w:type="dxa"/>
            <w:tcBorders>
              <w:bottom w:val="double" w:sz="12" w:space="0" w:color="auto"/>
            </w:tcBorders>
            <w:vAlign w:val="center"/>
          </w:tcPr>
          <w:p w14:paraId="3BEB8E6E" w14:textId="77777777" w:rsidR="00DA45B2" w:rsidRPr="00D845B3" w:rsidRDefault="00DA45B2" w:rsidP="0083766F">
            <w:pPr>
              <w:ind w:left="517" w:right="754"/>
              <w:jc w:val="center"/>
              <w:rPr>
                <w:rFonts w:ascii="Times New Roman" w:eastAsia="Times New Roman" w:hAnsi="Times New Roman" w:cs="Times New Roman"/>
                <w:sz w:val="24"/>
                <w:lang w:val="ru-RU" w:eastAsia="ru-RU" w:bidi="ru-RU"/>
              </w:rPr>
            </w:pPr>
            <w:r w:rsidRPr="00D845B3">
              <w:rPr>
                <w:rFonts w:ascii="Times New Roman" w:eastAsia="Times New Roman" w:hAnsi="Times New Roman" w:cs="Times New Roman"/>
                <w:sz w:val="24"/>
                <w:lang w:val="ru-RU" w:eastAsia="ru-RU" w:bidi="ru-RU"/>
              </w:rPr>
              <w:t>Федеральное государственное бюджетное образовательное учреждение высшего профессионального образования</w:t>
            </w:r>
          </w:p>
          <w:p w14:paraId="56C3DFCF" w14:textId="77777777" w:rsidR="00DA45B2" w:rsidRPr="00D845B3" w:rsidRDefault="00DA45B2" w:rsidP="0083766F">
            <w:pPr>
              <w:tabs>
                <w:tab w:val="center" w:pos="4338"/>
                <w:tab w:val="right" w:pos="8676"/>
              </w:tabs>
              <w:spacing w:before="11"/>
              <w:jc w:val="center"/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</w:pPr>
            <w:r w:rsidRPr="00D845B3"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  <w:t>«</w:t>
            </w:r>
            <w:proofErr w:type="spellStart"/>
            <w:r w:rsidRPr="00D845B3"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  <w:t>Российский</w:t>
            </w:r>
            <w:proofErr w:type="spellEnd"/>
            <w:r w:rsidRPr="00D845B3"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  <w:t xml:space="preserve"> </w:t>
            </w:r>
            <w:proofErr w:type="spellStart"/>
            <w:r w:rsidRPr="00D845B3"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  <w:t>технологический</w:t>
            </w:r>
            <w:proofErr w:type="spellEnd"/>
            <w:r w:rsidRPr="00D845B3"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  <w:t xml:space="preserve"> </w:t>
            </w:r>
            <w:proofErr w:type="spellStart"/>
            <w:r w:rsidRPr="00D845B3"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  <w:t>университет</w:t>
            </w:r>
            <w:proofErr w:type="spellEnd"/>
            <w:r w:rsidRPr="00D845B3"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  <w:t xml:space="preserve"> - МИРЭА»</w:t>
            </w:r>
            <w:r w:rsidRPr="00D845B3"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  <w:br/>
            </w:r>
          </w:p>
        </w:tc>
      </w:tr>
      <w:tr w:rsidR="00DA45B2" w:rsidRPr="00D845B3" w14:paraId="7E7DDE28" w14:textId="77777777" w:rsidTr="0083766F">
        <w:trPr>
          <w:trHeight w:val="667"/>
          <w:jc w:val="center"/>
        </w:trPr>
        <w:tc>
          <w:tcPr>
            <w:tcW w:w="9378" w:type="dxa"/>
            <w:tcBorders>
              <w:top w:val="double" w:sz="12" w:space="0" w:color="auto"/>
            </w:tcBorders>
            <w:vAlign w:val="center"/>
          </w:tcPr>
          <w:p w14:paraId="1DAFDB54" w14:textId="77777777" w:rsidR="00DA45B2" w:rsidRPr="00D845B3" w:rsidRDefault="00DA45B2" w:rsidP="0083766F">
            <w:pPr>
              <w:ind w:left="517" w:right="752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D845B3">
              <w:rPr>
                <w:rFonts w:ascii="Times New Roman" w:eastAsia="Times New Roman" w:hAnsi="Times New Roman" w:cs="Times New Roman"/>
                <w:b/>
                <w:sz w:val="36"/>
                <w:lang w:eastAsia="ru-RU" w:bidi="ru-RU"/>
              </w:rPr>
              <w:t>РТУ МИРЭА</w:t>
            </w:r>
          </w:p>
        </w:tc>
      </w:tr>
    </w:tbl>
    <w:p w14:paraId="3DC0B106" w14:textId="77777777" w:rsidR="00DA45B2" w:rsidRPr="00D845B3" w:rsidRDefault="00DA45B2" w:rsidP="00DA45B2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40"/>
        </w:rPr>
      </w:pPr>
      <w:r w:rsidRPr="00D845B3">
        <w:rPr>
          <w:rFonts w:ascii="Times New Roman" w:eastAsia="Calibri" w:hAnsi="Times New Roman" w:cs="Times New Roman"/>
          <w:sz w:val="28"/>
          <w:szCs w:val="40"/>
        </w:rPr>
        <w:t>Институт информационных технологий (ИИТ)</w:t>
      </w:r>
      <w:r w:rsidRPr="00D845B3">
        <w:rPr>
          <w:rFonts w:ascii="Times New Roman" w:eastAsia="Calibri" w:hAnsi="Times New Roman" w:cs="Times New Roman"/>
          <w:b/>
          <w:sz w:val="28"/>
          <w:szCs w:val="40"/>
        </w:rPr>
        <w:br/>
      </w:r>
      <w:r w:rsidRPr="00D845B3">
        <w:rPr>
          <w:rFonts w:ascii="Times New Roman" w:eastAsia="Calibri" w:hAnsi="Times New Roman" w:cs="Times New Roman"/>
          <w:sz w:val="28"/>
          <w:szCs w:val="40"/>
        </w:rPr>
        <w:t xml:space="preserve">Кафедра </w:t>
      </w:r>
      <w:r w:rsidR="0057526D">
        <w:rPr>
          <w:rFonts w:ascii="Times New Roman" w:eastAsia="Calibri" w:hAnsi="Times New Roman" w:cs="Times New Roman"/>
          <w:sz w:val="28"/>
          <w:szCs w:val="40"/>
        </w:rPr>
        <w:t>вычислительной техники</w:t>
      </w:r>
      <w:r w:rsidRPr="00D845B3">
        <w:rPr>
          <w:rFonts w:ascii="Times New Roman" w:eastAsia="Calibri" w:hAnsi="Times New Roman" w:cs="Times New Roman"/>
          <w:sz w:val="28"/>
          <w:szCs w:val="40"/>
        </w:rPr>
        <w:t xml:space="preserve"> (</w:t>
      </w:r>
      <w:r w:rsidR="0057526D">
        <w:rPr>
          <w:rFonts w:ascii="Times New Roman" w:eastAsia="Calibri" w:hAnsi="Times New Roman" w:cs="Times New Roman"/>
          <w:sz w:val="28"/>
          <w:szCs w:val="40"/>
        </w:rPr>
        <w:t>ВТ</w:t>
      </w:r>
      <w:r w:rsidRPr="00D845B3">
        <w:rPr>
          <w:rFonts w:ascii="Times New Roman" w:eastAsia="Calibri" w:hAnsi="Times New Roman" w:cs="Times New Roman"/>
          <w:sz w:val="28"/>
          <w:szCs w:val="40"/>
        </w:rPr>
        <w:t>)</w:t>
      </w:r>
    </w:p>
    <w:p w14:paraId="2453FCD6" w14:textId="77777777" w:rsidR="00DA45B2" w:rsidRPr="00D845B3" w:rsidRDefault="00DA45B2" w:rsidP="00DA45B2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14:paraId="4517666C" w14:textId="76F16C0F" w:rsidR="00DA45B2" w:rsidRPr="00687E7F" w:rsidRDefault="00DA45B2" w:rsidP="00DA45B2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40"/>
          <w:szCs w:val="40"/>
          <w:lang w:val="en-US"/>
        </w:rPr>
      </w:pPr>
      <w:r w:rsidRPr="00D845B3">
        <w:rPr>
          <w:rFonts w:ascii="Times New Roman" w:eastAsia="Calibri" w:hAnsi="Times New Roman" w:cs="Times New Roman"/>
          <w:b/>
          <w:sz w:val="40"/>
          <w:szCs w:val="40"/>
        </w:rPr>
        <w:t xml:space="preserve">ОТЧЕТ ПО </w:t>
      </w:r>
      <w:r w:rsidR="00501DFB">
        <w:rPr>
          <w:rFonts w:ascii="Times New Roman" w:eastAsia="Calibri" w:hAnsi="Times New Roman" w:cs="Times New Roman"/>
          <w:b/>
          <w:sz w:val="40"/>
          <w:szCs w:val="40"/>
        </w:rPr>
        <w:t xml:space="preserve">ПРАКТИЧЕСКОЙ </w:t>
      </w:r>
      <w:r w:rsidR="0083766F">
        <w:rPr>
          <w:rFonts w:ascii="Times New Roman" w:eastAsia="Calibri" w:hAnsi="Times New Roman" w:cs="Times New Roman"/>
          <w:b/>
          <w:sz w:val="40"/>
          <w:szCs w:val="40"/>
        </w:rPr>
        <w:t>РАБОТ</w:t>
      </w:r>
      <w:r w:rsidR="00501DFB">
        <w:rPr>
          <w:rFonts w:ascii="Times New Roman" w:eastAsia="Calibri" w:hAnsi="Times New Roman" w:cs="Times New Roman"/>
          <w:b/>
          <w:sz w:val="40"/>
          <w:szCs w:val="40"/>
        </w:rPr>
        <w:t xml:space="preserve">Е </w:t>
      </w:r>
      <w:r w:rsidRPr="00D845B3">
        <w:rPr>
          <w:rFonts w:ascii="Times New Roman" w:eastAsia="Calibri" w:hAnsi="Times New Roman" w:cs="Times New Roman"/>
          <w:b/>
          <w:sz w:val="40"/>
          <w:szCs w:val="40"/>
        </w:rPr>
        <w:t>№</w:t>
      </w:r>
      <w:r w:rsidR="00687E7F">
        <w:rPr>
          <w:rFonts w:ascii="Times New Roman" w:eastAsia="Calibri" w:hAnsi="Times New Roman" w:cs="Times New Roman"/>
          <w:b/>
          <w:sz w:val="40"/>
          <w:szCs w:val="40"/>
          <w:lang w:val="en-US"/>
        </w:rPr>
        <w:t>5</w:t>
      </w:r>
    </w:p>
    <w:p w14:paraId="2DC11E6B" w14:textId="77777777" w:rsidR="00DA45B2" w:rsidRPr="00D845B3" w:rsidRDefault="00DA45B2" w:rsidP="00DA45B2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D845B3">
        <w:rPr>
          <w:rFonts w:ascii="Times New Roman" w:eastAsia="Calibri" w:hAnsi="Times New Roman" w:cs="Times New Roman"/>
          <w:b/>
          <w:sz w:val="28"/>
          <w:szCs w:val="28"/>
        </w:rPr>
        <w:t>по дисциплине</w:t>
      </w:r>
    </w:p>
    <w:p w14:paraId="64B8B8E6" w14:textId="5F00D43C" w:rsidR="00DA45B2" w:rsidRPr="00D845B3" w:rsidRDefault="00DA45B2" w:rsidP="00DA45B2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6"/>
          <w:u w:val="single"/>
        </w:rPr>
      </w:pPr>
      <w:r w:rsidRPr="00D845B3">
        <w:rPr>
          <w:rFonts w:ascii="Times New Roman" w:eastAsia="Calibri" w:hAnsi="Times New Roman" w:cs="Times New Roman"/>
          <w:sz w:val="32"/>
          <w:szCs w:val="36"/>
          <w:u w:val="single"/>
        </w:rPr>
        <w:t>«</w:t>
      </w:r>
      <w:r w:rsidR="00501DFB" w:rsidRPr="00501DFB">
        <w:rPr>
          <w:rFonts w:ascii="Times New Roman" w:eastAsia="Calibri" w:hAnsi="Times New Roman" w:cs="Times New Roman"/>
          <w:sz w:val="32"/>
          <w:szCs w:val="36"/>
          <w:u w:val="single"/>
        </w:rPr>
        <w:t>Инструментальное программное обеспечение разработки и проектирования информационных систем</w:t>
      </w:r>
      <w:r w:rsidRPr="00D845B3">
        <w:rPr>
          <w:rFonts w:ascii="Times New Roman" w:eastAsia="Calibri" w:hAnsi="Times New Roman" w:cs="Times New Roman"/>
          <w:sz w:val="32"/>
          <w:szCs w:val="36"/>
          <w:u w:val="single"/>
        </w:rPr>
        <w:t>»</w:t>
      </w:r>
    </w:p>
    <w:p w14:paraId="1D9A3B14" w14:textId="77777777" w:rsidR="00DA45B2" w:rsidRPr="00D845B3" w:rsidRDefault="00DA45B2" w:rsidP="00DA45B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166216F" w14:textId="77777777" w:rsidR="00DA45B2" w:rsidRPr="00D845B3" w:rsidRDefault="00DA45B2" w:rsidP="00DA45B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61D4790" w14:textId="3DDAEFA4" w:rsidR="00DA45B2" w:rsidRDefault="00DA45B2" w:rsidP="00DA45B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3284B5C" w14:textId="0BDFC7AA" w:rsidR="00501DFB" w:rsidRDefault="00501DFB" w:rsidP="00DA45B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2FB83ED" w14:textId="2600D34C" w:rsidR="00501DFB" w:rsidRDefault="00501DFB" w:rsidP="00DA45B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8B6C6EE" w14:textId="66FA5467" w:rsidR="00501DFB" w:rsidRDefault="00501DFB" w:rsidP="00DA45B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C84D93F" w14:textId="7F8F19F4" w:rsidR="00501DFB" w:rsidRDefault="00501DFB" w:rsidP="00DA45B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FE39E34" w14:textId="4A38EE68" w:rsidR="00501DFB" w:rsidRDefault="00501DFB" w:rsidP="00DA45B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1EEA7F" w14:textId="0E16AE08" w:rsidR="00501DFB" w:rsidRDefault="00501DFB" w:rsidP="00DA45B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7276D7D" w14:textId="77777777" w:rsidR="00501DFB" w:rsidRPr="00D845B3" w:rsidRDefault="00501DFB" w:rsidP="00DA45B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C4F278B" w14:textId="77777777" w:rsidR="00DA45B2" w:rsidRPr="00D845B3" w:rsidRDefault="00DA45B2" w:rsidP="00DA45B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845B3">
        <w:rPr>
          <w:rFonts w:ascii="Times New Roman" w:eastAsia="Calibri" w:hAnsi="Times New Roman" w:cs="Times New Roman"/>
          <w:sz w:val="28"/>
          <w:szCs w:val="28"/>
        </w:rPr>
        <w:t xml:space="preserve">Выполнил студент группы </w:t>
      </w:r>
      <w:r w:rsidRPr="00D845B3">
        <w:rPr>
          <w:rFonts w:ascii="Times New Roman" w:eastAsia="Calibri" w:hAnsi="Times New Roman" w:cs="Times New Roman"/>
          <w:sz w:val="28"/>
          <w:szCs w:val="28"/>
          <w:u w:val="single"/>
        </w:rPr>
        <w:t>ИКМО-01-20</w:t>
      </w:r>
      <w:r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Pr="00D845B3">
        <w:rPr>
          <w:rFonts w:ascii="Times New Roman" w:eastAsia="Calibri" w:hAnsi="Times New Roman" w:cs="Times New Roman"/>
          <w:sz w:val="28"/>
          <w:szCs w:val="28"/>
          <w:u w:val="single"/>
        </w:rPr>
        <w:t>Баранецкий Д.А.</w:t>
      </w:r>
    </w:p>
    <w:p w14:paraId="33ACE8B2" w14:textId="77777777" w:rsidR="00DA45B2" w:rsidRPr="00D845B3" w:rsidRDefault="00DA45B2" w:rsidP="00DA45B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  <w:t>Фамилия И.О.</w:t>
      </w:r>
    </w:p>
    <w:p w14:paraId="0B67CF68" w14:textId="77777777" w:rsidR="00DA45B2" w:rsidRPr="00D845B3" w:rsidRDefault="00DA45B2" w:rsidP="00DA45B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8C7AFC" w14:textId="489D03BD" w:rsidR="00DA45B2" w:rsidRPr="00D845B3" w:rsidRDefault="00102705" w:rsidP="00DA45B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</w:rPr>
        <w:t>Принял</w:t>
      </w:r>
      <w:r w:rsidR="00DA45B2"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="00DA45B2"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="00DA45B2"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="00DA45B2"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="00DA45B2"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="00DA45B2"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="00DA45B2"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="00DA45B2"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="00501DFB">
        <w:rPr>
          <w:rFonts w:ascii="Times New Roman" w:eastAsia="Calibri" w:hAnsi="Times New Roman" w:cs="Times New Roman"/>
          <w:sz w:val="28"/>
          <w:szCs w:val="28"/>
          <w:u w:val="single"/>
        </w:rPr>
        <w:t>Куликов</w:t>
      </w:r>
      <w:r w:rsidR="00DA45B2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="00501DFB">
        <w:rPr>
          <w:rFonts w:ascii="Times New Roman" w:eastAsia="Calibri" w:hAnsi="Times New Roman" w:cs="Times New Roman"/>
          <w:sz w:val="28"/>
          <w:szCs w:val="28"/>
          <w:u w:val="single"/>
        </w:rPr>
        <w:t>А</w:t>
      </w:r>
      <w:r w:rsidR="00DA45B2">
        <w:rPr>
          <w:rFonts w:ascii="Times New Roman" w:eastAsia="Calibri" w:hAnsi="Times New Roman" w:cs="Times New Roman"/>
          <w:sz w:val="28"/>
          <w:szCs w:val="28"/>
          <w:u w:val="single"/>
        </w:rPr>
        <w:t>.</w:t>
      </w:r>
      <w:r w:rsidR="00501DFB">
        <w:rPr>
          <w:rFonts w:ascii="Times New Roman" w:eastAsia="Calibri" w:hAnsi="Times New Roman" w:cs="Times New Roman"/>
          <w:sz w:val="28"/>
          <w:szCs w:val="28"/>
          <w:u w:val="single"/>
        </w:rPr>
        <w:t>А</w:t>
      </w:r>
      <w:r w:rsidR="00DA45B2" w:rsidRPr="00D845B3">
        <w:rPr>
          <w:rFonts w:ascii="Times New Roman" w:eastAsia="Calibri" w:hAnsi="Times New Roman" w:cs="Times New Roman"/>
          <w:sz w:val="28"/>
          <w:szCs w:val="28"/>
          <w:u w:val="single"/>
        </w:rPr>
        <w:t>.</w:t>
      </w:r>
    </w:p>
    <w:p w14:paraId="3056E3D9" w14:textId="77777777" w:rsidR="00DA45B2" w:rsidRPr="00D845B3" w:rsidRDefault="00DA45B2" w:rsidP="00DA45B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  <w:t>Фамилия И.О.</w:t>
      </w:r>
    </w:p>
    <w:p w14:paraId="106FCE8E" w14:textId="77777777" w:rsidR="00DA45B2" w:rsidRPr="00D845B3" w:rsidRDefault="00DA45B2" w:rsidP="00DA45B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C53E572" w14:textId="77777777" w:rsidR="00DA45B2" w:rsidRPr="00D845B3" w:rsidRDefault="00DA45B2" w:rsidP="00DA45B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996014F" w14:textId="42298B04" w:rsidR="00DA45B2" w:rsidRPr="00D845B3" w:rsidRDefault="00DA45B2" w:rsidP="00DA45B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845B3">
        <w:rPr>
          <w:rFonts w:ascii="Times New Roman" w:eastAsia="Calibri" w:hAnsi="Times New Roman" w:cs="Times New Roman"/>
          <w:sz w:val="24"/>
          <w:szCs w:val="24"/>
        </w:rPr>
        <w:t>Работы выполнены</w:t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  <w:t>«_</w:t>
      </w:r>
      <w:proofErr w:type="gramStart"/>
      <w:r w:rsidRPr="00D845B3">
        <w:rPr>
          <w:rFonts w:ascii="Times New Roman" w:eastAsia="Calibri" w:hAnsi="Times New Roman" w:cs="Times New Roman"/>
          <w:sz w:val="24"/>
          <w:szCs w:val="24"/>
        </w:rPr>
        <w:t>_»_</w:t>
      </w:r>
      <w:proofErr w:type="gramEnd"/>
      <w:r w:rsidRPr="00D845B3">
        <w:rPr>
          <w:rFonts w:ascii="Times New Roman" w:eastAsia="Calibri" w:hAnsi="Times New Roman" w:cs="Times New Roman"/>
          <w:sz w:val="24"/>
          <w:szCs w:val="24"/>
        </w:rPr>
        <w:t>______202</w:t>
      </w:r>
      <w:r w:rsidR="00501DFB">
        <w:rPr>
          <w:rFonts w:ascii="Times New Roman" w:eastAsia="Calibri" w:hAnsi="Times New Roman" w:cs="Times New Roman"/>
          <w:sz w:val="24"/>
          <w:szCs w:val="24"/>
        </w:rPr>
        <w:t>1</w:t>
      </w:r>
      <w:r w:rsidRPr="00D845B3">
        <w:rPr>
          <w:rFonts w:ascii="Times New Roman" w:eastAsia="Calibri" w:hAnsi="Times New Roman" w:cs="Times New Roman"/>
          <w:sz w:val="24"/>
          <w:szCs w:val="24"/>
        </w:rPr>
        <w:t xml:space="preserve"> г.</w:t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8"/>
          <w:szCs w:val="28"/>
        </w:rPr>
        <w:t>__________________</w:t>
      </w:r>
    </w:p>
    <w:p w14:paraId="7ABD04B2" w14:textId="77777777" w:rsidR="00DA45B2" w:rsidRPr="00D845B3" w:rsidRDefault="00DA45B2" w:rsidP="00DA45B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  <w:t>(подпись студента)</w:t>
      </w:r>
    </w:p>
    <w:p w14:paraId="406A0811" w14:textId="77777777" w:rsidR="00DA45B2" w:rsidRPr="00D845B3" w:rsidRDefault="00DA45B2" w:rsidP="00DA45B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C44121" w14:textId="40A90029" w:rsidR="00DA45B2" w:rsidRPr="00D845B3" w:rsidRDefault="00DA45B2" w:rsidP="00DA45B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845B3">
        <w:rPr>
          <w:rFonts w:ascii="Times New Roman" w:eastAsia="Calibri" w:hAnsi="Times New Roman" w:cs="Times New Roman"/>
          <w:sz w:val="24"/>
          <w:szCs w:val="24"/>
        </w:rPr>
        <w:t>«Зачтено»</w:t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  <w:t>«_</w:t>
      </w:r>
      <w:proofErr w:type="gramStart"/>
      <w:r w:rsidRPr="00D845B3">
        <w:rPr>
          <w:rFonts w:ascii="Times New Roman" w:eastAsia="Calibri" w:hAnsi="Times New Roman" w:cs="Times New Roman"/>
          <w:sz w:val="24"/>
          <w:szCs w:val="24"/>
        </w:rPr>
        <w:t>_»_</w:t>
      </w:r>
      <w:proofErr w:type="gramEnd"/>
      <w:r w:rsidRPr="00D845B3">
        <w:rPr>
          <w:rFonts w:ascii="Times New Roman" w:eastAsia="Calibri" w:hAnsi="Times New Roman" w:cs="Times New Roman"/>
          <w:sz w:val="24"/>
          <w:szCs w:val="24"/>
        </w:rPr>
        <w:t>______202</w:t>
      </w:r>
      <w:r w:rsidR="00501DFB">
        <w:rPr>
          <w:rFonts w:ascii="Times New Roman" w:eastAsia="Calibri" w:hAnsi="Times New Roman" w:cs="Times New Roman"/>
          <w:sz w:val="24"/>
          <w:szCs w:val="24"/>
        </w:rPr>
        <w:t>1</w:t>
      </w:r>
      <w:r w:rsidRPr="00D845B3">
        <w:rPr>
          <w:rFonts w:ascii="Times New Roman" w:eastAsia="Calibri" w:hAnsi="Times New Roman" w:cs="Times New Roman"/>
          <w:sz w:val="24"/>
          <w:szCs w:val="24"/>
        </w:rPr>
        <w:t xml:space="preserve"> г.</w:t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  <w:t xml:space="preserve"> </w:t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8"/>
          <w:szCs w:val="28"/>
        </w:rPr>
        <w:t>__________________</w:t>
      </w:r>
    </w:p>
    <w:p w14:paraId="0A03575F" w14:textId="77777777" w:rsidR="00DA45B2" w:rsidRPr="00D845B3" w:rsidRDefault="00DA45B2" w:rsidP="00DA45B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Pr="00D845B3">
        <w:rPr>
          <w:rFonts w:ascii="Times New Roman" w:eastAsia="Calibri" w:hAnsi="Times New Roman" w:cs="Times New Roman"/>
          <w:sz w:val="28"/>
          <w:szCs w:val="28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</w:r>
      <w:r w:rsidRPr="00D845B3">
        <w:rPr>
          <w:rFonts w:ascii="Times New Roman" w:eastAsia="Calibri" w:hAnsi="Times New Roman" w:cs="Times New Roman"/>
          <w:sz w:val="24"/>
          <w:szCs w:val="24"/>
        </w:rPr>
        <w:tab/>
        <w:t>(подпись руководителя)</w:t>
      </w:r>
    </w:p>
    <w:p w14:paraId="3D3B9CD2" w14:textId="77777777" w:rsidR="00DA45B2" w:rsidRPr="00D845B3" w:rsidRDefault="00DA45B2" w:rsidP="00DA45B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2FBFECE" w14:textId="647E9E9C" w:rsidR="00DA45B2" w:rsidRPr="00D845B3" w:rsidRDefault="00DA45B2" w:rsidP="00DA45B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845B3">
        <w:rPr>
          <w:rFonts w:ascii="Times New Roman" w:eastAsia="Calibri" w:hAnsi="Times New Roman" w:cs="Times New Roman"/>
          <w:sz w:val="28"/>
          <w:szCs w:val="28"/>
        </w:rPr>
        <w:t>Москва, 202</w:t>
      </w:r>
      <w:r w:rsidR="00C63899">
        <w:rPr>
          <w:rFonts w:ascii="Times New Roman" w:eastAsia="Calibri" w:hAnsi="Times New Roman" w:cs="Times New Roman"/>
          <w:sz w:val="28"/>
          <w:szCs w:val="28"/>
        </w:rPr>
        <w:t>1</w:t>
      </w:r>
      <w:r w:rsidRPr="00D845B3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57897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6AE880" w14:textId="77777777" w:rsidR="003134CA" w:rsidRDefault="003134CA">
          <w:pPr>
            <w:pStyle w:val="a4"/>
          </w:pPr>
          <w:r>
            <w:t>Оглавление</w:t>
          </w:r>
        </w:p>
        <w:p w14:paraId="4E3AD4FF" w14:textId="5110B51C" w:rsidR="007C694C" w:rsidRDefault="003134C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1570186" w:history="1">
            <w:r w:rsidR="007C694C" w:rsidRPr="008D273C">
              <w:rPr>
                <w:rStyle w:val="a5"/>
                <w:noProof/>
              </w:rPr>
              <w:t>Задание</w:t>
            </w:r>
            <w:r w:rsidR="007C694C">
              <w:rPr>
                <w:noProof/>
                <w:webHidden/>
              </w:rPr>
              <w:tab/>
            </w:r>
            <w:r w:rsidR="007C694C">
              <w:rPr>
                <w:noProof/>
                <w:webHidden/>
              </w:rPr>
              <w:fldChar w:fldCharType="begin"/>
            </w:r>
            <w:r w:rsidR="007C694C">
              <w:rPr>
                <w:noProof/>
                <w:webHidden/>
              </w:rPr>
              <w:instrText xml:space="preserve"> PAGEREF _Toc71570186 \h </w:instrText>
            </w:r>
            <w:r w:rsidR="007C694C">
              <w:rPr>
                <w:noProof/>
                <w:webHidden/>
              </w:rPr>
            </w:r>
            <w:r w:rsidR="007C694C">
              <w:rPr>
                <w:noProof/>
                <w:webHidden/>
              </w:rPr>
              <w:fldChar w:fldCharType="separate"/>
            </w:r>
            <w:r w:rsidR="007C694C">
              <w:rPr>
                <w:noProof/>
                <w:webHidden/>
              </w:rPr>
              <w:t>3</w:t>
            </w:r>
            <w:r w:rsidR="007C694C">
              <w:rPr>
                <w:noProof/>
                <w:webHidden/>
              </w:rPr>
              <w:fldChar w:fldCharType="end"/>
            </w:r>
          </w:hyperlink>
        </w:p>
        <w:p w14:paraId="420A245C" w14:textId="10C6E6F3" w:rsidR="007C694C" w:rsidRDefault="007C69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570187" w:history="1">
            <w:r w:rsidRPr="008D273C">
              <w:rPr>
                <w:rStyle w:val="a5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_Toc71570187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1C294" w14:textId="64164A6F" w:rsidR="007C694C" w:rsidRDefault="007C69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570188" w:history="1">
            <w:r w:rsidRPr="008D273C">
              <w:rPr>
                <w:rStyle w:val="a5"/>
                <w:noProof/>
              </w:rPr>
              <w:t>Скриншоты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_Toc71570188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5A0F6" w14:textId="1C32637C" w:rsidR="003134CA" w:rsidRDefault="003134CA">
          <w:r>
            <w:rPr>
              <w:b/>
              <w:bCs/>
            </w:rPr>
            <w:fldChar w:fldCharType="end"/>
          </w:r>
        </w:p>
      </w:sdtContent>
    </w:sdt>
    <w:p w14:paraId="464CCFB7" w14:textId="77777777" w:rsidR="00BA2484" w:rsidRDefault="00BA2484"/>
    <w:p w14:paraId="0BC96ADD" w14:textId="77777777" w:rsidR="00BA2484" w:rsidRDefault="00BA2484">
      <w:r>
        <w:br w:type="page"/>
      </w:r>
    </w:p>
    <w:p w14:paraId="4915496C" w14:textId="0F1B209C" w:rsidR="0083766F" w:rsidRDefault="00501DFB" w:rsidP="00C91FA9">
      <w:pPr>
        <w:pStyle w:val="1"/>
        <w:tabs>
          <w:tab w:val="left" w:pos="7320"/>
        </w:tabs>
      </w:pPr>
      <w:bookmarkStart w:id="0" w:name="_Toc71570186"/>
      <w:r>
        <w:lastRenderedPageBreak/>
        <w:t>Задание</w:t>
      </w:r>
      <w:bookmarkEnd w:id="0"/>
    </w:p>
    <w:p w14:paraId="46A76C1D" w14:textId="7A083935" w:rsidR="00501DFB" w:rsidRDefault="00501DFB" w:rsidP="0083766F">
      <w:pPr>
        <w:jc w:val="both"/>
      </w:pPr>
    </w:p>
    <w:p w14:paraId="66D88AA3" w14:textId="77777777" w:rsidR="00501DFB" w:rsidRPr="00501DFB" w:rsidRDefault="00501DFB" w:rsidP="00501DFB">
      <w:pPr>
        <w:jc w:val="both"/>
        <w:rPr>
          <w:b/>
          <w:bCs/>
          <w:sz w:val="24"/>
          <w:szCs w:val="24"/>
        </w:rPr>
      </w:pPr>
      <w:r w:rsidRPr="00501DFB">
        <w:rPr>
          <w:b/>
          <w:bCs/>
          <w:sz w:val="24"/>
          <w:szCs w:val="24"/>
        </w:rPr>
        <w:t>Цель практическое работы:</w:t>
      </w:r>
    </w:p>
    <w:p w14:paraId="1C4B7AF7" w14:textId="4B4C3DBB" w:rsidR="00501DFB" w:rsidRPr="00687E7F" w:rsidRDefault="00687E7F" w:rsidP="00501DFB">
      <w:pPr>
        <w:ind w:firstLine="708"/>
        <w:jc w:val="both"/>
      </w:pPr>
      <w:r>
        <w:t xml:space="preserve">Создать умный калькулятор с использование языка </w:t>
      </w:r>
      <w:r>
        <w:rPr>
          <w:lang w:val="en-US"/>
        </w:rPr>
        <w:t>Python</w:t>
      </w:r>
      <w:r w:rsidRPr="00687E7F">
        <w:t xml:space="preserve"> </w:t>
      </w:r>
      <w:r>
        <w:t xml:space="preserve">и </w:t>
      </w:r>
      <w:r>
        <w:rPr>
          <w:lang w:val="en-US"/>
        </w:rPr>
        <w:t>QT</w:t>
      </w:r>
      <w:r w:rsidRPr="00687E7F">
        <w:t xml:space="preserve"> </w:t>
      </w:r>
      <w:r>
        <w:rPr>
          <w:lang w:val="en-US"/>
        </w:rPr>
        <w:t>Designer</w:t>
      </w:r>
    </w:p>
    <w:p w14:paraId="16B910DA" w14:textId="77777777" w:rsidR="00501DFB" w:rsidRPr="00501DFB" w:rsidRDefault="00501DFB" w:rsidP="00501DFB">
      <w:pPr>
        <w:jc w:val="both"/>
        <w:rPr>
          <w:b/>
          <w:bCs/>
          <w:sz w:val="24"/>
          <w:szCs w:val="24"/>
        </w:rPr>
      </w:pPr>
      <w:r w:rsidRPr="00501DFB">
        <w:rPr>
          <w:b/>
          <w:bCs/>
          <w:sz w:val="24"/>
          <w:szCs w:val="24"/>
        </w:rPr>
        <w:t>Задачи:</w:t>
      </w:r>
    </w:p>
    <w:p w14:paraId="6EF9B9C4" w14:textId="625218BB" w:rsidR="00687E7F" w:rsidRDefault="00687E7F" w:rsidP="0083766F">
      <w:pPr>
        <w:pStyle w:val="a6"/>
        <w:numPr>
          <w:ilvl w:val="0"/>
          <w:numId w:val="1"/>
        </w:numPr>
        <w:jc w:val="both"/>
      </w:pPr>
      <w:r>
        <w:t>Реализовать стандартный набор функций калькулятора:</w:t>
      </w:r>
    </w:p>
    <w:p w14:paraId="028BBB25" w14:textId="7848360D" w:rsidR="00687E7F" w:rsidRDefault="00687E7F" w:rsidP="00687E7F">
      <w:pPr>
        <w:pStyle w:val="a6"/>
        <w:numPr>
          <w:ilvl w:val="1"/>
          <w:numId w:val="1"/>
        </w:numPr>
        <w:jc w:val="both"/>
      </w:pPr>
      <w:r>
        <w:t xml:space="preserve">Сложение </w:t>
      </w:r>
    </w:p>
    <w:p w14:paraId="054E877D" w14:textId="507EAA1B" w:rsidR="00687E7F" w:rsidRDefault="00687E7F" w:rsidP="00687E7F">
      <w:pPr>
        <w:pStyle w:val="a6"/>
        <w:numPr>
          <w:ilvl w:val="1"/>
          <w:numId w:val="1"/>
        </w:numPr>
        <w:jc w:val="both"/>
      </w:pPr>
      <w:r>
        <w:t>Вычитание</w:t>
      </w:r>
    </w:p>
    <w:p w14:paraId="2650B942" w14:textId="28AD16A2" w:rsidR="00687E7F" w:rsidRDefault="00687E7F" w:rsidP="00687E7F">
      <w:pPr>
        <w:pStyle w:val="a6"/>
        <w:numPr>
          <w:ilvl w:val="1"/>
          <w:numId w:val="1"/>
        </w:numPr>
        <w:jc w:val="both"/>
      </w:pPr>
      <w:r>
        <w:t>Умножение</w:t>
      </w:r>
    </w:p>
    <w:p w14:paraId="7136D95A" w14:textId="0502998B" w:rsidR="00687E7F" w:rsidRDefault="00687E7F" w:rsidP="00687E7F">
      <w:pPr>
        <w:pStyle w:val="a6"/>
        <w:numPr>
          <w:ilvl w:val="1"/>
          <w:numId w:val="1"/>
        </w:numPr>
        <w:jc w:val="both"/>
      </w:pPr>
      <w:r>
        <w:t>Деление</w:t>
      </w:r>
    </w:p>
    <w:p w14:paraId="21AFF3BB" w14:textId="6A8D03C7" w:rsidR="00687E7F" w:rsidRDefault="00687E7F" w:rsidP="00687E7F">
      <w:pPr>
        <w:pStyle w:val="a6"/>
        <w:numPr>
          <w:ilvl w:val="1"/>
          <w:numId w:val="1"/>
        </w:numPr>
        <w:jc w:val="both"/>
      </w:pPr>
      <w:r>
        <w:t>Возведение в степень</w:t>
      </w:r>
    </w:p>
    <w:p w14:paraId="33AAEF11" w14:textId="117B14AC" w:rsidR="00687E7F" w:rsidRDefault="00687E7F" w:rsidP="00687E7F">
      <w:pPr>
        <w:pStyle w:val="a6"/>
        <w:numPr>
          <w:ilvl w:val="0"/>
          <w:numId w:val="1"/>
        </w:numPr>
        <w:jc w:val="both"/>
      </w:pPr>
      <w:r>
        <w:t>Реализовать дополнительные функции расчёта: работа со скобками и не целыми числами</w:t>
      </w:r>
    </w:p>
    <w:p w14:paraId="4A21A50D" w14:textId="532E1621" w:rsidR="00687E7F" w:rsidRDefault="00687E7F" w:rsidP="00687E7F">
      <w:pPr>
        <w:pStyle w:val="a6"/>
        <w:numPr>
          <w:ilvl w:val="0"/>
          <w:numId w:val="1"/>
        </w:numPr>
        <w:jc w:val="both"/>
      </w:pPr>
      <w:r>
        <w:t>Реализовать основные функции действия:</w:t>
      </w:r>
    </w:p>
    <w:p w14:paraId="2A13CD80" w14:textId="1A987ECC" w:rsidR="00687E7F" w:rsidRDefault="00687E7F" w:rsidP="00687E7F">
      <w:pPr>
        <w:pStyle w:val="a6"/>
        <w:numPr>
          <w:ilvl w:val="1"/>
          <w:numId w:val="1"/>
        </w:numPr>
        <w:jc w:val="both"/>
      </w:pPr>
      <w:r>
        <w:t>Удалить символ</w:t>
      </w:r>
    </w:p>
    <w:p w14:paraId="67451D7E" w14:textId="2B3C7091" w:rsidR="00687E7F" w:rsidRDefault="00687E7F" w:rsidP="00687E7F">
      <w:pPr>
        <w:pStyle w:val="a6"/>
        <w:numPr>
          <w:ilvl w:val="1"/>
          <w:numId w:val="1"/>
        </w:numPr>
        <w:jc w:val="both"/>
      </w:pPr>
      <w:r>
        <w:t>Отчистить строку</w:t>
      </w:r>
    </w:p>
    <w:p w14:paraId="48B73455" w14:textId="6D6F5729" w:rsidR="00687E7F" w:rsidRDefault="00687E7F" w:rsidP="00687E7F">
      <w:pPr>
        <w:pStyle w:val="a6"/>
        <w:numPr>
          <w:ilvl w:val="1"/>
          <w:numId w:val="1"/>
        </w:numPr>
        <w:jc w:val="both"/>
      </w:pPr>
      <w:r>
        <w:t>Выйти</w:t>
      </w:r>
    </w:p>
    <w:p w14:paraId="1875BD7E" w14:textId="7ED59DED" w:rsidR="00687E7F" w:rsidRDefault="00687E7F" w:rsidP="00687E7F">
      <w:pPr>
        <w:pStyle w:val="a6"/>
        <w:numPr>
          <w:ilvl w:val="1"/>
          <w:numId w:val="1"/>
        </w:numPr>
        <w:jc w:val="both"/>
      </w:pPr>
      <w:r>
        <w:t>Рассчитать</w:t>
      </w:r>
    </w:p>
    <w:p w14:paraId="01673D21" w14:textId="2FE13D4F" w:rsidR="00501DFB" w:rsidRPr="00501DFB" w:rsidRDefault="00501DFB" w:rsidP="0083766F">
      <w:pPr>
        <w:pStyle w:val="a6"/>
        <w:numPr>
          <w:ilvl w:val="0"/>
          <w:numId w:val="1"/>
        </w:numPr>
        <w:jc w:val="both"/>
      </w:pPr>
      <w:r>
        <w:t xml:space="preserve">Создать форму в QT </w:t>
      </w:r>
      <w:proofErr w:type="spellStart"/>
      <w:r>
        <w:t>Designer</w:t>
      </w:r>
      <w:proofErr w:type="spellEnd"/>
    </w:p>
    <w:p w14:paraId="4F4ABBD8" w14:textId="77777777" w:rsidR="00127173" w:rsidRPr="00501DFB" w:rsidRDefault="00127173" w:rsidP="00127173">
      <w:pPr>
        <w:tabs>
          <w:tab w:val="left" w:pos="2235"/>
        </w:tabs>
        <w:rPr>
          <w:rFonts w:ascii="Consolas" w:hAnsi="Consolas" w:cs="Consolas"/>
          <w:color w:val="000000"/>
          <w:sz w:val="19"/>
          <w:szCs w:val="19"/>
        </w:rPr>
      </w:pPr>
    </w:p>
    <w:p w14:paraId="09749B58" w14:textId="7A78FA10" w:rsidR="004D18F5" w:rsidRDefault="00501DFB" w:rsidP="0083766F">
      <w:pPr>
        <w:pStyle w:val="1"/>
      </w:pPr>
      <w:bookmarkStart w:id="1" w:name="_Toc71570187"/>
      <w:r>
        <w:t>Код программы</w:t>
      </w:r>
      <w:bookmarkEnd w:id="1"/>
    </w:p>
    <w:p w14:paraId="74E67113" w14:textId="4BDC8B94" w:rsidR="00501DFB" w:rsidRPr="00AB5ED9" w:rsidRDefault="00687E7F" w:rsidP="00AB5ED9">
      <w:r w:rsidRPr="00687E7F">
        <w:rPr>
          <w:lang w:val="en-US"/>
        </w:rPr>
        <w:t>calculator</w:t>
      </w:r>
      <w:r w:rsidRPr="00687E7F">
        <w:t>_</w:t>
      </w:r>
      <w:r w:rsidRPr="00687E7F">
        <w:rPr>
          <w:lang w:val="en-US"/>
        </w:rPr>
        <w:t>interface</w:t>
      </w:r>
      <w:r w:rsidRPr="00687E7F">
        <w:t>.</w:t>
      </w:r>
      <w:proofErr w:type="spellStart"/>
      <w:r w:rsidRPr="00687E7F">
        <w:rPr>
          <w:lang w:val="en-US"/>
        </w:rPr>
        <w:t>py</w:t>
      </w:r>
      <w:proofErr w:type="spellEnd"/>
      <w:r w:rsidR="00AB5ED9" w:rsidRPr="00AB5ED9">
        <w:t xml:space="preserve"> – </w:t>
      </w:r>
      <w:r w:rsidR="00AB5ED9">
        <w:t xml:space="preserve">файл, формирующий </w:t>
      </w:r>
      <w:r w:rsidR="007C694C">
        <w:rPr>
          <w:lang w:val="en-US"/>
        </w:rPr>
        <w:t>QT</w:t>
      </w:r>
      <w:r w:rsidR="007C694C" w:rsidRPr="007C694C">
        <w:t>-</w:t>
      </w:r>
      <w:r w:rsidR="00AB5ED9">
        <w:t xml:space="preserve">форму </w:t>
      </w:r>
      <w:r w:rsidR="007C694C">
        <w:t>калькулятора</w:t>
      </w:r>
    </w:p>
    <w:p w14:paraId="40122047" w14:textId="77777777" w:rsidR="00687E7F" w:rsidRPr="00687E7F" w:rsidRDefault="00687E7F" w:rsidP="00687E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87E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-*- coding: utf-8 -*-</w:t>
      </w:r>
      <w:r w:rsidRPr="00687E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87E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Form implementation generated from reading </w:t>
      </w:r>
      <w:proofErr w:type="spellStart"/>
      <w:r w:rsidRPr="00687E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ui</w:t>
      </w:r>
      <w:proofErr w:type="spellEnd"/>
      <w:r w:rsidRPr="00687E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file '</w:t>
      </w:r>
      <w:proofErr w:type="spellStart"/>
      <w:r w:rsidRPr="00687E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calcUIRU.ui</w:t>
      </w:r>
      <w:proofErr w:type="spellEnd"/>
      <w:r w:rsidRPr="00687E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687E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</w:t>
      </w:r>
      <w:r w:rsidRPr="00687E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Created by: PyQt5 UI code generator 5.15.0</w:t>
      </w:r>
      <w:r w:rsidRPr="00687E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</w:t>
      </w:r>
      <w:r w:rsidRPr="00687E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WARNING: Any manual changes made to this file will be lost when pyuic5 is</w:t>
      </w:r>
      <w:r w:rsidRPr="00687E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run again.  Do not edit this file unless you know what you are doing.</w:t>
      </w:r>
      <w:r w:rsidRPr="00687E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87E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87E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PyQt5 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QtCore</w:t>
      </w:r>
      <w:proofErr w:type="spellEnd"/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QtGui</w:t>
      </w:r>
      <w:proofErr w:type="spellEnd"/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Ui_Calculator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object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87E7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setupUi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Calculator):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Calculator.setObjectName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"Calculator"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Calculator.resize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472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316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.centralwidget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QtWidgets.QWidget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(Calculator)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.centralwidget.setObjectName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centralwidget</w:t>
      </w:r>
      <w:proofErr w:type="spellEnd"/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.verticalLayout_5 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QtWidgets.QVBoxLayout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.centralwidget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.verticalLayout_5.setObjectName(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"verticalLayout_5"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.verticalLayout_4 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QtWidgets.QVBoxLayout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.verticalLayout_4.setObjectName(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"verticalLayout_4"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.verticalLayout_3 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QtWidgets.QVBoxLayout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.verticalLayout_3.setObjectName(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"verticalLayout_3"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.horizontalLayout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QtWidgets.QHBoxLayout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.horizontalLayout.setObjectName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horizontalLayout</w:t>
      </w:r>
      <w:proofErr w:type="spellEnd"/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.TitleLabel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QtWidgets.QLabel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.centralwidget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font 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QtGui.QFont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font.setFamily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"Arial"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font.setPointSize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.TitleLabel.setFont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(font)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.TitleLabel.setObjectName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TitleLabel</w:t>
      </w:r>
      <w:proofErr w:type="spellEnd"/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.horizontalLayout.addWidget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.TitleLabel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spacerItem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QtWidgets.QSpacerItem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138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QtWidgets.QSizePolicy.Expanding</w:t>
      </w:r>
      <w:proofErr w:type="spellEnd"/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QtWidgets.QSizePolicy.Minimum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.horizontalLayout.addItem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spacerItem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.verticalLayout_3.addLayout(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.horizontalLayout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.line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QtWidgets.QFrame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.centralwidget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.line.setFrameShape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QtWidgets.QFrame.HLine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.line.setFrameShadow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QtWidgets.QFrame.Sunken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.line.setObjectName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"line"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.verticalLayout_3.addWidget(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.line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.verticalLayout_4.addLayout(</w:t>
      </w:r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.verticalLayout_3)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.verticalLayout_2 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QtWidgets.QVBoxLayout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.verticalLayout_2.setObjectName(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"verticalLayout_2"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.ExpressionLineEdit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QtWidgets.QLineEdit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.centralwidget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font 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QtGui.QFont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font.setFamily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"Arial"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font.setPointSize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.ExpressionLineEdit.setFont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(font)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.ExpressionLineEdit.setText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.ExpressionLineEdit.setAlignment(QtCore.Qt.AlignRight|QtCore.Qt.AlignTrailing|QtCore.Qt.AlignVCenter)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.ExpressionLineEdit.setReadOnly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.ExpressionLineEdit.setObjectName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"ExpressionLineEdit"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.verticalLayout_2.addWidget(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.ExpressionLineEdit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.ResultLineEdit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QtWidgets.QLineEdit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.centralwidget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font 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QtGui.QFont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font.setFamily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"Arial"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font.setPointSize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.ResultLineEdit.setFont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(font)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.ResultLineEdit.setAlignment(QtCore.Qt.AlignRight|QtCore.Qt.AlignTrailing|QtCore.Qt.AlignVCenter)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.ResultLineEdit.setReadOnly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.ResultLineEdit.setObjectName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ResultLineEdit</w:t>
      </w:r>
      <w:proofErr w:type="spellEnd"/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.verticalLayout_2.addWidget(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.ResultLineEdit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.ButtonsGroupBox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QtWidgets.QGroupBox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.centralwidget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.ButtonsGroupBox.setTitle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.ButtonsGroupBox.setObjectName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ButtonsGroupBox</w:t>
      </w:r>
      <w:proofErr w:type="spellEnd"/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.verticalLayout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QtWidgets.QVBoxLayout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.ButtonsGroupBox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.verticalLayout.setObjectName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verticalLayout</w:t>
      </w:r>
      <w:proofErr w:type="spellEnd"/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.ButtonsGridLayout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QtWidgets.QGridLayout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.ButtonsGridLayout.setObjectName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ButtonsGridLayout</w:t>
      </w:r>
      <w:proofErr w:type="spellEnd"/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.Exp_Button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QtWidgets.QPushButton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.ButtonsGroupBox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font 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QtGui.QFont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font.setFamily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"Arial"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font.setPointSize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.Exp_Button.setFont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(font)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.Exp_Button.setObjectName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Exp_Button</w:t>
      </w:r>
      <w:proofErr w:type="spellEnd"/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.ButtonsGridLayout.addWidget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.Exp_Button</w:t>
      </w:r>
      <w:proofErr w:type="spellEnd"/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.Del_Button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QtWidgets.QPushButton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.ButtonsGroupBox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font 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QtGui.QFont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font.setFamily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"Arial"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font.setPointSize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.Del_Button.setFont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(font)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.Del_Button.setObjectName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Del_Button</w:t>
      </w:r>
      <w:proofErr w:type="spellEnd"/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.ButtonsGridLayout.addWidget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.Del_Button</w:t>
      </w:r>
      <w:proofErr w:type="spellEnd"/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.Nine_Button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QtWidgets.QPushButton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.ButtonsGroupBox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font 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QtGui.QFont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font.setFamily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"Arial"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font.setPointSize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.Nine_Button.setFont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(font)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.Nine_Button.setObjectName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Nine_Button</w:t>
      </w:r>
      <w:proofErr w:type="spellEnd"/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.ButtonsGridLayout.addWidget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.Nine_Button</w:t>
      </w:r>
      <w:proofErr w:type="spellEnd"/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.Mult_Button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QtWidgets.QPushButton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.ButtonsGroupBox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font 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QtGui.QFont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font.setFamily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"Arial"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font.setPointSize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.Mult_Button.setFont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(font)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.Mult_Button.setObjectName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Mult_Button</w:t>
      </w:r>
      <w:proofErr w:type="spellEnd"/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.ButtonsGridLayout.addWidget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.Mult_Button</w:t>
      </w:r>
      <w:proofErr w:type="spellEnd"/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.Zero_Button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QtWidgets.QPushButton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.ButtonsGroupBox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font 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QtGui.QFont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font.setFamily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"Arial"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font.setPointSize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.Zero_Button.setFont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(font)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.Zero_Button.setObjectName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Zero_Button</w:t>
      </w:r>
      <w:proofErr w:type="spellEnd"/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.ButtonsGridLayout.addWidget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.Zero_Button</w:t>
      </w:r>
      <w:proofErr w:type="spellEnd"/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.RightBracket_Button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QtWidgets.QPushButton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.ButtonsGroupBox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font 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QtGui.QFont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font.setFamily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"Arial"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font.setPointSize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.RightBracket_Button.setFont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(font)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.RightBracket_Button.setObjectName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RightBracket_Button</w:t>
      </w:r>
      <w:proofErr w:type="spellEnd"/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.ButtonsGridLayout.addWidget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.RightBracket_Button</w:t>
      </w:r>
      <w:proofErr w:type="spellEnd"/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.Div_Button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QtWidgets.QPushButton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.ButtonsGroupBox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font 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QtGui.QFont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font.setFamily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"Arial"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font.setPointSize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.Div_Button.setFont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(font)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.Div_Button.setObjectName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Div_Button</w:t>
      </w:r>
      <w:proofErr w:type="spellEnd"/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.ButtonsGridLayout.addWidget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.Div_Button</w:t>
      </w:r>
      <w:proofErr w:type="spellEnd"/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.Four_Button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QtWidgets.QPushButton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.ButtonsGroupBox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font 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QtGui.QFont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font.setFamily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"Arial"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font.setPointSize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.Four_Button.setFont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(font)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.Four_Button.setObjectName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"Four_Button"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.ButtonsGridLayout.addWidget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.Four_Button</w:t>
      </w:r>
      <w:proofErr w:type="spellEnd"/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.Three_Button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QtWidgets.QPushButton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.ButtonsGroupBox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font 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QtGui.QFont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font.setFamily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"Arial"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font.setPointSize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.Three_Button.setFont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(font)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.Three_Button.setObjectName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Three_Button</w:t>
      </w:r>
      <w:proofErr w:type="spellEnd"/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.ButtonsGridLayout.addWidget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.Three_Button</w:t>
      </w:r>
      <w:proofErr w:type="spellEnd"/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.Minus_Button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QtWidgets.QPushButton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.ButtonsGroupBox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font 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QtGui.QFont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font.setFamily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"Arial"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font.setPointSize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.Minus_Button.setFont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(font)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.Minus_Button.setObjectName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Minus_Button</w:t>
      </w:r>
      <w:proofErr w:type="spellEnd"/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.ButtonsGridLayout.addWidget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.Minus_Button</w:t>
      </w:r>
      <w:proofErr w:type="spellEnd"/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.One_Button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QtWidgets.QPushButton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.ButtonsGroupBox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font 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QtGui.QFont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font.setFamily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"Arial"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font.setPointSize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.One_Button.setFont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(font)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.One_Button.setObjectName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One_Button</w:t>
      </w:r>
      <w:proofErr w:type="spellEnd"/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.ButtonsGridLayout.addWidget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.One_Button</w:t>
      </w:r>
      <w:proofErr w:type="spellEnd"/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.Two_Button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QtWidgets.QPushButton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.ButtonsGroupBox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font 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QtGui.QFont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font.setFamily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"Arial"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font.setPointSize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.Two_Button.setFont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(font)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.Two_Button.setObjectName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Two_Button</w:t>
      </w:r>
      <w:proofErr w:type="spellEnd"/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.ButtonsGridLayout.addWidget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.Two_Button</w:t>
      </w:r>
      <w:proofErr w:type="spellEnd"/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.Eight_Button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QtWidgets.QPushButton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.ButtonsGroupBox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font 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QtGui.QFont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font.setFamily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"Arial"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font.setPointSize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.Eight_Button.setFont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(font)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.Eight_Button.setObjectName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Eight_Button</w:t>
      </w:r>
      <w:proofErr w:type="spellEnd"/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.ButtonsGridLayout.addWidget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.Eight_Button</w:t>
      </w:r>
      <w:proofErr w:type="spellEnd"/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.Seven_Button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QtWidgets.QPushButton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.ButtonsGroupBox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font 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QtGui.QFont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font.setFamily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"Arial"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font.setPointSize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.Seven_Button.setFont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(font)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.Seven_Button.setObjectName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Seven_Button</w:t>
      </w:r>
      <w:proofErr w:type="spellEnd"/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.ButtonsGridLayout.addWidget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.Seven_Button</w:t>
      </w:r>
      <w:proofErr w:type="spellEnd"/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.Dot_Button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QtWidgets.QPushButton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.ButtonsGroupBox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font 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QtGui.QFont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font.setFamily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"Arial"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font.setPointSize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.Dot_Button.setFont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(font)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.Dot_Button.setObjectName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Dot_Button</w:t>
      </w:r>
      <w:proofErr w:type="spellEnd"/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.ButtonsGridLayout.addWidget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.Dot_Button</w:t>
      </w:r>
      <w:proofErr w:type="spellEnd"/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.Plus_Button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QtWidgets.QPushButton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.ButtonsGroupBox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font 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QtGui.QFont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font.setFamily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"Arial"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font.setPointSize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.Plus_Button.setFont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(font)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.Plus_Button.setObjectName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Plus_Button</w:t>
      </w:r>
      <w:proofErr w:type="spellEnd"/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.ButtonsGridLayout.addWidget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.Plus_Button</w:t>
      </w:r>
      <w:proofErr w:type="spellEnd"/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.Equal_Button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QtWidgets.QPushButton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.ButtonsGroupBox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font 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QtGui.QFont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font.setFamily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"Arial"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font.setPointSize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.Equal_Button.setFont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(font)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.Equal_Button.setObjectName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Equal_Button</w:t>
      </w:r>
      <w:proofErr w:type="spellEnd"/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.ButtonsGridLayout.addWidget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.Equal_Button</w:t>
      </w:r>
      <w:proofErr w:type="spellEnd"/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.Five_Button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QtWidgets.QPushButton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.ButtonsGroupBox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font 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QtGui.QFont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font.setFamily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"Arial"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font.setPointSize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.Five_Button.setFont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(font)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.Five_Button.setObjectName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Five_Button</w:t>
      </w:r>
      <w:proofErr w:type="spellEnd"/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.ButtonsGridLayout.addWidget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.Five_Button</w:t>
      </w:r>
      <w:proofErr w:type="spellEnd"/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.Six_Button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QtWidgets.QPushButton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.ButtonsGroupBox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font 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QtGui.QFont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font.setFamily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"Arial"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font.setPointSize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.Six_Button.setFont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(font)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.Six_Button.setObjectName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Six_Button</w:t>
      </w:r>
      <w:proofErr w:type="spellEnd"/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.ButtonsGridLayout.addWidget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.Six_Button</w:t>
      </w:r>
      <w:proofErr w:type="spellEnd"/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.LeftBracket_Button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QtWidgets.QPushButton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.ButtonsGroupBox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font 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QtGui.QFont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font.setFamily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"Arial"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font.setPointSize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.LeftBracket_Button.setFont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(font)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.LeftBracket_Button.setObjectName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LeftBracket_Button</w:t>
      </w:r>
      <w:proofErr w:type="spellEnd"/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.ButtonsGridLayout.addWidget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.LeftBracket_Button</w:t>
      </w:r>
      <w:proofErr w:type="spellEnd"/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.Exit_Button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QtWidgets.QPushButton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.ButtonsGroupBox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font 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QtGui.QFont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font.setFamily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"Arial"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font.setPointSize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.Exit_Button.setFont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(font)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.Exit_Button.setObjectName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Exit_Button</w:t>
      </w:r>
      <w:proofErr w:type="spellEnd"/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.ButtonsGridLayout.addWidget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.Exit_Button</w:t>
      </w:r>
      <w:proofErr w:type="spellEnd"/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.Clear_Button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QtWidgets.QPushButton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.ButtonsGroupBox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font 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QtGui.QFont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font.setFamily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"Arial"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font.setPointSize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.Clear_Button.setFont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(font)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.Clear_Button.setObjectName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Clear_Button</w:t>
      </w:r>
      <w:proofErr w:type="spellEnd"/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.ButtonsGridLayout.addWidget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.Clear_Button</w:t>
      </w:r>
      <w:proofErr w:type="spellEnd"/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.verticalLayout.addLayout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.ButtonsGridLayout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.verticalLayout_2.addWidget(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.ButtonsGroupBox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.verticalLayout_4.addLayout(</w:t>
      </w:r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.verticalLayout_2)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.verticalLayout_5.addLayout(</w:t>
      </w:r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.verticalLayout_4)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Calculator.setCentralWidget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.centralwidget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.retranslateUi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(Calculator)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QtCore.QMetaObject.connectSlotsByName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(Calculator)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87E7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retranslateUi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Calculator):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_translate 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QtCore.QCoreApplication.translate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Calculator.setWindowTitle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(_translate(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"Calculator"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"Calculator"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.TitleLabel.setText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(_translate(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"Calculator"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Калькулятор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.ExpressionLineEdit.setPlaceholderText(_translate(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"Calculator"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выражение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.ResultLineEdit.setPlaceholderText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(_translate(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"Calculator"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Результат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.Exp_Button.setText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(_translate(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"Calculator"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"^"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.Del_Button.setText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(_translate(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"Calculator"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"Del"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.Nine_Button.setText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(_translate(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"Calculator"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"9"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.Mult_Button.setText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(_translate(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"Calculator"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"*"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.Zero_Button.setText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(_translate(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"Calculator"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.RightBracket_Button.setText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(_translate(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"Calculator"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")"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.Div_Button.setText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(_translate(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"Calculator"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.Four_Button.setText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(_translate(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"Calculator"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"4"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.Three_Button.setText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(_translate(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"Calculator"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.Minus_Button.setText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(_translate(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"Calculator"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.One_Button.setText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(_translate(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"Calculator"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.Two_Button.setText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(_translate(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"Calculator"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.Eight_Button.setText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(_translate(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"Calculator"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"8"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.Seven_Button.setText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(_translate(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"Calculator"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"7"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.Dot_Button.setText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(_translate(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"Calculator"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.Plus_Button.setText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(_translate(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"Calculator"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.Equal_Button.setText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(_translate(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"Calculator"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"="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.Five_Button.setText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(_translate(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"Calculator"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.Six_Button.setText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(_translate(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"Calculator"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"6"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.LeftBracket_Button.setText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(_translate(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"Calculator"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"("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.Exit_Button.setText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(_translate(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"Calculator"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"Exit"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.Clear_Button.setText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(_translate(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"Calculator"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app 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QtWidgets.QApplication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sys.argv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Calculator 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QtWidgets.QMainWindow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ui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Ui_Calculator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ui.setupUi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(Calculator)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Calculator.show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sys.exit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app.exec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_())</w:t>
      </w:r>
    </w:p>
    <w:p w14:paraId="57DA494F" w14:textId="77777777" w:rsidR="00F37AA3" w:rsidRPr="00687E7F" w:rsidRDefault="00F37AA3">
      <w:pPr>
        <w:rPr>
          <w:lang w:val="en-US"/>
        </w:rPr>
      </w:pPr>
    </w:p>
    <w:p w14:paraId="7E4B5A49" w14:textId="191B3F12" w:rsidR="00AB5ED9" w:rsidRPr="007C694C" w:rsidRDefault="00AB5ED9">
      <w:r>
        <w:rPr>
          <w:lang w:val="en-US"/>
        </w:rPr>
        <w:t>main</w:t>
      </w:r>
      <w:r w:rsidRPr="007C694C">
        <w:t>.</w:t>
      </w:r>
      <w:proofErr w:type="spellStart"/>
      <w:r>
        <w:rPr>
          <w:lang w:val="en-US"/>
        </w:rPr>
        <w:t>py</w:t>
      </w:r>
      <w:proofErr w:type="spellEnd"/>
      <w:r w:rsidRPr="007C694C">
        <w:t xml:space="preserve"> – </w:t>
      </w:r>
      <w:r>
        <w:t>файл</w:t>
      </w:r>
      <w:r w:rsidRPr="007C694C">
        <w:t xml:space="preserve">, </w:t>
      </w:r>
      <w:r w:rsidR="007C694C">
        <w:t xml:space="preserve">содержащий логику калькулятора с привязкой к </w:t>
      </w:r>
      <w:r w:rsidR="007C694C">
        <w:rPr>
          <w:lang w:val="en-US"/>
        </w:rPr>
        <w:t>QT</w:t>
      </w:r>
      <w:r w:rsidR="007C694C" w:rsidRPr="007C694C">
        <w:t>-</w:t>
      </w:r>
      <w:r w:rsidR="007C694C">
        <w:t>форме</w:t>
      </w:r>
    </w:p>
    <w:p w14:paraId="372D4D08" w14:textId="77777777" w:rsidR="00687E7F" w:rsidRPr="00687E7F" w:rsidRDefault="00687E7F" w:rsidP="00687E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PyQt5 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calcUIRU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Calc(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QtWidgets.QMainWindow</w:t>
      </w:r>
      <w:proofErr w:type="spellEnd"/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calcUIRU.Ui_Calculator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87E7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687E7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687E7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87E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687E7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687E7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687E7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.setupUi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.setFocus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.msg_box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QtWidgets.QMessageBox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.msg_box.setWindowTitle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.windowTitle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.stack_of_numbers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.stack_of_operations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.operations_priority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{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"*"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"^"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"("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")"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.operations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{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.sum</w:t>
      </w:r>
      <w:proofErr w:type="spellEnd"/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</w:t>
      </w:r>
      <w:proofErr w:type="spellEnd"/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"*"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.mul</w:t>
      </w:r>
      <w:proofErr w:type="spellEnd"/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.div</w:t>
      </w:r>
      <w:proofErr w:type="spellEnd"/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"^"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.Zero_Button.clicked.connect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.ExpressionLineEdit.insert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.Dot_Button.clicked.connect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.ExpressionLineEdit.insert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.Equal_Button.clicked.connect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.calculate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.ExpressionLineEdit.text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.Plus_Button.clicked.connect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.ExpressionLineEdit.insert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.Minus_Button.clicked.connect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.ExpressionLineEdit.insert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.One_Button.clicked.connect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.ExpressionLineEdit.insert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.Two_Button.clicked.connect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.ExpressionLineEdit.insert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.Three_Button.clicked.connect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.ExpressionLineEdit.insert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.Mult_Button.clicked.connect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lastRenderedPageBreak/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.ExpressionLineEdit.insert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"*"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.Div_Button.clicked.connect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.ExpressionLineEdit.insert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.Four_Button.clicked.connect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.ExpressionLineEdit.insert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"4"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.Five_Button.clicked.connect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.ExpressionLineEdit.insert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.Six_Button.clicked.connect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.ExpressionLineEdit.insert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"6"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.LeftBracket_Button.clicked.connect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.ExpressionLineEdit.insert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"("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.RightBracket_Button.clicked.connect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.ExpressionLineEdit.insert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")"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.Seven_Button.clicked.connect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.ExpressionLineEdit.insert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"7"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.Eight_Button.clicked.connect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.ExpressionLineEdit.insert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"8"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.Nine_Button.clicked.connect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.ExpressionLineEdit.insert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"9"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.Exp_Button.clicked.connect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.ExpressionLineEdit.insert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"^"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.Del_Button.clicked.connect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.ExpressionLineEdit.backspace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.Clear_Button.clicked.connect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.ExpressionLineEdit.clear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.Exit_Button.clicked.connect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.Zero_Button.setShortcut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.Dot_Button.setShortcut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.Equal_Button.setShortcut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"="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.Plus_Button.setShortcut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.Minus_Button.setShortcut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.One_Button.setShortcut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.Two_Button.setShortcut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.Three_Button.setShortcut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.Mult_Button.setShortcut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"*"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.Div_Button.setShortcut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.Four_Button.setShortcut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"4"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.Five_Button.setShortcut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.Six_Button.setShortcut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"6"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.LeftBracket_Button.setShortcut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"("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.RightBracket_Button.setShortcut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")"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.Seven_Button.setShortcut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"7"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.Eight_Button.setShortcut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"8"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.Nine_Button.setShortcut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"9"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.Exp_Button.setShortcut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"^"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.Del_Button.setShortcut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"Backspace"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.Clear_Button.setShortcut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"CTRL+C"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.Exit_Button.setShortcut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"ESC"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87E7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sum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 =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.stack_of_numbers.pop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 =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.stack_of_numbers.pop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.stack_of_numbers.append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(a) + </w:t>
      </w:r>
      <w:r w:rsidRPr="00687E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.get_top_of_the_stack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.stack_of_operations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.stack_of_operations.pop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87E7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 =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.stack_of_numbers.pop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 =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.stack_of_numbers.pop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.stack_of_numbers.append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(a) - </w:t>
      </w:r>
      <w:r w:rsidRPr="00687E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.get_top_of_the_stack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.stack_of_operations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.stack_of_operations.pop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87E7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mul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 =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.stack_of_numbers.pop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 =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.stack_of_numbers.pop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.stack_of_numbers.append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(a) * </w:t>
      </w:r>
      <w:r w:rsidRPr="00687E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.get_top_of_the_stack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.stack_of_operations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"*"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.stack_of_operations.pop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87E7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div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 =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.stack_of_numbers.pop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 =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.stack_of_numbers.pop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.stack_of_numbers.append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(a) / </w:t>
      </w:r>
      <w:r w:rsidRPr="00687E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.get_top_of_the_stack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.stack_of_operations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.stack_of_operations.pop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87E7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exp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 =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.stack_of_numbers.pop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 =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.stack_of_numbers.pop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.stack_of_numbers.append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(a) ** </w:t>
      </w:r>
      <w:r w:rsidRPr="00687E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.get_top_of_the_stack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.stack_of_operations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"^"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.stack_of_operations.pop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87E7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@staticmethod</w:t>
      </w:r>
      <w:r w:rsidRPr="00687E7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87E7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get_top_of_the_stack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(stack: </w:t>
      </w:r>
      <w:r w:rsidRPr="00687E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687E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stack[</w:t>
      </w:r>
      <w:proofErr w:type="spellStart"/>
      <w:r w:rsidRPr="00687E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(stack) -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87E7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@staticmethod</w:t>
      </w:r>
      <w:r w:rsidRPr="00687E7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687E7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get_tokens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(expression: </w:t>
      </w:r>
      <w:r w:rsidRPr="00687E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687E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raw_list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re.split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r"(\D)"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expression)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tokens_list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raw_list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tokens_list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87E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tokens_list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tokens_list.append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87E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tokens_list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tokens_list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87E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tokens_list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tokens_list.pop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tokens_list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87E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tokens_list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tokens_list.append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tokens_list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87E7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calculate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expression: </w:t>
      </w:r>
      <w:r w:rsidRPr="00687E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.stack_of_numbers.clear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.stack_of_operations.clear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tokens =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.get_tokens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(expression)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token 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tokens: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687E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.stack_of_numbers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token 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.operations_priority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\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(token != 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'(' 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token != 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')'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.stack_of_numbers.append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tokens.index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(token) == </w:t>
      </w:r>
      <w:proofErr w:type="spellStart"/>
      <w:r w:rsidRPr="00687E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(tokens) -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token 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.operations_priority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\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(token != 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'(' 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token != 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')'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.stack_of_numbers.append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token 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.operations_priority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.stack_of_numbers.append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(token))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87E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.stack_of_operations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(token != 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'(' 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token != 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')'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.stack_of_operations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!=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.operations_priority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[token] &lt;=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</w:t>
      </w:r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.operations_priority[</w:t>
      </w:r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.get_top_of_the_stack(</w:t>
      </w:r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.stack_of_operations)]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):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.operations[</w:t>
      </w:r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.get_top_of_the_stack(</w:t>
      </w:r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.stack_of_operations)]()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.stack_of_operations.append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(token)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token == 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')'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.operations[</w:t>
      </w:r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.get_top_of_the_stack(</w:t>
      </w:r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.stack_of_operations)]()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.stack_of_operations.reverse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.stack_of_operations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'('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.stack_of_operations.remove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.stack_of_operations.reverse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.stack_of_operations.append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(token)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687E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.stack_of_operations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!=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.operations[</w:t>
      </w:r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.get_top_of_the_stack(</w:t>
      </w:r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.stack_of_operations)]()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KeyError</w:t>
      </w:r>
      <w:proofErr w:type="spellEnd"/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87E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IndexError</w:t>
      </w:r>
      <w:proofErr w:type="spellEnd"/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87E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87E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ZeroDivisionError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.msg_box.setText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выполнения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выражения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.msg_box.exec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687E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.stack_of_numbers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!= 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.ResultLineEdit.setText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E7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.stack_of_numbers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87E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87E7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-&gt; </w:t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app =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QtWidgets.QApplication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sys.argv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window = Calc()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window.show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sys.exit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app.exec</w:t>
      </w:r>
      <w:proofErr w:type="spellEnd"/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_())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E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687E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87E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14:paraId="0451BCB5" w14:textId="48F4BC66" w:rsidR="00501DFB" w:rsidRPr="00704D12" w:rsidRDefault="00687E7F">
      <w:pPr>
        <w:rPr>
          <w:lang w:val="en-US"/>
        </w:rPr>
      </w:pPr>
      <w:r>
        <w:rPr>
          <w:lang w:val="en-US"/>
        </w:rPr>
        <w:br w:type="page"/>
      </w:r>
    </w:p>
    <w:p w14:paraId="58584B59" w14:textId="7ADAE083" w:rsidR="00F25018" w:rsidRPr="00704D12" w:rsidRDefault="00501DFB" w:rsidP="00F25018">
      <w:pPr>
        <w:pStyle w:val="1"/>
        <w:rPr>
          <w:lang w:val="en-US"/>
        </w:rPr>
      </w:pPr>
      <w:bookmarkStart w:id="2" w:name="_Toc71570188"/>
      <w:r>
        <w:lastRenderedPageBreak/>
        <w:t>Скриншоты</w:t>
      </w:r>
      <w:bookmarkEnd w:id="2"/>
    </w:p>
    <w:p w14:paraId="090D014A" w14:textId="77777777" w:rsidR="00047024" w:rsidRDefault="00047024" w:rsidP="00047024">
      <w:pPr>
        <w:rPr>
          <w:noProof/>
        </w:rPr>
      </w:pPr>
    </w:p>
    <w:p w14:paraId="45E94CD2" w14:textId="0B6E4B9F" w:rsidR="007F6301" w:rsidRPr="00704D12" w:rsidRDefault="007C694C" w:rsidP="00C91FA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157BE4C" wp14:editId="3E2C318A">
            <wp:extent cx="4514850" cy="3476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1371" w14:textId="670E3228" w:rsidR="007C694C" w:rsidRDefault="00C91FA9" w:rsidP="007C694C">
      <w:pPr>
        <w:jc w:val="center"/>
      </w:pPr>
      <w:r>
        <w:t>Рис</w:t>
      </w:r>
      <w:r w:rsidRPr="007C694C">
        <w:t xml:space="preserve">.1. </w:t>
      </w:r>
      <w:r w:rsidR="007C694C" w:rsidRPr="007C694C">
        <w:t>–</w:t>
      </w:r>
      <w:r w:rsidRPr="007C694C">
        <w:t xml:space="preserve"> </w:t>
      </w:r>
      <w:r w:rsidR="007C694C">
        <w:t>Интерфейс программы и пример отработки</w:t>
      </w:r>
    </w:p>
    <w:p w14:paraId="26A72058" w14:textId="77777777" w:rsidR="007C694C" w:rsidRPr="007C694C" w:rsidRDefault="007C694C" w:rsidP="007C694C">
      <w:pPr>
        <w:jc w:val="center"/>
      </w:pPr>
    </w:p>
    <w:p w14:paraId="62CAB082" w14:textId="41EC2362" w:rsidR="00AB5ED9" w:rsidRPr="00704D12" w:rsidRDefault="007C694C" w:rsidP="00AB5ED9">
      <w:pPr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1B16302F" wp14:editId="3D433CC9">
            <wp:extent cx="4514850" cy="3476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BAC8" w14:textId="5A89D7BE" w:rsidR="007F6301" w:rsidRPr="00047024" w:rsidRDefault="007F6301" w:rsidP="00047024">
      <w:pPr>
        <w:jc w:val="center"/>
      </w:pPr>
      <w:r>
        <w:t>Рис</w:t>
      </w:r>
      <w:r w:rsidRPr="00047024">
        <w:t xml:space="preserve">.2. – </w:t>
      </w:r>
      <w:r w:rsidR="007C694C">
        <w:t>Пример отработки более сложной расчётной функции</w:t>
      </w:r>
    </w:p>
    <w:p w14:paraId="18BE9539" w14:textId="77777777" w:rsidR="00047024" w:rsidRDefault="00047024" w:rsidP="00AB5ED9">
      <w:pPr>
        <w:jc w:val="center"/>
        <w:rPr>
          <w:noProof/>
        </w:rPr>
      </w:pPr>
    </w:p>
    <w:p w14:paraId="55AD8266" w14:textId="77777777" w:rsidR="00F37AA3" w:rsidRPr="004D18F5" w:rsidRDefault="00F37AA3" w:rsidP="00AB5ED9">
      <w:pPr>
        <w:jc w:val="center"/>
      </w:pPr>
    </w:p>
    <w:sectPr w:rsidR="00F37AA3" w:rsidRPr="004D18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A3987"/>
    <w:multiLevelType w:val="hybridMultilevel"/>
    <w:tmpl w:val="66EE5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23D"/>
    <w:rsid w:val="00003517"/>
    <w:rsid w:val="00004347"/>
    <w:rsid w:val="00047024"/>
    <w:rsid w:val="00072BD6"/>
    <w:rsid w:val="00102705"/>
    <w:rsid w:val="00127173"/>
    <w:rsid w:val="001B44C9"/>
    <w:rsid w:val="00295845"/>
    <w:rsid w:val="002D462D"/>
    <w:rsid w:val="003134CA"/>
    <w:rsid w:val="004C69EE"/>
    <w:rsid w:val="004D18F5"/>
    <w:rsid w:val="00501DFB"/>
    <w:rsid w:val="0057526D"/>
    <w:rsid w:val="005D52B5"/>
    <w:rsid w:val="0064604E"/>
    <w:rsid w:val="0066226D"/>
    <w:rsid w:val="00687E7F"/>
    <w:rsid w:val="00687E96"/>
    <w:rsid w:val="00704D12"/>
    <w:rsid w:val="00775A1B"/>
    <w:rsid w:val="007C694C"/>
    <w:rsid w:val="007F6301"/>
    <w:rsid w:val="00831C47"/>
    <w:rsid w:val="0083766F"/>
    <w:rsid w:val="008D3200"/>
    <w:rsid w:val="008F2E56"/>
    <w:rsid w:val="00951161"/>
    <w:rsid w:val="00970A91"/>
    <w:rsid w:val="0099407C"/>
    <w:rsid w:val="009B4A6F"/>
    <w:rsid w:val="00A46076"/>
    <w:rsid w:val="00AA32F1"/>
    <w:rsid w:val="00AB5ED9"/>
    <w:rsid w:val="00AD123D"/>
    <w:rsid w:val="00B727D8"/>
    <w:rsid w:val="00BA2484"/>
    <w:rsid w:val="00C43A71"/>
    <w:rsid w:val="00C63899"/>
    <w:rsid w:val="00C70CEE"/>
    <w:rsid w:val="00C91FA9"/>
    <w:rsid w:val="00CD6E0B"/>
    <w:rsid w:val="00DA45B2"/>
    <w:rsid w:val="00F25018"/>
    <w:rsid w:val="00F3576E"/>
    <w:rsid w:val="00F37AA3"/>
    <w:rsid w:val="00F56E6A"/>
    <w:rsid w:val="00F9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AD4C1"/>
  <w15:chartTrackingRefBased/>
  <w15:docId w15:val="{309E48C6-2839-4582-BC56-54A37C24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76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2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DA45B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8376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134C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34CA"/>
    <w:pPr>
      <w:spacing w:after="100"/>
    </w:pPr>
  </w:style>
  <w:style w:type="character" w:styleId="a5">
    <w:name w:val="Hyperlink"/>
    <w:basedOn w:val="a0"/>
    <w:uiPriority w:val="99"/>
    <w:unhideWhenUsed/>
    <w:rsid w:val="003134C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B5E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5ED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87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EE3D9-69E2-4E21-80F7-823DF8F98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12</Pages>
  <Words>3418</Words>
  <Characters>19483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Денис Баранецкий</cp:lastModifiedBy>
  <cp:revision>32</cp:revision>
  <dcterms:created xsi:type="dcterms:W3CDTF">2020-11-10T13:22:00Z</dcterms:created>
  <dcterms:modified xsi:type="dcterms:W3CDTF">2021-05-10T17:20:00Z</dcterms:modified>
</cp:coreProperties>
</file>