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418D" w14:textId="16710C4C" w:rsidR="00A14A8C" w:rsidRDefault="003F4E23" w:rsidP="003F4E23">
      <w:pPr>
        <w:jc w:val="center"/>
        <w:rPr>
          <w:b/>
          <w:bCs/>
          <w:lang w:val="en-GB"/>
        </w:rPr>
      </w:pPr>
      <w:r w:rsidRPr="003F4E23">
        <w:rPr>
          <w:b/>
          <w:bCs/>
          <w:lang w:val="en-GB"/>
        </w:rPr>
        <w:t>HOW TO ACCESS THE COMPANY SECRETARY APP</w:t>
      </w:r>
    </w:p>
    <w:p w14:paraId="09F173EA" w14:textId="0EF8833F" w:rsidR="003F4E23" w:rsidRDefault="003F4E23" w:rsidP="003F4E23">
      <w:pPr>
        <w:rPr>
          <w:b/>
          <w:bCs/>
          <w:lang w:val="en-GB"/>
        </w:rPr>
      </w:pPr>
    </w:p>
    <w:p w14:paraId="6ECFB3F1" w14:textId="74E223AE" w:rsidR="003F4E23" w:rsidRDefault="00817B3A" w:rsidP="003F4E23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60A2A2A1" wp14:editId="116543AE">
            <wp:extent cx="5943600" cy="3099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94"/>
                    <a:stretch/>
                  </pic:blipFill>
                  <pic:spPr bwMode="auto"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FB044" w14:textId="53C49ED9" w:rsidR="00817B3A" w:rsidRDefault="00AB7E33" w:rsidP="003F4E23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MAIN LOGIN PAGE </w:t>
      </w:r>
    </w:p>
    <w:p w14:paraId="390ED801" w14:textId="6C654BDF" w:rsidR="00AB7E33" w:rsidRDefault="00AB7E33" w:rsidP="003F4E23">
      <w:pPr>
        <w:rPr>
          <w:lang w:val="en-GB"/>
        </w:rPr>
      </w:pPr>
      <w:r>
        <w:rPr>
          <w:lang w:val="en-GB"/>
        </w:rPr>
        <w:t>The main login page can be used to access all the three separate apps</w:t>
      </w:r>
    </w:p>
    <w:p w14:paraId="051C8F8B" w14:textId="64CC8140" w:rsidR="00AB7E33" w:rsidRDefault="00AB7E33" w:rsidP="00AB7E3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Company secretary </w:t>
      </w:r>
    </w:p>
    <w:p w14:paraId="148771C2" w14:textId="5D04A203" w:rsidR="00AB7E33" w:rsidRDefault="00AB7E33" w:rsidP="00AB7E3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Legal</w:t>
      </w:r>
    </w:p>
    <w:p w14:paraId="15C835B1" w14:textId="02347959" w:rsidR="00AB7E33" w:rsidRDefault="00AB7E33" w:rsidP="00AB7E3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Registry</w:t>
      </w:r>
    </w:p>
    <w:p w14:paraId="322003D4" w14:textId="1E28F306" w:rsidR="00D91DD4" w:rsidRDefault="00D91DD4" w:rsidP="00D91DD4">
      <w:r>
        <w:rPr>
          <w:lang w:val="en-GB"/>
        </w:rPr>
        <w:t xml:space="preserve">URL to access website: </w:t>
      </w:r>
      <w:r w:rsidR="005970E3">
        <w:t>192.168.1.17:84/X-SLR/public/login</w:t>
      </w:r>
    </w:p>
    <w:p w14:paraId="203D5FCA" w14:textId="4C1FA287" w:rsidR="00D91DD4" w:rsidRDefault="00D91DD4" w:rsidP="00D91DD4">
      <w:pPr>
        <w:rPr>
          <w:b/>
          <w:bCs/>
        </w:rPr>
      </w:pPr>
      <w:r>
        <w:rPr>
          <w:b/>
          <w:bCs/>
        </w:rPr>
        <w:t>SUPER ADMIN</w:t>
      </w:r>
    </w:p>
    <w:p w14:paraId="74AAEFC7" w14:textId="09BB2161" w:rsidR="00D91DD4" w:rsidRDefault="00D91DD4" w:rsidP="00D91DD4">
      <w:r>
        <w:t>The super</w:t>
      </w:r>
      <w:r w:rsidR="002263DB">
        <w:t xml:space="preserve"> admin has the right to access all the 3 separate apps</w:t>
      </w:r>
    </w:p>
    <w:p w14:paraId="6AFC2A47" w14:textId="070A4883" w:rsidR="002263DB" w:rsidRDefault="002263DB" w:rsidP="00D91DD4">
      <w:r>
        <w:t xml:space="preserve">Credentials </w:t>
      </w:r>
    </w:p>
    <w:p w14:paraId="308C7041" w14:textId="4B5F2307" w:rsidR="002263DB" w:rsidRDefault="002263DB" w:rsidP="00D91DD4">
      <w:r w:rsidRPr="002263DB">
        <w:rPr>
          <w:b/>
          <w:bCs/>
        </w:rPr>
        <w:t>Email:</w:t>
      </w:r>
      <w:r>
        <w:t xml:space="preserve"> </w:t>
      </w:r>
      <w:r w:rsidRPr="002263DB">
        <w:t>suser@usg.com</w:t>
      </w:r>
    </w:p>
    <w:p w14:paraId="1B160BF1" w14:textId="372D8780" w:rsidR="002263DB" w:rsidRDefault="002263DB" w:rsidP="00D91DD4">
      <w:r w:rsidRPr="002263DB">
        <w:rPr>
          <w:b/>
          <w:bCs/>
        </w:rPr>
        <w:t>Password:</w:t>
      </w:r>
      <w:r>
        <w:t xml:space="preserve"> secret123</w:t>
      </w:r>
    </w:p>
    <w:p w14:paraId="68B3F9B6" w14:textId="5B7FAE81" w:rsidR="002263DB" w:rsidRDefault="002263DB" w:rsidP="00D91DD4"/>
    <w:p w14:paraId="4C568093" w14:textId="5009BF42" w:rsidR="002263DB" w:rsidRDefault="002263DB" w:rsidP="00D91DD4">
      <w:pPr>
        <w:rPr>
          <w:b/>
          <w:bCs/>
        </w:rPr>
      </w:pPr>
      <w:r w:rsidRPr="002263DB">
        <w:rPr>
          <w:b/>
          <w:bCs/>
        </w:rPr>
        <w:t>AFTER LOGIN SCREEN</w:t>
      </w:r>
    </w:p>
    <w:p w14:paraId="20FB381F" w14:textId="2AB541F8" w:rsidR="00C10CEF" w:rsidRPr="002263DB" w:rsidRDefault="00C10CEF" w:rsidP="00D91DD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6B096BF" wp14:editId="22949800">
            <wp:extent cx="5943600" cy="3114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79"/>
                    <a:stretch/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7F5F3" w14:textId="09A5A1AE" w:rsidR="002263DB" w:rsidRPr="00D91DD4" w:rsidRDefault="002263DB" w:rsidP="00D91DD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2384436" wp14:editId="1251E584">
            <wp:extent cx="5943600" cy="307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7"/>
                    <a:stretch/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63DB" w:rsidRPr="00D91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914AF"/>
    <w:multiLevelType w:val="hybridMultilevel"/>
    <w:tmpl w:val="B3E03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4E23"/>
    <w:rsid w:val="002263DB"/>
    <w:rsid w:val="003F4E23"/>
    <w:rsid w:val="00594E0F"/>
    <w:rsid w:val="005970E3"/>
    <w:rsid w:val="005B661D"/>
    <w:rsid w:val="00817B3A"/>
    <w:rsid w:val="00A14A8C"/>
    <w:rsid w:val="00AB7E33"/>
    <w:rsid w:val="00B102F0"/>
    <w:rsid w:val="00C10CEF"/>
    <w:rsid w:val="00D91DD4"/>
    <w:rsid w:val="00FD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FA5A"/>
  <w15:docId w15:val="{CCA0E65B-24E8-4B21-ABED-1079205F3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E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1DD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3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amoh</dc:creator>
  <cp:keywords/>
  <dc:description/>
  <cp:lastModifiedBy>henry amoh</cp:lastModifiedBy>
  <cp:revision>1</cp:revision>
  <dcterms:created xsi:type="dcterms:W3CDTF">2022-02-07T11:16:00Z</dcterms:created>
  <dcterms:modified xsi:type="dcterms:W3CDTF">2022-02-15T15:55:00Z</dcterms:modified>
</cp:coreProperties>
</file>