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初二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第六周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Rachel spends a lot of time playing outdoors. She has a huge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 xml:space="preserve"> 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1．   </w:t>
      </w:r>
      <w:r>
        <w:rPr>
          <w:rFonts w:hint="default" w:ascii="Times New Roman" w:hAnsi="Times New Roman" w:cs="Times New Roman"/>
          <w:sz w:val="24"/>
          <w:szCs w:val="24"/>
        </w:rPr>
        <w:t xml:space="preserve"> that produces over 1000 pounds of food each year! But for this seven-year-old girl, gardening is about people, not just about fruits and vegetables. </w:t>
      </w:r>
      <w:r>
        <w:rPr>
          <w:rFonts w:hint="default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 xml:space="preserve">My favorite thing is growing food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2．   </w:t>
      </w:r>
      <w:r>
        <w:rPr>
          <w:rFonts w:hint="default" w:ascii="Times New Roman" w:hAnsi="Times New Roman" w:cs="Times New Roman"/>
          <w:sz w:val="24"/>
          <w:szCs w:val="24"/>
        </w:rPr>
        <w:t xml:space="preserve"> my family and friends</w:t>
      </w:r>
      <w:r>
        <w:rPr>
          <w:rFonts w:hint="eastAsia" w:cs="Times New Roman"/>
          <w:sz w:val="24"/>
          <w:szCs w:val="24"/>
          <w:lang w:val="en-US" w:eastAsia="zh-CN"/>
        </w:rPr>
        <w:t>.</w:t>
      </w:r>
      <w:r>
        <w:rPr>
          <w:rFonts w:hint="default" w:cs="Times New Roman"/>
          <w:sz w:val="24"/>
          <w:szCs w:val="24"/>
          <w:lang w:val="en-US" w:eastAsia="zh-CN"/>
        </w:rPr>
        <w:t>”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she says.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Rachel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3．  </w:t>
      </w:r>
      <w:r>
        <w:rPr>
          <w:rFonts w:hint="default" w:ascii="Times New Roman" w:hAnsi="Times New Roman" w:cs="Times New Roman"/>
          <w:sz w:val="24"/>
          <w:szCs w:val="24"/>
        </w:rPr>
        <w:t xml:space="preserve"> gardening at the age of three, when her grandmother gave her some fresh vegetables. </w:t>
      </w:r>
      <w:r>
        <w:rPr>
          <w:rFonts w:hint="default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 xml:space="preserve">Grandma Kate told me, </w:t>
      </w:r>
      <w:r>
        <w:rPr>
          <w:rFonts w:hint="default" w:cs="Times New Roman"/>
          <w:sz w:val="24"/>
          <w:szCs w:val="24"/>
          <w:lang w:val="en-US" w:eastAsia="zh-CN"/>
        </w:rPr>
        <w:t>‘</w:t>
      </w:r>
      <w:r>
        <w:rPr>
          <w:rFonts w:hint="default" w:ascii="Times New Roman" w:hAnsi="Times New Roman" w:cs="Times New Roman"/>
          <w:sz w:val="24"/>
          <w:szCs w:val="24"/>
        </w:rPr>
        <w:t>Don’t throw away the stems</w:t>
      </w:r>
      <w:r>
        <w:rPr>
          <w:rFonts w:hint="eastAsia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 xml:space="preserve">(茎).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24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．  </w:t>
      </w:r>
      <w:r>
        <w:rPr>
          <w:rFonts w:hint="default" w:ascii="Times New Roman" w:hAnsi="Times New Roman" w:cs="Times New Roman"/>
          <w:sz w:val="24"/>
          <w:szCs w:val="24"/>
        </w:rPr>
        <w:t xml:space="preserve"> you put them in the ground, they will grow back</w:t>
      </w:r>
      <w:r>
        <w:rPr>
          <w:rFonts w:hint="default" w:cs="Times New Roman"/>
          <w:sz w:val="24"/>
          <w:szCs w:val="24"/>
          <w:lang w:val="en-US" w:eastAsia="zh-CN"/>
        </w:rPr>
        <w:t>’”</w:t>
      </w:r>
      <w:r>
        <w:rPr>
          <w:rFonts w:hint="default" w:ascii="Times New Roman" w:hAnsi="Times New Roman" w:cs="Times New Roman"/>
          <w:sz w:val="24"/>
          <w:szCs w:val="24"/>
        </w:rPr>
        <w:t xml:space="preserve"> Rachel tried it and was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5．   </w:t>
      </w:r>
      <w:r>
        <w:rPr>
          <w:rFonts w:hint="default" w:ascii="Times New Roman" w:hAnsi="Times New Roman" w:cs="Times New Roman"/>
          <w:sz w:val="24"/>
          <w:szCs w:val="24"/>
        </w:rPr>
        <w:t xml:space="preserve"> when the stems grew new leaves.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Soon after, her parents put in a small garden. When friends came over, Rachel enjoyed sharing what she knew. She says, </w:t>
      </w:r>
      <w:r>
        <w:rPr>
          <w:rFonts w:hint="default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My friends helped me water an</w:t>
      </w:r>
      <w:r>
        <w:rPr>
          <w:rFonts w:hint="eastAsia" w:cs="Times New Roman"/>
          <w:sz w:val="24"/>
          <w:szCs w:val="24"/>
          <w:lang w:val="en-US" w:eastAsia="zh-CN"/>
        </w:rPr>
        <w:t>d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6．   </w:t>
      </w:r>
      <w:r>
        <w:rPr>
          <w:rFonts w:hint="default" w:ascii="Times New Roman" w:hAnsi="Times New Roman" w:cs="Times New Roman"/>
          <w:sz w:val="24"/>
          <w:szCs w:val="24"/>
        </w:rPr>
        <w:t xml:space="preserve"> the plants. </w:t>
      </w:r>
      <w:r>
        <w:rPr>
          <w:rFonts w:hint="default" w:cs="Times New Roman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 the age of 6, she became the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7．   </w:t>
      </w:r>
      <w:r>
        <w:rPr>
          <w:rFonts w:hint="default" w:ascii="Times New Roman" w:hAnsi="Times New Roman" w:cs="Times New Roman"/>
          <w:sz w:val="24"/>
          <w:szCs w:val="24"/>
        </w:rPr>
        <w:t xml:space="preserve"> farmer in Georgia. Today, her garden has grown to include sixty plant beds and twelve trees! </w:t>
      </w:r>
      <w:bookmarkStart w:id="0" w:name="OLE_LINK1"/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8．   </w:t>
      </w:r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the vegetables and fruits are ready to eat, Rachel says</w:t>
      </w:r>
      <w:r>
        <w:rPr>
          <w:rFonts w:hint="eastAsia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 xml:space="preserve">I harvest(收获) them, then my family and friends can have some. People who don’t have enough food are invited to take what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9．   </w:t>
      </w:r>
      <w:r>
        <w:rPr>
          <w:rFonts w:hint="default" w:ascii="Times New Roman" w:hAnsi="Times New Roman" w:cs="Times New Roman"/>
          <w:sz w:val="24"/>
          <w:szCs w:val="24"/>
        </w:rPr>
        <w:t xml:space="preserve"> need. </w:t>
      </w:r>
      <w:r>
        <w:rPr>
          <w:rFonts w:hint="default" w:cs="Times New Roman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Rachel wants to influence other kids,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 xml:space="preserve">    3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>0．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 She speaks at schools and hosts a garden club for kids. </w:t>
      </w:r>
      <w:r>
        <w:rPr>
          <w:rFonts w:hint="default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Growing food takes a lot of work, but together we can do it. It</w:t>
      </w:r>
      <w:r>
        <w:rPr>
          <w:rFonts w:hint="default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so fun!</w:t>
      </w:r>
      <w:r>
        <w:rPr>
          <w:rFonts w:hint="default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 xml:space="preserve"> she says.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1. A. factory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garden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park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school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2. A. in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to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as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3. A. began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left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finished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forgot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4. A. And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If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So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Although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5. A. angry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bored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sad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surprised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6. A. care for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sell out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give away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cut 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7. A. funniest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tallest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youngest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strongest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8. A. What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When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Where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Why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9. A. 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you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we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they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0. A. also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either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too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well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spacing w:line="380" w:lineRule="exact"/>
        <w:rPr>
          <w:rFonts w:hint="default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C33CCA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3035935"/>
    <w:rsid w:val="03F60FF6"/>
    <w:rsid w:val="05872334"/>
    <w:rsid w:val="073C31C4"/>
    <w:rsid w:val="0A574907"/>
    <w:rsid w:val="0A5B0DA0"/>
    <w:rsid w:val="0AF3003D"/>
    <w:rsid w:val="0BFD6DBA"/>
    <w:rsid w:val="0CD619C5"/>
    <w:rsid w:val="0D2C5A88"/>
    <w:rsid w:val="0D5A3CA4"/>
    <w:rsid w:val="168B1A72"/>
    <w:rsid w:val="1C103A0E"/>
    <w:rsid w:val="1EFB3FA3"/>
    <w:rsid w:val="1F4B01CF"/>
    <w:rsid w:val="1FBF278C"/>
    <w:rsid w:val="24B96302"/>
    <w:rsid w:val="25CF3676"/>
    <w:rsid w:val="265005E2"/>
    <w:rsid w:val="2778394C"/>
    <w:rsid w:val="289677E7"/>
    <w:rsid w:val="295B1778"/>
    <w:rsid w:val="2D0F08AF"/>
    <w:rsid w:val="2DC45B3D"/>
    <w:rsid w:val="2F0C3424"/>
    <w:rsid w:val="312B23AD"/>
    <w:rsid w:val="3171621A"/>
    <w:rsid w:val="32EA53F7"/>
    <w:rsid w:val="36957B52"/>
    <w:rsid w:val="37A14871"/>
    <w:rsid w:val="3AF86F83"/>
    <w:rsid w:val="3E706BB7"/>
    <w:rsid w:val="44493E9D"/>
    <w:rsid w:val="448452CD"/>
    <w:rsid w:val="45684BA8"/>
    <w:rsid w:val="46231C54"/>
    <w:rsid w:val="466B118F"/>
    <w:rsid w:val="4C4B4435"/>
    <w:rsid w:val="4E4C588D"/>
    <w:rsid w:val="4F8A37FF"/>
    <w:rsid w:val="517843C5"/>
    <w:rsid w:val="52CA29FF"/>
    <w:rsid w:val="5593737C"/>
    <w:rsid w:val="59D423B5"/>
    <w:rsid w:val="5B9E53E5"/>
    <w:rsid w:val="5C187AA3"/>
    <w:rsid w:val="5C2E1CDC"/>
    <w:rsid w:val="5D99194B"/>
    <w:rsid w:val="63F01DC6"/>
    <w:rsid w:val="663B260B"/>
    <w:rsid w:val="688D47A2"/>
    <w:rsid w:val="6A5B5A1C"/>
    <w:rsid w:val="6DDC7683"/>
    <w:rsid w:val="6E844D23"/>
    <w:rsid w:val="6F9E4A10"/>
    <w:rsid w:val="72ED10B9"/>
    <w:rsid w:val="73B2330F"/>
    <w:rsid w:val="751523CE"/>
    <w:rsid w:val="760C51BC"/>
    <w:rsid w:val="762C4EFD"/>
    <w:rsid w:val="7826607A"/>
    <w:rsid w:val="79425135"/>
    <w:rsid w:val="79F050AC"/>
    <w:rsid w:val="7C213CD7"/>
    <w:rsid w:val="7C482A62"/>
    <w:rsid w:val="7F6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404</Words>
  <Characters>1327</Characters>
  <Lines>12</Lines>
  <Paragraphs>3</Paragraphs>
  <TotalTime>9</TotalTime>
  <ScaleCrop>false</ScaleCrop>
  <LinksUpToDate>false</LinksUpToDate>
  <CharactersWithSpaces>1625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2021-08-30T13:30:00Z</dcterms:created>
  <dc:creator>Jessica</dc:creator>
  <cp:lastModifiedBy>Mr. Wang</cp:lastModifiedBy>
  <dcterms:modified xsi:type="dcterms:W3CDTF">2023-10-09T03:12:29Z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B2FCB88E3E7E4BD4B22B8D44593633D5_13</vt:lpwstr>
  </property>
</Properties>
</file>